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267" w:rsidRPr="007C7BCE" w:rsidRDefault="00C92717">
      <w:pPr>
        <w:pStyle w:val="Title"/>
        <w:rPr>
          <w:sz w:val="40"/>
          <w:lang w:val="it-IT"/>
        </w:rPr>
      </w:pPr>
      <w:r w:rsidRPr="007C7BCE">
        <w:rPr>
          <w:sz w:val="40"/>
          <w:lang w:val="it-IT"/>
        </w:rPr>
        <w:t>BAZILI-A BIBLIEALJEI</w:t>
      </w:r>
    </w:p>
    <w:p w:rsidR="00265267" w:rsidRDefault="00C92717">
      <w:pPr>
        <w:pStyle w:val="Title"/>
        <w:rPr>
          <w:caps/>
          <w:lang w:val="it-IT"/>
        </w:rPr>
      </w:pPr>
      <w:r w:rsidRPr="007C7BCE">
        <w:rPr>
          <w:caps/>
          <w:lang w:val="it-IT"/>
        </w:rPr>
        <w:t>un manual di studii</w:t>
      </w:r>
    </w:p>
    <w:p w:rsidR="00265267" w:rsidRDefault="00C92717">
      <w:pPr>
        <w:pStyle w:val="Title"/>
        <w:rPr>
          <w:lang w:val="it-IT"/>
        </w:rPr>
      </w:pPr>
      <w:r>
        <w:rPr>
          <w:lang w:val="it-IT"/>
        </w:rPr>
        <w:t>cari u-dizvãleashti hãricoapa shi irinjea di crãshtinizmolu di dealihea</w:t>
      </w:r>
    </w:p>
    <w:p w:rsidR="00265267" w:rsidRDefault="00265267">
      <w:pPr>
        <w:pStyle w:val="Title"/>
        <w:rPr>
          <w:lang w:val="it-IT"/>
        </w:rPr>
      </w:pPr>
    </w:p>
    <w:p w:rsidR="00265267" w:rsidRPr="007C7BCE" w:rsidRDefault="00C92717">
      <w:pPr>
        <w:pStyle w:val="Title"/>
        <w:rPr>
          <w:sz w:val="36"/>
          <w:lang w:val="it-IT"/>
        </w:rPr>
      </w:pPr>
      <w:r>
        <w:rPr>
          <w:lang w:val="it-IT"/>
        </w:rPr>
        <w:t>DUNCAN HEASTER</w:t>
      </w:r>
    </w:p>
    <w:p w:rsidR="00265267" w:rsidRPr="007C7BCE" w:rsidRDefault="00265267">
      <w:pPr>
        <w:pStyle w:val="Title"/>
        <w:rPr>
          <w:lang w:val="it-IT"/>
        </w:rPr>
      </w:pPr>
    </w:p>
    <w:p w:rsidR="00265267" w:rsidRPr="000A272C" w:rsidRDefault="00C92717">
      <w:pPr>
        <w:pStyle w:val="Title"/>
        <w:rPr>
          <w:lang w:val="it-IT"/>
        </w:rPr>
      </w:pPr>
      <w:r w:rsidRPr="000A272C">
        <w:rPr>
          <w:lang w:val="it-IT"/>
        </w:rPr>
        <w:t>PROTUZBOR</w:t>
      </w:r>
    </w:p>
    <w:p w:rsidR="00265267" w:rsidRPr="000A272C" w:rsidRDefault="00265267">
      <w:pPr>
        <w:rPr>
          <w:lang w:val="it-IT"/>
        </w:rPr>
      </w:pPr>
    </w:p>
    <w:p w:rsidR="00265267" w:rsidRPr="000A272C" w:rsidRDefault="00C92717">
      <w:pPr>
        <w:ind w:firstLine="360"/>
        <w:jc w:val="both"/>
        <w:rPr>
          <w:lang w:val="it-IT"/>
        </w:rPr>
      </w:pPr>
      <w:r w:rsidRPr="000A272C">
        <w:rPr>
          <w:lang w:val="it-IT"/>
        </w:rPr>
        <w:t xml:space="preserve">Oaminjlji tuts cari apruchearã cà </w:t>
      </w:r>
      <w:r w:rsidRPr="000A272C">
        <w:rPr>
          <w:i/>
          <w:iCs/>
          <w:lang w:val="it-IT"/>
        </w:rPr>
        <w:t>ari</w:t>
      </w:r>
      <w:r w:rsidRPr="000A272C">
        <w:rPr>
          <w:lang w:val="it-IT"/>
        </w:rPr>
        <w:t xml:space="preserve"> un Dumnidzà, shi cà Bibliea easti dishcljisearea-a Lui cãtã la oaminlji, lipseashti s-dedicheascã tu dishcljisearea-a dimãndarea-a ljei bazicã. Multu di elji, cari s-spunã ca suntu “crãshtinji” facã un lucru multu njic, ti-atsea – ãndau di versuri di Nàùlu Testamentu tu Dumànitsli, unã Biblii tu un loc dit casa cari vãrnãoarã nu fu dishcljisã, nibunã adutseari-aminti di unã mãnã di pirmifi dit Bibliea. Nu-i nitsi ti ciudii cà unã ahãt nibunã pozitsii càtã Zborlu tu puteari-al Dumnidzàlui ti dealihea, ari ahãt multu confuzii shi nisiyurantsa tu bana shi minti-a multsãlor. </w:t>
      </w:r>
    </w:p>
    <w:p w:rsidR="00265267" w:rsidRPr="000A272C" w:rsidRDefault="00265267">
      <w:pPr>
        <w:ind w:firstLine="360"/>
        <w:rPr>
          <w:lang w:val="it-IT"/>
        </w:rPr>
      </w:pPr>
    </w:p>
    <w:p w:rsidR="00265267" w:rsidRPr="000A272C" w:rsidRDefault="00C92717">
      <w:pPr>
        <w:ind w:firstLine="360"/>
        <w:jc w:val="both"/>
        <w:rPr>
          <w:i/>
          <w:iCs/>
          <w:lang w:val="it-IT"/>
        </w:rPr>
      </w:pPr>
      <w:r w:rsidRPr="000A272C">
        <w:rPr>
          <w:lang w:val="it-IT"/>
        </w:rPr>
        <w:t xml:space="preserve">Di alantã parti, suntu atselji cu un background crãshtinescu njic cari adrarã detsizii s-prubeascã s-li veadã dimãndarea-a Bibliealjei, ma veadã cà tu cafi unã probari loarã un pachet di doctrinji shi filozofii umineshtsã cari li adrarã zboarãli-a Bibliealjei cà </w:t>
      </w:r>
      <w:r w:rsidRPr="000A272C">
        <w:rPr>
          <w:i/>
          <w:iCs/>
          <w:lang w:val="it-IT"/>
        </w:rPr>
        <w:t>nifundamentali.</w:t>
      </w:r>
    </w:p>
    <w:p w:rsidR="00265267" w:rsidRPr="000A272C" w:rsidRDefault="00265267">
      <w:pPr>
        <w:ind w:firstLine="360"/>
        <w:rPr>
          <w:lang w:val="it-IT"/>
        </w:rPr>
      </w:pPr>
    </w:p>
    <w:p w:rsidR="00265267" w:rsidRPr="001559DD" w:rsidRDefault="00C92717">
      <w:pPr>
        <w:ind w:firstLine="360"/>
        <w:jc w:val="both"/>
        <w:rPr>
          <w:lang w:val="it-IT"/>
        </w:rPr>
      </w:pPr>
      <w:r w:rsidRPr="000A272C">
        <w:rPr>
          <w:lang w:val="it-IT"/>
        </w:rPr>
        <w:t xml:space="preserve">Scupolu-a “Bazili-a Bibliealjei” easti s-u anãlizeadzã dimãndarea-a Bibliealjei pi unã cali activã shi sistematicã. Easti adratã ashi, cà s-hibã dghivãsitã cà unã carti icà s-hibã ufilizitã cà alternativ cursu scriat. Apandaserli-a ãntribàrli tu soni-a cafi unã studiea poati s-li pitrisets la adresã tu sonea-a protuzborlui; apandaserli-a voasti va s-hibã dati la un tutor-personal cari va Vã-corespondeadzã tu chirolu di progreslu cari va s-yinã cu studiilor. Minduim cà, vãrã di dghivãsitorlji va s-aibã fricã di apandaseari-a ãntribàrlor, shi ma multu va s-vrea singuri s-ntreabã ti vãrã domenji cari nu lji-acãchisirã dip, icà tu cari nu poati s-uidiseascã cu interpretarea prezentatã auùã. </w:t>
      </w:r>
      <w:r w:rsidRPr="001559DD">
        <w:rPr>
          <w:lang w:val="it-IT"/>
        </w:rPr>
        <w:t xml:space="preserve">Iara, ma s-aestã corespondentsiea-i pitricutã la adresã di-nghios, </w:t>
      </w:r>
      <w:r>
        <w:rPr>
          <w:lang w:val="it-IT"/>
        </w:rPr>
        <w:t xml:space="preserve">iara </w:t>
      </w:r>
      <w:r w:rsidRPr="001559DD">
        <w:rPr>
          <w:lang w:val="it-IT"/>
        </w:rPr>
        <w:t xml:space="preserve">va </w:t>
      </w:r>
      <w:r>
        <w:rPr>
          <w:lang w:val="it-IT"/>
        </w:rPr>
        <w:t>Vã</w:t>
      </w:r>
      <w:r w:rsidRPr="001559DD">
        <w:rPr>
          <w:lang w:val="it-IT"/>
        </w:rPr>
        <w:t>-hibã dati apandase</w:t>
      </w:r>
      <w:r>
        <w:rPr>
          <w:lang w:val="it-IT"/>
        </w:rPr>
        <w:t>a</w:t>
      </w:r>
      <w:r w:rsidRPr="001559DD">
        <w:rPr>
          <w:lang w:val="it-IT"/>
        </w:rPr>
        <w:t xml:space="preserve">ri personali. </w:t>
      </w:r>
    </w:p>
    <w:p w:rsidR="00265267" w:rsidRPr="001559DD" w:rsidRDefault="00265267">
      <w:pPr>
        <w:pStyle w:val="TOC1"/>
        <w:ind w:firstLine="360"/>
        <w:rPr>
          <w:lang w:val="it-IT"/>
        </w:rPr>
      </w:pPr>
    </w:p>
    <w:p w:rsidR="00265267" w:rsidRPr="00E86A68" w:rsidRDefault="00C92717">
      <w:pPr>
        <w:ind w:firstLine="360"/>
        <w:jc w:val="both"/>
        <w:rPr>
          <w:lang w:val="it-CH"/>
        </w:rPr>
      </w:pPr>
      <w:r w:rsidRPr="001559DD">
        <w:rPr>
          <w:lang w:val="it-IT"/>
        </w:rPr>
        <w:t>Minduearea-a autorlui-i cà dimãndarea bazicã-a Bibliealjei easti clar</w:t>
      </w:r>
      <w:r>
        <w:rPr>
          <w:lang w:val="it-IT"/>
        </w:rPr>
        <w:t>ã</w:t>
      </w:r>
      <w:r w:rsidRPr="001559DD">
        <w:rPr>
          <w:lang w:val="it-IT"/>
        </w:rPr>
        <w:t xml:space="preserve"> cà cristal. Cãcum shi s-hibã totna va s-aibã </w:t>
      </w:r>
      <w:r>
        <w:rPr>
          <w:lang w:val="it-IT"/>
        </w:rPr>
        <w:t>ãndau</w:t>
      </w:r>
      <w:r w:rsidRPr="001559DD">
        <w:rPr>
          <w:lang w:val="it-IT"/>
        </w:rPr>
        <w:t xml:space="preserve"> paragrafi shi temi cari va s-hibã vidzuti cà superfitsieali shi tu niuidiseari cu temã-ngheneralã-a Scripturãljei. Vãrã di atselji cãcum shi multsã altsã aspecti-a Vangheljlui cari va lji-intereseadzã mash-ndau di dghivãsitorlji suntu discutati tu </w:t>
      </w:r>
      <w:r>
        <w:rPr>
          <w:lang w:val="it-IT"/>
        </w:rPr>
        <w:t>digresiili</w:t>
      </w:r>
      <w:r w:rsidRPr="001559DD">
        <w:rPr>
          <w:lang w:val="it-IT"/>
        </w:rPr>
        <w:t xml:space="preserve">. Lipseashti ta s-putets s-u acãchisets dimãndarea bazicã-a Bibliealjei, fãrã s-lji dghivãsits </w:t>
      </w:r>
      <w:r>
        <w:rPr>
          <w:lang w:val="it-IT"/>
        </w:rPr>
        <w:t>digresiili</w:t>
      </w:r>
      <w:r w:rsidRPr="001559DD">
        <w:rPr>
          <w:lang w:val="it-IT"/>
        </w:rPr>
        <w:t xml:space="preserve">, ma easti shi prividzutã cà studentsãlor s-li dghivãseascã shi ma multu di eali. </w:t>
      </w:r>
      <w:r w:rsidRPr="00100463">
        <w:rPr>
          <w:lang w:val="it-CH"/>
        </w:rPr>
        <w:t>Tradutsirea-a Bibliealjei cari eas</w:t>
      </w:r>
      <w:r>
        <w:rPr>
          <w:lang w:val="it-CH"/>
        </w:rPr>
        <w:t>ti ma multu ufilizit tu studiil</w:t>
      </w:r>
      <w:r w:rsidRPr="00100463">
        <w:rPr>
          <w:lang w:val="it-CH"/>
        </w:rPr>
        <w:t>i-aesti (pi angleashti) easti Verziea Autorizatã</w:t>
      </w:r>
      <w:r>
        <w:rPr>
          <w:lang w:val="it-CH"/>
        </w:rPr>
        <w:t xml:space="preserve"> (dupã cari suntu adrati shi versuri armãneashti, ca tradutsirea-a Bibliiljei cari li-avem nu easti cum lipseashti adratã, ashi ca multu di zboarãli suntu di dip alãxiti, ardãrichea-a lor idyea ashi lipsea s-hibã alãxitã, ca s-li adràm tradutsiea ashi cum lipseashti)</w:t>
      </w:r>
      <w:r w:rsidRPr="00100463">
        <w:rPr>
          <w:lang w:val="it-CH"/>
        </w:rPr>
        <w:t>.</w:t>
      </w:r>
      <w:r>
        <w:rPr>
          <w:lang w:val="it-CH"/>
        </w:rPr>
        <w:t xml:space="preserve"> </w:t>
      </w:r>
      <w:r w:rsidRPr="00E86A68">
        <w:rPr>
          <w:lang w:val="it-CH"/>
        </w:rPr>
        <w:t>Ghini ma, iu avea luc</w:t>
      </w:r>
      <w:r>
        <w:rPr>
          <w:lang w:val="it-CH"/>
        </w:rPr>
        <w:t>ri niacãchisiti tu textu</w:t>
      </w:r>
      <w:r w:rsidRPr="00E86A68">
        <w:rPr>
          <w:lang w:val="it-CH"/>
        </w:rPr>
        <w:t xml:space="preserve">, alti verzii suntu </w:t>
      </w:r>
      <w:r>
        <w:rPr>
          <w:lang w:val="it-CH"/>
        </w:rPr>
        <w:t xml:space="preserve">idyea-ashi </w:t>
      </w:r>
      <w:r w:rsidRPr="00E86A68">
        <w:rPr>
          <w:lang w:val="it-CH"/>
        </w:rPr>
        <w:t xml:space="preserve">tsitati: Verziea Revidatã (R.V., Revised Version), Verziea Standarã Revidatã (R.S.V. Revised </w:t>
      </w:r>
      <w:r w:rsidRPr="00E86A68">
        <w:rPr>
          <w:lang w:val="it-CH"/>
        </w:rPr>
        <w:lastRenderedPageBreak/>
        <w:t xml:space="preserve">Standard Version), Verziea Autorizatã Revidatã (R.A.V. Revised Authorized Version) shi Verziea Nàùã Internatsionalã (N.I.V. New International Version). </w:t>
      </w:r>
    </w:p>
    <w:p w:rsidR="00265267" w:rsidRPr="00E86A68" w:rsidRDefault="00265267">
      <w:pPr>
        <w:ind w:firstLine="360"/>
        <w:rPr>
          <w:lang w:val="it-CH"/>
        </w:rPr>
      </w:pPr>
    </w:p>
    <w:p w:rsidR="00265267" w:rsidRPr="00E95BEF" w:rsidRDefault="00C92717">
      <w:pPr>
        <w:ind w:firstLine="360"/>
        <w:jc w:val="both"/>
        <w:rPr>
          <w:lang w:val="it-IT"/>
        </w:rPr>
      </w:pPr>
      <w:r w:rsidRPr="005B7EDD">
        <w:rPr>
          <w:lang w:val="it-CH"/>
        </w:rPr>
        <w:t>Ari multsã oaminji ti cari lipseashti s-l</w:t>
      </w:r>
      <w:r>
        <w:rPr>
          <w:lang w:val="it-CH"/>
        </w:rPr>
        <w:t>ã</w:t>
      </w:r>
      <w:r w:rsidRPr="005B7EDD">
        <w:rPr>
          <w:lang w:val="it-CH"/>
        </w:rPr>
        <w:t xml:space="preserve"> </w:t>
      </w:r>
      <w:r>
        <w:rPr>
          <w:lang w:val="it-CH"/>
        </w:rPr>
        <w:t>spun</w:t>
      </w:r>
      <w:r w:rsidRPr="005B7EDD">
        <w:rPr>
          <w:lang w:val="it-CH"/>
        </w:rPr>
        <w:t xml:space="preserve"> h</w:t>
      </w:r>
      <w:r>
        <w:rPr>
          <w:lang w:val="it-CH"/>
        </w:rPr>
        <w:t>ã</w:t>
      </w:r>
      <w:r w:rsidRPr="005B7EDD">
        <w:rPr>
          <w:lang w:val="it-CH"/>
        </w:rPr>
        <w:t>ristuserli-a meali ti agiutorlu-a lor tu</w:t>
      </w:r>
      <w:r>
        <w:rPr>
          <w:lang w:val="it-CH"/>
        </w:rPr>
        <w:t>-ngrãpsirea di</w:t>
      </w:r>
      <w:r w:rsidRPr="005B7EDD">
        <w:rPr>
          <w:lang w:val="it-CH"/>
        </w:rPr>
        <w:t xml:space="preserve"> cartea-aestã; escu multu </w:t>
      </w:r>
      <w:r>
        <w:rPr>
          <w:lang w:val="it-CH"/>
        </w:rPr>
        <w:t>i</w:t>
      </w:r>
      <w:r w:rsidRPr="005B7EDD">
        <w:rPr>
          <w:lang w:val="it-CH"/>
        </w:rPr>
        <w:t>fharistusit la Clive Rivers ti seriili di fotografii di mastur, cari li-d</w:t>
      </w:r>
      <w:r>
        <w:rPr>
          <w:lang w:val="it-CH"/>
        </w:rPr>
        <w:t>ã</w:t>
      </w:r>
      <w:r w:rsidRPr="005B7EDD">
        <w:rPr>
          <w:lang w:val="it-CH"/>
        </w:rPr>
        <w:t>dea shi atse</w:t>
      </w:r>
      <w:r>
        <w:rPr>
          <w:lang w:val="it-CH"/>
        </w:rPr>
        <w:t>a</w:t>
      </w:r>
      <w:r w:rsidRPr="005B7EDD">
        <w:rPr>
          <w:lang w:val="it-CH"/>
        </w:rPr>
        <w:t>li cari d</w:t>
      </w:r>
      <w:r>
        <w:rPr>
          <w:lang w:val="it-CH"/>
        </w:rPr>
        <w:t>ã</w:t>
      </w:r>
      <w:r w:rsidRPr="005B7EDD">
        <w:rPr>
          <w:lang w:val="it-CH"/>
        </w:rPr>
        <w:t xml:space="preserve">dea comentarlji pi scrierli di ahurhitã. Ma, nai ma marea borgi-a mea easti ti sutilji di oaminji dit Africã, Filipinjli shi </w:t>
      </w:r>
      <w:r>
        <w:rPr>
          <w:lang w:val="it-CH"/>
        </w:rPr>
        <w:t>Iv</w:t>
      </w:r>
      <w:r w:rsidRPr="005B7EDD">
        <w:rPr>
          <w:lang w:val="it-CH"/>
        </w:rPr>
        <w:t xml:space="preserve">ropa di </w:t>
      </w:r>
      <w:r>
        <w:rPr>
          <w:lang w:val="it-CH"/>
        </w:rPr>
        <w:t>D</w:t>
      </w:r>
      <w:r w:rsidRPr="005B7EDD">
        <w:rPr>
          <w:lang w:val="it-CH"/>
        </w:rPr>
        <w:t>at, a curi</w:t>
      </w:r>
      <w:r>
        <w:rPr>
          <w:lang w:val="it-CH"/>
        </w:rPr>
        <w:t>-</w:t>
      </w:r>
      <w:r w:rsidRPr="005B7EDD">
        <w:rPr>
          <w:lang w:val="it-CH"/>
        </w:rPr>
        <w:t>ntribàri shi foami ti dealihea</w:t>
      </w:r>
      <w:r>
        <w:rPr>
          <w:lang w:val="it-CH"/>
        </w:rPr>
        <w:t>ljei</w:t>
      </w:r>
      <w:r w:rsidRPr="005B7EDD">
        <w:rPr>
          <w:lang w:val="it-CH"/>
        </w:rPr>
        <w:t xml:space="preserve"> nji-didea puterea ta s-l</w:t>
      </w:r>
      <w:r>
        <w:rPr>
          <w:lang w:val="it-CH"/>
        </w:rPr>
        <w:t>i</w:t>
      </w:r>
      <w:r w:rsidRPr="005B7EDD">
        <w:rPr>
          <w:lang w:val="it-CH"/>
        </w:rPr>
        <w:t xml:space="preserve"> ved “Bazili-a Bibliealjei” ma multsã ori. </w:t>
      </w:r>
      <w:r w:rsidRPr="000A272C">
        <w:rPr>
          <w:lang w:val="it-IT"/>
        </w:rPr>
        <w:t>Mushuteatsã shi puterea-a lor mash creashti cu viderea di ahãt di multu anguli. Dit taxiuri-mplini, camionji shi cumbi-dischljisi, udãtsli serioasi ti conferentsii pàn la balconjlji cãlduri uteleshtsã shi horli di tufànji sum di stealili, temili-aesti eara discutati shi disputati cu scularlji-a Bibliealjei di tuti prufesiilji. Fratslji-a melji crãshtindelfianji cu cari aveai privileghiea s-lucrescu pi aestu lucru, eara unã fãntãnã fãrã bitimi di puteri shi agiutor. Materialu di ma multi di Digresiili tu cartea-aestã eara multu arãspãndit anamisa di noi tu udàtsli uteleshtsã, dupã unã shedintsã misticatã cu unã grupã di studentsãlji di cursu scriat-a Bibliealjei. Sotslji shi oaspitslji cari yinea cu ligãturã cu doctrinili-aesti di bazi di dealihea-a Bibliealjei, easti siyurã nai ma marea</w:t>
      </w:r>
      <w:r w:rsidRPr="000A272C">
        <w:rPr>
          <w:rFonts w:ascii="Makedonski Tajms" w:hAnsi="Makedonski Tajms"/>
          <w:lang w:val="it-IT"/>
        </w:rPr>
        <w:t xml:space="preserve"> </w:t>
      </w:r>
      <w:r w:rsidRPr="000A272C">
        <w:rPr>
          <w:lang w:val="it-IT"/>
        </w:rPr>
        <w:t xml:space="preserve">experientsã umineascã. </w:t>
      </w:r>
      <w:r w:rsidRPr="00E95BEF">
        <w:rPr>
          <w:lang w:val="it-IT"/>
        </w:rPr>
        <w:t xml:space="preserve">Ashi, ti tuts “colaboratorlji-a melji ti Amiraljea-al Dumnidzà” mini lã dàm ifharistuserli-a meali cu pistipseari ca cartea-aestã-a s-hibã di mari agiutor ti marli lucru ti publicari di Vangheljlu di dealihea “cãtã la tutili mileti”. </w:t>
      </w:r>
    </w:p>
    <w:p w:rsidR="00265267" w:rsidRPr="00E95BEF" w:rsidRDefault="00265267">
      <w:pPr>
        <w:ind w:firstLine="360"/>
        <w:rPr>
          <w:lang w:val="it-IT"/>
        </w:rPr>
      </w:pPr>
    </w:p>
    <w:p w:rsidR="00265267" w:rsidRDefault="00C92717">
      <w:pPr>
        <w:pStyle w:val="BodyText"/>
        <w:ind w:firstLine="360"/>
        <w:jc w:val="both"/>
        <w:rPr>
          <w:b/>
          <w:bCs/>
          <w:i/>
          <w:iCs/>
          <w:sz w:val="24"/>
        </w:rPr>
      </w:pPr>
      <w:r w:rsidRPr="00E95BEF">
        <w:rPr>
          <w:sz w:val="24"/>
          <w:lang w:val="it-IT"/>
        </w:rPr>
        <w:t>Acãchisearea-a dealihealjei di Vangheljlu cãcum s-nveatsã dit frãndzãli-a Bibliealjei, va s-veadã tu cafi parti di bana</w:t>
      </w:r>
      <w:r>
        <w:rPr>
          <w:sz w:val="24"/>
          <w:lang w:val="it-IT"/>
        </w:rPr>
        <w:t>-a noast</w:t>
      </w:r>
      <w:r w:rsidRPr="00E95BEF">
        <w:rPr>
          <w:sz w:val="24"/>
          <w:lang w:val="it-IT"/>
        </w:rPr>
        <w:t>ã, shi va lji ducã bãrbatslji shi muljerli dit lumea tutã s-u dà alãvdarea la Dumnidzàlu cãcum shi El minduea, tor</w:t>
      </w:r>
      <w:r>
        <w:rPr>
          <w:sz w:val="24"/>
          <w:lang w:val="it-IT"/>
        </w:rPr>
        <w:t>a</w:t>
      </w:r>
      <w:r w:rsidRPr="00E95BEF">
        <w:rPr>
          <w:sz w:val="24"/>
          <w:lang w:val="it-IT"/>
        </w:rPr>
        <w:t xml:space="preserve"> shi tot</w:t>
      </w:r>
      <w:r>
        <w:rPr>
          <w:sz w:val="24"/>
          <w:lang w:val="it-IT"/>
        </w:rPr>
        <w:t>ã</w:t>
      </w:r>
      <w:r w:rsidRPr="00E95BEF">
        <w:rPr>
          <w:sz w:val="24"/>
          <w:lang w:val="it-IT"/>
        </w:rPr>
        <w:t xml:space="preserve">na. </w:t>
      </w:r>
      <w:r w:rsidRPr="00192B25">
        <w:rPr>
          <w:sz w:val="24"/>
          <w:lang w:val="it-IT"/>
        </w:rPr>
        <w:t xml:space="preserve">Cafi un cari </w:t>
      </w:r>
      <w:r>
        <w:rPr>
          <w:sz w:val="24"/>
          <w:lang w:val="it-IT"/>
        </w:rPr>
        <w:t>li</w:t>
      </w:r>
      <w:r w:rsidRPr="00192B25">
        <w:rPr>
          <w:sz w:val="24"/>
          <w:lang w:val="it-IT"/>
        </w:rPr>
        <w:t>-aflã dealihealjei</w:t>
      </w:r>
      <w:r>
        <w:rPr>
          <w:sz w:val="24"/>
          <w:lang w:val="it-IT"/>
        </w:rPr>
        <w:t xml:space="preserve">, el ari aflatã unã </w:t>
      </w:r>
      <w:r w:rsidRPr="00192B25">
        <w:rPr>
          <w:sz w:val="24"/>
          <w:lang w:val="it-IT"/>
        </w:rPr>
        <w:t>“</w:t>
      </w:r>
      <w:r w:rsidRPr="00175F54">
        <w:rPr>
          <w:sz w:val="24"/>
          <w:szCs w:val="24"/>
          <w:lang w:val="it-CH"/>
        </w:rPr>
        <w:t>margaritari scumpã</w:t>
      </w:r>
      <w:r w:rsidRPr="00192B25">
        <w:rPr>
          <w:sz w:val="24"/>
          <w:lang w:val="it-IT"/>
        </w:rPr>
        <w:t>” shi va li veadã ducherli al Ieremia tu el: “</w:t>
      </w:r>
      <w:r w:rsidRPr="00192B25">
        <w:rPr>
          <w:b/>
          <w:bCs/>
          <w:i/>
          <w:iCs/>
          <w:sz w:val="24"/>
          <w:lang w:val="it-IT"/>
        </w:rPr>
        <w:t>Li-avdzãi zboarãli-a Tali sh-li biui shi zborlu-a Tàù fu harauùã ti inima-a mea”</w:t>
      </w:r>
      <w:r w:rsidRPr="00192B25">
        <w:rPr>
          <w:sz w:val="24"/>
          <w:lang w:val="it-IT"/>
        </w:rPr>
        <w:t xml:space="preserve">(Ierem. </w:t>
      </w:r>
      <w:r w:rsidRPr="000A272C">
        <w:rPr>
          <w:sz w:val="24"/>
          <w:lang w:val="it-IT"/>
        </w:rPr>
        <w:t>15:16). Ta s-putets s-u adrãts-atsea, totãna pãlãcãrseshtsã-Vã ti agiutor dit Dumnidzà tu acãchiseari-a Scripturãljei, di ninti s-vã-ahurhits cu studiili-aesti. “</w:t>
      </w:r>
      <w:r w:rsidRPr="000A272C">
        <w:rPr>
          <w:b/>
          <w:bCs/>
          <w:i/>
          <w:iCs/>
          <w:sz w:val="24"/>
          <w:lang w:val="it-IT"/>
        </w:rPr>
        <w:t>Sh-tora vã dau ãn sãnãdii-al Dumnidzà shi-a zborlui a hariljei a Lui, atsel tsi poati s-vã facã shi s-vã da mushtiniri-anamisa di-atselji asãmtsãtslji.</w:t>
      </w:r>
      <w:r w:rsidRPr="000A272C">
        <w:rPr>
          <w:sz w:val="24"/>
          <w:lang w:val="it-IT"/>
        </w:rPr>
        <w:t xml:space="preserve">” </w:t>
      </w:r>
      <w:r>
        <w:rPr>
          <w:sz w:val="24"/>
        </w:rPr>
        <w:t xml:space="preserve">(Fapti 20:32). </w:t>
      </w:r>
      <w:r>
        <w:rPr>
          <w:b/>
          <w:bCs/>
          <w:i/>
          <w:iCs/>
          <w:sz w:val="24"/>
        </w:rPr>
        <w:t xml:space="preserve">D. H. </w:t>
      </w:r>
    </w:p>
    <w:p w:rsidR="00265267" w:rsidRDefault="00265267">
      <w:pPr>
        <w:pStyle w:val="BodyText"/>
        <w:jc w:val="center"/>
        <w:rPr>
          <w:b/>
          <w:bCs/>
          <w:sz w:val="24"/>
        </w:rPr>
      </w:pPr>
    </w:p>
    <w:p w:rsidR="00265267" w:rsidRPr="00E529BD" w:rsidRDefault="00C92717">
      <w:pPr>
        <w:pStyle w:val="BodyText"/>
        <w:jc w:val="center"/>
        <w:rPr>
          <w:b/>
          <w:bCs/>
          <w:sz w:val="24"/>
          <w:lang w:val="it-IT"/>
        </w:rPr>
      </w:pPr>
      <w:r w:rsidRPr="00E529BD">
        <w:rPr>
          <w:b/>
          <w:bCs/>
          <w:sz w:val="24"/>
          <w:lang w:val="it-IT"/>
        </w:rPr>
        <w:t>PRISHCURTARLI UFILIZITI TU STUDIILI-AESTI TI CÃRTSÃLOR-A BIBLIILJEI</w:t>
      </w:r>
    </w:p>
    <w:p w:rsidR="00265267" w:rsidRPr="00E529BD" w:rsidRDefault="00265267">
      <w:pPr>
        <w:rPr>
          <w:lang w:val="it-IT"/>
        </w:rPr>
      </w:pPr>
    </w:p>
    <w:p w:rsidR="00265267" w:rsidRPr="00D55594" w:rsidRDefault="00C92717">
      <w:pPr>
        <w:rPr>
          <w:lang w:val="it-IT"/>
        </w:rPr>
      </w:pPr>
      <w:r w:rsidRPr="00D55594">
        <w:rPr>
          <w:lang w:val="it-IT"/>
        </w:rPr>
        <w:t>Adr. – Adrarea</w:t>
      </w:r>
      <w:r>
        <w:rPr>
          <w:lang w:val="it-IT"/>
        </w:rPr>
        <w:tab/>
      </w:r>
      <w:r>
        <w:rPr>
          <w:lang w:val="it-IT"/>
        </w:rPr>
        <w:tab/>
        <w:t xml:space="preserve">Iez. – Iezechiel </w:t>
      </w:r>
      <w:r>
        <w:rPr>
          <w:lang w:val="it-IT"/>
        </w:rPr>
        <w:tab/>
      </w:r>
      <w:r>
        <w:rPr>
          <w:lang w:val="it-IT"/>
        </w:rPr>
        <w:tab/>
        <w:t xml:space="preserve">Col. – Coloseanjlji </w:t>
      </w:r>
    </w:p>
    <w:p w:rsidR="00265267" w:rsidRPr="00DA598B" w:rsidRDefault="00C92717">
      <w:pPr>
        <w:rPr>
          <w:lang w:val="it-IT"/>
        </w:rPr>
      </w:pPr>
      <w:r w:rsidRPr="00DA598B">
        <w:rPr>
          <w:lang w:val="it-IT"/>
        </w:rPr>
        <w:t>Insh. – Insharea</w:t>
      </w:r>
      <w:r w:rsidRPr="00DA598B">
        <w:rPr>
          <w:lang w:val="it-IT"/>
        </w:rPr>
        <w:tab/>
      </w:r>
      <w:r w:rsidRPr="00DA598B">
        <w:rPr>
          <w:lang w:val="it-IT"/>
        </w:rPr>
        <w:tab/>
        <w:t xml:space="preserve">Dan. – Daniel </w:t>
      </w:r>
      <w:r w:rsidRPr="00DA598B">
        <w:rPr>
          <w:lang w:val="it-IT"/>
        </w:rPr>
        <w:tab/>
      </w:r>
      <w:r w:rsidRPr="00DA598B">
        <w:rPr>
          <w:lang w:val="it-IT"/>
        </w:rPr>
        <w:tab/>
      </w:r>
      <w:r w:rsidRPr="00DA598B">
        <w:rPr>
          <w:lang w:val="it-IT"/>
        </w:rPr>
        <w:tab/>
        <w:t>1 Sãr. – 1 Sãruna</w:t>
      </w:r>
    </w:p>
    <w:p w:rsidR="00265267" w:rsidRPr="00DA598B" w:rsidRDefault="00C92717">
      <w:pPr>
        <w:rPr>
          <w:lang w:val="pt-PT"/>
        </w:rPr>
      </w:pPr>
      <w:r w:rsidRPr="00DA598B">
        <w:rPr>
          <w:lang w:val="pt-PT"/>
        </w:rPr>
        <w:t>Lev. – Leviticlu</w:t>
      </w:r>
      <w:r w:rsidRPr="00DA598B">
        <w:rPr>
          <w:lang w:val="pt-PT"/>
        </w:rPr>
        <w:tab/>
      </w:r>
      <w:r w:rsidRPr="00DA598B">
        <w:rPr>
          <w:lang w:val="pt-PT"/>
        </w:rPr>
        <w:tab/>
        <w:t xml:space="preserve">Os. – Osea </w:t>
      </w:r>
      <w:r w:rsidRPr="00DA598B">
        <w:rPr>
          <w:lang w:val="pt-PT"/>
        </w:rPr>
        <w:tab/>
      </w:r>
      <w:r w:rsidRPr="00DA598B">
        <w:rPr>
          <w:lang w:val="pt-PT"/>
        </w:rPr>
        <w:tab/>
      </w:r>
      <w:r w:rsidRPr="00DA598B">
        <w:rPr>
          <w:lang w:val="pt-PT"/>
        </w:rPr>
        <w:tab/>
        <w:t>2 Sãr. – 2 Sãruna</w:t>
      </w:r>
    </w:p>
    <w:p w:rsidR="00265267" w:rsidRPr="00DA598B" w:rsidRDefault="00C92717">
      <w:pPr>
        <w:rPr>
          <w:lang w:val="pt-PT"/>
        </w:rPr>
      </w:pPr>
      <w:r w:rsidRPr="00DA598B">
        <w:rPr>
          <w:lang w:val="pt-PT"/>
        </w:rPr>
        <w:t>Num. – Numirli</w:t>
      </w:r>
      <w:r w:rsidRPr="00DA598B">
        <w:rPr>
          <w:lang w:val="pt-PT"/>
        </w:rPr>
        <w:tab/>
      </w:r>
      <w:r w:rsidRPr="00DA598B">
        <w:rPr>
          <w:lang w:val="pt-PT"/>
        </w:rPr>
        <w:tab/>
        <w:t xml:space="preserve">Am. – Amos </w:t>
      </w:r>
      <w:r w:rsidRPr="00DA598B">
        <w:rPr>
          <w:lang w:val="pt-PT"/>
        </w:rPr>
        <w:tab/>
      </w:r>
      <w:r w:rsidRPr="00DA598B">
        <w:rPr>
          <w:lang w:val="pt-PT"/>
        </w:rPr>
        <w:tab/>
      </w:r>
      <w:r w:rsidRPr="00DA598B">
        <w:rPr>
          <w:lang w:val="pt-PT"/>
        </w:rPr>
        <w:tab/>
        <w:t xml:space="preserve">1 Tim. </w:t>
      </w:r>
      <w:r>
        <w:rPr>
          <w:lang w:val="pt-PT"/>
        </w:rPr>
        <w:t>– 1 Timotei</w:t>
      </w:r>
    </w:p>
    <w:p w:rsidR="00265267" w:rsidRPr="00DA598B" w:rsidRDefault="00C92717">
      <w:pPr>
        <w:rPr>
          <w:lang w:val="pt-PT"/>
        </w:rPr>
      </w:pPr>
      <w:r w:rsidRPr="00DA598B">
        <w:rPr>
          <w:lang w:val="pt-PT"/>
        </w:rPr>
        <w:t>Deùt. – Deùteronomlu</w:t>
      </w:r>
      <w:r w:rsidRPr="00DA598B">
        <w:rPr>
          <w:lang w:val="pt-PT"/>
        </w:rPr>
        <w:tab/>
      </w:r>
      <w:r w:rsidRPr="00DA598B">
        <w:rPr>
          <w:lang w:val="pt-PT"/>
        </w:rPr>
        <w:tab/>
        <w:t xml:space="preserve">Mih. – Miheia </w:t>
      </w:r>
      <w:r w:rsidRPr="00DA598B">
        <w:rPr>
          <w:lang w:val="pt-PT"/>
        </w:rPr>
        <w:tab/>
      </w:r>
      <w:r w:rsidRPr="00DA598B">
        <w:rPr>
          <w:lang w:val="pt-PT"/>
        </w:rPr>
        <w:tab/>
      </w:r>
      <w:r w:rsidRPr="00DA598B">
        <w:rPr>
          <w:lang w:val="pt-PT"/>
        </w:rPr>
        <w:tab/>
        <w:t xml:space="preserve">2 Tim. </w:t>
      </w:r>
      <w:r>
        <w:rPr>
          <w:lang w:val="pt-PT"/>
        </w:rPr>
        <w:t>– 2 Timotei</w:t>
      </w:r>
    </w:p>
    <w:p w:rsidR="00265267" w:rsidRPr="00DA598B" w:rsidRDefault="00C92717">
      <w:pPr>
        <w:rPr>
          <w:lang w:val="pt-PT"/>
        </w:rPr>
      </w:pPr>
      <w:r w:rsidRPr="00DA598B">
        <w:rPr>
          <w:lang w:val="pt-PT"/>
        </w:rPr>
        <w:t>Ios. – Iosua</w:t>
      </w:r>
      <w:r w:rsidRPr="00DA598B">
        <w:rPr>
          <w:lang w:val="pt-PT"/>
        </w:rPr>
        <w:tab/>
      </w:r>
      <w:r w:rsidRPr="00DA598B">
        <w:rPr>
          <w:lang w:val="pt-PT"/>
        </w:rPr>
        <w:tab/>
      </w:r>
      <w:r w:rsidRPr="00DA598B">
        <w:rPr>
          <w:lang w:val="pt-PT"/>
        </w:rPr>
        <w:tab/>
        <w:t xml:space="preserve">Nau. – Nauni </w:t>
      </w:r>
      <w:r w:rsidRPr="00DA598B">
        <w:rPr>
          <w:lang w:val="pt-PT"/>
        </w:rPr>
        <w:tab/>
      </w:r>
      <w:r w:rsidRPr="00DA598B">
        <w:rPr>
          <w:lang w:val="pt-PT"/>
        </w:rPr>
        <w:tab/>
      </w:r>
      <w:r w:rsidRPr="00DA598B">
        <w:rPr>
          <w:lang w:val="pt-PT"/>
        </w:rPr>
        <w:tab/>
        <w:t xml:space="preserve">Tit. </w:t>
      </w:r>
      <w:r>
        <w:rPr>
          <w:lang w:val="pt-PT"/>
        </w:rPr>
        <w:t xml:space="preserve">– Tit </w:t>
      </w:r>
    </w:p>
    <w:p w:rsidR="00265267" w:rsidRPr="00DA598B" w:rsidRDefault="00C92717">
      <w:pPr>
        <w:rPr>
          <w:lang w:val="pt-PT"/>
        </w:rPr>
      </w:pPr>
      <w:r w:rsidRPr="00DA598B">
        <w:rPr>
          <w:lang w:val="pt-PT"/>
        </w:rPr>
        <w:t>Giud. – Giudicãtorlor</w:t>
      </w:r>
      <w:r w:rsidRPr="00DA598B">
        <w:rPr>
          <w:lang w:val="pt-PT"/>
        </w:rPr>
        <w:tab/>
      </w:r>
      <w:r w:rsidRPr="00DA598B">
        <w:rPr>
          <w:lang w:val="pt-PT"/>
        </w:rPr>
        <w:tab/>
        <w:t xml:space="preserve">Avac. – Avacum </w:t>
      </w:r>
      <w:r w:rsidRPr="00DA598B">
        <w:rPr>
          <w:lang w:val="pt-PT"/>
        </w:rPr>
        <w:tab/>
      </w:r>
      <w:r w:rsidRPr="00DA598B">
        <w:rPr>
          <w:lang w:val="pt-PT"/>
        </w:rPr>
        <w:tab/>
        <w:t xml:space="preserve">Uvr. </w:t>
      </w:r>
      <w:r>
        <w:rPr>
          <w:lang w:val="pt-PT"/>
        </w:rPr>
        <w:t xml:space="preserve">– Uvreilji </w:t>
      </w:r>
    </w:p>
    <w:p w:rsidR="00265267" w:rsidRPr="00DA598B" w:rsidRDefault="00C92717">
      <w:pPr>
        <w:rPr>
          <w:lang w:val="pt-PT"/>
        </w:rPr>
      </w:pPr>
      <w:r w:rsidRPr="00DA598B">
        <w:rPr>
          <w:lang w:val="pt-PT"/>
        </w:rPr>
        <w:t>1 Vãs. – 1 Vãsiljeadzlor</w:t>
      </w:r>
      <w:r w:rsidRPr="00DA598B">
        <w:rPr>
          <w:lang w:val="pt-PT"/>
        </w:rPr>
        <w:tab/>
        <w:t xml:space="preserve">Sof. – Sofronie </w:t>
      </w:r>
      <w:r w:rsidRPr="00DA598B">
        <w:rPr>
          <w:lang w:val="pt-PT"/>
        </w:rPr>
        <w:tab/>
      </w:r>
      <w:r w:rsidRPr="00DA598B">
        <w:rPr>
          <w:lang w:val="pt-PT"/>
        </w:rPr>
        <w:tab/>
        <w:t xml:space="preserve">1 Chet. </w:t>
      </w:r>
      <w:r>
        <w:rPr>
          <w:lang w:val="pt-PT"/>
        </w:rPr>
        <w:t>– 1 Chetru</w:t>
      </w:r>
    </w:p>
    <w:p w:rsidR="00265267" w:rsidRPr="00DA598B" w:rsidRDefault="00C92717">
      <w:pPr>
        <w:rPr>
          <w:lang w:val="pt-PT"/>
        </w:rPr>
      </w:pPr>
      <w:r w:rsidRPr="00DA598B">
        <w:rPr>
          <w:lang w:val="pt-PT"/>
        </w:rPr>
        <w:t>2 Vãs. – 2 Vãsiljeadzlor</w:t>
      </w:r>
      <w:r w:rsidRPr="00DA598B">
        <w:rPr>
          <w:lang w:val="pt-PT"/>
        </w:rPr>
        <w:tab/>
        <w:t xml:space="preserve">Aghe. – Agheù </w:t>
      </w:r>
      <w:r w:rsidRPr="00DA598B">
        <w:rPr>
          <w:lang w:val="pt-PT"/>
        </w:rPr>
        <w:tab/>
      </w:r>
      <w:r w:rsidRPr="00DA598B">
        <w:rPr>
          <w:lang w:val="pt-PT"/>
        </w:rPr>
        <w:tab/>
        <w:t xml:space="preserve">2 Chet. </w:t>
      </w:r>
      <w:r>
        <w:rPr>
          <w:lang w:val="pt-PT"/>
        </w:rPr>
        <w:t>– 2 Chetru</w:t>
      </w:r>
    </w:p>
    <w:p w:rsidR="00265267" w:rsidRPr="00DA598B" w:rsidRDefault="00C92717">
      <w:pPr>
        <w:rPr>
          <w:lang w:val="pt-PT"/>
        </w:rPr>
      </w:pPr>
      <w:r w:rsidRPr="00DA598B">
        <w:rPr>
          <w:lang w:val="pt-PT"/>
        </w:rPr>
        <w:t>3 Vãs. – 3 Vãsiljeadzlor</w:t>
      </w:r>
      <w:r w:rsidRPr="00DA598B">
        <w:rPr>
          <w:lang w:val="pt-PT"/>
        </w:rPr>
        <w:tab/>
        <w:t xml:space="preserve">Zah. – Zaharia </w:t>
      </w:r>
      <w:r>
        <w:rPr>
          <w:lang w:val="pt-PT"/>
        </w:rPr>
        <w:tab/>
      </w:r>
      <w:r>
        <w:rPr>
          <w:lang w:val="pt-PT"/>
        </w:rPr>
        <w:tab/>
        <w:t>1 Oani – 1 Oani</w:t>
      </w:r>
    </w:p>
    <w:p w:rsidR="00265267" w:rsidRPr="00DA598B" w:rsidRDefault="00C92717">
      <w:pPr>
        <w:rPr>
          <w:lang w:val="pt-PT"/>
        </w:rPr>
      </w:pPr>
      <w:r w:rsidRPr="00DA598B">
        <w:rPr>
          <w:lang w:val="pt-PT"/>
        </w:rPr>
        <w:t>4 Vãs. – 4 Vãsiljeadzlor</w:t>
      </w:r>
      <w:r w:rsidRPr="00DA598B">
        <w:rPr>
          <w:lang w:val="pt-PT"/>
        </w:rPr>
        <w:tab/>
        <w:t xml:space="preserve">Male. – Maleahi </w:t>
      </w:r>
      <w:r>
        <w:rPr>
          <w:lang w:val="pt-PT"/>
        </w:rPr>
        <w:tab/>
      </w:r>
      <w:r>
        <w:rPr>
          <w:lang w:val="pt-PT"/>
        </w:rPr>
        <w:tab/>
        <w:t xml:space="preserve">2 Oani – 2 Oani </w:t>
      </w:r>
    </w:p>
    <w:p w:rsidR="00265267" w:rsidRPr="00DA598B" w:rsidRDefault="00C92717">
      <w:pPr>
        <w:rPr>
          <w:lang w:val="pt-PT"/>
        </w:rPr>
      </w:pPr>
      <w:r w:rsidRPr="00DA598B">
        <w:rPr>
          <w:lang w:val="pt-PT"/>
        </w:rPr>
        <w:t>1 Paral. – 1 Paralipomena</w:t>
      </w:r>
      <w:r w:rsidRPr="00DA598B">
        <w:rPr>
          <w:lang w:val="pt-PT"/>
        </w:rPr>
        <w:tab/>
        <w:t xml:space="preserve">Mat. – Matei </w:t>
      </w:r>
      <w:r w:rsidRPr="00DA598B">
        <w:rPr>
          <w:lang w:val="pt-PT"/>
        </w:rPr>
        <w:tab/>
      </w:r>
      <w:r w:rsidRPr="00DA598B">
        <w:rPr>
          <w:lang w:val="pt-PT"/>
        </w:rPr>
        <w:tab/>
      </w:r>
      <w:r w:rsidRPr="00DA598B">
        <w:rPr>
          <w:lang w:val="pt-PT"/>
        </w:rPr>
        <w:tab/>
        <w:t>3 Oani – 3 Oani</w:t>
      </w:r>
    </w:p>
    <w:p w:rsidR="00265267" w:rsidRPr="00DA598B" w:rsidRDefault="00C92717">
      <w:pPr>
        <w:rPr>
          <w:lang w:val="pt-PT"/>
        </w:rPr>
      </w:pPr>
      <w:r w:rsidRPr="00DA598B">
        <w:rPr>
          <w:lang w:val="pt-PT"/>
        </w:rPr>
        <w:t>2 Paral. – 2 Paralipomena</w:t>
      </w:r>
      <w:r w:rsidRPr="00DA598B">
        <w:rPr>
          <w:lang w:val="pt-PT"/>
        </w:rPr>
        <w:tab/>
        <w:t xml:space="preserve">Marcu – Marcu </w:t>
      </w:r>
      <w:r>
        <w:rPr>
          <w:lang w:val="pt-PT"/>
        </w:rPr>
        <w:tab/>
      </w:r>
      <w:r>
        <w:rPr>
          <w:lang w:val="pt-PT"/>
        </w:rPr>
        <w:tab/>
        <w:t xml:space="preserve">Apoc. – Apocalipsa </w:t>
      </w:r>
    </w:p>
    <w:p w:rsidR="00265267" w:rsidRPr="00DA598B" w:rsidRDefault="00C92717">
      <w:pPr>
        <w:rPr>
          <w:lang w:val="pt-PT"/>
        </w:rPr>
      </w:pPr>
      <w:r w:rsidRPr="00DA598B">
        <w:rPr>
          <w:lang w:val="pt-PT"/>
        </w:rPr>
        <w:t>Ez. – Ezdra</w:t>
      </w:r>
      <w:r w:rsidRPr="00DA598B">
        <w:rPr>
          <w:lang w:val="pt-PT"/>
        </w:rPr>
        <w:tab/>
      </w:r>
      <w:r w:rsidRPr="00DA598B">
        <w:rPr>
          <w:lang w:val="pt-PT"/>
        </w:rPr>
        <w:tab/>
      </w:r>
      <w:r w:rsidRPr="00DA598B">
        <w:rPr>
          <w:lang w:val="pt-PT"/>
        </w:rPr>
        <w:tab/>
        <w:t>Luca - Luca</w:t>
      </w:r>
    </w:p>
    <w:p w:rsidR="00265267" w:rsidRPr="00DA598B" w:rsidRDefault="00C92717">
      <w:pPr>
        <w:rPr>
          <w:lang w:val="pt-PT"/>
        </w:rPr>
      </w:pPr>
      <w:r w:rsidRPr="00DA598B">
        <w:rPr>
          <w:lang w:val="pt-PT"/>
        </w:rPr>
        <w:lastRenderedPageBreak/>
        <w:t>Neem. – Neemi</w:t>
      </w:r>
      <w:r w:rsidRPr="00DA598B">
        <w:rPr>
          <w:lang w:val="pt-PT"/>
        </w:rPr>
        <w:tab/>
      </w:r>
      <w:r w:rsidRPr="00DA598B">
        <w:rPr>
          <w:lang w:val="pt-PT"/>
        </w:rPr>
        <w:tab/>
        <w:t>Oani - Oani</w:t>
      </w:r>
    </w:p>
    <w:p w:rsidR="00265267" w:rsidRPr="00DA598B" w:rsidRDefault="00C92717">
      <w:pPr>
        <w:rPr>
          <w:lang w:val="pt-PT"/>
        </w:rPr>
      </w:pPr>
      <w:r w:rsidRPr="00DA598B">
        <w:rPr>
          <w:lang w:val="pt-PT"/>
        </w:rPr>
        <w:t>Ps. – Psalmili</w:t>
      </w:r>
      <w:r w:rsidRPr="00DA598B">
        <w:rPr>
          <w:lang w:val="pt-PT"/>
        </w:rPr>
        <w:tab/>
      </w:r>
      <w:r w:rsidRPr="00DA598B">
        <w:rPr>
          <w:lang w:val="pt-PT"/>
        </w:rPr>
        <w:tab/>
      </w:r>
      <w:r w:rsidRPr="00DA598B">
        <w:rPr>
          <w:lang w:val="pt-PT"/>
        </w:rPr>
        <w:tab/>
        <w:t>Rom. - Romanjlji</w:t>
      </w:r>
    </w:p>
    <w:p w:rsidR="00265267" w:rsidRDefault="00C92717">
      <w:pPr>
        <w:rPr>
          <w:lang w:val="it-IT"/>
        </w:rPr>
      </w:pPr>
      <w:r w:rsidRPr="00DA598B">
        <w:rPr>
          <w:lang w:val="pt-PT"/>
        </w:rPr>
        <w:t>Dzãc. – Dzãcãturli</w:t>
      </w:r>
      <w:r w:rsidRPr="00DA598B">
        <w:rPr>
          <w:lang w:val="pt-PT"/>
        </w:rPr>
        <w:tab/>
      </w:r>
      <w:r w:rsidRPr="00DA598B">
        <w:rPr>
          <w:lang w:val="pt-PT"/>
        </w:rPr>
        <w:tab/>
        <w:t>1 Cor. – 1 Co</w:t>
      </w:r>
      <w:r>
        <w:rPr>
          <w:lang w:val="it-IT"/>
        </w:rPr>
        <w:t>rintheanjlji</w:t>
      </w:r>
    </w:p>
    <w:p w:rsidR="00265267" w:rsidRDefault="00C92717">
      <w:pPr>
        <w:rPr>
          <w:lang w:val="it-IT"/>
        </w:rPr>
      </w:pPr>
      <w:r>
        <w:rPr>
          <w:lang w:val="it-IT"/>
        </w:rPr>
        <w:t>Ecc. – Ecclesiasticlu</w:t>
      </w:r>
      <w:r>
        <w:rPr>
          <w:lang w:val="it-IT"/>
        </w:rPr>
        <w:tab/>
      </w:r>
      <w:r>
        <w:rPr>
          <w:lang w:val="it-IT"/>
        </w:rPr>
        <w:tab/>
        <w:t xml:space="preserve">2 Cor. – 2 Corintheanjlji </w:t>
      </w:r>
    </w:p>
    <w:p w:rsidR="00265267" w:rsidRDefault="00C92717">
      <w:pPr>
        <w:rPr>
          <w:lang w:val="it-IT"/>
        </w:rPr>
      </w:pPr>
      <w:r>
        <w:rPr>
          <w:lang w:val="it-IT"/>
        </w:rPr>
        <w:t>Is. – Isaia</w:t>
      </w:r>
      <w:r>
        <w:rPr>
          <w:lang w:val="it-IT"/>
        </w:rPr>
        <w:tab/>
      </w:r>
      <w:r>
        <w:rPr>
          <w:lang w:val="it-IT"/>
        </w:rPr>
        <w:tab/>
      </w:r>
      <w:r>
        <w:rPr>
          <w:lang w:val="it-IT"/>
        </w:rPr>
        <w:tab/>
        <w:t>Gal. - Galateanjlji</w:t>
      </w:r>
    </w:p>
    <w:p w:rsidR="00265267" w:rsidRDefault="00C92717">
      <w:pPr>
        <w:rPr>
          <w:lang w:val="it-IT"/>
        </w:rPr>
      </w:pPr>
      <w:r>
        <w:rPr>
          <w:lang w:val="it-IT"/>
        </w:rPr>
        <w:t>Ier. – Ieremia</w:t>
      </w:r>
      <w:r>
        <w:rPr>
          <w:lang w:val="it-IT"/>
        </w:rPr>
        <w:tab/>
      </w:r>
      <w:r>
        <w:rPr>
          <w:lang w:val="it-IT"/>
        </w:rPr>
        <w:tab/>
      </w:r>
      <w:r>
        <w:rPr>
          <w:lang w:val="it-IT"/>
        </w:rPr>
        <w:tab/>
        <w:t>Fil. - FIlipeanjlji</w:t>
      </w:r>
    </w:p>
    <w:p w:rsidR="00265267" w:rsidRPr="00D55594" w:rsidRDefault="00C92717">
      <w:pPr>
        <w:rPr>
          <w:lang w:val="it-IT"/>
        </w:rPr>
      </w:pPr>
      <w:r w:rsidRPr="00D55594">
        <w:rPr>
          <w:lang w:val="it-IT"/>
        </w:rPr>
        <w:t>vid. = videts-Vã</w:t>
      </w:r>
    </w:p>
    <w:p w:rsidR="00265267" w:rsidRPr="00D55594" w:rsidRDefault="00C92717">
      <w:pPr>
        <w:pStyle w:val="BodyText"/>
        <w:rPr>
          <w:sz w:val="24"/>
          <w:lang w:val="it-IT"/>
        </w:rPr>
      </w:pPr>
      <w:r w:rsidRPr="00D55594">
        <w:rPr>
          <w:sz w:val="24"/>
          <w:lang w:val="it-IT"/>
        </w:rPr>
        <w:t>v. = versu</w:t>
      </w:r>
    </w:p>
    <w:p w:rsidR="00265267" w:rsidRPr="00D55594" w:rsidRDefault="00265267">
      <w:pPr>
        <w:pStyle w:val="BodyText"/>
        <w:rPr>
          <w:sz w:val="24"/>
          <w:lang w:val="it-IT"/>
        </w:rPr>
      </w:pPr>
    </w:p>
    <w:p w:rsidR="00265267" w:rsidRDefault="00C92717">
      <w:pPr>
        <w:pStyle w:val="BodyText"/>
        <w:jc w:val="both"/>
        <w:rPr>
          <w:sz w:val="24"/>
        </w:rPr>
      </w:pPr>
      <w:r w:rsidRPr="00D55594">
        <w:rPr>
          <w:sz w:val="24"/>
          <w:lang w:val="it-IT"/>
        </w:rPr>
        <w:t>Ãntribàrli dit soni di cafi un capitlu suntu di doi tipuri: alidzeri dit ma multsã posibilit</w:t>
      </w:r>
      <w:r w:rsidRPr="00DA598B">
        <w:rPr>
          <w:sz w:val="24"/>
          <w:lang w:val="it-IT"/>
        </w:rPr>
        <w:t>àts (i</w:t>
      </w:r>
      <w:r>
        <w:rPr>
          <w:sz w:val="24"/>
        </w:rPr>
        <w:t>u lipseashti s-aleadzits unã di datili apandaseri ti ãntribarea) shi ãntribàri simpli ti cari lipseashti s-Vã dats mash ãndau frazi ti apandasi. Ãngrãpsits-vã apandaserli-a voasti pi unã frãndzã shi nu Vã-agãrshits s-lji-ngrãpsits numã shi paranumã cãcum shi adresã-a voastã.</w:t>
      </w:r>
    </w:p>
    <w:p w:rsidR="00265267" w:rsidRDefault="00265267">
      <w:pPr>
        <w:pStyle w:val="BodyText"/>
        <w:rPr>
          <w:sz w:val="24"/>
        </w:rPr>
      </w:pPr>
    </w:p>
    <w:p w:rsidR="00265267" w:rsidRDefault="00265267">
      <w:pPr>
        <w:pStyle w:val="BodyText"/>
        <w:ind w:left="720"/>
        <w:jc w:val="center"/>
        <w:rPr>
          <w:b/>
          <w:bCs/>
          <w:sz w:val="24"/>
        </w:rPr>
      </w:pPr>
    </w:p>
    <w:p w:rsidR="00265267" w:rsidRDefault="00265267">
      <w:pPr>
        <w:pStyle w:val="BodyText"/>
        <w:ind w:left="720"/>
        <w:jc w:val="center"/>
        <w:rPr>
          <w:b/>
          <w:bCs/>
          <w:sz w:val="24"/>
        </w:rPr>
      </w:pPr>
    </w:p>
    <w:p w:rsidR="00265267" w:rsidRDefault="00265267">
      <w:pPr>
        <w:pStyle w:val="BodyText"/>
        <w:ind w:left="720"/>
        <w:jc w:val="center"/>
        <w:rPr>
          <w:b/>
          <w:bCs/>
          <w:sz w:val="24"/>
        </w:rPr>
      </w:pPr>
    </w:p>
    <w:p w:rsidR="00265267" w:rsidRDefault="00265267">
      <w:pPr>
        <w:pStyle w:val="BodyText"/>
        <w:ind w:left="720"/>
        <w:jc w:val="center"/>
        <w:rPr>
          <w:b/>
          <w:bCs/>
          <w:sz w:val="24"/>
        </w:rPr>
      </w:pPr>
    </w:p>
    <w:p w:rsidR="00265267" w:rsidRDefault="00265267">
      <w:pPr>
        <w:pStyle w:val="BodyText"/>
        <w:ind w:left="720"/>
        <w:jc w:val="center"/>
        <w:rPr>
          <w:b/>
          <w:bCs/>
          <w:sz w:val="24"/>
        </w:rPr>
      </w:pPr>
    </w:p>
    <w:p w:rsidR="00265267" w:rsidRDefault="00265267">
      <w:pPr>
        <w:pStyle w:val="BodyText"/>
        <w:ind w:left="720"/>
        <w:jc w:val="center"/>
        <w:rPr>
          <w:b/>
          <w:bCs/>
          <w:sz w:val="24"/>
        </w:rPr>
      </w:pPr>
    </w:p>
    <w:p w:rsidR="00265267" w:rsidRDefault="00265267">
      <w:pPr>
        <w:pStyle w:val="BodyText"/>
        <w:ind w:left="720"/>
        <w:jc w:val="center"/>
        <w:rPr>
          <w:b/>
          <w:bCs/>
          <w:sz w:val="24"/>
        </w:rPr>
      </w:pPr>
    </w:p>
    <w:p w:rsidR="00265267" w:rsidRDefault="00C92717">
      <w:pPr>
        <w:pStyle w:val="BodyText"/>
        <w:ind w:left="720"/>
        <w:jc w:val="center"/>
        <w:rPr>
          <w:b/>
          <w:bCs/>
          <w:sz w:val="24"/>
        </w:rPr>
      </w:pPr>
      <w:r>
        <w:rPr>
          <w:b/>
          <w:bCs/>
          <w:sz w:val="24"/>
        </w:rPr>
        <w:t>Apandaserli-a voasti putets s-li pitritsets pi adresã cari easti data tu ãndreptuunghitorlu icà cãndu nu ari atsea, pitritsets-li la:</w:t>
      </w:r>
    </w:p>
    <w:p w:rsidR="00265267" w:rsidRDefault="00265267">
      <w:pPr>
        <w:pStyle w:val="BodyText"/>
        <w:rPr>
          <w:b/>
          <w:bCs/>
          <w:sz w:val="24"/>
        </w:rPr>
      </w:pPr>
    </w:p>
    <w:p w:rsidR="00265267" w:rsidRDefault="00C92717">
      <w:pPr>
        <w:pStyle w:val="BodyText"/>
        <w:jc w:val="center"/>
        <w:rPr>
          <w:b/>
          <w:bCs/>
          <w:sz w:val="24"/>
        </w:rPr>
      </w:pPr>
      <w:r>
        <w:rPr>
          <w:b/>
          <w:bCs/>
          <w:sz w:val="24"/>
        </w:rPr>
        <w:t xml:space="preserve">Bible Basics, </w:t>
      </w:r>
      <w:smartTag w:uri="urn:schemas-microsoft-com:office:smarttags" w:element="Street">
        <w:smartTag w:uri="urn:schemas-microsoft-com:office:smarttags" w:element="address">
          <w:r>
            <w:rPr>
              <w:b/>
              <w:bCs/>
              <w:sz w:val="24"/>
            </w:rPr>
            <w:t>P.O. Box 3034, South</w:t>
          </w:r>
        </w:smartTag>
      </w:smartTag>
      <w:r>
        <w:rPr>
          <w:b/>
          <w:bCs/>
          <w:sz w:val="24"/>
        </w:rPr>
        <w:t xml:space="preserve"> Croydon, </w:t>
      </w:r>
      <w:smartTag w:uri="urn:schemas-microsoft-com:office:smarttags" w:element="place">
        <w:r>
          <w:rPr>
            <w:b/>
            <w:bCs/>
            <w:sz w:val="24"/>
          </w:rPr>
          <w:t>Surrey</w:t>
        </w:r>
      </w:smartTag>
      <w:r>
        <w:rPr>
          <w:b/>
          <w:bCs/>
          <w:sz w:val="24"/>
        </w:rPr>
        <w:t xml:space="preserve"> CR2 0HJ ENGLAND</w:t>
      </w:r>
    </w:p>
    <w:p w:rsidR="00544DCF" w:rsidRDefault="00265267">
      <w:pPr>
        <w:pStyle w:val="BodyText"/>
        <w:jc w:val="center"/>
        <w:rPr>
          <w:b/>
          <w:bCs/>
          <w:sz w:val="24"/>
        </w:rPr>
      </w:pPr>
      <w:hyperlink r:id="rId7" w:history="1">
        <w:r w:rsidR="00544DCF" w:rsidRPr="00BA2696">
          <w:rPr>
            <w:rStyle w:val="Hyperlink"/>
            <w:b/>
            <w:bCs/>
            <w:sz w:val="24"/>
          </w:rPr>
          <w:t>www.carelinks.net</w:t>
        </w:r>
      </w:hyperlink>
      <w:r w:rsidR="00544DCF">
        <w:rPr>
          <w:b/>
          <w:bCs/>
          <w:sz w:val="24"/>
        </w:rPr>
        <w:t xml:space="preserve"> </w:t>
      </w:r>
    </w:p>
    <w:p w:rsidR="00544DCF" w:rsidRDefault="00544DCF">
      <w:pPr>
        <w:pStyle w:val="BodyText"/>
        <w:jc w:val="center"/>
        <w:rPr>
          <w:b/>
          <w:bCs/>
          <w:sz w:val="24"/>
        </w:rPr>
      </w:pPr>
      <w:r>
        <w:rPr>
          <w:b/>
          <w:bCs/>
          <w:sz w:val="24"/>
        </w:rPr>
        <w:t xml:space="preserve">email: </w:t>
      </w:r>
      <w:hyperlink r:id="rId8" w:history="1">
        <w:r w:rsidRPr="00BA2696">
          <w:rPr>
            <w:rStyle w:val="Hyperlink"/>
            <w:b/>
            <w:bCs/>
            <w:sz w:val="24"/>
          </w:rPr>
          <w:t>info@carelinks.net</w:t>
        </w:r>
      </w:hyperlink>
      <w:r>
        <w:rPr>
          <w:b/>
          <w:bCs/>
          <w:sz w:val="24"/>
        </w:rPr>
        <w:t xml:space="preserve"> </w:t>
      </w:r>
    </w:p>
    <w:p w:rsidR="00265267" w:rsidRDefault="00265267">
      <w:pPr>
        <w:pStyle w:val="TOC1"/>
        <w:rPr>
          <w:lang w:val="en-US"/>
        </w:rPr>
      </w:pPr>
      <w:r w:rsidRPr="00265267">
        <w:rPr>
          <w:noProof/>
          <w:sz w:val="20"/>
          <w:lang w:val="en-US" w:bidi="ar-SA"/>
        </w:rPr>
        <w:pict>
          <v:rect id="_x0000_s1026" style="position:absolute;margin-left:54pt;margin-top:7.85pt;width:306pt;height:117pt;z-index:251657728">
            <v:shadow on="t" offset="6pt,6pt"/>
          </v:rect>
        </w:pict>
      </w:r>
    </w:p>
    <w:p w:rsidR="00265267" w:rsidRDefault="00C92717">
      <w:pPr>
        <w:jc w:val="center"/>
        <w:rPr>
          <w:lang w:val="en-US"/>
        </w:rPr>
      </w:pPr>
      <w:r w:rsidRPr="00D55594">
        <w:rPr>
          <w:lang w:val="en-US"/>
        </w:rPr>
        <w:br w:type="page"/>
      </w:r>
      <w:r>
        <w:rPr>
          <w:lang w:val="en-US"/>
        </w:rPr>
        <w:lastRenderedPageBreak/>
        <w:br w:type="page"/>
      </w:r>
    </w:p>
    <w:p w:rsidR="00265267" w:rsidRDefault="00265267">
      <w:pPr>
        <w:jc w:val="center"/>
        <w:rPr>
          <w:lang w:val="en-US"/>
        </w:rPr>
      </w:pPr>
    </w:p>
    <w:p w:rsidR="00265267" w:rsidRPr="00C93470" w:rsidRDefault="00C92717">
      <w:pPr>
        <w:jc w:val="center"/>
        <w:rPr>
          <w:b/>
          <w:sz w:val="40"/>
          <w:lang w:val="it-CH"/>
        </w:rPr>
      </w:pPr>
      <w:r w:rsidRPr="00D55594">
        <w:rPr>
          <w:b/>
          <w:sz w:val="40"/>
          <w:lang w:val="en-US"/>
        </w:rPr>
        <w:t xml:space="preserve"> </w:t>
      </w:r>
      <w:r w:rsidRPr="00C93470">
        <w:rPr>
          <w:b/>
          <w:sz w:val="40"/>
          <w:lang w:val="it-CH"/>
        </w:rPr>
        <w:t>Partu 1:</w:t>
      </w:r>
    </w:p>
    <w:p w:rsidR="00265267" w:rsidRPr="00C93470" w:rsidRDefault="00C92717">
      <w:pPr>
        <w:jc w:val="center"/>
        <w:rPr>
          <w:b/>
          <w:i/>
          <w:sz w:val="36"/>
          <w:lang w:val="it-CH"/>
        </w:rPr>
      </w:pPr>
      <w:r w:rsidRPr="00C93470">
        <w:rPr>
          <w:b/>
          <w:i/>
          <w:sz w:val="36"/>
          <w:lang w:val="it-CH"/>
        </w:rPr>
        <w:t>“Lucãrli ligati cu Vãsiliea-al Dumnidzà”</w:t>
      </w:r>
    </w:p>
    <w:p w:rsidR="00265267" w:rsidRPr="00C93470" w:rsidRDefault="00265267">
      <w:pPr>
        <w:jc w:val="center"/>
        <w:rPr>
          <w:b/>
          <w:bCs/>
          <w:sz w:val="28"/>
          <w:lang w:val="it-CH"/>
        </w:rPr>
      </w:pPr>
    </w:p>
    <w:p w:rsidR="00265267" w:rsidRPr="00C93470" w:rsidRDefault="00C92717">
      <w:pPr>
        <w:jc w:val="center"/>
        <w:rPr>
          <w:b/>
          <w:bCs/>
          <w:sz w:val="32"/>
          <w:lang w:val="it-CH"/>
        </w:rPr>
      </w:pPr>
      <w:r w:rsidRPr="00C93470">
        <w:rPr>
          <w:b/>
          <w:bCs/>
          <w:sz w:val="32"/>
          <w:lang w:val="it-CH"/>
        </w:rPr>
        <w:t>STUDIEA 1</w:t>
      </w:r>
    </w:p>
    <w:p w:rsidR="00265267" w:rsidRPr="00DE5622" w:rsidRDefault="00C92717">
      <w:pPr>
        <w:jc w:val="center"/>
        <w:rPr>
          <w:b/>
          <w:bCs/>
          <w:sz w:val="32"/>
          <w:lang w:val="en-US"/>
        </w:rPr>
      </w:pPr>
      <w:r w:rsidRPr="00DE5622">
        <w:rPr>
          <w:b/>
          <w:bCs/>
          <w:sz w:val="32"/>
          <w:lang w:val="en-US"/>
        </w:rPr>
        <w:t>DUMNIDZÀ</w:t>
      </w:r>
    </w:p>
    <w:p w:rsidR="00265267" w:rsidRDefault="00265267">
      <w:pPr>
        <w:rPr>
          <w:b/>
          <w:bCs/>
          <w:sz w:val="28"/>
          <w:lang w:val="en-US"/>
        </w:rPr>
      </w:pPr>
    </w:p>
    <w:p w:rsidR="00265267" w:rsidRDefault="00C92717">
      <w:pPr>
        <w:jc w:val="center"/>
        <w:rPr>
          <w:b/>
          <w:bCs/>
          <w:vertAlign w:val="superscript"/>
          <w:lang w:val="en-US"/>
        </w:rPr>
      </w:pPr>
      <w:r>
        <w:rPr>
          <w:b/>
          <w:bCs/>
          <w:sz w:val="28"/>
          <w:lang w:val="en-US"/>
        </w:rPr>
        <w:t>1.1 Existarea-al Dumnidzà</w:t>
      </w:r>
    </w:p>
    <w:p w:rsidR="00265267" w:rsidRDefault="00265267"/>
    <w:p w:rsidR="00265267" w:rsidRDefault="00C92717">
      <w:pPr>
        <w:jc w:val="both"/>
        <w:rPr>
          <w:lang w:val="en-US"/>
        </w:rPr>
      </w:pPr>
      <w:r>
        <w:t>“</w:t>
      </w:r>
      <w:r>
        <w:rPr>
          <w:b/>
          <w:bCs/>
          <w:i/>
          <w:iCs/>
        </w:rPr>
        <w:t>Cà cari s-aproachi di Dumnidzà lipseashti s-pistipseascã cà El easti sh-cà El S-fatsi-arãspãltitor ti-atselji cari-L caftã.</w:t>
      </w:r>
      <w:r>
        <w:t>”</w:t>
      </w:r>
      <w:r>
        <w:rPr>
          <w:sz w:val="22"/>
          <w:lang w:val="en-US"/>
        </w:rPr>
        <w:t xml:space="preserve"> </w:t>
      </w:r>
      <w:r>
        <w:rPr>
          <w:lang w:val="en-US"/>
        </w:rPr>
        <w:t>(Uvr.11:6) Scupolu di studiili-</w:t>
      </w:r>
      <w:r w:rsidRPr="00E529BD">
        <w:t>aesti</w:t>
      </w:r>
      <w:r>
        <w:rPr>
          <w:lang w:val="en-US"/>
        </w:rPr>
        <w:t xml:space="preserve"> easti s-lji agiutã atselji cari vor s-yinã la Dumnidzà, cari protã pistipsea cà “El easti” (existeadzã); ti-atsea nu-va avem gaile cu provi cari vrea s-u spusi pistipsearea tu existentsiea al Dumnidzàlui. </w:t>
      </w:r>
      <w:r w:rsidRPr="00FF6613">
        <w:rPr>
          <w:lang w:val="en-US"/>
        </w:rPr>
        <w:t xml:space="preserve">Cãndu va li-videm structurã-complicatã di </w:t>
      </w:r>
      <w:r>
        <w:rPr>
          <w:lang w:val="en-US"/>
        </w:rPr>
        <w:t>truplji</w:t>
      </w:r>
      <w:r w:rsidRPr="00FF6613">
        <w:rPr>
          <w:lang w:val="en-US"/>
        </w:rPr>
        <w:t>-a noshtsã (Psal. 138:14), dizainu tu lilicea cari putem s</w:t>
      </w:r>
      <w:r>
        <w:rPr>
          <w:lang w:val="en-US"/>
        </w:rPr>
        <w:t>-</w:t>
      </w:r>
      <w:r w:rsidRPr="00FF6613">
        <w:rPr>
          <w:lang w:val="en-US"/>
        </w:rPr>
        <w:t xml:space="preserve">ul videm, videari </w:t>
      </w:r>
      <w:r>
        <w:rPr>
          <w:lang w:val="en-US"/>
        </w:rPr>
        <w:t>cãtã</w:t>
      </w:r>
      <w:r w:rsidRPr="00FF6613">
        <w:rPr>
          <w:lang w:val="en-US"/>
        </w:rPr>
        <w:t xml:space="preserve"> ãnsus tu màriljea-a noaptiljei</w:t>
      </w:r>
      <w:r>
        <w:rPr>
          <w:lang w:val="en-US"/>
        </w:rPr>
        <w:t>-</w:t>
      </w:r>
      <w:r w:rsidRPr="00FF6613">
        <w:rPr>
          <w:lang w:val="en-US"/>
        </w:rPr>
        <w:t>bun</w:t>
      </w:r>
      <w:r>
        <w:rPr>
          <w:lang w:val="en-US"/>
        </w:rPr>
        <w:t xml:space="preserve">ã, aesti shi fàr di numir alti videari-ngàtan tu bana, siyurã ù-facã ateizmul cà niposibil. Pistipseari cà nu ari Dumnidzà siyurã cafta ma multu pistipseari di càt s-pistipseascà cà El existeadzã. Fãrã Dumnidzà nu-ari ardãrichea, itia icà explicatsiea-definitivã tu univerzumlui, shi atsea siyurã cà va s-hibã vidzutã tu bana-a ateistului. </w:t>
      </w:r>
      <w:r w:rsidRPr="004C74DD">
        <w:rPr>
          <w:lang w:val="en-US"/>
        </w:rPr>
        <w:t>Cãndu-a u-avem sh-aestã tu minti, nu-i ti ciudii cà ma multu di oaminjlji li-pricãnãscurã pistipserea tu Dumnidzà pãnã unã mardzinã – bileam shi tu suts</w:t>
      </w:r>
      <w:r>
        <w:rPr>
          <w:lang w:val="en-US"/>
        </w:rPr>
        <w:t>à</w:t>
      </w:r>
      <w:r w:rsidRPr="004C74DD">
        <w:rPr>
          <w:lang w:val="en-US"/>
        </w:rPr>
        <w:t>t</w:t>
      </w:r>
      <w:r>
        <w:rPr>
          <w:lang w:val="en-US"/>
        </w:rPr>
        <w:t>s</w:t>
      </w:r>
      <w:r w:rsidRPr="004C74DD">
        <w:rPr>
          <w:lang w:val="en-US"/>
        </w:rPr>
        <w:t>li iu materializm</w:t>
      </w:r>
      <w:r>
        <w:rPr>
          <w:lang w:val="en-US"/>
        </w:rPr>
        <w:t>o</w:t>
      </w:r>
      <w:r w:rsidRPr="004C74DD">
        <w:rPr>
          <w:lang w:val="en-US"/>
        </w:rPr>
        <w:t>lu-i “</w:t>
      </w:r>
      <w:r>
        <w:rPr>
          <w:lang w:val="en-US"/>
        </w:rPr>
        <w:t>domnul” cari u-dutsi bana-a oaminjlor.</w:t>
      </w:r>
    </w:p>
    <w:p w:rsidR="00265267" w:rsidRDefault="00265267">
      <w:pPr>
        <w:jc w:val="both"/>
        <w:rPr>
          <w:lang w:val="en-US"/>
        </w:rPr>
      </w:pPr>
    </w:p>
    <w:p w:rsidR="00265267" w:rsidRDefault="00C92717">
      <w:pPr>
        <w:jc w:val="both"/>
        <w:rPr>
          <w:lang w:val="en-US"/>
        </w:rPr>
      </w:pPr>
      <w:r w:rsidRPr="009B5087">
        <w:rPr>
          <w:lang w:val="en-US"/>
        </w:rPr>
        <w:t>Ma ari un</w:t>
      </w:r>
      <w:r>
        <w:rPr>
          <w:lang w:val="en-US"/>
        </w:rPr>
        <w:t>ã</w:t>
      </w:r>
      <w:r w:rsidRPr="009B5087">
        <w:rPr>
          <w:lang w:val="en-US"/>
        </w:rPr>
        <w:t xml:space="preserve"> marea diferents</w:t>
      </w:r>
      <w:r>
        <w:rPr>
          <w:lang w:val="en-US"/>
        </w:rPr>
        <w:t>ii</w:t>
      </w:r>
      <w:r w:rsidRPr="009B5087">
        <w:rPr>
          <w:lang w:val="en-US"/>
        </w:rPr>
        <w:t xml:space="preserve"> </w:t>
      </w:r>
      <w:r>
        <w:rPr>
          <w:lang w:val="en-US"/>
        </w:rPr>
        <w:t xml:space="preserve">anamisa di </w:t>
      </w:r>
      <w:r w:rsidRPr="009B5087">
        <w:rPr>
          <w:lang w:val="en-US"/>
        </w:rPr>
        <w:t>ave</w:t>
      </w:r>
      <w:r>
        <w:rPr>
          <w:lang w:val="en-US"/>
        </w:rPr>
        <w:t>a</w:t>
      </w:r>
      <w:r w:rsidRPr="009B5087">
        <w:rPr>
          <w:lang w:val="en-US"/>
        </w:rPr>
        <w:t xml:space="preserve">ri di unã </w:t>
      </w:r>
      <w:r w:rsidRPr="00E94020">
        <w:rPr>
          <w:lang w:val="en-US"/>
        </w:rPr>
        <w:t>mindueari</w:t>
      </w:r>
      <w:r>
        <w:rPr>
          <w:rFonts w:ascii="Makedonski Tajms" w:hAnsi="Makedonski Tajms"/>
          <w:lang w:val="en-US"/>
        </w:rPr>
        <w:t xml:space="preserve"> </w:t>
      </w:r>
      <w:r w:rsidRPr="009B5087">
        <w:rPr>
          <w:lang w:val="en-US"/>
        </w:rPr>
        <w:t>ni</w:t>
      </w:r>
      <w:r>
        <w:rPr>
          <w:lang w:val="en-US"/>
        </w:rPr>
        <w:t>clarã cà ari unã marea puteari,</w:t>
      </w:r>
      <w:r w:rsidRPr="009B5087">
        <w:rPr>
          <w:lang w:val="en-US"/>
        </w:rPr>
        <w:t xml:space="preserve"> shi </w:t>
      </w:r>
      <w:r>
        <w:rPr>
          <w:lang w:val="en-US"/>
        </w:rPr>
        <w:t>s-him siyuri tu-atsea, tsi El ù-dà cãndu u-L-fãtseam borgea cãtã El cu pisti. Uvr. 11:6 u-dzãcã atsea; noi lipseashti s-nã-pistipsim cà:</w:t>
      </w:r>
    </w:p>
    <w:p w:rsidR="00265267" w:rsidRDefault="00265267">
      <w:pPr>
        <w:rPr>
          <w:lang w:val="en-US"/>
        </w:rPr>
      </w:pPr>
    </w:p>
    <w:p w:rsidR="00265267" w:rsidRDefault="00C92717">
      <w:pPr>
        <w:jc w:val="center"/>
        <w:rPr>
          <w:lang w:val="pt-PT"/>
        </w:rPr>
      </w:pPr>
      <w:r w:rsidRPr="007363A2">
        <w:rPr>
          <w:lang w:val="pt-PT"/>
        </w:rPr>
        <w:t xml:space="preserve">“ El (Dumnidzà) easti </w:t>
      </w:r>
      <w:r w:rsidRPr="007363A2">
        <w:rPr>
          <w:b/>
          <w:lang w:val="pt-PT"/>
        </w:rPr>
        <w:t xml:space="preserve">SHI </w:t>
      </w:r>
      <w:r w:rsidRPr="007363A2">
        <w:rPr>
          <w:lang w:val="pt-PT"/>
        </w:rPr>
        <w:t>cà S-fatsi-arãspãltitor ti-atselji cari-L caftã”</w:t>
      </w:r>
      <w:r>
        <w:rPr>
          <w:lang w:val="pt-PT"/>
        </w:rPr>
        <w:t>.</w:t>
      </w:r>
    </w:p>
    <w:p w:rsidR="00265267" w:rsidRDefault="00265267">
      <w:pPr>
        <w:rPr>
          <w:lang w:val="pt-PT"/>
        </w:rPr>
      </w:pPr>
    </w:p>
    <w:p w:rsidR="00265267" w:rsidRDefault="00C92717">
      <w:pPr>
        <w:jc w:val="both"/>
        <w:rPr>
          <w:lang w:val="pt-PT"/>
        </w:rPr>
      </w:pPr>
      <w:r>
        <w:rPr>
          <w:lang w:val="pt-PT"/>
        </w:rPr>
        <w:t>Unã marea parti di Bibliea easti testamintsãlji dit istoriea-a miletealjei al Dumnidzà di Israel; di un chiro pãnã alantu s-dzãtsi cà acãchisearea-a lor ti existentsiea-al Dumnidzà nu dutsea cu pistea-a lor tu tagmili-a Lui. Lji-fu spunitã dit marli celnic-a lor Moiseù “cà sã shtii azã sh-tsãnji minti cà Domnul Dumnidzàlu-a tàù ... easti Dumnidzàlu-nsus pi tser shi-mpadi pristi loc, shi nu-ari-altu mandan El; s-li tinjiseshtsã nomurli-a Lui shi dimãndãciunjli-a Lui.” (5 Moi. 4:39,40).</w:t>
      </w:r>
    </w:p>
    <w:p w:rsidR="00265267" w:rsidRPr="00DD5B7C" w:rsidRDefault="00C92717">
      <w:pPr>
        <w:jc w:val="both"/>
        <w:rPr>
          <w:lang w:val="it-IT"/>
        </w:rPr>
      </w:pPr>
      <w:r>
        <w:rPr>
          <w:lang w:val="pt-PT"/>
        </w:rPr>
        <w:t xml:space="preserve">Cu-atsea s-dzãtsi idhyea – siyurantsa tu noi cà ari Dumnidzà nu scljeamã cà him ti aprucheari di la Dumnidzà automatic. Mas s-acãchisim cà dealihea avem Creator shi cu atsea noi lipseashti s-li tinjisim “dimãndãciunjli-a Lui”. </w:t>
      </w:r>
      <w:r w:rsidRPr="00DD5B7C">
        <w:rPr>
          <w:lang w:val="it-IT"/>
        </w:rPr>
        <w:t>Itiea di seriea-aestã di studii easti s-li spunem cari suntu dimãndãciunjli-aesti shi cum s-li tinjisim. Ca va l</w:t>
      </w:r>
      <w:r>
        <w:rPr>
          <w:lang w:val="it-IT"/>
        </w:rPr>
        <w:t>i</w:t>
      </w:r>
      <w:r w:rsidRPr="00DD5B7C">
        <w:rPr>
          <w:lang w:val="it-IT"/>
        </w:rPr>
        <w:t>-c</w:t>
      </w:r>
      <w:r>
        <w:rPr>
          <w:lang w:val="it-IT"/>
        </w:rPr>
        <w:t>ã</w:t>
      </w:r>
      <w:r w:rsidRPr="00DD5B7C">
        <w:rPr>
          <w:lang w:val="it-IT"/>
        </w:rPr>
        <w:t>ft</w:t>
      </w:r>
      <w:r>
        <w:rPr>
          <w:lang w:val="it-IT"/>
        </w:rPr>
        <w:t>àm</w:t>
      </w:r>
      <w:r w:rsidRPr="00DD5B7C">
        <w:rPr>
          <w:lang w:val="it-IT"/>
        </w:rPr>
        <w:t xml:space="preserve"> Scriitura ti</w:t>
      </w:r>
      <w:r>
        <w:rPr>
          <w:lang w:val="it-IT"/>
        </w:rPr>
        <w:t>-</w:t>
      </w:r>
      <w:r w:rsidRPr="00DD5B7C">
        <w:rPr>
          <w:lang w:val="it-IT"/>
        </w:rPr>
        <w:t>atsea, va s-aflàm cà pistea-a noastã tu existentsiea-al Dumnidzà s-fatsi ma marea:</w:t>
      </w:r>
    </w:p>
    <w:p w:rsidR="00265267" w:rsidRPr="00DD5B7C" w:rsidRDefault="00265267">
      <w:pPr>
        <w:jc w:val="both"/>
        <w:rPr>
          <w:lang w:val="it-IT"/>
        </w:rPr>
      </w:pPr>
    </w:p>
    <w:p w:rsidR="00265267" w:rsidRDefault="00C92717">
      <w:pPr>
        <w:jc w:val="both"/>
        <w:rPr>
          <w:lang w:val="it-CH"/>
        </w:rPr>
      </w:pPr>
      <w:r>
        <w:rPr>
          <w:lang w:val="pt-PT"/>
        </w:rPr>
        <w:t xml:space="preserve">“Scljeamã, pistea easti dupã-avdzatã a avdzarea prin zborlu-a Hristolui” (Rom. 10:17). Idyea-ashi Isaia 43:9-12 dzãtsi cum acãchisearea al prufitsãlji di la Dumnidzàlu ti daimã nu-fatsi s-nã shtim cà “Io escu atsel” (Isa. 43:13) – scljeamã cà Numa-al Dumnidzà ‘Mini escu-atsel tsi escu”. </w:t>
      </w:r>
      <w:r w:rsidRPr="00DD5B7C">
        <w:rPr>
          <w:lang w:val="it-IT"/>
        </w:rPr>
        <w:t>Apostolu Pavlu yinea tu localitatea Veryea, tora tu Gãrtsii di Aratsili. Cà sh-totãna el lu-zburà Vangheljlu (“h</w:t>
      </w:r>
      <w:r>
        <w:rPr>
          <w:lang w:val="it-IT"/>
        </w:rPr>
        <w:t>ã</w:t>
      </w:r>
      <w:r w:rsidRPr="00DD5B7C">
        <w:rPr>
          <w:lang w:val="it-IT"/>
        </w:rPr>
        <w:t>barli-bun</w:t>
      </w:r>
      <w:r>
        <w:rPr>
          <w:lang w:val="it-IT"/>
        </w:rPr>
        <w:t>j</w:t>
      </w:r>
      <w:r w:rsidRPr="00DD5B7C">
        <w:rPr>
          <w:lang w:val="it-IT"/>
        </w:rPr>
        <w:t>i” – “ghinizburarea”) di Dumnidzà; shi dininti laolu s-</w:t>
      </w:r>
      <w:r>
        <w:rPr>
          <w:lang w:val="it-IT"/>
        </w:rPr>
        <w:t>li</w:t>
      </w:r>
      <w:r w:rsidRPr="00DD5B7C">
        <w:rPr>
          <w:lang w:val="it-IT"/>
        </w:rPr>
        <w:t xml:space="preserve"> aprucheascã spunearea al </w:t>
      </w:r>
      <w:r w:rsidRPr="00DD5B7C">
        <w:rPr>
          <w:lang w:val="it-IT"/>
        </w:rPr>
        <w:lastRenderedPageBreak/>
        <w:t xml:space="preserve">Pavlu “elji lu-apruchearã zborlu cu tutã vrearea, cafi dzuùã, sh-li vidzurã Scripturili (di Dumnidzà, nu di Pavlu), desi eali suntu-ashi. </w:t>
      </w:r>
      <w:r>
        <w:rPr>
          <w:lang w:val="pt-PT"/>
        </w:rPr>
        <w:t xml:space="preserve">Pistipsirã multsãlji di elji.” (Fapti 17:11). </w:t>
      </w:r>
      <w:r w:rsidRPr="000011E4">
        <w:rPr>
          <w:lang w:val="it-CH"/>
        </w:rPr>
        <w:t>Pistipsirea-a lor s-fãtsea dupã videarea-a lor di marea minti, regularã (“cafi dzuùã”) shi sistematic</w:t>
      </w:r>
      <w:r>
        <w:rPr>
          <w:lang w:val="it-CH"/>
        </w:rPr>
        <w:t>ã</w:t>
      </w:r>
      <w:r w:rsidRPr="000011E4">
        <w:rPr>
          <w:lang w:val="it-CH"/>
        </w:rPr>
        <w:t xml:space="preserve"> (“suntu ashi”). Apruchearea cu unã pist</w:t>
      </w:r>
      <w:r>
        <w:rPr>
          <w:lang w:val="it-CH"/>
        </w:rPr>
        <w:t>i</w:t>
      </w:r>
      <w:r w:rsidRPr="000011E4">
        <w:rPr>
          <w:lang w:val="it-CH"/>
        </w:rPr>
        <w:t xml:space="preserve"> di dealihea scljeamã, nu-i cà Dumnidzàlu li-fãtsea dinãoarã tut</w:t>
      </w:r>
      <w:r>
        <w:rPr>
          <w:lang w:val="it-CH"/>
        </w:rPr>
        <w:t>s</w:t>
      </w:r>
      <w:r w:rsidRPr="000011E4">
        <w:rPr>
          <w:lang w:val="it-CH"/>
        </w:rPr>
        <w:t xml:space="preserve"> ta s-li apruchea</w:t>
      </w:r>
      <w:r>
        <w:rPr>
          <w:lang w:val="it-CH"/>
        </w:rPr>
        <w:t>scã</w:t>
      </w:r>
      <w:r w:rsidRPr="000011E4">
        <w:rPr>
          <w:lang w:val="it-CH"/>
        </w:rPr>
        <w:t xml:space="preserve"> cu vãrã ope</w:t>
      </w:r>
      <w:r>
        <w:rPr>
          <w:lang w:val="it-CH"/>
        </w:rPr>
        <w:t xml:space="preserve">ratsiea </w:t>
      </w:r>
      <w:r w:rsidRPr="000011E4">
        <w:rPr>
          <w:lang w:val="it-CH"/>
        </w:rPr>
        <w:t>hirurghicã la suflitlu, tsi nu-i ligatã cu Scriiturã-al Dumnidzà. A</w:t>
      </w:r>
      <w:r>
        <w:rPr>
          <w:lang w:val="it-CH"/>
        </w:rPr>
        <w:t xml:space="preserve">tumtsea, cum poati oaminjlji din lumea cari intrarã tu polim di crutsi cà Billy Graham, icà unã andamãsea ti </w:t>
      </w:r>
      <w:r w:rsidRPr="00DD5B7C">
        <w:rPr>
          <w:lang w:val="it-CH"/>
        </w:rPr>
        <w:t>b</w:t>
      </w:r>
      <w:r>
        <w:rPr>
          <w:lang w:val="it-CH"/>
        </w:rPr>
        <w:t>ã</w:t>
      </w:r>
      <w:r w:rsidRPr="00DD5B7C">
        <w:rPr>
          <w:lang w:val="it-CH"/>
        </w:rPr>
        <w:t>gari</w:t>
      </w:r>
      <w:r>
        <w:rPr>
          <w:lang w:val="it-CH"/>
        </w:rPr>
        <w:t xml:space="preserve"> iara tu bana-a Tsindzãtsimiljei, iara intra cà “ãmbistimenji”? Cãt videarea di cafi dzuùã treatsi tu cãsuri-aesti? Niaverea-aestã di pisti dealihea bãgatã tu bazi ali Biblea – siyurã cà featsi guva cari multu di “convertantsãlji”-</w:t>
      </w:r>
      <w:r w:rsidRPr="00C733D9">
        <w:rPr>
          <w:lang w:val="it-CH"/>
        </w:rPr>
        <w:t xml:space="preserve"> aeshtsã</w:t>
      </w:r>
      <w:r>
        <w:rPr>
          <w:lang w:val="it-CH"/>
        </w:rPr>
        <w:t xml:space="preserve"> u-disfaptã tu experientsã-crãshtineascã-a lor shi cãtse ahãt multu s-toarnã dit imnarea-vanghiljicã.</w:t>
      </w:r>
    </w:p>
    <w:p w:rsidR="00265267" w:rsidRDefault="00265267">
      <w:pPr>
        <w:jc w:val="both"/>
        <w:rPr>
          <w:lang w:val="it-CH"/>
        </w:rPr>
      </w:pPr>
    </w:p>
    <w:p w:rsidR="00265267" w:rsidRDefault="00C92717">
      <w:pPr>
        <w:jc w:val="both"/>
        <w:rPr>
          <w:lang w:val="it-CH"/>
        </w:rPr>
      </w:pPr>
      <w:r>
        <w:rPr>
          <w:lang w:val="it-CH"/>
        </w:rPr>
        <w:t xml:space="preserve">Intentsiea-a curslui-aestu di studii easti s-facã un cadhur ti xitãxeari sistematicã-a Scriituraljei di voi, ta s-putets shi voi idyea-ashi “s-cãftats”. Ligãtura </w:t>
      </w:r>
      <w:r w:rsidRPr="004E49DD">
        <w:rPr>
          <w:lang w:val="it-IT"/>
        </w:rPr>
        <w:t>anamisa di</w:t>
      </w:r>
      <w:r>
        <w:rPr>
          <w:lang w:val="it-CH"/>
        </w:rPr>
        <w:t xml:space="preserve"> ascultarea di Vangheljlu di dealihea shi aveari-a pistiljei di dealihea easti multi ori potentsatã tu propoviduirea vanghiljicã:</w:t>
      </w:r>
    </w:p>
    <w:p w:rsidR="00265267" w:rsidRDefault="00C92717">
      <w:pPr>
        <w:numPr>
          <w:ilvl w:val="0"/>
          <w:numId w:val="1"/>
        </w:numPr>
        <w:jc w:val="both"/>
        <w:rPr>
          <w:lang w:val="it-CH"/>
        </w:rPr>
      </w:pPr>
      <w:r>
        <w:rPr>
          <w:lang w:val="it-CH"/>
        </w:rPr>
        <w:t>“Shi multsã di Corinteanjlji, cara-</w:t>
      </w:r>
      <w:r w:rsidRPr="001627F6">
        <w:rPr>
          <w:i/>
          <w:lang w:val="it-CH"/>
        </w:rPr>
        <w:t>avdzãrã</w:t>
      </w:r>
      <w:r>
        <w:rPr>
          <w:lang w:val="it-CH"/>
        </w:rPr>
        <w:t>, pistipsea shi s-pãtidzã” (Fapti 18:8)</w:t>
      </w:r>
    </w:p>
    <w:p w:rsidR="00265267" w:rsidRDefault="00C92717">
      <w:pPr>
        <w:numPr>
          <w:ilvl w:val="0"/>
          <w:numId w:val="1"/>
        </w:numPr>
        <w:jc w:val="both"/>
        <w:rPr>
          <w:lang w:val="it-CH"/>
        </w:rPr>
      </w:pPr>
      <w:r>
        <w:rPr>
          <w:lang w:val="it-CH"/>
        </w:rPr>
        <w:t xml:space="preserve">Miletsli “s-lu </w:t>
      </w:r>
      <w:r w:rsidRPr="001627F6">
        <w:rPr>
          <w:i/>
          <w:lang w:val="it-CH"/>
        </w:rPr>
        <w:t>avdù</w:t>
      </w:r>
      <w:r>
        <w:rPr>
          <w:lang w:val="it-CH"/>
        </w:rPr>
        <w:t xml:space="preserve"> zborlu-a Vangheljlui shi s-pistipseascã” (Fapti 15:7)</w:t>
      </w:r>
    </w:p>
    <w:p w:rsidR="00265267" w:rsidRDefault="00C92717">
      <w:pPr>
        <w:numPr>
          <w:ilvl w:val="0"/>
          <w:numId w:val="1"/>
        </w:numPr>
        <w:jc w:val="both"/>
        <w:rPr>
          <w:lang w:val="it-CH"/>
        </w:rPr>
      </w:pPr>
      <w:r>
        <w:rPr>
          <w:lang w:val="it-CH"/>
        </w:rPr>
        <w:t xml:space="preserve">“Ashi </w:t>
      </w:r>
      <w:r>
        <w:rPr>
          <w:i/>
          <w:lang w:val="it-CH"/>
        </w:rPr>
        <w:t xml:space="preserve">propoviduirã </w:t>
      </w:r>
      <w:r>
        <w:rPr>
          <w:lang w:val="it-CH"/>
        </w:rPr>
        <w:t>shi voi ashi pistipsit”. (1 Cor. 15:11)</w:t>
      </w:r>
    </w:p>
    <w:p w:rsidR="00265267" w:rsidRDefault="00C92717">
      <w:pPr>
        <w:numPr>
          <w:ilvl w:val="0"/>
          <w:numId w:val="1"/>
        </w:numPr>
        <w:jc w:val="both"/>
        <w:rPr>
          <w:lang w:val="it-CH"/>
        </w:rPr>
      </w:pPr>
      <w:r>
        <w:rPr>
          <w:lang w:val="it-CH"/>
        </w:rPr>
        <w:t xml:space="preserve">“Simitsa” tu pãrãvuliea cu “siminãtorlui” easti zborlu-al Dumnidzà (Luca 8:11); shi tu atsea cu gãrnulu di sinapi easti pistea (Luca 17:6), videari cà pistea yini dit apruchearilji-a “zborlui-a pistealjei” (Rom. 10:8), “zboarãlor-a pistealjei shi-a bunãljei-nvitsãturã” (1 Tim. 4:6) tu unã inima dishcljisã cãtã pistea tu Dumnidzà shi Zborlui-a Lui (Gal. 2:2, </w:t>
      </w:r>
      <w:r>
        <w:rPr>
          <w:lang w:val="it-IT"/>
        </w:rPr>
        <w:t>vid</w:t>
      </w:r>
      <w:r>
        <w:rPr>
          <w:lang w:val="it-CH"/>
        </w:rPr>
        <w:t>. Uvr. 4:2)</w:t>
      </w:r>
    </w:p>
    <w:p w:rsidR="00265267" w:rsidRDefault="00C92717">
      <w:pPr>
        <w:numPr>
          <w:ilvl w:val="0"/>
          <w:numId w:val="1"/>
        </w:numPr>
        <w:jc w:val="both"/>
        <w:rPr>
          <w:lang w:val="it-CH"/>
        </w:rPr>
      </w:pPr>
      <w:r>
        <w:rPr>
          <w:lang w:val="it-CH"/>
        </w:rPr>
        <w:t>Apostolu Oani ti scriatã-scriiturã ti bana di Dumnidzàlu-a nostu spuni cà el “u-l spuni-averlu, cà shi voi ta s-pistipsits” (Oani 19:35). Shi ashi, zborlu-al Dumnidzà easti bãgat sum numa “dealihea” (Oani 17:17) ta s-pistipsim sh-noi.</w:t>
      </w:r>
    </w:p>
    <w:p w:rsidR="00265267" w:rsidRDefault="00265267">
      <w:pPr>
        <w:rPr>
          <w:lang w:val="it-CH"/>
        </w:rPr>
      </w:pPr>
    </w:p>
    <w:p w:rsidR="00265267" w:rsidRDefault="00C92717">
      <w:pPr>
        <w:jc w:val="center"/>
        <w:rPr>
          <w:b/>
          <w:sz w:val="32"/>
          <w:lang w:val="it-CH"/>
        </w:rPr>
      </w:pPr>
      <w:r>
        <w:rPr>
          <w:b/>
          <w:sz w:val="32"/>
          <w:lang w:val="it-CH"/>
        </w:rPr>
        <w:t>1.2 Persona-a Dumnidzàlui</w:t>
      </w:r>
    </w:p>
    <w:p w:rsidR="00265267" w:rsidRDefault="00265267">
      <w:pPr>
        <w:rPr>
          <w:lang w:val="it-CH"/>
        </w:rPr>
      </w:pPr>
    </w:p>
    <w:p w:rsidR="00265267" w:rsidRDefault="00C92717">
      <w:pPr>
        <w:ind w:firstLine="360"/>
        <w:jc w:val="both"/>
        <w:rPr>
          <w:lang w:val="it-CH"/>
        </w:rPr>
      </w:pPr>
      <w:r>
        <w:rPr>
          <w:lang w:val="it-CH"/>
        </w:rPr>
        <w:t xml:space="preserve">Aestã-easti unã temã mari shi cu tinjiseari dit Bibliea cà Dumnidzà-i disfaptu cà di dealihea, cà iatsã, cu existentsiea di truplu. Fimelju di bazi di crãshtinitanamea easti cà Isus easti hiljlu-al Dumnidzà. Cãndu Dumnidzà nu easti unã iatsã cu trup, atumtsea nu poati El s-aibã un hiljlu cari </w:t>
      </w:r>
      <w:r w:rsidRPr="001D3DA5">
        <w:rPr>
          <w:lang w:val="it-CH"/>
        </w:rPr>
        <w:t>fu</w:t>
      </w:r>
      <w:r>
        <w:rPr>
          <w:lang w:val="it-CH"/>
        </w:rPr>
        <w:t xml:space="preserve"> “vidzutã-a </w:t>
      </w:r>
      <w:r>
        <w:rPr>
          <w:i/>
          <w:lang w:val="it-CH"/>
        </w:rPr>
        <w:t>iatsãljei</w:t>
      </w:r>
      <w:r>
        <w:rPr>
          <w:lang w:val="it-CH"/>
        </w:rPr>
        <w:t>-a Lui” (Uvr. 1:3) Deapoea, easti greaù s-creascã unã relatsii personalã sh-tu bana cu ‘Dumnidzà’, cãndu ‘Dumnidzà’ easti mash un contseptu di mintea-a noastã, unã mànã di duh iuvà tu guva-a loclui. Easti traghicã cà ma multu di riliyii u-au contseptu-aestu nireal sh-nitanghibil di Dumnidzàlu.</w:t>
      </w:r>
    </w:p>
    <w:p w:rsidR="00265267" w:rsidRDefault="00265267">
      <w:pPr>
        <w:ind w:firstLine="360"/>
        <w:rPr>
          <w:lang w:val="it-CH"/>
        </w:rPr>
      </w:pPr>
    </w:p>
    <w:p w:rsidR="00265267" w:rsidRDefault="00C92717">
      <w:pPr>
        <w:ind w:firstLine="360"/>
        <w:jc w:val="both"/>
        <w:rPr>
          <w:lang w:val="it-CH"/>
        </w:rPr>
      </w:pPr>
      <w:r>
        <w:rPr>
          <w:lang w:val="it-CH"/>
        </w:rPr>
        <w:t xml:space="preserve">Cà Dumnidzàlu easti multu ma mari di noi, easti ti acãchiseari cà la multsã oaminji, pistea s-mutã di pistipserli clari, cà tu bitimea sh-noi va Lu-videm Dumnidzàlu. </w:t>
      </w:r>
      <w:r w:rsidRPr="005E0619">
        <w:rPr>
          <w:lang w:val="it-CH"/>
        </w:rPr>
        <w:t>I</w:t>
      </w:r>
      <w:r>
        <w:rPr>
          <w:lang w:val="it-CH"/>
        </w:rPr>
        <w:t>s</w:t>
      </w:r>
      <w:r w:rsidRPr="005E0619">
        <w:rPr>
          <w:lang w:val="it-CH"/>
        </w:rPr>
        <w:t>ra</w:t>
      </w:r>
      <w:r>
        <w:rPr>
          <w:lang w:val="it-CH"/>
        </w:rPr>
        <w:t>e</w:t>
      </w:r>
      <w:r w:rsidRPr="005E0619">
        <w:rPr>
          <w:lang w:val="it-CH"/>
        </w:rPr>
        <w:t>l nu u-avea pistea ta s-u veadã “fatsa”-al Dumnidzà (Oani 5:37)</w:t>
      </w:r>
      <w:r>
        <w:rPr>
          <w:lang w:val="it-CH"/>
        </w:rPr>
        <w:t>, cu tsi clar s-vidzu cà El ari unã fatsã di dealihea. Ahtãri pistipseari yini dit cãnãshteariljei-al Dumnidzàlu shi pistipsirea tu Zborlu-a Lui:</w:t>
      </w:r>
    </w:p>
    <w:p w:rsidR="00265267" w:rsidRDefault="00C92717">
      <w:pPr>
        <w:ind w:left="1080"/>
        <w:jc w:val="both"/>
        <w:rPr>
          <w:lang w:val="it-CH"/>
        </w:rPr>
      </w:pPr>
      <w:r>
        <w:rPr>
          <w:lang w:val="it-CH"/>
        </w:rPr>
        <w:t>- “Cahara di-atselji curats la inimã, cà-atselji va-L veadã Dumnidzàlu”. (Mat. 5:8).</w:t>
      </w:r>
    </w:p>
    <w:p w:rsidR="00265267" w:rsidRDefault="00C92717">
      <w:pPr>
        <w:ind w:left="1080"/>
        <w:jc w:val="both"/>
        <w:rPr>
          <w:lang w:val="it-CH"/>
        </w:rPr>
      </w:pPr>
      <w:r>
        <w:rPr>
          <w:lang w:val="it-CH"/>
        </w:rPr>
        <w:lastRenderedPageBreak/>
        <w:t>- “Huzmichearlji-a Lui (al Dumnidzàlu) va Lji-slujeascã-a Lui shi va-ù veadã fatsa-a Lui shi numa-a Lui (numa al Dumnidzà – Apoc. 3:12) va s-hibã pi frãmtsãli-a lor.” (Apoc. 22:3,4)</w:t>
      </w:r>
    </w:p>
    <w:p w:rsidR="00265267" w:rsidRPr="006C7508" w:rsidRDefault="00C92717">
      <w:pPr>
        <w:ind w:firstLine="360"/>
        <w:jc w:val="both"/>
        <w:rPr>
          <w:lang w:val="it-CH"/>
        </w:rPr>
      </w:pPr>
      <w:r w:rsidRPr="006C7508">
        <w:rPr>
          <w:lang w:val="it-CH"/>
        </w:rPr>
        <w:t>Aestã umutea primusheatã, mas pistipsim dealihea, va s-aibã un efectu practic di fimelj</w:t>
      </w:r>
      <w:r>
        <w:rPr>
          <w:lang w:val="it-CH"/>
        </w:rPr>
        <w:t>i</w:t>
      </w:r>
      <w:r w:rsidRPr="006C7508">
        <w:rPr>
          <w:lang w:val="it-CH"/>
        </w:rPr>
        <w:t xml:space="preserve"> la bana-a no</w:t>
      </w:r>
      <w:r>
        <w:rPr>
          <w:lang w:val="it-CH"/>
        </w:rPr>
        <w:t>a</w:t>
      </w:r>
      <w:r w:rsidRPr="006C7508">
        <w:rPr>
          <w:lang w:val="it-CH"/>
        </w:rPr>
        <w:t>sti:</w:t>
      </w:r>
    </w:p>
    <w:p w:rsidR="00265267" w:rsidRDefault="00C92717">
      <w:pPr>
        <w:ind w:left="720" w:firstLine="360"/>
        <w:jc w:val="both"/>
        <w:rPr>
          <w:lang w:val="pt-PT"/>
        </w:rPr>
      </w:pPr>
      <w:r w:rsidRPr="006C7508">
        <w:rPr>
          <w:lang w:val="it-CH"/>
        </w:rPr>
        <w:t xml:space="preserve">“Cãftats-u tuts irinjea shi-asãmtsarea, fãr di cari canã nu va-l veadã Domnul”. </w:t>
      </w:r>
      <w:r>
        <w:rPr>
          <w:lang w:val="pt-PT"/>
        </w:rPr>
        <w:t>(Uvr. 12:14).</w:t>
      </w:r>
    </w:p>
    <w:p w:rsidR="00265267" w:rsidRDefault="00C92717">
      <w:pPr>
        <w:ind w:firstLine="360"/>
        <w:rPr>
          <w:lang w:val="pt-PT"/>
        </w:rPr>
      </w:pPr>
      <w:r>
        <w:rPr>
          <w:lang w:val="pt-PT"/>
        </w:rPr>
        <w:tab/>
      </w:r>
    </w:p>
    <w:p w:rsidR="00265267" w:rsidRDefault="00C92717">
      <w:pPr>
        <w:ind w:firstLine="360"/>
        <w:jc w:val="both"/>
        <w:rPr>
          <w:lang w:val="pt-PT"/>
        </w:rPr>
      </w:pPr>
      <w:r>
        <w:rPr>
          <w:lang w:val="pt-PT"/>
        </w:rPr>
        <w:t>Noi nu lipseashti s-nã giurãm cãtse “atsel cari s-giurã pi tserlu s-giurã pi tronlu-al Dumnidzà shpi-Atsel tsi sheadi pi el.” (Mat. 23:22). Aestã-i glãrinji mas Dumnidzàlu nu easti iatsã cu trup.</w:t>
      </w:r>
    </w:p>
    <w:p w:rsidR="00265267" w:rsidRDefault="00265267">
      <w:pPr>
        <w:ind w:left="720" w:firstLine="360"/>
        <w:rPr>
          <w:lang w:val="pt-PT"/>
        </w:rPr>
      </w:pPr>
    </w:p>
    <w:p w:rsidR="00265267" w:rsidRDefault="00C92717">
      <w:pPr>
        <w:ind w:left="720" w:firstLine="360"/>
        <w:jc w:val="both"/>
        <w:rPr>
          <w:lang w:val="pt-PT"/>
        </w:rPr>
      </w:pPr>
      <w:r>
        <w:rPr>
          <w:lang w:val="pt-PT"/>
        </w:rPr>
        <w:t>“Va-L videm cum easti (manifestat tu Hristolu). Shi-cari tsi sh-u bãgà tu El umutea, aestu sh-si chischinipseashti el insushi, ashi cum Atsel easti chischin”. (1 Oani 3:2,3).</w:t>
      </w:r>
    </w:p>
    <w:p w:rsidR="00265267" w:rsidRDefault="00265267">
      <w:pPr>
        <w:ind w:firstLine="360"/>
        <w:rPr>
          <w:lang w:val="pt-PT"/>
        </w:rPr>
      </w:pPr>
    </w:p>
    <w:p w:rsidR="00265267" w:rsidRDefault="00C92717">
      <w:pPr>
        <w:ind w:firstLine="360"/>
        <w:jc w:val="both"/>
        <w:rPr>
          <w:lang w:val="it-CH"/>
        </w:rPr>
      </w:pPr>
      <w:r>
        <w:rPr>
          <w:lang w:val="pt-PT"/>
        </w:rPr>
        <w:t>Tu bana</w:t>
      </w:r>
      <w:r>
        <w:rPr>
          <w:rFonts w:ascii="Makedonski Tajms" w:hAnsi="Makedonski Tajms"/>
          <w:lang w:val="pt-PT"/>
        </w:rPr>
        <w:t>-</w:t>
      </w:r>
      <w:r w:rsidRPr="00B22905">
        <w:rPr>
          <w:lang w:val="pt-PT"/>
        </w:rPr>
        <w:t>aestã</w:t>
      </w:r>
      <w:r>
        <w:rPr>
          <w:lang w:val="pt-PT"/>
        </w:rPr>
        <w:t xml:space="preserve"> acãchisearea-a noastã ti Paplu tu Tserlu easti multu nimplinã, ma putem s-nã videm ninti, </w:t>
      </w:r>
      <w:r w:rsidRPr="00A87DC4">
        <w:rPr>
          <w:lang w:val="pt-PT"/>
        </w:rPr>
        <w:t xml:space="preserve">tu tenebriljili di </w:t>
      </w:r>
      <w:r>
        <w:rPr>
          <w:lang w:val="pt-PT"/>
        </w:rPr>
        <w:t>bana</w:t>
      </w:r>
      <w:r w:rsidRPr="00A87DC4">
        <w:rPr>
          <w:lang w:val="pt-PT"/>
        </w:rPr>
        <w:t>-aestã</w:t>
      </w:r>
      <w:r>
        <w:rPr>
          <w:lang w:val="pt-PT"/>
        </w:rPr>
        <w:t xml:space="preserve">, ta s-putem s-uL videm El tu bitimea. </w:t>
      </w:r>
      <w:r>
        <w:rPr>
          <w:lang w:val="it-CH"/>
        </w:rPr>
        <w:t>Videarea-fizicã-a noast</w:t>
      </w:r>
      <w:r w:rsidRPr="004225CB">
        <w:rPr>
          <w:lang w:val="it-CH"/>
        </w:rPr>
        <w:t>ã la El, siyurã cà va s-hibã giucatã cu ma marea-</w:t>
      </w:r>
      <w:r w:rsidRPr="00364555">
        <w:rPr>
          <w:lang w:val="it-IT"/>
        </w:rPr>
        <w:t>acãchi</w:t>
      </w:r>
      <w:r w:rsidRPr="004225CB">
        <w:rPr>
          <w:lang w:val="it-CH"/>
        </w:rPr>
        <w:t>sear</w:t>
      </w:r>
      <w:r>
        <w:rPr>
          <w:lang w:val="it-CH"/>
        </w:rPr>
        <w:t>i</w:t>
      </w:r>
      <w:r w:rsidRPr="004225CB">
        <w:rPr>
          <w:lang w:val="it-CH"/>
        </w:rPr>
        <w:t xml:space="preserve"> mintimenã ti El. </w:t>
      </w:r>
      <w:r>
        <w:rPr>
          <w:lang w:val="it-CH"/>
        </w:rPr>
        <w:t>Cu-atsea di nai ma mãrli adãncoasi di pidipsearea uminescã, Iov putea s-hãristuseascã tu relatsiea personalã completã cu Dumnidzà, Cari, el va ù-L veadi complet tu dzuùã dit soni:</w:t>
      </w:r>
    </w:p>
    <w:p w:rsidR="00265267" w:rsidRDefault="00265267">
      <w:pPr>
        <w:ind w:firstLine="360"/>
        <w:rPr>
          <w:lang w:val="it-CH"/>
        </w:rPr>
      </w:pPr>
    </w:p>
    <w:p w:rsidR="00265267" w:rsidRDefault="00C92717">
      <w:pPr>
        <w:ind w:firstLine="360"/>
        <w:jc w:val="both"/>
        <w:rPr>
          <w:lang w:val="it-CH"/>
        </w:rPr>
      </w:pPr>
      <w:r w:rsidRPr="004F587A">
        <w:rPr>
          <w:lang w:val="it-CH"/>
        </w:rPr>
        <w:t>“Sh-nãfoarã di truplu-a meù va-L ved pi Dumnidzàlu; shi va-L ved shi ocljilji a melji va-L mãtreascã, nu-a altului. Sh-di-eastu dor matsãli-a meali plãngu di mini.</w:t>
      </w:r>
      <w:r>
        <w:rPr>
          <w:lang w:val="it-CH"/>
        </w:rPr>
        <w:t>” (Iov 19:26, 27).</w:t>
      </w:r>
    </w:p>
    <w:p w:rsidR="00265267" w:rsidRDefault="00265267">
      <w:pPr>
        <w:ind w:firstLine="360"/>
        <w:rPr>
          <w:lang w:val="it-CH"/>
        </w:rPr>
      </w:pPr>
    </w:p>
    <w:p w:rsidR="00265267" w:rsidRDefault="00C92717">
      <w:pPr>
        <w:ind w:firstLine="360"/>
        <w:rPr>
          <w:lang w:val="it-CH"/>
        </w:rPr>
      </w:pPr>
      <w:r>
        <w:rPr>
          <w:lang w:val="it-CH"/>
        </w:rPr>
        <w:t>Shi apostolu Pavlu grea di unã altã bana di pidipseari shi pãtsari:</w:t>
      </w:r>
    </w:p>
    <w:p w:rsidR="00265267" w:rsidRPr="00AF4BF0" w:rsidRDefault="00265267">
      <w:pPr>
        <w:ind w:firstLine="360"/>
        <w:rPr>
          <w:lang w:val="it-CH"/>
        </w:rPr>
      </w:pPr>
    </w:p>
    <w:p w:rsidR="00265267" w:rsidRPr="00D45798" w:rsidRDefault="00C92717">
      <w:pPr>
        <w:ind w:firstLine="360"/>
        <w:jc w:val="both"/>
        <w:rPr>
          <w:lang w:val="pt-PT"/>
        </w:rPr>
      </w:pPr>
      <w:r w:rsidRPr="00D45798">
        <w:rPr>
          <w:lang w:val="pt-PT"/>
        </w:rPr>
        <w:t xml:space="preserve">“Cà videm tora ca tu cutii di videalã, tu ngucitoarã a atumtsea oclji-ntr-oclji.” (1 Cor. 13:12). </w:t>
      </w:r>
    </w:p>
    <w:p w:rsidR="00265267" w:rsidRDefault="00265267">
      <w:pPr>
        <w:rPr>
          <w:lang w:val="pt-PT"/>
        </w:rPr>
      </w:pPr>
    </w:p>
    <w:p w:rsidR="00265267" w:rsidRPr="00DE5622" w:rsidRDefault="00C92717">
      <w:pPr>
        <w:rPr>
          <w:b/>
          <w:smallCaps/>
          <w:sz w:val="32"/>
          <w:lang w:val="pt-PT"/>
        </w:rPr>
      </w:pPr>
      <w:r w:rsidRPr="00DE5622">
        <w:rPr>
          <w:b/>
          <w:smallCaps/>
          <w:sz w:val="32"/>
          <w:lang w:val="pt-PT"/>
        </w:rPr>
        <w:t>provi tu vecljul testamentu</w:t>
      </w:r>
    </w:p>
    <w:p w:rsidR="00265267" w:rsidRDefault="00265267">
      <w:pPr>
        <w:rPr>
          <w:lang w:val="pt-PT"/>
        </w:rPr>
      </w:pPr>
    </w:p>
    <w:p w:rsidR="00265267" w:rsidRDefault="00C92717">
      <w:pPr>
        <w:ind w:firstLine="360"/>
        <w:jc w:val="both"/>
        <w:rPr>
          <w:lang w:val="it-CH"/>
        </w:rPr>
      </w:pPr>
      <w:r w:rsidRPr="001E79A2">
        <w:rPr>
          <w:lang w:val="it-CH"/>
        </w:rPr>
        <w:t>Tãxe</w:t>
      </w:r>
      <w:r>
        <w:rPr>
          <w:lang w:val="it-CH"/>
        </w:rPr>
        <w:t>r</w:t>
      </w:r>
      <w:r w:rsidRPr="001E79A2">
        <w:rPr>
          <w:lang w:val="it-CH"/>
        </w:rPr>
        <w:t xml:space="preserve">li-aesti di Nàùlu Testamentu fapti dupã </w:t>
      </w:r>
      <w:r>
        <w:rPr>
          <w:lang w:val="it-CH"/>
        </w:rPr>
        <w:t xml:space="preserve">multsã caduri di ninti, tu Vecljul Testamentu ti un Dumnidzà cari existeadzã. </w:t>
      </w:r>
      <w:r w:rsidRPr="007600E9">
        <w:rPr>
          <w:lang w:val="it-CH"/>
        </w:rPr>
        <w:t>Nu poati s-hibã multu actsintatù cà easti fundamental s-</w:t>
      </w:r>
      <w:r w:rsidRPr="00364555">
        <w:rPr>
          <w:lang w:val="it-CH"/>
        </w:rPr>
        <w:t>acãchi</w:t>
      </w:r>
      <w:r w:rsidRPr="007600E9">
        <w:rPr>
          <w:lang w:val="it-CH"/>
        </w:rPr>
        <w:t>seascã natur</w:t>
      </w:r>
      <w:r>
        <w:rPr>
          <w:lang w:val="it-CH"/>
        </w:rPr>
        <w:t>a</w:t>
      </w:r>
      <w:r w:rsidRPr="007600E9">
        <w:rPr>
          <w:lang w:val="it-CH"/>
        </w:rPr>
        <w:t xml:space="preserve"> Dumnidzeascã cãndu va nã-avem unã acãchiseari dealihea ti atsea tsi easti riliyiea cari easti fundatã dupã Bibliea. </w:t>
      </w:r>
      <w:r>
        <w:rPr>
          <w:lang w:val="it-CH"/>
        </w:rPr>
        <w:t>Vecljul Testamentu totna zbureashti ti Dumnidzà cà unã poersonã; ligãtura oclju-ntr-oclju cu Dumnidzà ti cari zbureashti shi Vecljul shi Nàùlu Testamentu, easti unicã, ti umutea crãshtineascã di dealihea. Argumentilji-</w:t>
      </w:r>
      <w:r w:rsidRPr="00C733D9">
        <w:rPr>
          <w:lang w:val="it-CH"/>
        </w:rPr>
        <w:t>aeshtsã</w:t>
      </w:r>
      <w:r>
        <w:rPr>
          <w:lang w:val="it-CH"/>
        </w:rPr>
        <w:t xml:space="preserve"> tu puteari suntu ti un Dumnidzà yiù shi iatu:</w:t>
      </w:r>
    </w:p>
    <w:p w:rsidR="00265267" w:rsidRDefault="00265267">
      <w:pPr>
        <w:ind w:firstLine="360"/>
        <w:rPr>
          <w:lang w:val="it-CH"/>
        </w:rPr>
      </w:pPr>
    </w:p>
    <w:p w:rsidR="00265267" w:rsidRDefault="00C92717">
      <w:pPr>
        <w:numPr>
          <w:ilvl w:val="0"/>
          <w:numId w:val="1"/>
        </w:numPr>
        <w:tabs>
          <w:tab w:val="clear" w:pos="1080"/>
          <w:tab w:val="num" w:pos="0"/>
        </w:tabs>
        <w:ind w:left="0" w:firstLine="360"/>
        <w:jc w:val="both"/>
        <w:rPr>
          <w:lang w:val="it-CH"/>
        </w:rPr>
      </w:pPr>
      <w:r>
        <w:rPr>
          <w:lang w:val="it-CH"/>
        </w:rPr>
        <w:t xml:space="preserve">“Sh-dzãsi Dumnidzàlu: “S-adràm om dupã vidzuta shi dupã undzita-a Noastã” (Adr. 1:26). Ashi omlu easti adrat dupã vidzuta shi undzita al Dumnidzà, cum easti manifestat cu anghilji. Iacov 3:9, zbureashti ti “oaminjlji, cari suntu faptsã dupã vidzuta-al Dumnidzà.” Zboarãli-aesti nu poati s-hibã ufiliziti ti fatsã di duh umineascã, cà dupã naturã-a lor mintea-a noastã easti distantatã-ntreagã din Dumnidzà shi tu multi càljuri fundamental diferentsatã di ãndriptatea-a Lui: “Cà minduerli-a Meali nu suntu ca minduerli-a voasti shi càljiurlji-a Meali ca-a voasti, dzãsi Dumnidzàlu. Shi cãt di largu suntu tserurli di-mpadi, ahãt di largu suntu shi </w:t>
      </w:r>
      <w:r>
        <w:rPr>
          <w:lang w:val="it-CH"/>
        </w:rPr>
        <w:lastRenderedPageBreak/>
        <w:t>càljurlji-a Meali di càljiurlji-a voasti shi minduerli-a Meali di-a voasti.” (Isa. 55:8,9). Dupã-atsea, vidzuta sh-undzita cari li-mpãrtsàm cu Dumnidzà lipseashti s-hibã vidzutã fizicalã. Cãndu shi s-furã pitricuti anghilji s-zbureashti cà elji u-ari vidzuta umineascã – pi ex. Avraam didea mãcari ti anghilji fãrã s-shtii cà elji suntu atsea, minduea cà suntu oaminji di cafi dzuùã. Adrarea-a noastã dupã vidzuta-al Dumnidzà siyurã scljeamã cà noi putem s-nã featsim concluzii ti vãrã ti obiectu di dealihea di cari noi him mash unã vidzuta. Ashi Dumnidzàlu, la cari nu him vidzuta, nu-i vãrã lucru nebuloz ti cari noi nu putem s-u featsim cadurlu tu minti.</w:t>
      </w:r>
    </w:p>
    <w:p w:rsidR="00265267" w:rsidRDefault="00C92717">
      <w:pPr>
        <w:numPr>
          <w:ilvl w:val="0"/>
          <w:numId w:val="1"/>
        </w:numPr>
        <w:tabs>
          <w:tab w:val="clear" w:pos="1080"/>
          <w:tab w:val="num" w:pos="0"/>
        </w:tabs>
        <w:ind w:left="0" w:firstLine="360"/>
        <w:jc w:val="both"/>
        <w:rPr>
          <w:lang w:val="it-CH"/>
        </w:rPr>
      </w:pPr>
      <w:r>
        <w:rPr>
          <w:lang w:val="it-CH"/>
        </w:rPr>
        <w:t xml:space="preserve">Singuri anghilji suntu unã fatsã di Dumnidzà. Ashi Dumnidzàlu poati s-spunã ti Moise, “Cu el zburàscu gurã cu gurã, ca-aumbrã... shi el u veadi fatsa-a Domnului.” (Num. 12:8). Aestu easti ti Moise cari loa instructsii dit un anghil cari u-poartã numa-al Dumnidzà. (Insh. 23:20,21). Mas anghilu </w:t>
      </w:r>
      <w:r w:rsidRPr="001D3DA5">
        <w:rPr>
          <w:lang w:val="it-CH"/>
        </w:rPr>
        <w:t>fu</w:t>
      </w:r>
      <w:r>
        <w:rPr>
          <w:lang w:val="it-CH"/>
        </w:rPr>
        <w:t xml:space="preserve"> cà Domnul, scljeamã cà Dumnidzà easti tu idyea formã cà anghili – scljeamã tu vidzuta fizicalã umineascã, bileam shi cà easti tu unã natura ti daima ma analtã dit sãndzã shi carni. “Domnul zbura cu Moise shtsãts fatsã-n fatsã, cum va ca shi zburascã vãrã cu oaspili-a lui.” (Insh. 33:11, 5 Moi. 34:10) Dumnidzà </w:t>
      </w:r>
      <w:r w:rsidRPr="001D3DA5">
        <w:rPr>
          <w:lang w:val="it-IT"/>
        </w:rPr>
        <w:t>fu</w:t>
      </w:r>
      <w:r>
        <w:rPr>
          <w:lang w:val="it-CH"/>
        </w:rPr>
        <w:t xml:space="preserve"> manifestat tu anghilu-a Lui-a curi fatsa shi gura li-reflectà atselji di Dumnidzàlu Singurlu. </w:t>
      </w:r>
    </w:p>
    <w:p w:rsidR="00265267" w:rsidRDefault="00C92717">
      <w:pPr>
        <w:numPr>
          <w:ilvl w:val="0"/>
          <w:numId w:val="1"/>
        </w:numPr>
        <w:tabs>
          <w:tab w:val="clear" w:pos="1080"/>
          <w:tab w:val="num" w:pos="0"/>
        </w:tabs>
        <w:ind w:left="0" w:firstLine="360"/>
        <w:jc w:val="both"/>
        <w:rPr>
          <w:lang w:val="it-CH"/>
        </w:rPr>
      </w:pPr>
      <w:r>
        <w:rPr>
          <w:lang w:val="it-CH"/>
        </w:rPr>
        <w:t xml:space="preserve">“Cà El (Dumnidzà) u shtii adrarea-a nopastã, shi-adusi-aminti cà di loc him” (Psal. 102:14); El va noi s-nã minduim ti El cum unã personã di dealihea. Atsea va li-explicheadzã multuli referentsi ti palnjilji, mãnjlji, oclji-al Dumnidzã sh-altsã. Mas Dumnidzà </w:t>
      </w:r>
      <w:r w:rsidRPr="001D3DA5">
        <w:rPr>
          <w:lang w:val="it-CH"/>
        </w:rPr>
        <w:t>fu</w:t>
      </w:r>
      <w:r>
        <w:rPr>
          <w:lang w:val="it-CH"/>
        </w:rPr>
        <w:t xml:space="preserve"> unã mãnã di iatsã iuvã pi tserlu – tsi lipseashti s-hibã contseptsiea-a noastã ti Dumnidzàlu shi cãndu nu va s-apruchim cà El easti ti dealihea – atumtsea referentsiili-aesti nã-ducã tu calea nibunã shi nu ari vãrã ufilizirea ti ãnvitsarea.</w:t>
      </w:r>
    </w:p>
    <w:p w:rsidR="00265267" w:rsidRDefault="00C92717">
      <w:pPr>
        <w:numPr>
          <w:ilvl w:val="0"/>
          <w:numId w:val="1"/>
        </w:numPr>
        <w:tabs>
          <w:tab w:val="clear" w:pos="1080"/>
          <w:tab w:val="num" w:pos="0"/>
        </w:tabs>
        <w:ind w:left="0" w:firstLine="360"/>
        <w:jc w:val="both"/>
        <w:rPr>
          <w:lang w:val="it-CH"/>
        </w:rPr>
      </w:pPr>
      <w:r>
        <w:rPr>
          <w:lang w:val="it-CH"/>
        </w:rPr>
        <w:t xml:space="preserve">Descrichtsiilji ti loclu ti bãnari-al Dumnidzà indicheadzã clarã cà “Dumnidzà” ari unã locatsiea personalã: “Dumnidzã easti-n tseruri” (Eccl. 5:1); “cà mãtri dit anãltsimea-atsea sãmta-a Lui, Domnul din tser mãtri-mpadi” (Psal. 101:20); “Tini s-ascultsã din tser, di la loclu iu shedz Tini” (3 Vas. 8:39). Cum shi s-hibã, noi dghivãsim cà Dumnidzà ari un “scamnu” (2 Para. 9:8; Psal. 10:4, Isa. 6:1, 66:1). Unã ahtari limbã easti greaù s-ufilizeascã tu unã iatsã fãrã trup cari existeadzã iuvà tu tserlu. Ti Dumnidzàlu s-zbureashti cum “s-dipuneashti” cãndu s-manifesteadzã Insushlu. Atsea u-spuni locatsiea tu tseruri al Dumnidzàlu. Easti fãrã puteari s-acãchiseashti ideiea di “manifestarea al Dumnidzàlu” fãrã s-respecteadzã natura singurã shi di truplu al Dumnidzà. </w:t>
      </w:r>
    </w:p>
    <w:p w:rsidR="00265267" w:rsidRDefault="00C92717">
      <w:pPr>
        <w:numPr>
          <w:ilvl w:val="0"/>
          <w:numId w:val="1"/>
        </w:numPr>
        <w:tabs>
          <w:tab w:val="clear" w:pos="1080"/>
          <w:tab w:val="num" w:pos="0"/>
        </w:tabs>
        <w:ind w:left="0" w:firstLine="360"/>
        <w:jc w:val="both"/>
        <w:rPr>
          <w:lang w:val="it-CH"/>
        </w:rPr>
      </w:pPr>
      <w:r>
        <w:rPr>
          <w:lang w:val="it-CH"/>
        </w:rPr>
        <w:t xml:space="preserve">Isaia 45 easti-mplin cu spuneari dit Dumnidzà ti involvarea-a Lui personalã tu lucãrli-a popului-a Lui: “... Mini, Dumnidzà, u-fac tut atsea... Mini, Dumnidzà, u-fac atsea. Greaù s-hibã la atsel cari s-ancaci cu Creatorlu-a lui... Mini – mãnjlji-a Meali li-arãspãndirã tseruri... Cãtã la Mini turnats-vã shi va s-hits ascãpati, tuti locuri pristi loc.” Zboarãli-aesti din soni li-spuni cà spetsiali, singurã existari al Dumnidzà – El va oaminjlji su-L veadã, shi s-mindueascã ti existarea-a Lui di dealihea cu ocljul-a pistiljei. </w:t>
      </w:r>
    </w:p>
    <w:p w:rsidR="00265267" w:rsidRDefault="00C92717">
      <w:pPr>
        <w:numPr>
          <w:ilvl w:val="0"/>
          <w:numId w:val="1"/>
        </w:numPr>
        <w:tabs>
          <w:tab w:val="clear" w:pos="1080"/>
          <w:tab w:val="num" w:pos="0"/>
        </w:tabs>
        <w:ind w:left="0" w:firstLine="360"/>
        <w:jc w:val="both"/>
        <w:rPr>
          <w:lang w:val="it-CH"/>
        </w:rPr>
      </w:pPr>
      <w:r>
        <w:rPr>
          <w:lang w:val="it-CH"/>
        </w:rPr>
        <w:t xml:space="preserve">Dumnidzà-nã easti disfaptu, cà Dumnidzà cari ljirteashti, cari zbureashti zboarãli cãtã la oaminjlji. Iara, ljirtarea shi limba zburatã poati mash s-yinã dit unã personã: atselji suntu fapti di duh. Ashi Davidlu </w:t>
      </w:r>
      <w:r w:rsidRPr="001D3DA5">
        <w:rPr>
          <w:lang w:val="it-CH"/>
        </w:rPr>
        <w:t>fu</w:t>
      </w:r>
      <w:r>
        <w:rPr>
          <w:lang w:val="it-CH"/>
        </w:rPr>
        <w:t xml:space="preserve"> om dupã inima-al Dumnidzà (1 Vas. 13:14), scljeamã cà Dumnidzàlu ari minti (inima) cari poati si s-difturseascã pãnã un momentu di omlu, iara omlu dupã natura nu-i dupã inima al Dumnidzà. Paragrafi cà “Ãlji vini strãmbu shi s-tunusi Dumnidzà cà lu-adrà omlu pristi loc”. (Adr. 6:6), u-L disfaptã Dumnidzà cà unã iatsã cari ducheashti, ma multu di vãrã adiljeatic tu atmusfera. Atsea nã-agiutã s-nã acãchisim cum noi dealihea putem s-u fatsim borgea icà s-fatsim aràu pi El, cãcum poati ficiorlu s-li adarã atseali lucri la fendu-lui. </w:t>
      </w:r>
    </w:p>
    <w:p w:rsidR="00265267" w:rsidRDefault="00265267">
      <w:pPr>
        <w:jc w:val="both"/>
        <w:rPr>
          <w:lang w:val="it-CH"/>
        </w:rPr>
      </w:pPr>
    </w:p>
    <w:p w:rsidR="00265267" w:rsidRPr="002F2F56" w:rsidRDefault="00C92717">
      <w:pPr>
        <w:jc w:val="both"/>
        <w:rPr>
          <w:b/>
          <w:smallCaps/>
          <w:sz w:val="28"/>
          <w:lang w:val="pt-PT"/>
        </w:rPr>
      </w:pPr>
      <w:r w:rsidRPr="002F2F56">
        <w:rPr>
          <w:b/>
          <w:smallCaps/>
          <w:sz w:val="28"/>
          <w:lang w:val="pt-PT"/>
        </w:rPr>
        <w:t>mas dumnidzã nu-i iatsã...</w:t>
      </w:r>
    </w:p>
    <w:p w:rsidR="00265267" w:rsidRDefault="00265267">
      <w:pPr>
        <w:jc w:val="both"/>
        <w:rPr>
          <w:sz w:val="28"/>
          <w:lang w:val="pt-PT"/>
        </w:rPr>
      </w:pPr>
    </w:p>
    <w:p w:rsidR="00265267" w:rsidRDefault="00C92717">
      <w:pPr>
        <w:jc w:val="both"/>
        <w:rPr>
          <w:lang w:val="pt-PT"/>
        </w:rPr>
      </w:pPr>
      <w:r w:rsidRPr="002F2F56">
        <w:rPr>
          <w:lang w:val="pt-PT"/>
        </w:rPr>
        <w:t>Mas</w:t>
      </w:r>
      <w:r>
        <w:rPr>
          <w:lang w:val="pt-PT"/>
        </w:rPr>
        <w:t xml:space="preserve"> Dumnidzà nu easti unã iatsã di dealihea shi cu trup, atumtsea contseptu ti aveara di duh easti greaù ti acãchiseari. Mas Dumnidzà easti ãndreptu ãntreg, ma nu easti unã iatsã materialã, atumtsea noi nu putem s-minduim di dealihea Ãndriptatea-a Lui manifestatã di supra di oaminjlji. Dauli apostati crãshtinamea shi uvreizmolu au unã notã cà ãndriptatea Dumnidzeascã yini tu bana-a noassti cu un nebuloz ‘sãmtu Duh’ cari ashi nã featsi tu fatsa di duh al Dumnidzàlu, shi aprucheati ti El. Contra, unãoarã cãndu va s-videm cà ari unã iatsã cu trup sum numã Domnul, atumtsea putem s-lucràm pi caracterlu-a nostu, cu agiutorlu-a Lui shi influentsii di Zboarã-a Lui ta s-li reflectàm caracteristitslji al Dumnidzàlu tu noi.</w:t>
      </w:r>
    </w:p>
    <w:p w:rsidR="00265267" w:rsidRDefault="00265267">
      <w:pPr>
        <w:jc w:val="both"/>
        <w:rPr>
          <w:lang w:val="pt-PT"/>
        </w:rPr>
      </w:pPr>
    </w:p>
    <w:p w:rsidR="00265267" w:rsidRDefault="00C92717">
      <w:pPr>
        <w:jc w:val="both"/>
        <w:rPr>
          <w:lang w:val="it-CH"/>
        </w:rPr>
      </w:pPr>
      <w:r>
        <w:rPr>
          <w:lang w:val="pt-PT"/>
        </w:rPr>
        <w:t xml:space="preserve">Intentsiea al Dumnidzàlu easti ta s-disfaptã Singurlu tu multsimea di oaminji cãnãscuts. Numa memoriealã-a Lui, Iehova Elohim, u-scljeamã atsea (‘Atsel cari va s-hibã cu atselji cu puteari”, easti tradutsirea atsea nai ma apropea). Mas Dumnidzàlu nu easti unã iatsã cu trup, atumtsea premiea al ãmbistimenlor easti s-aiba unã existari nifizicalã cà Dumnidzàlu. Ma descriptsii ti premiea-a ãmbistimenlor tu Vãsiliea Dumnidzeascã cari yini pi loclu scljeamã cà elji va-s aibã unã existentsiea tendibilã shi cu trup, sh-pi ninga atsea cà nu va s-hibã sum slãbintsãli di natura umineascã. </w:t>
      </w:r>
      <w:r w:rsidRPr="00F17B3A">
        <w:rPr>
          <w:lang w:val="pt-PT"/>
        </w:rPr>
        <w:t>Iovlu avea pisti ti unã “atsea dit soni dzuùã” cãndu va s-ljea anastasirea di truplu-a lui (Iov 19:25-27); Avraam lipseashti s-</w:t>
      </w:r>
      <w:r>
        <w:rPr>
          <w:lang w:val="pt-PT"/>
        </w:rPr>
        <w:t>hibã</w:t>
      </w:r>
      <w:r w:rsidRPr="00F17B3A">
        <w:rPr>
          <w:lang w:val="pt-PT"/>
        </w:rPr>
        <w:t xml:space="preserve"> un di “</w:t>
      </w:r>
      <w:r>
        <w:rPr>
          <w:lang w:val="pt-PT"/>
        </w:rPr>
        <w:t xml:space="preserve">multsã di-atselji cari dormu tu pulbirea-a loclui va sh-si scoalã.... </w:t>
      </w:r>
      <w:r w:rsidRPr="00D324EB">
        <w:rPr>
          <w:lang w:val="it-CH"/>
        </w:rPr>
        <w:t xml:space="preserve">ti bana ti daima.” (Dan. 12:2) ta s-u aproachi taxiratea ti amintarea ti daima di loclui al Hanan, ti unã locatsiea fizicalã la loclui (Adr. </w:t>
      </w:r>
      <w:r>
        <w:rPr>
          <w:lang w:val="it-CH"/>
        </w:rPr>
        <w:t>17:8). “Preftsãlji a lui cu hãrauùã va s-hãrseascã...s-cãntã cu boatsea analtã asuprã crivãtslor- alor... shi s-scljeamã giudicarea-a nimbistimenlor” (Psal. 131:16; 149:5,7). Un nisuctses sh-di un Uvreu shi nimbistimen s-acãchiseascã paragrafi cà atselji, cãcum shi unã importari fundamentalã tu zbor shi fizicã di tãxiratsi cãtã la Avraam, yinea tu unã notatsiea cu alatusi ti un “suflit fãrã moari” cà forma dealihea di existentsiea umineascã. Ideiea-aestã easti di dip fãrã sustsãnirea Biblicã. Dumnidzà easti unã iatsã fãrã moarti sh-cu multã alãvdari shi El u-featsi umutea-a Lui ta s-poatã bãrbatslji shi muljerlji s-hibã cljimati s-bãneadzã tu Vãsiliea-a Lui cari yini la loclu, s-li ãmpãrtsarã atributslji-a Lui, cari suntu spunati tu unã formã cu trup.</w:t>
      </w:r>
    </w:p>
    <w:p w:rsidR="00265267" w:rsidRDefault="00265267">
      <w:pPr>
        <w:jc w:val="both"/>
        <w:rPr>
          <w:lang w:val="it-CH"/>
        </w:rPr>
      </w:pPr>
    </w:p>
    <w:p w:rsidR="00265267" w:rsidRDefault="00C92717">
      <w:pPr>
        <w:jc w:val="both"/>
        <w:rPr>
          <w:lang w:val="it-CH"/>
        </w:rPr>
      </w:pPr>
      <w:r>
        <w:rPr>
          <w:lang w:val="it-CH"/>
        </w:rPr>
        <w:t xml:space="preserve">La ãmbistimenlji lji-easti datã taxirea cà elji va s-u amintã natura Dumnidzeascã (2 Chet. 1:4). Mas Dumnidzà nu-i personã, atumtsea, aestã scljeamã cà noi lipseashti s-nã bãnem ti daima cà duhurli nimateriali. Ma atsea nu-i ãnvitsãturã bibleascã. La noi va nã-hibã dat un trup cà di Hristolu (Filip 3:21), shi noi shtim cà va s-avem un trup ti dealihea tu Vãsiliea cari va s-aiba mãnjlji, oclji shi urechlji (Zah. 13:6; Isa 11:3). Doctrinã ti personã al Dumnidzàlu easti dupã atsea ligatã cu vangheljlu di vãsiliea. </w:t>
      </w:r>
    </w:p>
    <w:p w:rsidR="00265267" w:rsidRDefault="00265267">
      <w:pPr>
        <w:jc w:val="both"/>
        <w:rPr>
          <w:lang w:val="it-CH"/>
        </w:rPr>
      </w:pPr>
    </w:p>
    <w:p w:rsidR="00265267" w:rsidRDefault="00C92717">
      <w:pPr>
        <w:jc w:val="both"/>
        <w:rPr>
          <w:lang w:val="it-CH"/>
        </w:rPr>
      </w:pPr>
      <w:r>
        <w:rPr>
          <w:lang w:val="it-CH"/>
        </w:rPr>
        <w:t xml:space="preserve">Lipseashti s-hibã evident cà nu s-poeati s-aiba un ahtari contsept di tinjiseari, riliyiea icà unã relatsiea personalã cu Dumnidzàlu di cãt nu si s-veadã cà Dumnidzà easti unã personã, shi cà noi him adrati dupã vidzuta-a Lui fizicã, sh-pi ninga atsea cà easti unã vidzuta di dip niprufectã shi lipseashti s-u developàm fatsa-a Lui di duhlu, ta s-putem s-u apruchem ãmplinea di forma-a Lui fizicalã tu vãsiliea al Dumnidzàlu. Ma multu minduirea shi umutea tora poati s-loarã dit </w:t>
      </w:r>
      <w:r w:rsidRPr="00142A1F">
        <w:rPr>
          <w:lang w:val="it-CH"/>
        </w:rPr>
        <w:t>parag</w:t>
      </w:r>
      <w:r>
        <w:rPr>
          <w:lang w:val="it-CH"/>
        </w:rPr>
        <w:t xml:space="preserve">raflji cari spunã ti Domnul cà un Fendu cari vrearã, nã-nveatsã cà omlu tsi lu-nveatsã hiljlu-a lui (ex. 5 Moi., 8:5). Tu contextu di pãtimatli al Hristolu dghivãsim cà “fu vrearea-al Dumnidzà s-Lu stulcinã prin scãnjiseari.” (Isa. 53:10) sh-pi ninga atsea cà el “va-Lji greashti-a Domnului: El </w:t>
      </w:r>
      <w:r>
        <w:rPr>
          <w:lang w:val="it-CH"/>
        </w:rPr>
        <w:lastRenderedPageBreak/>
        <w:t xml:space="preserve">u-ascultà boatsea-a mea... shi plãndzea-a mea yinea bileam la ureclji-a Lui” (Psal. 17:6). Tãxirea-a Domnului cãtã la David ti simicã cari va s-hibã hiljlu-a Domnului, u-cãftà adrarea ti ciudii di unã iatsã umineascã; mas Dumnidzà nu </w:t>
      </w:r>
      <w:r w:rsidRPr="001D3DA5">
        <w:rPr>
          <w:lang w:val="it-CH"/>
        </w:rPr>
        <w:t>fu</w:t>
      </w:r>
      <w:r>
        <w:rPr>
          <w:lang w:val="it-CH"/>
        </w:rPr>
        <w:t xml:space="preserve"> unã personã, El nu va s-putea s-aibã un ahtari hiljlu. </w:t>
      </w:r>
    </w:p>
    <w:p w:rsidR="00265267" w:rsidRDefault="00265267">
      <w:pPr>
        <w:jc w:val="both"/>
        <w:rPr>
          <w:lang w:val="it-CH"/>
        </w:rPr>
      </w:pPr>
    </w:p>
    <w:p w:rsidR="00265267" w:rsidRDefault="00C92717">
      <w:pPr>
        <w:jc w:val="both"/>
        <w:rPr>
          <w:lang w:val="it-CH"/>
        </w:rPr>
      </w:pPr>
      <w:r>
        <w:rPr>
          <w:lang w:val="it-CH"/>
        </w:rPr>
        <w:t>Acãchisearea ti dealihea di Dumnidzàlu easti cljeauùã cari dishcljidi ma multsã reghiuni vitali di doctrinã Biblicã. Ma, cum sh-unã arãdeari yini càtã alantã, ashi shi unã contseptsii di arãdeari ti Dumnidzà u-fatsi fãrã lunjinã sistemlu-a dealihealjei cari u-dà Scripturã. Mas mindueats cà aestu parti easti ti pistipseari, icà bileam ãn partu, torã u-avem ãntribarea: ‘Desi ti dealihea u-shtim pi Dumnidzàlu?’ Noi turã, tu textu va lu-xitãxim ãnvitsãturea biblicã ti El.</w:t>
      </w:r>
    </w:p>
    <w:p w:rsidR="00265267" w:rsidRDefault="00265267">
      <w:pPr>
        <w:jc w:val="both"/>
        <w:rPr>
          <w:lang w:val="it-CH"/>
        </w:rPr>
      </w:pPr>
    </w:p>
    <w:p w:rsidR="00265267" w:rsidRDefault="00C92717">
      <w:pPr>
        <w:jc w:val="center"/>
        <w:rPr>
          <w:b/>
          <w:sz w:val="32"/>
          <w:lang w:val="it-CH"/>
        </w:rPr>
      </w:pPr>
      <w:r>
        <w:rPr>
          <w:b/>
          <w:sz w:val="32"/>
          <w:lang w:val="it-CH"/>
        </w:rPr>
        <w:t>1.3 Numã shi Caracterlu-al Dumnidzà</w:t>
      </w:r>
    </w:p>
    <w:p w:rsidR="00265267" w:rsidRDefault="00265267">
      <w:pPr>
        <w:rPr>
          <w:lang w:val="it-CH"/>
        </w:rPr>
      </w:pPr>
    </w:p>
    <w:p w:rsidR="00265267" w:rsidRDefault="00C92717">
      <w:pPr>
        <w:ind w:firstLine="360"/>
        <w:jc w:val="both"/>
        <w:rPr>
          <w:lang w:val="it-CH"/>
        </w:rPr>
      </w:pPr>
      <w:r>
        <w:rPr>
          <w:lang w:val="it-CH"/>
        </w:rPr>
        <w:t>Mas aibã un Dumnidzà, easti ti mindueari cà El va u-featsi vãrã odusi ta s-nã spunã ti Singurlu El. Noi pistipsim cà Bibliea easti dishcljidearea Dumnidzeascã cãtã la omlu, sh-cà tu ea u-videm cà disfaptu caracterlu-al Dumnidzà. Ti atsea Zborlu-al Dumnidzà easti spunit cà “simitsã”(1 Chet. 1:23)-a Lui, cà mas mintea-a nostu yini tu reactsiea, s-adrarã unã iatsã nàùã tu noi cari va li-ari caracteristitslji-al Dumnidzà (Iacov 1:18; 2 Cor. 5:17). Cu-atsea tsi ma multu nã-dàm noi singuri tu Zborlu-al Dumnidzà shi lji-apruchem lectsiilji ti noi, ma multu va s-nã adrãm “has ca vidzuta-a Hilji-Sui” (Rom. 8:29) cariira dupã</w:t>
      </w:r>
      <w:r>
        <w:rPr>
          <w:rFonts w:ascii="Makedonski Tajms" w:hAnsi="Makedonski Tajms"/>
          <w:lang w:val="it-CH"/>
        </w:rPr>
        <w:t xml:space="preserve"> </w:t>
      </w:r>
      <w:r>
        <w:rPr>
          <w:lang w:val="it-CH"/>
        </w:rPr>
        <w:t>caracter vidzutã prufectã-a Dumnidzàlui (Col. 1:15). Tu-aestã easti valoarea di studeari al pãrtsãli isturicheshtsã-a Bibliealjei; elji suntu ãmplini cu exempluri sh-ti atsea cum Dumnidzà adrà cu oaminjlji shi natsiunilji, sh-totnà li-spunea idyilji caracteristitsi di bazi.</w:t>
      </w:r>
    </w:p>
    <w:p w:rsidR="00265267" w:rsidRDefault="00265267">
      <w:pPr>
        <w:ind w:firstLine="360"/>
        <w:jc w:val="both"/>
        <w:rPr>
          <w:lang w:val="it-CH"/>
        </w:rPr>
      </w:pPr>
    </w:p>
    <w:p w:rsidR="00265267" w:rsidRDefault="00C92717">
      <w:pPr>
        <w:ind w:firstLine="360"/>
        <w:jc w:val="both"/>
        <w:rPr>
          <w:lang w:val="it-CH"/>
        </w:rPr>
      </w:pPr>
      <w:r>
        <w:rPr>
          <w:lang w:val="it-CH"/>
        </w:rPr>
        <w:t>Tu limba ebraicã numa personalã multsã oarã u-spunea caracterlu shi/icà vãrã informatsiea ti el. Ãndau exemplari clari:</w:t>
      </w:r>
    </w:p>
    <w:p w:rsidR="00265267" w:rsidRDefault="00C92717">
      <w:pPr>
        <w:ind w:firstLine="360"/>
        <w:jc w:val="both"/>
        <w:rPr>
          <w:lang w:val="it-CH"/>
        </w:rPr>
      </w:pPr>
      <w:r>
        <w:rPr>
          <w:lang w:val="it-CH"/>
        </w:rPr>
        <w:tab/>
      </w:r>
    </w:p>
    <w:p w:rsidR="00265267" w:rsidRDefault="00C92717">
      <w:pPr>
        <w:ind w:left="540" w:firstLine="360"/>
        <w:jc w:val="both"/>
        <w:rPr>
          <w:lang w:val="it-CH"/>
        </w:rPr>
      </w:pPr>
      <w:r>
        <w:rPr>
          <w:lang w:val="it-CH"/>
        </w:rPr>
        <w:t>‘</w:t>
      </w:r>
      <w:r w:rsidRPr="00B0135A">
        <w:rPr>
          <w:b/>
          <w:lang w:val="it-CH"/>
        </w:rPr>
        <w:t>Isus</w:t>
      </w:r>
      <w:r>
        <w:rPr>
          <w:lang w:val="it-CH"/>
        </w:rPr>
        <w:t>’ = ‘Ascãpãtor’ – cà “El va u-ascapã miletea-a Lui di amãrtiilji-a lor” (Mat. 1:21)</w:t>
      </w:r>
    </w:p>
    <w:p w:rsidR="00265267" w:rsidRDefault="00265267">
      <w:pPr>
        <w:ind w:left="540" w:firstLine="360"/>
        <w:jc w:val="both"/>
        <w:rPr>
          <w:lang w:val="it-CH"/>
        </w:rPr>
      </w:pPr>
    </w:p>
    <w:p w:rsidR="00265267" w:rsidRDefault="00C92717">
      <w:pPr>
        <w:ind w:left="540" w:firstLine="360"/>
        <w:jc w:val="both"/>
        <w:rPr>
          <w:lang w:val="it-CH"/>
        </w:rPr>
      </w:pPr>
      <w:r>
        <w:rPr>
          <w:lang w:val="it-CH"/>
        </w:rPr>
        <w:t>‘</w:t>
      </w:r>
      <w:r>
        <w:rPr>
          <w:b/>
          <w:lang w:val="it-CH"/>
        </w:rPr>
        <w:t>Avraam</w:t>
      </w:r>
      <w:r>
        <w:rPr>
          <w:lang w:val="it-CH"/>
        </w:rPr>
        <w:t>’ = ‘Fendulu di marea multsimi’ “cà va tsã-fac tatã-a multilor miletsi” (Adr. 17:5)</w:t>
      </w:r>
    </w:p>
    <w:p w:rsidR="00265267" w:rsidRDefault="00265267">
      <w:pPr>
        <w:ind w:left="540" w:firstLine="360"/>
        <w:jc w:val="both"/>
        <w:rPr>
          <w:lang w:val="it-CH"/>
        </w:rPr>
      </w:pPr>
    </w:p>
    <w:p w:rsidR="00265267" w:rsidRDefault="00C92717">
      <w:pPr>
        <w:ind w:left="540" w:firstLine="360"/>
        <w:jc w:val="both"/>
        <w:rPr>
          <w:lang w:val="pt-PT"/>
        </w:rPr>
      </w:pPr>
      <w:r w:rsidRPr="00B0135A">
        <w:rPr>
          <w:lang w:val="pt-PT"/>
        </w:rPr>
        <w:t>‘</w:t>
      </w:r>
      <w:r w:rsidRPr="00B0135A">
        <w:rPr>
          <w:b/>
          <w:lang w:val="pt-PT"/>
        </w:rPr>
        <w:t>Eva</w:t>
      </w:r>
      <w:r w:rsidRPr="00B0135A">
        <w:rPr>
          <w:lang w:val="pt-PT"/>
        </w:rPr>
        <w:t>’ = ‘bãneadzã’ – “ca ea vra s-</w:t>
      </w:r>
      <w:r>
        <w:rPr>
          <w:lang w:val="pt-PT"/>
        </w:rPr>
        <w:t>hibã</w:t>
      </w:r>
      <w:r w:rsidRPr="00B0135A">
        <w:rPr>
          <w:lang w:val="pt-PT"/>
        </w:rPr>
        <w:t xml:space="preserve"> dada-a yiilor tuts”</w:t>
      </w:r>
      <w:r>
        <w:rPr>
          <w:lang w:val="pt-PT"/>
        </w:rPr>
        <w:t xml:space="preserve"> (Adr. 3:20).</w:t>
      </w:r>
    </w:p>
    <w:p w:rsidR="00265267" w:rsidRDefault="00265267">
      <w:pPr>
        <w:ind w:left="540" w:firstLine="360"/>
        <w:jc w:val="both"/>
        <w:rPr>
          <w:lang w:val="pt-PT"/>
        </w:rPr>
      </w:pPr>
    </w:p>
    <w:p w:rsidR="00265267" w:rsidRDefault="00C92717">
      <w:pPr>
        <w:ind w:left="540" w:firstLine="360"/>
        <w:jc w:val="both"/>
        <w:rPr>
          <w:lang w:val="pt-PT"/>
        </w:rPr>
      </w:pPr>
      <w:r>
        <w:rPr>
          <w:lang w:val="pt-PT"/>
        </w:rPr>
        <w:t>‘</w:t>
      </w:r>
      <w:r>
        <w:rPr>
          <w:b/>
          <w:lang w:val="pt-PT"/>
        </w:rPr>
        <w:t>Simeon</w:t>
      </w:r>
      <w:r>
        <w:rPr>
          <w:lang w:val="pt-PT"/>
        </w:rPr>
        <w:t>’ = ‘ascultarea’ – “Avdzã Domnul cà nu escu frutã shi nj-lu deadi shi-aestu” (Adr. 29:33).</w:t>
      </w:r>
    </w:p>
    <w:p w:rsidR="00265267" w:rsidRDefault="00265267">
      <w:pPr>
        <w:ind w:firstLine="360"/>
        <w:jc w:val="both"/>
        <w:rPr>
          <w:lang w:val="pt-PT"/>
        </w:rPr>
      </w:pPr>
    </w:p>
    <w:p w:rsidR="00265267" w:rsidRDefault="00265267">
      <w:pPr>
        <w:ind w:firstLine="360"/>
        <w:jc w:val="both"/>
        <w:rPr>
          <w:lang w:val="pt-PT"/>
        </w:rPr>
      </w:pPr>
    </w:p>
    <w:p w:rsidR="00265267" w:rsidRDefault="00C92717">
      <w:pPr>
        <w:ind w:firstLine="360"/>
        <w:jc w:val="both"/>
        <w:rPr>
          <w:lang w:val="pt-PT"/>
        </w:rPr>
      </w:pPr>
      <w:r>
        <w:rPr>
          <w:lang w:val="pt-PT"/>
        </w:rPr>
        <w:t xml:space="preserve">Tu Ierem. </w:t>
      </w:r>
      <w:r w:rsidRPr="006A454E">
        <w:rPr>
          <w:lang w:val="it-IT"/>
        </w:rPr>
        <w:t>48:17 cãnãshtearea-a miletslor di Moav easti paralel cu cãnãshtearea-a num</w:t>
      </w:r>
      <w:r>
        <w:rPr>
          <w:lang w:val="it-IT"/>
        </w:rPr>
        <w:t>ãljei</w:t>
      </w:r>
      <w:r w:rsidRPr="006A454E">
        <w:rPr>
          <w:lang w:val="it-IT"/>
        </w:rPr>
        <w:t xml:space="preserve"> Moav. </w:t>
      </w:r>
      <w:r>
        <w:rPr>
          <w:lang w:val="pt-PT"/>
        </w:rPr>
        <w:t>Psalnjilji multu adarã paralelã anamisa di Domnului Singur shi Numa-a Lui, Zborlu-a Lui shi fapti (Psal. 102:1; 104:1; 105:1,2,12,13).</w:t>
      </w:r>
    </w:p>
    <w:p w:rsidR="00265267" w:rsidRDefault="00265267">
      <w:pPr>
        <w:ind w:firstLine="360"/>
        <w:jc w:val="both"/>
        <w:rPr>
          <w:lang w:val="pt-PT"/>
        </w:rPr>
      </w:pPr>
    </w:p>
    <w:p w:rsidR="00265267" w:rsidRPr="009A5171" w:rsidRDefault="00C92717">
      <w:pPr>
        <w:ind w:firstLine="360"/>
        <w:jc w:val="both"/>
        <w:rPr>
          <w:lang w:val="it-CH"/>
        </w:rPr>
      </w:pPr>
      <w:r>
        <w:rPr>
          <w:lang w:val="pt-PT"/>
        </w:rPr>
        <w:t xml:space="preserve">Ti-atsea lipseashti s-ashtiptàm cà numilji-al Dumnidzà shi titurli va nã-dà multu informatsii ti El Singurlu. </w:t>
      </w:r>
      <w:r w:rsidRPr="009A5171">
        <w:rPr>
          <w:lang w:val="pt-PT"/>
        </w:rPr>
        <w:t xml:space="preserve">Cà ari ahãt multu aspecti tu caracterlu shi umutea al Dumnidzà, El, ari ma multu di unã numa. Unã studiea ma delatã ti numa al Dumnidzà easti recomendatã dupã pãtidzarea; tinjiseari ma multa di caracterlu al Dumnidzà tsi </w:t>
      </w:r>
      <w:r w:rsidRPr="009A5171">
        <w:rPr>
          <w:lang w:val="pt-PT"/>
        </w:rPr>
        <w:lastRenderedPageBreak/>
        <w:t xml:space="preserve">easti spuneat tu numa-a Lui easti un lucru cari lipseashti s-continueadzã tu bana-a noastã ãntreagã tu Dumnidzà. </w:t>
      </w:r>
      <w:r w:rsidRPr="009A5171">
        <w:rPr>
          <w:lang w:val="it-CH"/>
        </w:rPr>
        <w:t>Atsea-tsi yini, ti-atsea ma multu s-pari cà introductsiea.</w:t>
      </w:r>
    </w:p>
    <w:p w:rsidR="00265267" w:rsidRDefault="00265267">
      <w:pPr>
        <w:ind w:firstLine="360"/>
        <w:jc w:val="both"/>
        <w:rPr>
          <w:lang w:val="it-CH"/>
        </w:rPr>
      </w:pPr>
    </w:p>
    <w:p w:rsidR="00265267" w:rsidRDefault="00C92717">
      <w:pPr>
        <w:ind w:firstLine="360"/>
        <w:jc w:val="both"/>
        <w:rPr>
          <w:lang w:val="it-CH"/>
        </w:rPr>
      </w:pPr>
      <w:r>
        <w:rPr>
          <w:lang w:val="it-CH"/>
        </w:rPr>
        <w:t>Cãndu moise vrea unã shteari ma ahãndoasã ti Dumnidzà ta s-u featsi ma tu puteari pistea-a lui, tu chirolu di unã periodu multu traumatic di bana-a lui, un anghljui “u-spusi numa-al Iahve: Iahve, Iahve, Dumnidzà, vruitor di oaminji, njilãos, multu-arãvdãtor, ãmplin di-arãvdari sh-di-ndriptati. Cari-l tinjiseashti-averlu shi spuni njilã la njiljili di fari; Cari-ù ljeartã cãbatea shi dizghirdarea shi-amãrtiea, ma nu lji-alasã nigiudicats atselji cari-adarã-amãrtii” (Insh. 34:5-7).</w:t>
      </w:r>
    </w:p>
    <w:p w:rsidR="00265267" w:rsidRDefault="00265267">
      <w:pPr>
        <w:ind w:firstLine="360"/>
        <w:jc w:val="both"/>
        <w:rPr>
          <w:lang w:val="it-CH"/>
        </w:rPr>
      </w:pPr>
    </w:p>
    <w:p w:rsidR="00265267" w:rsidRDefault="00C92717">
      <w:pPr>
        <w:ind w:firstLine="360"/>
        <w:jc w:val="both"/>
        <w:rPr>
          <w:lang w:val="it-CH"/>
        </w:rPr>
      </w:pPr>
      <w:r>
        <w:rPr>
          <w:lang w:val="it-CH"/>
        </w:rPr>
        <w:t xml:space="preserve">Aestu-i prova clarã cà numilji-al Dumnidzàlu lji-acatsã caracteristitslji-a Lui. Shi avearea-a Lui di eali easti prova cà Dfomnul easti unã iatsã cu trup – nu poati s-nã minduim cà un adiljeatic di duh poati s-li ari aesti caracteristitsi cari poatã s-developeadzã la noi oaminjlji. </w:t>
      </w:r>
    </w:p>
    <w:p w:rsidR="00265267" w:rsidRDefault="00265267">
      <w:pPr>
        <w:ind w:firstLine="360"/>
        <w:jc w:val="both"/>
        <w:rPr>
          <w:lang w:val="it-CH"/>
        </w:rPr>
      </w:pPr>
    </w:p>
    <w:p w:rsidR="00265267" w:rsidRDefault="00C92717">
      <w:pPr>
        <w:ind w:firstLine="360"/>
        <w:jc w:val="both"/>
        <w:rPr>
          <w:lang w:val="it-CH"/>
        </w:rPr>
      </w:pPr>
      <w:r>
        <w:rPr>
          <w:lang w:val="it-CH"/>
        </w:rPr>
        <w:t>Dumnidzà ari ari alidzatã unã numa spetsiealã dupã cari El va s-hibã spuneat shi s-hibã tu mintea di popului-a Lui;l aestu easti unã mixãturã, un epitom ti umutea-a Lui ti oaminjlji.</w:t>
      </w:r>
    </w:p>
    <w:p w:rsidR="00265267" w:rsidRDefault="00265267">
      <w:pPr>
        <w:ind w:firstLine="360"/>
        <w:jc w:val="both"/>
        <w:rPr>
          <w:lang w:val="it-CH"/>
        </w:rPr>
      </w:pPr>
    </w:p>
    <w:p w:rsidR="00265267" w:rsidRDefault="00C92717">
      <w:pPr>
        <w:ind w:firstLine="360"/>
        <w:jc w:val="both"/>
        <w:rPr>
          <w:lang w:val="it-CH"/>
        </w:rPr>
      </w:pPr>
      <w:r>
        <w:rPr>
          <w:lang w:val="it-CH"/>
        </w:rPr>
        <w:t xml:space="preserve">Miletea-al Israel </w:t>
      </w:r>
      <w:r w:rsidRPr="001D3DA5">
        <w:rPr>
          <w:lang w:val="it-IT"/>
        </w:rPr>
        <w:t>fu</w:t>
      </w:r>
      <w:r>
        <w:rPr>
          <w:lang w:val="it-CH"/>
        </w:rPr>
        <w:t xml:space="preserve"> sclaylji tu Eghiptu shi lipsea s-adutsi-aminti ti umutea-a Dumnidzàlui cu elji. La Moise fu dzãsitã ta s-lji spunã numa-al Dumnidzà, ashi-aestã s-lji agiutã shi s-li motiveadzã s-u alasã Eghiptu shi s-u ahurheascã cãlãtorisearea cãtã loclui tãxirat (vid.1 Cor. 10:1). Shi-noi lipseashti s-li acãchisim regulili di bazi cari zbureascã ti numa-al Dumnidzã ninti s-him pãtidzati shi s-lu ahurhim cãlãtorisearea-a noastã cãtã Vãsiliea-al Dumnidzà. </w:t>
      </w:r>
    </w:p>
    <w:p w:rsidR="00265267" w:rsidRDefault="00265267">
      <w:pPr>
        <w:ind w:firstLine="360"/>
        <w:jc w:val="both"/>
        <w:rPr>
          <w:lang w:val="it-CH"/>
        </w:rPr>
      </w:pPr>
    </w:p>
    <w:p w:rsidR="00265267" w:rsidRDefault="00C92717">
      <w:pPr>
        <w:ind w:firstLine="360"/>
        <w:jc w:val="both"/>
        <w:rPr>
          <w:lang w:val="it-CH"/>
        </w:rPr>
      </w:pPr>
      <w:r>
        <w:rPr>
          <w:lang w:val="it-CH"/>
        </w:rPr>
        <w:t xml:space="preserve">Dumnidzà Lã-spunea la miletea-al Israel cà numa-a Lui easti IAHVE tsi spusi “Mini Escu Cari Escu” icà ma bunã transpusã “Mini va s-Escu Atsel Cari va s-Hibã” (Insh. 3:13-15). Numa-aestã deapoea </w:t>
      </w:r>
      <w:r w:rsidRPr="001D3DA5">
        <w:rPr>
          <w:lang w:val="it-CH"/>
        </w:rPr>
        <w:t>fu</w:t>
      </w:r>
      <w:r>
        <w:rPr>
          <w:lang w:val="it-CH"/>
        </w:rPr>
        <w:t xml:space="preserve"> bãgatã cà ma mari: “Deapoea iara lj-dzãsi Dumnidzàlu-al Moise: “Ashi s-lã spunji a hiljlor al Israel : “</w:t>
      </w:r>
      <w:r w:rsidRPr="00F04288">
        <w:rPr>
          <w:caps/>
          <w:lang w:val="it-CH"/>
        </w:rPr>
        <w:t>Domnul</w:t>
      </w:r>
      <w:r>
        <w:rPr>
          <w:lang w:val="it-CH"/>
        </w:rPr>
        <w:t xml:space="preserve"> (Iahve) Dumnidzàlu-a pãrintsãlor a noshtsã Dumnidzàlu-al Avraam, Dumnidzàlu-al Isaac shi Dumnidzàlu-al Iacov... aestã-i numa-a Mea ti daima; aestã-i adutsearea-aminti-a Mea di la farã la farã.” (Insh. 3:15). Numa completã-al Dumnidzà easti “DOMNUL Dumnidzà”. </w:t>
      </w:r>
    </w:p>
    <w:p w:rsidR="00265267" w:rsidRDefault="00265267">
      <w:pPr>
        <w:ind w:firstLine="360"/>
        <w:jc w:val="both"/>
        <w:rPr>
          <w:lang w:val="it-CH"/>
        </w:rPr>
      </w:pPr>
    </w:p>
    <w:p w:rsidR="00265267" w:rsidRDefault="00C92717">
      <w:pPr>
        <w:ind w:firstLine="360"/>
        <w:jc w:val="both"/>
        <w:rPr>
          <w:lang w:val="it-CH"/>
        </w:rPr>
      </w:pPr>
      <w:r>
        <w:rPr>
          <w:lang w:val="it-CH"/>
        </w:rPr>
        <w:t xml:space="preserve">Vecljul testamentu </w:t>
      </w:r>
      <w:r w:rsidRPr="001D3DA5">
        <w:rPr>
          <w:lang w:val="it-CH"/>
        </w:rPr>
        <w:t>fu</w:t>
      </w:r>
      <w:r>
        <w:rPr>
          <w:lang w:val="it-CH"/>
        </w:rPr>
        <w:t xml:space="preserve"> ãngrãpsit nai ma multu pi hebraicã, shi tu tradutsirea angleascã nu ari multu ditalji cari lipseashti s-hibã aclo, cãndu easti zbor ti tradutsirea di zboarãlji hebraitsi ti zborlu ‘Domnul’. Un di nai ma multu ufiliziti zboari hebraitsi cari s-tradutseashti cà ‘Domnul’ easti ‘Elohim’, cari s-dzãsi ‘atselji cu puteari’. Numa “ti-mintea”, dupã cari El va noi s-u avem tu mintea, dupã-atsea easti </w:t>
      </w:r>
    </w:p>
    <w:p w:rsidR="00265267" w:rsidRDefault="00265267">
      <w:pPr>
        <w:jc w:val="both"/>
        <w:rPr>
          <w:lang w:val="it-CH"/>
        </w:rPr>
      </w:pPr>
    </w:p>
    <w:p w:rsidR="00265267" w:rsidRDefault="00C92717">
      <w:pPr>
        <w:jc w:val="center"/>
        <w:rPr>
          <w:b/>
          <w:sz w:val="28"/>
          <w:lang w:val="it-CH"/>
        </w:rPr>
      </w:pPr>
      <w:r>
        <w:rPr>
          <w:b/>
          <w:sz w:val="28"/>
          <w:lang w:val="it-CH"/>
        </w:rPr>
        <w:t>IAHVE ELOHIM</w:t>
      </w:r>
    </w:p>
    <w:p w:rsidR="00265267" w:rsidRDefault="00C92717">
      <w:pPr>
        <w:jc w:val="center"/>
        <w:rPr>
          <w:b/>
          <w:sz w:val="22"/>
          <w:lang w:val="it-CH"/>
        </w:rPr>
      </w:pPr>
      <w:r>
        <w:rPr>
          <w:b/>
          <w:sz w:val="22"/>
          <w:lang w:val="it-CH"/>
        </w:rPr>
        <w:t>tsi scljeamã</w:t>
      </w:r>
    </w:p>
    <w:p w:rsidR="00265267" w:rsidRDefault="00C92717">
      <w:pPr>
        <w:jc w:val="center"/>
        <w:rPr>
          <w:i/>
          <w:lang w:val="it-CH"/>
        </w:rPr>
      </w:pPr>
      <w:r w:rsidRPr="004A6EE5">
        <w:rPr>
          <w:i/>
          <w:lang w:val="it-CH"/>
        </w:rPr>
        <w:t>ATSEL CARI VA S-</w:t>
      </w:r>
      <w:r>
        <w:rPr>
          <w:i/>
          <w:lang w:val="it-CH"/>
        </w:rPr>
        <w:t>HIBÃ</w:t>
      </w:r>
      <w:r w:rsidRPr="004A6EE5">
        <w:rPr>
          <w:i/>
          <w:lang w:val="it-CH"/>
        </w:rPr>
        <w:t xml:space="preserve"> DISFAPTU TU GRUPA DI ATSELJI CU PUTEAR</w:t>
      </w:r>
      <w:r>
        <w:rPr>
          <w:i/>
          <w:lang w:val="it-CH"/>
        </w:rPr>
        <w:t>I</w:t>
      </w:r>
    </w:p>
    <w:p w:rsidR="00265267" w:rsidRDefault="00265267">
      <w:pPr>
        <w:rPr>
          <w:lang w:val="it-CH"/>
        </w:rPr>
      </w:pPr>
    </w:p>
    <w:p w:rsidR="00265267" w:rsidRDefault="00C92717">
      <w:pPr>
        <w:jc w:val="both"/>
        <w:rPr>
          <w:lang w:val="it-CH"/>
        </w:rPr>
      </w:pPr>
      <w:r>
        <w:rPr>
          <w:lang w:val="it-CH"/>
        </w:rPr>
        <w:t>Scljeamã, umutea-al Dumnidzà easti s-u dishcljidi caracterlu-a Lui shi iatsã-a Lui esentsiealãla unã marea grupa di miletsi. Cu tinjiseari cãtã Zborlu-a Lui tora noi putem s-li developàm ãndau di caracteristitsi al Dumnidzà tu noi, cu tsi tu unã mintea cu mardzinã Dumnidzà va s-disfapti Singurlu tu ãmbistimenjlji ti dealihea tu bana-aestã. Ma numa-al Dumnidzà easti prufitsãljea ti chirolu cari yini, cãndu loclu va s-</w:t>
      </w:r>
      <w:r>
        <w:rPr>
          <w:lang w:val="it-CH"/>
        </w:rPr>
        <w:lastRenderedPageBreak/>
        <w:t>hibã ãmplinã cu oaminji cari va s-hibã cà El shi dupã caracter shi dupã natura (v. 2 Chet. 1:4). Mas noi vrem s-him ligati cu umnutea-al Dumnidzà ta s-nã featsim cà Dumnidzàlu shi nica s-nu murim vãrnãoarã, shi s-nã bãnem totãna tu unã prufectsiea completa moralã, atumtsea lipseashti s-nã ligam cu Numa-a Lui. Calea s-ul featsim atsea easti s-nã pãtidzàm tu Numa – scljeamã Iahve Elohim (Mat. 28:19). Atsea idyea-ashi nã-featsi hilji (“simitsã”) di Avraam (Gal. 3:27-29) pi cari easti spunitã avearea ti daima tu loclu (Adr. 17:8; Rim. 4:13) – grupa di atselji cu puteari (‘Elohim’) cu cari prufitsãljea di numa al Dumnidzà va s-hibã umplinatã. Ti-aestu ma multi explicari ari tu Studiea 3.4.</w:t>
      </w:r>
    </w:p>
    <w:p w:rsidR="00265267" w:rsidRDefault="00265267">
      <w:pPr>
        <w:jc w:val="both"/>
        <w:rPr>
          <w:lang w:val="it-CH"/>
        </w:rPr>
      </w:pPr>
    </w:p>
    <w:p w:rsidR="00265267" w:rsidRDefault="00C92717">
      <w:pPr>
        <w:jc w:val="center"/>
        <w:rPr>
          <w:b/>
          <w:sz w:val="28"/>
          <w:lang w:val="it-CH"/>
        </w:rPr>
      </w:pPr>
      <w:r>
        <w:rPr>
          <w:b/>
          <w:sz w:val="28"/>
          <w:lang w:val="it-CH"/>
        </w:rPr>
        <w:t>1.4 Anghilji</w:t>
      </w:r>
    </w:p>
    <w:p w:rsidR="00265267" w:rsidRDefault="00265267">
      <w:pPr>
        <w:rPr>
          <w:lang w:val="it-CH"/>
        </w:rPr>
      </w:pPr>
    </w:p>
    <w:p w:rsidR="00265267" w:rsidRDefault="00C92717">
      <w:pPr>
        <w:ind w:firstLine="360"/>
        <w:rPr>
          <w:lang w:val="it-CH"/>
        </w:rPr>
      </w:pPr>
      <w:r>
        <w:rPr>
          <w:lang w:val="it-CH"/>
        </w:rPr>
        <w:t>Tutã tsi u-loam tu consideratsiea pãnã tora tu Studiea-aestã easti ligatã cu unã mindueari ti anghilji:</w:t>
      </w:r>
    </w:p>
    <w:p w:rsidR="00265267" w:rsidRDefault="00C92717">
      <w:pPr>
        <w:numPr>
          <w:ilvl w:val="0"/>
          <w:numId w:val="1"/>
        </w:numPr>
        <w:ind w:firstLine="360"/>
        <w:rPr>
          <w:lang w:val="it-CH"/>
        </w:rPr>
      </w:pPr>
      <w:r>
        <w:rPr>
          <w:lang w:val="it-CH"/>
        </w:rPr>
        <w:t>iatsa fizicali shi cu trup</w:t>
      </w:r>
    </w:p>
    <w:p w:rsidR="00265267" w:rsidRDefault="00C92717">
      <w:pPr>
        <w:numPr>
          <w:ilvl w:val="0"/>
          <w:numId w:val="1"/>
        </w:numPr>
        <w:ind w:firstLine="360"/>
        <w:rPr>
          <w:lang w:val="it-CH"/>
        </w:rPr>
      </w:pPr>
      <w:r>
        <w:rPr>
          <w:lang w:val="it-CH"/>
        </w:rPr>
        <w:t>u-poartã Numa-al Dumnidzà</w:t>
      </w:r>
    </w:p>
    <w:p w:rsidR="00265267" w:rsidRDefault="00C92717">
      <w:pPr>
        <w:numPr>
          <w:ilvl w:val="0"/>
          <w:numId w:val="1"/>
        </w:numPr>
        <w:ind w:firstLine="360"/>
        <w:jc w:val="both"/>
        <w:rPr>
          <w:lang w:val="it-CH"/>
        </w:rPr>
      </w:pPr>
      <w:r>
        <w:rPr>
          <w:lang w:val="it-CH"/>
        </w:rPr>
        <w:t>canalji cu cari lucreashti Duhlu al Dumnidzà ta s-u featsi vrearea-a Lui</w:t>
      </w:r>
    </w:p>
    <w:p w:rsidR="00265267" w:rsidRDefault="00C92717">
      <w:pPr>
        <w:numPr>
          <w:ilvl w:val="0"/>
          <w:numId w:val="1"/>
        </w:numPr>
        <w:ind w:firstLine="360"/>
        <w:rPr>
          <w:lang w:val="it-CH"/>
        </w:rPr>
      </w:pPr>
      <w:r>
        <w:rPr>
          <w:lang w:val="it-CH"/>
        </w:rPr>
        <w:t>suntu tu isihii cu caracterlu shi umutea-a Lui</w:t>
      </w:r>
    </w:p>
    <w:p w:rsidR="00265267" w:rsidRPr="00723427" w:rsidRDefault="00C92717">
      <w:pPr>
        <w:numPr>
          <w:ilvl w:val="0"/>
          <w:numId w:val="1"/>
        </w:numPr>
        <w:ind w:firstLine="360"/>
        <w:rPr>
          <w:lang w:val="pt-PT"/>
        </w:rPr>
      </w:pPr>
      <w:r w:rsidRPr="00723427">
        <w:rPr>
          <w:lang w:val="pt-PT"/>
        </w:rPr>
        <w:t>cu-atsea elji u-manifesteadzã El.</w:t>
      </w:r>
    </w:p>
    <w:p w:rsidR="00265267" w:rsidRDefault="00265267">
      <w:pPr>
        <w:ind w:firstLine="360"/>
        <w:rPr>
          <w:lang w:val="pt-PT"/>
        </w:rPr>
      </w:pPr>
    </w:p>
    <w:p w:rsidR="00265267" w:rsidRDefault="00C92717">
      <w:pPr>
        <w:ind w:firstLine="360"/>
        <w:jc w:val="both"/>
        <w:rPr>
          <w:lang w:val="pt-PT"/>
        </w:rPr>
      </w:pPr>
      <w:r>
        <w:rPr>
          <w:lang w:val="pt-PT"/>
        </w:rPr>
        <w:t>Noi zburàm tu Studiea 1.3 cà un di nai ma ufilizitilji zboarã hebraitsi cari s-traducheadzã cà ‘Dumnidzà’ easti ‘Elohim’, tsi di delaihea scljeamã ‘atselji cu puteari’; aeshtsã ‘cu puteari’ cari u-poartã Numa-al Dumnidzà poati s-lji spunã efectivã cà ‘Dumnidzà’ di aproapea ligãturã-a lor cu El. Aeshtsã iatsãri suntu anghilji.</w:t>
      </w:r>
    </w:p>
    <w:p w:rsidR="00265267" w:rsidRDefault="00265267">
      <w:pPr>
        <w:ind w:firstLine="360"/>
        <w:jc w:val="both"/>
        <w:rPr>
          <w:lang w:val="pt-PT"/>
        </w:rPr>
      </w:pPr>
    </w:p>
    <w:p w:rsidR="00265267" w:rsidRDefault="00C92717">
      <w:pPr>
        <w:ind w:firstLine="360"/>
        <w:jc w:val="both"/>
        <w:rPr>
          <w:lang w:val="pt-PT"/>
        </w:rPr>
      </w:pPr>
      <w:r w:rsidRPr="00A97420">
        <w:rPr>
          <w:lang w:val="pt-PT"/>
        </w:rPr>
        <w:t xml:space="preserve">Scriearea ti adrarea di lumea tu </w:t>
      </w:r>
      <w:r w:rsidRPr="00A97420">
        <w:rPr>
          <w:i/>
          <w:lang w:val="pt-PT"/>
        </w:rPr>
        <w:t>Adrarea</w:t>
      </w:r>
      <w:r w:rsidRPr="00A97420">
        <w:rPr>
          <w:lang w:val="pt-PT"/>
        </w:rPr>
        <w:t xml:space="preserve"> 1 nã-spuni cà Dumnidzà spunea ãndau dimãndãciunji ti adrarea, “Shi s-featsi ashi”. </w:t>
      </w:r>
      <w:r>
        <w:rPr>
          <w:lang w:val="pt-PT"/>
        </w:rPr>
        <w:t xml:space="preserve">Anghilji </w:t>
      </w:r>
      <w:r>
        <w:t>fu</w:t>
      </w:r>
      <w:r>
        <w:rPr>
          <w:lang w:val="pt-PT"/>
        </w:rPr>
        <w:t xml:space="preserve"> atselji cari li-adrà dimãndãciunjlji. “Anghiljlji-a Lui, atselji vãrtoshi tu puteari, cari-l fatsits zborlu-a Lui shi u-avdzãts boatsea-a zboarãlor a Lui.” (Psal. 102:20).</w:t>
      </w:r>
    </w:p>
    <w:p w:rsidR="00265267" w:rsidRDefault="00265267">
      <w:pPr>
        <w:ind w:firstLine="360"/>
        <w:jc w:val="both"/>
        <w:rPr>
          <w:lang w:val="pt-PT"/>
        </w:rPr>
      </w:pPr>
    </w:p>
    <w:p w:rsidR="00265267" w:rsidRDefault="00C92717">
      <w:pPr>
        <w:ind w:firstLine="360"/>
        <w:jc w:val="both"/>
        <w:rPr>
          <w:lang w:val="pt-PT"/>
        </w:rPr>
      </w:pPr>
      <w:r>
        <w:rPr>
          <w:lang w:val="pt-PT"/>
        </w:rPr>
        <w:t>Ti-atsea easti ghini s-propuneadzã cà cãndu dghivãsim ti-atsea cum ‘Dumnidzà’ u-fãtsea lumea, lucurlu-aestu furã adratã di anghiljlji. Iov 38:4-7 u-spuni idyea. Tora easti bunã s-facã unã mixãturã di evenimentilji di adrarea dupã scriiturã tu Adr. 1:</w:t>
      </w:r>
    </w:p>
    <w:p w:rsidR="00265267" w:rsidRDefault="00265267">
      <w:pPr>
        <w:ind w:firstLine="360"/>
        <w:jc w:val="both"/>
        <w:rPr>
          <w:lang w:val="pt-PT"/>
        </w:rPr>
      </w:pPr>
    </w:p>
    <w:p w:rsidR="00265267" w:rsidRPr="00A31B3B" w:rsidRDefault="00C92717">
      <w:pPr>
        <w:ind w:firstLine="360"/>
        <w:jc w:val="both"/>
        <w:rPr>
          <w:lang w:val="en-US"/>
        </w:rPr>
      </w:pPr>
      <w:r w:rsidRPr="00A31B3B">
        <w:rPr>
          <w:b/>
          <w:i/>
          <w:lang w:val="pt-PT"/>
        </w:rPr>
        <w:t>Dzuùã 1</w:t>
      </w:r>
      <w:r>
        <w:rPr>
          <w:lang w:val="pt-PT"/>
        </w:rPr>
        <w:t xml:space="preserve"> : Shi dzãsi Dumnidzàlu: “La sã si facã videalã!” </w:t>
      </w:r>
      <w:r w:rsidRPr="00A31B3B">
        <w:rPr>
          <w:lang w:val="en-US"/>
        </w:rPr>
        <w:t>Shi s-featsi videalã (</w:t>
      </w:r>
      <w:r>
        <w:rPr>
          <w:lang w:val="en-US"/>
        </w:rPr>
        <w:t>v</w:t>
      </w:r>
      <w:r w:rsidRPr="00A31B3B">
        <w:rPr>
          <w:lang w:val="en-US"/>
        </w:rPr>
        <w:t>. 3)</w:t>
      </w:r>
    </w:p>
    <w:p w:rsidR="00265267" w:rsidRDefault="00265267">
      <w:pPr>
        <w:ind w:firstLine="360"/>
        <w:jc w:val="both"/>
        <w:rPr>
          <w:lang w:val="en-US"/>
        </w:rPr>
      </w:pPr>
    </w:p>
    <w:p w:rsidR="00265267" w:rsidRDefault="00C92717">
      <w:pPr>
        <w:ind w:firstLine="360"/>
        <w:jc w:val="both"/>
        <w:rPr>
          <w:lang w:val="en-US"/>
        </w:rPr>
      </w:pPr>
      <w:r w:rsidRPr="00A31B3B">
        <w:rPr>
          <w:b/>
          <w:i/>
          <w:lang w:val="en-US"/>
        </w:rPr>
        <w:t xml:space="preserve">Dzuùã </w:t>
      </w:r>
      <w:r>
        <w:rPr>
          <w:b/>
          <w:i/>
          <w:lang w:val="en-US"/>
        </w:rPr>
        <w:t>2</w:t>
      </w:r>
      <w:r w:rsidRPr="00A31B3B">
        <w:rPr>
          <w:lang w:val="en-US"/>
        </w:rPr>
        <w:t xml:space="preserve"> : Shi dzãsi Dumnidzàlu: “La s</w:t>
      </w:r>
      <w:r>
        <w:rPr>
          <w:lang w:val="en-US"/>
        </w:rPr>
        <w:t>-</w:t>
      </w:r>
      <w:r w:rsidRPr="00A31B3B">
        <w:rPr>
          <w:lang w:val="en-US"/>
        </w:rPr>
        <w:t xml:space="preserve">facã </w:t>
      </w:r>
      <w:r>
        <w:rPr>
          <w:lang w:val="en-US"/>
        </w:rPr>
        <w:t>vãrtusheatsã-anamisa di-api shi s-dispartsã api (di loclu) di-api (tu niorlji)…</w:t>
      </w:r>
      <w:r w:rsidRPr="00A31B3B">
        <w:rPr>
          <w:lang w:val="en-US"/>
        </w:rPr>
        <w:t xml:space="preserve">!” Shi s-featsi </w:t>
      </w:r>
      <w:r>
        <w:rPr>
          <w:lang w:val="en-US"/>
        </w:rPr>
        <w:t xml:space="preserve">ashi </w:t>
      </w:r>
      <w:r w:rsidRPr="00A31B3B">
        <w:rPr>
          <w:lang w:val="en-US"/>
        </w:rPr>
        <w:t>(</w:t>
      </w:r>
      <w:r>
        <w:rPr>
          <w:lang w:val="en-US"/>
        </w:rPr>
        <w:t>v</w:t>
      </w:r>
      <w:r w:rsidRPr="00A31B3B">
        <w:rPr>
          <w:lang w:val="en-US"/>
        </w:rPr>
        <w:t xml:space="preserve">. </w:t>
      </w:r>
      <w:r>
        <w:rPr>
          <w:lang w:val="en-US"/>
        </w:rPr>
        <w:t>6,7</w:t>
      </w:r>
      <w:r w:rsidRPr="00A31B3B">
        <w:rPr>
          <w:lang w:val="en-US"/>
        </w:rPr>
        <w:t>)</w:t>
      </w:r>
    </w:p>
    <w:p w:rsidR="00265267" w:rsidRDefault="00265267">
      <w:pPr>
        <w:ind w:firstLine="360"/>
        <w:jc w:val="both"/>
        <w:rPr>
          <w:lang w:val="en-US"/>
        </w:rPr>
      </w:pPr>
    </w:p>
    <w:p w:rsidR="00265267" w:rsidRPr="00A31B3B" w:rsidRDefault="00C92717">
      <w:pPr>
        <w:ind w:firstLine="360"/>
        <w:jc w:val="both"/>
        <w:rPr>
          <w:lang w:val="en-US"/>
        </w:rPr>
      </w:pPr>
      <w:r w:rsidRPr="00A31B3B">
        <w:rPr>
          <w:b/>
          <w:i/>
          <w:lang w:val="en-US"/>
        </w:rPr>
        <w:t xml:space="preserve">Dzuùã </w:t>
      </w:r>
      <w:r>
        <w:rPr>
          <w:b/>
          <w:i/>
          <w:lang w:val="en-US"/>
        </w:rPr>
        <w:t>3</w:t>
      </w:r>
      <w:r w:rsidRPr="00A31B3B">
        <w:rPr>
          <w:lang w:val="en-US"/>
        </w:rPr>
        <w:t xml:space="preserve"> : Shi dzãsi Dumnidzàlu: “La sã si</w:t>
      </w:r>
      <w:r>
        <w:rPr>
          <w:lang w:val="en-US"/>
        </w:rPr>
        <w:t>-adunã apili di sum tser (shi s-formà amari shi ocheanjlji), tu-un loc shi sã si veadã uscatlu</w:t>
      </w:r>
      <w:r w:rsidRPr="00A31B3B">
        <w:rPr>
          <w:lang w:val="en-US"/>
        </w:rPr>
        <w:t xml:space="preserve">!” Shi s-featsi </w:t>
      </w:r>
      <w:r>
        <w:rPr>
          <w:lang w:val="en-US"/>
        </w:rPr>
        <w:t xml:space="preserve">ashi </w:t>
      </w:r>
      <w:r w:rsidRPr="00A31B3B">
        <w:rPr>
          <w:lang w:val="en-US"/>
        </w:rPr>
        <w:t>(</w:t>
      </w:r>
      <w:r>
        <w:rPr>
          <w:lang w:val="en-US"/>
        </w:rPr>
        <w:t>v</w:t>
      </w:r>
      <w:r w:rsidRPr="00A31B3B">
        <w:rPr>
          <w:lang w:val="en-US"/>
        </w:rPr>
        <w:t xml:space="preserve">. </w:t>
      </w:r>
      <w:r>
        <w:rPr>
          <w:lang w:val="en-US"/>
        </w:rPr>
        <w:t>9</w:t>
      </w:r>
      <w:r w:rsidRPr="00A31B3B">
        <w:rPr>
          <w:lang w:val="en-US"/>
        </w:rPr>
        <w:t>)</w:t>
      </w:r>
    </w:p>
    <w:p w:rsidR="00265267" w:rsidRDefault="00265267">
      <w:pPr>
        <w:ind w:firstLine="360"/>
        <w:jc w:val="both"/>
        <w:rPr>
          <w:lang w:val="en-US"/>
        </w:rPr>
      </w:pPr>
    </w:p>
    <w:p w:rsidR="00265267" w:rsidRDefault="00C92717">
      <w:pPr>
        <w:ind w:firstLine="360"/>
        <w:jc w:val="both"/>
        <w:rPr>
          <w:lang w:val="en-US"/>
        </w:rPr>
      </w:pPr>
      <w:r w:rsidRPr="00A31B3B">
        <w:rPr>
          <w:b/>
          <w:i/>
          <w:lang w:val="en-US"/>
        </w:rPr>
        <w:t xml:space="preserve">Dzuùã </w:t>
      </w:r>
      <w:r>
        <w:rPr>
          <w:b/>
          <w:i/>
          <w:lang w:val="en-US"/>
        </w:rPr>
        <w:t>4</w:t>
      </w:r>
      <w:r w:rsidRPr="00A31B3B">
        <w:rPr>
          <w:lang w:val="en-US"/>
        </w:rPr>
        <w:t xml:space="preserve"> : Shi dzãsi Dumnidzàlu: “La s</w:t>
      </w:r>
      <w:r>
        <w:rPr>
          <w:lang w:val="en-US"/>
        </w:rPr>
        <w:t>i s-</w:t>
      </w:r>
      <w:r w:rsidRPr="00A31B3B">
        <w:rPr>
          <w:lang w:val="en-US"/>
        </w:rPr>
        <w:t xml:space="preserve">facã </w:t>
      </w:r>
      <w:r>
        <w:rPr>
          <w:lang w:val="en-US"/>
        </w:rPr>
        <w:t>lunjinãtori … pi vãrtusheatsa-a tserlui…s</w:t>
      </w:r>
      <w:r w:rsidRPr="00A31B3B">
        <w:rPr>
          <w:lang w:val="en-US"/>
        </w:rPr>
        <w:t xml:space="preserve">hi s-featsi </w:t>
      </w:r>
      <w:r>
        <w:rPr>
          <w:lang w:val="en-US"/>
        </w:rPr>
        <w:t xml:space="preserve">ashi” </w:t>
      </w:r>
      <w:r w:rsidRPr="00A31B3B">
        <w:rPr>
          <w:lang w:val="en-US"/>
        </w:rPr>
        <w:t>(</w:t>
      </w:r>
      <w:r>
        <w:rPr>
          <w:lang w:val="en-US"/>
        </w:rPr>
        <w:t>v</w:t>
      </w:r>
      <w:r w:rsidRPr="00A31B3B">
        <w:rPr>
          <w:lang w:val="en-US"/>
        </w:rPr>
        <w:t>.</w:t>
      </w:r>
      <w:r>
        <w:rPr>
          <w:lang w:val="en-US"/>
        </w:rPr>
        <w:t xml:space="preserve"> 14,15</w:t>
      </w:r>
      <w:r w:rsidRPr="00A31B3B">
        <w:rPr>
          <w:lang w:val="en-US"/>
        </w:rPr>
        <w:t>)</w:t>
      </w:r>
    </w:p>
    <w:p w:rsidR="00265267" w:rsidRDefault="00265267">
      <w:pPr>
        <w:ind w:firstLine="360"/>
        <w:jc w:val="both"/>
        <w:rPr>
          <w:lang w:val="en-US"/>
        </w:rPr>
      </w:pPr>
    </w:p>
    <w:p w:rsidR="00265267" w:rsidRDefault="00C92717">
      <w:pPr>
        <w:ind w:firstLine="360"/>
        <w:jc w:val="both"/>
        <w:rPr>
          <w:lang w:val="en-US"/>
        </w:rPr>
      </w:pPr>
      <w:r w:rsidRPr="00A31B3B">
        <w:rPr>
          <w:b/>
          <w:i/>
          <w:lang w:val="en-US"/>
        </w:rPr>
        <w:t xml:space="preserve">Dzuùã </w:t>
      </w:r>
      <w:r>
        <w:rPr>
          <w:b/>
          <w:i/>
          <w:lang w:val="en-US"/>
        </w:rPr>
        <w:t>5</w:t>
      </w:r>
      <w:r w:rsidRPr="00A31B3B">
        <w:rPr>
          <w:lang w:val="en-US"/>
        </w:rPr>
        <w:t xml:space="preserve"> : Shi dzãsi Dumnidzàlu: “La s</w:t>
      </w:r>
      <w:r>
        <w:rPr>
          <w:lang w:val="en-US"/>
        </w:rPr>
        <w:t xml:space="preserve">-hearbã apili…. </w:t>
      </w:r>
      <w:r w:rsidRPr="00E15C3A">
        <w:rPr>
          <w:lang w:val="en-US"/>
        </w:rPr>
        <w:t xml:space="preserve">di iatsã cu banã tu eali... shi pulji lã s-azboairã pristi loc ... </w:t>
      </w:r>
      <w:r>
        <w:rPr>
          <w:lang w:val="en-US"/>
        </w:rPr>
        <w:t xml:space="preserve">shi </w:t>
      </w:r>
      <w:r>
        <w:rPr>
          <w:i/>
          <w:lang w:val="en-US"/>
        </w:rPr>
        <w:t xml:space="preserve">adrà </w:t>
      </w:r>
      <w:r>
        <w:rPr>
          <w:lang w:val="en-US"/>
        </w:rPr>
        <w:t>Dumnidzã… prãvdzã di tuti soi...”</w:t>
      </w:r>
      <w:r w:rsidRPr="004C4B91">
        <w:rPr>
          <w:lang w:val="en-US"/>
        </w:rPr>
        <w:t xml:space="preserve"> </w:t>
      </w:r>
      <w:r w:rsidRPr="00A31B3B">
        <w:rPr>
          <w:lang w:val="en-US"/>
        </w:rPr>
        <w:t>(</w:t>
      </w:r>
      <w:r>
        <w:rPr>
          <w:lang w:val="en-US"/>
        </w:rPr>
        <w:t>v</w:t>
      </w:r>
      <w:r w:rsidRPr="00A31B3B">
        <w:rPr>
          <w:lang w:val="en-US"/>
        </w:rPr>
        <w:t xml:space="preserve">. </w:t>
      </w:r>
      <w:r>
        <w:rPr>
          <w:lang w:val="en-US"/>
        </w:rPr>
        <w:t>20,21</w:t>
      </w:r>
      <w:r w:rsidRPr="00A31B3B">
        <w:rPr>
          <w:lang w:val="en-US"/>
        </w:rPr>
        <w:t>)</w:t>
      </w:r>
      <w:r>
        <w:rPr>
          <w:lang w:val="en-US"/>
        </w:rPr>
        <w:t xml:space="preserve"> icà “S</w:t>
      </w:r>
      <w:r w:rsidRPr="00A31B3B">
        <w:rPr>
          <w:lang w:val="en-US"/>
        </w:rPr>
        <w:t xml:space="preserve">hi s-featsi </w:t>
      </w:r>
      <w:r>
        <w:rPr>
          <w:lang w:val="en-US"/>
        </w:rPr>
        <w:t xml:space="preserve">ashi”. </w:t>
      </w:r>
    </w:p>
    <w:p w:rsidR="00265267" w:rsidRDefault="00265267">
      <w:pPr>
        <w:ind w:firstLine="360"/>
        <w:jc w:val="both"/>
        <w:rPr>
          <w:lang w:val="en-US"/>
        </w:rPr>
      </w:pPr>
    </w:p>
    <w:p w:rsidR="00265267" w:rsidRDefault="00C92717">
      <w:pPr>
        <w:ind w:firstLine="360"/>
        <w:jc w:val="both"/>
        <w:rPr>
          <w:lang w:val="en-US"/>
        </w:rPr>
      </w:pPr>
      <w:r w:rsidRPr="00A31B3B">
        <w:rPr>
          <w:b/>
          <w:i/>
          <w:lang w:val="en-US"/>
        </w:rPr>
        <w:t xml:space="preserve">Dzuùã </w:t>
      </w:r>
      <w:r>
        <w:rPr>
          <w:b/>
          <w:i/>
          <w:lang w:val="en-US"/>
        </w:rPr>
        <w:t>6</w:t>
      </w:r>
      <w:r w:rsidRPr="00A31B3B">
        <w:rPr>
          <w:lang w:val="en-US"/>
        </w:rPr>
        <w:t xml:space="preserve"> : Shi dzãsi Dumnidzàlu: “La s</w:t>
      </w:r>
      <w:r>
        <w:rPr>
          <w:lang w:val="en-US"/>
        </w:rPr>
        <w:t xml:space="preserve">ã scoatã loclu… prãvdzã dupã soiea-a lor … azvãrnãtoari shi priciuri agri… shi s-featsi ashi” </w:t>
      </w:r>
      <w:r w:rsidRPr="00A31B3B">
        <w:rPr>
          <w:lang w:val="en-US"/>
        </w:rPr>
        <w:t>(</w:t>
      </w:r>
      <w:r>
        <w:rPr>
          <w:lang w:val="en-US"/>
        </w:rPr>
        <w:t>v</w:t>
      </w:r>
      <w:r w:rsidRPr="00A31B3B">
        <w:rPr>
          <w:lang w:val="en-US"/>
        </w:rPr>
        <w:t>.</w:t>
      </w:r>
      <w:r>
        <w:rPr>
          <w:lang w:val="en-US"/>
        </w:rPr>
        <w:t xml:space="preserve"> 24</w:t>
      </w:r>
      <w:r w:rsidRPr="00A31B3B">
        <w:rPr>
          <w:lang w:val="en-US"/>
        </w:rPr>
        <w:t>)</w:t>
      </w:r>
    </w:p>
    <w:p w:rsidR="00265267" w:rsidRDefault="00265267">
      <w:pPr>
        <w:ind w:firstLine="360"/>
        <w:jc w:val="both"/>
        <w:rPr>
          <w:lang w:val="en-US"/>
        </w:rPr>
      </w:pPr>
    </w:p>
    <w:p w:rsidR="00265267" w:rsidRDefault="00C92717">
      <w:pPr>
        <w:ind w:firstLine="360"/>
        <w:jc w:val="both"/>
        <w:rPr>
          <w:lang w:val="en-US"/>
        </w:rPr>
      </w:pPr>
      <w:smartTag w:uri="urn:schemas-microsoft-com:office:smarttags" w:element="place">
        <w:r>
          <w:rPr>
            <w:lang w:val="en-US"/>
          </w:rPr>
          <w:t>Om</w:t>
        </w:r>
      </w:smartTag>
      <w:r>
        <w:rPr>
          <w:lang w:val="en-US"/>
        </w:rPr>
        <w:t xml:space="preserve">lu </w:t>
      </w:r>
      <w:r>
        <w:t>fu</w:t>
      </w:r>
      <w:r>
        <w:rPr>
          <w:lang w:val="en-US"/>
        </w:rPr>
        <w:t xml:space="preserve"> adrat pi atsea dzuùã shasea. </w:t>
      </w:r>
      <w:r>
        <w:rPr>
          <w:b/>
          <w:i/>
          <w:lang w:val="en-US"/>
        </w:rPr>
        <w:t>“</w:t>
      </w:r>
      <w:r w:rsidRPr="00A31B3B">
        <w:rPr>
          <w:lang w:val="en-US"/>
        </w:rPr>
        <w:t>Shi dzãsi Dumnidzàlu: “</w:t>
      </w:r>
      <w:r>
        <w:rPr>
          <w:lang w:val="en-US"/>
        </w:rPr>
        <w:t xml:space="preserve">S-adràm om dupã vidzuta shi dupã undziita-a Noastã” </w:t>
      </w:r>
      <w:r w:rsidRPr="00A31B3B">
        <w:rPr>
          <w:lang w:val="en-US"/>
        </w:rPr>
        <w:t>(</w:t>
      </w:r>
      <w:r>
        <w:rPr>
          <w:lang w:val="en-US"/>
        </w:rPr>
        <w:t xml:space="preserve">Adr. </w:t>
      </w:r>
      <w:smartTag w:uri="urn:schemas-microsoft-com:office:smarttags" w:element="time">
        <w:smartTagPr>
          <w:attr w:name="Minute" w:val="26"/>
          <w:attr w:name="Hour" w:val="1"/>
        </w:smartTagPr>
        <w:r>
          <w:rPr>
            <w:lang w:val="en-US"/>
          </w:rPr>
          <w:t>1:26</w:t>
        </w:r>
      </w:smartTag>
      <w:r w:rsidRPr="00A31B3B">
        <w:rPr>
          <w:lang w:val="en-US"/>
        </w:rPr>
        <w:t>)</w:t>
      </w:r>
      <w:r>
        <w:rPr>
          <w:lang w:val="en-US"/>
        </w:rPr>
        <w:t xml:space="preserve">. Noi u-comentàm versulu-aestu tu Studiea 1.2. </w:t>
      </w:r>
      <w:r w:rsidRPr="003A7DB4">
        <w:rPr>
          <w:lang w:val="en-US"/>
        </w:rPr>
        <w:t xml:space="preserve">Ti tora vrem s-spunem cà “Dumnidzà” auùã nu si zbureashti pi El Singurlu, “-a </w:t>
      </w:r>
      <w:r w:rsidRPr="003A7DB4">
        <w:rPr>
          <w:i/>
          <w:lang w:val="en-US"/>
        </w:rPr>
        <w:t>Noastã</w:t>
      </w:r>
      <w:r w:rsidRPr="003A7DB4">
        <w:rPr>
          <w:lang w:val="en-US"/>
        </w:rPr>
        <w:t xml:space="preserve">” zbureashti cà ‘Domnul’ zbureashti ti ma multu di unã personã. </w:t>
      </w:r>
      <w:r>
        <w:rPr>
          <w:lang w:val="en-US"/>
        </w:rPr>
        <w:t xml:space="preserve">Zborlu Hebraic cari s-tradutseashti cà ‘Domnul’ auùã easti ‘Elohim’, cari s-dzãsi ‘Atselji cu Puteari’ shi s-zbureashti ti anghiljlji. Factù easti cà anghiljlji nã-adrarã dupã vidzuta-a lor, scljeamã cà elji ari idyea vidzuta tu trup cà noi. Elji dupã-atsea suntu multu di dealihea, tanghibili, cu trup iatsa, cari u ãmpartsã idyea-natura cà Dumnidzàlu. </w:t>
      </w:r>
    </w:p>
    <w:p w:rsidR="00265267" w:rsidRDefault="00265267">
      <w:pPr>
        <w:ind w:firstLine="360"/>
        <w:jc w:val="both"/>
        <w:rPr>
          <w:lang w:val="en-US"/>
        </w:rPr>
      </w:pPr>
    </w:p>
    <w:p w:rsidR="00265267" w:rsidRPr="00BB22C5" w:rsidRDefault="00C92717">
      <w:pPr>
        <w:ind w:firstLine="360"/>
        <w:jc w:val="both"/>
        <w:rPr>
          <w:lang w:val="it-IT"/>
        </w:rPr>
      </w:pPr>
      <w:r w:rsidRPr="0082046D">
        <w:rPr>
          <w:lang w:val="en-US"/>
        </w:rPr>
        <w:t xml:space="preserve">‘Natura’ tu aestã-minti scljeamã ti-atsea cum easti vãrnu tu bazi, dupã structura-a lui fizicalã. </w:t>
      </w:r>
      <w:r w:rsidRPr="00BB22C5">
        <w:rPr>
          <w:lang w:val="it-IT"/>
        </w:rPr>
        <w:t xml:space="preserve">Tu Bibliea ari dau ‘naturi’; dupã mintea-a zborlui, nu poati s-li ari dauli atseali naturi dinãoarã. </w:t>
      </w:r>
    </w:p>
    <w:p w:rsidR="00265267" w:rsidRPr="00BB22C5" w:rsidRDefault="00265267">
      <w:pPr>
        <w:ind w:firstLine="360"/>
        <w:jc w:val="both"/>
        <w:rPr>
          <w:lang w:val="it-IT"/>
        </w:rPr>
      </w:pPr>
    </w:p>
    <w:p w:rsidR="00265267" w:rsidRDefault="00C92717">
      <w:pPr>
        <w:ind w:left="540"/>
        <w:jc w:val="both"/>
        <w:rPr>
          <w:b/>
          <w:sz w:val="28"/>
          <w:lang w:val="it-CH"/>
        </w:rPr>
      </w:pPr>
      <w:r w:rsidRPr="009425D8">
        <w:rPr>
          <w:b/>
          <w:sz w:val="28"/>
          <w:lang w:val="it-CH"/>
        </w:rPr>
        <w:t>Natura</w:t>
      </w:r>
      <w:r>
        <w:rPr>
          <w:b/>
          <w:sz w:val="28"/>
          <w:lang w:val="it-CH"/>
        </w:rPr>
        <w:t>-</w:t>
      </w:r>
      <w:r w:rsidRPr="009425D8">
        <w:rPr>
          <w:b/>
          <w:sz w:val="28"/>
          <w:lang w:val="it-CH"/>
        </w:rPr>
        <w:t>al Domnului (“Divinã Natura”)</w:t>
      </w:r>
    </w:p>
    <w:p w:rsidR="00265267" w:rsidRDefault="00265267">
      <w:pPr>
        <w:ind w:left="540" w:firstLine="360"/>
        <w:jc w:val="both"/>
        <w:rPr>
          <w:b/>
          <w:sz w:val="28"/>
          <w:lang w:val="it-CH"/>
        </w:rPr>
      </w:pPr>
    </w:p>
    <w:p w:rsidR="00265267" w:rsidRPr="004048C2" w:rsidRDefault="00C92717">
      <w:pPr>
        <w:numPr>
          <w:ilvl w:val="0"/>
          <w:numId w:val="2"/>
        </w:numPr>
        <w:ind w:firstLine="360"/>
        <w:jc w:val="both"/>
        <w:rPr>
          <w:lang w:val="pt-PT"/>
        </w:rPr>
      </w:pPr>
      <w:r w:rsidRPr="004048C2">
        <w:rPr>
          <w:lang w:val="pt-PT"/>
        </w:rPr>
        <w:t>El nu poati s-facã unã amãrtii (pr</w:t>
      </w:r>
      <w:r>
        <w:rPr>
          <w:lang w:val="pt-PT"/>
        </w:rPr>
        <w:t>u</w:t>
      </w:r>
      <w:r w:rsidRPr="004048C2">
        <w:rPr>
          <w:lang w:val="pt-PT"/>
        </w:rPr>
        <w:t xml:space="preserve">fecta) (Rum. 9:14; 6:23; v. Psal. 89:2; Mat. 5:48; Iacov 1:13) </w:t>
      </w:r>
    </w:p>
    <w:p w:rsidR="00265267" w:rsidRPr="004048C2" w:rsidRDefault="00C92717">
      <w:pPr>
        <w:numPr>
          <w:ilvl w:val="0"/>
          <w:numId w:val="2"/>
        </w:numPr>
        <w:ind w:firstLine="360"/>
        <w:jc w:val="both"/>
        <w:rPr>
          <w:lang w:val="pt-PT"/>
        </w:rPr>
      </w:pPr>
      <w:r w:rsidRPr="004048C2">
        <w:rPr>
          <w:lang w:val="pt-PT"/>
        </w:rPr>
        <w:t>El nu poati s-mureascã, s-dzã</w:t>
      </w:r>
      <w:r>
        <w:rPr>
          <w:lang w:val="pt-PT"/>
        </w:rPr>
        <w:t>t</w:t>
      </w:r>
      <w:r w:rsidRPr="004048C2">
        <w:rPr>
          <w:lang w:val="pt-PT"/>
        </w:rPr>
        <w:t xml:space="preserve">si, easti fãrã moarti (1 Tim. 6:16); </w:t>
      </w:r>
    </w:p>
    <w:p w:rsidR="00265267" w:rsidRPr="004048C2" w:rsidRDefault="00C92717">
      <w:pPr>
        <w:numPr>
          <w:ilvl w:val="0"/>
          <w:numId w:val="2"/>
        </w:numPr>
        <w:ind w:firstLine="360"/>
        <w:jc w:val="both"/>
        <w:rPr>
          <w:lang w:val="pt-PT"/>
        </w:rPr>
      </w:pPr>
      <w:r w:rsidRPr="004048C2">
        <w:rPr>
          <w:lang w:val="pt-PT"/>
        </w:rPr>
        <w:t>El Easti ãmplin cu puteari shi inirghii (Isa. 40:28).</w:t>
      </w:r>
    </w:p>
    <w:p w:rsidR="00265267" w:rsidRPr="004048C2" w:rsidRDefault="00265267">
      <w:pPr>
        <w:ind w:firstLine="360"/>
        <w:jc w:val="both"/>
        <w:rPr>
          <w:lang w:val="pt-PT"/>
        </w:rPr>
      </w:pPr>
    </w:p>
    <w:p w:rsidR="00265267" w:rsidRDefault="00C92717">
      <w:pPr>
        <w:ind w:firstLine="360"/>
        <w:jc w:val="both"/>
        <w:rPr>
          <w:lang w:val="it-CH"/>
        </w:rPr>
      </w:pPr>
      <w:r>
        <w:rPr>
          <w:lang w:val="it-CH"/>
        </w:rPr>
        <w:t>Aestã-i natura al Dumnidzà shi anghiljlji, shi cari fu datã la Isus dupã anastasirea-a Lui (Fapti 13:34; Apoc. 1:18; Uvr. 1:3). Aestã-i natura cari nã easti tàxiratã la noi (Luca 20:35,36; 2 Chet. 1:4; Isa. 40:28 vid. v. 31).</w:t>
      </w:r>
    </w:p>
    <w:p w:rsidR="00265267" w:rsidRDefault="00265267">
      <w:pPr>
        <w:ind w:firstLine="360"/>
        <w:jc w:val="both"/>
        <w:rPr>
          <w:lang w:val="it-CH"/>
        </w:rPr>
      </w:pPr>
    </w:p>
    <w:p w:rsidR="00265267" w:rsidRDefault="00C92717">
      <w:pPr>
        <w:ind w:left="540"/>
        <w:jc w:val="both"/>
        <w:rPr>
          <w:b/>
          <w:sz w:val="28"/>
          <w:lang w:val="it-CH"/>
        </w:rPr>
      </w:pPr>
      <w:r>
        <w:rPr>
          <w:b/>
          <w:sz w:val="28"/>
          <w:lang w:val="it-CH"/>
        </w:rPr>
        <w:t>Natura-umineascã</w:t>
      </w:r>
    </w:p>
    <w:p w:rsidR="00265267" w:rsidRDefault="00265267">
      <w:pPr>
        <w:ind w:left="540" w:firstLine="360"/>
        <w:jc w:val="both"/>
        <w:rPr>
          <w:b/>
          <w:sz w:val="28"/>
          <w:lang w:val="it-CH"/>
        </w:rPr>
      </w:pPr>
    </w:p>
    <w:p w:rsidR="00265267" w:rsidRDefault="00C92717">
      <w:pPr>
        <w:numPr>
          <w:ilvl w:val="0"/>
          <w:numId w:val="3"/>
        </w:numPr>
        <w:ind w:firstLine="360"/>
        <w:jc w:val="both"/>
        <w:rPr>
          <w:lang w:val="it-CH"/>
        </w:rPr>
      </w:pPr>
      <w:r>
        <w:rPr>
          <w:lang w:val="it-CH"/>
        </w:rPr>
        <w:t>Noi him bãgati tu pirazmo ti-amãrtii (Iacov 1:13-15) di mintea di naturã cu coruptsiea (Ierem. 17:9; Marco 7:21-23).</w:t>
      </w:r>
    </w:p>
    <w:p w:rsidR="00265267" w:rsidRDefault="00C92717">
      <w:pPr>
        <w:numPr>
          <w:ilvl w:val="0"/>
          <w:numId w:val="3"/>
        </w:numPr>
        <w:ind w:firstLine="360"/>
        <w:jc w:val="both"/>
        <w:rPr>
          <w:lang w:val="it-CH"/>
        </w:rPr>
      </w:pPr>
      <w:r>
        <w:rPr>
          <w:lang w:val="it-CH"/>
        </w:rPr>
        <w:t xml:space="preserve">Noi him giudicati pi moarti, s-cljeamã, cu moarti (Rum. 5:12,17; 1 Cor. 15:22) </w:t>
      </w:r>
    </w:p>
    <w:p w:rsidR="00265267" w:rsidRDefault="00C92717">
      <w:pPr>
        <w:numPr>
          <w:ilvl w:val="0"/>
          <w:numId w:val="3"/>
        </w:numPr>
        <w:ind w:firstLine="360"/>
        <w:jc w:val="both"/>
        <w:rPr>
          <w:lang w:val="it-CH"/>
        </w:rPr>
      </w:pPr>
      <w:r>
        <w:rPr>
          <w:lang w:val="it-CH"/>
        </w:rPr>
        <w:t>Cu unã puteari cu multsã mãrdzini shi fizicalã (Isa. 40:30) shi di duh (Ierem. 10:23).</w:t>
      </w:r>
    </w:p>
    <w:p w:rsidR="00265267" w:rsidRDefault="00265267">
      <w:pPr>
        <w:ind w:firstLine="360"/>
        <w:jc w:val="both"/>
        <w:rPr>
          <w:lang w:val="it-CH"/>
        </w:rPr>
      </w:pPr>
    </w:p>
    <w:p w:rsidR="00265267" w:rsidRDefault="00C92717">
      <w:pPr>
        <w:ind w:firstLine="360"/>
        <w:jc w:val="both"/>
        <w:rPr>
          <w:lang w:val="it-CH"/>
        </w:rPr>
      </w:pPr>
      <w:r>
        <w:rPr>
          <w:lang w:val="it-CH"/>
        </w:rPr>
        <w:t xml:space="preserve">Aestã-i natura cari tuts oaminji, buni sh-arài u-ari tora. Bitimea-a naturaljei-aestã easti moartea (Rum. 6:23). Atsea </w:t>
      </w:r>
      <w:r w:rsidRPr="001D3DA5">
        <w:rPr>
          <w:lang w:val="it-IT"/>
        </w:rPr>
        <w:t>fu</w:t>
      </w:r>
      <w:r>
        <w:rPr>
          <w:lang w:val="it-CH"/>
        </w:rPr>
        <w:t xml:space="preserve"> natura tsi u-avea Isus, tu chirolu di bana-a lui di moarti (Uvr. 2:14-18; Rum. 8:3; Oani 2:25; Marco 10:18).</w:t>
      </w:r>
    </w:p>
    <w:p w:rsidR="00265267" w:rsidRDefault="00265267">
      <w:pPr>
        <w:ind w:firstLine="360"/>
        <w:jc w:val="both"/>
        <w:rPr>
          <w:lang w:val="it-CH"/>
        </w:rPr>
      </w:pPr>
    </w:p>
    <w:p w:rsidR="00265267" w:rsidRDefault="00C92717">
      <w:pPr>
        <w:ind w:firstLine="360"/>
        <w:jc w:val="both"/>
        <w:rPr>
          <w:lang w:val="it-CH"/>
        </w:rPr>
      </w:pPr>
      <w:r>
        <w:rPr>
          <w:lang w:val="it-CH"/>
        </w:rPr>
        <w:t>Easti nibunã cà tu limba angleascã zborlu ‘natura’ ari unã cljimari multu vagã: z</w:t>
      </w:r>
      <w:r w:rsidRPr="006E7965">
        <w:rPr>
          <w:lang w:val="it-CH"/>
        </w:rPr>
        <w:t>borlu ‘natura’ putem s-u ufilizim shi tu aestã sententsã: ‘Oani va s-da dupã natura – nu lu easti tu natura s-</w:t>
      </w:r>
      <w:r>
        <w:rPr>
          <w:lang w:val="it-CH"/>
        </w:rPr>
        <w:t>hibã</w:t>
      </w:r>
      <w:r w:rsidRPr="006E7965">
        <w:rPr>
          <w:lang w:val="it-CH"/>
        </w:rPr>
        <w:t xml:space="preserve"> ar</w:t>
      </w:r>
      <w:r>
        <w:rPr>
          <w:lang w:val="it-CH"/>
        </w:rPr>
        <w:t>à</w:t>
      </w:r>
      <w:r w:rsidRPr="006E7965">
        <w:rPr>
          <w:lang w:val="it-CH"/>
        </w:rPr>
        <w:t>u; ma poati s-</w:t>
      </w:r>
      <w:r>
        <w:rPr>
          <w:lang w:val="it-CH"/>
        </w:rPr>
        <w:t>hibã</w:t>
      </w:r>
      <w:r w:rsidRPr="006E7965">
        <w:rPr>
          <w:lang w:val="it-CH"/>
        </w:rPr>
        <w:t xml:space="preserve"> dealih</w:t>
      </w:r>
      <w:r>
        <w:rPr>
          <w:lang w:val="it-CH"/>
        </w:rPr>
        <w:t xml:space="preserve">ea pirifan ti avtunubila-a lui tsi easti mash natura umineascã, ashi mini minduescu.’ Noi, nu va s-ufilizim ashi zborlu ‘natura’ tu lectsiili-aesti. </w:t>
      </w:r>
    </w:p>
    <w:p w:rsidR="00265267" w:rsidRDefault="00265267">
      <w:pPr>
        <w:jc w:val="both"/>
        <w:rPr>
          <w:lang w:val="it-CH"/>
        </w:rPr>
      </w:pPr>
    </w:p>
    <w:p w:rsidR="00265267" w:rsidRDefault="00C92717">
      <w:pPr>
        <w:jc w:val="both"/>
        <w:rPr>
          <w:lang w:val="it-CH"/>
        </w:rPr>
      </w:pPr>
      <w:r>
        <w:rPr>
          <w:b/>
          <w:sz w:val="28"/>
          <w:lang w:val="it-CH"/>
        </w:rPr>
        <w:t>SPUNEARI-A ANGHILOR</w:t>
      </w:r>
    </w:p>
    <w:p w:rsidR="00265267" w:rsidRDefault="00265267">
      <w:pPr>
        <w:jc w:val="both"/>
        <w:rPr>
          <w:lang w:val="it-CH"/>
        </w:rPr>
      </w:pPr>
    </w:p>
    <w:p w:rsidR="00265267" w:rsidRDefault="00C92717">
      <w:pPr>
        <w:ind w:firstLine="360"/>
        <w:jc w:val="both"/>
        <w:rPr>
          <w:lang w:val="it-CH"/>
        </w:rPr>
      </w:pPr>
      <w:r>
        <w:rPr>
          <w:lang w:val="it-CH"/>
        </w:rPr>
        <w:t>Anghilji suntu di natura-a Dumnidzàlu, elji lipseashti s-hibã fãrã amartii shi ti atsea elji nu poati s-moarã – cãndu va s-videm cà amãrtiea dusi moari (Rum. 6:23). Elji lipseashti s-aiba unã forma fizicã di existari. Atsea-i ispetea cà cãndu shi anghilji s-spunea pristi tut, elji pãrea cà oaminji di cafi dzuùã:</w:t>
      </w:r>
    </w:p>
    <w:p w:rsidR="00265267" w:rsidRDefault="00265267">
      <w:pPr>
        <w:ind w:firstLine="360"/>
        <w:jc w:val="both"/>
        <w:rPr>
          <w:lang w:val="it-CH"/>
        </w:rPr>
      </w:pPr>
    </w:p>
    <w:p w:rsidR="00265267" w:rsidRDefault="00C92717">
      <w:pPr>
        <w:ind w:left="540" w:firstLine="360"/>
        <w:jc w:val="both"/>
        <w:rPr>
          <w:lang w:val="it-CH"/>
        </w:rPr>
      </w:pPr>
      <w:r>
        <w:rPr>
          <w:lang w:val="it-CH"/>
        </w:rPr>
        <w:t>- Anghilji yinea pri-Avraamlu ta s-lu spunãZboarãli-al Dumnidzàlu, shi elji suntu spuneati cà “trei oaminji” cãtã cari Avraam fãtsea borgea cà protã chi-protã oaminji, cà ashi lu-pãrea: “Va s-hibã-adusã apã s-Vã li lats cicoarli shi s-Vã discurmats sum pomlu-aestu”. (Adr. 18:4).</w:t>
      </w:r>
    </w:p>
    <w:p w:rsidR="00265267" w:rsidRDefault="00C92717">
      <w:pPr>
        <w:ind w:left="540" w:firstLine="360"/>
        <w:jc w:val="both"/>
        <w:rPr>
          <w:lang w:val="it-CH"/>
        </w:rPr>
      </w:pPr>
      <w:r>
        <w:rPr>
          <w:lang w:val="it-CH"/>
        </w:rPr>
        <w:t xml:space="preserve">- Daù di anghilji-atseali yinea pri Lotlu tu cãsãbàlui Sodoma. Shi iara </w:t>
      </w:r>
      <w:r>
        <w:rPr>
          <w:lang w:val="it-IT"/>
        </w:rPr>
        <w:t>furã</w:t>
      </w:r>
      <w:r>
        <w:rPr>
          <w:lang w:val="it-CH"/>
        </w:rPr>
        <w:t xml:space="preserve"> vidzuti mash cà oaminji shi di Lot shi dit miletea-al Sodoma. “Atselji doi anghilji agiumsirã... Sodoma” Lot lji-alãsã s-doarmã la el. Ma miletea-a Sodomaljei yinea pãnã tu casa-a lui shi lu-ntribà cu fuvirsiri :” Iu suntu Oaminjlji, Cari intrarã la tini?” Lot lji-</w:t>
      </w:r>
      <w:r w:rsidRPr="008B0B84">
        <w:rPr>
          <w:lang w:val="it-CH"/>
        </w:rPr>
        <w:t>pãlãcãrsea</w:t>
      </w:r>
      <w:r>
        <w:rPr>
          <w:lang w:val="it-CH"/>
        </w:rPr>
        <w:t xml:space="preserve"> “s-nu-adrats canã slãbitsã”. Scripturã cu Duhlu lji-spusi “Oaminji”; “atselji oaminji (anghilji) li-teasirã mãnjlji” shi lu-ascãparã Lot; “ãl dzãsirã doi Oaminjlji la Lot ... “Domnul nã-pitricu sã-lji chirem” oaminjlji di Sodom (Adr. 19:1,5,8,10,12,13). </w:t>
      </w:r>
    </w:p>
    <w:p w:rsidR="00265267" w:rsidRDefault="00C92717">
      <w:pPr>
        <w:ind w:left="540" w:firstLine="360"/>
        <w:jc w:val="both"/>
        <w:rPr>
          <w:lang w:val="it-CH"/>
        </w:rPr>
      </w:pPr>
      <w:r>
        <w:rPr>
          <w:lang w:val="it-CH"/>
        </w:rPr>
        <w:t>- Comentarlu di Nàùlu Testamentu di atselji intsidenti spusi idyea cà oaminjlji-</w:t>
      </w:r>
      <w:r w:rsidRPr="00175648">
        <w:rPr>
          <w:lang w:val="it-CH"/>
        </w:rPr>
        <w:t>aeshtsã</w:t>
      </w:r>
      <w:r>
        <w:rPr>
          <w:lang w:val="it-CH"/>
        </w:rPr>
        <w:t xml:space="preserve"> suntu tu formã umineascã “Ashtiptarea-a oaspitslor s-nu u-agãrshits, cà cu-aestã, niscãntsã (ex. Avraam shi Lot), fãr di sã shtibã, lji-avurã-n casa anghiljlji.” (Uvr. 13:2)</w:t>
      </w:r>
    </w:p>
    <w:p w:rsidR="00265267" w:rsidRDefault="00C92717">
      <w:pPr>
        <w:ind w:left="540" w:firstLine="360"/>
        <w:jc w:val="both"/>
        <w:rPr>
          <w:lang w:val="it-CH"/>
        </w:rPr>
      </w:pPr>
      <w:r>
        <w:rPr>
          <w:lang w:val="it-CH"/>
        </w:rPr>
        <w:t>- Iacov s-mpulisea cu un om nicãnãscut noaptea-tutã (Adr. 32:24), ti cari atumtsea nã-spuni cà easti anghil (Os. 12:4).</w:t>
      </w:r>
    </w:p>
    <w:p w:rsidR="00265267" w:rsidRDefault="00C92717">
      <w:pPr>
        <w:ind w:left="540" w:firstLine="360"/>
        <w:jc w:val="both"/>
        <w:rPr>
          <w:lang w:val="it-CH"/>
        </w:rPr>
      </w:pPr>
      <w:r>
        <w:rPr>
          <w:lang w:val="it-CH"/>
        </w:rPr>
        <w:t xml:space="preserve">- Doilji oaminji cu strãnji scãntiljioasi furã la anastãsirea (Luca 24:4) shi dutsearea-a Lui-n tserlu (Fapti 1:10) la Isus. Atselji suyurã furarã anghilji. </w:t>
      </w:r>
    </w:p>
    <w:p w:rsidR="00265267" w:rsidRDefault="00C92717">
      <w:pPr>
        <w:ind w:left="540" w:firstLine="360"/>
        <w:jc w:val="both"/>
        <w:rPr>
          <w:lang w:val="it-CH"/>
        </w:rPr>
      </w:pPr>
      <w:r>
        <w:rPr>
          <w:lang w:val="it-CH"/>
        </w:rPr>
        <w:t>- Shi ljeats-Vã tu mindueari sh-implicatsiilji di “dupã misurã umineascã, tsi easti shi-a anghilui.” (Apoc. 21:17).</w:t>
      </w:r>
    </w:p>
    <w:p w:rsidR="00265267" w:rsidRDefault="00265267">
      <w:pPr>
        <w:ind w:left="540"/>
        <w:jc w:val="both"/>
        <w:rPr>
          <w:lang w:val="it-CH"/>
        </w:rPr>
      </w:pPr>
    </w:p>
    <w:p w:rsidR="00265267" w:rsidRDefault="00C92717">
      <w:pPr>
        <w:jc w:val="both"/>
        <w:rPr>
          <w:sz w:val="28"/>
          <w:lang w:val="it-CH"/>
        </w:rPr>
      </w:pPr>
      <w:r w:rsidRPr="00EF14C7">
        <w:rPr>
          <w:b/>
          <w:sz w:val="28"/>
          <w:lang w:val="it-CH"/>
        </w:rPr>
        <w:t>ANGH</w:t>
      </w:r>
      <w:r>
        <w:rPr>
          <w:b/>
          <w:sz w:val="28"/>
          <w:lang w:val="it-CH"/>
        </w:rPr>
        <w:t>ILJI SUNTU FÃRÃ AMÃRTII</w:t>
      </w:r>
    </w:p>
    <w:p w:rsidR="00265267" w:rsidRDefault="00265267">
      <w:pPr>
        <w:jc w:val="both"/>
        <w:rPr>
          <w:lang w:val="it-CH"/>
        </w:rPr>
      </w:pPr>
    </w:p>
    <w:p w:rsidR="00265267" w:rsidRDefault="00C92717">
      <w:pPr>
        <w:jc w:val="both"/>
        <w:rPr>
          <w:lang w:val="it-CH"/>
        </w:rPr>
      </w:pPr>
      <w:r>
        <w:rPr>
          <w:lang w:val="it-CH"/>
        </w:rPr>
        <w:t xml:space="preserve">Anghiljlji cari u-ari naturã al Dumnidzàlu, nu poati s-moarã. Cãndu va s-videm cà amãrtiea dusi sh-moartea, scljeamã cà ti atsea elji suntu fãrã amãrtii. Zboarãlji cu zãrtsinã hebraicã shi grecã cari s-tradutseascã cà ‘anghil’ scljeamã ‘hãbãrsitor’; anghilji suntu hãbãrsitorlji icà scclayli-al Dumnidzà, u-L ascultarã, shi nu poati s-midueascã ti elji cà facã amãrtii. Ashi zboarã gãrtseascã ‘anghelos’ cari s-tradutseashti cà ‘anghil’ idyea-ashi s-tradutseashti ‘hãbãrsitori’ cãndu s-zbureascã ti oaminji – pi ex. Oani Pãtidzãtorlu (Luca 9:52) shi oaminjlji cari u-spioneadzã Erihon. (Iacov 2:25). Shi, siyurã cà poati ‘anghilji’ cãndu minduim ti hãbãrsitori </w:t>
      </w:r>
      <w:r>
        <w:rPr>
          <w:i/>
          <w:lang w:val="it-CH"/>
        </w:rPr>
        <w:t>umineshtsã</w:t>
      </w:r>
      <w:r>
        <w:rPr>
          <w:lang w:val="it-CH"/>
        </w:rPr>
        <w:t xml:space="preserve"> s-hibã cu amãrtii.</w:t>
      </w:r>
    </w:p>
    <w:p w:rsidR="00265267" w:rsidRDefault="00265267">
      <w:pPr>
        <w:jc w:val="both"/>
        <w:rPr>
          <w:lang w:val="it-CH"/>
        </w:rPr>
      </w:pPr>
    </w:p>
    <w:p w:rsidR="00265267" w:rsidRDefault="00C92717">
      <w:pPr>
        <w:jc w:val="both"/>
        <w:rPr>
          <w:lang w:val="it-CH"/>
        </w:rPr>
      </w:pPr>
      <w:r>
        <w:rPr>
          <w:lang w:val="it-CH"/>
        </w:rPr>
        <w:t>Paragrafilji cari yinã spunã clarã cà tuti anghilji (nu mash ãndaù di elji) suntu dupã natura ascultãtori pi Dumnidzà, sh-dupã atsea suntu fãrã amãrtii:</w:t>
      </w:r>
    </w:p>
    <w:p w:rsidR="00265267" w:rsidRDefault="00265267">
      <w:pPr>
        <w:jc w:val="both"/>
        <w:rPr>
          <w:lang w:val="it-CH"/>
        </w:rPr>
      </w:pPr>
    </w:p>
    <w:p w:rsidR="00265267" w:rsidRDefault="00C92717">
      <w:pPr>
        <w:ind w:left="540"/>
        <w:jc w:val="both"/>
        <w:rPr>
          <w:lang w:val="it-CH"/>
        </w:rPr>
      </w:pPr>
      <w:r>
        <w:rPr>
          <w:lang w:val="it-CH"/>
        </w:rPr>
        <w:t>“Domnul pi tser sh-lu adrà scamnul a Lui shi-amirãriljea-a Lui pristi tuts domneashti(nu poati s-aibã vãrã sculari contra Dumnidzàlu-n tser). Vluyisits-Lu Domnul tuts voi anghiljlji-a Lui, atselji vãrtoshlji tu puteari, cari-l fatsits zborlu-a Lui shi u-avdzãts boatsea-a zboarãlor a Lui. Vluyisits-Lu Domnul sh-</w:t>
      </w:r>
      <w:r w:rsidRPr="00202D1B">
        <w:rPr>
          <w:i/>
          <w:lang w:val="it-CH"/>
        </w:rPr>
        <w:t>tuti</w:t>
      </w:r>
      <w:r>
        <w:rPr>
          <w:lang w:val="it-CH"/>
        </w:rPr>
        <w:t xml:space="preserve"> puterli-a Lui; huzmichearlji-a Lui, cari-ù fatsits vrearea-a Lui.” (Psal. 102:19-21).</w:t>
      </w:r>
    </w:p>
    <w:p w:rsidR="00265267" w:rsidRDefault="00265267">
      <w:pPr>
        <w:ind w:left="540"/>
        <w:jc w:val="both"/>
        <w:rPr>
          <w:lang w:val="it-CH"/>
        </w:rPr>
      </w:pPr>
    </w:p>
    <w:p w:rsidR="00265267" w:rsidRDefault="00C92717">
      <w:pPr>
        <w:ind w:left="540"/>
        <w:jc w:val="both"/>
        <w:rPr>
          <w:lang w:val="it-CH"/>
        </w:rPr>
      </w:pPr>
      <w:r w:rsidRPr="00202D1B">
        <w:rPr>
          <w:lang w:val="it-CH"/>
        </w:rPr>
        <w:t xml:space="preserve">“Alãvdats-Lu El </w:t>
      </w:r>
      <w:r w:rsidRPr="00202D1B">
        <w:rPr>
          <w:i/>
          <w:lang w:val="it-CH"/>
        </w:rPr>
        <w:t>tuts</w:t>
      </w:r>
      <w:r w:rsidRPr="00202D1B">
        <w:rPr>
          <w:lang w:val="it-CH"/>
        </w:rPr>
        <w:t xml:space="preserve"> voi anghilji-a Lui … tuti puterli-a Lui.”</w:t>
      </w:r>
      <w:r>
        <w:rPr>
          <w:lang w:val="it-CH"/>
        </w:rPr>
        <w:t xml:space="preserve"> (Psal. 148:2)</w:t>
      </w:r>
    </w:p>
    <w:p w:rsidR="00265267" w:rsidRDefault="00265267">
      <w:pPr>
        <w:ind w:left="540"/>
        <w:jc w:val="both"/>
        <w:rPr>
          <w:lang w:val="it-CH"/>
        </w:rPr>
      </w:pPr>
    </w:p>
    <w:p w:rsidR="00265267" w:rsidRDefault="00C92717">
      <w:pPr>
        <w:ind w:left="540"/>
        <w:jc w:val="both"/>
        <w:rPr>
          <w:lang w:val="it-CH"/>
        </w:rPr>
      </w:pPr>
      <w:r>
        <w:rPr>
          <w:lang w:val="it-CH"/>
        </w:rPr>
        <w:t xml:space="preserve">“Anghilji... canda elji nu suntu </w:t>
      </w:r>
      <w:r w:rsidRPr="000733DE">
        <w:rPr>
          <w:i/>
          <w:lang w:val="it-CH"/>
        </w:rPr>
        <w:t>tuts</w:t>
      </w:r>
      <w:r>
        <w:rPr>
          <w:lang w:val="it-CH"/>
        </w:rPr>
        <w:t xml:space="preserve"> duhuri tsi slujescu, pitricuti ta sã slujeascã, ti-atselji tsi-a s-hibã mushtinitorlji-a ascãpariljei?” (Uvr. 1:13,14).</w:t>
      </w:r>
    </w:p>
    <w:p w:rsidR="00265267" w:rsidRDefault="00265267">
      <w:pPr>
        <w:jc w:val="both"/>
        <w:rPr>
          <w:lang w:val="it-CH"/>
        </w:rPr>
      </w:pPr>
    </w:p>
    <w:p w:rsidR="00265267" w:rsidRDefault="00C92717">
      <w:pPr>
        <w:jc w:val="both"/>
        <w:rPr>
          <w:lang w:val="pt-PT"/>
        </w:rPr>
      </w:pPr>
      <w:r w:rsidRPr="00903B53">
        <w:rPr>
          <w:lang w:val="it-CH"/>
        </w:rPr>
        <w:t xml:space="preserve">Diftursearea-a zborlui “tuti” sljeamã cà anghilji nu suntu dispãrtsati tu daù grupuri, unã bunã sh-alantã di amãrtii. Importantsiea ti acãchiseariljei clarã di naturãleji-a anghiljilor easti cà premiea di ãmbistimenjlji easti s-mpãrtseashti pi: “atselji cari va s-alãmãseascã... nitsi-un nu sã-nsoarã, nitsi nu s-mãritã, cà suntu has ca anghilji.” </w:t>
      </w:r>
      <w:r w:rsidRPr="00903B53">
        <w:rPr>
          <w:lang w:val="pt-PT"/>
        </w:rPr>
        <w:t>(Luca 20:35,36). Aestã-i unã poentã importantã. Anghilji nu poati s-moarã: “Moartea...nu urseashti pi anghilji” (Uvr. 2:16</w:t>
      </w:r>
      <w:r>
        <w:rPr>
          <w:lang w:val="pt-PT"/>
        </w:rPr>
        <w:t xml:space="preserve"> verziea Diaglott marigin</w:t>
      </w:r>
      <w:r w:rsidRPr="00903B53">
        <w:rPr>
          <w:lang w:val="pt-PT"/>
        </w:rPr>
        <w:t>). Mas anghilji poati s-facã amãrtii, atumtsea atselji cari va s-alãmãseascã ti preamiea la trunarea-a hristolui idyea-ashi va s-poatã s-facã amãrtii. Mas videm cà amãrtiea dusi moarea (Rum. 6:23) elji atumtsea nu va s-aiba bana ti daima; mas avem puterea s-nã fãtsem amãrtii, va s-avem shi puterea shi s-nã murim. Ashi, va s-dzãcã cà anghilji poati s-facã amãrtii, u-featsi tãxirea-al Dumnidzà ti unã bana ti daima, fãrã mindueari, mas videm cà premiea-a noastã easti s-u</w:t>
      </w:r>
      <w:r>
        <w:rPr>
          <w:lang w:val="pt-PT"/>
        </w:rPr>
        <w:t>-mpãrtsãm cu anghilji. Riferentsã “</w:t>
      </w:r>
      <w:r>
        <w:rPr>
          <w:i/>
          <w:lang w:val="pt-PT"/>
        </w:rPr>
        <w:t>anghilji</w:t>
      </w:r>
      <w:r>
        <w:rPr>
          <w:lang w:val="pt-PT"/>
        </w:rPr>
        <w:t>” (Luca 20:35,36) scljeamã cà nu ari vãrã categorizatsiea pi anghilji buni icà cu amãrtii; ari mash unã categoriea di anghilji.</w:t>
      </w:r>
    </w:p>
    <w:p w:rsidR="00265267" w:rsidRDefault="00265267">
      <w:pPr>
        <w:jc w:val="both"/>
        <w:rPr>
          <w:lang w:val="pt-PT"/>
        </w:rPr>
      </w:pPr>
    </w:p>
    <w:p w:rsidR="00265267" w:rsidRDefault="00C92717">
      <w:pPr>
        <w:jc w:val="both"/>
        <w:rPr>
          <w:lang w:val="pt-PT"/>
        </w:rPr>
      </w:pPr>
      <w:r>
        <w:rPr>
          <w:lang w:val="pt-PT"/>
        </w:rPr>
        <w:t xml:space="preserve">Mas anghilji poati s-facã amãrtii, atumtsea Dumnidzà-i alãsat fãrã puteari s-lucreashti cu-ndreptu tu bana-a noastã, shi tu aferilji di lumea, videari cà El pruclãmã cà featsi cu anghilji-a Lui (Psal. 102: 19-21). Elji suntu ‘adrati di Duh’ di Dumnidzà tsi scljeamã cà El li-featsi tuti lucri cu duhlu-a Lui / puteari, lucrari cu anghilji (Psal. 103:4). Cà elji poati s-nu u-L ascultã, dupã atsea easti fãrã puteari. Crãshtinlu lipseashti s-uL pãlãcãrseascã cafi dzuùã ti Vãsiliea-a Dumnidzàlu s-yinã pi loclu, s-hibã vrearea-a Lui auùã, cum sh-easti tora pi tseruri (Mat. 6:10). Mas anghilji-al Dumnidzàlu lipseashti s-mpuliseascã cu anghilji di amãrtii pi tserlu, atumtsea vrearea-a Lui nu easti-ntreagã adratã aclo, sh-dupã-atsea idyea situatsii va s-tsãnã sh-tu vãsiliea tsi yini-al Dumnidzà. S-treacã etã tu unã lumea cari constant va s-hibã cãmpul di ãmpuliseari </w:t>
      </w:r>
      <w:r w:rsidRPr="004E49DD">
        <w:rPr>
          <w:lang w:val="pt-PT"/>
        </w:rPr>
        <w:t>anamisa di</w:t>
      </w:r>
      <w:r>
        <w:rPr>
          <w:lang w:val="pt-PT"/>
        </w:rPr>
        <w:t xml:space="preserve"> amãrtiea shi sclãviyea nu easti di dip unã perspectivã cari va nã-tsãni, sh-ti atsea, aestã nu easti cazlu.</w:t>
      </w:r>
    </w:p>
    <w:p w:rsidR="00265267" w:rsidRDefault="00265267">
      <w:pPr>
        <w:jc w:val="both"/>
        <w:rPr>
          <w:lang w:val="pt-PT"/>
        </w:rPr>
      </w:pPr>
    </w:p>
    <w:p w:rsidR="00265267" w:rsidRDefault="00C92717">
      <w:pPr>
        <w:jc w:val="both"/>
        <w:rPr>
          <w:b/>
          <w:sz w:val="28"/>
          <w:lang w:val="pt-PT"/>
        </w:rPr>
      </w:pPr>
      <w:r w:rsidRPr="00C577F2">
        <w:rPr>
          <w:b/>
          <w:sz w:val="28"/>
          <w:lang w:val="pt-PT"/>
        </w:rPr>
        <w:t>ANGHIL</w:t>
      </w:r>
      <w:r>
        <w:rPr>
          <w:b/>
          <w:sz w:val="28"/>
          <w:lang w:val="pt-PT"/>
        </w:rPr>
        <w:t>JI</w:t>
      </w:r>
      <w:r w:rsidRPr="00C577F2">
        <w:rPr>
          <w:b/>
          <w:sz w:val="28"/>
          <w:lang w:val="pt-PT"/>
        </w:rPr>
        <w:t xml:space="preserve"> SH-MBISTIMENJI</w:t>
      </w:r>
    </w:p>
    <w:p w:rsidR="00265267" w:rsidRDefault="00265267">
      <w:pPr>
        <w:jc w:val="both"/>
        <w:rPr>
          <w:lang w:val="pt-PT"/>
        </w:rPr>
      </w:pPr>
    </w:p>
    <w:p w:rsidR="00265267" w:rsidRDefault="00C92717">
      <w:pPr>
        <w:ind w:firstLine="360"/>
        <w:jc w:val="both"/>
        <w:rPr>
          <w:lang w:val="it-CH"/>
        </w:rPr>
      </w:pPr>
      <w:r w:rsidRPr="00C577F2">
        <w:rPr>
          <w:lang w:val="it-CH"/>
        </w:rPr>
        <w:t>Ari unã bunã ispetea ti pistipseari c</w:t>
      </w:r>
      <w:r>
        <w:rPr>
          <w:lang w:val="it-CH"/>
        </w:rPr>
        <w:t>à</w:t>
      </w:r>
      <w:r w:rsidRPr="00C577F2">
        <w:rPr>
          <w:lang w:val="it-CH"/>
        </w:rPr>
        <w:t xml:space="preserve"> cafi </w:t>
      </w:r>
      <w:r>
        <w:rPr>
          <w:lang w:val="it-CH"/>
        </w:rPr>
        <w:t>mbistimen di dealihea ari anghilji – sh-un spetsial cari lji-agiutã tu bana-a lor di cafi dzuùa :</w:t>
      </w:r>
    </w:p>
    <w:p w:rsidR="00265267" w:rsidRDefault="00265267">
      <w:pPr>
        <w:ind w:firstLine="360"/>
        <w:jc w:val="both"/>
        <w:rPr>
          <w:lang w:val="it-CH"/>
        </w:rPr>
      </w:pPr>
    </w:p>
    <w:p w:rsidR="00265267" w:rsidRDefault="00C92717">
      <w:pPr>
        <w:ind w:left="540" w:firstLine="360"/>
        <w:jc w:val="both"/>
        <w:rPr>
          <w:lang w:val="it-CH"/>
        </w:rPr>
      </w:pPr>
      <w:r>
        <w:rPr>
          <w:lang w:val="it-CH"/>
        </w:rPr>
        <w:t>- “Va s-facã cãrãuli anghilu-a Domnului anvãrliga di-atselji cari s-aspar di El shi-a lji-ascapã” (Psal. 33:7).</w:t>
      </w:r>
    </w:p>
    <w:p w:rsidR="00265267" w:rsidRDefault="00C92717">
      <w:pPr>
        <w:ind w:left="540" w:firstLine="360"/>
        <w:jc w:val="both"/>
        <w:rPr>
          <w:lang w:val="it-CH"/>
        </w:rPr>
      </w:pPr>
      <w:r w:rsidRPr="00C577F2">
        <w:rPr>
          <w:lang w:val="it-CH"/>
        </w:rPr>
        <w:t xml:space="preserve">- “...un di </w:t>
      </w:r>
      <w:r w:rsidRPr="00175648">
        <w:rPr>
          <w:lang w:val="it-CH"/>
        </w:rPr>
        <w:t>aeshtsã</w:t>
      </w:r>
      <w:r w:rsidRPr="00C577F2">
        <w:rPr>
          <w:lang w:val="it-CH"/>
        </w:rPr>
        <w:t xml:space="preserve"> njitslji, cari pistipseascã tu-Mini (scljeamã scularlji fãrã puteari – Zah. 13:7 vid.</w:t>
      </w:r>
      <w:r>
        <w:rPr>
          <w:lang w:val="it-CH"/>
        </w:rPr>
        <w:t xml:space="preserve"> Mat. 26:31) ...anghilji-a lor, ãn tseruri, totna u ved fatsa-a Tatãlui a Meù.” (Mat. 18:6,10).</w:t>
      </w:r>
    </w:p>
    <w:p w:rsidR="00265267" w:rsidRDefault="00C92717">
      <w:pPr>
        <w:ind w:left="540" w:firstLine="360"/>
        <w:jc w:val="both"/>
        <w:rPr>
          <w:lang w:val="it-CH"/>
        </w:rPr>
      </w:pPr>
      <w:r>
        <w:rPr>
          <w:lang w:val="it-CH"/>
        </w:rPr>
        <w:t>- Protilji crãshinji pistipsirã clarã cà Chetru avea un anghil avigljitor (Fapti 12:14,15).</w:t>
      </w:r>
    </w:p>
    <w:p w:rsidR="00265267" w:rsidRDefault="00C92717">
      <w:pPr>
        <w:ind w:left="540" w:firstLine="360"/>
        <w:jc w:val="both"/>
        <w:rPr>
          <w:lang w:val="it-CH"/>
        </w:rPr>
      </w:pPr>
      <w:r>
        <w:rPr>
          <w:lang w:val="it-CH"/>
        </w:rPr>
        <w:t xml:space="preserve">- Miletea-al Israel tritsea pristi Amarea-Aroshi, shi-furã dutsiti di un anghil tru pundii cãtã loclu tãxit. Tritserea pristi Amarea-Aroshi easti pãtidzarea-a noastã tu apã (1 Cor. 10:1) sh-ti atsea nu easti fãrã minti ta s-nã minduim cà </w:t>
      </w:r>
      <w:r>
        <w:rPr>
          <w:lang w:val="it-CH"/>
        </w:rPr>
        <w:lastRenderedPageBreak/>
        <w:t>dupã atsea, sh-noi him dutsiti sh-agiutati di un anghil tu chirolu di cãlãtoriseari-a noastã tu ayrimea-a banãljei cãtã loclu taxirat di vãsiliea-al Dumnidzà.</w:t>
      </w:r>
    </w:p>
    <w:p w:rsidR="00265267" w:rsidRDefault="00265267">
      <w:pPr>
        <w:ind w:firstLine="360"/>
        <w:jc w:val="both"/>
        <w:rPr>
          <w:lang w:val="it-CH"/>
        </w:rPr>
      </w:pPr>
    </w:p>
    <w:p w:rsidR="00265267" w:rsidRDefault="00C92717">
      <w:pPr>
        <w:ind w:firstLine="360"/>
        <w:jc w:val="both"/>
        <w:rPr>
          <w:lang w:val="it-CH"/>
        </w:rPr>
      </w:pPr>
      <w:r w:rsidRPr="00A37324">
        <w:rPr>
          <w:lang w:val="it-CH"/>
        </w:rPr>
        <w:t>Mas anghilji poati s-</w:t>
      </w:r>
      <w:r>
        <w:rPr>
          <w:lang w:val="it-CH"/>
        </w:rPr>
        <w:t>hibã</w:t>
      </w:r>
      <w:r w:rsidRPr="00A37324">
        <w:rPr>
          <w:lang w:val="it-CH"/>
        </w:rPr>
        <w:t xml:space="preserve"> nibuni tu mindueari </w:t>
      </w:r>
      <w:r>
        <w:rPr>
          <w:lang w:val="it-CH"/>
        </w:rPr>
        <w:t>cãtã</w:t>
      </w:r>
      <w:r w:rsidRPr="00A37324">
        <w:rPr>
          <w:lang w:val="it-CH"/>
        </w:rPr>
        <w:t xml:space="preserve"> pute</w:t>
      </w:r>
      <w:r>
        <w:rPr>
          <w:lang w:val="it-CH"/>
        </w:rPr>
        <w:t xml:space="preserve">area s-aproachi cãtã la amãrtii, atumtsea taxiratli-aesti ti controla di anghilji shi influetsiea tu bana-a noasti va s-hibã un blastem di ninti di vluyiseari. </w:t>
      </w:r>
    </w:p>
    <w:p w:rsidR="00265267" w:rsidRDefault="00265267">
      <w:pPr>
        <w:ind w:firstLine="360"/>
        <w:jc w:val="both"/>
        <w:rPr>
          <w:lang w:val="it-CH"/>
        </w:rPr>
      </w:pPr>
    </w:p>
    <w:p w:rsidR="00265267" w:rsidRDefault="00C92717">
      <w:pPr>
        <w:ind w:firstLine="360"/>
        <w:jc w:val="both"/>
        <w:rPr>
          <w:lang w:val="it-CH"/>
        </w:rPr>
      </w:pPr>
      <w:r>
        <w:rPr>
          <w:lang w:val="it-CH"/>
        </w:rPr>
        <w:t>Noi ashi vidzum cà anghilji suntu iatsa...</w:t>
      </w:r>
    </w:p>
    <w:p w:rsidR="00265267" w:rsidRDefault="00C92717">
      <w:pPr>
        <w:numPr>
          <w:ilvl w:val="0"/>
          <w:numId w:val="1"/>
        </w:numPr>
        <w:ind w:firstLine="360"/>
        <w:jc w:val="both"/>
        <w:rPr>
          <w:lang w:val="it-CH"/>
        </w:rPr>
      </w:pPr>
      <w:r>
        <w:rPr>
          <w:lang w:val="it-CH"/>
        </w:rPr>
        <w:t>cu natura di Dumnidzà ti totna shi spunearea-di trup</w:t>
      </w:r>
    </w:p>
    <w:p w:rsidR="00265267" w:rsidRDefault="00C92717">
      <w:pPr>
        <w:numPr>
          <w:ilvl w:val="0"/>
          <w:numId w:val="1"/>
        </w:numPr>
        <w:ind w:firstLine="360"/>
        <w:jc w:val="both"/>
        <w:rPr>
          <w:lang w:val="pt-PT"/>
        </w:rPr>
      </w:pPr>
      <w:r w:rsidRPr="00E238EB">
        <w:rPr>
          <w:lang w:val="pt-PT"/>
        </w:rPr>
        <w:t>cari nu poati s-facã am</w:t>
      </w:r>
      <w:r>
        <w:rPr>
          <w:lang w:val="pt-PT"/>
        </w:rPr>
        <w:t>ãrtii</w:t>
      </w:r>
    </w:p>
    <w:p w:rsidR="00265267" w:rsidRDefault="00C92717">
      <w:pPr>
        <w:numPr>
          <w:ilvl w:val="0"/>
          <w:numId w:val="1"/>
        </w:numPr>
        <w:ind w:firstLine="360"/>
        <w:jc w:val="both"/>
        <w:rPr>
          <w:lang w:val="it-CH"/>
        </w:rPr>
      </w:pPr>
      <w:r w:rsidRPr="00E238EB">
        <w:rPr>
          <w:lang w:val="it-CH"/>
        </w:rPr>
        <w:t>cari toãna li-adarã dimãndãciunjlji a</w:t>
      </w:r>
      <w:r>
        <w:rPr>
          <w:lang w:val="it-CH"/>
        </w:rPr>
        <w:t>l Dumnidzà</w:t>
      </w:r>
    </w:p>
    <w:p w:rsidR="00265267" w:rsidRDefault="00C92717">
      <w:pPr>
        <w:numPr>
          <w:ilvl w:val="0"/>
          <w:numId w:val="1"/>
        </w:numPr>
        <w:ind w:firstLine="360"/>
        <w:jc w:val="both"/>
        <w:rPr>
          <w:lang w:val="it-CH"/>
        </w:rPr>
      </w:pPr>
      <w:r>
        <w:rPr>
          <w:lang w:val="it-CH"/>
        </w:rPr>
        <w:t>shi suntu canali cu cari Duhlu-al Dumnidzà – puteari zbureashti sh-featsi (Psal. 103:4).</w:t>
      </w:r>
    </w:p>
    <w:p w:rsidR="00265267" w:rsidRDefault="00265267">
      <w:pPr>
        <w:ind w:firstLine="360"/>
        <w:jc w:val="both"/>
        <w:rPr>
          <w:lang w:val="it-CH"/>
        </w:rPr>
      </w:pPr>
    </w:p>
    <w:p w:rsidR="00265267" w:rsidRDefault="00C92717">
      <w:pPr>
        <w:jc w:val="both"/>
        <w:rPr>
          <w:lang w:val="it-CH"/>
        </w:rPr>
      </w:pPr>
      <w:r>
        <w:rPr>
          <w:b/>
          <w:sz w:val="28"/>
          <w:lang w:val="it-CH"/>
        </w:rPr>
        <w:t>MA...?</w:t>
      </w:r>
      <w:r>
        <w:rPr>
          <w:lang w:val="it-CH"/>
        </w:rPr>
        <w:t xml:space="preserve"> </w:t>
      </w:r>
    </w:p>
    <w:p w:rsidR="00265267" w:rsidRDefault="00265267">
      <w:pPr>
        <w:jc w:val="both"/>
        <w:rPr>
          <w:lang w:val="it-CH"/>
        </w:rPr>
      </w:pPr>
    </w:p>
    <w:p w:rsidR="00265267" w:rsidRDefault="00C92717">
      <w:pPr>
        <w:jc w:val="both"/>
        <w:rPr>
          <w:lang w:val="it-CH"/>
        </w:rPr>
      </w:pPr>
      <w:r w:rsidRPr="00E238EB">
        <w:rPr>
          <w:lang w:val="it-CH"/>
        </w:rPr>
        <w:t>Multsã b</w:t>
      </w:r>
      <w:r>
        <w:rPr>
          <w:lang w:val="it-CH"/>
        </w:rPr>
        <w:t>ã</w:t>
      </w:r>
      <w:r w:rsidRPr="00E238EB">
        <w:rPr>
          <w:lang w:val="it-CH"/>
        </w:rPr>
        <w:t>seritsi “c</w:t>
      </w:r>
      <w:r>
        <w:rPr>
          <w:lang w:val="it-CH"/>
        </w:rPr>
        <w:t xml:space="preserve">rãshtinji” ari unã ideiea cà anghilji poati s-facã amãrtii, shi cà anghilji cu amãrtii tora existeadzã shi suntu responsabili ti amãrtiea shi problenjlji tu loclui. Noi va u-discutàm aestã contseptsiea nibunã tu Stuidea 6. Tora-ti tora va li spunem mash puncturlji </w:t>
      </w:r>
      <w:r w:rsidRPr="00F86408">
        <w:rPr>
          <w:lang w:val="it-CH"/>
        </w:rPr>
        <w:t>aeshtsã</w:t>
      </w:r>
      <w:r>
        <w:rPr>
          <w:lang w:val="it-CH"/>
        </w:rPr>
        <w:t>:</w:t>
      </w:r>
    </w:p>
    <w:p w:rsidR="00265267" w:rsidRDefault="00265267">
      <w:pPr>
        <w:jc w:val="both"/>
        <w:rPr>
          <w:lang w:val="it-CH"/>
        </w:rPr>
      </w:pPr>
    </w:p>
    <w:p w:rsidR="00265267" w:rsidRDefault="00C92717">
      <w:pPr>
        <w:jc w:val="both"/>
        <w:rPr>
          <w:lang w:val="it-CH"/>
        </w:rPr>
      </w:pPr>
      <w:r>
        <w:rPr>
          <w:lang w:val="it-CH"/>
        </w:rPr>
        <w:t xml:space="preserve">- Poati cà s-avea unã adrarea di ninti di-a noastã, scljeamã di atsea tsi </w:t>
      </w:r>
      <w:r w:rsidRPr="001D3DA5">
        <w:rPr>
          <w:lang w:val="it-IT"/>
        </w:rPr>
        <w:t>fu</w:t>
      </w:r>
      <w:r>
        <w:rPr>
          <w:lang w:val="it-CH"/>
        </w:rPr>
        <w:t xml:space="preserve"> ãngrãsitã tu Adrarea 1. Idyea-ashi putem s-minudim cà anghilji cari suntu yinea di unã mindueari ti “bunã sh-aràùã” (Adr. 3:5) cu-atsea tsi </w:t>
      </w:r>
      <w:r w:rsidRPr="001D3DA5">
        <w:rPr>
          <w:lang w:val="it-CH"/>
        </w:rPr>
        <w:t>fu</w:t>
      </w:r>
      <w:r>
        <w:rPr>
          <w:lang w:val="it-CH"/>
        </w:rPr>
        <w:t xml:space="preserve"> tu idyea situatsiea tu cari him noi tu bana-aestã. Cà vãrã di iatsãlji cari bãnarã tu atsel cvhiro fãtsea-amãrtii nu puem s-dzãtsem; ma, tutã-atsea easti speculari pi cari mintea-a omlui va s-yinã. Bibliea nã-spusi atsea tsi noi lipseashti s-nã shtim ti situatsiea-di tora, sh-atsea-i cà nu ari anghilji cu amãrtii; cà tuti anghilji pi tserlu totãna u-L ascultã Dumnidzàlu.</w:t>
      </w:r>
    </w:p>
    <w:p w:rsidR="00265267" w:rsidRDefault="00C92717">
      <w:pPr>
        <w:jc w:val="both"/>
        <w:rPr>
          <w:lang w:val="it-CH"/>
        </w:rPr>
      </w:pPr>
      <w:r w:rsidRPr="00051A72">
        <w:rPr>
          <w:lang w:val="it-CH"/>
        </w:rPr>
        <w:t>- Nu poati s-ari iatsari cu amãrtii pi tserlu, videm cà “Oclji a Tàlji suntu dip chischinji ta s-u veadã-arãeatsa”</w:t>
      </w:r>
      <w:r>
        <w:rPr>
          <w:lang w:val="it-CH"/>
        </w:rPr>
        <w:t xml:space="preserve">  (Avac. 1:13). Tu idyea-liniea Psal. 5:4,5, explicheadzã cà “Nitsi aràulu va s-existeadzã tu Tini. Ti atselji-zurlji nu ari loc” tu loclu ti bãnari-al Dumnidzã. Ideiea cà avea vãrã sculari contra Dumnidzàlu pi tserlu di anghilji cu amãrtii easti contradictorã cu impresiea datã tu paragraflji-</w:t>
      </w:r>
      <w:r w:rsidRPr="00175648">
        <w:rPr>
          <w:lang w:val="it-CH"/>
        </w:rPr>
        <w:t>aeshtsã</w:t>
      </w:r>
      <w:r>
        <w:rPr>
          <w:lang w:val="it-CH"/>
        </w:rPr>
        <w:t xml:space="preserve">. </w:t>
      </w:r>
    </w:p>
    <w:p w:rsidR="00265267" w:rsidRDefault="00265267">
      <w:pPr>
        <w:jc w:val="both"/>
        <w:rPr>
          <w:lang w:val="it-CH"/>
        </w:rPr>
      </w:pPr>
    </w:p>
    <w:p w:rsidR="00265267" w:rsidRDefault="00C92717">
      <w:pPr>
        <w:jc w:val="both"/>
        <w:rPr>
          <w:lang w:val="it-CH"/>
        </w:rPr>
      </w:pPr>
      <w:r>
        <w:rPr>
          <w:lang w:val="it-CH"/>
        </w:rPr>
        <w:t>- Zboarã gãrtseascã cari s-traduseashti cà “anghil” scljeamã “hãbãrsitor” shi poati scljeamã ti oaminjlji, cãcum sh-vidzum. “Hãbãrsitorlji”</w:t>
      </w:r>
      <w:r w:rsidRPr="00175648">
        <w:rPr>
          <w:lang w:val="pt-PT"/>
        </w:rPr>
        <w:t xml:space="preserve"> </w:t>
      </w:r>
      <w:r>
        <w:rPr>
          <w:lang w:val="pt-PT"/>
        </w:rPr>
        <w:t>aeshtsã</w:t>
      </w:r>
      <w:r>
        <w:rPr>
          <w:lang w:val="it-CH"/>
        </w:rPr>
        <w:t xml:space="preserve"> umineshtsã, siyurã poati s-facã alatuseri.</w:t>
      </w:r>
    </w:p>
    <w:p w:rsidR="00265267" w:rsidRDefault="00265267">
      <w:pPr>
        <w:jc w:val="both"/>
        <w:rPr>
          <w:lang w:val="it-CH"/>
        </w:rPr>
      </w:pPr>
    </w:p>
    <w:p w:rsidR="00265267" w:rsidRDefault="00C92717">
      <w:pPr>
        <w:jc w:val="both"/>
        <w:rPr>
          <w:lang w:val="it-CH"/>
        </w:rPr>
      </w:pPr>
      <w:r>
        <w:rPr>
          <w:lang w:val="it-CH"/>
        </w:rPr>
        <w:t xml:space="preserve">- Cà ari iatsã arài shi cu amãrtii sum cari tuti aspecti negativi di bana poati s-da pi giudicari easti unã di nai ma ufilizitilji pistipseari di stat tu pãgãnizmul. Pi idyea cali cãcum shi intrarã ideilji pãgãneshtsã ti Pashti tu atsea tsi treatsi cà ‘crãshtinizmul’, idyea-ashi li-ari notatsiili-aesti pãngãni. </w:t>
      </w:r>
    </w:p>
    <w:p w:rsidR="00265267" w:rsidRDefault="00265267">
      <w:pPr>
        <w:jc w:val="both"/>
        <w:rPr>
          <w:lang w:val="it-CH"/>
        </w:rPr>
      </w:pPr>
    </w:p>
    <w:p w:rsidR="00265267" w:rsidRDefault="00C92717">
      <w:pPr>
        <w:jc w:val="both"/>
        <w:rPr>
          <w:lang w:val="it-CH"/>
        </w:rPr>
      </w:pPr>
      <w:r>
        <w:rPr>
          <w:lang w:val="it-CH"/>
        </w:rPr>
        <w:t xml:space="preserve">- Ari mash unã mãnã di paragrafi biblitsi cari poati s-hibã vidzuti cu alutuseri </w:t>
      </w:r>
      <w:r w:rsidRPr="00364555">
        <w:rPr>
          <w:lang w:val="it-CH"/>
        </w:rPr>
        <w:t>acãchi</w:t>
      </w:r>
      <w:r>
        <w:rPr>
          <w:lang w:val="it-CH"/>
        </w:rPr>
        <w:t xml:space="preserve">siti ti ideiea-aestã ti anghilji cu amãrtii cari tora existeadzã. Nu poati s-li alasã pi paragrafji </w:t>
      </w:r>
      <w:r w:rsidRPr="00175648">
        <w:rPr>
          <w:lang w:val="it-CH"/>
        </w:rPr>
        <w:t>aeshtsã</w:t>
      </w:r>
      <w:r>
        <w:rPr>
          <w:lang w:val="it-CH"/>
        </w:rPr>
        <w:t xml:space="preserve"> s-hibã cà contradictori tu vãloarea di ãnvitsãturã-a Bibliealjei cu contraditsiea cari li-spuneam.</w:t>
      </w:r>
    </w:p>
    <w:p w:rsidR="00265267" w:rsidRDefault="00265267">
      <w:pPr>
        <w:jc w:val="both"/>
        <w:rPr>
          <w:lang w:val="it-CH"/>
        </w:rPr>
      </w:pPr>
    </w:p>
    <w:p w:rsidR="00265267" w:rsidRDefault="00C92717">
      <w:pPr>
        <w:jc w:val="both"/>
        <w:rPr>
          <w:sz w:val="28"/>
          <w:lang w:val="it-CH"/>
        </w:rPr>
      </w:pPr>
      <w:r>
        <w:rPr>
          <w:b/>
          <w:i/>
          <w:sz w:val="28"/>
          <w:lang w:val="it-CH"/>
        </w:rPr>
        <w:t>Digresiea 1: “Dumnidzà-i Duh” (Oani 4:24)</w:t>
      </w:r>
    </w:p>
    <w:p w:rsidR="00265267" w:rsidRDefault="00265267">
      <w:pPr>
        <w:jc w:val="both"/>
        <w:rPr>
          <w:sz w:val="28"/>
          <w:lang w:val="it-CH"/>
        </w:rPr>
      </w:pPr>
    </w:p>
    <w:p w:rsidR="00265267" w:rsidRDefault="00C92717">
      <w:pPr>
        <w:ind w:firstLine="360"/>
        <w:jc w:val="both"/>
        <w:rPr>
          <w:lang w:val="it-CH"/>
        </w:rPr>
      </w:pPr>
      <w:r w:rsidRPr="00702594">
        <w:rPr>
          <w:lang w:val="it-CH"/>
        </w:rPr>
        <w:lastRenderedPageBreak/>
        <w:t>T</w:t>
      </w:r>
      <w:r>
        <w:rPr>
          <w:lang w:val="it-CH"/>
        </w:rPr>
        <w:t>u Studiea 2 noi va u-definàm ma pretsiz tsi easti Duhlu-al Dumnidzà. Putem s-adrãm unã mixãturã di ispetilji cari suntu spuneati aclo cu tsi va s-dzãtsem cà Duhlu al Dumnidzà easti putearea shi adiljaticlu-a Lui cu cari, Mini-di dealihea-a Lui, iatsã shi caracterlu-a Lui suntu publicati la omlui cu faptilji cari suntu adrati di Duhlu. Ashi “Dumnidzà-i Duh” cà tu Oani 4:24 lipseashti s-tradutseascã ãdreptu (videts-Vã R.S.V., N.I.V) cà duhlu-a Lui u-spusi personalitati-a Lui.</w:t>
      </w:r>
    </w:p>
    <w:p w:rsidR="00265267" w:rsidRDefault="00265267">
      <w:pPr>
        <w:ind w:firstLine="360"/>
        <w:jc w:val="both"/>
        <w:rPr>
          <w:lang w:val="it-CH"/>
        </w:rPr>
      </w:pPr>
    </w:p>
    <w:p w:rsidR="00265267" w:rsidRDefault="00C92717">
      <w:pPr>
        <w:ind w:firstLine="360"/>
        <w:jc w:val="both"/>
        <w:rPr>
          <w:lang w:val="it-CH"/>
        </w:rPr>
      </w:pPr>
      <w:r>
        <w:rPr>
          <w:lang w:val="it-CH"/>
        </w:rPr>
        <w:t>Dumnidzà-i spunit cà multu lucri, ex.</w:t>
      </w:r>
    </w:p>
    <w:p w:rsidR="00265267" w:rsidRDefault="00265267">
      <w:pPr>
        <w:ind w:firstLine="360"/>
        <w:jc w:val="both"/>
        <w:rPr>
          <w:lang w:val="it-CH"/>
        </w:rPr>
      </w:pPr>
    </w:p>
    <w:p w:rsidR="00265267" w:rsidRDefault="00C92717">
      <w:pPr>
        <w:ind w:firstLine="360"/>
        <w:jc w:val="both"/>
        <w:rPr>
          <w:lang w:val="it-CH"/>
        </w:rPr>
      </w:pPr>
      <w:r>
        <w:rPr>
          <w:lang w:val="it-CH"/>
        </w:rPr>
        <w:tab/>
        <w:t>“Domnul-a nostu easti sh-foclu tsi frindzi” (Uvr. 12:29)</w:t>
      </w:r>
    </w:p>
    <w:p w:rsidR="00265267" w:rsidRDefault="00C92717">
      <w:pPr>
        <w:ind w:firstLine="360"/>
        <w:jc w:val="both"/>
        <w:rPr>
          <w:lang w:val="it-CH"/>
        </w:rPr>
      </w:pPr>
      <w:r>
        <w:rPr>
          <w:lang w:val="it-CH"/>
        </w:rPr>
        <w:tab/>
        <w:t>“Dumnidzà easti lunjinã” (1 Oani 1:5)</w:t>
      </w:r>
    </w:p>
    <w:p w:rsidR="00265267" w:rsidRDefault="00C92717">
      <w:pPr>
        <w:ind w:firstLine="360"/>
        <w:jc w:val="both"/>
        <w:rPr>
          <w:lang w:val="it-CH"/>
        </w:rPr>
      </w:pPr>
      <w:r>
        <w:rPr>
          <w:lang w:val="it-CH"/>
        </w:rPr>
        <w:tab/>
        <w:t xml:space="preserve">“Dumnidzà easti vreari” (1 Oani 4:8) </w:t>
      </w:r>
    </w:p>
    <w:p w:rsidR="00265267" w:rsidRDefault="00C92717">
      <w:pPr>
        <w:ind w:firstLine="360"/>
        <w:jc w:val="both"/>
        <w:rPr>
          <w:sz w:val="22"/>
          <w:lang w:val="it-CH"/>
        </w:rPr>
      </w:pPr>
      <w:r>
        <w:rPr>
          <w:lang w:val="it-CH"/>
        </w:rPr>
        <w:tab/>
      </w:r>
      <w:r w:rsidRPr="009D7BCF">
        <w:rPr>
          <w:sz w:val="22"/>
          <w:lang w:val="it-CH"/>
        </w:rPr>
        <w:t xml:space="preserve">“Dumnidzàlu eara Zborlu” (gãrtseashti ‘logos’ – plan, umuti, ideiea) (Oani 1:1) </w:t>
      </w:r>
    </w:p>
    <w:p w:rsidR="00265267" w:rsidRDefault="00265267">
      <w:pPr>
        <w:ind w:firstLine="360"/>
        <w:jc w:val="both"/>
        <w:rPr>
          <w:lang w:val="it-CH"/>
        </w:rPr>
      </w:pPr>
    </w:p>
    <w:p w:rsidR="00265267" w:rsidRDefault="00C92717">
      <w:pPr>
        <w:ind w:firstLine="360"/>
        <w:jc w:val="both"/>
        <w:rPr>
          <w:lang w:val="it-CH"/>
        </w:rPr>
      </w:pPr>
      <w:r>
        <w:rPr>
          <w:lang w:val="it-CH"/>
        </w:rPr>
        <w:t>Pi aestã cali, “Dumnidzà easti” caracteristitsli-a Lui. Easti clar cà easti nibunã s-discuteadzã cà calitatea abstractã di vrearea easti ‘Dumnidzàlu’, mash cãtse dghivãsim cà “Dumnidzà easti vreari”. Noi putem vãrã s-lu spunem cà “ghineatsã singurã”, ma atsea nu scljeamã cà easti fãrã existentsiea fizicalã – manirlu-a lui ti existari dealihea easti atsea tsi u-dishcljidi ghineatsã tu noi.</w:t>
      </w:r>
    </w:p>
    <w:p w:rsidR="00265267" w:rsidRDefault="00265267">
      <w:pPr>
        <w:ind w:firstLine="360"/>
        <w:jc w:val="both"/>
        <w:rPr>
          <w:lang w:val="it-CH"/>
        </w:rPr>
      </w:pPr>
    </w:p>
    <w:p w:rsidR="00265267" w:rsidRDefault="00C92717">
      <w:pPr>
        <w:ind w:firstLine="360"/>
        <w:jc w:val="both"/>
        <w:rPr>
          <w:lang w:val="it-CH"/>
        </w:rPr>
      </w:pPr>
      <w:r>
        <w:rPr>
          <w:lang w:val="it-CH"/>
        </w:rPr>
        <w:t>Cà Duhlu easti putearea-al Dumnidzà, noi totãna dghivãsim cum Dumnidzà u-pitreatsi icà urseashti Duhlu-a Lui s-facã lucri tu cadri di vrearea icà caracterlu-a Lui. El bileam easti scriat iu u-featsi duhlu (Amos 4:13 A.V. mg.) S-dzãsi cà Dumnidzàlu easti Duhlu-a Lui tu unã mindueari clarã easti taftulughia – efectiv u-negheadzã existentsiea-al Dumnidzàlui.</w:t>
      </w:r>
    </w:p>
    <w:p w:rsidR="00265267" w:rsidRDefault="00265267">
      <w:pPr>
        <w:ind w:firstLine="360"/>
        <w:jc w:val="both"/>
        <w:rPr>
          <w:lang w:val="it-CH"/>
        </w:rPr>
      </w:pPr>
    </w:p>
    <w:p w:rsidR="00265267" w:rsidRDefault="00C92717">
      <w:pPr>
        <w:ind w:firstLine="360"/>
        <w:jc w:val="both"/>
        <w:rPr>
          <w:lang w:val="it-CH"/>
        </w:rPr>
      </w:pPr>
      <w:r>
        <w:rPr>
          <w:lang w:val="it-CH"/>
        </w:rPr>
        <w:t>Exepmli iu Dumnidzà u-urseashcã Duhlu-a Lui ari fãrã numir, spuneari separatsiea di Dumnidzàlu dit Duhlu-a Lui:</w:t>
      </w:r>
    </w:p>
    <w:p w:rsidR="00265267" w:rsidRDefault="00265267">
      <w:pPr>
        <w:ind w:firstLine="360"/>
        <w:jc w:val="both"/>
        <w:rPr>
          <w:lang w:val="it-CH"/>
        </w:rPr>
      </w:pPr>
    </w:p>
    <w:p w:rsidR="00265267" w:rsidRDefault="00C92717">
      <w:pPr>
        <w:ind w:left="540" w:firstLine="360"/>
        <w:jc w:val="both"/>
        <w:rPr>
          <w:lang w:val="it-CH"/>
        </w:rPr>
      </w:pPr>
      <w:r w:rsidRPr="003D1221">
        <w:rPr>
          <w:lang w:val="it-CH"/>
        </w:rPr>
        <w:t>“Atsel Cari tu mesea di-amari ãl bãgà Duhlu-a Lui atsel sãmtul ?</w:t>
      </w:r>
      <w:r>
        <w:rPr>
          <w:lang w:val="it-CH"/>
        </w:rPr>
        <w:t>” (Isa. 63:11)</w:t>
      </w:r>
    </w:p>
    <w:p w:rsidR="00265267" w:rsidRDefault="00265267">
      <w:pPr>
        <w:ind w:left="540" w:firstLine="360"/>
        <w:jc w:val="both"/>
        <w:rPr>
          <w:lang w:val="it-CH"/>
        </w:rPr>
      </w:pPr>
    </w:p>
    <w:p w:rsidR="00265267" w:rsidRDefault="00C92717">
      <w:pPr>
        <w:ind w:left="540" w:firstLine="360"/>
        <w:jc w:val="both"/>
        <w:rPr>
          <w:lang w:val="it-CH"/>
        </w:rPr>
      </w:pPr>
      <w:r>
        <w:rPr>
          <w:lang w:val="it-CH"/>
        </w:rPr>
        <w:t>“</w:t>
      </w:r>
      <w:r w:rsidRPr="003D1221">
        <w:rPr>
          <w:lang w:val="it-CH"/>
        </w:rPr>
        <w:t xml:space="preserve"> </w:t>
      </w:r>
      <w:r>
        <w:rPr>
          <w:lang w:val="it-CH"/>
        </w:rPr>
        <w:t>Va-L (Dumnidzàlu) bag Duhlu-a Meù pristi El (Isus)” (Mat. 12:18)</w:t>
      </w:r>
    </w:p>
    <w:p w:rsidR="00265267" w:rsidRDefault="00265267">
      <w:pPr>
        <w:ind w:left="540" w:firstLine="360"/>
        <w:jc w:val="both"/>
        <w:rPr>
          <w:lang w:val="it-CH"/>
        </w:rPr>
      </w:pPr>
    </w:p>
    <w:p w:rsidR="00265267" w:rsidRDefault="00C92717">
      <w:pPr>
        <w:ind w:left="540" w:firstLine="360"/>
        <w:jc w:val="both"/>
        <w:rPr>
          <w:lang w:val="it-CH"/>
        </w:rPr>
      </w:pPr>
      <w:r>
        <w:rPr>
          <w:lang w:val="it-CH"/>
        </w:rPr>
        <w:t>“Tatãl a vostu va lã da Duh Sãmtu” (Luca 11:13)</w:t>
      </w:r>
    </w:p>
    <w:p w:rsidR="00265267" w:rsidRDefault="00265267">
      <w:pPr>
        <w:ind w:left="540" w:firstLine="360"/>
        <w:jc w:val="both"/>
        <w:rPr>
          <w:lang w:val="it-CH"/>
        </w:rPr>
      </w:pPr>
    </w:p>
    <w:p w:rsidR="00265267" w:rsidRDefault="00C92717">
      <w:pPr>
        <w:ind w:left="540" w:firstLine="360"/>
        <w:jc w:val="both"/>
        <w:rPr>
          <w:lang w:val="it-CH"/>
        </w:rPr>
      </w:pPr>
      <w:r>
        <w:rPr>
          <w:lang w:val="it-CH"/>
        </w:rPr>
        <w:t>“Duhlu... dipusi din tser” (Oani 1:32).</w:t>
      </w:r>
    </w:p>
    <w:p w:rsidR="00265267" w:rsidRDefault="00265267">
      <w:pPr>
        <w:ind w:left="540" w:firstLine="360"/>
        <w:jc w:val="both"/>
        <w:rPr>
          <w:lang w:val="it-CH"/>
        </w:rPr>
      </w:pPr>
    </w:p>
    <w:p w:rsidR="00265267" w:rsidRDefault="00C92717">
      <w:pPr>
        <w:ind w:left="540" w:firstLine="360"/>
        <w:jc w:val="both"/>
        <w:rPr>
          <w:lang w:val="it-CH"/>
        </w:rPr>
      </w:pPr>
      <w:r>
        <w:rPr>
          <w:lang w:val="it-CH"/>
        </w:rPr>
        <w:t>“Dzãsi Dumnidzãlu va s-versu di Duhlu-a Meù pristi tuti trupurli” (Fapti 2:17)</w:t>
      </w:r>
    </w:p>
    <w:p w:rsidR="00265267" w:rsidRDefault="00265267">
      <w:pPr>
        <w:ind w:firstLine="360"/>
        <w:jc w:val="both"/>
        <w:rPr>
          <w:lang w:val="it-CH"/>
        </w:rPr>
      </w:pPr>
    </w:p>
    <w:p w:rsidR="00265267" w:rsidRDefault="00C92717">
      <w:pPr>
        <w:ind w:firstLine="360"/>
        <w:jc w:val="both"/>
        <w:rPr>
          <w:lang w:val="it-CH"/>
        </w:rPr>
      </w:pPr>
      <w:r>
        <w:rPr>
          <w:lang w:val="it-CH"/>
        </w:rPr>
        <w:t xml:space="preserve">Di dealihea, patrulji referntsã di “Duhlu-al Dumnidzà” lipseashti s-hibã unã prova ti satisfactsii cà Duhlu nu easti Singurlu Dumnidzà. Aesti dyafuri </w:t>
      </w:r>
      <w:r w:rsidRPr="004E49DD">
        <w:rPr>
          <w:lang w:val="it-CH"/>
        </w:rPr>
        <w:t>anamisa di</w:t>
      </w:r>
      <w:r>
        <w:rPr>
          <w:lang w:val="it-CH"/>
        </w:rPr>
        <w:t xml:space="preserve"> Dumnidzàlu shi Duhlu-a Lui suntu nicã unã greaùtati ti-atselji cari pistipseascã cà Domnul easti ‘trimea’ tu cari Dumnidzàlu Tatã easti idyiul cu Isus shi Sãmtului Duh. Mas atsea </w:t>
      </w:r>
      <w:r w:rsidRPr="001D3DA5">
        <w:rPr>
          <w:lang w:val="it-CH"/>
        </w:rPr>
        <w:t>fu</w:t>
      </w:r>
      <w:r>
        <w:rPr>
          <w:lang w:val="it-CH"/>
        </w:rPr>
        <w:t xml:space="preserve"> dealihea, sh-cãndu Dumnidzà easti dupã dzãtseari fãrã trup, atsumtsea va s-dzãcã cà Isus </w:t>
      </w:r>
      <w:r w:rsidRPr="001D3DA5">
        <w:rPr>
          <w:lang w:val="it-CH"/>
        </w:rPr>
        <w:t>fu</w:t>
      </w:r>
      <w:r>
        <w:rPr>
          <w:lang w:val="it-CH"/>
        </w:rPr>
        <w:t xml:space="preserve"> sh-nu easti unã personã ti dealihea.</w:t>
      </w:r>
    </w:p>
    <w:p w:rsidR="00265267" w:rsidRDefault="00265267">
      <w:pPr>
        <w:ind w:firstLine="360"/>
        <w:jc w:val="both"/>
        <w:rPr>
          <w:lang w:val="it-CH"/>
        </w:rPr>
      </w:pPr>
    </w:p>
    <w:p w:rsidR="00265267" w:rsidRDefault="00C92717">
      <w:pPr>
        <w:ind w:firstLine="360"/>
        <w:jc w:val="both"/>
        <w:rPr>
          <w:lang w:val="it-CH"/>
        </w:rPr>
      </w:pPr>
      <w:r>
        <w:rPr>
          <w:lang w:val="it-CH"/>
        </w:rPr>
        <w:t xml:space="preserve">Tsi-i nai ma importantã, un Dumnidzà fãrã trup u-featsi multfã fãrã minti – pãn di poentã cãndu mulitfa easti un dialog ninti mintea-a noastã shi contseptu-al </w:t>
      </w:r>
      <w:r>
        <w:rPr>
          <w:lang w:val="it-CH"/>
        </w:rPr>
        <w:lastRenderedPageBreak/>
        <w:t>Dumnidzàlu cari existeadzã mash tu mintea-a noastã. Totãna nã-aducã aminti ta s-pãlãcãrsim la Dumnidzàlu cari ari unã locatsiea fizicalã-n tseruri (Eccl. 5:1; Mat. 6:9; 5:16; 3 Vas. 8:30), shi cà Isuslu easti tora la mãnã-ndreaptã aclo, ta s-lji dzãcã mulitfili-a noasti (1 Chet. 3:21; Uvr. 9:24). Ma cãndu Dumnidzàlu nu-i personã, paragrafilji-aestu suntu cà fãrã minti. Ma, cãndu unã oarã va s-acãchisim Dumnidzàlu cà un, di dealihea, Tatã cari va, mulitfã cãtã El easti un lucru multu dealihea shi tanghibilã – icà unã moùbeti cu altã iatsã cari, noi pistimsim cà va multu shi ari posibilitati s-nã apandãseashti.</w:t>
      </w:r>
    </w:p>
    <w:p w:rsidR="00265267" w:rsidRDefault="00265267">
      <w:pPr>
        <w:ind w:firstLine="360"/>
        <w:jc w:val="both"/>
        <w:rPr>
          <w:lang w:val="it-CH"/>
        </w:rPr>
      </w:pPr>
    </w:p>
    <w:p w:rsidR="00265267" w:rsidRPr="001F2095" w:rsidRDefault="00C92717">
      <w:pPr>
        <w:jc w:val="both"/>
        <w:rPr>
          <w:sz w:val="22"/>
          <w:lang w:val="it-CH"/>
        </w:rPr>
      </w:pPr>
      <w:r w:rsidRPr="001F2095">
        <w:rPr>
          <w:b/>
          <w:i/>
          <w:sz w:val="28"/>
          <w:lang w:val="it-CH"/>
        </w:rPr>
        <w:t>Digresiea 2: Ufilizirea-a Numaljei di Dumnidzàlu</w:t>
      </w:r>
    </w:p>
    <w:p w:rsidR="00265267" w:rsidRDefault="00265267">
      <w:pPr>
        <w:jc w:val="both"/>
        <w:rPr>
          <w:lang w:val="it-CH"/>
        </w:rPr>
      </w:pPr>
    </w:p>
    <w:p w:rsidR="00265267" w:rsidRDefault="00C92717">
      <w:pPr>
        <w:jc w:val="both"/>
        <w:rPr>
          <w:lang w:val="it-CH"/>
        </w:rPr>
      </w:pPr>
      <w:r>
        <w:rPr>
          <w:lang w:val="it-CH"/>
        </w:rPr>
        <w:t>Noi vidzum cà Numa di Dumnidzàlu shi atsea-di Hiljlu-a Lui Isus ari unã cljimari multu ahãndoasã. Cãndu zburàm ti ‘Domnul’ noi u-tãngàm cafi aspectu di umutea-ti ciudii-a Lui ti vrearea sh-dealihea. Cãndu Numa-al Dumnidzà s-ufilizeashti ti tsivã cà unã ãngiurari njicã icà un zbor ti unã aducheari-nibunã, easti dupã atsea un di nai ma ãngiuratslji lucri tsi omlu poati s-li adarã cãtã Creatorlu-a lui. Dit atsea ispeti, cafi un cari va s-lu spunã bunã ti Dumnidzàlu shi s-uL respecteadzã va s-adarã cafi un eforturi ta s-nu u-ufilizeashti Numa-a Dumnidzàlui lishor. Tu multsã sutsietatsi tu lumea-ntreagã unã ahtari ãncuteari suntu unã parti standardã di limba modernã; ta s-bagã bitimi cu lucurlu tsi easti-nvitsãturã di bana, nu va s-hibã lishor. Mulitfã dit inima ti agiutor dit Dumnidzàlu tu atsea siyurã cà nu va s-hibã nividzuta dit El. Atselji cari suntu tu domenlu di controlã shi influentsiea-a noastã, ex. ficiorlji-a noashtsã, poati idyea-ashi s-hibã adutsits aminti ti siriozitatea di ãncutearea: “cà Dumnidzàlu... nu-a lu alasã nigiudicat atsel cari ti-ncot u-ljea numa-a Lui.” (5 Moi. 5:11).</w:t>
      </w:r>
    </w:p>
    <w:p w:rsidR="00265267" w:rsidRDefault="00265267">
      <w:pPr>
        <w:jc w:val="both"/>
        <w:rPr>
          <w:lang w:val="it-CH"/>
        </w:rPr>
      </w:pPr>
    </w:p>
    <w:p w:rsidR="00265267" w:rsidRDefault="00C92717">
      <w:pPr>
        <w:jc w:val="both"/>
        <w:rPr>
          <w:lang w:val="it-CH"/>
        </w:rPr>
      </w:pPr>
      <w:r>
        <w:rPr>
          <w:lang w:val="it-CH"/>
        </w:rPr>
        <w:t xml:space="preserve">Di alantã parti ari shi ahtari cari suntu siyuri cà mas noi nu-u ufilizim zborlu hebraic Iahve icà Iehova (càljurli diferenti ti spunearea di idyiul zbor) ti totna, cãndu zburàm ti Dumnidzàlu, atumtsea him tu unã minciuni-ntreagã. Nai ma cãnãscuts </w:t>
      </w:r>
      <w:r w:rsidRPr="004E49DD">
        <w:rPr>
          <w:lang w:val="it-CH"/>
        </w:rPr>
        <w:t>anamisa di</w:t>
      </w:r>
      <w:r>
        <w:rPr>
          <w:lang w:val="it-CH"/>
        </w:rPr>
        <w:t xml:space="preserve"> elji suntu sutsatã “Culã Avigljitoarã”, cari insisteadzã mas crãshtinlu nu si spusi ti el singur cà easti ‘prufit al Iehova’ atumtsea el nu ari cana relatsii cu Dumnidzàlu.</w:t>
      </w:r>
    </w:p>
    <w:p w:rsidR="00265267" w:rsidRDefault="00265267">
      <w:pPr>
        <w:jc w:val="both"/>
        <w:rPr>
          <w:lang w:val="it-CH"/>
        </w:rPr>
      </w:pPr>
    </w:p>
    <w:p w:rsidR="00265267" w:rsidRDefault="00C92717">
      <w:pPr>
        <w:jc w:val="both"/>
        <w:rPr>
          <w:lang w:val="it-CH"/>
        </w:rPr>
      </w:pPr>
      <w:r>
        <w:rPr>
          <w:lang w:val="it-CH"/>
        </w:rPr>
        <w:t>Pi aestã cali, oaminjlji-</w:t>
      </w:r>
      <w:r w:rsidRPr="00175648">
        <w:rPr>
          <w:lang w:val="it-CH"/>
        </w:rPr>
        <w:t>aeshtsã</w:t>
      </w:r>
      <w:r>
        <w:rPr>
          <w:lang w:val="it-CH"/>
        </w:rPr>
        <w:t xml:space="preserve"> u-ufilizeadzã Numa-Sãmtã shi musheatã-al Dumnidzà cum fuelu ti un elitizmu di duh, tu cari lji-cãtãfrunisirã alantsãlji mash ti spunearea icà ufilizirea-a unui zbor. Atsea nu-i sã spunã cà ufilizirea-a Numãljei-al Dumnidzà easti alatusea; ea easti spetsial adratã ti mulitfili-a noasti personali cãndu noi va s-him pãtidzats cum lipseashti tu Numa-aestã. Nàùlu Testamentu, di altã parti, nu nã-da nitsiunã indicatsiea desi atsea-i lipsitã icà-i dupã vrearea-al Dumnidzà. </w:t>
      </w:r>
      <w:r w:rsidRPr="005E0416">
        <w:rPr>
          <w:lang w:val="it-CH"/>
        </w:rPr>
        <w:t xml:space="preserve">El u-bãgà di-ndzeanã </w:t>
      </w:r>
      <w:r>
        <w:rPr>
          <w:lang w:val="it-CH"/>
        </w:rPr>
        <w:t xml:space="preserve">inspiratsiea di </w:t>
      </w:r>
      <w:r w:rsidRPr="005E0416">
        <w:rPr>
          <w:lang w:val="it-CH"/>
        </w:rPr>
        <w:t>Nàùlu Testamentu cu ats</w:t>
      </w:r>
      <w:r>
        <w:rPr>
          <w:lang w:val="it-CH"/>
        </w:rPr>
        <w:t>e</w:t>
      </w:r>
      <w:r w:rsidRPr="005E0416">
        <w:rPr>
          <w:lang w:val="it-CH"/>
        </w:rPr>
        <w:t xml:space="preserve">a tsi </w:t>
      </w:r>
      <w:r w:rsidRPr="001D3DA5">
        <w:rPr>
          <w:lang w:val="it-CH"/>
        </w:rPr>
        <w:t>fu</w:t>
      </w:r>
      <w:r w:rsidRPr="005E0416">
        <w:rPr>
          <w:lang w:val="it-CH"/>
        </w:rPr>
        <w:t xml:space="preserve"> ãngrãpsit pi gãrtseashti, shi cu tsi uflilizà mash un zbor ti ‘Domnul’ – </w:t>
      </w:r>
      <w:r>
        <w:rPr>
          <w:lang w:val="it-CH"/>
        </w:rPr>
        <w:t>‘</w:t>
      </w:r>
      <w:r w:rsidRPr="005E0416">
        <w:rPr>
          <w:lang w:val="it-CH"/>
        </w:rPr>
        <w:t>Theos</w:t>
      </w:r>
      <w:r>
        <w:rPr>
          <w:lang w:val="it-CH"/>
        </w:rPr>
        <w:t xml:space="preserve">’ tsi dzãtsi ‘atsel-Marli’. Nu-ari vãrã dyeafuri tu ea, </w:t>
      </w:r>
      <w:r w:rsidRPr="004E49DD">
        <w:rPr>
          <w:lang w:val="it-CH"/>
        </w:rPr>
        <w:t>anamisa di</w:t>
      </w:r>
      <w:r>
        <w:rPr>
          <w:lang w:val="it-CH"/>
        </w:rPr>
        <w:t xml:space="preserve"> ‘Dumnidzà’ shi ‘Iahve’, nitsi ari vãrã dimãndãciuni spetsialã ti atsea cum-mbistimenjlji lipseashti s-lã spunã tu unã sutsatã. Chetru dzãsi ti un-mbistimen cà un “crãshtin” ma multu di càt un ‘om di-Iehova’ icà ti vãrã altu (1 Chet. 4:16). Spuneariljei di multsã-ori di numa ‘Iehova’ yini cãtã la devalvarea di faptu shi loclu al Domnului Isus, tu un idyiu manir pi cari multsã ‘crãshtinji vanghilitshtsã’ u-da ma marea vãloari ti numa shi slujbã al Isus pãnã la nipistipseareatu pozitsiea ma analta di Dumnidzàlu. </w:t>
      </w:r>
    </w:p>
    <w:p w:rsidR="00265267" w:rsidRDefault="00265267">
      <w:pPr>
        <w:jc w:val="both"/>
        <w:rPr>
          <w:lang w:val="it-CH"/>
        </w:rPr>
      </w:pPr>
    </w:p>
    <w:p w:rsidR="00265267" w:rsidRDefault="00C92717">
      <w:pPr>
        <w:jc w:val="both"/>
        <w:rPr>
          <w:lang w:val="it-CH"/>
        </w:rPr>
      </w:pPr>
      <w:r>
        <w:rPr>
          <w:lang w:val="it-CH"/>
        </w:rPr>
        <w:t>Altili numi cu cari protã sutsatã di ãmbistimenji crãshtinji s-spunea singuri nu u-ari numa ‘Iehova’:</w:t>
      </w:r>
    </w:p>
    <w:p w:rsidR="00265267" w:rsidRDefault="00265267">
      <w:pPr>
        <w:jc w:val="both"/>
        <w:rPr>
          <w:lang w:val="it-CH"/>
        </w:rPr>
      </w:pPr>
    </w:p>
    <w:p w:rsidR="00265267" w:rsidRDefault="00C92717">
      <w:pPr>
        <w:numPr>
          <w:ilvl w:val="0"/>
          <w:numId w:val="1"/>
        </w:numPr>
        <w:jc w:val="both"/>
        <w:rPr>
          <w:lang w:val="it-CH"/>
        </w:rPr>
      </w:pPr>
      <w:r>
        <w:rPr>
          <w:lang w:val="it-CH"/>
        </w:rPr>
        <w:lastRenderedPageBreak/>
        <w:t>“Sutsatã-al Israel” (Efes. 2:12)</w:t>
      </w:r>
    </w:p>
    <w:p w:rsidR="00265267" w:rsidRDefault="00265267">
      <w:pPr>
        <w:jc w:val="both"/>
        <w:rPr>
          <w:rFonts w:ascii="Makedonski Tajms" w:hAnsi="Makedonski Tajms"/>
          <w:lang w:val="it-CH"/>
        </w:rPr>
      </w:pPr>
    </w:p>
    <w:p w:rsidR="00265267" w:rsidRDefault="00C92717">
      <w:pPr>
        <w:numPr>
          <w:ilvl w:val="0"/>
          <w:numId w:val="1"/>
        </w:numPr>
        <w:jc w:val="both"/>
        <w:rPr>
          <w:lang w:val="it-CH"/>
        </w:rPr>
      </w:pPr>
      <w:r w:rsidRPr="008A7C2E">
        <w:rPr>
          <w:lang w:val="it-CH"/>
        </w:rPr>
        <w:t>“</w:t>
      </w:r>
      <w:r>
        <w:rPr>
          <w:lang w:val="it-CH"/>
        </w:rPr>
        <w:t>Adunarea shi B</w:t>
      </w:r>
      <w:r w:rsidRPr="008A7C2E">
        <w:rPr>
          <w:lang w:val="it-CH"/>
        </w:rPr>
        <w:t>ãsearicã-a protaritslor”</w:t>
      </w:r>
      <w:r>
        <w:rPr>
          <w:lang w:val="it-CH"/>
        </w:rPr>
        <w:t xml:space="preserve"> (Uvr. 12:23)</w:t>
      </w:r>
    </w:p>
    <w:p w:rsidR="00265267" w:rsidRDefault="00265267">
      <w:pPr>
        <w:jc w:val="both"/>
        <w:rPr>
          <w:lang w:val="it-CH"/>
        </w:rPr>
      </w:pPr>
    </w:p>
    <w:p w:rsidR="00265267" w:rsidRDefault="00C92717">
      <w:pPr>
        <w:numPr>
          <w:ilvl w:val="0"/>
          <w:numId w:val="1"/>
        </w:numPr>
        <w:jc w:val="both"/>
        <w:rPr>
          <w:lang w:val="it-CH"/>
        </w:rPr>
      </w:pPr>
      <w:r>
        <w:rPr>
          <w:lang w:val="it-CH"/>
        </w:rPr>
        <w:t>“Bãsearicã-al Dumnidzà” (Fapti 20:28)</w:t>
      </w:r>
    </w:p>
    <w:p w:rsidR="00265267" w:rsidRDefault="00265267">
      <w:pPr>
        <w:jc w:val="both"/>
        <w:rPr>
          <w:lang w:val="it-CH"/>
        </w:rPr>
      </w:pPr>
    </w:p>
    <w:p w:rsidR="00265267" w:rsidRDefault="00C92717">
      <w:pPr>
        <w:numPr>
          <w:ilvl w:val="0"/>
          <w:numId w:val="1"/>
        </w:numPr>
        <w:jc w:val="both"/>
        <w:rPr>
          <w:lang w:val="it-CH"/>
        </w:rPr>
      </w:pPr>
      <w:r>
        <w:rPr>
          <w:lang w:val="it-CH"/>
        </w:rPr>
        <w:t>“Bãsearicã-a Dumnidzàlui atsel yiùlu, stur shi fimelji a averlui.”</w:t>
      </w:r>
      <w:r w:rsidRPr="0090012B">
        <w:rPr>
          <w:lang w:val="it-CH"/>
        </w:rPr>
        <w:t xml:space="preserve"> </w:t>
      </w:r>
      <w:r>
        <w:rPr>
          <w:lang w:val="it-CH"/>
        </w:rPr>
        <w:t>(1 Tim. 3:15)</w:t>
      </w:r>
    </w:p>
    <w:p w:rsidR="00265267" w:rsidRDefault="00265267">
      <w:pPr>
        <w:jc w:val="both"/>
        <w:rPr>
          <w:lang w:val="it-CH"/>
        </w:rPr>
      </w:pPr>
    </w:p>
    <w:p w:rsidR="00265267" w:rsidRDefault="00C92717">
      <w:pPr>
        <w:numPr>
          <w:ilvl w:val="0"/>
          <w:numId w:val="1"/>
        </w:numPr>
        <w:jc w:val="both"/>
        <w:rPr>
          <w:lang w:val="it-CH"/>
        </w:rPr>
      </w:pPr>
      <w:r>
        <w:rPr>
          <w:lang w:val="it-CH"/>
        </w:rPr>
        <w:t>“Casa-al Dumnidzà” (1 Tim. 3:15)</w:t>
      </w:r>
    </w:p>
    <w:p w:rsidR="00265267" w:rsidRDefault="00265267">
      <w:pPr>
        <w:jc w:val="both"/>
        <w:rPr>
          <w:lang w:val="it-CH"/>
        </w:rPr>
      </w:pPr>
    </w:p>
    <w:p w:rsidR="00265267" w:rsidRDefault="00C92717">
      <w:pPr>
        <w:jc w:val="both"/>
        <w:rPr>
          <w:lang w:val="it-CH"/>
        </w:rPr>
      </w:pPr>
      <w:r>
        <w:rPr>
          <w:lang w:val="it-CH"/>
        </w:rPr>
        <w:t xml:space="preserve">Shi s-nã dzãsim cà, ãmbistimenjlji nu si spunirã ‘crãshtinji’; atsea </w:t>
      </w:r>
      <w:r w:rsidRPr="001D3DA5">
        <w:rPr>
          <w:lang w:val="it-CH"/>
        </w:rPr>
        <w:t>fu</w:t>
      </w:r>
      <w:r>
        <w:rPr>
          <w:lang w:val="it-CH"/>
        </w:rPr>
        <w:t xml:space="preserve"> un termin derogativ cari spusi ‘atsea miletea-a Hristolui’, adrat dit dushmanjlji-a lor.</w:t>
      </w:r>
    </w:p>
    <w:p w:rsidR="00265267" w:rsidRDefault="00265267">
      <w:pPr>
        <w:jc w:val="both"/>
        <w:rPr>
          <w:lang w:val="it-CH"/>
        </w:rPr>
      </w:pPr>
    </w:p>
    <w:p w:rsidR="00265267" w:rsidRDefault="00C92717">
      <w:pPr>
        <w:jc w:val="both"/>
        <w:rPr>
          <w:sz w:val="28"/>
          <w:lang w:val="it-CH"/>
        </w:rPr>
      </w:pPr>
      <w:r>
        <w:rPr>
          <w:b/>
          <w:i/>
          <w:sz w:val="28"/>
          <w:lang w:val="it-CH"/>
        </w:rPr>
        <w:t>Digresiea 3: Manifestatsiea-al Dumnidzà</w:t>
      </w:r>
    </w:p>
    <w:p w:rsidR="00265267" w:rsidRDefault="00265267">
      <w:pPr>
        <w:jc w:val="both"/>
        <w:rPr>
          <w:sz w:val="22"/>
          <w:lang w:val="it-CH"/>
        </w:rPr>
      </w:pPr>
    </w:p>
    <w:p w:rsidR="00265267" w:rsidRDefault="00C92717">
      <w:pPr>
        <w:ind w:firstLine="360"/>
        <w:jc w:val="both"/>
        <w:rPr>
          <w:lang w:val="it-CH"/>
        </w:rPr>
      </w:pPr>
      <w:r>
        <w:rPr>
          <w:lang w:val="it-CH"/>
        </w:rPr>
        <w:t xml:space="preserve">Atsea tsi yini nu va s-hibã lishor s-acãchiseascã-ntreagã tu protãljei dghivãseari, ma importantsiea-a temãljei va s-hibã ma multu ividentã tu continuarea-a studiilor. Noi u-adràm aestã digresii tora ta s-u alãsats studiea-aestã cu unã mindueari-mplinã ti spuneariljei biblicã di bazi ti Singurlu Dumnidzà. </w:t>
      </w:r>
    </w:p>
    <w:p w:rsidR="00265267" w:rsidRDefault="00265267">
      <w:pPr>
        <w:ind w:firstLine="360"/>
        <w:jc w:val="both"/>
        <w:rPr>
          <w:lang w:val="it-CH"/>
        </w:rPr>
      </w:pPr>
    </w:p>
    <w:p w:rsidR="00265267" w:rsidRDefault="00C92717">
      <w:pPr>
        <w:ind w:firstLine="360"/>
        <w:jc w:val="both"/>
        <w:rPr>
          <w:lang w:val="it-CH"/>
        </w:rPr>
      </w:pPr>
      <w:r w:rsidRPr="00E34A04">
        <w:rPr>
          <w:lang w:val="it-CH"/>
        </w:rPr>
        <w:t>Numa-al Dumnidzà poati s-u poartã cafi un, dupã cari El va s-aleagã ta s-‘manifestireadzã’ icà s-dizvãleadzã Singurlu. Ashi oaminji shi anghilji cãcum shi Isuslu poati s-u poart</w:t>
      </w:r>
      <w:r>
        <w:rPr>
          <w:lang w:val="it-CH"/>
        </w:rPr>
        <w:t>ã Numa-al Dumnidzà. Atsea-i un printsip vital tsi nã-dizvãleashti ahãt multu dit Bibliea. Un hiljlu, nai ma multu poati s-u poartã numa-a fendu-a lui; el undzeashti pi multu cu fendu-a lui, el poati s-u ari idyea protã numa – ma el nu easti unã shi mash unã personã cu tatã-a lui. Pi idyea cali un reprezent di unã companiea poati s-zbureascã di partea-a companiiljei; el poati s-apandãseascã pi telefon shi dupã lucrarea s-dzãcã: ‘Alo, Unilever auùã’; ma el nu-i D-nul Unilever, ma u-poartã numa-a lor cà lucreashti di partea-a lor. Idyea furã sh-cu Isuslu.</w:t>
      </w:r>
    </w:p>
    <w:p w:rsidR="00265267" w:rsidRDefault="00265267">
      <w:pPr>
        <w:jc w:val="both"/>
        <w:rPr>
          <w:lang w:val="it-CH"/>
        </w:rPr>
      </w:pPr>
    </w:p>
    <w:p w:rsidR="00265267" w:rsidRDefault="00C92717">
      <w:pPr>
        <w:jc w:val="both"/>
        <w:rPr>
          <w:b/>
          <w:smallCaps/>
          <w:lang w:val="it-CH"/>
        </w:rPr>
      </w:pPr>
      <w:r w:rsidRPr="008F54D3">
        <w:rPr>
          <w:b/>
          <w:smallCaps/>
          <w:lang w:val="it-CH"/>
        </w:rPr>
        <w:t>ANGHILJI CARI U-POARTÃ NUMA-AL DUMNIDZÃLU</w:t>
      </w:r>
    </w:p>
    <w:p w:rsidR="00265267" w:rsidRDefault="00265267">
      <w:pPr>
        <w:jc w:val="both"/>
        <w:rPr>
          <w:b/>
          <w:lang w:val="it-CH"/>
        </w:rPr>
      </w:pPr>
    </w:p>
    <w:p w:rsidR="00265267" w:rsidRDefault="00C92717">
      <w:pPr>
        <w:jc w:val="both"/>
        <w:rPr>
          <w:lang w:val="it-CH"/>
        </w:rPr>
      </w:pPr>
      <w:r w:rsidRPr="008F54D3">
        <w:rPr>
          <w:lang w:val="it-CH"/>
        </w:rPr>
        <w:t>N</w:t>
      </w:r>
      <w:r>
        <w:rPr>
          <w:lang w:val="it-CH"/>
        </w:rPr>
        <w:t>ã-easti dzãsã tu Inshearea 23:20,21 cà Domnul lu-spunea pi miletea-al Israel</w:t>
      </w:r>
      <w:r w:rsidRPr="00446980">
        <w:rPr>
          <w:lang w:val="it-CH"/>
        </w:rPr>
        <w:t xml:space="preserve"> cà un anghil va s-yinã ninti elji; “Numa-a Mea easti tu El”, lã </w:t>
      </w:r>
      <w:r>
        <w:rPr>
          <w:lang w:val="it-CH"/>
        </w:rPr>
        <w:t>furã</w:t>
      </w:r>
      <w:r w:rsidRPr="00446980">
        <w:rPr>
          <w:lang w:val="it-CH"/>
        </w:rPr>
        <w:t xml:space="preserve"> dzãsã. </w:t>
      </w:r>
      <w:r>
        <w:rPr>
          <w:lang w:val="it-CH"/>
        </w:rPr>
        <w:t xml:space="preserve">Protã numa-al Dumnidzà easti ‘Iahve’. Ashi, anghilu cari u-purtà numa al ‘Iahve’, sh-pi atsea cali poati s-dzãcã ‘Iahve’ icà ‘DUMNIDZÀ’ tu njits ghrami, cum easti shi zborlu ‘Iahve’ tradutsit tu N.I.V. shi A.V.. Nã-easti dzãsã tu Inshearea 33:20 cà nitsi un om nu poati s-li veadã fatsã-al Dumnidzàlu shi s-armãni yiù; ma tu Insharea 33:11 noi dghivãsim cà “DUMNIDZÀLU” (Iahve) zburà cu Moise fatsã-n fatsã cum va cà shi zburascã vãrã cu oaspili-a lui” icà pi un manir relax, di oaspi. Atsea nu putea s-hibã DUMNIDZÀ, Iahve, Singurlu El personal, cari zburà cu Moise fatsã-n fatsã, cà nitsiun om nu poati s-uL veadã Dumnidzàlu Singur. Atsea </w:t>
      </w:r>
      <w:r w:rsidRPr="001D3DA5">
        <w:rPr>
          <w:lang w:val="it-CH"/>
        </w:rPr>
        <w:t>fu</w:t>
      </w:r>
      <w:r>
        <w:rPr>
          <w:lang w:val="it-CH"/>
        </w:rPr>
        <w:t xml:space="preserve"> anghilu cari u-purtà Numa-al Dumnidzà, tsi u-adrà atsea; shi atsea noi dghivãsim ti DOMNUL cari zburà fatsã-n fatsã cu Moise, mas atsea </w:t>
      </w:r>
      <w:r w:rsidRPr="001D3DA5">
        <w:rPr>
          <w:lang w:val="it-CH"/>
        </w:rPr>
        <w:t>fu</w:t>
      </w:r>
      <w:r>
        <w:rPr>
          <w:lang w:val="it-CH"/>
        </w:rPr>
        <w:t xml:space="preserve"> un anghil di dealihea, cari u-fãtsea atsea (Fapti 7:30-33)</w:t>
      </w:r>
    </w:p>
    <w:p w:rsidR="00265267" w:rsidRDefault="00265267">
      <w:pPr>
        <w:jc w:val="both"/>
        <w:rPr>
          <w:lang w:val="it-CH"/>
        </w:rPr>
      </w:pPr>
    </w:p>
    <w:p w:rsidR="00265267" w:rsidRDefault="00C92717">
      <w:pPr>
        <w:jc w:val="both"/>
        <w:rPr>
          <w:lang w:val="it-CH"/>
        </w:rPr>
      </w:pPr>
      <w:r>
        <w:rPr>
          <w:lang w:val="it-CH"/>
        </w:rPr>
        <w:t>Ari multsã exemplari di zboarãli ‘Domnul’ shi ‘DUMNIDZÀ’ cari suntu ligati cu anghilji ma nu ti Singurlu Dumnidzà. Un exemplar clar easti Adr. 1:26: “</w:t>
      </w:r>
      <w:r w:rsidRPr="0058363D">
        <w:rPr>
          <w:lang w:val="it-CH"/>
        </w:rPr>
        <w:t>Shi dzãsi Dumnidzàlu</w:t>
      </w:r>
      <w:r>
        <w:rPr>
          <w:lang w:val="it-CH"/>
        </w:rPr>
        <w:t xml:space="preserve"> (anghilji)</w:t>
      </w:r>
      <w:r w:rsidRPr="0058363D">
        <w:rPr>
          <w:lang w:val="it-CH"/>
        </w:rPr>
        <w:t xml:space="preserve">: </w:t>
      </w:r>
      <w:r>
        <w:rPr>
          <w:lang w:val="it-CH"/>
        </w:rPr>
        <w:t>‘</w:t>
      </w:r>
      <w:r w:rsidRPr="0058363D">
        <w:rPr>
          <w:lang w:val="it-CH"/>
        </w:rPr>
        <w:t>S-adràm om dupã undzita-a Noastã</w:t>
      </w:r>
      <w:r>
        <w:rPr>
          <w:lang w:val="it-CH"/>
        </w:rPr>
        <w:t xml:space="preserve">’”. </w:t>
      </w:r>
    </w:p>
    <w:p w:rsidR="00265267" w:rsidRDefault="00265267">
      <w:pPr>
        <w:jc w:val="both"/>
        <w:rPr>
          <w:lang w:val="it-CH"/>
        </w:rPr>
      </w:pPr>
    </w:p>
    <w:p w:rsidR="00265267" w:rsidRPr="00B53833" w:rsidRDefault="00C92717">
      <w:pPr>
        <w:jc w:val="both"/>
        <w:rPr>
          <w:b/>
          <w:lang w:val="it-CH"/>
        </w:rPr>
      </w:pPr>
      <w:r w:rsidRPr="00B53833">
        <w:rPr>
          <w:b/>
          <w:smallCaps/>
          <w:lang w:val="it-CH"/>
        </w:rPr>
        <w:t>OAMINJI CU NUMA-AL DUMNIDZÀ</w:t>
      </w:r>
    </w:p>
    <w:p w:rsidR="00265267" w:rsidRDefault="00265267">
      <w:pPr>
        <w:jc w:val="both"/>
        <w:rPr>
          <w:b/>
          <w:lang w:val="it-CH"/>
        </w:rPr>
      </w:pPr>
    </w:p>
    <w:p w:rsidR="00265267" w:rsidRDefault="00C92717">
      <w:pPr>
        <w:jc w:val="both"/>
        <w:rPr>
          <w:lang w:val="it-CH"/>
        </w:rPr>
      </w:pPr>
      <w:r>
        <w:rPr>
          <w:lang w:val="it-CH"/>
        </w:rPr>
        <w:t>Un di paragraflji cari easti di nai ma mari agiutor tu demonstrarea di tut-atsea easti Oani 10:34-36. Auùã Uvreilji u-adrarã nai ma marea alatusi cari multu ashi-dzãsits ‘crãshtinji’ u-facã azã. Elji minduirã cà Isus spunea cà el-i Singurlu Domnu. Isus lji-corigà spuneari “Nu sta-ngrãpsitã tu Nomlu-a vostu cà “Mini dzãsh : dumnidzadz hits?” Macã lã dzãsi dumnidzadz-a tsilor ... ti-atsel voi spunets: tini huleshtsã cà spush: ‘Hiljlu-al Dumnidzà escu?’” Isus, dealihea dzãsi ‘Tu Vecljul Testamentu, oaminjlji suntu spuniti cà ‘dumnidzadz’; Mini mash dzãc cà Mini escu Hiljlu-al Dumnidzà; atumtsea cãtse ahãt s-vã adrats nervoshi?’ Isus dealihea da tsitati dit Psalmu 81 iu giuditslji-al Israel suntu dzãsiti ‘dumnidzadz’.</w:t>
      </w:r>
    </w:p>
    <w:p w:rsidR="00265267" w:rsidRDefault="00265267">
      <w:pPr>
        <w:jc w:val="both"/>
        <w:rPr>
          <w:lang w:val="it-CH"/>
        </w:rPr>
      </w:pPr>
    </w:p>
    <w:p w:rsidR="00265267" w:rsidRDefault="00C92717">
      <w:pPr>
        <w:rPr>
          <w:lang w:val="it-CH"/>
        </w:rPr>
      </w:pPr>
      <w:r>
        <w:rPr>
          <w:lang w:val="it-CH"/>
        </w:rPr>
        <w:t>Cum easti spunitã, numa-ngtreagã-al Dumnidzà pi hebraieashti easti “Iahve Elohim” – tsi scljeamã ‘Mini va s-escu disfaptu tu grupã di atselji cu puteari’. Ãmbistimenjlji di dealihea suntu atselji cu multu puteari tu unã mindueari cu màrdzini di banã-aestã, shi va s-hibã ma multu-mplini tu vãsiliea. Tut-atsea easti ghini spunitã cu unã comparatsiea di Isa. 64:4 shi 1 Cor. 2:9 “oaminjlji nu-ascultarã, nitsi loarã tu ureclji, nitsi videarã cu oclji, oh Doamne, ninga Tini, tsi El ari ãndrapsitã ti atsel cari lu ashteaptã.” Pavlu lu da tsitati di atsea tu Cor 2:9,10: “Ma ashi cum easti-ngrãpsitã: atseali tsi ocljiul nu li vidzu shi-ureacljea nu li-avdzã, aesti li-ndrapsi Dumnidzà ti-atselji tsi-L vor El. Sh-a nauùã nã li dizvãli Dumnidzà prin Duhlu-a Lui.” Paragraflu tu Isa. 64 dzãsi cà nitsiun diparti di Dumnidzà nu poati s-li acãchiseascã lucurlji cari El li-ndreapsi ti ãmbistimenjlji; ma tu 1 Cor. 2:10 dzãsi cà atselji luci nã-furã dizvãliti; shi noi him tu vãrã mindueari ‘Dumnidzà’: nu Singurlu Dumnidzà personal, ma unã manifestatsiea di Dumnidzà dupã cari him pãtidzati tu numa-a Lui shi u-shtim Dealihealjei.</w:t>
      </w:r>
    </w:p>
    <w:p w:rsidR="00265267" w:rsidRDefault="00265267">
      <w:pPr>
        <w:rPr>
          <w:lang w:val="it-CH"/>
        </w:rPr>
      </w:pPr>
    </w:p>
    <w:p w:rsidR="00265267" w:rsidRDefault="00C92717">
      <w:pPr>
        <w:rPr>
          <w:b/>
          <w:smallCaps/>
          <w:lang w:val="it-CH"/>
        </w:rPr>
      </w:pPr>
      <w:r>
        <w:rPr>
          <w:b/>
          <w:smallCaps/>
          <w:lang w:val="it-CH"/>
        </w:rPr>
        <w:t>ISUS SHI NUMA-AL DUMNIDZÀ</w:t>
      </w:r>
    </w:p>
    <w:p w:rsidR="00265267" w:rsidRDefault="00265267">
      <w:pPr>
        <w:rPr>
          <w:smallCaps/>
          <w:lang w:val="it-CH"/>
        </w:rPr>
      </w:pPr>
    </w:p>
    <w:p w:rsidR="00265267" w:rsidRDefault="00C92717">
      <w:pPr>
        <w:rPr>
          <w:lang w:val="pt-PT"/>
        </w:rPr>
      </w:pPr>
      <w:r w:rsidRPr="00584B3E">
        <w:rPr>
          <w:lang w:val="it-CH"/>
        </w:rPr>
        <w:t>Nu-i</w:t>
      </w:r>
      <w:r>
        <w:rPr>
          <w:lang w:val="it-CH"/>
        </w:rPr>
        <w:t xml:space="preserve"> ti ciudii cà Isus, cà Hilju di Dumnidzà shi manifestarea-a Lui Atsea-Nai Ma Analtã la oaminjlji, lipseashti idyea s-ul poartã Numa-al Dumnidzà. El putea s-dzãcã “Mini vinj tu numã-a Tatãlui-a Meù” (Oani 5:43). Di ispetea di sclãviljea-a Lui, Isus s-anastasea pi tserlu shi Domnul “</w:t>
      </w:r>
      <w:r w:rsidRPr="00FD6EC1">
        <w:rPr>
          <w:lang w:val="it-CH"/>
        </w:rPr>
        <w:t>Lji hãrzi-a Lui numã, cari-i ma-nsus di itsido di numã</w:t>
      </w:r>
      <w:r>
        <w:rPr>
          <w:lang w:val="it-CH"/>
        </w:rPr>
        <w:t>” (Filip. 2:9). Dit atsea ispeti noi dghivãsim tu Apoc. 3:12 cum Isus dzãsi “</w:t>
      </w:r>
      <w:r w:rsidRPr="00AB0CCF">
        <w:rPr>
          <w:lang w:val="it-CH"/>
        </w:rPr>
        <w:t xml:space="preserve">shi-a u-ngrãpsescu pi el </w:t>
      </w:r>
      <w:r>
        <w:rPr>
          <w:lang w:val="it-CH"/>
        </w:rPr>
        <w:t xml:space="preserve">(ãmbistimenlu) </w:t>
      </w:r>
      <w:r w:rsidRPr="00AB0CCF">
        <w:rPr>
          <w:lang w:val="it-CH"/>
        </w:rPr>
        <w:t>numa-a Dumnidzàlui a Meù</w:t>
      </w:r>
      <w:r>
        <w:rPr>
          <w:lang w:val="it-CH"/>
        </w:rPr>
        <w:t>...</w:t>
      </w:r>
      <w:r w:rsidRPr="00091911">
        <w:rPr>
          <w:sz w:val="28"/>
          <w:lang w:val="it-CH"/>
        </w:rPr>
        <w:t xml:space="preserve"> </w:t>
      </w:r>
      <w:r w:rsidRPr="00091911">
        <w:rPr>
          <w:lang w:val="it-CH"/>
        </w:rPr>
        <w:t>shi numa-atsea nauùa-a Mea</w:t>
      </w:r>
      <w:r>
        <w:rPr>
          <w:lang w:val="it-CH"/>
        </w:rPr>
        <w:t xml:space="preserve">.” Tu chirlu di giudicarea Isus va nã-da Numa-al Dumnidzà shi noi atumtsea noi va ù-purtàm complet numa-al Dumnidzà. </w:t>
      </w:r>
      <w:r w:rsidRPr="00532395">
        <w:rPr>
          <w:lang w:val="pt-PT"/>
        </w:rPr>
        <w:t xml:space="preserve">El u-dzãsi atsea numã cà “Numa-atsea nauùa-a Mea.” </w:t>
      </w:r>
      <w:r>
        <w:rPr>
          <w:lang w:val="pt-PT"/>
        </w:rPr>
        <w:t>Badz tu minti, Isus u-dãdea cartea di Apocalipsa dupã vãrã an di alinarea-a lui-n tserlu shi dupã tsi u-fu datã numa-al Dumnidzà, cum easti explicatã tu Filip. 2:9. Shi ashi, poati s-dzãcã ti numa-al Dumnidzà cà “</w:t>
      </w:r>
      <w:r w:rsidRPr="00532395">
        <w:rPr>
          <w:lang w:val="pt-PT"/>
        </w:rPr>
        <w:t>Numa-atsea nauùa-a Mea</w:t>
      </w:r>
      <w:r>
        <w:rPr>
          <w:lang w:val="pt-PT"/>
        </w:rPr>
        <w:t xml:space="preserve">”; numa-ù fu datã di un shcurtu chiro. </w:t>
      </w:r>
      <w:r w:rsidRPr="002C24E4">
        <w:rPr>
          <w:lang w:val="pt-PT"/>
        </w:rPr>
        <w:t xml:space="preserve">Noi tora putem s-ù acãchisim-ndreptu Isa. 9:6, iu ti Isus nã-si spuni “shi lj-si dzãsi numa-a Lui: Anghil di mari urnimii, Consultu ti-mirachi, Dumnidzà vãrtos, </w:t>
      </w:r>
      <w:r>
        <w:rPr>
          <w:lang w:val="pt-PT"/>
        </w:rPr>
        <w:t xml:space="preserve">Pãrinti-a etãljei tsi-a s-hibã...”. Atsea-i prufitsiljã cà Isus va lji-poartã tuti numili-al Dumnidzà – cà el va s-fu tutã manifestatsiea icà disfapturã di Dumnidzà </w:t>
      </w:r>
      <w:r w:rsidRPr="004E49DD">
        <w:rPr>
          <w:lang w:val="pt-PT"/>
        </w:rPr>
        <w:t>anamisa di</w:t>
      </w:r>
      <w:r>
        <w:rPr>
          <w:lang w:val="pt-PT"/>
        </w:rPr>
        <w:t xml:space="preserve"> noi. Tu-atsea mindueari shi fu dzãts cà ‘Emanuel’, tsi scljeamã ‘Dumnidzà cu noi’, sh-pi ninga atsea cà El nu fu Dumnidzà personal.</w:t>
      </w:r>
    </w:p>
    <w:p w:rsidR="00265267" w:rsidRDefault="00265267">
      <w:pPr>
        <w:rPr>
          <w:lang w:val="pt-PT"/>
        </w:rPr>
      </w:pPr>
    </w:p>
    <w:p w:rsidR="00265267" w:rsidRDefault="00C92717">
      <w:pPr>
        <w:rPr>
          <w:b/>
          <w:sz w:val="32"/>
          <w:lang w:val="pt-PT"/>
        </w:rPr>
      </w:pPr>
      <w:r>
        <w:rPr>
          <w:b/>
          <w:sz w:val="32"/>
          <w:lang w:val="pt-PT"/>
        </w:rPr>
        <w:t>STUDIEA 1: Ãntribàri</w:t>
      </w:r>
    </w:p>
    <w:p w:rsidR="00265267" w:rsidRDefault="00265267">
      <w:pPr>
        <w:rPr>
          <w:lang w:val="pt-PT"/>
        </w:rPr>
      </w:pPr>
    </w:p>
    <w:p w:rsidR="00265267" w:rsidRDefault="00C92717">
      <w:pPr>
        <w:rPr>
          <w:lang w:val="it-CH"/>
        </w:rPr>
      </w:pPr>
      <w:r w:rsidRPr="006C12DF">
        <w:rPr>
          <w:lang w:val="it-CH"/>
        </w:rPr>
        <w:t>1. Tsi nai ma multu</w:t>
      </w:r>
      <w:r w:rsidRPr="006C12DF">
        <w:rPr>
          <w:b/>
          <w:sz w:val="32"/>
          <w:lang w:val="it-CH"/>
        </w:rPr>
        <w:t xml:space="preserve"> </w:t>
      </w:r>
      <w:r w:rsidRPr="006C12DF">
        <w:rPr>
          <w:lang w:val="it-CH"/>
        </w:rPr>
        <w:t>va u-agiutã ta s-</w:t>
      </w:r>
      <w:r>
        <w:rPr>
          <w:lang w:val="it-CH"/>
        </w:rPr>
        <w:t>facã ma marea pistea-a noastã tu Dumnidzà?</w:t>
      </w:r>
    </w:p>
    <w:p w:rsidR="00265267" w:rsidRDefault="00C92717">
      <w:pPr>
        <w:rPr>
          <w:lang w:val="it-CH"/>
        </w:rPr>
      </w:pPr>
      <w:r>
        <w:rPr>
          <w:lang w:val="it-CH"/>
        </w:rPr>
        <w:t>a) Yineari la Bãsearicã</w:t>
      </w:r>
    </w:p>
    <w:p w:rsidR="00265267" w:rsidRDefault="00C92717">
      <w:pPr>
        <w:rPr>
          <w:lang w:val="it-CH"/>
        </w:rPr>
      </w:pPr>
      <w:r>
        <w:rPr>
          <w:lang w:val="it-CH"/>
        </w:rPr>
        <w:t>b) Ãnvitsari-a Bibliealjei shi mulitfã</w:t>
      </w:r>
    </w:p>
    <w:p w:rsidR="00265267" w:rsidRDefault="00C92717">
      <w:pPr>
        <w:rPr>
          <w:lang w:val="it-CH"/>
        </w:rPr>
      </w:pPr>
      <w:r>
        <w:rPr>
          <w:lang w:val="it-CH"/>
        </w:rPr>
        <w:t>c) Zburari cu crãshtinji</w:t>
      </w:r>
    </w:p>
    <w:p w:rsidR="00265267" w:rsidRDefault="00C92717">
      <w:pPr>
        <w:rPr>
          <w:lang w:val="it-CH"/>
        </w:rPr>
      </w:pPr>
      <w:r>
        <w:rPr>
          <w:lang w:val="it-CH"/>
        </w:rPr>
        <w:t>d) Videari-a naturaljei.</w:t>
      </w:r>
    </w:p>
    <w:p w:rsidR="00265267" w:rsidRDefault="00265267">
      <w:pPr>
        <w:rPr>
          <w:lang w:val="it-CH"/>
        </w:rPr>
      </w:pPr>
    </w:p>
    <w:p w:rsidR="00265267" w:rsidRDefault="00C92717">
      <w:pPr>
        <w:rPr>
          <w:lang w:val="it-CH"/>
        </w:rPr>
      </w:pPr>
      <w:r>
        <w:rPr>
          <w:lang w:val="it-CH"/>
        </w:rPr>
        <w:t>2. Cari dit atselji-tsi yini easti nai ma bunã definitsii ti Dumnidzà?</w:t>
      </w:r>
    </w:p>
    <w:p w:rsidR="00265267" w:rsidRDefault="00C92717">
      <w:pPr>
        <w:rPr>
          <w:lang w:val="it-CH"/>
        </w:rPr>
      </w:pPr>
      <w:r>
        <w:rPr>
          <w:lang w:val="it-CH"/>
        </w:rPr>
        <w:t>a) El-i mash unã ideiea di mintea-a noastã</w:t>
      </w:r>
    </w:p>
    <w:p w:rsidR="00265267" w:rsidRDefault="00C92717">
      <w:pPr>
        <w:rPr>
          <w:lang w:val="it-CH"/>
        </w:rPr>
      </w:pPr>
      <w:r>
        <w:rPr>
          <w:lang w:val="it-CH"/>
        </w:rPr>
        <w:t>b) Unã parti di Duh tu atmusferãljei</w:t>
      </w:r>
    </w:p>
    <w:p w:rsidR="00265267" w:rsidRDefault="00C92717">
      <w:pPr>
        <w:rPr>
          <w:lang w:val="it-CH"/>
        </w:rPr>
      </w:pPr>
      <w:r>
        <w:rPr>
          <w:lang w:val="it-CH"/>
        </w:rPr>
        <w:t>c) Nu ari Dumnidzã</w:t>
      </w:r>
    </w:p>
    <w:p w:rsidR="00265267" w:rsidRDefault="00C92717">
      <w:pPr>
        <w:rPr>
          <w:lang w:val="it-CH"/>
        </w:rPr>
      </w:pPr>
      <w:r>
        <w:rPr>
          <w:lang w:val="it-CH"/>
        </w:rPr>
        <w:t>d) Iatsã dealihea, sh-materialã.</w:t>
      </w:r>
    </w:p>
    <w:p w:rsidR="00265267" w:rsidRDefault="00265267">
      <w:pPr>
        <w:rPr>
          <w:lang w:val="it-CH"/>
        </w:rPr>
      </w:pPr>
    </w:p>
    <w:p w:rsidR="00265267" w:rsidRPr="00BC02F3" w:rsidRDefault="00C92717">
      <w:pPr>
        <w:rPr>
          <w:lang w:val="pt-PT"/>
        </w:rPr>
      </w:pPr>
      <w:r w:rsidRPr="00BC02F3">
        <w:rPr>
          <w:lang w:val="pt-PT"/>
        </w:rPr>
        <w:t>3. Dumnidzà-i:</w:t>
      </w:r>
    </w:p>
    <w:p w:rsidR="00265267" w:rsidRPr="00BC02F3" w:rsidRDefault="00C92717">
      <w:pPr>
        <w:rPr>
          <w:lang w:val="pt-PT"/>
        </w:rPr>
      </w:pPr>
      <w:r w:rsidRPr="00BC02F3">
        <w:rPr>
          <w:lang w:val="pt-PT"/>
        </w:rPr>
        <w:t>a) Unic</w:t>
      </w:r>
    </w:p>
    <w:p w:rsidR="00265267" w:rsidRPr="00BC02F3" w:rsidRDefault="00C92717">
      <w:pPr>
        <w:rPr>
          <w:lang w:val="pt-PT"/>
        </w:rPr>
      </w:pPr>
      <w:r w:rsidRPr="00BC02F3">
        <w:rPr>
          <w:lang w:val="pt-PT"/>
        </w:rPr>
        <w:t>b) Tu Treime</w:t>
      </w:r>
    </w:p>
    <w:p w:rsidR="00265267" w:rsidRDefault="00C92717">
      <w:pPr>
        <w:rPr>
          <w:lang w:val="pt-PT"/>
        </w:rPr>
      </w:pPr>
      <w:r>
        <w:rPr>
          <w:lang w:val="pt-PT"/>
        </w:rPr>
        <w:t>c) Multu dumnidzadz tu un</w:t>
      </w:r>
    </w:p>
    <w:p w:rsidR="00265267" w:rsidRDefault="00C92717">
      <w:pPr>
        <w:rPr>
          <w:lang w:val="pt-PT"/>
        </w:rPr>
      </w:pPr>
      <w:r>
        <w:rPr>
          <w:lang w:val="pt-PT"/>
        </w:rPr>
        <w:t>d) Nu poati s-defineadzã cu nitsiunã cali?</w:t>
      </w:r>
    </w:p>
    <w:p w:rsidR="00265267" w:rsidRDefault="00265267">
      <w:pPr>
        <w:rPr>
          <w:lang w:val="pt-PT"/>
        </w:rPr>
      </w:pPr>
    </w:p>
    <w:p w:rsidR="00265267" w:rsidRDefault="00C92717">
      <w:pPr>
        <w:rPr>
          <w:lang w:val="pt-PT"/>
        </w:rPr>
      </w:pPr>
      <w:r>
        <w:rPr>
          <w:lang w:val="pt-PT"/>
        </w:rPr>
        <w:t>4. Tsi scljeamã numa “Iahve Elohim?”</w:t>
      </w:r>
    </w:p>
    <w:p w:rsidR="00265267" w:rsidRDefault="00C92717">
      <w:pPr>
        <w:rPr>
          <w:lang w:val="pt-PT"/>
        </w:rPr>
      </w:pPr>
      <w:r>
        <w:rPr>
          <w:lang w:val="pt-PT"/>
        </w:rPr>
        <w:t>a) Atsel cari-a s-hibã</w:t>
      </w:r>
    </w:p>
    <w:p w:rsidR="00265267" w:rsidRDefault="00C92717">
      <w:pPr>
        <w:rPr>
          <w:lang w:val="pt-PT"/>
        </w:rPr>
      </w:pPr>
      <w:r>
        <w:rPr>
          <w:lang w:val="pt-PT"/>
        </w:rPr>
        <w:t>b) Atsel cari-a s-hibã disfaptu tu unã grupa dit atselji cu puteari</w:t>
      </w:r>
    </w:p>
    <w:p w:rsidR="00265267" w:rsidRDefault="00C92717">
      <w:pPr>
        <w:rPr>
          <w:lang w:val="pt-PT"/>
        </w:rPr>
      </w:pPr>
      <w:r>
        <w:rPr>
          <w:lang w:val="pt-PT"/>
        </w:rPr>
        <w:t>c) Mãrimea – Atsel Marli</w:t>
      </w:r>
    </w:p>
    <w:p w:rsidR="00265267" w:rsidRDefault="00C92717">
      <w:pPr>
        <w:rPr>
          <w:lang w:val="pt-PT"/>
        </w:rPr>
      </w:pPr>
      <w:r>
        <w:rPr>
          <w:lang w:val="pt-PT"/>
        </w:rPr>
        <w:t>d) Puteari</w:t>
      </w:r>
    </w:p>
    <w:p w:rsidR="00265267" w:rsidRDefault="00265267">
      <w:pPr>
        <w:rPr>
          <w:lang w:val="pt-PT"/>
        </w:rPr>
      </w:pPr>
    </w:p>
    <w:p w:rsidR="00265267" w:rsidRDefault="00C92717">
      <w:pPr>
        <w:rPr>
          <w:lang w:val="pt-PT"/>
        </w:rPr>
      </w:pPr>
      <w:r>
        <w:rPr>
          <w:lang w:val="pt-PT"/>
        </w:rPr>
        <w:t>5. Tsi scljeamã zborlu ‘anghil’?</w:t>
      </w:r>
    </w:p>
    <w:p w:rsidR="00265267" w:rsidRDefault="00C92717">
      <w:pPr>
        <w:rPr>
          <w:lang w:val="pt-PT"/>
        </w:rPr>
      </w:pPr>
      <w:r>
        <w:rPr>
          <w:lang w:val="pt-PT"/>
        </w:rPr>
        <w:t>a) Cà – om</w:t>
      </w:r>
    </w:p>
    <w:p w:rsidR="00265267" w:rsidRDefault="00C92717">
      <w:pPr>
        <w:rPr>
          <w:lang w:val="pt-PT"/>
        </w:rPr>
      </w:pPr>
      <w:r>
        <w:rPr>
          <w:lang w:val="pt-PT"/>
        </w:rPr>
        <w:t>b) Cu peani</w:t>
      </w:r>
    </w:p>
    <w:p w:rsidR="00265267" w:rsidRDefault="00C92717">
      <w:pPr>
        <w:rPr>
          <w:lang w:val="pt-PT"/>
        </w:rPr>
      </w:pPr>
      <w:r>
        <w:rPr>
          <w:lang w:val="pt-PT"/>
        </w:rPr>
        <w:t>c) Hãbãrsitor</w:t>
      </w:r>
    </w:p>
    <w:p w:rsidR="00265267" w:rsidRDefault="00C92717">
      <w:pPr>
        <w:rPr>
          <w:lang w:val="pt-PT"/>
        </w:rPr>
      </w:pPr>
      <w:r>
        <w:rPr>
          <w:lang w:val="pt-PT"/>
        </w:rPr>
        <w:t>d) Agiutãtor</w:t>
      </w:r>
    </w:p>
    <w:p w:rsidR="00265267" w:rsidRDefault="00265267">
      <w:pPr>
        <w:rPr>
          <w:lang w:val="pt-PT"/>
        </w:rPr>
      </w:pPr>
    </w:p>
    <w:p w:rsidR="00265267" w:rsidRPr="00BC02F3" w:rsidRDefault="00C92717">
      <w:pPr>
        <w:rPr>
          <w:lang w:val="it-CH"/>
        </w:rPr>
      </w:pPr>
      <w:r w:rsidRPr="00BC02F3">
        <w:rPr>
          <w:lang w:val="it-CH"/>
        </w:rPr>
        <w:t>6. Desi anghilji poati s-facã amãrtii?</w:t>
      </w:r>
    </w:p>
    <w:p w:rsidR="00265267" w:rsidRDefault="00265267">
      <w:pPr>
        <w:rPr>
          <w:lang w:val="it-CH"/>
        </w:rPr>
      </w:pPr>
    </w:p>
    <w:p w:rsidR="00265267" w:rsidRDefault="00C92717">
      <w:pPr>
        <w:rPr>
          <w:lang w:val="it-CH"/>
        </w:rPr>
      </w:pPr>
      <w:r>
        <w:rPr>
          <w:lang w:val="it-CH"/>
        </w:rPr>
        <w:t>7. Tsi nai ma multu ti-dzãtsi cà ari un Dumnidzà?</w:t>
      </w:r>
    </w:p>
    <w:p w:rsidR="00265267" w:rsidRDefault="00265267">
      <w:pPr>
        <w:rPr>
          <w:lang w:val="it-CH"/>
        </w:rPr>
      </w:pPr>
    </w:p>
    <w:p w:rsidR="00265267" w:rsidRDefault="00C92717">
      <w:pPr>
        <w:jc w:val="center"/>
        <w:rPr>
          <w:b/>
          <w:sz w:val="32"/>
          <w:lang w:val="it-CH"/>
        </w:rPr>
      </w:pPr>
      <w:r>
        <w:rPr>
          <w:b/>
          <w:sz w:val="32"/>
          <w:lang w:val="it-CH"/>
        </w:rPr>
        <w:t>STUDIEA 2</w:t>
      </w:r>
    </w:p>
    <w:p w:rsidR="00265267" w:rsidRDefault="00C92717">
      <w:pPr>
        <w:jc w:val="center"/>
        <w:rPr>
          <w:b/>
          <w:sz w:val="32"/>
          <w:lang w:val="it-CH"/>
        </w:rPr>
      </w:pPr>
      <w:r>
        <w:rPr>
          <w:b/>
          <w:sz w:val="32"/>
          <w:lang w:val="it-CH"/>
        </w:rPr>
        <w:t>DUHLU-AL DUMNIDZÀ</w:t>
      </w:r>
    </w:p>
    <w:p w:rsidR="00265267" w:rsidRDefault="00265267">
      <w:pPr>
        <w:rPr>
          <w:lang w:val="it-CH"/>
        </w:rPr>
      </w:pPr>
    </w:p>
    <w:p w:rsidR="00265267" w:rsidRDefault="00C92717">
      <w:pPr>
        <w:jc w:val="center"/>
        <w:rPr>
          <w:lang w:val="it-CH"/>
        </w:rPr>
      </w:pPr>
      <w:r>
        <w:rPr>
          <w:b/>
          <w:sz w:val="28"/>
          <w:lang w:val="it-CH"/>
        </w:rPr>
        <w:t>2.1 Duhlu-al Dumnidzà : Definitsiea</w:t>
      </w:r>
    </w:p>
    <w:p w:rsidR="00265267" w:rsidRDefault="00265267">
      <w:pPr>
        <w:rPr>
          <w:lang w:val="it-CH"/>
        </w:rPr>
      </w:pPr>
    </w:p>
    <w:p w:rsidR="00265267" w:rsidRDefault="00C92717">
      <w:pPr>
        <w:jc w:val="both"/>
        <w:rPr>
          <w:lang w:val="it-CH"/>
        </w:rPr>
      </w:pPr>
      <w:r>
        <w:rPr>
          <w:lang w:val="it-CH"/>
        </w:rPr>
        <w:t xml:space="preserve">Cà Dumnidzàlu easti unã iatsã di dealihea sh-cu trup, tsi ari shi sintimenti shi emotsiuri, putem s-shtiptàm cà El va s-aibã vãrã cali ta s-lji-mpartsã vrearilji shi sintimentilji-a Lui cu noi, ficiorlji-a Lui, shi ti lucreari tu bana-a noasti pi unã cali cari va s-hibã conzistent cu caracterlu-a Lui. Dumnidzà li-facã tuts atselji lucri cu “duhlu”-a Lui. Mas shtim s-ù cãnãshtem Dumnidzàlu shi s-nã avem unã relatsiea activã cu El, lipseashti s-nã shtim tsi easti-aestu “duh-al Dumnidzà” shi cum el lucreashti. </w:t>
      </w:r>
    </w:p>
    <w:p w:rsidR="00265267" w:rsidRDefault="00265267">
      <w:pPr>
        <w:jc w:val="both"/>
        <w:rPr>
          <w:lang w:val="it-CH"/>
        </w:rPr>
      </w:pPr>
    </w:p>
    <w:p w:rsidR="00265267" w:rsidRDefault="00C92717">
      <w:pPr>
        <w:jc w:val="both"/>
        <w:rPr>
          <w:lang w:val="it-CH"/>
        </w:rPr>
      </w:pPr>
      <w:r>
        <w:rPr>
          <w:lang w:val="it-CH"/>
        </w:rPr>
        <w:t>Nu-i lishor ta s-explicheadzã di dip exact tsi scljeamã zborlu “duh”. Mas irats la numtã, pi exepmlu, putets s-fats comentari: “Aclo avea di dealihea un bun duh!” Cu-</w:t>
      </w:r>
      <w:r>
        <w:rPr>
          <w:lang w:val="it-CH"/>
        </w:rPr>
        <w:lastRenderedPageBreak/>
        <w:t>atsea voi minduits cà atmusfera eara bunã, tutã ligatã cu numta eara bunã, tuts eara alãxitsi elegantù, mãcarea eara bunã, oaminjlji zburà cu stil un cu alantu, ãnveastã eara musheatã, etc. Tuts-atselji lucurlji-dyeafurati u-tsãnurã “duhlu”-a numtãljei. Idyea-ashi shi duhlu-al Dumnidzà featsi adunari tutã anvãrligã di El. Zborlu-hebraic cari s-tradutseashti cà “duh” tu Vecljul Testamentu scljeamã “adiljeatic” shi “puteari”; pi aestã cali, duhlu-al Dumnidzà easti “adiljearea”-a Lui, esentsiea singurã-al Dumnidzà, cari u-reflecteadzã mintea-a Lui. Noi va s-dàm exempluri ti atsea cum zborlu “duh” s-ufilizeashti cà mintea-di vãrã icà dispozitsiea tu Studiea 4.3. Cà duhlu nu-i mash ti putearea-goalã al Dumnidzà easti evident din Rum. 15:19: “prin putearea-al Sãmtului Duh”.</w:t>
      </w:r>
    </w:p>
    <w:p w:rsidR="00265267" w:rsidRDefault="00265267">
      <w:pPr>
        <w:jc w:val="both"/>
        <w:rPr>
          <w:lang w:val="it-CH"/>
        </w:rPr>
      </w:pPr>
    </w:p>
    <w:p w:rsidR="00265267" w:rsidRDefault="00C92717">
      <w:pPr>
        <w:jc w:val="both"/>
        <w:rPr>
          <w:lang w:val="it-CH"/>
        </w:rPr>
      </w:pPr>
      <w:r>
        <w:rPr>
          <w:lang w:val="it-CH"/>
        </w:rPr>
        <w:t xml:space="preserve">Ãnvitsarea biblicã dit totãna </w:t>
      </w:r>
      <w:r w:rsidRPr="001D3DA5">
        <w:rPr>
          <w:lang w:val="it-IT"/>
        </w:rPr>
        <w:t>fu</w:t>
      </w:r>
      <w:r>
        <w:rPr>
          <w:lang w:val="it-CH"/>
        </w:rPr>
        <w:t xml:space="preserve"> cà minduearea-a omlui easti reflectatã la faptili-a lui. (Dzãc. 23:7; Mat. 12:34); unã discusiea ptsãnã cãtã faptili-a noasti va u-fatsi delihea-aestã. Noi minduim ti vãrã lucru, sh-deapoea-ù featsim. ‘Duhlu’ icà mintea-a noastã poati s-reflecteadzã sum factu cà avem foami shi cà nã-lipseashti s-nã mãcãm. Videm unã banana cari easti tu mayiryiro; atsea vreari easti din ‘duhlu’ cari deapoea easti tradusã tu actsii – noi bãgam mãnã la banana, li-dispertàm shi u-mãcãm. Atsel exemplu simplu scljeamã cãtse zborlu hebraic ti ‘duh’ scljeamã adiljeatic icà mindueari, shi tu idyiul-chiro shi puteari. Duhlu-a nostu, noi-esentsiealã, suntu minduerli-a noasti sh-dupã atsea shi faptili cari li-fàtsem s-lji spunem minduerli icà-dispozitsii-aesti tu noi. Pi unã scara ma multu cãnãscutã, duhlu-al Dumnidzà easti idyiul; el-i puteari cu cari El u-scljeamã iatsa-a Lui esentsiealã, dispozitsiea shi umutea-a Lui. Dumnidzà mindueashti sh-dupã atsea featsi lucri: “Cum Ãnji minduii, ashi-a s-hibã” (Isa 14:24).</w:t>
      </w:r>
    </w:p>
    <w:p w:rsidR="00265267" w:rsidRDefault="00265267">
      <w:pPr>
        <w:jc w:val="both"/>
        <w:rPr>
          <w:lang w:val="it-CH"/>
        </w:rPr>
      </w:pPr>
    </w:p>
    <w:p w:rsidR="00265267" w:rsidRDefault="00C92717">
      <w:pPr>
        <w:jc w:val="both"/>
        <w:rPr>
          <w:lang w:val="it-CH"/>
        </w:rPr>
      </w:pPr>
      <w:r>
        <w:rPr>
          <w:lang w:val="it-CH"/>
        </w:rPr>
        <w:t>Multsã paragrafi clarã u-identificheadzã duhlu-al Dumnidzà cu putearea-a Lui. Ta s-u featsi unverzumlu: “Duhlu-al Dumnidzà alãga pristi-api. Shi dzãsi Dumnidzàlu: “La sã si facã videalã!” Shi s-featsi videalã” (Adr. 1:2,3).</w:t>
      </w:r>
    </w:p>
    <w:p w:rsidR="00265267" w:rsidRDefault="00265267">
      <w:pPr>
        <w:jc w:val="both"/>
        <w:rPr>
          <w:lang w:val="it-CH"/>
        </w:rPr>
      </w:pPr>
    </w:p>
    <w:p w:rsidR="00265267" w:rsidRDefault="00C92717">
      <w:pPr>
        <w:jc w:val="both"/>
        <w:rPr>
          <w:lang w:val="it-CH"/>
        </w:rPr>
      </w:pPr>
      <w:r>
        <w:rPr>
          <w:lang w:val="it-CH"/>
        </w:rPr>
        <w:t xml:space="preserve">Duhlu-al Dumnidzà </w:t>
      </w:r>
      <w:r w:rsidRPr="001D3DA5">
        <w:rPr>
          <w:lang w:val="it-IT"/>
        </w:rPr>
        <w:t>fu</w:t>
      </w:r>
      <w:r>
        <w:rPr>
          <w:lang w:val="it-CH"/>
        </w:rPr>
        <w:t xml:space="preserve"> putearea cu cari cafi lucru, pi ex. lunjinã </w:t>
      </w:r>
      <w:r w:rsidRPr="001D3DA5">
        <w:rPr>
          <w:lang w:val="it-IT"/>
        </w:rPr>
        <w:t>fu</w:t>
      </w:r>
      <w:r>
        <w:rPr>
          <w:lang w:val="it-CH"/>
        </w:rPr>
        <w:t xml:space="preserve"> adrati. “Suflarea-a Lui li-nsirineadzã tserurli shi nãrãearea-a Lui u spãnticã nãpãrticã tsi fudzi” (Iov 26:13). Unã comparatsiea di Mat. 12:28 shi Luca 11:20 scljeamã cà “dzeaditlu-al Dumnidzà” shi “duhlu-al Dumnidzà” suntu paraleli – Dumnidzà tu actsii easti duhlu-a Lui. “Cu zborlu-a Dumnidzà tserurli sã-nvãrtushearã shi cu duhlu-a gurãljei a Lui tutã putearea-a lor.” (Psal. 32:6). Duhlu-al Dumnidzà easti dupã-atsea explicast cà:</w:t>
      </w:r>
    </w:p>
    <w:p w:rsidR="00265267" w:rsidRDefault="00265267">
      <w:pPr>
        <w:jc w:val="both"/>
        <w:rPr>
          <w:lang w:val="it-CH"/>
        </w:rPr>
      </w:pPr>
    </w:p>
    <w:p w:rsidR="00265267" w:rsidRDefault="00C92717">
      <w:pPr>
        <w:numPr>
          <w:ilvl w:val="0"/>
          <w:numId w:val="4"/>
        </w:numPr>
        <w:tabs>
          <w:tab w:val="clear" w:pos="720"/>
          <w:tab w:val="num" w:pos="360"/>
        </w:tabs>
        <w:ind w:left="360"/>
        <w:jc w:val="both"/>
        <w:rPr>
          <w:lang w:val="it-CH"/>
        </w:rPr>
      </w:pPr>
      <w:r>
        <w:rPr>
          <w:lang w:val="it-CH"/>
        </w:rPr>
        <w:t>adiljeatic-a Lui</w:t>
      </w:r>
    </w:p>
    <w:p w:rsidR="00265267" w:rsidRDefault="00C92717">
      <w:pPr>
        <w:numPr>
          <w:ilvl w:val="0"/>
          <w:numId w:val="4"/>
        </w:numPr>
        <w:tabs>
          <w:tab w:val="clear" w:pos="720"/>
          <w:tab w:val="num" w:pos="360"/>
        </w:tabs>
        <w:ind w:left="360"/>
        <w:jc w:val="both"/>
        <w:rPr>
          <w:lang w:val="it-CH"/>
        </w:rPr>
      </w:pPr>
      <w:r>
        <w:rPr>
          <w:lang w:val="it-CH"/>
        </w:rPr>
        <w:t>zborlu-a Lui</w:t>
      </w:r>
    </w:p>
    <w:p w:rsidR="00265267" w:rsidRDefault="00C92717">
      <w:pPr>
        <w:numPr>
          <w:ilvl w:val="0"/>
          <w:numId w:val="4"/>
        </w:numPr>
        <w:tabs>
          <w:tab w:val="clear" w:pos="720"/>
          <w:tab w:val="num" w:pos="360"/>
        </w:tabs>
        <w:ind w:left="360"/>
        <w:jc w:val="both"/>
        <w:rPr>
          <w:lang w:val="it-CH"/>
        </w:rPr>
      </w:pPr>
      <w:r>
        <w:rPr>
          <w:lang w:val="it-CH"/>
        </w:rPr>
        <w:t xml:space="preserve">dzeaditlu-a Lui </w:t>
      </w:r>
    </w:p>
    <w:p w:rsidR="00265267" w:rsidRDefault="00C92717">
      <w:pPr>
        <w:numPr>
          <w:ilvl w:val="0"/>
          <w:numId w:val="4"/>
        </w:numPr>
        <w:tabs>
          <w:tab w:val="clear" w:pos="720"/>
          <w:tab w:val="num" w:pos="360"/>
        </w:tabs>
        <w:ind w:left="360"/>
        <w:jc w:val="both"/>
        <w:rPr>
          <w:lang w:val="it-CH"/>
        </w:rPr>
      </w:pPr>
      <w:r>
        <w:rPr>
          <w:lang w:val="it-CH"/>
        </w:rPr>
        <w:t>mãnã-a Lui</w:t>
      </w:r>
    </w:p>
    <w:p w:rsidR="00265267" w:rsidRDefault="00265267">
      <w:pPr>
        <w:jc w:val="both"/>
        <w:rPr>
          <w:lang w:val="it-CH"/>
        </w:rPr>
      </w:pPr>
    </w:p>
    <w:p w:rsidR="00265267" w:rsidRDefault="00C92717">
      <w:pPr>
        <w:jc w:val="both"/>
        <w:rPr>
          <w:lang w:val="it-CH"/>
        </w:rPr>
      </w:pPr>
      <w:r>
        <w:rPr>
          <w:lang w:val="it-CH"/>
        </w:rPr>
        <w:t xml:space="preserve">Ti atsea, shi putearea-a Lui dupã cari El featsi tutã. Ashi ãmbistimenjlji suntu fapti iara dupã vrearea-al Dumnidzà (Oani 1:13), cari easti dupã duhlu-a Lui (Oani 3:3-5). Vrearea-a Lui easti bãgatã tu coactsiea cu duhlu. Cãndu zburàm ti adrarea di natura completã, noi dghivãsim, “Va-li pitrets Tini duhlu-a Tàù shi-a s-adarã iara shi iara-a u-adari ca nauùã fatsa-a loclui.” (Psal. 103:30). Duhlu/putearea-aestã idyea-ashi dupã contsãnirea di lucurlji, cãcum shi mediumlji di adrarea-a lor. Easti lishor s-mindueascã cà bana-traghicã-aestã yini mash ninti, fãrã di dari di duhlu-al Dumnidzà. Iov, un om cari </w:t>
      </w:r>
      <w:r w:rsidRPr="001D3DA5">
        <w:rPr>
          <w:lang w:val="it-CH"/>
        </w:rPr>
        <w:t>fu</w:t>
      </w:r>
      <w:r>
        <w:rPr>
          <w:lang w:val="it-CH"/>
        </w:rPr>
        <w:t xml:space="preserve"> hãrgit di bana-aestã </w:t>
      </w:r>
      <w:r w:rsidRPr="001D3DA5">
        <w:rPr>
          <w:lang w:val="it-CH"/>
        </w:rPr>
        <w:t>fu</w:t>
      </w:r>
      <w:r>
        <w:rPr>
          <w:lang w:val="it-CH"/>
        </w:rPr>
        <w:t xml:space="preserve"> adutsit aminti ti-aestu di un altu prufitsã “Vrea s-li ljea nãpoi la El duhlu-a Lui shi-adiljearea-a Lui, iatsãlji tuti vrea s-chearã </w:t>
      </w:r>
      <w:r>
        <w:rPr>
          <w:lang w:val="it-CH"/>
        </w:rPr>
        <w:lastRenderedPageBreak/>
        <w:t xml:space="preserve">dinãoarã shi omlu-a sh-si toarnã tu loc” (Iov 34:14,15). Cãndu stà diparti di depresiea cà aestã, Davidlu u-ntribà Dumnidzàlu s-nu lu tradzi nãparti di el duhlu-aestu, scljeamã ta s-u aveagljã bana-a lui (Psal. 50:12). </w:t>
      </w:r>
    </w:p>
    <w:p w:rsidR="00265267" w:rsidRDefault="00265267">
      <w:pPr>
        <w:jc w:val="both"/>
        <w:rPr>
          <w:lang w:val="it-CH"/>
        </w:rPr>
      </w:pPr>
    </w:p>
    <w:p w:rsidR="00265267" w:rsidRDefault="00C92717">
      <w:pPr>
        <w:jc w:val="both"/>
        <w:rPr>
          <w:lang w:val="it-CH"/>
        </w:rPr>
      </w:pPr>
      <w:r w:rsidRPr="001A5CFE">
        <w:rPr>
          <w:lang w:val="it-CH"/>
        </w:rPr>
        <w:t xml:space="preserve">Noi va s-videm tu Studiea 4.3 cà duhlu dat la noi shi tutã creatsiea easti atsea tsi u-cãntsãnã bana-a noastã. Noi u-avem “adiljeaticlu di duhlu-a banãljei” (Adr. 7:22 A.V. mg.) dat ti noi di Dumnidzà tu chirolu di fãtsearea-a noastã (Psal. 103:30; Adr. 2:7). Atsea u-featsi El “Dumnidzà di duhurli shi cafi un trup” (Num. 27:16, vid. Uvr. 12:9). Cà Domnul easti puteari-a banãljei cari u-sustsãnã tutã adrarea, duhlu-a Lui existeadzã pisti loc. David u-cãnãshtea cà cu duhlu-a Lui, Dumnidzà </w:t>
      </w:r>
      <w:r w:rsidRPr="001D3DA5">
        <w:rPr>
          <w:lang w:val="it-CH"/>
        </w:rPr>
        <w:t>fu</w:t>
      </w:r>
      <w:r w:rsidRPr="001A5CFE">
        <w:rPr>
          <w:lang w:val="it-CH"/>
        </w:rPr>
        <w:t xml:space="preserve"> totãna prezentu </w:t>
      </w:r>
      <w:r>
        <w:rPr>
          <w:lang w:val="it-CH"/>
        </w:rPr>
        <w:t xml:space="preserve">cu el iu shi s-imnà shi cu atsel duh / puteari El avea puteari s-u shtea cafi un angul di mintea shi minduearea-al David. Pi aestã cali, duhlu-al Dumnidzà easti mediumlu cu cari El easti prezent pisti tut, sh-pi ninga atsea cà El personal easti locat-n tseruri. </w:t>
      </w:r>
    </w:p>
    <w:p w:rsidR="00265267" w:rsidRDefault="00265267">
      <w:pPr>
        <w:jc w:val="both"/>
        <w:rPr>
          <w:lang w:val="it-CH"/>
        </w:rPr>
      </w:pPr>
    </w:p>
    <w:p w:rsidR="00265267" w:rsidRDefault="00C92717">
      <w:pPr>
        <w:ind w:left="540"/>
        <w:jc w:val="both"/>
        <w:rPr>
          <w:lang w:val="it-CH"/>
        </w:rPr>
      </w:pPr>
      <w:r>
        <w:rPr>
          <w:lang w:val="it-CH"/>
        </w:rPr>
        <w:t>“Tini li-duchishi shidearea-a mea shi scularea-a mea; Tini li-acãchisishi di largu nica minduerli-a meali... Iu-a s-mi duc di la Duhlu-a Tàù sh-di la fatsa-a Ta iu-a s-fug? Cara... s-yin la mardzinã di amarea, -shi aclo ... mãnã-a Ta ãndreapã (scljeamã cu duhlu) va nj-tsãnã). (Psal. 139:2,7,9,10).</w:t>
      </w:r>
    </w:p>
    <w:p w:rsidR="00265267" w:rsidRDefault="00265267">
      <w:pPr>
        <w:jc w:val="both"/>
        <w:rPr>
          <w:lang w:val="it-CH"/>
        </w:rPr>
      </w:pPr>
    </w:p>
    <w:p w:rsidR="00265267" w:rsidRDefault="00C92717">
      <w:pPr>
        <w:jc w:val="both"/>
        <w:rPr>
          <w:lang w:val="it-CH"/>
        </w:rPr>
      </w:pPr>
      <w:r>
        <w:rPr>
          <w:lang w:val="it-CH"/>
        </w:rPr>
        <w:t>Acãchiseari-di dealihea di tema-aestã nã-Ù dizvãleashti Dumnidzà cà unã iatsã multu activã. Multsã oaminji cari suntu criscuti tu unã ‘pistipseari’-nibunã tu Dumnidzà, ma ti dealihea ‘Dumnidzàlu’ easti mash un contseptu tu mintea-a lor, unã cutii laiea tu parti di mintea-a lor. Unã acãchiseari-a Dumnidzàlu di dealihea shi existearea-a Lui multu realã iutsido la noi, cu duhlu-a Lui poati di dip s-u alãxeascã contseptu-a noastu ti banãljei. Noi him ãvãrliti cu duhlu, zburàm ti faptili-a lui, cari nã-Ù dizvãleascã Dumnidzàlu. David u-aflà giuneatsãljei tu tutã-aestã ti ciudii “Shtearea-a Ta, ma-nsus di mini, analtã-i shi nu-a s-pot s-u agiungu” (Psal. 138:6). Iara, dit-shtearea-aestã yinã responsabilitàtsi; Noi lipseashti s-apruchim cà minduearea-a noastã shi faptilji-a noasti suntu total disfapti ti Dumnidzà ti videari. Cum va s-u examinàm pozitsiea-a noastã di ningti di El, spetsial cãndu minudim ti pãtidzarea, lipseashti s-u avem atsea tu minti. Zboarãli di mãrimi-al Dumnidzà cãtã Ieremia idyea-ashi nã-tãngheashti sh-la noi: “Sh-poati taha omlu sã si-ascundã la un loc ascumtish,m iu nu va-l ved Mini?, dzãsi Domnul. Am taha nu li umplu Mini tserlu shi loclu (cu duhlu-a Meù)?” (Ierem. 23:24)</w:t>
      </w:r>
    </w:p>
    <w:p w:rsidR="00265267" w:rsidRDefault="00265267">
      <w:pPr>
        <w:jc w:val="both"/>
        <w:rPr>
          <w:lang w:val="it-CH"/>
        </w:rPr>
      </w:pPr>
    </w:p>
    <w:p w:rsidR="00265267" w:rsidRDefault="00C92717">
      <w:pPr>
        <w:jc w:val="both"/>
        <w:rPr>
          <w:lang w:val="it-CH"/>
        </w:rPr>
      </w:pPr>
      <w:r>
        <w:rPr>
          <w:b/>
          <w:lang w:val="it-CH"/>
        </w:rPr>
        <w:t>SÃMTUL DUH</w:t>
      </w:r>
    </w:p>
    <w:p w:rsidR="00265267" w:rsidRDefault="00265267">
      <w:pPr>
        <w:jc w:val="both"/>
        <w:rPr>
          <w:lang w:val="it-CH"/>
        </w:rPr>
      </w:pPr>
    </w:p>
    <w:p w:rsidR="00265267" w:rsidRDefault="00C92717">
      <w:pPr>
        <w:jc w:val="both"/>
        <w:rPr>
          <w:lang w:val="it-CH"/>
        </w:rPr>
      </w:pPr>
      <w:r>
        <w:rPr>
          <w:lang w:val="it-CH"/>
        </w:rPr>
        <w:t xml:space="preserve">Noi vidzum cà duhlu-al Dumnidzà easti un contseptu ma mari di acãchiseari; el easti minduearea shi dispozitsiea-a Lui, shi idyea ashi shi puterea cu cari El; li toarnã minduerli-a lui tu actsiea. </w:t>
      </w:r>
      <w:r w:rsidRPr="00CC7A9C">
        <w:rPr>
          <w:lang w:val="it-CH"/>
        </w:rPr>
        <w:t>“</w:t>
      </w:r>
      <w:r>
        <w:rPr>
          <w:lang w:val="it-CH"/>
        </w:rPr>
        <w:t>Cum lj-suntu minduerli tu suflitlu-a lui, ahtãr easti shi el</w:t>
      </w:r>
      <w:r w:rsidRPr="00CC7A9C">
        <w:rPr>
          <w:lang w:val="it-CH"/>
        </w:rPr>
        <w:t>” (Dzãcãt. 23:7)</w:t>
      </w:r>
      <w:r>
        <w:rPr>
          <w:lang w:val="it-CH"/>
        </w:rPr>
        <w:t xml:space="preserve">; shi ashi Dumnidzàlu easti minduerli-a Lui, shi tu atsea cljimari El easti shi duhlu-a Lui (Oani 4:24), sh-pi ninga atsea cà aestã nu scljeamã cà Dumnidzàlu nu easti ti-dealihea (videts-Vã </w:t>
      </w:r>
      <w:r w:rsidRPr="001F1F3A">
        <w:rPr>
          <w:lang w:val="it-CH"/>
        </w:rPr>
        <w:t>Digresiea</w:t>
      </w:r>
      <w:r>
        <w:rPr>
          <w:lang w:val="it-CH"/>
        </w:rPr>
        <w:t xml:space="preserve"> 1). Ta s-him agiutats cu atsea màrimea di duhlu-al Dumnidzà, noi vãrãoarã ghivãsim ti “Sãntului Duh”–a Lui. Zborlu “Sãmtului Duh” poati s-aflã mash tu Nàùlu Testamentu. Atsea easti echivalentu cu frazili di Vecljul Testamentu “Duhlu-al Domnului” icà “Duhlu-al Dumnidzà”. Atsea easti clar di paragrafilji cà tu Fapti 2, cari lu-spusi versarea di Sãmtului Duh la apostolilji pi dzuùã di Tsintsãtsiturea. Chetru spunea cà atsea easti unã di ãmplinarli di prufitsãljea di Ioil, tu cari easti spunatã cum, versarea-a “Duhlu-a </w:t>
      </w:r>
      <w:r>
        <w:rPr>
          <w:lang w:val="it-CH"/>
        </w:rPr>
        <w:lastRenderedPageBreak/>
        <w:t xml:space="preserve">Meù (di Dumnidzà)” (Fapti 2:17). </w:t>
      </w:r>
      <w:r w:rsidRPr="00B42DDC">
        <w:rPr>
          <w:lang w:val="it-CH"/>
        </w:rPr>
        <w:t xml:space="preserve">Iara Luca 4:1 ãngrãpseashti cà Isus </w:t>
      </w:r>
      <w:r w:rsidRPr="001D3DA5">
        <w:rPr>
          <w:lang w:val="it-CH"/>
        </w:rPr>
        <w:t>fu</w:t>
      </w:r>
      <w:r w:rsidRPr="00B42DDC">
        <w:rPr>
          <w:lang w:val="it-CH"/>
        </w:rPr>
        <w:t xml:space="preserve"> “ãmplin di Sãmtul Duh” shi cà s-turnà nãpoi dit Iordan; dupã atsea tu idyiùl cap Isus zbureashti ti </w:t>
      </w:r>
      <w:r>
        <w:rPr>
          <w:lang w:val="it-CH"/>
        </w:rPr>
        <w:t>atsea cà easti ãmplinarea di Isaiea 61: “</w:t>
      </w:r>
      <w:r w:rsidRPr="00B42DDC">
        <w:rPr>
          <w:lang w:val="it-CH"/>
        </w:rPr>
        <w:t>Duhlu-a Domnului easti pristi Mini</w:t>
      </w:r>
      <w:r>
        <w:rPr>
          <w:lang w:val="it-CH"/>
        </w:rPr>
        <w:t>”. Tu daùli ucazii (shi tu multsã altsã) Sãmtul Duh easti idyiu cu zborlu di Vecljul Testamentu “Duhlu-al Dumnidzà”.</w:t>
      </w:r>
    </w:p>
    <w:p w:rsidR="00265267" w:rsidRDefault="00265267">
      <w:pPr>
        <w:jc w:val="both"/>
        <w:rPr>
          <w:lang w:val="it-CH"/>
        </w:rPr>
      </w:pPr>
    </w:p>
    <w:p w:rsidR="00265267" w:rsidRDefault="00C92717">
      <w:pPr>
        <w:jc w:val="both"/>
        <w:rPr>
          <w:lang w:val="it-CH"/>
        </w:rPr>
      </w:pPr>
      <w:r>
        <w:rPr>
          <w:lang w:val="it-CH"/>
        </w:rPr>
        <w:t>Videts-Vã, idyea-ashi cum Sãmtului Duh easti paralel cu putearea-al Dumnidzà tu pasuslji-aeshtsã:</w:t>
      </w:r>
    </w:p>
    <w:p w:rsidR="00265267" w:rsidRDefault="00265267">
      <w:pPr>
        <w:jc w:val="both"/>
        <w:rPr>
          <w:lang w:val="it-CH"/>
        </w:rPr>
      </w:pPr>
    </w:p>
    <w:p w:rsidR="00265267" w:rsidRDefault="00C92717">
      <w:pPr>
        <w:numPr>
          <w:ilvl w:val="0"/>
          <w:numId w:val="1"/>
        </w:numPr>
        <w:jc w:val="both"/>
        <w:rPr>
          <w:lang w:val="it-CH"/>
        </w:rPr>
      </w:pPr>
      <w:r>
        <w:rPr>
          <w:lang w:val="it-CH"/>
        </w:rPr>
        <w:t>“</w:t>
      </w:r>
      <w:r w:rsidRPr="00CC7A9C">
        <w:rPr>
          <w:lang w:val="it-CH"/>
        </w:rPr>
        <w:t>Sãmtul Duh va S-dipunã pristi tini</w:t>
      </w:r>
      <w:r>
        <w:rPr>
          <w:lang w:val="it-CH"/>
        </w:rPr>
        <w:t xml:space="preserve"> (Marie)</w:t>
      </w:r>
      <w:r w:rsidRPr="00CC7A9C">
        <w:rPr>
          <w:lang w:val="it-CH"/>
        </w:rPr>
        <w:t xml:space="preserve"> shi putearea-a Tsilui Dipanaltul va ti-aumbreadzã</w:t>
      </w:r>
      <w:r>
        <w:rPr>
          <w:lang w:val="it-CH"/>
        </w:rPr>
        <w:t>” (Luca 1:35)</w:t>
      </w:r>
    </w:p>
    <w:p w:rsidR="00265267" w:rsidRDefault="00C92717">
      <w:pPr>
        <w:numPr>
          <w:ilvl w:val="0"/>
          <w:numId w:val="1"/>
        </w:numPr>
        <w:jc w:val="both"/>
        <w:rPr>
          <w:lang w:val="it-CH"/>
        </w:rPr>
      </w:pPr>
      <w:r>
        <w:rPr>
          <w:lang w:val="it-CH"/>
        </w:rPr>
        <w:t>“P</w:t>
      </w:r>
      <w:r w:rsidRPr="00CC7A9C">
        <w:rPr>
          <w:lang w:val="it-CH"/>
        </w:rPr>
        <w:t>utearea-a Sãmtului Duh.</w:t>
      </w:r>
      <w:r>
        <w:rPr>
          <w:lang w:val="it-CH"/>
        </w:rPr>
        <w:t>..</w:t>
      </w:r>
      <w:r w:rsidRPr="00CC7A9C">
        <w:rPr>
          <w:sz w:val="28"/>
          <w:lang w:val="it-CH"/>
        </w:rPr>
        <w:t xml:space="preserve"> </w:t>
      </w:r>
      <w:r w:rsidRPr="00CC7A9C">
        <w:rPr>
          <w:lang w:val="it-CH"/>
        </w:rPr>
        <w:t>Prin putearea-a seamnilor, prin putearea-a Sãmtului Duh</w:t>
      </w:r>
      <w:r>
        <w:rPr>
          <w:lang w:val="it-CH"/>
        </w:rPr>
        <w:t>”</w:t>
      </w:r>
      <w:r w:rsidRPr="00CC7A9C">
        <w:rPr>
          <w:lang w:val="it-CH"/>
        </w:rPr>
        <w:t xml:space="preserve"> </w:t>
      </w:r>
      <w:r>
        <w:rPr>
          <w:lang w:val="it-CH"/>
        </w:rPr>
        <w:t>(Rum. 15:13-19)</w:t>
      </w:r>
    </w:p>
    <w:p w:rsidR="00265267" w:rsidRPr="007A3049" w:rsidRDefault="00C92717">
      <w:pPr>
        <w:numPr>
          <w:ilvl w:val="0"/>
          <w:numId w:val="1"/>
        </w:numPr>
        <w:jc w:val="both"/>
        <w:rPr>
          <w:lang w:val="it-CH"/>
        </w:rPr>
      </w:pPr>
      <w:r w:rsidRPr="007A3049">
        <w:rPr>
          <w:lang w:val="it-CH"/>
        </w:rPr>
        <w:t>Cà Vangheljlu</w:t>
      </w:r>
      <w:r>
        <w:rPr>
          <w:lang w:val="it-CH"/>
        </w:rPr>
        <w:t xml:space="preserve"> (prupuvidearea)</w:t>
      </w:r>
      <w:r w:rsidRPr="007A3049">
        <w:rPr>
          <w:lang w:val="it-CH"/>
        </w:rPr>
        <w:t>-a nostu</w:t>
      </w:r>
      <w:r>
        <w:rPr>
          <w:lang w:val="it-CH"/>
        </w:rPr>
        <w:t>...</w:t>
      </w:r>
      <w:r w:rsidRPr="007A3049">
        <w:rPr>
          <w:sz w:val="28"/>
          <w:lang w:val="it-CH"/>
        </w:rPr>
        <w:t xml:space="preserve"> </w:t>
      </w:r>
      <w:r w:rsidRPr="007A3049">
        <w:rPr>
          <w:lang w:val="it-CH"/>
        </w:rPr>
        <w:t>cu puteari sh-tu Sãmtul Duh (1 S</w:t>
      </w:r>
      <w:r>
        <w:rPr>
          <w:lang w:val="it-CH"/>
        </w:rPr>
        <w:t>ãr</w:t>
      </w:r>
      <w:r w:rsidRPr="007A3049">
        <w:rPr>
          <w:lang w:val="it-CH"/>
        </w:rPr>
        <w:t>. 1:5)</w:t>
      </w:r>
    </w:p>
    <w:p w:rsidR="00265267" w:rsidRDefault="00C92717">
      <w:pPr>
        <w:numPr>
          <w:ilvl w:val="0"/>
          <w:numId w:val="1"/>
        </w:numPr>
        <w:jc w:val="both"/>
        <w:rPr>
          <w:lang w:val="it-CH"/>
        </w:rPr>
      </w:pPr>
      <w:r>
        <w:rPr>
          <w:lang w:val="it-CH"/>
        </w:rPr>
        <w:t xml:space="preserve">Tãxiratea-a Sãmtului Duh pi scularlji </w:t>
      </w:r>
      <w:r w:rsidRPr="001D3DA5">
        <w:rPr>
          <w:lang w:val="it-CH"/>
        </w:rPr>
        <w:t>fu</w:t>
      </w:r>
      <w:r>
        <w:rPr>
          <w:lang w:val="it-CH"/>
        </w:rPr>
        <w:t xml:space="preserve"> zburatã ti-a lor “ãnvisharea cu puteari di-nsus” (Luca 24:49)</w:t>
      </w:r>
    </w:p>
    <w:p w:rsidR="00265267" w:rsidRDefault="00C92717">
      <w:pPr>
        <w:numPr>
          <w:ilvl w:val="0"/>
          <w:numId w:val="1"/>
        </w:numPr>
        <w:jc w:val="both"/>
        <w:rPr>
          <w:lang w:val="it-CH"/>
        </w:rPr>
      </w:pPr>
      <w:r>
        <w:rPr>
          <w:lang w:val="it-CH"/>
        </w:rPr>
        <w:t>Singurlu Isus “Ãl umsi Dumnidzà cu Sãmtul Duh sh-cu puteari” (Fapti 10:38)</w:t>
      </w:r>
    </w:p>
    <w:p w:rsidR="00265267" w:rsidRDefault="00C92717">
      <w:pPr>
        <w:numPr>
          <w:ilvl w:val="0"/>
          <w:numId w:val="1"/>
        </w:numPr>
        <w:jc w:val="both"/>
        <w:rPr>
          <w:lang w:val="it-CH"/>
        </w:rPr>
      </w:pPr>
      <w:r>
        <w:rPr>
          <w:lang w:val="it-CH"/>
        </w:rPr>
        <w:t>Pavlu putea s-lu da puteari la prupuvedarea cu provi fãrã shubei di putearea-al Dumnidzà “Shi zborlu-a meù shi prupuvedarea-a mea ... eara... tu tavedyearea-a Duhlui shi-a puteariljei” (1 Cor. 2:4)</w:t>
      </w:r>
    </w:p>
    <w:p w:rsidR="00265267" w:rsidRDefault="00265267">
      <w:pPr>
        <w:jc w:val="both"/>
        <w:rPr>
          <w:lang w:val="it-CH"/>
        </w:rPr>
      </w:pPr>
    </w:p>
    <w:p w:rsidR="00265267" w:rsidRDefault="00C92717">
      <w:pPr>
        <w:jc w:val="center"/>
        <w:rPr>
          <w:b/>
          <w:sz w:val="28"/>
          <w:lang w:val="it-CH"/>
        </w:rPr>
      </w:pPr>
      <w:r>
        <w:rPr>
          <w:b/>
          <w:sz w:val="28"/>
          <w:lang w:val="it-CH"/>
        </w:rPr>
        <w:t>2.2 INSPIRATSII</w:t>
      </w:r>
    </w:p>
    <w:p w:rsidR="00265267" w:rsidRDefault="00265267">
      <w:pPr>
        <w:rPr>
          <w:lang w:val="it-CH"/>
        </w:rPr>
      </w:pPr>
    </w:p>
    <w:p w:rsidR="00265267" w:rsidRDefault="00C92717">
      <w:pPr>
        <w:jc w:val="both"/>
        <w:rPr>
          <w:lang w:val="it-CH"/>
        </w:rPr>
      </w:pPr>
      <w:r w:rsidRPr="00986E7E">
        <w:rPr>
          <w:lang w:val="it-CH"/>
        </w:rPr>
        <w:t>Noi</w:t>
      </w:r>
      <w:r>
        <w:rPr>
          <w:lang w:val="it-CH"/>
        </w:rPr>
        <w:t xml:space="preserve"> li-spuneam definitsii ti duhlu-al Dumnidzà cum </w:t>
      </w:r>
      <w:r w:rsidRPr="00E675B9">
        <w:rPr>
          <w:lang w:val="it-CH"/>
        </w:rPr>
        <w:t>putearea-a Lui mindueashti shi dispozitsiea</w:t>
      </w:r>
      <w:r>
        <w:rPr>
          <w:lang w:val="it-CH"/>
        </w:rPr>
        <w:t xml:space="preserve"> cari El li-disfaptã cu faptili cari li-adarã duhlu-a Lui. Noi spuneam tu partea tricutã cum duhlu-al Dumnidzà </w:t>
      </w:r>
      <w:r w:rsidRPr="001D3DA5">
        <w:rPr>
          <w:lang w:val="it-CH"/>
        </w:rPr>
        <w:t>fu</w:t>
      </w:r>
      <w:r>
        <w:rPr>
          <w:lang w:val="it-CH"/>
        </w:rPr>
        <w:t xml:space="preserve"> vidzut pi faptili di adrarea: “Suflarea-a Lui li-nsirineadzã tserurli” (Iov 26:13) – duhlu-al Dumnidzà pi imnarea pristi loclu di apilji ta s-u featsi adrarea di tora (Adr. 1:2). Cum shi s-hibã idyea-ashi dghivãsim cà “cu zborlu-al Dumnidzà” lumea </w:t>
      </w:r>
      <w:r w:rsidRPr="001D3DA5">
        <w:rPr>
          <w:lang w:val="it-CH"/>
        </w:rPr>
        <w:t>fu</w:t>
      </w:r>
      <w:r>
        <w:rPr>
          <w:lang w:val="it-CH"/>
        </w:rPr>
        <w:t xml:space="preserve"> adratã (Psal. 32:6), cum shi easti spuneatã cu exempluri tu scriiturã di parmifi di Adrarea cà “Dumnidzà dzãsi” lucurli s-hibã adrati shi ashi fu. Duhlu-al Dumnidzà, dupã atsea easti dealihea reflectat tu zborlu-a Lui – idyiù cum shi zborli-a noasti cari li-spunirã minduerli shi vrearili-a noasti di nuntru – “noi” ti dealihea – multu exactu. Isus zburà cu mintimenea : “Di-artimaea-a inimãljei (mintealjei) zburashti gura” (Mat. 12:34). Mas noi avem controlã pristi zboirli-a noasti, noi protã lipseashti s-lucràm pi minduerli-a noasti. Zborlu-al Dumnidzà, atumtsea, easti unã reflexii di duhlu shi minduerli-a Lui. Atsea-i unã vluyii ahãtã mari cà noi li avem scriatili zboarã-a Dumnidzàlu tu Bibliea ta s-putem s-ùl acãchisim duhlu icà minduirea-al Dumnidzàlu. Dumnidzà ù-fãtsea-ciudiiljei aestã di spunearili-a duhlu-a Lui tu zboarã scriati cu protseslu di </w:t>
      </w:r>
      <w:r>
        <w:rPr>
          <w:i/>
          <w:lang w:val="it-CH"/>
        </w:rPr>
        <w:t xml:space="preserve">INSPIRATSII. </w:t>
      </w:r>
      <w:r>
        <w:rPr>
          <w:lang w:val="it-CH"/>
        </w:rPr>
        <w:t>Zborlu-aestu easti fundat dupã zborlu “spirit” (duh):</w:t>
      </w:r>
    </w:p>
    <w:p w:rsidR="00265267" w:rsidRDefault="00C92717">
      <w:pPr>
        <w:jc w:val="center"/>
        <w:rPr>
          <w:b/>
          <w:sz w:val="28"/>
          <w:lang w:val="it-CH"/>
        </w:rPr>
      </w:pPr>
      <w:r>
        <w:rPr>
          <w:b/>
          <w:sz w:val="28"/>
          <w:lang w:val="it-CH"/>
        </w:rPr>
        <w:t>IN-SPIRATSII</w:t>
      </w:r>
    </w:p>
    <w:p w:rsidR="00265267" w:rsidRDefault="00C92717">
      <w:pPr>
        <w:jc w:val="center"/>
        <w:rPr>
          <w:sz w:val="28"/>
          <w:lang w:val="it-CH"/>
        </w:rPr>
      </w:pPr>
      <w:r>
        <w:rPr>
          <w:b/>
          <w:sz w:val="28"/>
          <w:lang w:val="it-CH"/>
        </w:rPr>
        <w:t>(tu spiritlu)</w:t>
      </w:r>
    </w:p>
    <w:p w:rsidR="00265267" w:rsidRDefault="00C92717">
      <w:pPr>
        <w:jc w:val="both"/>
        <w:rPr>
          <w:lang w:val="it-CH"/>
        </w:rPr>
      </w:pPr>
      <w:r>
        <w:rPr>
          <w:lang w:val="it-CH"/>
        </w:rPr>
        <w:t>“Spirit” (duh) cu cljimari di “zãduh” icà adiljearea, “Inspiratsii” scljeamã “adiljeari”. Atsea scljeamã cà zboarã cari oaminjlji li-avea scriatã cãndu furã dupã</w:t>
      </w:r>
      <w:r>
        <w:rPr>
          <w:rFonts w:ascii="Makedonski Tajms" w:hAnsi="Makedonski Tajms"/>
          <w:lang w:val="it-CH"/>
        </w:rPr>
        <w:t xml:space="preserve"> </w:t>
      </w:r>
      <w:r w:rsidRPr="00037DFF">
        <w:rPr>
          <w:lang w:val="it-CH"/>
        </w:rPr>
        <w:t>“</w:t>
      </w:r>
      <w:r>
        <w:rPr>
          <w:lang w:val="it-CH"/>
        </w:rPr>
        <w:t xml:space="preserve">inspiratsiea” Dumnidzàlu </w:t>
      </w:r>
      <w:r w:rsidRPr="001D3DA5">
        <w:rPr>
          <w:lang w:val="it-CH"/>
        </w:rPr>
        <w:t>fu</w:t>
      </w:r>
      <w:r>
        <w:rPr>
          <w:lang w:val="it-CH"/>
        </w:rPr>
        <w:t xml:space="preserve"> zboarãli di duhlu-al Dumnidzà. Pavlu u-spusi giuneaticlu la Timotei ta s-nu u-alasã shteariljei-a lui di Bibliea s-u ducã tu agãrsheari cu factu cà atsei suntu zboarã-a Dumnidzàlu, sh-dupã atsea nã-da tutã atsea tsi-noi u-lipsim ta s-u avem shtearea di dealihea ti Dumnidzàlu:</w:t>
      </w:r>
    </w:p>
    <w:p w:rsidR="00265267" w:rsidRDefault="00C92717">
      <w:pPr>
        <w:ind w:left="720"/>
        <w:jc w:val="both"/>
        <w:rPr>
          <w:lang w:val="it-CH"/>
        </w:rPr>
      </w:pPr>
      <w:r>
        <w:rPr>
          <w:lang w:val="it-CH"/>
        </w:rPr>
        <w:lastRenderedPageBreak/>
        <w:t>“Nica di-anda earai njic ficior li shtii Sãmtili Scripturi, cari pot s-ti facã mintimen ti cãtã la-ascãpari, prin pistea-atsa tu Hristos Isus. Tutã Scriptura easti-ahulitã di Dumnidzà sh-bunã ti-nvitsãturã, ti vãryeari, ti-ndriptati, ti-adrarea cu minti ti-ndriptati, ashi cà omlu-al Dumnidzà s-hibã tamamileam (complet), ghini-ndreptu (‘ãndridzat’ N.I.V.) ti itsido di lucru bun.” (2 Tim. 3:15-17)</w:t>
      </w:r>
    </w:p>
    <w:p w:rsidR="00265267" w:rsidRDefault="00265267">
      <w:pPr>
        <w:jc w:val="both"/>
        <w:rPr>
          <w:lang w:val="it-CH"/>
        </w:rPr>
      </w:pPr>
    </w:p>
    <w:p w:rsidR="00265267" w:rsidRDefault="00C92717">
      <w:pPr>
        <w:jc w:val="both"/>
        <w:rPr>
          <w:lang w:val="it-CH"/>
        </w:rPr>
      </w:pPr>
      <w:r>
        <w:rPr>
          <w:lang w:val="it-CH"/>
        </w:rPr>
        <w:t xml:space="preserve">Mas Scripturã cu inspiratsii poati s-u da unã shteari aestã ti tutã, atumtsea nu-i lipsitã vãrã ‘lunjinã di nuntru’ ta s-nã spuni dealihealjei ti Dumnidzàlu. Ma cãts oara oaminjlji zbureascã ti sentinjentsãlji-a lor personali shi experientsii cà suntu fãntãnjlji ti shteariljei ti Dumnidzàlu! Mas vãrã aprucheari cu pisti tu zborlu inspirat dit Dumnidzàlu easti duri ta s-u da sutsãnirea completã ti vãrã tu banã crãshtinã, nu ari vãrã altã lipsiturã ti vãrã puteari ti ãndriptati tu bana-a noshtsã. Mas ari vãrã lipsiturã di aestã, atumtsea zborlu-al Dumnidzà nu nã-didea tutã, cum shi spuni Pavlu. Ta s-tsãnem Bibliea tu mãnjlji-a noshtsã shi s-pistipseascã cà atsea-i dealihea Zborlu-a Duhlui di Dumnidzàlu nã-lipseashti unã pistea mari. </w:t>
      </w:r>
    </w:p>
    <w:p w:rsidR="00265267" w:rsidRDefault="00265267">
      <w:pPr>
        <w:jc w:val="both"/>
        <w:rPr>
          <w:lang w:val="it-CH"/>
        </w:rPr>
      </w:pPr>
    </w:p>
    <w:p w:rsidR="00265267" w:rsidRDefault="00C92717">
      <w:pPr>
        <w:jc w:val="both"/>
        <w:rPr>
          <w:lang w:val="it-CH"/>
        </w:rPr>
      </w:pPr>
      <w:r>
        <w:rPr>
          <w:lang w:val="it-CH"/>
        </w:rPr>
        <w:t>Miletea di Israel avea un mari interes ti atsea tsi zborlu-di Dumnidzàlu lipsea s-li spunã, cà shi multsã “crãshtinji” di azã. Noi tuts lipseashti s-minduim-ngàtan ti Uvr. 4:2:</w:t>
      </w:r>
    </w:p>
    <w:p w:rsidR="00265267" w:rsidRDefault="00C92717">
      <w:pPr>
        <w:ind w:left="540"/>
        <w:jc w:val="both"/>
        <w:rPr>
          <w:lang w:val="it-CH"/>
        </w:rPr>
      </w:pPr>
      <w:r>
        <w:rPr>
          <w:lang w:val="it-CH"/>
        </w:rPr>
        <w:t>“Ti-atsea cà shi-a nauùã nã si ghinihãbãrsi ca shi-a tsilor (-a populu al Israel tu ermulu). Ma zborlu-a propovidueariljei nu lã fu di canã hãiri-a lor, cara nu fu unit cu pistea la-atselji cari lu-avdzãrã.”</w:t>
      </w:r>
    </w:p>
    <w:p w:rsidR="00265267" w:rsidRDefault="00265267">
      <w:pPr>
        <w:ind w:left="540"/>
        <w:jc w:val="both"/>
        <w:rPr>
          <w:lang w:val="it-CH"/>
        </w:rPr>
      </w:pPr>
    </w:p>
    <w:p w:rsidR="00265267" w:rsidRDefault="00C92717">
      <w:pPr>
        <w:jc w:val="both"/>
        <w:rPr>
          <w:lang w:val="it-CH"/>
        </w:rPr>
      </w:pPr>
      <w:r>
        <w:rPr>
          <w:lang w:val="it-CH"/>
        </w:rPr>
        <w:t>Di ninti s-nã stam-mproshtsã cu pistea-completã tu putearea-al duhlu shi zboarã-al Dumnidzàlu cari easti aprucheatã, easti ma multu atractivã s-ljea unã cali prishcurtatã di duh: s-ari mintea cà unã puteari di ãndriptatea dinãoarã va s-cadã pristi noi, cari va nã-facã nica ma aprucheabili ti Dumnidzàlu, nica ma multu ta s-u avem dorlu dit cu mintea fãtseari di bana-a noshtsã sum putearea-a zborlui di Dumnidzàlu, shi cu atsea s-u alãsãm duhlu-a Dumnidzàlu s-lucreascã di dealihea tu ininjlji-a noshtsã.</w:t>
      </w:r>
    </w:p>
    <w:p w:rsidR="00265267" w:rsidRDefault="00265267">
      <w:pPr>
        <w:jc w:val="both"/>
        <w:rPr>
          <w:lang w:val="it-CH"/>
        </w:rPr>
      </w:pPr>
    </w:p>
    <w:p w:rsidR="00265267" w:rsidRDefault="00C92717">
      <w:pPr>
        <w:jc w:val="both"/>
        <w:rPr>
          <w:lang w:val="it-CH"/>
        </w:rPr>
      </w:pPr>
      <w:r>
        <w:rPr>
          <w:lang w:val="it-CH"/>
        </w:rPr>
        <w:t xml:space="preserve">Atsea nivreari ta s-u aproachi puteari marea di duh cari easti tu zborlu di Dumnidzà shi li-ari dutsitã multsã “crãshtinji” pãnã di ãntribarea ti atsea desi Scripturã tutã easti inspiratã-ntreagã di Dumnidzàlu. Elji deadirã sughestii cà multu di tsi noi dghivãsim tu Bibliea </w:t>
      </w:r>
      <w:r w:rsidRPr="001D3DA5">
        <w:rPr>
          <w:lang w:val="it-CH"/>
        </w:rPr>
        <w:t>fu</w:t>
      </w:r>
      <w:r>
        <w:rPr>
          <w:lang w:val="it-CH"/>
        </w:rPr>
        <w:t xml:space="preserve"> mash minduearea personalã di vãrã aushi mintimenji. Ma Chetru efectivã ù-alasã minduearea di vreari-aestã:</w:t>
      </w:r>
    </w:p>
    <w:p w:rsidR="00265267" w:rsidRDefault="00265267">
      <w:pPr>
        <w:jc w:val="both"/>
        <w:rPr>
          <w:lang w:val="it-CH"/>
        </w:rPr>
      </w:pPr>
    </w:p>
    <w:p w:rsidR="00265267" w:rsidRDefault="00C92717">
      <w:pPr>
        <w:ind w:left="540"/>
        <w:jc w:val="both"/>
        <w:rPr>
          <w:lang w:val="it-CH"/>
        </w:rPr>
      </w:pPr>
      <w:r>
        <w:rPr>
          <w:lang w:val="it-CH"/>
        </w:rPr>
        <w:t>“Shi lu-avem ma-nvãrtusheatlu zbor-a prufetslor, ti cari fãtsets ghini tsi-lji bãgats oarã... Shi-aestã sã stea di ma ninti (atsea easti importantu!) cà nitsi-unã prufitsãlji-a Scripturãljei nu s-tulmãceashti dupã cum sh-lugurseashti cafi-un. Ti-atsea cà putes prufitsãljea nu s-ari faptã dupã vrearea-a omlui, ma oaminjlji-atselji sãmtsãlji al Dumnidzà zburarã, cara furã purtats di Sãmtul Duh.” (2 Chet. 1:19-21).</w:t>
      </w:r>
    </w:p>
    <w:p w:rsidR="00265267" w:rsidRDefault="00265267">
      <w:pPr>
        <w:jc w:val="both"/>
        <w:rPr>
          <w:lang w:val="it-CH"/>
        </w:rPr>
      </w:pPr>
    </w:p>
    <w:p w:rsidR="00265267" w:rsidRDefault="00C92717">
      <w:pPr>
        <w:jc w:val="both"/>
        <w:rPr>
          <w:lang w:val="it-CH"/>
        </w:rPr>
      </w:pPr>
      <w:r>
        <w:rPr>
          <w:lang w:val="it-CH"/>
        </w:rPr>
        <w:t>Noi “pristi tuts” lipseashti s-pistipsim cà Bibliea easti scriatã cu inspiratsii. Di ispetea-aestã noi u-fãtseam paragraflu di bazi di Proclamatsiea di Pisti Crãshtindelfianã.</w:t>
      </w:r>
    </w:p>
    <w:p w:rsidR="00265267" w:rsidRDefault="00265267">
      <w:pPr>
        <w:jc w:val="both"/>
        <w:rPr>
          <w:lang w:val="it-CH"/>
        </w:rPr>
      </w:pPr>
    </w:p>
    <w:p w:rsidR="00265267" w:rsidRDefault="00C92717">
      <w:pPr>
        <w:jc w:val="both"/>
        <w:rPr>
          <w:b/>
          <w:lang w:val="it-CH"/>
        </w:rPr>
      </w:pPr>
      <w:r>
        <w:rPr>
          <w:b/>
          <w:lang w:val="it-CH"/>
        </w:rPr>
        <w:t>SCRIITORLI-A BIBLIEALJEI</w:t>
      </w:r>
    </w:p>
    <w:p w:rsidR="00265267" w:rsidRDefault="00265267">
      <w:pPr>
        <w:jc w:val="both"/>
        <w:rPr>
          <w:b/>
          <w:lang w:val="it-CH"/>
        </w:rPr>
      </w:pPr>
    </w:p>
    <w:p w:rsidR="00265267" w:rsidRDefault="00C92717">
      <w:pPr>
        <w:jc w:val="both"/>
        <w:rPr>
          <w:lang w:val="it-CH"/>
        </w:rPr>
      </w:pPr>
      <w:r>
        <w:rPr>
          <w:lang w:val="it-CH"/>
        </w:rPr>
        <w:lastRenderedPageBreak/>
        <w:t xml:space="preserve">Pistipseari di dealihea tu inspiratsiea-ntreagã di Scripturãljei easti dupã atsea vitalã; oaminjlji cari u-ngrãpsirã Bibliealjei furã fãr di altu inspirati di duhlu cari lji-inspirà elji singuri shi zboarãlji-a lor nu </w:t>
      </w:r>
      <w:r w:rsidRPr="001D3DA5">
        <w:rPr>
          <w:lang w:val="it-CH"/>
        </w:rPr>
        <w:t>fu</w:t>
      </w:r>
      <w:r>
        <w:rPr>
          <w:lang w:val="it-CH"/>
        </w:rPr>
        <w:t xml:space="preserve"> dit elji singuri. Cà Zborlu-a Dumnidzàlui easti dealihea (Oani 17:17) shi dà deformatsii shi corectsiea (2 Tim. 16:17), nu-i ti ciudii cà la multsã oaminji, nu easti cãnãscutã – cà dealihea ù-da dorlu. Prufitlu Ieremia pãtsà unã mari opozitsii ti zburarea-a zboarãlor cu cari Dumnidzàlu ù-inspirà sh-ti atsea adutsea-detsizii s-nu li ãngrãpseascã icà s-li publicheadzã zboarãli cari l-fu dati. Ma, cãtse scriarea-a Zborlui di Dumnidzà easti un rezultat di Vrearea-al Dumnidzà ma multu di cãt vrearea umineascã, el </w:t>
      </w:r>
      <w:r w:rsidRPr="001D3DA5">
        <w:rPr>
          <w:lang w:val="it-CH"/>
        </w:rPr>
        <w:t>fu</w:t>
      </w:r>
      <w:r>
        <w:rPr>
          <w:lang w:val="it-CH"/>
        </w:rPr>
        <w:t xml:space="preserve"> “inspirat di Sãmtul Duh” cu tsi nu avea alidzeari ti-ntribarea-aestã. “Mini tu tuti dzãlili escu-atimusit shi cafi-un s-gioacã mãitapi cu mini... Shi mi-nji ticnea: nu-ari cama s-lu-aduc aminti El shi nu-ari cama sã zburàscu tu numa-a Lui; ma tu inima cà s-avui pirã-mfitiljatã, ãncljisits tu oasinjlji-a meali sh-mini mi-alãmãseam s-u-azãptãsescu sh-nu puteam.” (Ierem. 20:7,9). </w:t>
      </w:r>
    </w:p>
    <w:p w:rsidR="00265267" w:rsidRDefault="00265267">
      <w:pPr>
        <w:jc w:val="both"/>
        <w:rPr>
          <w:lang w:val="it-CH"/>
        </w:rPr>
      </w:pPr>
    </w:p>
    <w:p w:rsidR="00265267" w:rsidRDefault="00C92717">
      <w:pPr>
        <w:jc w:val="both"/>
        <w:rPr>
          <w:lang w:val="it-CH"/>
        </w:rPr>
      </w:pPr>
      <w:r>
        <w:rPr>
          <w:lang w:val="it-CH"/>
        </w:rPr>
        <w:t>Similar cà shi Valaam cãndu adutsi-detsizii s-u da blãstimari cãtã miletea di Israel, duhlu-al Dumnidzà l-fãtsea s-da vluyii cãtã elji (Num. 24:1-13 vid. 5 Moi. 23:5).</w:t>
      </w:r>
    </w:p>
    <w:p w:rsidR="00265267" w:rsidRDefault="00265267">
      <w:pPr>
        <w:jc w:val="both"/>
        <w:rPr>
          <w:lang w:val="it-CH"/>
        </w:rPr>
      </w:pPr>
    </w:p>
    <w:p w:rsidR="00265267" w:rsidRDefault="00C92717">
      <w:pPr>
        <w:jc w:val="both"/>
        <w:rPr>
          <w:lang w:val="it-CH"/>
        </w:rPr>
      </w:pPr>
      <w:r>
        <w:rPr>
          <w:lang w:val="it-CH"/>
        </w:rPr>
        <w:t>Ti ciudii easti numirlu di oaminji cari li-inspireadzã Dumnidzàlu ta s-u spunã Zborlu-a Lui cari tricurã tu perioadi di nivreari ta s-adarã atsea tsi lji-fu spusã. Lista easti ti ciudii:</w:t>
      </w:r>
    </w:p>
    <w:p w:rsidR="00265267" w:rsidRDefault="00C92717">
      <w:pPr>
        <w:ind w:left="1440"/>
        <w:jc w:val="both"/>
        <w:rPr>
          <w:lang w:val="it-CH"/>
        </w:rPr>
      </w:pPr>
      <w:r>
        <w:rPr>
          <w:lang w:val="it-CH"/>
        </w:rPr>
        <w:t>Moise (Insh. 4:10)</w:t>
      </w:r>
    </w:p>
    <w:p w:rsidR="00265267" w:rsidRDefault="00C92717">
      <w:pPr>
        <w:ind w:left="1440"/>
        <w:jc w:val="both"/>
        <w:rPr>
          <w:lang w:val="it-CH"/>
        </w:rPr>
      </w:pPr>
      <w:r>
        <w:rPr>
          <w:lang w:val="it-CH"/>
        </w:rPr>
        <w:t>Iezechiil (Iezech. 3:14)</w:t>
      </w:r>
    </w:p>
    <w:p w:rsidR="00265267" w:rsidRDefault="00C92717">
      <w:pPr>
        <w:ind w:left="1440"/>
        <w:jc w:val="both"/>
        <w:rPr>
          <w:lang w:val="it-CH"/>
        </w:rPr>
      </w:pPr>
      <w:r>
        <w:rPr>
          <w:lang w:val="it-CH"/>
        </w:rPr>
        <w:t>Ion (Ion 1:2,3)</w:t>
      </w:r>
    </w:p>
    <w:p w:rsidR="00265267" w:rsidRPr="00656A86" w:rsidRDefault="00C92717">
      <w:pPr>
        <w:ind w:left="1440"/>
        <w:jc w:val="both"/>
        <w:rPr>
          <w:lang w:val="pt-PT"/>
        </w:rPr>
      </w:pPr>
      <w:r w:rsidRPr="00656A86">
        <w:rPr>
          <w:lang w:val="pt-PT"/>
        </w:rPr>
        <w:t>Pavlu (Fapti 18:9)</w:t>
      </w:r>
    </w:p>
    <w:p w:rsidR="00265267" w:rsidRPr="00656A86" w:rsidRDefault="00C92717">
      <w:pPr>
        <w:ind w:left="1440"/>
        <w:jc w:val="both"/>
        <w:rPr>
          <w:lang w:val="pt-PT"/>
        </w:rPr>
      </w:pPr>
      <w:r w:rsidRPr="00656A86">
        <w:rPr>
          <w:lang w:val="pt-PT"/>
        </w:rPr>
        <w:t>Timotei (1 Tim. 4:6-14)</w:t>
      </w:r>
    </w:p>
    <w:p w:rsidR="00265267" w:rsidRDefault="00C92717">
      <w:pPr>
        <w:ind w:left="1440"/>
        <w:jc w:val="both"/>
        <w:rPr>
          <w:lang w:val="pt-PT"/>
        </w:rPr>
      </w:pPr>
      <w:r w:rsidRPr="00656A86">
        <w:rPr>
          <w:lang w:val="pt-PT"/>
        </w:rPr>
        <w:t xml:space="preserve">Valaam (Num. </w:t>
      </w:r>
      <w:r>
        <w:rPr>
          <w:lang w:val="pt-PT"/>
        </w:rPr>
        <w:t>22-24)</w:t>
      </w:r>
    </w:p>
    <w:p w:rsidR="00265267" w:rsidRDefault="00265267">
      <w:pPr>
        <w:jc w:val="both"/>
        <w:rPr>
          <w:lang w:val="pt-PT"/>
        </w:rPr>
      </w:pPr>
    </w:p>
    <w:p w:rsidR="00265267" w:rsidRPr="00F86408" w:rsidRDefault="00C92717">
      <w:pPr>
        <w:jc w:val="both"/>
        <w:rPr>
          <w:lang w:val="pt-PT"/>
        </w:rPr>
      </w:pPr>
      <w:r w:rsidRPr="00656A86">
        <w:rPr>
          <w:lang w:val="pt-PT"/>
        </w:rPr>
        <w:t xml:space="preserve">Tutã-atsea da confirmari ti atsea tsi noi u-nvitsàm tu 2 Chet. 1:19-21 cà Zborlu-al Dumnidzà nu easti minduearea personalã-a oaminjlor, ma rezultat di oaminjlji cari fu inspirati ta s-u ãngrãpseascã </w:t>
      </w:r>
      <w:r>
        <w:rPr>
          <w:lang w:val="pt-PT"/>
        </w:rPr>
        <w:t xml:space="preserve">atsea tsi </w:t>
      </w:r>
      <w:r w:rsidRPr="001D3DA5">
        <w:rPr>
          <w:lang w:val="pt-PT"/>
        </w:rPr>
        <w:t>fu</w:t>
      </w:r>
      <w:r>
        <w:rPr>
          <w:lang w:val="pt-PT"/>
        </w:rPr>
        <w:t xml:space="preserve"> </w:t>
      </w:r>
      <w:r w:rsidRPr="00656A86">
        <w:rPr>
          <w:lang w:val="pt-PT"/>
        </w:rPr>
        <w:t>diz</w:t>
      </w:r>
      <w:r>
        <w:rPr>
          <w:lang w:val="pt-PT"/>
        </w:rPr>
        <w:t xml:space="preserve">vãlitã la elji. Prufitlu Amos zburà: “Domnul zburashti : cari nu-a s-prufitsascã?” (Amos 3:8). </w:t>
      </w:r>
      <w:r w:rsidRPr="00E81431">
        <w:rPr>
          <w:lang w:val="pt-PT"/>
        </w:rPr>
        <w:t xml:space="preserve">La ãndaù-oarã Moise u-chiru duchearea di persona-a lui, cà </w:t>
      </w:r>
      <w:r w:rsidRPr="001D3DA5">
        <w:rPr>
          <w:lang w:val="pt-PT"/>
        </w:rPr>
        <w:t>fu</w:t>
      </w:r>
      <w:r w:rsidRPr="00E81431">
        <w:rPr>
          <w:lang w:val="pt-PT"/>
        </w:rPr>
        <w:t xml:space="preserve"> ahãtã mari inspiratsiea di Dumnidzàlu: “</w:t>
      </w:r>
      <w:r>
        <w:rPr>
          <w:lang w:val="pt-PT"/>
        </w:rPr>
        <w:t>Tuti-aesti dimãndãciunji, tsi lj-li zburã Domnul al Moise...</w:t>
      </w:r>
      <w:r w:rsidRPr="00E81431">
        <w:rPr>
          <w:lang w:val="pt-PT"/>
        </w:rPr>
        <w:t xml:space="preserve">” </w:t>
      </w:r>
      <w:r w:rsidRPr="00F86408">
        <w:rPr>
          <w:lang w:val="pt-PT"/>
        </w:rPr>
        <w:t>(Num. 15:22,23); zboarãli-aesti di dealihea eara zburati dit Moise (v. 17).</w:t>
      </w:r>
    </w:p>
    <w:p w:rsidR="00265267" w:rsidRPr="00F86408" w:rsidRDefault="00265267">
      <w:pPr>
        <w:jc w:val="both"/>
        <w:rPr>
          <w:lang w:val="pt-PT"/>
        </w:rPr>
      </w:pPr>
    </w:p>
    <w:p w:rsidR="00265267" w:rsidRDefault="00C92717">
      <w:pPr>
        <w:jc w:val="both"/>
        <w:rPr>
          <w:lang w:val="pt-PT"/>
        </w:rPr>
      </w:pPr>
      <w:r w:rsidRPr="00C458C7">
        <w:rPr>
          <w:lang w:val="it-IT"/>
        </w:rPr>
        <w:t xml:space="preserve">Alti provi ti atsea suntu atselji cà scriitorli-a Bibliealjei vidzurã cà elji nu li-acãchisirã di dip lucãrlji ti cari ãngrãpsea. </w:t>
      </w:r>
      <w:r w:rsidRPr="004C6CD5">
        <w:rPr>
          <w:lang w:val="pt-PT"/>
        </w:rPr>
        <w:t xml:space="preserve">Elji “featsirã xitãseri” ti interpretatsiea di dealihea – “A lor lã fu spusã cà nu ti eljiinshishi, ma ti voi li slujea elji aesti lucri, cari tora vã si spusirã” ti atsea tsi ù-ngrãpsirã (1 Chet. 1:9-12). </w:t>
      </w:r>
      <w:r>
        <w:rPr>
          <w:lang w:val="pt-PT"/>
        </w:rPr>
        <w:t xml:space="preserve">Zboarãli cari furã ãngrãpsiti nu furã interpretatsiea-a lor personalã, cãndu vidzurã cà </w:t>
      </w:r>
      <w:r w:rsidRPr="001D3DA5">
        <w:rPr>
          <w:lang w:val="pt-PT"/>
        </w:rPr>
        <w:t>fu</w:t>
      </w:r>
      <w:r>
        <w:rPr>
          <w:lang w:val="pt-PT"/>
        </w:rPr>
        <w:t xml:space="preserve"> atsea tsi elji xitãsirã. Atsea tsi yini, suntu exemplari clari: Daniil (Dan. 12:8-10); Zaharia (Zah. 4:4-13); Chetru (Fapti 10:17).</w:t>
      </w:r>
    </w:p>
    <w:p w:rsidR="00265267" w:rsidRDefault="00265267">
      <w:pPr>
        <w:jc w:val="both"/>
        <w:rPr>
          <w:lang w:val="pt-PT"/>
        </w:rPr>
      </w:pPr>
    </w:p>
    <w:p w:rsidR="00265267" w:rsidRDefault="00C92717">
      <w:pPr>
        <w:jc w:val="both"/>
        <w:rPr>
          <w:lang w:val="pt-PT"/>
        </w:rPr>
      </w:pPr>
      <w:r>
        <w:rPr>
          <w:lang w:val="pt-PT"/>
        </w:rPr>
        <w:t xml:space="preserve">Cãndu oaminjlji-aeshtsã furã inspirati mash tu unã parti, noi nu avem aprucheari la Zborlu di dealihea icà duhlu-al Dumnidzàlu. Mas atsea tsi elji u-avea ãngrãpsitã di dealihea fu Zborlu-al Dumnidzà, atumtsea elji lipsea ta s-suntu di dip acãtsati dit duhlu-al Dumnidzàlu tu chirolu di inspiratsiea – tu altã oarã, productu nu va si s-hibã Zborlu di Dumnidzà. </w:t>
      </w:r>
      <w:r w:rsidRPr="00584934">
        <w:rPr>
          <w:lang w:val="pt-PT"/>
        </w:rPr>
        <w:t>Apruchearea cà Zborlu-al Dumnidzà easti di dip-a Lui, nã featsi cu unã motivatsii ma multã ta s-u dghivãsim shi s-him scla</w:t>
      </w:r>
      <w:r>
        <w:rPr>
          <w:lang w:val="pt-PT"/>
        </w:rPr>
        <w:t>y</w:t>
      </w:r>
      <w:r w:rsidRPr="00584934">
        <w:rPr>
          <w:lang w:val="pt-PT"/>
        </w:rPr>
        <w:t xml:space="preserve">ii la el. </w:t>
      </w:r>
      <w:r>
        <w:rPr>
          <w:lang w:val="pt-PT"/>
        </w:rPr>
        <w:t>“Chischinipsit easti zborlu-a Tàù shi sclaylu-a Tàù ãl vru el” (Psal. 118:140).</w:t>
      </w:r>
    </w:p>
    <w:p w:rsidR="00265267" w:rsidRDefault="00265267">
      <w:pPr>
        <w:jc w:val="both"/>
        <w:rPr>
          <w:lang w:val="pt-PT"/>
        </w:rPr>
      </w:pPr>
    </w:p>
    <w:p w:rsidR="00265267" w:rsidRDefault="00C92717">
      <w:pPr>
        <w:jc w:val="both"/>
        <w:rPr>
          <w:lang w:val="pt-PT"/>
        </w:rPr>
      </w:pPr>
      <w:r>
        <w:rPr>
          <w:lang w:val="pt-PT"/>
        </w:rPr>
        <w:t>Dupã-atsea, cãrtsãlji-a Bibliealjei suntu fapti al Dumnidzàlu dupã duhlu-a Lui, ma multu di cãt literaturã umineascã. Dealihealjei ti-atsea easti datã cu videariljei tsi Nàùlu Testamentu featsi ti scripturili di Vecljul Testamentu:</w:t>
      </w:r>
    </w:p>
    <w:p w:rsidR="00265267" w:rsidRDefault="00265267">
      <w:pPr>
        <w:jc w:val="both"/>
        <w:rPr>
          <w:lang w:val="pt-PT"/>
        </w:rPr>
      </w:pPr>
    </w:p>
    <w:p w:rsidR="00265267" w:rsidRDefault="00C92717">
      <w:pPr>
        <w:ind w:left="540"/>
        <w:jc w:val="both"/>
        <w:rPr>
          <w:lang w:val="pt-PT"/>
        </w:rPr>
      </w:pPr>
      <w:r>
        <w:rPr>
          <w:lang w:val="pt-PT"/>
        </w:rPr>
        <w:t xml:space="preserve">- Mat. 2:5 (R.V. mg.) zbureashti ti atsea cum </w:t>
      </w:r>
      <w:r w:rsidRPr="001D3DA5">
        <w:rPr>
          <w:lang w:val="pt-PT"/>
        </w:rPr>
        <w:t>fu</w:t>
      </w:r>
      <w:r>
        <w:rPr>
          <w:lang w:val="pt-PT"/>
        </w:rPr>
        <w:t xml:space="preserve"> “cà ashi easti-ngrãpsitã di prufetlu” – Dumnidzà scriea cu elji. R.V. margin totãna u-ufilizeashti zborlu “cu” tu explicarea cum Dumnidzàlu-ngrãpsea cu prufitsli.</w:t>
      </w:r>
    </w:p>
    <w:p w:rsidR="00265267" w:rsidRDefault="00265267">
      <w:pPr>
        <w:ind w:left="540"/>
        <w:jc w:val="both"/>
        <w:rPr>
          <w:lang w:val="pt-PT"/>
        </w:rPr>
      </w:pPr>
    </w:p>
    <w:p w:rsidR="00265267" w:rsidRPr="00F701C2" w:rsidRDefault="00C92717">
      <w:pPr>
        <w:ind w:left="540"/>
        <w:jc w:val="both"/>
        <w:rPr>
          <w:lang w:val="pt-PT"/>
        </w:rPr>
      </w:pPr>
      <w:r w:rsidRPr="00BE6374">
        <w:rPr>
          <w:lang w:val="pt-PT"/>
        </w:rPr>
        <w:t xml:space="preserve">- “Lipsea sã si facã Scriptura-aestã cari Sãmtul Duh, prin gura-al David...” </w:t>
      </w:r>
      <w:r>
        <w:rPr>
          <w:lang w:val="pt-PT"/>
        </w:rPr>
        <w:t xml:space="preserve">(Fapti 1:16. </w:t>
      </w:r>
      <w:r w:rsidRPr="00F701C2">
        <w:rPr>
          <w:lang w:val="pt-PT"/>
        </w:rPr>
        <w:t>Ashi u-didea tsitatlu Chetru din Psalnjili: vid. Uvr. 3:7).</w:t>
      </w:r>
    </w:p>
    <w:p w:rsidR="00265267" w:rsidRPr="00F701C2" w:rsidRDefault="00265267">
      <w:pPr>
        <w:ind w:left="540"/>
        <w:jc w:val="both"/>
        <w:rPr>
          <w:lang w:val="pt-PT"/>
        </w:rPr>
      </w:pPr>
    </w:p>
    <w:p w:rsidR="00265267" w:rsidRDefault="00C92717">
      <w:pPr>
        <w:ind w:left="540"/>
        <w:jc w:val="both"/>
        <w:rPr>
          <w:lang w:val="it-CH"/>
        </w:rPr>
      </w:pPr>
      <w:r w:rsidRPr="00F701C2">
        <w:rPr>
          <w:lang w:val="pt-PT"/>
        </w:rPr>
        <w:t>- “</w:t>
      </w:r>
      <w:r>
        <w:rPr>
          <w:lang w:val="pt-PT"/>
        </w:rPr>
        <w:t>Ghini zburà Sãmtul Duh...prin Isaia</w:t>
      </w:r>
      <w:r w:rsidRPr="00F701C2">
        <w:rPr>
          <w:lang w:val="pt-PT"/>
        </w:rPr>
        <w:t xml:space="preserve">” (Fapti 28:25 – ashi Pavlu u-didea tsitatlu dit Isaia). </w:t>
      </w:r>
      <w:r w:rsidRPr="004F5F67">
        <w:rPr>
          <w:lang w:val="it-CH"/>
        </w:rPr>
        <w:t>Luca 3:4 zburashti ti “</w:t>
      </w:r>
      <w:r>
        <w:rPr>
          <w:lang w:val="it-CH"/>
        </w:rPr>
        <w:t xml:space="preserve">cartea-a </w:t>
      </w:r>
      <w:r>
        <w:rPr>
          <w:i/>
          <w:lang w:val="it-CH"/>
        </w:rPr>
        <w:t>zboarãlor</w:t>
      </w:r>
      <w:r>
        <w:rPr>
          <w:lang w:val="it-CH"/>
        </w:rPr>
        <w:t xml:space="preserve"> al Isaia</w:t>
      </w:r>
      <w:r w:rsidRPr="004F5F67">
        <w:rPr>
          <w:lang w:val="it-CH"/>
        </w:rPr>
        <w:t xml:space="preserve">” ma multu di cãt </w:t>
      </w:r>
      <w:r>
        <w:rPr>
          <w:lang w:val="it-CH"/>
        </w:rPr>
        <w:t xml:space="preserve">mash </w:t>
      </w:r>
      <w:r w:rsidRPr="004F5F67">
        <w:rPr>
          <w:lang w:val="it-CH"/>
        </w:rPr>
        <w:t>ti ‘</w:t>
      </w:r>
      <w:r>
        <w:rPr>
          <w:lang w:val="it-CH"/>
        </w:rPr>
        <w:t>cartea-al Isaia</w:t>
      </w:r>
      <w:r w:rsidRPr="004F5F67">
        <w:rPr>
          <w:lang w:val="it-CH"/>
        </w:rPr>
        <w:t xml:space="preserve">’. </w:t>
      </w:r>
    </w:p>
    <w:p w:rsidR="00265267" w:rsidRDefault="00265267">
      <w:pPr>
        <w:jc w:val="both"/>
        <w:rPr>
          <w:lang w:val="it-CH"/>
        </w:rPr>
      </w:pPr>
    </w:p>
    <w:p w:rsidR="00265267" w:rsidRDefault="00C92717">
      <w:pPr>
        <w:jc w:val="both"/>
        <w:rPr>
          <w:lang w:val="it-CH"/>
        </w:rPr>
      </w:pPr>
      <w:r>
        <w:rPr>
          <w:lang w:val="it-CH"/>
        </w:rPr>
        <w:t xml:space="preserve">Autorli umineshtsã di Bibliealjei dupã atsea furã relativ niimportanti ti protslji crãshtinji; factu cà zboarãli-a lor furã inspirati dit Duhlu-al Dumnidzàlu </w:t>
      </w:r>
      <w:r w:rsidRPr="001D3DA5">
        <w:rPr>
          <w:lang w:val="it-CH"/>
        </w:rPr>
        <w:t>fu</w:t>
      </w:r>
      <w:r>
        <w:rPr>
          <w:lang w:val="it-CH"/>
        </w:rPr>
        <w:t xml:space="preserve"> atsea importantu. </w:t>
      </w:r>
    </w:p>
    <w:p w:rsidR="00265267" w:rsidRDefault="00265267">
      <w:pPr>
        <w:jc w:val="both"/>
        <w:rPr>
          <w:lang w:val="it-CH"/>
        </w:rPr>
      </w:pPr>
    </w:p>
    <w:p w:rsidR="00265267" w:rsidRDefault="00C92717">
      <w:pPr>
        <w:jc w:val="both"/>
        <w:rPr>
          <w:lang w:val="it-CH"/>
        </w:rPr>
      </w:pPr>
      <w:r>
        <w:rPr>
          <w:lang w:val="it-CH"/>
        </w:rPr>
        <w:t>Noi va ù-bitisim partea-aestã cu unã lista di versuri cari scljeamã cà Duhlu-al Dumnidzàlu easti dizvãlit la noi cu Zboarã Scriatã-a Lui:</w:t>
      </w:r>
    </w:p>
    <w:p w:rsidR="00265267" w:rsidRDefault="00265267">
      <w:pPr>
        <w:jc w:val="both"/>
        <w:rPr>
          <w:lang w:val="it-CH"/>
        </w:rPr>
      </w:pPr>
    </w:p>
    <w:p w:rsidR="00265267" w:rsidRDefault="00C92717">
      <w:pPr>
        <w:ind w:left="540"/>
        <w:jc w:val="both"/>
        <w:rPr>
          <w:lang w:val="it-CH"/>
        </w:rPr>
      </w:pPr>
      <w:r>
        <w:rPr>
          <w:lang w:val="it-CH"/>
        </w:rPr>
        <w:t>- Isus mash spunea “Zboarãli tsi-vã spush suntu Duh” (Oani 6:63); El u-zburà atsea cu inspiratsiea al Dumnidzàlu (Oani 17:8; 14:10).</w:t>
      </w:r>
    </w:p>
    <w:p w:rsidR="00265267" w:rsidRDefault="00265267">
      <w:pPr>
        <w:ind w:left="540"/>
        <w:jc w:val="both"/>
        <w:rPr>
          <w:lang w:val="it-CH"/>
        </w:rPr>
      </w:pPr>
    </w:p>
    <w:p w:rsidR="00265267" w:rsidRDefault="00C92717">
      <w:pPr>
        <w:ind w:left="540"/>
        <w:jc w:val="both"/>
        <w:rPr>
          <w:lang w:val="it-CH"/>
        </w:rPr>
      </w:pPr>
      <w:r>
        <w:rPr>
          <w:lang w:val="it-CH"/>
        </w:rPr>
        <w:t>- Noi him spuniti cà va s-him faptsã nicã unã oarã di duhlu (Oani 3:3-5) shi dit Zborlu-al Dumnidzà (1 Chet. 1:23)</w:t>
      </w:r>
    </w:p>
    <w:p w:rsidR="00265267" w:rsidRDefault="00265267">
      <w:pPr>
        <w:ind w:left="540"/>
        <w:jc w:val="both"/>
        <w:rPr>
          <w:lang w:val="it-CH"/>
        </w:rPr>
      </w:pPr>
    </w:p>
    <w:p w:rsidR="00265267" w:rsidRDefault="00C92717">
      <w:pPr>
        <w:ind w:left="540"/>
        <w:jc w:val="both"/>
        <w:rPr>
          <w:lang w:val="it-CH"/>
        </w:rPr>
      </w:pPr>
      <w:r>
        <w:rPr>
          <w:lang w:val="it-CH"/>
        </w:rPr>
        <w:t>- “Zboarãli tsi li pitricu Domnul Savaot prin Duhlu-a Lui, prin zborlu-a prufetslor di-un chiro.” (Zah. 7:12)</w:t>
      </w:r>
    </w:p>
    <w:p w:rsidR="00265267" w:rsidRDefault="00265267">
      <w:pPr>
        <w:ind w:left="540"/>
        <w:jc w:val="both"/>
        <w:rPr>
          <w:lang w:val="it-CH"/>
        </w:rPr>
      </w:pPr>
    </w:p>
    <w:p w:rsidR="00265267" w:rsidRDefault="00C92717">
      <w:pPr>
        <w:ind w:left="540"/>
        <w:jc w:val="both"/>
        <w:rPr>
          <w:lang w:val="it-CH"/>
        </w:rPr>
      </w:pPr>
      <w:r>
        <w:rPr>
          <w:lang w:val="it-CH"/>
        </w:rPr>
        <w:t>- “Mini va-l versu pristi voi Duhlu-a Meù shi-a vã li spun zboarãli-a meali.” (Dzãcãt. 1:23) da asotsieatsiea di unã acãchiseari di dealihea di Zborlu-al Dumnidzàlui cu lucreari di duhlu-a Lui la noi – dghivãsearea di Cartea fãrã acãchiseari easti fãrã nitsi un scupo, cãndu va s-videm cà duhlu / minduearea-al Dumnidzàlu nu nã-easti dizvãlitã.</w:t>
      </w:r>
    </w:p>
    <w:p w:rsidR="00265267" w:rsidRDefault="00265267">
      <w:pPr>
        <w:ind w:left="540"/>
        <w:jc w:val="both"/>
        <w:rPr>
          <w:lang w:val="it-CH"/>
        </w:rPr>
      </w:pPr>
    </w:p>
    <w:p w:rsidR="00265267" w:rsidRDefault="00C92717">
      <w:pPr>
        <w:ind w:left="540"/>
        <w:jc w:val="both"/>
        <w:rPr>
          <w:lang w:val="it-CH"/>
        </w:rPr>
      </w:pPr>
      <w:r>
        <w:rPr>
          <w:lang w:val="it-CH"/>
        </w:rPr>
        <w:t xml:space="preserve">- Ari paraleli </w:t>
      </w:r>
      <w:r w:rsidRPr="004E49DD">
        <w:rPr>
          <w:lang w:val="it-CH"/>
        </w:rPr>
        <w:t>anamisa di</w:t>
      </w:r>
      <w:r>
        <w:rPr>
          <w:lang w:val="it-CH"/>
        </w:rPr>
        <w:t xml:space="preserve"> Duhlu-al Dumnidzàlui shi Zborlu-a Lui tu multu paragrafi : “Duhlu-a Meù, Cari-arhinipseashti pristi tini shi zboarãli-a Meali tsi li bãgai tu gura-a ta...” </w:t>
      </w:r>
      <w:r w:rsidRPr="00B37B86">
        <w:rPr>
          <w:lang w:val="it-CH"/>
        </w:rPr>
        <w:t>(Isa. 59:21); “Ti zborlu-a Taù sh-dupã inima-a Ta</w:t>
      </w:r>
      <w:r>
        <w:rPr>
          <w:lang w:val="it-CH"/>
        </w:rPr>
        <w:t xml:space="preserve"> (Duhlu)</w:t>
      </w:r>
      <w:r w:rsidRPr="00B37B86">
        <w:rPr>
          <w:lang w:val="it-CH"/>
        </w:rPr>
        <w:t xml:space="preserve"> li</w:t>
      </w:r>
      <w:r>
        <w:rPr>
          <w:lang w:val="it-CH"/>
        </w:rPr>
        <w:t xml:space="preserve"> </w:t>
      </w:r>
      <w:r w:rsidRPr="00B37B86">
        <w:rPr>
          <w:lang w:val="it-CH"/>
        </w:rPr>
        <w:t>fats aest</w:t>
      </w:r>
      <w:r>
        <w:rPr>
          <w:lang w:val="it-CH"/>
        </w:rPr>
        <w:t>i</w:t>
      </w:r>
      <w:r w:rsidRPr="00B37B86">
        <w:rPr>
          <w:lang w:val="it-CH"/>
        </w:rPr>
        <w:t>” (2 Vas. 7:21); “</w:t>
      </w:r>
      <w:r>
        <w:rPr>
          <w:lang w:val="it-CH"/>
        </w:rPr>
        <w:t>Va-l bag tu voi Duhlu-a Meù (tu ininjli-a voasti – videts-Vã contextul)...</w:t>
      </w:r>
      <w:r w:rsidRPr="00B37B86">
        <w:rPr>
          <w:lang w:val="it-CH"/>
        </w:rPr>
        <w:t>”</w:t>
      </w:r>
      <w:r>
        <w:rPr>
          <w:lang w:val="it-CH"/>
        </w:rPr>
        <w:t>;</w:t>
      </w:r>
      <w:r w:rsidRPr="00B37B86">
        <w:rPr>
          <w:lang w:val="it-CH"/>
        </w:rPr>
        <w:t xml:space="preserve"> </w:t>
      </w:r>
      <w:r>
        <w:rPr>
          <w:lang w:val="it-CH"/>
        </w:rPr>
        <w:t>“Va-l bag nomlu-a Meù ... tu ininjlji-a lor”</w:t>
      </w:r>
      <w:r w:rsidRPr="00B37B86">
        <w:rPr>
          <w:lang w:val="it-CH"/>
        </w:rPr>
        <w:t xml:space="preserve">(Iezech. </w:t>
      </w:r>
      <w:r>
        <w:rPr>
          <w:lang w:val="it-CH"/>
        </w:rPr>
        <w:t>36:27; Ierem. 31:33).</w:t>
      </w:r>
    </w:p>
    <w:p w:rsidR="00265267" w:rsidRDefault="00265267">
      <w:pPr>
        <w:ind w:left="540"/>
        <w:jc w:val="both"/>
        <w:rPr>
          <w:lang w:val="it-CH"/>
        </w:rPr>
      </w:pPr>
    </w:p>
    <w:p w:rsidR="00265267" w:rsidRDefault="00C92717">
      <w:pPr>
        <w:jc w:val="both"/>
        <w:rPr>
          <w:b/>
          <w:lang w:val="it-CH"/>
        </w:rPr>
      </w:pPr>
      <w:r>
        <w:rPr>
          <w:b/>
          <w:lang w:val="it-CH"/>
        </w:rPr>
        <w:t>PUTEAREA-A ZBORLUI-AL DUMNIDZÀ</w:t>
      </w:r>
    </w:p>
    <w:p w:rsidR="00265267" w:rsidRDefault="00265267">
      <w:pPr>
        <w:jc w:val="both"/>
        <w:rPr>
          <w:lang w:val="it-CH"/>
        </w:rPr>
      </w:pPr>
    </w:p>
    <w:p w:rsidR="00265267" w:rsidRDefault="00C92717">
      <w:pPr>
        <w:jc w:val="both"/>
        <w:rPr>
          <w:lang w:val="it-CH"/>
        </w:rPr>
      </w:pPr>
      <w:r>
        <w:rPr>
          <w:lang w:val="it-CH"/>
        </w:rPr>
        <w:t>Duhlu-al Dumnidzàlu nu si spuni mash pi minduearea / dispozitsiea-a Lui, ma idyea-ashi sh-ti putearea cu cari El li-spuni minuderli-</w:t>
      </w:r>
      <w:r w:rsidRPr="00A03100">
        <w:rPr>
          <w:lang w:val="it-CH"/>
        </w:rPr>
        <w:t>aesti</w:t>
      </w:r>
      <w:r>
        <w:rPr>
          <w:lang w:val="it-CH"/>
        </w:rPr>
        <w:t xml:space="preserve">, ti pistipseari easti cà duhlu-a Lui – zbor cari nu easti mash situatsiea di mintea-a Lui; ma idyea ashi ari shi unã puteari </w:t>
      </w:r>
      <w:r>
        <w:rPr>
          <w:lang w:val="it-CH"/>
        </w:rPr>
        <w:lastRenderedPageBreak/>
        <w:t xml:space="preserve">dinamicã tu zborlu-aestu. Unã acãchiseari di dealihea ti putearea-aestã lipseashti s-nã featsi nidiscurmatsi ta s-li ufilizim; cafi un altu sentimentu di niputeari, ligatã cu-atsea lipseashti s-mpulisim cu shtearea-a noastã cà ascultarea cãtã Zborlu-al Dumnidzàlui va nã-da putearea cari nã-easti lipsitã ti insheariljei ma ayonjea di lucurli cari nu nã-lipseascã tu bana-aestã, dupã ascãparea. Dit marea experentsii, Pavlu-ngrãpsea: </w:t>
      </w:r>
    </w:p>
    <w:p w:rsidR="00265267" w:rsidRDefault="00265267">
      <w:pPr>
        <w:jc w:val="both"/>
        <w:rPr>
          <w:lang w:val="it-CH"/>
        </w:rPr>
      </w:pPr>
    </w:p>
    <w:p w:rsidR="00265267" w:rsidRDefault="00C92717">
      <w:pPr>
        <w:ind w:left="540"/>
        <w:jc w:val="both"/>
        <w:rPr>
          <w:lang w:val="it-CH"/>
        </w:rPr>
      </w:pPr>
      <w:r>
        <w:rPr>
          <w:lang w:val="it-CH"/>
        </w:rPr>
        <w:t>“Nu mi-arshunedz di Vangheljlu(Zborlu)-a Hristolui, ti-atsea cà-i puteari-al Dumnidzà ti ascãparea.” (Rum. 1:16).</w:t>
      </w:r>
    </w:p>
    <w:p w:rsidR="00265267" w:rsidRDefault="00265267">
      <w:pPr>
        <w:ind w:left="540"/>
        <w:jc w:val="both"/>
        <w:rPr>
          <w:lang w:val="it-CH"/>
        </w:rPr>
      </w:pPr>
    </w:p>
    <w:p w:rsidR="00265267" w:rsidRDefault="00C92717">
      <w:pPr>
        <w:ind w:left="540"/>
        <w:jc w:val="both"/>
        <w:rPr>
          <w:lang w:val="it-CH"/>
        </w:rPr>
      </w:pPr>
      <w:r>
        <w:rPr>
          <w:lang w:val="it-CH"/>
        </w:rPr>
        <w:t xml:space="preserve">Luca 1:37 (R.V.) zbureashti idyea-ashi pi aestã themã “Nu va s-armãni tu Dumnidzà nitsi un zbor fãrã puteari (Duh)”. </w:t>
      </w:r>
    </w:p>
    <w:p w:rsidR="00265267" w:rsidRDefault="00265267">
      <w:pPr>
        <w:jc w:val="both"/>
        <w:rPr>
          <w:lang w:val="it-CH"/>
        </w:rPr>
      </w:pPr>
    </w:p>
    <w:p w:rsidR="00265267" w:rsidRDefault="00C92717">
      <w:pPr>
        <w:jc w:val="both"/>
        <w:rPr>
          <w:lang w:val="it-CH"/>
        </w:rPr>
      </w:pPr>
      <w:r>
        <w:rPr>
          <w:lang w:val="it-CH"/>
        </w:rPr>
        <w:t xml:space="preserve">Ãnvitsãturã-a Bibliealjei shi aplicatsiea-a ljei tu bana-a noshtsã easti un protses dinamic. Shi easti multu niligat cu apruchearea studenteascã sh-academiceanã di theologãnji cum shi dit ‘duchearea-bunã’ crãshtineascã di multu bãseritsi, iu ãndaù di paragrafi suntu tsitati pi shcurtu shi nu s-da nitsi un efortu di vãrnu s-li acãchiseascã icà s-li implementeadzã. “Cà zborlu-al Dumnidzà easti yiù shi lãcãrtor”;”Zborlu-a puteariljei-a Lui) (Uvr. 4:12; 1:3) “Zborlu-al Dumnidzà cari sh-lucreadzã tu voi atselji tsi pistipsits” (1 Sãr. 2:13). Dupã Zborlu, Dumnidzà lucreashti activ tu minduearea di ãmbistimenjlji, cafi sãhatea din dzuùã. </w:t>
      </w:r>
    </w:p>
    <w:p w:rsidR="00265267" w:rsidRDefault="00265267">
      <w:pPr>
        <w:jc w:val="both"/>
        <w:rPr>
          <w:lang w:val="it-CH"/>
        </w:rPr>
      </w:pPr>
    </w:p>
    <w:p w:rsidR="00265267" w:rsidRDefault="00C92717">
      <w:pPr>
        <w:jc w:val="both"/>
        <w:rPr>
          <w:lang w:val="it-CH"/>
        </w:rPr>
      </w:pPr>
      <w:r>
        <w:rPr>
          <w:lang w:val="it-CH"/>
        </w:rPr>
        <w:t xml:space="preserve">Dimãndarea di bazi-a Vangheljlui cari u-nvets dupã-atsea easti putearea di dealihea-al Dumnidzà; mas lu-alãsash, el poati s-lucreascã tu bana-a ta, shi ta s-ti facã ficior di Dumnidzà, cu tsi va u-spuni duhlu / minduearea-al Dumnidzàlu pãnã vãrã gradus tu bana-aestã shi s-ti facã etim ti alãxirea tu naturã di duh-a Dumnidzàlu cari va s-yinã iarã cu defterã yineari-a Hristolu (2 Chet. 1:4). Prufitsãljei al Pavlu </w:t>
      </w:r>
      <w:r w:rsidRPr="001D3DA5">
        <w:rPr>
          <w:lang w:val="it-CH"/>
        </w:rPr>
        <w:t>fu</w:t>
      </w:r>
      <w:r>
        <w:rPr>
          <w:lang w:val="it-CH"/>
        </w:rPr>
        <w:t xml:space="preserve"> “tu tavedyearea-a Duhlui shi-a puteariljei” (1 Cor. 2:4).</w:t>
      </w:r>
    </w:p>
    <w:p w:rsidR="00265267" w:rsidRDefault="00265267">
      <w:pPr>
        <w:jc w:val="both"/>
        <w:rPr>
          <w:lang w:val="it-CH"/>
        </w:rPr>
      </w:pPr>
    </w:p>
    <w:p w:rsidR="00265267" w:rsidRDefault="00C92717">
      <w:pPr>
        <w:jc w:val="both"/>
        <w:rPr>
          <w:lang w:val="it-CH"/>
        </w:rPr>
      </w:pPr>
      <w:r>
        <w:rPr>
          <w:lang w:val="it-CH"/>
        </w:rPr>
        <w:t>Noi him anvãliti cu atselji cari ari giumitati di pisti tu Bibliealjei cãcum shi tu Zborlu-al Dumnidzàlu, tu contra di cljimàrlji ti tinjiseariljei cãtã Hristolu. Idyea-ashi elji spunirã cà pistipseascã tu Dumnidzà, ma iarã nu poati s-aprucheascã cà El easti unã iatsã. Cu negarea di inspirarea completã tu Scripturãljei shi suprematsiea-a Ljei cãtã ducherli shi pistipserli-a noasti, elji u-negheascã putearea-al Dumnidzàlui. Zboarãli dit 2 Tim. 3:5 nj-yini tu minti : “Va u-aibã vidzuta-a pistiljei di dealihealui, ma va u-acatsã incheari putearea-a ljei”, scljeamã, putearea di zborlu-a Vangheljlui.</w:t>
      </w:r>
    </w:p>
    <w:p w:rsidR="00265267" w:rsidRDefault="00265267">
      <w:pPr>
        <w:jc w:val="both"/>
        <w:rPr>
          <w:lang w:val="it-CH"/>
        </w:rPr>
      </w:pPr>
    </w:p>
    <w:p w:rsidR="00265267" w:rsidRDefault="00C92717">
      <w:pPr>
        <w:jc w:val="both"/>
        <w:rPr>
          <w:lang w:val="it-CH"/>
        </w:rPr>
      </w:pPr>
      <w:r>
        <w:rPr>
          <w:lang w:val="it-CH"/>
        </w:rPr>
        <w:t xml:space="preserve">Fundamentalitati-a noastã easti loatã ti hazi din lumea (“Voi nu pistipsits tu atsea, dimi?!”), idyea </w:t>
      </w:r>
      <w:r w:rsidRPr="001D3DA5">
        <w:rPr>
          <w:lang w:val="it-CH"/>
        </w:rPr>
        <w:t>fu</w:t>
      </w:r>
      <w:r>
        <w:rPr>
          <w:lang w:val="it-CH"/>
        </w:rPr>
        <w:t xml:space="preserve"> sh-cu Pavlu shi cu grupã di ãnvitsãtorli-a lui : “zborlu-a Crutsiljeiu, ti-atselji tsi cher, easti zurleatsã; ma ti noi, atselji tsi-ascãpàm, easti putearea-al Dumnidzà” (1 Cor. 1:18).</w:t>
      </w:r>
    </w:p>
    <w:p w:rsidR="00265267" w:rsidRDefault="00265267">
      <w:pPr>
        <w:jc w:val="both"/>
        <w:rPr>
          <w:lang w:val="it-CH"/>
        </w:rPr>
      </w:pPr>
    </w:p>
    <w:p w:rsidR="00265267" w:rsidRDefault="00C92717">
      <w:pPr>
        <w:jc w:val="both"/>
        <w:rPr>
          <w:lang w:val="it-CH"/>
        </w:rPr>
      </w:pPr>
      <w:r>
        <w:rPr>
          <w:lang w:val="it-CH"/>
        </w:rPr>
        <w:t>Cãndu va s-loam tutã-atsea tu minti, desi nu poati cafi un di noi s-u ljea Bibliea tu mãnã cu un ma mari respectu shi s-li ghivãseascã cu ma multã nidiscurmari ta s-li acãchiseascã shi s-li asculteascã?</w:t>
      </w:r>
    </w:p>
    <w:p w:rsidR="00265267" w:rsidRDefault="00265267">
      <w:pPr>
        <w:jc w:val="both"/>
        <w:rPr>
          <w:lang w:val="it-CH"/>
        </w:rPr>
      </w:pPr>
    </w:p>
    <w:p w:rsidR="00265267" w:rsidRDefault="00C92717">
      <w:pPr>
        <w:jc w:val="both"/>
        <w:rPr>
          <w:b/>
          <w:lang w:val="it-CH"/>
        </w:rPr>
      </w:pPr>
      <w:r>
        <w:rPr>
          <w:b/>
          <w:lang w:val="it-CH"/>
        </w:rPr>
        <w:t xml:space="preserve">POZITSIEA DI MILETEA-AL DUMNIDZÀLU CÃTÃ ZBORLU-A LUI </w:t>
      </w:r>
    </w:p>
    <w:p w:rsidR="00265267" w:rsidRDefault="00265267">
      <w:pPr>
        <w:jc w:val="both"/>
        <w:rPr>
          <w:b/>
          <w:lang w:val="it-CH"/>
        </w:rPr>
      </w:pPr>
    </w:p>
    <w:p w:rsidR="00265267" w:rsidRDefault="00C92717">
      <w:pPr>
        <w:jc w:val="both"/>
        <w:rPr>
          <w:lang w:val="it-CH"/>
        </w:rPr>
      </w:pPr>
      <w:r w:rsidRPr="00056F33">
        <w:rPr>
          <w:lang w:val="it-CH"/>
        </w:rPr>
        <w:t>Dgh</w:t>
      </w:r>
      <w:r>
        <w:rPr>
          <w:lang w:val="it-CH"/>
        </w:rPr>
        <w:t xml:space="preserve">ivãsearea-ngãtan-a scripturãljei di Bibliea spuni cà scriitorli-a Bibliealjei nu mash cà s-videa singuri cà inspiratsi, ma shi altsãli scriitori-a Bibliealjei lji-vidzurã cà ashi. Domnul Isus easti di dip-eminentu tu atsea. Cãndu Isus didea tsitat di Psalnjili al </w:t>
      </w:r>
      <w:r>
        <w:rPr>
          <w:lang w:val="it-CH"/>
        </w:rPr>
        <w:lastRenderedPageBreak/>
        <w:t>David el fãtsea un protuzbor cu zboarãli “David inspirat dupã duh” (Mat. 22:43), cu tsi spunea aprucheari di factu cà zboarãli al David furã inspirati. Isus idyea ashi zburà sh-ti “ãngrãpsearea” al Moise (Oani 5:45-47) cu tsi spunea cà pistipseascã cà Moise di dealihea li-ngrãpsea tsintsili cãrtsã. Ashi-spuneati crãshtinji cu ‘màri crititsi’ nu pistipsea desi Moise poati s-ngrãpseascã, ma pozitsiea al Hristolu dealihea spuni contra di apruchearea-a lor. El li-spunea scriitorli di Moise “dimãndaciunea-al Dumnidzàlu” (Marco 7:8-9). Idhyea-grupã di oaminji cari nu pistipsea fãrã tinjii, zburà cà unã mari parti dit Vecljul Testamentu easti mit, ma vãrnãoarã Isus icà Pavlu nu spunea ahtari lucri. Isus spunea ti vãsiloanjea di cãtã Notlu ti un factu aprucheat istoric (Mat. 12:42); el nu spunea ‘cà zbureashti pirmiflu di vãsiloanjea di cãtã Notlu...’</w:t>
      </w:r>
    </w:p>
    <w:p w:rsidR="00265267" w:rsidRPr="00895722" w:rsidRDefault="00265267">
      <w:pPr>
        <w:jc w:val="both"/>
        <w:rPr>
          <w:lang w:val="it-CH"/>
        </w:rPr>
      </w:pPr>
    </w:p>
    <w:p w:rsidR="00265267" w:rsidRDefault="00C92717">
      <w:pPr>
        <w:jc w:val="both"/>
        <w:rPr>
          <w:lang w:val="it-CH"/>
        </w:rPr>
      </w:pPr>
      <w:r>
        <w:rPr>
          <w:lang w:val="it-CH"/>
        </w:rPr>
        <w:t>Pozitsiea al</w:t>
      </w:r>
      <w:r w:rsidRPr="00F86408">
        <w:rPr>
          <w:lang w:val="it-CH"/>
        </w:rPr>
        <w:t xml:space="preserve"> apostolilor </w:t>
      </w:r>
      <w:r w:rsidRPr="001D3DA5">
        <w:rPr>
          <w:lang w:val="it-CH"/>
        </w:rPr>
        <w:t>fu</w:t>
      </w:r>
      <w:r w:rsidRPr="00F86408">
        <w:rPr>
          <w:lang w:val="it-CH"/>
        </w:rPr>
        <w:t xml:space="preserve"> idyea cu-atsea di Dumnidzàlu-a lor. Easti epitomatã din Chetru cari dzãsi cà experientsii-a lui personalã di ascultari cu ureclji-a lui singuri di zboarãli-a Hristolu </w:t>
      </w:r>
      <w:r w:rsidRPr="001D3DA5">
        <w:rPr>
          <w:lang w:val="it-CH"/>
        </w:rPr>
        <w:t>fu</w:t>
      </w:r>
      <w:r w:rsidRPr="00F86408">
        <w:rPr>
          <w:lang w:val="it-CH"/>
        </w:rPr>
        <w:t xml:space="preserve"> bãgatã tu aumbrã di “ma-nvãrtusheatlu zbor-a prufetslor” (2 Chet. 1:19-21). </w:t>
      </w:r>
      <w:r>
        <w:rPr>
          <w:lang w:val="it-CH"/>
        </w:rPr>
        <w:t xml:space="preserve">Chetru pistipsea cà epistolili di Pavlu furã “Scripturã” idyea cà shi “altili Scripturi”, unã frazã cari easti multu ufilizitã ti scriitorli di Vecljul Testamentu. </w:t>
      </w:r>
    </w:p>
    <w:p w:rsidR="00265267" w:rsidRDefault="00265267">
      <w:pPr>
        <w:jc w:val="both"/>
        <w:rPr>
          <w:lang w:val="it-CH"/>
        </w:rPr>
      </w:pPr>
    </w:p>
    <w:p w:rsidR="00265267" w:rsidRDefault="00C92717">
      <w:pPr>
        <w:jc w:val="both"/>
        <w:rPr>
          <w:lang w:val="it-CH"/>
        </w:rPr>
      </w:pPr>
      <w:r>
        <w:rPr>
          <w:lang w:val="it-CH"/>
        </w:rPr>
        <w:t>Ashi, Chetru li-vidzu epistolili di Pavlu cà autoritari cãcum u-vidzu shi Vecljul Testamentu.</w:t>
      </w:r>
    </w:p>
    <w:p w:rsidR="00265267" w:rsidRDefault="00265267">
      <w:pPr>
        <w:jc w:val="both"/>
        <w:rPr>
          <w:lang w:val="it-CH"/>
        </w:rPr>
      </w:pPr>
    </w:p>
    <w:p w:rsidR="00265267" w:rsidRDefault="00C92717">
      <w:pPr>
        <w:jc w:val="both"/>
        <w:rPr>
          <w:lang w:val="it-CH"/>
        </w:rPr>
      </w:pPr>
      <w:r>
        <w:rPr>
          <w:lang w:val="it-CH"/>
        </w:rPr>
        <w:t xml:space="preserve">Ari multu pridzãcãturi tu Faptili, Epistolili shi Apocalipsea pãnã di Vangheljli (ex. vid. Fapti 13:51; Mat 10:14), cari spuni cà nu suntu mash inspirati di idyiul Duh, ma shi cà scriiturili di Vangheljlu </w:t>
      </w:r>
      <w:r w:rsidRPr="001D3DA5">
        <w:rPr>
          <w:lang w:val="it-IT"/>
        </w:rPr>
        <w:t>fu</w:t>
      </w:r>
      <w:r>
        <w:rPr>
          <w:lang w:val="it-CH"/>
        </w:rPr>
        <w:t xml:space="preserve"> spuniti cà inspirati di scriitorli-a Nàùlui Testamentu. Pavlu tu 1 Tim. 5:18 da tsitat sh-di 5 Moi. 25:4 (di Vecljul Testamentu) shi di Luca 10:7 cà “Scripturã”. Pavlu ti-aestã spuni cà dimãndãciunea-a lui </w:t>
      </w:r>
      <w:r w:rsidRPr="001D3DA5">
        <w:rPr>
          <w:lang w:val="it-IT"/>
        </w:rPr>
        <w:t>fu</w:t>
      </w:r>
      <w:r>
        <w:rPr>
          <w:lang w:val="it-CH"/>
        </w:rPr>
        <w:t xml:space="preserve"> di Hristolu, sh-nu di la el (Gal. 1:11, 12; 1 Cor. 2:13; 11:23; 15:3). Aestã </w:t>
      </w:r>
      <w:r>
        <w:t>fu</w:t>
      </w:r>
      <w:r>
        <w:rPr>
          <w:lang w:val="it-CH"/>
        </w:rPr>
        <w:t xml:space="preserve"> spunitã sh-di altsãli apostoli. Ashi Iacov 4:5 da tsitat di zboarãli di Pavlu di Gal. 5:17 cà Scripturã. </w:t>
      </w:r>
    </w:p>
    <w:p w:rsidR="00265267" w:rsidRDefault="00265267">
      <w:pPr>
        <w:jc w:val="both"/>
        <w:rPr>
          <w:lang w:val="it-CH"/>
        </w:rPr>
      </w:pPr>
    </w:p>
    <w:p w:rsidR="00265267" w:rsidRDefault="00C92717">
      <w:pPr>
        <w:jc w:val="both"/>
        <w:rPr>
          <w:lang w:val="it-CH"/>
        </w:rPr>
      </w:pPr>
      <w:r w:rsidRPr="008F6BB9">
        <w:rPr>
          <w:lang w:val="it-CH"/>
        </w:rPr>
        <w:t>Dumnidz</w:t>
      </w:r>
      <w:r>
        <w:rPr>
          <w:lang w:val="it-CH"/>
        </w:rPr>
        <w:t xml:space="preserve">à “zburà cu noi” tu Hristolu; dupã-atsea nu ari lipsiturã ti vãrã altã dishcljideari (Uvr. 1:2). Poati s-nã videm cà Bibliea spuni sh-ti alti scriiturli cu inspiratsii cari tora nu nã-suntu tu mãnã (ex. cartea al Iasher, scriiturli-al  Nathan, Ilje, Pavlu cãtã Corint, shi A Treia Epistolã al Oani da implicatsiea cà Oani ari scrisã unã carti cãtã bãsearicãljei, cari nu easti alãsatã, cari nu </w:t>
      </w:r>
      <w:r w:rsidRPr="001D3DA5">
        <w:rPr>
          <w:lang w:val="it-CH"/>
        </w:rPr>
        <w:t>fu</w:t>
      </w:r>
      <w:r>
        <w:rPr>
          <w:lang w:val="it-CH"/>
        </w:rPr>
        <w:t xml:space="preserve"> ascultatã di Diotrephes). Cãtse scriiturili-</w:t>
      </w:r>
      <w:r w:rsidRPr="00F86408">
        <w:rPr>
          <w:lang w:val="it-CH"/>
        </w:rPr>
        <w:t>aesti</w:t>
      </w:r>
      <w:r>
        <w:rPr>
          <w:lang w:val="it-CH"/>
        </w:rPr>
        <w:t xml:space="preserve"> nu </w:t>
      </w:r>
      <w:r>
        <w:rPr>
          <w:lang w:val="it-IT"/>
        </w:rPr>
        <w:t>furã</w:t>
      </w:r>
      <w:r>
        <w:rPr>
          <w:lang w:val="it-CH"/>
        </w:rPr>
        <w:t xml:space="preserve"> alãsati ti noi? Cà easti evidentã cà elji nu </w:t>
      </w:r>
      <w:r>
        <w:rPr>
          <w:lang w:val="it-IT"/>
        </w:rPr>
        <w:t>furã</w:t>
      </w:r>
      <w:r>
        <w:rPr>
          <w:lang w:val="it-CH"/>
        </w:rPr>
        <w:t xml:space="preserve"> importanti ti noi. Noi dupã-atsea putem s-him tu isihii cà Dumnidzàlu u-alãsà tutã tsi nã-easti importantã.</w:t>
      </w:r>
    </w:p>
    <w:p w:rsidR="00265267" w:rsidRDefault="00265267">
      <w:pPr>
        <w:jc w:val="both"/>
        <w:rPr>
          <w:lang w:val="it-CH"/>
        </w:rPr>
      </w:pPr>
    </w:p>
    <w:p w:rsidR="00265267" w:rsidRDefault="00C92717">
      <w:pPr>
        <w:jc w:val="both"/>
        <w:rPr>
          <w:lang w:val="it-CH"/>
        </w:rPr>
      </w:pPr>
      <w:r>
        <w:rPr>
          <w:lang w:val="it-CH"/>
        </w:rPr>
        <w:t xml:space="preserve">Vãrãoarã sã spuni cà cãrtsãli di Nàùlu Testãmentu furã preayalea-ayalea aprucheati cà suntu inspiratsi, ma factu cà apostolili li-minduea scripturili un cu alantu cà inspirati, siyurã spuni altu-tsiva ti-aestã. Avea unã pishcheshi di Duhlu ti ciudii tu mãnã, cari pãtu s-veadã desi gramili shi zboarãli ti cari s-spunea cà eara inspirati, dealihea eara atsea (1 Cor. 14:37; 1 Iov. 4:1; Apoc. 2:2). Atsea scljeamã cà gramili inspirati eara dinãoarã aprucheati ti inspirati. Mas s-avea vãrã selectsiea umineascã fãrã reguli ti vãrã cari intrà tu Bibliea-a noastã, atumtsea cartea nu va s-avea nitsiunã autoritati. </w:t>
      </w:r>
    </w:p>
    <w:p w:rsidR="00265267" w:rsidRDefault="00265267">
      <w:pPr>
        <w:jc w:val="both"/>
        <w:rPr>
          <w:lang w:val="it-CH"/>
        </w:rPr>
      </w:pPr>
    </w:p>
    <w:p w:rsidR="00265267" w:rsidRDefault="00C92717">
      <w:pPr>
        <w:jc w:val="center"/>
        <w:rPr>
          <w:b/>
          <w:sz w:val="28"/>
          <w:lang w:val="it-CH"/>
        </w:rPr>
      </w:pPr>
      <w:r>
        <w:rPr>
          <w:b/>
          <w:sz w:val="28"/>
          <w:lang w:val="it-CH"/>
        </w:rPr>
        <w:t>2.3 PISHCHESHILI-A SÃMTULUI DUH</w:t>
      </w:r>
    </w:p>
    <w:p w:rsidR="00265267" w:rsidRDefault="00265267">
      <w:pPr>
        <w:rPr>
          <w:lang w:val="it-CH"/>
        </w:rPr>
      </w:pPr>
    </w:p>
    <w:p w:rsidR="00265267" w:rsidRDefault="00C92717">
      <w:pPr>
        <w:jc w:val="both"/>
        <w:rPr>
          <w:lang w:val="it-CH"/>
        </w:rPr>
      </w:pPr>
      <w:r>
        <w:rPr>
          <w:lang w:val="it-CH"/>
        </w:rPr>
        <w:t xml:space="preserve">Tu chiroùrli diferenti di lucrearea-a Lui cu oaminjlji, Dumnidzàlu u-dãdea ufilizearea di putearea-a Lui (“Sãmtul Duh”) la oaminjlji. Cum shi s-hibã, atsea vãrnãoarã nu </w:t>
      </w:r>
      <w:r>
        <w:rPr>
          <w:lang w:val="it-CH"/>
        </w:rPr>
        <w:lastRenderedPageBreak/>
        <w:t xml:space="preserve">eara tu formã di un “cec blanco”, ta s-li da la oaminjlji s-facã tutã tsi vrea; totna ufilizirea di Sãmtul Duh-aestu eara ti vãrã scupo. Cãndu atsel scupo va s-hibã adrat, pishcheshi di Sãmtul Duh eara ljeat nãpoi. Noi lipseashti s-bãgãm tu minti cà duhlu-al Dumnidzà luicreashti pi unã cali cari easti dininti scupolu cari easti tu mintea-a Lui. Umutea-a Lui tu multsã oarã da unã pidipseari njicã tu bana-a oaminjlor ta s-u facã umutea-a Lui ti totãna (videts-Vã </w:t>
      </w:r>
      <w:r w:rsidRPr="00DC2535">
        <w:rPr>
          <w:lang w:val="it-CH"/>
        </w:rPr>
        <w:t>Studiea</w:t>
      </w:r>
      <w:r>
        <w:rPr>
          <w:lang w:val="it-CH"/>
        </w:rPr>
        <w:t xml:space="preserve"> 6.1), shi easti s-nã ashtiptàm cà Sãmtului Duh-a Lui nu va s-hibã ufilizit ti fãtseari-a pidipsearea umineascã ma lishoarã tu banã-aestã. Mas s-featsi-atsea, vãrã lishureadzã di aestu tip va s-hibã di unã ma mari umutea ti spunearili-a minduearea-al Dumnidzà la noi. Atsea va s-explicheadzã cãtse tu staturli cari suntu dispãrtsati di polim cà Uganda ari un mari numir di oaminji cari li ari pishcheshili-a duhlui di fãtseari sãnãtati</w:t>
      </w:r>
      <w:r w:rsidRPr="00461AA0">
        <w:rPr>
          <w:lang w:val="it-CH"/>
        </w:rPr>
        <w:t xml:space="preserve"> shi istoric, spunerli-</w:t>
      </w:r>
      <w:r w:rsidRPr="00A03100">
        <w:rPr>
          <w:lang w:val="it-CH"/>
        </w:rPr>
        <w:t>aesti</w:t>
      </w:r>
      <w:r w:rsidRPr="00461AA0">
        <w:rPr>
          <w:lang w:val="it-CH"/>
        </w:rPr>
        <w:t xml:space="preserve"> multsã oarã suntu tu idyiu chiro di marea lipsiturã umineascã</w:t>
      </w:r>
      <w:r>
        <w:rPr>
          <w:lang w:val="it-CH"/>
        </w:rPr>
        <w:t xml:space="preserve">. Atsea easti multu tu contra di pozitsiili tu populu crãshtinescu ti Sãmtului Duh azã; easti datã impresii cà pistea tu Hristolu easti di vãloari di benefitsiea fizicalã; easti data videari cà pistea tu Hristolu easti di vãloari di benefitsii fizicalã, pi ex. yitreari di vãrã lãngoari, cari lipseashti s-u da Sãmtului Duh. Atsea li-bagã cljimarli di pãnã tora di aveariljei di duhlu, sum nipistipseari; mas vãrã easti tu xitãseari ti experientsii cari u-featsi ma njicã niputearea umineascã, easti lishor s-spunã cà s-aflà vãrã lucru cari va u-umpli isapea. </w:t>
      </w:r>
    </w:p>
    <w:p w:rsidR="00265267" w:rsidRDefault="00265267">
      <w:pPr>
        <w:jc w:val="both"/>
        <w:rPr>
          <w:lang w:val="it-CH"/>
        </w:rPr>
      </w:pPr>
    </w:p>
    <w:p w:rsidR="00265267" w:rsidRDefault="00C92717">
      <w:pPr>
        <w:jc w:val="both"/>
        <w:rPr>
          <w:lang w:val="it-CH"/>
        </w:rPr>
      </w:pPr>
      <w:r>
        <w:rPr>
          <w:lang w:val="it-CH"/>
        </w:rPr>
        <w:t xml:space="preserve">Multsã ‘crãshtinji’ di azã zbureascã cà li ari pishcheshili-a duhlui ti ciudii, iara pi ãntribarea ti tsi dealihea easti umutea-a lor ari unã nisiyurantsã mari. Domnul totãna u-didea Duhlu-a Lui ta s-ljea scupoluri definiti. Ti-aestã, atselji cari di dealihea lji avurã pishcheshili-a duhlui di dip shtea ti tsi lipseashti s-ù ufilizeascã, shi dupã-atsea nu avurã un suctses partsial tu ufilizirea-a idyiilji. Atsea easti contra di multsãri nisuctsesi shi yitrii partsiali cari s-ducheascã di atselji cari zbureascã cà li-ari pishcheshili ti yitriseari azã. </w:t>
      </w:r>
    </w:p>
    <w:p w:rsidR="00265267" w:rsidRDefault="00265267">
      <w:pPr>
        <w:jc w:val="both"/>
        <w:rPr>
          <w:lang w:val="it-CH"/>
        </w:rPr>
      </w:pPr>
    </w:p>
    <w:p w:rsidR="00265267" w:rsidRDefault="00C92717">
      <w:pPr>
        <w:jc w:val="both"/>
        <w:rPr>
          <w:lang w:val="it-CH"/>
        </w:rPr>
      </w:pPr>
      <w:r>
        <w:rPr>
          <w:lang w:val="it-CH"/>
        </w:rPr>
        <w:t>Tuti exempluri cari yinã indicheadzã itii spetsifitsi shi scuporuri ti darea-a pishcheshili di duhlu. Tu nitsi un di cazuri esti nu avea vãrã element subiectiv cari easti asotsat cu avearea-a pishcheshili icà atselji cari li-avurã pishcheshili putea s-li ufilizeascã cum elji vrea. Cà noi zburàm ti Duhlu-al Dumnidzà, nu poati s-zburàm cà oaminjlji putea s-u conducheadzã ufilizirea-a lui, cãndu va s-videm cà la elji lj-fu dat ta s-facã vãrã vreari di Dumnidzàlu ma multu di cãt oaminjlji cari avurã ufilizirea ti un chiro di el (vid. Isa. 40:13).</w:t>
      </w:r>
    </w:p>
    <w:p w:rsidR="00265267" w:rsidRDefault="00265267">
      <w:pPr>
        <w:jc w:val="both"/>
        <w:rPr>
          <w:lang w:val="it-CH"/>
        </w:rPr>
      </w:pPr>
    </w:p>
    <w:p w:rsidR="00265267" w:rsidRDefault="00C92717">
      <w:pPr>
        <w:numPr>
          <w:ilvl w:val="0"/>
          <w:numId w:val="5"/>
        </w:numPr>
        <w:tabs>
          <w:tab w:val="clear" w:pos="1260"/>
          <w:tab w:val="num" w:pos="540"/>
        </w:tabs>
        <w:ind w:left="540"/>
        <w:jc w:val="both"/>
        <w:rPr>
          <w:lang w:val="it-CH"/>
        </w:rPr>
      </w:pPr>
      <w:r>
        <w:rPr>
          <w:lang w:val="it-CH"/>
        </w:rPr>
        <w:t>Tu isturiea veclja al Israel lj-fu dãmãndatã s-facã unã tendã (“tabernacul”) tu cari altaru shi altili sacramenti va s-hibã avigljeati; ma mari dãmãndaciunji lj-fu dati cum s-li facã tutili obeicti cari va s-hibã lipsiti ti pistipsearea tu Dumnidzàlu. Ta s-facã aestã, Dumnidzà u-didea Sãmtului Duh la vãrã oaminji. Elji furã “umpluti cu Duhlu-a itrãljiljei shi-a acãchiseariljei</w:t>
      </w:r>
      <w:r>
        <w:rPr>
          <w:i/>
          <w:lang w:val="it-CH"/>
        </w:rPr>
        <w:t>, s-li-</w:t>
      </w:r>
      <w:r w:rsidRPr="00461AA0">
        <w:rPr>
          <w:lang w:val="it-CH"/>
        </w:rPr>
        <w:t>adarã</w:t>
      </w:r>
      <w:r>
        <w:rPr>
          <w:lang w:val="it-CH"/>
        </w:rPr>
        <w:t>-al Aaron stranji...” etc. (Insh. 28:3).</w:t>
      </w:r>
    </w:p>
    <w:p w:rsidR="00265267" w:rsidRDefault="00265267">
      <w:pPr>
        <w:tabs>
          <w:tab w:val="num" w:pos="540"/>
        </w:tabs>
        <w:ind w:left="540" w:hanging="360"/>
        <w:jc w:val="both"/>
        <w:rPr>
          <w:lang w:val="it-CH"/>
        </w:rPr>
      </w:pPr>
    </w:p>
    <w:p w:rsidR="00265267" w:rsidRDefault="00C92717">
      <w:pPr>
        <w:numPr>
          <w:ilvl w:val="0"/>
          <w:numId w:val="5"/>
        </w:numPr>
        <w:tabs>
          <w:tab w:val="clear" w:pos="1260"/>
          <w:tab w:val="num" w:pos="540"/>
        </w:tabs>
        <w:ind w:left="540"/>
        <w:jc w:val="both"/>
        <w:rPr>
          <w:lang w:val="it-CH"/>
        </w:rPr>
      </w:pPr>
      <w:r>
        <w:rPr>
          <w:lang w:val="it-CH"/>
        </w:rPr>
        <w:t xml:space="preserve">Un di oaminjlji-aeshtsã, Veseleil eara-mplin “cu Duhlu Dumnidzescu, cu-acãchiseari, di shteari sh-di tãhmini tu lucurlu tut; </w:t>
      </w:r>
      <w:r>
        <w:rPr>
          <w:i/>
          <w:lang w:val="it-CH"/>
        </w:rPr>
        <w:t xml:space="preserve">ta </w:t>
      </w:r>
      <w:r>
        <w:rPr>
          <w:lang w:val="it-CH"/>
        </w:rPr>
        <w:t>s-adarã lugurii di malãmã, ... s-da cu-arnealã chetsãri...ti tuti soi di lugurii” (Insh. 31:3-5).</w:t>
      </w:r>
    </w:p>
    <w:p w:rsidR="00265267" w:rsidRDefault="00265267">
      <w:pPr>
        <w:tabs>
          <w:tab w:val="num" w:pos="540"/>
        </w:tabs>
        <w:ind w:left="540" w:hanging="360"/>
        <w:jc w:val="both"/>
        <w:rPr>
          <w:lang w:val="it-CH"/>
        </w:rPr>
      </w:pPr>
    </w:p>
    <w:p w:rsidR="00265267" w:rsidRDefault="00C92717">
      <w:pPr>
        <w:numPr>
          <w:ilvl w:val="0"/>
          <w:numId w:val="5"/>
        </w:numPr>
        <w:tabs>
          <w:tab w:val="clear" w:pos="1260"/>
          <w:tab w:val="num" w:pos="540"/>
        </w:tabs>
        <w:ind w:left="540"/>
        <w:jc w:val="both"/>
        <w:rPr>
          <w:lang w:val="it-CH"/>
        </w:rPr>
      </w:pPr>
      <w:r>
        <w:rPr>
          <w:lang w:val="it-CH"/>
        </w:rPr>
        <w:t xml:space="preserve">Num. 11:14-17 zbureashti cum vãrã di duhlu / putearea datã la Moise furã loatã di el shi datã la aushlji di Israel, cu itia s-li facã cu puteari ti giudicarea di dealihea di pãlãcãrserli di laolu ta s-aiba unã presurã ma njicã la Moise. Di ninti </w:t>
      </w:r>
      <w:r>
        <w:rPr>
          <w:lang w:val="it-CH"/>
        </w:rPr>
        <w:lastRenderedPageBreak/>
        <w:t>moartea di Moise, pishcheshea eara dat di el cãtã Isus Navin ta s-poati el s-u ducã-ndreptu populu-a lui (5 Moi. 34:9).</w:t>
      </w:r>
    </w:p>
    <w:p w:rsidR="00265267" w:rsidRDefault="00265267">
      <w:pPr>
        <w:tabs>
          <w:tab w:val="num" w:pos="540"/>
        </w:tabs>
        <w:ind w:left="540" w:hanging="360"/>
        <w:jc w:val="both"/>
        <w:rPr>
          <w:lang w:val="it-CH"/>
        </w:rPr>
      </w:pPr>
    </w:p>
    <w:p w:rsidR="00265267" w:rsidRDefault="00C92717">
      <w:pPr>
        <w:numPr>
          <w:ilvl w:val="0"/>
          <w:numId w:val="5"/>
        </w:numPr>
        <w:tabs>
          <w:tab w:val="clear" w:pos="1260"/>
          <w:tab w:val="num" w:pos="540"/>
        </w:tabs>
        <w:ind w:left="540"/>
        <w:jc w:val="both"/>
        <w:rPr>
          <w:lang w:val="it-CH"/>
        </w:rPr>
      </w:pPr>
      <w:r>
        <w:rPr>
          <w:lang w:val="it-CH"/>
        </w:rPr>
        <w:t>Di chirolu cãndu populu-al Israel intrà tu loclu-a lor pãnã protlu vãsiljelu-a lor (Saul) elji eara dutsiti di oaminji la cari sã spunea giudicãtori. Tu aestu-chiro elji eara ma multu surpresatsi di dushmanjlji-a lor, ma tu cartea di Giudicãtorli easti scriat cum duhlu-al Dumnidzà yinea la vãrã di giudicãtorli ta s-lji ducã nãfoarã miletea-a Israel di dushmanlu-a lor – Gotoniil (Giud. 3:10), Gedeon (Giud. 6:34) shi Eftai (Giud. 11:29) da exemplu ti-atsea.</w:t>
      </w:r>
    </w:p>
    <w:p w:rsidR="00265267" w:rsidRDefault="00265267">
      <w:pPr>
        <w:tabs>
          <w:tab w:val="num" w:pos="540"/>
        </w:tabs>
        <w:ind w:left="540" w:hanging="360"/>
        <w:jc w:val="both"/>
        <w:rPr>
          <w:lang w:val="it-CH"/>
        </w:rPr>
      </w:pPr>
    </w:p>
    <w:p w:rsidR="00265267" w:rsidRDefault="00C92717">
      <w:pPr>
        <w:numPr>
          <w:ilvl w:val="0"/>
          <w:numId w:val="5"/>
        </w:numPr>
        <w:tabs>
          <w:tab w:val="clear" w:pos="1260"/>
          <w:tab w:val="num" w:pos="540"/>
        </w:tabs>
        <w:ind w:left="540"/>
        <w:jc w:val="both"/>
        <w:rPr>
          <w:lang w:val="it-CH"/>
        </w:rPr>
      </w:pPr>
      <w:r>
        <w:rPr>
          <w:lang w:val="it-CH"/>
        </w:rPr>
        <w:t>Pi un altu giudicãtor Samson, l-fu dat duhlu ta s-vàtãmã un ljiundar (Giud. 14:5,6); ta s-vàtãmã 30 di oaminji (Giud. 4:19) shi ta si s-</w:t>
      </w:r>
      <w:r w:rsidRPr="00077F16">
        <w:rPr>
          <w:lang w:val="it-CH"/>
        </w:rPr>
        <w:t>facã liber di</w:t>
      </w:r>
      <w:r>
        <w:rPr>
          <w:lang w:val="it-CH"/>
        </w:rPr>
        <w:t>t funiili cu cari eara ligat (Giud. 15:14). Ahãt un “Sãmtul Duh” dupã-atsea nu eara totãna tu avearea di Samson – yinea la el ta s-facã vãrã lucri shi deapoea eara turnat nãpoi.</w:t>
      </w:r>
    </w:p>
    <w:p w:rsidR="00265267" w:rsidRDefault="00265267">
      <w:pPr>
        <w:tabs>
          <w:tab w:val="num" w:pos="540"/>
        </w:tabs>
        <w:ind w:left="540" w:hanging="360"/>
        <w:jc w:val="both"/>
        <w:rPr>
          <w:lang w:val="it-CH"/>
        </w:rPr>
      </w:pPr>
    </w:p>
    <w:p w:rsidR="00265267" w:rsidRDefault="00C92717">
      <w:pPr>
        <w:numPr>
          <w:ilvl w:val="0"/>
          <w:numId w:val="5"/>
        </w:numPr>
        <w:tabs>
          <w:tab w:val="clear" w:pos="1260"/>
          <w:tab w:val="num" w:pos="540"/>
        </w:tabs>
        <w:ind w:left="540"/>
        <w:jc w:val="both"/>
        <w:rPr>
          <w:lang w:val="it-CH"/>
        </w:rPr>
      </w:pPr>
      <w:r>
        <w:rPr>
          <w:lang w:val="it-CH"/>
        </w:rPr>
        <w:t>Cãndu avu unã dãmãndãciuni ti populu-a Lui, duhlu inspirà vãrã ta s-u spunã zborlu-al Dumnidzà. Cãndu va s-bitiseascã dãmãndaciunea, pishcheshea ti zburari direct tu numa-al Dumnidzà eara turnat nãpoi shi zboarãli di personã-aestã va s-eara di-a ljei, ma multu di cãt-al Dumnidzàlu. Un di ma multili exempluri:</w:t>
      </w:r>
    </w:p>
    <w:p w:rsidR="00265267" w:rsidRDefault="00265267">
      <w:pPr>
        <w:tabs>
          <w:tab w:val="num" w:pos="540"/>
        </w:tabs>
        <w:ind w:left="540"/>
        <w:jc w:val="both"/>
        <w:rPr>
          <w:rFonts w:ascii="Makedonski Tajms" w:hAnsi="Makedonski Tajms"/>
          <w:lang w:val="it-CH"/>
        </w:rPr>
      </w:pPr>
    </w:p>
    <w:p w:rsidR="00265267" w:rsidRPr="00077F16" w:rsidRDefault="00C92717">
      <w:pPr>
        <w:tabs>
          <w:tab w:val="num" w:pos="900"/>
        </w:tabs>
        <w:ind w:left="1080"/>
        <w:jc w:val="both"/>
        <w:rPr>
          <w:lang w:val="pt-PT"/>
        </w:rPr>
      </w:pPr>
      <w:r w:rsidRPr="00077F16">
        <w:rPr>
          <w:lang w:val="it-CH"/>
        </w:rPr>
        <w:t>“Atumtsea Duhlu-a Domnului cãdzu pi Zaharia.</w:t>
      </w:r>
      <w:r>
        <w:rPr>
          <w:lang w:val="it-CH"/>
        </w:rPr>
        <w:t>..lã dzãsi (la miletea), Ashi dzãsi Domnul: Cãtse cãlcats dimãndãciunjli-a Domnului?</w:t>
      </w:r>
      <w:r w:rsidRPr="00077F16">
        <w:rPr>
          <w:lang w:val="it-CH"/>
        </w:rPr>
        <w:t xml:space="preserve">” </w:t>
      </w:r>
      <w:r w:rsidRPr="00077F16">
        <w:rPr>
          <w:lang w:val="pt-PT"/>
        </w:rPr>
        <w:t>(2 Para. 24:20)  Videts-Vã shi 2 Para. 15:1,2 shi Luca 4:18,19 ti alti exempluri.</w:t>
      </w:r>
    </w:p>
    <w:p w:rsidR="00265267" w:rsidRPr="00077F16" w:rsidRDefault="00265267">
      <w:pPr>
        <w:tabs>
          <w:tab w:val="num" w:pos="900"/>
        </w:tabs>
        <w:ind w:left="1080"/>
        <w:jc w:val="both"/>
        <w:rPr>
          <w:lang w:val="pt-PT"/>
        </w:rPr>
      </w:pPr>
    </w:p>
    <w:p w:rsidR="00265267" w:rsidRDefault="00C92717">
      <w:pPr>
        <w:jc w:val="both"/>
        <w:rPr>
          <w:lang w:val="pt-PT"/>
        </w:rPr>
      </w:pPr>
      <w:r>
        <w:rPr>
          <w:lang w:val="pt-PT"/>
        </w:rPr>
        <w:t>Di atsea lipseashti s-hibã evidentã cà loarea di pishcheshea di ufilizearea di duhlu-al Dumnidzà ti vãrã itia nu eara</w:t>
      </w:r>
    </w:p>
    <w:p w:rsidR="00265267" w:rsidRDefault="00265267">
      <w:pPr>
        <w:ind w:left="1440"/>
        <w:jc w:val="both"/>
        <w:rPr>
          <w:lang w:val="pt-PT"/>
        </w:rPr>
      </w:pPr>
    </w:p>
    <w:p w:rsidR="00265267" w:rsidRDefault="00C92717">
      <w:pPr>
        <w:ind w:left="1440"/>
        <w:jc w:val="both"/>
        <w:rPr>
          <w:lang w:val="pt-PT"/>
        </w:rPr>
      </w:pPr>
      <w:r>
        <w:rPr>
          <w:lang w:val="pt-PT"/>
        </w:rPr>
        <w:t>- Garantsii ti ascãparea</w:t>
      </w:r>
    </w:p>
    <w:p w:rsidR="00265267" w:rsidRPr="00097BB5" w:rsidRDefault="00C92717">
      <w:pPr>
        <w:ind w:left="1440"/>
        <w:jc w:val="both"/>
        <w:rPr>
          <w:lang w:val="it-CH"/>
        </w:rPr>
      </w:pPr>
      <w:r w:rsidRPr="00097BB5">
        <w:rPr>
          <w:lang w:val="it-CH"/>
        </w:rPr>
        <w:t xml:space="preserve">- Vãrã tsi </w:t>
      </w:r>
      <w:r>
        <w:rPr>
          <w:lang w:val="it-CH"/>
        </w:rPr>
        <w:t>eara</w:t>
      </w:r>
      <w:r w:rsidRPr="00097BB5">
        <w:rPr>
          <w:lang w:val="it-CH"/>
        </w:rPr>
        <w:t xml:space="preserve"> tu period di bana-ntreagã di persona-aestã</w:t>
      </w:r>
    </w:p>
    <w:p w:rsidR="00265267" w:rsidRDefault="00C92717">
      <w:pPr>
        <w:ind w:left="1440"/>
        <w:jc w:val="both"/>
        <w:rPr>
          <w:lang w:val="it-CH"/>
        </w:rPr>
      </w:pPr>
      <w:r>
        <w:rPr>
          <w:lang w:val="it-CH"/>
        </w:rPr>
        <w:t>- Putearea misticã tu singuri elji</w:t>
      </w:r>
    </w:p>
    <w:p w:rsidR="00265267" w:rsidRDefault="00C92717">
      <w:pPr>
        <w:ind w:left="1440"/>
        <w:jc w:val="both"/>
        <w:rPr>
          <w:lang w:val="it-CH"/>
        </w:rPr>
      </w:pPr>
      <w:r>
        <w:rPr>
          <w:lang w:val="it-CH"/>
        </w:rPr>
        <w:t>- Vãrã tsi easti loat di ‘experientsii personalã’ di ciudii.</w:t>
      </w:r>
    </w:p>
    <w:p w:rsidR="00265267" w:rsidRDefault="00265267">
      <w:pPr>
        <w:jc w:val="both"/>
        <w:rPr>
          <w:lang w:val="it-CH"/>
        </w:rPr>
      </w:pPr>
    </w:p>
    <w:p w:rsidR="00265267" w:rsidRDefault="00C92717">
      <w:pPr>
        <w:jc w:val="both"/>
        <w:rPr>
          <w:lang w:val="it-CH"/>
        </w:rPr>
      </w:pPr>
      <w:r>
        <w:rPr>
          <w:lang w:val="it-CH"/>
        </w:rPr>
        <w:t xml:space="preserve">Lipseashti s-spunem cà ari multsã mindueri niclari ti pishcheshili di Sãmtului duh. Oaminjlji zbureascã cà ari ‘loatã Sãmtul Duh’ sh-tu multsã haluri ivanghelitsi, </w:t>
      </w:r>
      <w:r w:rsidRPr="00077F16">
        <w:rPr>
          <w:lang w:val="it-CH"/>
        </w:rPr>
        <w:t>prupuvedniclu</w:t>
      </w:r>
      <w:r>
        <w:rPr>
          <w:lang w:val="it-CH"/>
        </w:rPr>
        <w:t xml:space="preserve"> fatsi izinji cu </w:t>
      </w:r>
      <w:r w:rsidRPr="00077F16">
        <w:rPr>
          <w:lang w:val="it-CH"/>
        </w:rPr>
        <w:t>carotlu</w:t>
      </w:r>
      <w:r>
        <w:rPr>
          <w:lang w:val="it-CH"/>
        </w:rPr>
        <w:t xml:space="preserve"> ti “loarea di pishcheshili di duhlui” ninti atselji cari mindueascã ‘s-u aprucheascã Isus’. Ma lipseashti s-spunã ãntribarea, Cari pishcheshi? Nu poati s-minduim cà oaminjlji nu shtiu cari pishcheshi ari. La Samson l-fu datã pishcheshea di duhlu s-vàtãmã un ljiundar (Giud. 14:5,6); cãndu s-vidzu oclju-n-oclju cu pravdã azghiaroasã el lipseashti s-shtii cãtse l-fu dat duhlu, di dealihea. Nu poati s-aibã vãrã-ntirisitari tu atsea. Aestã-easti tutã contra atseali oaminji cari tora spuni cà u-aù aprucheatã Sãmtului Duh, ma nu poati s-facã vãrã faptu spetsific; niti s-shtii cari pishcheshea (-ili) lipseashti s-li aù. </w:t>
      </w:r>
    </w:p>
    <w:p w:rsidR="00265267" w:rsidRDefault="00265267">
      <w:pPr>
        <w:jc w:val="both"/>
        <w:rPr>
          <w:lang w:val="it-CH"/>
        </w:rPr>
      </w:pPr>
    </w:p>
    <w:p w:rsidR="00265267" w:rsidRDefault="00C92717">
      <w:pPr>
        <w:jc w:val="both"/>
        <w:rPr>
          <w:lang w:val="it-CH"/>
        </w:rPr>
      </w:pPr>
      <w:r>
        <w:rPr>
          <w:lang w:val="it-CH"/>
        </w:rPr>
        <w:t>Siyurã, nu ari vãrã alternativã, ma mash s-dzãcã cà oaminjlji-</w:t>
      </w:r>
      <w:r w:rsidRPr="00175648">
        <w:rPr>
          <w:lang w:val="it-CH"/>
        </w:rPr>
        <w:t>aeshtsã</w:t>
      </w:r>
      <w:r>
        <w:rPr>
          <w:lang w:val="it-CH"/>
        </w:rPr>
        <w:t xml:space="preserve"> avurã unã experientsiea di duh dramaticã ligatã cu crãshtinitatea shi turnarea, deapoaia, tu pozitsiea-a lor cãtã bana li-alãsà cu un sentimentu di vãrã nàùuã ti ciudii, tu elji singurli. Elji shtea ti-atsea shi lji-loarã paragrafili-a Bibliealjei ti pishcheshili-a Sãmtului Duh shi dzãsirã: ‘Aestã lipseashti s-hibã atsea tsi mini u-am tu bana!’ shi </w:t>
      </w:r>
      <w:r>
        <w:rPr>
          <w:lang w:val="it-CH"/>
        </w:rPr>
        <w:lastRenderedPageBreak/>
        <w:t xml:space="preserve">preftu-a lor, hãrios li-da sum barbã shi dzãsi ‘Ashi-i! Alavdats L-Dumnidzàlu!’ shi lji-ufilizeashti cazurli-aesti cà ‘provã’ tu prubarea s-li spunã la altsãlor s-u aproachi la Sãmtului Duh. Itiea di bazi ti andartsãljea-aestã easti tu niavearea-a acãchiseariljei di Bibliea cari u-avu personã-aestã di ninti ashtiptatã ‘converziea’-a ljei. </w:t>
      </w:r>
    </w:p>
    <w:p w:rsidR="00265267" w:rsidRDefault="00265267">
      <w:pPr>
        <w:jc w:val="both"/>
        <w:rPr>
          <w:lang w:val="it-CH"/>
        </w:rPr>
      </w:pPr>
    </w:p>
    <w:p w:rsidR="00265267" w:rsidRDefault="00C92717">
      <w:pPr>
        <w:jc w:val="both"/>
        <w:rPr>
          <w:lang w:val="it-CH"/>
        </w:rPr>
      </w:pPr>
      <w:r>
        <w:rPr>
          <w:lang w:val="it-CH"/>
        </w:rPr>
        <w:t>Ãmpulisearea contra arãdearea di sentimentili-a noasti (Ierem. 17:9), noi lipseashti s-li alãsãm ciciorli-a noshtsã pi cheatrã siyurã di bazili-a Bibliealjei. Aestã lipsiturã nu-i ma multu ti videari di cãt tu unã studiea cum licreashti duhlu-al Dumnidzàlu. Noi tuts vrem s-minduim cà putearea-al Dumnidzà lucreashti pi noi tu bana-a noshtsã. Ma, cum shi cãtse El u-featsi atsea? Desi noi dealihea li-avem pishcheshili di duhlu cà oaminjlji tu scripturã-a Bibliealjei? Mas noi dealihea vrem su-L cãnãshtem Dumnidzàlu shi s-avem unã relatsii di bana cu El, noi dealihea va u-cãnãshtem lipsiturea di acãchiseari di dealihea, di lucurli-</w:t>
      </w:r>
      <w:r w:rsidRPr="00A03100">
        <w:rPr>
          <w:lang w:val="it-CH"/>
        </w:rPr>
        <w:t>aesti</w:t>
      </w:r>
      <w:r>
        <w:rPr>
          <w:lang w:val="it-CH"/>
        </w:rPr>
        <w:t>.</w:t>
      </w:r>
    </w:p>
    <w:p w:rsidR="00265267" w:rsidRDefault="00265267">
      <w:pPr>
        <w:jc w:val="both"/>
        <w:rPr>
          <w:lang w:val="it-CH"/>
        </w:rPr>
      </w:pPr>
    </w:p>
    <w:p w:rsidR="00265267" w:rsidRDefault="00C92717">
      <w:pPr>
        <w:jc w:val="both"/>
        <w:rPr>
          <w:lang w:val="it-CH"/>
        </w:rPr>
      </w:pPr>
      <w:r>
        <w:rPr>
          <w:b/>
          <w:lang w:val="it-CH"/>
        </w:rPr>
        <w:t>ITIILI DI PISHCHESHILI TU SECULU PROT</w:t>
      </w:r>
    </w:p>
    <w:p w:rsidR="00265267" w:rsidRDefault="00265267">
      <w:pPr>
        <w:jc w:val="both"/>
        <w:rPr>
          <w:lang w:val="it-CH"/>
        </w:rPr>
      </w:pPr>
    </w:p>
    <w:p w:rsidR="00265267" w:rsidRDefault="00C92717">
      <w:pPr>
        <w:jc w:val="both"/>
        <w:rPr>
          <w:lang w:val="it-CH"/>
        </w:rPr>
      </w:pPr>
      <w:r>
        <w:rPr>
          <w:lang w:val="it-CH"/>
        </w:rPr>
        <w:t>Cãndu va li-mintim printsipili di bazi cari pãnã tora li-nvitsàm ti pishcheshili-a duhlui di Dumnidzàlu, noi tora yinem pãnã di scripturã di Nàùlu Testamentu ti pishcheshili-a duhlui cari eara tu mãnã di protã bãsearicã (icà gruchili di-mbistimenji cari bãnea tu gheneratsiea dupã chirolu di Isus).</w:t>
      </w:r>
    </w:p>
    <w:p w:rsidR="00265267" w:rsidRDefault="00265267">
      <w:pPr>
        <w:jc w:val="both"/>
        <w:rPr>
          <w:lang w:val="it-CH"/>
        </w:rPr>
      </w:pPr>
    </w:p>
    <w:p w:rsidR="00265267" w:rsidRDefault="00C92717">
      <w:pPr>
        <w:jc w:val="both"/>
        <w:rPr>
          <w:lang w:val="it-CH"/>
        </w:rPr>
      </w:pPr>
      <w:r>
        <w:rPr>
          <w:lang w:val="it-CH"/>
        </w:rPr>
        <w:t xml:space="preserve">Dãmãndãciunea di soni-a Hristolu eara ti apostolili s-imnà pi lumea shi s-u spunã Vangheljlu (Marco 16:15,16). Elji u-featsirã atsea, cu temã di moartea-a Hristolu shi anastasirea di ninti tutã tu dimãndarea-a lor. Ma bãgats-Vã tu minti cà atumtsea nu avea Nàù Testamentu cà u-cãnãshtem tora. Cãtse elji stãturã tu locuri cu multsã-oaminji shi sinãgodzi shi zburarã ti-aestu om, Isus di Nazareth, prupuvedea-a lor poati s-hibã ascultatã cà bizarã – un dugramagiù dit Israel cari eara prufectu, cari muri shi deapoaia anastãsea ti umplirea-corectã di prufitsãljea di Vecljul Testamentu shi cari tora li-spuni s-pãtidzeascã shi s-u aibã cà exemplul. </w:t>
      </w:r>
    </w:p>
    <w:p w:rsidR="00265267" w:rsidRDefault="00265267">
      <w:pPr>
        <w:jc w:val="both"/>
        <w:rPr>
          <w:lang w:val="it-CH"/>
        </w:rPr>
      </w:pPr>
    </w:p>
    <w:p w:rsidR="00265267" w:rsidRDefault="00C92717">
      <w:pPr>
        <w:jc w:val="both"/>
        <w:rPr>
          <w:lang w:val="it-CH"/>
        </w:rPr>
      </w:pPr>
      <w:r>
        <w:rPr>
          <w:lang w:val="it-CH"/>
        </w:rPr>
        <w:t xml:space="preserve">Tu dzãlili-atseali altsãli oaminji prubà s-facã un cultu di cãshtigãrli. Lipsea s-aibã vãrã cali cu cari va sã s-dãdea provã la lumiljei cà dimãndarea cari eara prupuviditã di crãshtinji, eara di Singurlui Dumnidzà ma multu di cãt filozofiea di grupã di piscarli di Israelu di not. </w:t>
      </w:r>
    </w:p>
    <w:p w:rsidR="00265267" w:rsidRDefault="00265267">
      <w:pPr>
        <w:jc w:val="both"/>
        <w:rPr>
          <w:lang w:val="it-CH"/>
        </w:rPr>
      </w:pPr>
    </w:p>
    <w:p w:rsidR="00265267" w:rsidRDefault="00C92717">
      <w:pPr>
        <w:jc w:val="both"/>
        <w:rPr>
          <w:lang w:val="it-CH"/>
        </w:rPr>
      </w:pPr>
      <w:r>
        <w:rPr>
          <w:lang w:val="it-CH"/>
        </w:rPr>
        <w:t xml:space="preserve">Tu chirolu-a nostu noi zburàm ti scripturili di Nàùlu Testamentu ti faptu shi ãnvitsearea al Hristolu s-nã dzãtsem provã cà dimãndarea-a noastã easti di Dumnidzàlu; ma tu dzãlili-aesti di ninti ea s-hibã scriatã shi tu mãnã, Dumnidzà lã dãdea la prupuvednitslji ufilizirea-a Duhlu-a Lui Sãmtu ta s-u spunã dealihea di atsea tsi elji zburarã. Aestã eara unã itiea spetsificã di ufilizirea di pishcheshili di </w:t>
      </w:r>
      <w:r>
        <w:rPr>
          <w:i/>
          <w:lang w:val="it-CH"/>
        </w:rPr>
        <w:t>Weltanschaung-</w:t>
      </w:r>
      <w:r w:rsidRPr="00077F16">
        <w:rPr>
          <w:lang w:val="it-CH"/>
        </w:rPr>
        <w:t>lu</w:t>
      </w:r>
      <w:r>
        <w:rPr>
          <w:lang w:val="it-CH"/>
        </w:rPr>
        <w:t xml:space="preserve"> (videarea-a lumiljei); niavearea-a Nàùlui Testamentu va u-fãtsea unã greauùtati ma marea ti nàùli gruchi di ãmbistimenji s-creascã tu pistea-a lor. Di-anumirea problemilji-a lor practitsi cari inshea la elji nu va s-avea vãrã detsizii clarã; va s-avea ptsãnji càljuri ti dutsirea ti elji s-hibã cu ma mari puteari tu pistea-a lor tu Hristolu. Di ispetili-aesti pishcheshili-a Sãmtului Duh lj-fu tu mãnã ti dutseari di ãmbistimenjlji protsi cu dimãndàrli inspirati, sh-di altã parti scripturã di Nàùlu Testamentu di dimãndaciunjlji-</w:t>
      </w:r>
      <w:r w:rsidRPr="00175648">
        <w:rPr>
          <w:lang w:val="it-CH"/>
        </w:rPr>
        <w:t>aeshtsã</w:t>
      </w:r>
      <w:r>
        <w:rPr>
          <w:lang w:val="it-CH"/>
        </w:rPr>
        <w:t xml:space="preserve"> shi ãnvitsarea di Isus eara scriat shi ãntsircljeat.</w:t>
      </w:r>
    </w:p>
    <w:p w:rsidR="00265267" w:rsidRDefault="00265267">
      <w:pPr>
        <w:jc w:val="both"/>
        <w:rPr>
          <w:lang w:val="it-CH"/>
        </w:rPr>
      </w:pPr>
    </w:p>
    <w:p w:rsidR="00265267" w:rsidRDefault="00C92717">
      <w:pPr>
        <w:jc w:val="both"/>
        <w:rPr>
          <w:lang w:val="it-CH"/>
        </w:rPr>
      </w:pPr>
      <w:r>
        <w:rPr>
          <w:lang w:val="it-CH"/>
        </w:rPr>
        <w:t xml:space="preserve">Cà totãna itiili ti darea-a Sãmtului duh eara multu clari: </w:t>
      </w:r>
    </w:p>
    <w:p w:rsidR="00265267" w:rsidRDefault="00265267">
      <w:pPr>
        <w:jc w:val="both"/>
        <w:rPr>
          <w:lang w:val="it-CH"/>
        </w:rPr>
      </w:pPr>
    </w:p>
    <w:p w:rsidR="00265267" w:rsidRPr="00077F16" w:rsidRDefault="00C92717">
      <w:pPr>
        <w:ind w:left="540"/>
        <w:jc w:val="both"/>
        <w:rPr>
          <w:lang w:val="it-CH"/>
        </w:rPr>
      </w:pPr>
      <w:r w:rsidRPr="00077F16">
        <w:rPr>
          <w:lang w:val="it-CH"/>
        </w:rPr>
        <w:t xml:space="preserve">- “Cara S-alinà </w:t>
      </w:r>
      <w:r>
        <w:rPr>
          <w:lang w:val="it-CH"/>
        </w:rPr>
        <w:t xml:space="preserve">(Isus) </w:t>
      </w:r>
      <w:r w:rsidRPr="00077F16">
        <w:rPr>
          <w:lang w:val="it-CH"/>
        </w:rPr>
        <w:t>pi-anãltsimi</w:t>
      </w:r>
      <w:r>
        <w:rPr>
          <w:lang w:val="it-CH"/>
        </w:rPr>
        <w:t xml:space="preserve"> (ãn-tseruri)</w:t>
      </w:r>
      <w:r w:rsidRPr="00077F16">
        <w:rPr>
          <w:lang w:val="it-CH"/>
        </w:rPr>
        <w:t>, scã</w:t>
      </w:r>
      <w:r>
        <w:rPr>
          <w:lang w:val="it-CH"/>
        </w:rPr>
        <w:t>yui scãyilji sh-lã deadi pishcheshi (di Duh)-a oaminjlor...ti prufectsionarea-a sãmtsãlor, la lucurlu (prupuvedarea)-a slujeariljei, la stizmãsearea-a truplui-a Hristolui</w:t>
      </w:r>
      <w:r w:rsidRPr="00077F16">
        <w:rPr>
          <w:lang w:val="it-CH"/>
        </w:rPr>
        <w:t>” icà ãmbistimenjlji (Efes. 4:8, 12).</w:t>
      </w:r>
    </w:p>
    <w:p w:rsidR="00265267" w:rsidRPr="00077F16" w:rsidRDefault="00265267">
      <w:pPr>
        <w:ind w:left="540"/>
        <w:jc w:val="both"/>
        <w:rPr>
          <w:lang w:val="it-CH"/>
        </w:rPr>
      </w:pPr>
    </w:p>
    <w:p w:rsidR="00265267" w:rsidRDefault="00C92717">
      <w:pPr>
        <w:ind w:left="540"/>
        <w:jc w:val="both"/>
        <w:rPr>
          <w:lang w:val="it-CH"/>
        </w:rPr>
      </w:pPr>
      <w:r>
        <w:rPr>
          <w:lang w:val="it-CH"/>
        </w:rPr>
        <w:t>- Ashi Pavlu ãngrãpsea ti-mbistimenjlji tu Roma “Ti-atsea cà multu voi ta s-vã ved ta s-vã daù vãrã hari di duh, ti-nvãrtushearea-a voastã.” (Rom. 1:11).</w:t>
      </w:r>
    </w:p>
    <w:p w:rsidR="00265267" w:rsidRDefault="00265267">
      <w:pPr>
        <w:jc w:val="both"/>
        <w:rPr>
          <w:lang w:val="it-CH"/>
        </w:rPr>
      </w:pPr>
    </w:p>
    <w:p w:rsidR="00265267" w:rsidRDefault="00C92717">
      <w:pPr>
        <w:jc w:val="both"/>
        <w:rPr>
          <w:lang w:val="it-CH"/>
        </w:rPr>
      </w:pPr>
      <w:r>
        <w:rPr>
          <w:lang w:val="it-CH"/>
        </w:rPr>
        <w:t>Ti ufilizirea-a pishcheshili cà verificatsii di prupuvidirea-a Vangheljlui noi dghivãsim:</w:t>
      </w:r>
    </w:p>
    <w:p w:rsidR="00265267" w:rsidRDefault="00265267">
      <w:pPr>
        <w:jc w:val="both"/>
        <w:rPr>
          <w:lang w:val="it-CH"/>
        </w:rPr>
      </w:pPr>
    </w:p>
    <w:p w:rsidR="00265267" w:rsidRDefault="00C92717">
      <w:pPr>
        <w:ind w:left="540"/>
        <w:jc w:val="both"/>
        <w:rPr>
          <w:lang w:val="it-CH"/>
        </w:rPr>
      </w:pPr>
      <w:r>
        <w:rPr>
          <w:lang w:val="it-CH"/>
        </w:rPr>
        <w:t>- “Cà Vangheljlu(Ghinihãbãrsearea)-a nostu nu fu la voi mash pi zbor; ma sh-cu puteari sh-tu Sãmtului Duh shi tu-mplinã sãnãdiseari” shi cu ciudiili fãvrusiti (1 Sãr. 1:5 vid. 1 Cor. 1: 5,6).</w:t>
      </w:r>
    </w:p>
    <w:p w:rsidR="00265267" w:rsidRDefault="00265267">
      <w:pPr>
        <w:ind w:left="540"/>
        <w:jc w:val="both"/>
        <w:rPr>
          <w:lang w:val="it-CH"/>
        </w:rPr>
      </w:pPr>
    </w:p>
    <w:p w:rsidR="00265267" w:rsidRPr="00514CC2" w:rsidRDefault="00C92717">
      <w:pPr>
        <w:ind w:left="540"/>
        <w:jc w:val="both"/>
        <w:rPr>
          <w:lang w:val="it-CH"/>
        </w:rPr>
      </w:pPr>
      <w:r w:rsidRPr="00514CC2">
        <w:rPr>
          <w:lang w:val="it-CH"/>
        </w:rPr>
        <w:t xml:space="preserve">- Pavlu putea s-zbureascã ti “cà nu va s-cutedz sã spun di-atseali tsi nu li featsi Hristolu prin mini, ta s-ascultã miletsli </w:t>
      </w:r>
      <w:r>
        <w:rPr>
          <w:lang w:val="it-CH"/>
        </w:rPr>
        <w:t>cari nu-pistipseascã pistea, prin zbor shi prin faptã, prin putearea-a seamnilor, prin putearea-a Sãmtului Duh.</w:t>
      </w:r>
      <w:r w:rsidRPr="00514CC2">
        <w:rPr>
          <w:lang w:val="it-CH"/>
        </w:rPr>
        <w:t>” (Rum. 15:18,19).</w:t>
      </w:r>
    </w:p>
    <w:p w:rsidR="00265267" w:rsidRPr="00514CC2" w:rsidRDefault="00265267">
      <w:pPr>
        <w:ind w:left="540"/>
        <w:jc w:val="both"/>
        <w:rPr>
          <w:lang w:val="it-CH"/>
        </w:rPr>
      </w:pPr>
    </w:p>
    <w:p w:rsidR="00265267" w:rsidRPr="00514CC2" w:rsidRDefault="00C92717">
      <w:pPr>
        <w:ind w:left="540"/>
        <w:jc w:val="both"/>
        <w:rPr>
          <w:lang w:val="it-CH"/>
        </w:rPr>
      </w:pPr>
      <w:r w:rsidRPr="00514CC2">
        <w:rPr>
          <w:lang w:val="it-CH"/>
        </w:rPr>
        <w:t>- Tsi sh-scljeamã ti prupuvednitslji di Vangheljlui, noi dghivãsim “Cara Dumnidzàlu cu seamni sh-cu ciudii sh-cu multili turlii di puteri sh-cu hàrli-a Sãmtului Duh, ãmpãrtsari dupã vrearea-a Lui” (Uvr. 2:4).</w:t>
      </w:r>
    </w:p>
    <w:p w:rsidR="00265267" w:rsidRPr="00514CC2" w:rsidRDefault="00265267">
      <w:pPr>
        <w:ind w:left="540"/>
        <w:jc w:val="both"/>
        <w:rPr>
          <w:lang w:val="it-CH"/>
        </w:rPr>
      </w:pPr>
    </w:p>
    <w:p w:rsidR="00265267" w:rsidRPr="008E42D1" w:rsidRDefault="00C92717">
      <w:pPr>
        <w:ind w:left="540"/>
        <w:jc w:val="both"/>
        <w:rPr>
          <w:lang w:val="it-CH"/>
        </w:rPr>
      </w:pPr>
      <w:r w:rsidRPr="00514CC2">
        <w:rPr>
          <w:lang w:val="it-CH"/>
        </w:rPr>
        <w:t xml:space="preserve">- Tu unã campanja tu Tsipru iu Vangheljlu </w:t>
      </w:r>
      <w:r>
        <w:rPr>
          <w:lang w:val="it-CH"/>
        </w:rPr>
        <w:t>eara</w:t>
      </w:r>
      <w:r w:rsidRPr="00514CC2">
        <w:rPr>
          <w:lang w:val="it-CH"/>
        </w:rPr>
        <w:t xml:space="preserve"> prupuviditã shi sutsãntutã cu ciudii, ashi cà “atumtsea proconsulu, cara vidzu cà tsi s-featsi, pistipsi, sh-multu s-ciudisi pi-nvitsãtura-a Domnului.” </w:t>
      </w:r>
      <w:r w:rsidRPr="008E42D1">
        <w:rPr>
          <w:lang w:val="it-CH"/>
        </w:rPr>
        <w:t>(Fapti 13:12).</w:t>
      </w:r>
    </w:p>
    <w:p w:rsidR="00265267" w:rsidRPr="008E42D1" w:rsidRDefault="00265267">
      <w:pPr>
        <w:jc w:val="both"/>
        <w:rPr>
          <w:lang w:val="it-CH"/>
        </w:rPr>
      </w:pPr>
    </w:p>
    <w:p w:rsidR="00265267" w:rsidRPr="00443CBC" w:rsidRDefault="00C92717">
      <w:pPr>
        <w:jc w:val="both"/>
        <w:rPr>
          <w:lang w:val="it-CH"/>
        </w:rPr>
      </w:pPr>
      <w:r w:rsidRPr="008E42D1">
        <w:rPr>
          <w:lang w:val="it-CH"/>
        </w:rPr>
        <w:t xml:space="preserve">Pi aestã </w:t>
      </w:r>
      <w:r>
        <w:rPr>
          <w:lang w:val="it-CH"/>
        </w:rPr>
        <w:t>cali</w:t>
      </w:r>
      <w:r w:rsidRPr="008E42D1">
        <w:rPr>
          <w:lang w:val="it-CH"/>
        </w:rPr>
        <w:t xml:space="preserve">, elji u-dutsirã di dealihea s-lji tinjiseascã doctrinjilji cari </w:t>
      </w:r>
      <w:r>
        <w:rPr>
          <w:lang w:val="it-CH"/>
        </w:rPr>
        <w:t>eara</w:t>
      </w:r>
      <w:r w:rsidRPr="008E42D1">
        <w:rPr>
          <w:lang w:val="it-CH"/>
        </w:rPr>
        <w:t xml:space="preserve"> ãnvitsati. </w:t>
      </w:r>
      <w:r w:rsidRPr="00443CBC">
        <w:rPr>
          <w:lang w:val="it-CH"/>
        </w:rPr>
        <w:t>Tu Iconia idyea sh-ti “</w:t>
      </w:r>
      <w:r>
        <w:rPr>
          <w:lang w:val="it-CH"/>
        </w:rPr>
        <w:t>ti Domnul, Cari da marturilji ti zborlu-a hariljei-a Lui, shi-adrà shi seamni sh-ciudii prin mãnjli-a lor.</w:t>
      </w:r>
      <w:r w:rsidRPr="00443CBC">
        <w:rPr>
          <w:lang w:val="it-CH"/>
        </w:rPr>
        <w:t>” (Fapti 14:3).</w:t>
      </w:r>
    </w:p>
    <w:p w:rsidR="00265267" w:rsidRDefault="00C92717">
      <w:pPr>
        <w:jc w:val="both"/>
        <w:rPr>
          <w:lang w:val="it-CH"/>
        </w:rPr>
      </w:pPr>
      <w:r w:rsidRPr="00443CBC">
        <w:rPr>
          <w:lang w:val="it-CH"/>
        </w:rPr>
        <w:t xml:space="preserve">Easti adrat unã adunari di tutã-atsea cu spunearili-a </w:t>
      </w:r>
      <w:r>
        <w:rPr>
          <w:lang w:val="it-CH"/>
        </w:rPr>
        <w:t>submisiea al apostolili cãtã dimãndãciunea ti prupuvedeari : “Elji, cara fudzirã, propovidurirã pristi tut shi Domnul lucrà cu elji shi lu-nvãrtushea zborlu, prin ciudiili tsi yinea.”(Marcu 16:20).</w:t>
      </w:r>
    </w:p>
    <w:p w:rsidR="00265267" w:rsidRDefault="00265267">
      <w:pPr>
        <w:jc w:val="both"/>
        <w:rPr>
          <w:lang w:val="it-CH"/>
        </w:rPr>
      </w:pPr>
    </w:p>
    <w:p w:rsidR="00265267" w:rsidRDefault="00C92717">
      <w:pPr>
        <w:jc w:val="both"/>
        <w:rPr>
          <w:lang w:val="it-CH"/>
        </w:rPr>
      </w:pPr>
      <w:r>
        <w:rPr>
          <w:b/>
          <w:lang w:val="it-CH"/>
        </w:rPr>
        <w:t>LUCRILI TU CHIROLU-A LOR</w:t>
      </w:r>
    </w:p>
    <w:p w:rsidR="00265267" w:rsidRDefault="00265267">
      <w:pPr>
        <w:jc w:val="both"/>
        <w:rPr>
          <w:lang w:val="it-CH"/>
        </w:rPr>
      </w:pPr>
    </w:p>
    <w:p w:rsidR="00265267" w:rsidRDefault="00C92717">
      <w:pPr>
        <w:jc w:val="both"/>
        <w:rPr>
          <w:lang w:val="it-CH"/>
        </w:rPr>
      </w:pPr>
      <w:r>
        <w:rPr>
          <w:lang w:val="it-CH"/>
        </w:rPr>
        <w:t>Aesti pishcheshi-al Dumnidzàlu eara dupã-atsea dati s-facã vãrã lucri tu chirolu-a lor. Atsea u-scljeamã alatusea di spuneari cà avearea-di ciudii-a pishcheshiljei easti unã experientsiea di daima tu bana-ntreagã di personã. Apostolili, tu cari easti shi Chetru eara “ãmplini cu Sãmtului Duh” pi sãrbãtoarea di Tsindzãtsi dzãlea, ayonjea dupã alinarea-a Hristolui-n tser (Fapti 2:4). Elji furã, dupã-atsea, tu puteari s-zbureascã limbi xenji ta s-poatã s-ahurheascã cu prupuvedearia Vangheljlu Crãshtinescu pi-unã cali senzatsionalã. Cãndu atselji pi puteari pruba s-li acatsã, “Ch</w:t>
      </w:r>
      <w:r w:rsidRPr="00C44AD9">
        <w:rPr>
          <w:lang w:val="it-CH"/>
        </w:rPr>
        <w:t>etru, cara eara-mplin di Sãmtul Duh</w:t>
      </w:r>
      <w:r>
        <w:rPr>
          <w:lang w:val="it-CH"/>
        </w:rPr>
        <w:t>” putea s-lã  da unã apandasi ti pistipseari.(Fapti 4:8) Dupã liberarea di-nchljiseari tuts eara adrati cu puteari di pishcheshili s-continueadzã cu prupuvidearea – “</w:t>
      </w:r>
      <w:r w:rsidRPr="00C44AD9">
        <w:rPr>
          <w:lang w:val="it-CH"/>
        </w:rPr>
        <w:t>shi tuts s-umplurã di Sãmtul Duh sh-cu cutidzari lu spunea zborlu-al Dumnidzà</w:t>
      </w:r>
      <w:r>
        <w:rPr>
          <w:lang w:val="it-CH"/>
        </w:rPr>
        <w:t xml:space="preserve">” (Fapti 4:31). </w:t>
      </w:r>
    </w:p>
    <w:p w:rsidR="00265267" w:rsidRDefault="00265267">
      <w:pPr>
        <w:jc w:val="both"/>
        <w:rPr>
          <w:lang w:val="it-CH"/>
        </w:rPr>
      </w:pPr>
    </w:p>
    <w:p w:rsidR="00265267" w:rsidRDefault="00C92717">
      <w:pPr>
        <w:jc w:val="both"/>
        <w:rPr>
          <w:lang w:val="it-CH"/>
        </w:rPr>
      </w:pPr>
      <w:r w:rsidRPr="002B48E6">
        <w:rPr>
          <w:lang w:val="it-CH"/>
        </w:rPr>
        <w:lastRenderedPageBreak/>
        <w:t>Dghivãsitorlu cu atentsii va s-veadã cà nu s-spunã cà “el</w:t>
      </w:r>
      <w:r>
        <w:rPr>
          <w:lang w:val="it-CH"/>
        </w:rPr>
        <w:t xml:space="preserve">ji di ninti eara-mplini cu Duhlu”, sh-ti atsea li-fãtsea lucãrlji-aeshtsã. Elji eara-mplini cu Duh s-facã vãrã lucri, ma elji iara lipsea s-hibã-mplini cu Duh ta s-ul facã altulu lucru dit Planlu-al Dumnidzà. Pavlu idyea-ashi “eara-mplin cu Sãmtul Duh” la pãtidzarea-a lui, ma cu anjlji deapoaia lipsea s-hibã “ãmplin cu Sãmtul Duh” ta s-da caznã pi un om-aràuù cu tsi u-fãtsea orbu (Fapti 9:17; 13:9). </w:t>
      </w:r>
    </w:p>
    <w:p w:rsidR="00265267" w:rsidRDefault="00265267">
      <w:pPr>
        <w:jc w:val="both"/>
        <w:rPr>
          <w:lang w:val="it-CH"/>
        </w:rPr>
      </w:pPr>
    </w:p>
    <w:p w:rsidR="00265267" w:rsidRDefault="00C92717">
      <w:pPr>
        <w:jc w:val="both"/>
        <w:rPr>
          <w:lang w:val="it-CH"/>
        </w:rPr>
      </w:pPr>
      <w:r>
        <w:rPr>
          <w:lang w:val="it-CH"/>
        </w:rPr>
        <w:t xml:space="preserve">Tu zburearea ti pishcheshili di ciudii, Pavlu-ngrãpsea cà protslji ãmbistimenji lu-avea “dupã misura-a pishcheshiljei al Hristolu” (Efes. 4:7). Zborlu gãrtsescu ti “misurã” scljeamã “portsiea cu misurã icà nivel” (Strong’s Concordance). Mash Isus li-avea pishcheshili fãrã misurã, scljeamã, cu tutã libertati s-li ufilizeascã dupã vrearea-a Lui (Oani 3:34). Noi tora va-li definàm pishcheshili-aesti di duh cari nai ma multu s-spuna cà li-avurã oaminjlji tu seculu prot. </w:t>
      </w:r>
    </w:p>
    <w:p w:rsidR="00265267" w:rsidRDefault="00265267">
      <w:pPr>
        <w:jc w:val="both"/>
        <w:rPr>
          <w:lang w:val="it-CH"/>
        </w:rPr>
      </w:pPr>
    </w:p>
    <w:p w:rsidR="00265267" w:rsidRDefault="00C92717">
      <w:pPr>
        <w:jc w:val="center"/>
        <w:rPr>
          <w:b/>
          <w:sz w:val="28"/>
          <w:lang w:val="it-CH"/>
        </w:rPr>
      </w:pPr>
      <w:r>
        <w:rPr>
          <w:b/>
          <w:sz w:val="28"/>
          <w:lang w:val="it-CH"/>
        </w:rPr>
        <w:t>PISHCHESHI DI DUMNIDZÀ DI SECULU PROT</w:t>
      </w:r>
    </w:p>
    <w:p w:rsidR="00265267" w:rsidRDefault="00265267">
      <w:pPr>
        <w:rPr>
          <w:sz w:val="28"/>
          <w:lang w:val="it-CH"/>
        </w:rPr>
      </w:pPr>
    </w:p>
    <w:p w:rsidR="00265267" w:rsidRPr="00AB1314" w:rsidRDefault="00C92717">
      <w:pPr>
        <w:rPr>
          <w:b/>
          <w:sz w:val="28"/>
          <w:lang w:val="it-CH"/>
        </w:rPr>
      </w:pPr>
      <w:r w:rsidRPr="00AB1314">
        <w:rPr>
          <w:b/>
          <w:sz w:val="28"/>
          <w:lang w:val="it-CH"/>
        </w:rPr>
        <w:t>PRUFITSÃLJEA</w:t>
      </w:r>
    </w:p>
    <w:p w:rsidR="00265267" w:rsidRDefault="00265267">
      <w:pPr>
        <w:rPr>
          <w:b/>
          <w:lang w:val="it-CH"/>
        </w:rPr>
      </w:pPr>
    </w:p>
    <w:p w:rsidR="00265267" w:rsidRDefault="00C92717">
      <w:pPr>
        <w:jc w:val="both"/>
        <w:rPr>
          <w:lang w:val="it-CH"/>
        </w:rPr>
      </w:pPr>
      <w:r w:rsidRPr="00AB1314">
        <w:rPr>
          <w:lang w:val="it-CH"/>
        </w:rPr>
        <w:t>Zborlu gãrtsescu</w:t>
      </w:r>
      <w:r>
        <w:rPr>
          <w:lang w:val="it-CH"/>
        </w:rPr>
        <w:t xml:space="preserve"> ti ‘prufit’ scljeamã vãrnu cari u-prufiteadzã Zborlu-al Dumnidzà – scljeamã cafi un om cari easti inspirat s-li zbureascã Zboarãli al Dumnidzàlu, tsi tu chirolu-a lor spunea shi prufitsãljea di evenimentili cari-a s-yinã (videts-Vã 2 Chet. 1:19-21). Ashi, scljeamã “prufetslji” – atselji cu pishcheri di prufitsãljea – vinirã “di Erusalim tu-Antiohiea... </w:t>
      </w:r>
      <w:r w:rsidRPr="00AB1314">
        <w:rPr>
          <w:lang w:val="it-CH"/>
        </w:rPr>
        <w:t>unlu di elji, cu numa Agav, shi spusi prin Duhlu cà va s-facã mari-agiunatic tu lumea tutã, sh-tsi s-featsi tu dzãlili-al Claudiù. Shi ucenitslji-adusirã-apofasi cà cafi unlu di elji, dupã cum lji-u putearea, s-pitreacã-agiutor a fratslor”</w:t>
      </w:r>
      <w:r>
        <w:rPr>
          <w:lang w:val="it-CH"/>
        </w:rPr>
        <w:t xml:space="preserve"> (Fapti 11:27-29). Aestu tip di prufitsãljea tsi easti priordinatã di-nsus, tsi avu-mplinarea clarã ti vãrã an, nai ma multu nu-ù ari la atselji cari tora spusã cà li-au pishcherea di prufitsãlji; ma, elji eara ahãt siyuri tu bãsearicã protã cà pishcherea-aestã easti dealihea tu elji, tsi elji u-deadirã chirolu sh-pãrãdzlji-a lor ti fãtseari ma lishoarã atsea-greutati cari li-fu prufitsatã. Ptsãn numir di exempluri dit aestu tip putem s-li aflàm tu ashi-dzãsiti bãseritsi ‘ãmplini-cu-Duh’ di azã.</w:t>
      </w:r>
    </w:p>
    <w:p w:rsidR="00265267" w:rsidRDefault="00265267">
      <w:pPr>
        <w:jc w:val="both"/>
        <w:rPr>
          <w:lang w:val="it-CH"/>
        </w:rPr>
      </w:pPr>
    </w:p>
    <w:p w:rsidR="00265267" w:rsidRDefault="00C92717">
      <w:pPr>
        <w:jc w:val="both"/>
        <w:rPr>
          <w:b/>
          <w:sz w:val="28"/>
          <w:lang w:val="it-CH"/>
        </w:rPr>
      </w:pPr>
      <w:r>
        <w:rPr>
          <w:b/>
          <w:sz w:val="28"/>
          <w:lang w:val="it-CH"/>
        </w:rPr>
        <w:t>VINDICARI</w:t>
      </w:r>
    </w:p>
    <w:p w:rsidR="00265267" w:rsidRDefault="00265267">
      <w:pPr>
        <w:jc w:val="both"/>
        <w:rPr>
          <w:b/>
          <w:sz w:val="28"/>
          <w:lang w:val="it-CH"/>
        </w:rPr>
      </w:pPr>
    </w:p>
    <w:p w:rsidR="00265267" w:rsidRDefault="00C92717">
      <w:pPr>
        <w:jc w:val="both"/>
        <w:rPr>
          <w:lang w:val="it-CH"/>
        </w:rPr>
      </w:pPr>
      <w:r>
        <w:rPr>
          <w:lang w:val="it-CH"/>
        </w:rPr>
        <w:t>Vidzum cà apostoljili prupuvidea ghinihãbãrseari (vangheljlu) ti Vãsiliea-al Dumnidzà di prufectsiea cari-a s-yinã pi loclu, shi eara ghini cà elji lipsea s-u spunã dimãndãciunea-a lor cu fãtsearea di ciudii cari va u-aibã atsel gustu di atsea cum va s-hibã chirolu-aestu, cãndu “v</w:t>
      </w:r>
      <w:r w:rsidRPr="001A6FD7">
        <w:rPr>
          <w:lang w:val="it-CH"/>
        </w:rPr>
        <w:t>a sh-si dishcljidã ocljilji</w:t>
      </w:r>
      <w:r>
        <w:rPr>
          <w:lang w:val="it-CH"/>
        </w:rPr>
        <w:t>-</w:t>
      </w:r>
      <w:r w:rsidRPr="001A6FD7">
        <w:rPr>
          <w:lang w:val="it-CH"/>
        </w:rPr>
        <w:t>a tsilor cari suntu orghi shi urecljili-a surdzãlor va s-avdã</w:t>
      </w:r>
      <w:r>
        <w:rPr>
          <w:lang w:val="it-CH"/>
        </w:rPr>
        <w:t>; a</w:t>
      </w:r>
      <w:r w:rsidRPr="001A6FD7">
        <w:rPr>
          <w:lang w:val="it-CH"/>
        </w:rPr>
        <w:t>tumtsea-a s-ansarã shcljioplu ca tserbul</w:t>
      </w:r>
      <w:r>
        <w:rPr>
          <w:lang w:val="it-CH"/>
        </w:rPr>
        <w:t xml:space="preserve">...” (Isa. 35:5,6). Ti ma multu di situatsiea anvãrligã di Vãsiliea-al Dumnidzà, videts-Vã Studiea 5. Cãndu Vãsiliea-al Dumnidzà va s-hibã bãgatã tu loclu, tãxiratsi cà-aesti nu va s-hibã adrati tu giumitati di misurã, nitsi va s-aibã nipistipseari ti atsea desi Vãsiliea easti auùã icà nu. Dupã atsea, asfãlipsirea-a dimãndariljei di ciudii al Dumnidzà ti atsea Vãsilii eara tu unã forma comlpetã sh-definitivã cari nu poati s-hibã negat; di itiea-aestã multsã vindicàri di ciudii eara adrati di-protslji mbistimenji shi eara tu videarea-a publicãljei gheneralã. </w:t>
      </w:r>
    </w:p>
    <w:p w:rsidR="00265267" w:rsidRDefault="00265267">
      <w:pPr>
        <w:jc w:val="both"/>
        <w:rPr>
          <w:lang w:val="it-CH"/>
        </w:rPr>
      </w:pPr>
    </w:p>
    <w:p w:rsidR="00265267" w:rsidRPr="00C44AD9" w:rsidRDefault="00C92717">
      <w:pPr>
        <w:jc w:val="both"/>
        <w:rPr>
          <w:lang w:val="it-CH"/>
        </w:rPr>
      </w:pPr>
      <w:r>
        <w:rPr>
          <w:lang w:val="it-CH"/>
        </w:rPr>
        <w:t xml:space="preserve">Un exemplu clasic easti aflat tu vindicarea-al Chetru di bãrbatlu dinat di cicioari cari eara bãgat cafi tahina la porta-a hramlui. Fapti 3:2 spusi cà elji u-bãgarã auùã cafi </w:t>
      </w:r>
      <w:r>
        <w:rPr>
          <w:lang w:val="it-CH"/>
        </w:rPr>
        <w:lastRenderedPageBreak/>
        <w:t>dzuùã – ta s-hibã unã videalã cunuscutã. Vindicat di ufilizirea-al Duhlu di Chetru, “</w:t>
      </w:r>
      <w:r w:rsidRPr="00C44AD9">
        <w:rPr>
          <w:lang w:val="it-CH"/>
        </w:rPr>
        <w:t>Shi cara-ansãri, dãnãsi pi cicioari shi imna, shi-intrà cu tut elji tu hram, cu-ansãreari sh-cu imnari shi Lu-alãvda Dumnidzà.</w:t>
      </w:r>
      <w:r>
        <w:rPr>
          <w:lang w:val="it-CH"/>
        </w:rPr>
        <w:t xml:space="preserve"> </w:t>
      </w:r>
      <w:r w:rsidRPr="00C44AD9">
        <w:rPr>
          <w:lang w:val="it-CH"/>
        </w:rPr>
        <w:t>Shi tutã miletea-l vidzu cà imna shi lu-alãvda Dumnidzà.</w:t>
      </w:r>
      <w:r>
        <w:rPr>
          <w:lang w:val="it-CH"/>
        </w:rPr>
        <w:t xml:space="preserve"> </w:t>
      </w:r>
      <w:r w:rsidRPr="00C44AD9">
        <w:rPr>
          <w:lang w:val="it-CH"/>
        </w:rPr>
        <w:t>Shi-l cãnushtea cà el eara-atsel tsi shidea di cãfta cu mãna teasã, la Musheata Poartã-a hramlui, shi s-umplurã di ciudii ti-atsea tsi-lji si featsi.</w:t>
      </w:r>
      <w:r>
        <w:rPr>
          <w:lang w:val="it-CH"/>
        </w:rPr>
        <w:t xml:space="preserve"> </w:t>
      </w:r>
      <w:r w:rsidRPr="00C44AD9">
        <w:rPr>
          <w:lang w:val="it-CH"/>
        </w:rPr>
        <w:t xml:space="preserve">Sh-cara s-acãtsà el di </w:t>
      </w:r>
      <w:r>
        <w:rPr>
          <w:lang w:val="it-CH"/>
        </w:rPr>
        <w:t>Ch</w:t>
      </w:r>
      <w:r w:rsidRPr="00C44AD9">
        <w:rPr>
          <w:lang w:val="it-CH"/>
        </w:rPr>
        <w:t>etru</w:t>
      </w:r>
      <w:r>
        <w:rPr>
          <w:lang w:val="it-CH"/>
        </w:rPr>
        <w:t>...</w:t>
      </w:r>
      <w:r w:rsidRPr="00257650">
        <w:rPr>
          <w:lang w:val="it-CH"/>
        </w:rPr>
        <w:t xml:space="preserve"> </w:t>
      </w:r>
      <w:r w:rsidRPr="00C44AD9">
        <w:rPr>
          <w:lang w:val="it-CH"/>
        </w:rPr>
        <w:t>tutã mi</w:t>
      </w:r>
      <w:r>
        <w:rPr>
          <w:lang w:val="it-CH"/>
        </w:rPr>
        <w:t>letea, ciudusitã, alãga la elji tu uborlu” (Fapti 3:7-11).</w:t>
      </w:r>
    </w:p>
    <w:p w:rsidR="00265267" w:rsidRDefault="00265267">
      <w:pPr>
        <w:jc w:val="both"/>
        <w:rPr>
          <w:lang w:val="it-CH"/>
        </w:rPr>
      </w:pPr>
    </w:p>
    <w:p w:rsidR="00265267" w:rsidRDefault="00C92717">
      <w:pPr>
        <w:jc w:val="both"/>
        <w:rPr>
          <w:lang w:val="it-CH"/>
        </w:rPr>
      </w:pPr>
      <w:r>
        <w:rPr>
          <w:lang w:val="it-CH"/>
        </w:rPr>
        <w:t>Atumtsea Chetru dinãoarã ahurhi s-zbureascã ti anyearea-al Hristolu. Cà lu-avea prova ti pistipseari shi nianãchisit di ninti di elji tu formã di atsel bãrbat vindicat, putem s-him siyuri cà elji va s-pistipseascã cà zboarãli-al Chetru suntu atselji di Dumnidzà. Portã di hramlu tu atsea “sãhatea di pãlãcãriea” (Fapti 3:1) fu-mplinã cu oaminji, cà-n pãzarea sàmbãtã tahina. Pi atsel un loc, Dumnidzà adrà detsizii s-ul facã dealihea prupuvidearea-a Zborlu-a Lui cu unã ciudii ahãt clarã. Cà sh-tu Fapti 5:12 noi dghivãsim “</w:t>
      </w:r>
      <w:r w:rsidRPr="00C44AD9">
        <w:rPr>
          <w:lang w:val="it-CH"/>
        </w:rPr>
        <w:t>Sh-prin mãnjli-a apostoljlor s-adra seamni sh-multi ciudii la dunjeai</w:t>
      </w:r>
      <w:r>
        <w:rPr>
          <w:lang w:val="it-CH"/>
        </w:rPr>
        <w:t>.” Nai ma multu di spunerli-al vindicãtorli di ‘tsindzãtsimea’ sh-atselji cari suntu cà elji suntu ti lucri cari s-facã tu bãseritsli tu sucãchi njitsi sh-nu pi sucãchili shi di ninti di publicã di-‘mbistimenji’ ligati tu un duh shi cari va s-ashteaptã s-facã vãrã ciudii, ma multu di cãt unã publicã gheneralã fãrã njilã.</w:t>
      </w:r>
    </w:p>
    <w:p w:rsidR="00265267" w:rsidRDefault="00265267">
      <w:pPr>
        <w:jc w:val="both"/>
        <w:rPr>
          <w:lang w:val="it-CH"/>
        </w:rPr>
      </w:pPr>
    </w:p>
    <w:p w:rsidR="00265267" w:rsidRDefault="00C92717">
      <w:pPr>
        <w:jc w:val="both"/>
        <w:rPr>
          <w:lang w:val="it-CH"/>
        </w:rPr>
      </w:pPr>
      <w:r>
        <w:rPr>
          <w:lang w:val="it-CH"/>
        </w:rPr>
        <w:t>S-shtii cà-scriitorlu-aestu ari multu experientsii ti lucurli-aesti cu atselji cari zbureascã cà u-au Duhlu, ma sh-easti om cari ari vidzutã multsã spuneari di aveari di Duhlu. Cum si s-hibã ‘testemoniea-a mea personalã’ di videari di multu ‘vindicari’ cari nu suntu di dip adrati, sh-ti nai ma bunili vindicari di giumitati adrati, nu easti lipsitã unã elaborari spetsialã; cafi un membru di tinjii di bãseritsli-aesti va s-dzãcã cà multu di aestu s-facã. Tu multi ucazi li-am ãntribatã oaspitslji-a mealji di tsindzãtsinjili cu bunã mindueari, “Io nu escu tu nibunã mindueari ta s-pistipsescu cà voi putetsi s-li avetsi putearili-aesti màri. Ma, Dumnidzà totnã ari clarã adratã cari u-ari putearea-a Lui shi cari nu u-ari; shi nu easti fãrã mindueari ti mini ta s-Vã-ntreb s-mi demonstràts factul – sh-atumtsea va s-pot s-escu ma multu-mbistimen shi s-u apruchescu puzitsia-a voastã di shtiintsã tsi tora, lishor, nu pot s-u fac unã cu atsea-a Scripturãljei”., Vãrnãoarã nu am vidzutã unã clarã “demonstrari di Duhlu sh-di putearea”.</w:t>
      </w:r>
    </w:p>
    <w:p w:rsidR="00265267" w:rsidRDefault="00265267">
      <w:pPr>
        <w:jc w:val="both"/>
        <w:rPr>
          <w:lang w:val="it-CH"/>
        </w:rPr>
      </w:pPr>
    </w:p>
    <w:p w:rsidR="00265267" w:rsidRDefault="00C92717">
      <w:pPr>
        <w:jc w:val="both"/>
        <w:rPr>
          <w:lang w:val="it-CH"/>
        </w:rPr>
      </w:pPr>
      <w:r>
        <w:rPr>
          <w:lang w:val="it-CH"/>
        </w:rPr>
        <w:t>Contra pozitsiea-a mea, Uvreili ortodoxi di seculu prot, avurã unã mindueari-nchljisã ti putearea crãshtinji s-aibã pishcheshi di Duhlu ti ciudii di Dumnidzàlu. Shi atselji spunea “</w:t>
      </w:r>
      <w:r w:rsidRPr="00972B6C">
        <w:rPr>
          <w:lang w:val="it-CH"/>
        </w:rPr>
        <w:t xml:space="preserve">Omlu-Aestu fatsi multi nishenji” </w:t>
      </w:r>
      <w:r>
        <w:rPr>
          <w:lang w:val="it-CH"/>
        </w:rPr>
        <w:t xml:space="preserve">(Oani 11:47) </w:t>
      </w:r>
      <w:r w:rsidRPr="00972B6C">
        <w:rPr>
          <w:lang w:val="it-CH"/>
        </w:rPr>
        <w:t xml:space="preserve">shi </w:t>
      </w:r>
      <w:r>
        <w:rPr>
          <w:lang w:val="it-CH"/>
        </w:rPr>
        <w:t>“</w:t>
      </w:r>
      <w:r w:rsidRPr="00C44AD9">
        <w:rPr>
          <w:lang w:val="it-CH"/>
        </w:rPr>
        <w:t>Shi-ashichere-i la tuts cari bãneadzã-n Erusalim cà prit elji s-featsi unã nisheani-avdzãtã sh-nu putem s-u lom ãncheari</w:t>
      </w:r>
      <w:r>
        <w:rPr>
          <w:lang w:val="it-CH"/>
        </w:rPr>
        <w:t xml:space="preserve">” (Fapti 4:16). Ca sh-la atselji cari li-avdzãrã apostolilji s-zbureascã pi limbi eara “cuntrimburati” (Fapti 2:6). Idyea nu s-facã sh-azã cà un apandasi la zburarea di glãrinji ‘tsindzãtsimi’. Factu cà oaminjlji ma di njilã yina la ‘tsindzãtsimilji’moderni cu mintea u-negheadzã atsea cà elji dealihea facã ciudii, shi siyurã easti unã mari puentã tu debatã-aestã. Mash cãndu unã ciudii va s-yinã pi protlji padzinji tu Erusalim, desi nu easti cu minti s-dzãcà cà mas unã ciudii di dealihea easti adratã la </w:t>
      </w:r>
      <w:r>
        <w:rPr>
          <w:i/>
          <w:lang w:val="it-CH"/>
        </w:rPr>
        <w:t>Trafalgar Square</w:t>
      </w:r>
      <w:r>
        <w:rPr>
          <w:lang w:val="it-CH"/>
        </w:rPr>
        <w:t xml:space="preserve"> tu Londra icà tu parcu </w:t>
      </w:r>
      <w:r w:rsidRPr="004C336E">
        <w:rPr>
          <w:i/>
          <w:lang w:val="it-CH"/>
        </w:rPr>
        <w:t>Nuaharuru</w:t>
      </w:r>
      <w:r>
        <w:rPr>
          <w:lang w:val="it-CH"/>
        </w:rPr>
        <w:t xml:space="preserve"> tu Nairobi, atumtsea desi nu va s-avem pricunushteari tu lumea cà pishcherili di duh ti ciudii al Dumnidzà suntu loati azã? Di ninti atsea, tsindzãtsimilji pistipseascã cà lumea va s-acatsã ti </w:t>
      </w:r>
      <w:r w:rsidRPr="00175648">
        <w:rPr>
          <w:lang w:val="it-IT"/>
        </w:rPr>
        <w:t>aeshtsã</w:t>
      </w:r>
      <w:r>
        <w:rPr>
          <w:lang w:val="it-CH"/>
        </w:rPr>
        <w:t xml:space="preserve"> tipuri di ‘provi’ cà itiea di pistea-a lor:</w:t>
      </w:r>
    </w:p>
    <w:p w:rsidR="00265267" w:rsidRDefault="00265267">
      <w:pPr>
        <w:jc w:val="both"/>
        <w:rPr>
          <w:lang w:val="it-CH"/>
        </w:rPr>
      </w:pPr>
    </w:p>
    <w:p w:rsidR="00265267" w:rsidRDefault="00C92717">
      <w:pPr>
        <w:numPr>
          <w:ilvl w:val="0"/>
          <w:numId w:val="1"/>
        </w:numPr>
        <w:jc w:val="both"/>
        <w:rPr>
          <w:lang w:val="it-CH"/>
        </w:rPr>
      </w:pPr>
      <w:r w:rsidRPr="002722BF">
        <w:rPr>
          <w:lang w:val="it-CH"/>
        </w:rPr>
        <w:t xml:space="preserve">S-vindicã (eventualã) omlu di ultser tu stumaclu; protseslu di vindicarea lipseascã s-ahurheascã dupã </w:t>
      </w:r>
      <w:r>
        <w:rPr>
          <w:lang w:val="it-CH"/>
        </w:rPr>
        <w:t xml:space="preserve">adunarea </w:t>
      </w:r>
      <w:r w:rsidRPr="002722BF">
        <w:rPr>
          <w:lang w:val="it-CH"/>
        </w:rPr>
        <w:t xml:space="preserve">di </w:t>
      </w:r>
      <w:r>
        <w:rPr>
          <w:lang w:val="it-CH"/>
        </w:rPr>
        <w:t>pãlãcãrii.</w:t>
      </w:r>
    </w:p>
    <w:p w:rsidR="00265267" w:rsidRDefault="00265267">
      <w:pPr>
        <w:ind w:left="720"/>
        <w:jc w:val="both"/>
        <w:rPr>
          <w:lang w:val="it-CH"/>
        </w:rPr>
      </w:pPr>
    </w:p>
    <w:p w:rsidR="00265267" w:rsidRDefault="00C92717">
      <w:pPr>
        <w:numPr>
          <w:ilvl w:val="0"/>
          <w:numId w:val="1"/>
        </w:numPr>
        <w:jc w:val="both"/>
        <w:rPr>
          <w:lang w:val="it-CH"/>
        </w:rPr>
      </w:pPr>
      <w:r>
        <w:rPr>
          <w:lang w:val="it-CH"/>
        </w:rPr>
        <w:lastRenderedPageBreak/>
        <w:t>Extremitàtsi deformati suntu bãgati la loc.</w:t>
      </w:r>
    </w:p>
    <w:p w:rsidR="00265267" w:rsidRDefault="00265267">
      <w:pPr>
        <w:jc w:val="both"/>
        <w:rPr>
          <w:lang w:val="it-CH"/>
        </w:rPr>
      </w:pPr>
    </w:p>
    <w:p w:rsidR="00265267" w:rsidRDefault="00C92717">
      <w:pPr>
        <w:numPr>
          <w:ilvl w:val="0"/>
          <w:numId w:val="1"/>
        </w:numPr>
        <w:jc w:val="both"/>
        <w:rPr>
          <w:lang w:val="it-CH"/>
        </w:rPr>
      </w:pPr>
      <w:r>
        <w:rPr>
          <w:lang w:val="it-CH"/>
        </w:rPr>
        <w:t>Videarea shi ascultarea suntu adrati ma buni, pi ninga atsea nai ma multu s-facã cà eara nàpoi.</w:t>
      </w:r>
    </w:p>
    <w:p w:rsidR="00265267" w:rsidRDefault="00265267">
      <w:pPr>
        <w:jc w:val="both"/>
        <w:rPr>
          <w:lang w:val="it-CH"/>
        </w:rPr>
      </w:pPr>
    </w:p>
    <w:p w:rsidR="00265267" w:rsidRDefault="00C92717">
      <w:pPr>
        <w:numPr>
          <w:ilvl w:val="0"/>
          <w:numId w:val="1"/>
        </w:numPr>
        <w:jc w:val="both"/>
        <w:rPr>
          <w:lang w:val="it-CH"/>
        </w:rPr>
      </w:pPr>
      <w:r>
        <w:rPr>
          <w:lang w:val="it-CH"/>
        </w:rPr>
        <w:t>Loatã depresiea.</w:t>
      </w:r>
    </w:p>
    <w:p w:rsidR="00265267" w:rsidRDefault="00265267">
      <w:pPr>
        <w:jc w:val="both"/>
        <w:rPr>
          <w:lang w:val="it-CH"/>
        </w:rPr>
      </w:pPr>
    </w:p>
    <w:p w:rsidR="00265267" w:rsidRDefault="00C92717">
      <w:pPr>
        <w:jc w:val="both"/>
        <w:rPr>
          <w:lang w:val="it-CH"/>
        </w:rPr>
      </w:pPr>
      <w:r w:rsidRPr="00B20AB8">
        <w:rPr>
          <w:lang w:val="it-CH"/>
        </w:rPr>
        <w:t xml:space="preserve">Pi </w:t>
      </w:r>
      <w:r w:rsidRPr="00175648">
        <w:rPr>
          <w:lang w:val="it-CH"/>
        </w:rPr>
        <w:t>aeshtsã</w:t>
      </w:r>
      <w:r w:rsidRPr="00B20AB8">
        <w:rPr>
          <w:lang w:val="it-CH"/>
        </w:rPr>
        <w:t xml:space="preserve"> exempluri </w:t>
      </w:r>
      <w:r>
        <w:rPr>
          <w:lang w:val="it-CH"/>
        </w:rPr>
        <w:t>lipseashti</w:t>
      </w:r>
      <w:r w:rsidRPr="00B20AB8">
        <w:rPr>
          <w:lang w:val="it-CH"/>
        </w:rPr>
        <w:t xml:space="preserve"> s-u dàm shi factu cà avtunubil</w:t>
      </w:r>
      <w:r>
        <w:rPr>
          <w:lang w:val="it-CH"/>
        </w:rPr>
        <w:t>i di uspital alãsarã patsienti cu niputeari la T.O. Osborn, vindicarea cu crutsi tu Nairobi, Keniea, shi shuferlu cari eara bãgat tu dilemã ethicã desi s-armãnã icà s-yinã nãpoi, armãnea – ma cum shi s-hibã atselji patsienti nu lã si deadi vindicari.</w:t>
      </w:r>
    </w:p>
    <w:p w:rsidR="00265267" w:rsidRDefault="00265267">
      <w:pPr>
        <w:jc w:val="both"/>
        <w:rPr>
          <w:lang w:val="it-CH"/>
        </w:rPr>
      </w:pPr>
    </w:p>
    <w:p w:rsidR="00265267" w:rsidRDefault="00C92717">
      <w:pPr>
        <w:jc w:val="both"/>
        <w:rPr>
          <w:lang w:val="it-CH"/>
        </w:rPr>
      </w:pPr>
      <w:r>
        <w:rPr>
          <w:lang w:val="it-CH"/>
        </w:rPr>
        <w:t>Cum shi s-hibã, provocarea greascã di cafi un poster public ti atselji adunari : “Yinã ashtiptàm ciudii!” Stsenã-aestã easti adratã tu cafi formi di auto-sughestii sh.a. Tu nitsi un loc tu Nàùlu Testamentu nu ari nitsi nai ma ptsãn zbor cà lipseashti vãrã preparatsii psihologhicã, ninti s-facã unã ciudii. Putem s-videm cà vãrnu di atselji cari furã vindicati tu seculu prot nu avurã pisti – vãrnu nu shtea cari eara Isus (Oani 5:13; 9:36).</w:t>
      </w:r>
    </w:p>
    <w:p w:rsidR="00265267" w:rsidRDefault="00265267">
      <w:pPr>
        <w:jc w:val="both"/>
        <w:rPr>
          <w:lang w:val="it-CH"/>
        </w:rPr>
      </w:pPr>
    </w:p>
    <w:p w:rsidR="00265267" w:rsidRDefault="00C92717">
      <w:pPr>
        <w:jc w:val="both"/>
        <w:rPr>
          <w:lang w:val="it-CH"/>
        </w:rPr>
      </w:pPr>
      <w:r>
        <w:rPr>
          <w:lang w:val="it-CH"/>
        </w:rPr>
        <w:t>Idyea bombandeari di psihã poati s-facã cu mintea – multsimea di repetitsii di pãlãcãrii, ritmul di tãmbãnji shi muzicã emotsionalã. Nu poati s-aibã nipistipseari cà cafi unã cunushteari ratsionalã ti Dumnidzà – icà tsiva altu – va s-hibã adratã fãrã tsiva di tutã aestã. Scriitorlu s-adutsi aminti cà furã prezentu pi-ndaù di ahtàri andamãseari tu locãri diferenti, shi cafi oarã cu experientsii cu dureri tu caplu cari nu poati s-hibã tsãnutã di eforturi ta s-aibã unã cunushteari ratsionalã shi balãnsatã bazatã pi Bibliea, sh-ninti di fatsa-al cãtãpãseariljei di chireari tu ritmul-al tãmpãnilor shi darea cu palnjili. Tut-atsea s-facã cà pre-gioc cari lipseashti s-facã ti ‘ciudiiljei’ di tsindzãtsimi shi easti prova di dealihea cà ‘vindicarili’ suntu rezultat di conditsiea sufliteascã shi psihologhicã shi nu easti fãtsearea directã di Duhlu-al Dumnidzà. Cà contra, Chetru eara pi puteari s-li ufilizeascã pishcheshili di dealihea cà cu ciudii s-li vindicã oaminjlji cum elji eara pi sucãtslji (Fapti 5:16); Pavlu cu ufilizearea di pishcheshili di ciudii avea om cari spunea cà easti dealihea, sh-el eara ministru tu guvernul sh-cari ninti nu pistipsea (Fapti 13:12,13), cum shi multu di pãngãnjlji cari bãna tu cãsãbàlu Listra (Fapti 14:8-13). Cà sh-eara cãftarea di itiea shi natura di pishcheshili di duh atselji lucri s-adrarã publicã, shi nu putea pi nitsiunã cali, cu alinarea di bratsãljli icà cu vãrã altã explicari, ma s-cunoascã cà dealihea, cà auùã earã putearea-al Dumnidzà dizvãlitã public di sclaylji-a Lui.</w:t>
      </w:r>
    </w:p>
    <w:p w:rsidR="00265267" w:rsidRDefault="00265267">
      <w:pPr>
        <w:jc w:val="both"/>
        <w:rPr>
          <w:lang w:val="it-CH"/>
        </w:rPr>
      </w:pPr>
    </w:p>
    <w:p w:rsidR="00265267" w:rsidRDefault="00C92717">
      <w:pPr>
        <w:jc w:val="both"/>
        <w:rPr>
          <w:lang w:val="it-CH"/>
        </w:rPr>
      </w:pPr>
      <w:r>
        <w:rPr>
          <w:lang w:val="it-CH"/>
        </w:rPr>
        <w:t>Efectu di un di ciudiili di vindicari al Hristolu furã idyiu: “</w:t>
      </w:r>
      <w:r w:rsidRPr="00AF7780">
        <w:rPr>
          <w:lang w:val="it-CH"/>
        </w:rPr>
        <w:t>ashi cà tuts eara ciudusits shi-L doxãsea Dumnidzà, shi dzãtsea: A</w:t>
      </w:r>
      <w:r>
        <w:rPr>
          <w:lang w:val="it-CH"/>
        </w:rPr>
        <w:t>htàri lucri nu-am vidzutã putes!” (Marcu 2:12)</w:t>
      </w:r>
    </w:p>
    <w:p w:rsidR="00265267" w:rsidRDefault="00265267">
      <w:pPr>
        <w:jc w:val="both"/>
        <w:rPr>
          <w:lang w:val="it-CH"/>
        </w:rPr>
      </w:pPr>
    </w:p>
    <w:p w:rsidR="00265267" w:rsidRDefault="00C92717">
      <w:pPr>
        <w:jc w:val="both"/>
        <w:rPr>
          <w:b/>
          <w:sz w:val="28"/>
          <w:lang w:val="it-CH"/>
        </w:rPr>
      </w:pPr>
      <w:r>
        <w:rPr>
          <w:b/>
          <w:sz w:val="28"/>
          <w:lang w:val="it-CH"/>
        </w:rPr>
        <w:t xml:space="preserve">LIMBILI </w:t>
      </w:r>
    </w:p>
    <w:p w:rsidR="00265267" w:rsidRDefault="00265267">
      <w:pPr>
        <w:jc w:val="both"/>
        <w:rPr>
          <w:b/>
          <w:sz w:val="28"/>
          <w:lang w:val="it-CH"/>
        </w:rPr>
      </w:pPr>
    </w:p>
    <w:p w:rsidR="00265267" w:rsidRDefault="00C92717">
      <w:pPr>
        <w:jc w:val="both"/>
        <w:rPr>
          <w:lang w:val="it-CH"/>
        </w:rPr>
      </w:pPr>
      <w:r>
        <w:rPr>
          <w:lang w:val="it-CH"/>
        </w:rPr>
        <w:t>Apostoljli, uruti piscari cà vãrã di elji furã, u-loarã marea taxiri ta s-yinã pi lumea-ntreagã, shi s-prupuvedeascã Vangheljlu (Marcu 16:15,16). Poati reactsiea-a lor protã eara, “Ma mini nu li shtiu limbili!” Ti elji nu eara nitsi cazlu cà “Nu earam bun pi limbili tu sculiea”, cà elji nu sh-avea vãrã educatsii. Lj-fu ãngrãpsitã ti elji cà “</w:t>
      </w:r>
      <w:r w:rsidRPr="00C44AD9">
        <w:rPr>
          <w:lang w:val="it-CH"/>
        </w:rPr>
        <w:t>suntu oaminji fãr di carti shi di-aradã</w:t>
      </w:r>
      <w:r>
        <w:rPr>
          <w:lang w:val="it-CH"/>
        </w:rPr>
        <w:t xml:space="preserve">” (Fapti 4:13) cãndu eara lucru ti atsea. Ma, bileam sh-ti ma multu prupuvednitsi educatsi (pi ex. Pavlu), niputearea di limba eara nica ma </w:t>
      </w:r>
      <w:r>
        <w:rPr>
          <w:lang w:val="it-CH"/>
        </w:rPr>
        <w:lastRenderedPageBreak/>
        <w:t xml:space="preserve">fricoasã. Cãndu va s-facã convertatsi, siyurarea cari va li-hibã lipsitã ta s-u aibã un cu alantu (fãrã di scriatlu Nàùl Testamentu) scljeamã cà niacãchisearea di limbili un cu alantu va s-eara un mari problem. </w:t>
      </w:r>
    </w:p>
    <w:p w:rsidR="00265267" w:rsidRDefault="00265267">
      <w:pPr>
        <w:jc w:val="both"/>
        <w:rPr>
          <w:lang w:val="it-CH"/>
        </w:rPr>
      </w:pPr>
    </w:p>
    <w:p w:rsidR="00265267" w:rsidRDefault="00C92717">
      <w:pPr>
        <w:jc w:val="both"/>
        <w:rPr>
          <w:lang w:val="it-CH"/>
        </w:rPr>
      </w:pPr>
      <w:r>
        <w:rPr>
          <w:lang w:val="it-CH"/>
        </w:rPr>
        <w:t xml:space="preserve">Ta s-u treacã atsea, eara datã pishcheshea ti zburari di limbi xenji shi putearea di acãchiseari. N.I.V. marfin featsi diferentsã </w:t>
      </w:r>
      <w:r w:rsidRPr="004E49DD">
        <w:rPr>
          <w:lang w:val="it-IT"/>
        </w:rPr>
        <w:t>anamisa di</w:t>
      </w:r>
      <w:r>
        <w:rPr>
          <w:lang w:val="it-CH"/>
        </w:rPr>
        <w:t xml:space="preserve"> “zburàri” shi “limbili”. S-veadi cà easti unã mari opozitsii </w:t>
      </w:r>
      <w:r w:rsidRPr="004E49DD">
        <w:rPr>
          <w:lang w:val="it-CH"/>
        </w:rPr>
        <w:t>anamisa di</w:t>
      </w:r>
      <w:r>
        <w:rPr>
          <w:lang w:val="it-CH"/>
        </w:rPr>
        <w:t xml:space="preserve"> doilji termini tu videarea di “zburàri” shi atsea di multu di ‘fapti diznàù’ crãshtinji, cari li-spunã zburàrli-a lor extatitsi di boatsili niarticulati cà ‘zburari’. Aestã confuzii poati s-hibã adratã cà ma clarã mas li videm cà definitsiea biblicã ti “zburàri” (tsi la noi easti ma aproapea cu limbili) easti “limbi xenji”.</w:t>
      </w:r>
    </w:p>
    <w:p w:rsidR="00265267" w:rsidRDefault="00265267">
      <w:pPr>
        <w:jc w:val="both"/>
        <w:rPr>
          <w:lang w:val="it-CH"/>
        </w:rPr>
      </w:pPr>
    </w:p>
    <w:p w:rsidR="00265267" w:rsidRDefault="00C92717">
      <w:pPr>
        <w:jc w:val="both"/>
        <w:rPr>
          <w:lang w:val="it-CH"/>
        </w:rPr>
      </w:pPr>
      <w:r>
        <w:rPr>
          <w:lang w:val="it-CH"/>
        </w:rPr>
        <w:t>Pi sãrbãtoarea hebraicã di</w:t>
      </w:r>
      <w:r w:rsidRPr="00DC2535">
        <w:rPr>
          <w:lang w:val="it-CH"/>
        </w:rPr>
        <w:t xml:space="preserve"> </w:t>
      </w:r>
      <w:r>
        <w:rPr>
          <w:lang w:val="it-CH"/>
        </w:rPr>
        <w:t>Tsintsãtsiturea, ayonjea dupã alinarea-al Hristolu-n tseruri, apostolilji “</w:t>
      </w:r>
      <w:r w:rsidRPr="00C44AD9">
        <w:rPr>
          <w:lang w:val="it-CH"/>
        </w:rPr>
        <w:t>tuts s-umplurã di Sãmtul Duh shi-ahurhirã sã zburascã pi-alti limbi,</w:t>
      </w:r>
      <w:r>
        <w:rPr>
          <w:lang w:val="it-CH"/>
        </w:rPr>
        <w:t xml:space="preserve"> ...</w:t>
      </w:r>
      <w:r w:rsidRPr="00C44AD9">
        <w:rPr>
          <w:lang w:val="it-CH"/>
        </w:rPr>
        <w:t xml:space="preserve">s-adunà mileti </w:t>
      </w:r>
      <w:r>
        <w:rPr>
          <w:lang w:val="it-CH"/>
        </w:rPr>
        <w:t xml:space="preserve">(iara, adrarea publicã cu pishcheshili) </w:t>
      </w:r>
      <w:r w:rsidRPr="00C44AD9">
        <w:rPr>
          <w:lang w:val="it-CH"/>
        </w:rPr>
        <w:t xml:space="preserve">shi s-cutrimburarã, shi cafi un lji-avdza elji cum zbura pi limba-a lui. Sh-tuts eara tãmãsits shi s-ciudusea shi dzãtsea: </w:t>
      </w:r>
      <w:r>
        <w:rPr>
          <w:lang w:val="it-CH"/>
        </w:rPr>
        <w:t>“</w:t>
      </w:r>
      <w:r w:rsidRPr="00C44AD9">
        <w:rPr>
          <w:lang w:val="it-CH"/>
        </w:rPr>
        <w:t>Iatu, tuts aeshtsã cari zburàscu nu suntu Galileianji?</w:t>
      </w:r>
      <w:r>
        <w:rPr>
          <w:lang w:val="it-CH"/>
        </w:rPr>
        <w:t xml:space="preserve"> </w:t>
      </w:r>
      <w:r w:rsidRPr="00C44AD9">
        <w:rPr>
          <w:lang w:val="it-CH"/>
        </w:rPr>
        <w:t>Sh-cum di li-avdzãm</w:t>
      </w:r>
      <w:r>
        <w:rPr>
          <w:lang w:val="it-CH"/>
        </w:rPr>
        <w:t xml:space="preserve"> </w:t>
      </w:r>
      <w:r w:rsidRPr="00C44AD9">
        <w:rPr>
          <w:lang w:val="it-CH"/>
        </w:rPr>
        <w:t>noi cafi-unã</w:t>
      </w:r>
      <w:r>
        <w:rPr>
          <w:lang w:val="it-CH"/>
        </w:rPr>
        <w:t xml:space="preserve"> </w:t>
      </w:r>
      <w:r w:rsidRPr="00C44AD9">
        <w:rPr>
          <w:lang w:val="it-CH"/>
        </w:rPr>
        <w:t>di lim</w:t>
      </w:r>
      <w:r>
        <w:rPr>
          <w:lang w:val="it-CH"/>
        </w:rPr>
        <w:t>b</w:t>
      </w:r>
      <w:r w:rsidRPr="00C44AD9">
        <w:rPr>
          <w:lang w:val="it-CH"/>
        </w:rPr>
        <w:t>ili-a noasti, cu cari nã-aflàm?</w:t>
      </w:r>
      <w:r>
        <w:rPr>
          <w:lang w:val="it-CH"/>
        </w:rPr>
        <w:t xml:space="preserve"> </w:t>
      </w:r>
      <w:r w:rsidRPr="00C44AD9">
        <w:rPr>
          <w:lang w:val="it-CH"/>
        </w:rPr>
        <w:t xml:space="preserve">Partsã shi Medz </w:t>
      </w:r>
      <w:r>
        <w:rPr>
          <w:lang w:val="it-CH"/>
        </w:rPr>
        <w:t xml:space="preserve">... lji-avdzãm cum zburàscu... </w:t>
      </w:r>
      <w:r w:rsidRPr="00C44AD9">
        <w:rPr>
          <w:lang w:val="it-CH"/>
        </w:rPr>
        <w:t xml:space="preserve">pi limbili-a noasti </w:t>
      </w:r>
      <w:r>
        <w:rPr>
          <w:lang w:val="it-CH"/>
        </w:rPr>
        <w:t>....s</w:t>
      </w:r>
      <w:r w:rsidRPr="00C44AD9">
        <w:rPr>
          <w:lang w:val="it-CH"/>
        </w:rPr>
        <w:t>h-tuts eara ciudusits</w:t>
      </w:r>
      <w:r>
        <w:rPr>
          <w:lang w:val="it-CH"/>
        </w:rPr>
        <w:t xml:space="preserve">” (Fapti 2:4-12). Nu poati s-hibã cà bãgarea di actsentu di defterã oarã di ciudisearea-a oaminjlor shi tinjiea-a lor va s-eara lipsitã mas elji ascultarã atselji spuneari di glàrinji di partea di atselji cari s-spunã cà u-au pishcherea azã; atsea li-fatsi njiclu sarcazmu icà indiferentsii ma màri, di càt atsea ciudiseari shi pistipseari di acãchisearili di zboarãlor cari eara spuniti, tsi s-vidzu tu Fapti 2. </w:t>
      </w:r>
    </w:p>
    <w:p w:rsidR="00265267" w:rsidRDefault="00265267">
      <w:pPr>
        <w:jc w:val="both"/>
        <w:rPr>
          <w:lang w:val="it-CH"/>
        </w:rPr>
      </w:pPr>
    </w:p>
    <w:p w:rsidR="00265267" w:rsidRDefault="00C92717">
      <w:pPr>
        <w:ind w:firstLine="360"/>
        <w:jc w:val="both"/>
        <w:rPr>
          <w:lang w:val="it-CH"/>
        </w:rPr>
      </w:pPr>
      <w:r>
        <w:rPr>
          <w:lang w:val="it-CH"/>
        </w:rPr>
        <w:t xml:space="preserve">Ma largu di atsea paralelã clarã </w:t>
      </w:r>
      <w:r w:rsidRPr="004E49DD">
        <w:rPr>
          <w:lang w:val="it-CH"/>
        </w:rPr>
        <w:t>anamisa di</w:t>
      </w:r>
      <w:r>
        <w:rPr>
          <w:lang w:val="it-CH"/>
        </w:rPr>
        <w:t xml:space="preserve"> “zburàri” shi “limbili” tu Fapti 2:4-11, “zburàrli” easti siyurã ufilizitã ta s-spunã “limbili” tu altili pàrtsã di Nàùlu Testamentu; fraza “oaminjlji, shi natsiilji shi zburàrli” easti ufilizitã tsintsi ori tu Apocalipsa ta s-zbureascã ti tuts oaminjlji di planetlu Loc (Apoc. 7:9; 10:11; 11:9; 13:7; 17:15) Zborlu gãrtsescu ti “zburàri” s-veadã tu verziea gãrtseascã di Vecljul Testamentu (ashi spunitã ‘Septuaghinta’) cu minduearea di limbi (vid. Adr. 10:5; Deùt. 28:49; Dan. 1:4).</w:t>
      </w:r>
    </w:p>
    <w:p w:rsidR="00265267" w:rsidRDefault="00265267">
      <w:pPr>
        <w:ind w:firstLine="360"/>
        <w:jc w:val="both"/>
        <w:rPr>
          <w:lang w:val="it-CH"/>
        </w:rPr>
      </w:pPr>
    </w:p>
    <w:p w:rsidR="00265267" w:rsidRDefault="00C92717">
      <w:pPr>
        <w:ind w:firstLine="360"/>
        <w:jc w:val="both"/>
        <w:rPr>
          <w:lang w:val="it-CH"/>
        </w:rPr>
      </w:pPr>
      <w:r>
        <w:rPr>
          <w:lang w:val="it-CH"/>
        </w:rPr>
        <w:t>1 Cor. 14 easti listã di dimãndãciunji cari suntu ligati cu pishcheshili di limbi; versu 21 u-tsiteadzã Isa. 28:11 shi easti ligatã ti atsea cum atsea pishcheshi va s-hibã ufilizitã ta s-spunã-ndreptu contra Uvreilji : “Tu Nomlu easti scriatã : t</w:t>
      </w:r>
      <w:r w:rsidRPr="008B5C8E">
        <w:rPr>
          <w:lang w:val="it-CH"/>
        </w:rPr>
        <w:t>i-atsea pi-unã limbã xeanã shi misticatã</w:t>
      </w:r>
      <w:r>
        <w:rPr>
          <w:lang w:val="it-CH"/>
        </w:rPr>
        <w:t xml:space="preserve"> (shi tu gurãlji)</w:t>
      </w:r>
      <w:r w:rsidRPr="008B5C8E">
        <w:rPr>
          <w:lang w:val="it-CH"/>
        </w:rPr>
        <w:t>-a lj-si zburascã-a miletiljei aestã</w:t>
      </w:r>
      <w:r>
        <w:rPr>
          <w:lang w:val="it-CH"/>
        </w:rPr>
        <w:t xml:space="preserve">...” Isa. 28:11 protã easti ligatã ti dushmanjlji al popului di Israel cari zbureascã cu Uvreilji pi limbi cari elji nu li-cunushteadzã. Paralelã </w:t>
      </w:r>
      <w:r w:rsidRPr="004E49DD">
        <w:rPr>
          <w:lang w:val="it-CH"/>
        </w:rPr>
        <w:t>anamisa di</w:t>
      </w:r>
      <w:r>
        <w:rPr>
          <w:lang w:val="it-CH"/>
        </w:rPr>
        <w:t xml:space="preserve"> “zburàri” shi “gurã” spuni cà “zburàri” easti limbi xenji  Ari ma multsã altsã indicatsii tu 1 Cor. 14 cari spunã cà “zburàri” easti limbi xenji. Aestu capitlu easti criticã inspiratã di Pavlu ti nibunã ufilizeari di pishcheshili cari s-adrarã tu prota bãsearicã shi cà ahtari da multsã videari tu naturã ti pishcheshili di limbi shi prufitsãljea. Noi tora va s-fãtsem unã probã, cà un comentar shcurtu di atsea. Versu 37 easti versu di importantsii :</w:t>
      </w:r>
    </w:p>
    <w:p w:rsidR="00265267" w:rsidRDefault="00265267">
      <w:pPr>
        <w:ind w:firstLine="360"/>
        <w:jc w:val="both"/>
        <w:rPr>
          <w:lang w:val="it-CH"/>
        </w:rPr>
      </w:pPr>
    </w:p>
    <w:p w:rsidR="00265267" w:rsidRDefault="00C92717">
      <w:pPr>
        <w:ind w:left="360"/>
        <w:jc w:val="both"/>
        <w:rPr>
          <w:lang w:val="it-CH"/>
        </w:rPr>
      </w:pPr>
      <w:r>
        <w:rPr>
          <w:lang w:val="it-CH"/>
        </w:rPr>
        <w:t>“</w:t>
      </w:r>
      <w:r w:rsidRPr="00C44AD9">
        <w:rPr>
          <w:lang w:val="it-CH"/>
        </w:rPr>
        <w:t>Fu cà lj-si pari-a vãrnului cà easti prufet icà om a duhlui, la s-pricãnoascã cà-atseali tsi vã li-ngrãpsescu suntu dimãndãciunjli di la Domnul.</w:t>
      </w:r>
      <w:r>
        <w:rPr>
          <w:lang w:val="it-CH"/>
        </w:rPr>
        <w:t>”</w:t>
      </w:r>
    </w:p>
    <w:p w:rsidR="00265267" w:rsidRDefault="00265267">
      <w:pPr>
        <w:ind w:left="360"/>
        <w:jc w:val="both"/>
        <w:rPr>
          <w:lang w:val="it-CH"/>
        </w:rPr>
      </w:pPr>
    </w:p>
    <w:p w:rsidR="00265267" w:rsidRDefault="00C92717">
      <w:pPr>
        <w:ind w:firstLine="360"/>
        <w:jc w:val="both"/>
        <w:rPr>
          <w:lang w:val="it-CH"/>
        </w:rPr>
      </w:pPr>
      <w:r>
        <w:rPr>
          <w:lang w:val="it-CH"/>
        </w:rPr>
        <w:t xml:space="preserve">Mas vãrnu spuni cà ari pishcheshi di duh, el, di aclo lipseashti s-aprucheascã cà dimãndãciunjlji di-nsus di ufilizirea di pishcheshilji suntu inspirati di Dumnidzà. Cafi </w:t>
      </w:r>
      <w:r>
        <w:rPr>
          <w:lang w:val="it-CH"/>
        </w:rPr>
        <w:lastRenderedPageBreak/>
        <w:t xml:space="preserve">altu cari azã va li-asparsi dimãndãciunjlji </w:t>
      </w:r>
      <w:r w:rsidRPr="00175648">
        <w:rPr>
          <w:lang w:val="it-CH"/>
        </w:rPr>
        <w:t>aeshtsã</w:t>
      </w:r>
      <w:r>
        <w:rPr>
          <w:lang w:val="it-CH"/>
        </w:rPr>
        <w:t xml:space="preserve"> di aclo spunã public cà elji li-au pi zvercã zboarãli inspirati di Dumnidzàlu. Versuri 11-17:</w:t>
      </w:r>
    </w:p>
    <w:p w:rsidR="00265267" w:rsidRDefault="00265267">
      <w:pPr>
        <w:ind w:firstLine="360"/>
        <w:jc w:val="both"/>
        <w:rPr>
          <w:lang w:val="it-CH"/>
        </w:rPr>
      </w:pPr>
    </w:p>
    <w:p w:rsidR="00265267" w:rsidRPr="00C44AD9" w:rsidRDefault="00C92717">
      <w:pPr>
        <w:ind w:left="360"/>
        <w:rPr>
          <w:lang w:val="it-CH"/>
        </w:rPr>
      </w:pPr>
      <w:r>
        <w:rPr>
          <w:lang w:val="it-CH"/>
        </w:rPr>
        <w:t>“S</w:t>
      </w:r>
      <w:r w:rsidRPr="00C44AD9">
        <w:rPr>
          <w:lang w:val="it-CH"/>
        </w:rPr>
        <w:t>cljeamã cara s-nu shtiù tsi spun zboarãli, va s-escu barbar ti-atsel cari zburashti, shi-atsel cari zburashti barbar ti mini.</w:t>
      </w:r>
    </w:p>
    <w:p w:rsidR="00265267" w:rsidRDefault="00265267">
      <w:pPr>
        <w:ind w:left="360"/>
        <w:rPr>
          <w:lang w:val="it-CH"/>
        </w:rPr>
      </w:pPr>
    </w:p>
    <w:p w:rsidR="00265267" w:rsidRPr="00C44AD9" w:rsidRDefault="00C92717">
      <w:pPr>
        <w:ind w:left="360"/>
        <w:rPr>
          <w:lang w:val="it-CH"/>
        </w:rPr>
      </w:pPr>
      <w:r w:rsidRPr="00C44AD9">
        <w:rPr>
          <w:lang w:val="it-CH"/>
        </w:rPr>
        <w:t>Ashitsi sh-voi, cu-atsea tsi durets dupã-atseali-a duhlui, mãtrits s-li-avets bolluchi, ti-adrarea-a Bãsearicãljei.</w:t>
      </w:r>
    </w:p>
    <w:p w:rsidR="00265267" w:rsidRPr="00C44AD9" w:rsidRDefault="00C92717">
      <w:pPr>
        <w:ind w:left="360"/>
        <w:rPr>
          <w:lang w:val="it-CH"/>
        </w:rPr>
      </w:pPr>
      <w:r w:rsidRPr="00C44AD9">
        <w:rPr>
          <w:lang w:val="it-CH"/>
        </w:rPr>
        <w:t>Ti-atsea, atsel tsi zburashti pi-unã limbã xeanã la sh-si pãlãcãrseascã ta shi-u tulmãceascã.</w:t>
      </w:r>
    </w:p>
    <w:p w:rsidR="00265267" w:rsidRDefault="00265267">
      <w:pPr>
        <w:ind w:left="360"/>
        <w:rPr>
          <w:lang w:val="it-CH"/>
        </w:rPr>
      </w:pPr>
    </w:p>
    <w:p w:rsidR="00265267" w:rsidRPr="00C44AD9" w:rsidRDefault="00C92717">
      <w:pPr>
        <w:ind w:left="360"/>
        <w:rPr>
          <w:lang w:val="it-CH"/>
        </w:rPr>
      </w:pPr>
      <w:r w:rsidRPr="00C44AD9">
        <w:rPr>
          <w:lang w:val="it-CH"/>
        </w:rPr>
        <w:t>Cà, fu cà-a mi pãlãcãrsescu pi-unã limbã xeanã, duhlu nj-si pãlãcãrseashti, ma mintea nj-easti stearpã.</w:t>
      </w:r>
    </w:p>
    <w:p w:rsidR="00265267" w:rsidRDefault="00265267">
      <w:pPr>
        <w:ind w:left="360"/>
        <w:rPr>
          <w:lang w:val="it-CH"/>
        </w:rPr>
      </w:pPr>
    </w:p>
    <w:p w:rsidR="00265267" w:rsidRPr="00C44AD9" w:rsidRDefault="00C92717">
      <w:pPr>
        <w:ind w:left="360"/>
        <w:rPr>
          <w:lang w:val="pt-PT"/>
        </w:rPr>
      </w:pPr>
      <w:r w:rsidRPr="00C44AD9">
        <w:rPr>
          <w:lang w:val="pt-PT"/>
        </w:rPr>
        <w:t>Atumtsea tsi-a s-adar? Va mi pãlãcãrsescu cu duhlu, ma va mi pãlãcãrsescu sh-cu mintea; va s-cãntu cu duhlu, ma va s-cãntu sh-cu mintea.</w:t>
      </w:r>
    </w:p>
    <w:p w:rsidR="00265267" w:rsidRDefault="00265267">
      <w:pPr>
        <w:ind w:left="360"/>
        <w:rPr>
          <w:lang w:val="pt-PT"/>
        </w:rPr>
      </w:pPr>
    </w:p>
    <w:p w:rsidR="00265267" w:rsidRPr="00C44AD9" w:rsidRDefault="00C92717">
      <w:pPr>
        <w:ind w:left="360"/>
        <w:rPr>
          <w:lang w:val="pt-PT"/>
        </w:rPr>
      </w:pPr>
      <w:r w:rsidRPr="00C44AD9">
        <w:rPr>
          <w:lang w:val="pt-PT"/>
        </w:rPr>
        <w:t>Ti-atsea cà, ma s-vlu</w:t>
      </w:r>
      <w:r>
        <w:rPr>
          <w:lang w:val="pt-PT"/>
        </w:rPr>
        <w:t>y</w:t>
      </w:r>
      <w:r w:rsidRPr="00C44AD9">
        <w:rPr>
          <w:lang w:val="pt-PT"/>
        </w:rPr>
        <w:t>iseshtsã cu duhlu, cum va s-apãndãseascã omlu di-aradã “Amin” la hãristusearea-a ta, maca el nu shtii tsi dzãts?</w:t>
      </w:r>
    </w:p>
    <w:p w:rsidR="00265267" w:rsidRDefault="00C92717">
      <w:pPr>
        <w:ind w:left="360"/>
        <w:rPr>
          <w:lang w:val="pt-PT"/>
        </w:rPr>
      </w:pPr>
      <w:r>
        <w:rPr>
          <w:lang w:val="pt-PT"/>
        </w:rPr>
        <w:t xml:space="preserve">  </w:t>
      </w:r>
    </w:p>
    <w:p w:rsidR="00265267" w:rsidRDefault="00C92717">
      <w:pPr>
        <w:ind w:left="360"/>
        <w:rPr>
          <w:lang w:val="pt-PT"/>
        </w:rPr>
      </w:pPr>
      <w:r w:rsidRPr="00C44AD9">
        <w:rPr>
          <w:lang w:val="pt-PT"/>
        </w:rPr>
        <w:t>Cà tini, dealihea, hãristuseshtsã ghini, ma-alantu nu sã stizmãseashti.</w:t>
      </w:r>
      <w:r>
        <w:rPr>
          <w:lang w:val="pt-PT"/>
        </w:rPr>
        <w:t>”</w:t>
      </w:r>
    </w:p>
    <w:p w:rsidR="00265267" w:rsidRDefault="00265267">
      <w:pPr>
        <w:ind w:left="360"/>
        <w:rPr>
          <w:lang w:val="pt-PT"/>
        </w:rPr>
      </w:pPr>
    </w:p>
    <w:p w:rsidR="00265267" w:rsidRDefault="00C92717">
      <w:pPr>
        <w:ind w:firstLine="360"/>
        <w:rPr>
          <w:lang w:val="pt-PT"/>
        </w:rPr>
      </w:pPr>
      <w:r>
        <w:rPr>
          <w:lang w:val="pt-PT"/>
        </w:rPr>
        <w:t>S-zbureascã pi unã limba cari atselji tsi suntu la andamusea nu u-acãchisescu di aclo u-featsi fãrã lipsi. Ufilizirea di “zburarea di glãrinji” easti fãrã noimi – cà cum poati un s-spunã “Amin” pi bitimea di unã “pãlãcãrseari” cari easti adratã di gibrish tsi nu poati s-hibã acãchisitã? Adutsets-Vã aminti cà atsea “Amin” spusi ‘S-hibã ashi’, icà ‘Mini escu di dip sinfun cu atsea tsi s-spusi tu pãlãcãriea-aestã.’ Cãndu s-zbureashti pi unã limba cari nu easti acãchisitã di fratslji-a tài nu li-stizmãseashti, spusi Pavlu.</w:t>
      </w:r>
    </w:p>
    <w:p w:rsidR="00265267" w:rsidRDefault="00265267">
      <w:pPr>
        <w:ind w:firstLine="360"/>
        <w:rPr>
          <w:lang w:val="pt-PT"/>
        </w:rPr>
      </w:pPr>
    </w:p>
    <w:p w:rsidR="00265267" w:rsidRDefault="00C92717">
      <w:pPr>
        <w:ind w:firstLine="360"/>
        <w:rPr>
          <w:lang w:val="pt-PT"/>
        </w:rPr>
      </w:pPr>
      <w:r>
        <w:rPr>
          <w:lang w:val="pt-PT"/>
        </w:rPr>
        <w:t>Mi aduc aminti ti distributsiea di trãctatsi nãfoarã di unã crusadã al Billy Graham, cari li-greascã pi oaminjlji s-yinã nãpoi pi unã acãchiseari ma biblicã tu crãshtinamea. Unã muljeari cu multã emotsii mi-spunea cà doctrinã crãshtindelfianã eara “dutsitã di draclu” – cu spuneari “zburàri” di 10 minuti. Tu nitsiunã minuta nu putui s-escu “stizmãsit” di atsea; siyurã atsea easti tash tsi Pavlu dimãndà s-nu s-adarã.</w:t>
      </w:r>
    </w:p>
    <w:p w:rsidR="00265267" w:rsidRDefault="00C92717">
      <w:pPr>
        <w:ind w:firstLine="360"/>
        <w:jc w:val="center"/>
        <w:rPr>
          <w:lang w:val="pt-PT"/>
        </w:rPr>
      </w:pPr>
      <w:r>
        <w:rPr>
          <w:lang w:val="pt-PT"/>
        </w:rPr>
        <w:t>Versu 18:</w:t>
      </w:r>
    </w:p>
    <w:p w:rsidR="00265267" w:rsidRDefault="00265267">
      <w:pPr>
        <w:ind w:firstLine="360"/>
        <w:rPr>
          <w:lang w:val="pt-PT"/>
        </w:rPr>
      </w:pPr>
    </w:p>
    <w:p w:rsidR="00265267" w:rsidRDefault="00C92717">
      <w:pPr>
        <w:ind w:left="360"/>
        <w:rPr>
          <w:lang w:val="pt-PT"/>
        </w:rPr>
      </w:pPr>
      <w:r>
        <w:rPr>
          <w:lang w:val="pt-PT"/>
        </w:rPr>
        <w:t>“</w:t>
      </w:r>
      <w:r w:rsidRPr="00C44AD9">
        <w:rPr>
          <w:lang w:val="pt-PT"/>
        </w:rPr>
        <w:t>Lj-hãristusescu-a Dumnidzàlui a meã, cà zburàscu pi m</w:t>
      </w:r>
      <w:r>
        <w:rPr>
          <w:lang w:val="pt-PT"/>
        </w:rPr>
        <w:t>a multi limbi dicãt zburãts voi.”</w:t>
      </w:r>
    </w:p>
    <w:p w:rsidR="00265267" w:rsidRDefault="00265267">
      <w:pPr>
        <w:ind w:firstLine="360"/>
        <w:rPr>
          <w:lang w:val="pt-PT"/>
        </w:rPr>
      </w:pPr>
    </w:p>
    <w:p w:rsidR="00265267" w:rsidRDefault="00C92717">
      <w:pPr>
        <w:ind w:firstLine="360"/>
        <w:jc w:val="both"/>
        <w:rPr>
          <w:lang w:val="it-CH"/>
        </w:rPr>
      </w:pPr>
      <w:r w:rsidRPr="00D14F95">
        <w:rPr>
          <w:lang w:val="it-CH"/>
        </w:rPr>
        <w:t>Di ispetea di multili cãlãtori di prupuvidearea di Hristolu, Pavlu l</w:t>
      </w:r>
      <w:r>
        <w:rPr>
          <w:lang w:val="it-CH"/>
        </w:rPr>
        <w:t>u</w:t>
      </w:r>
      <w:r w:rsidRPr="00D14F95">
        <w:rPr>
          <w:lang w:val="it-CH"/>
        </w:rPr>
        <w:t>-lipsea</w:t>
      </w:r>
      <w:r>
        <w:rPr>
          <w:lang w:val="it-CH"/>
        </w:rPr>
        <w:t xml:space="preserve"> pishcheshili di limbi (“zburàri”) ma multu di cãt tu vãrã altu chiro.</w:t>
      </w:r>
    </w:p>
    <w:p w:rsidR="00265267" w:rsidRDefault="00C92717">
      <w:pPr>
        <w:ind w:firstLine="360"/>
        <w:jc w:val="center"/>
        <w:rPr>
          <w:lang w:val="it-CH"/>
        </w:rPr>
      </w:pPr>
      <w:r>
        <w:rPr>
          <w:lang w:val="it-CH"/>
        </w:rPr>
        <w:t>Versu 19:</w:t>
      </w:r>
    </w:p>
    <w:p w:rsidR="00265267" w:rsidRDefault="00265267">
      <w:pPr>
        <w:ind w:firstLine="360"/>
        <w:jc w:val="both"/>
        <w:rPr>
          <w:lang w:val="it-CH"/>
        </w:rPr>
      </w:pPr>
    </w:p>
    <w:p w:rsidR="00265267" w:rsidRDefault="00C92717">
      <w:pPr>
        <w:ind w:left="360"/>
        <w:rPr>
          <w:lang w:val="it-CH"/>
        </w:rPr>
      </w:pPr>
      <w:r>
        <w:rPr>
          <w:lang w:val="it-CH"/>
        </w:rPr>
        <w:t>“</w:t>
      </w:r>
      <w:r w:rsidRPr="00A74BBD">
        <w:rPr>
          <w:lang w:val="it-CH"/>
        </w:rPr>
        <w:t>Ma tu Bãsearicã voi sã spun tsintsi zboarã cu mintea-a mea, ta s-lji-avets shi-atselji, dicãt dzatsi njilji di zboarã pi-unã limbã xeanã.</w:t>
      </w:r>
      <w:r>
        <w:rPr>
          <w:lang w:val="it-CH"/>
        </w:rPr>
        <w:t>”</w:t>
      </w:r>
    </w:p>
    <w:p w:rsidR="00265267" w:rsidRDefault="00265267">
      <w:pPr>
        <w:ind w:firstLine="360"/>
        <w:rPr>
          <w:lang w:val="it-CH"/>
        </w:rPr>
      </w:pPr>
    </w:p>
    <w:p w:rsidR="00265267" w:rsidRDefault="00C92717">
      <w:pPr>
        <w:ind w:firstLine="360"/>
        <w:rPr>
          <w:lang w:val="it-CH"/>
        </w:rPr>
      </w:pPr>
      <w:r>
        <w:rPr>
          <w:lang w:val="it-CH"/>
        </w:rPr>
        <w:t>Atsea easti multu simplu. Unã shcurtã sententsã ti Hristolu pi angleashti va mi-agiutã ma multu di sãhãtsi di prupuvidearea pi mini pi unã limba xeanã – icà ‘zbureari glàrinji’.</w:t>
      </w:r>
    </w:p>
    <w:p w:rsidR="00265267" w:rsidRDefault="00265267">
      <w:pPr>
        <w:ind w:firstLine="360"/>
        <w:rPr>
          <w:lang w:val="it-CH"/>
        </w:rPr>
      </w:pPr>
    </w:p>
    <w:p w:rsidR="00265267" w:rsidRDefault="00C92717">
      <w:pPr>
        <w:ind w:firstLine="360"/>
        <w:jc w:val="center"/>
        <w:rPr>
          <w:lang w:val="it-CH"/>
        </w:rPr>
      </w:pPr>
      <w:r>
        <w:rPr>
          <w:lang w:val="it-CH"/>
        </w:rPr>
        <w:t>Versu 22:</w:t>
      </w:r>
    </w:p>
    <w:p w:rsidR="00265267" w:rsidRPr="00A74BBD" w:rsidRDefault="00C92717">
      <w:pPr>
        <w:ind w:left="360"/>
        <w:rPr>
          <w:lang w:val="it-CH"/>
        </w:rPr>
      </w:pPr>
      <w:r>
        <w:rPr>
          <w:lang w:val="it-CH"/>
        </w:rPr>
        <w:t>“</w:t>
      </w:r>
      <w:r w:rsidRPr="00A74BBD">
        <w:rPr>
          <w:lang w:val="it-CH"/>
        </w:rPr>
        <w:t>Ashi cà zburarea pi limbi easti semnu nu ti-atselji ãmbistimenjlji, ma ti-atselji nimbistimenjlji; ma prufitsãljea easti nu ti-atselji nimbistimenjlji, ma ti-atselji tsi pistipsescu.</w:t>
      </w:r>
      <w:r>
        <w:rPr>
          <w:lang w:val="it-CH"/>
        </w:rPr>
        <w:t>”</w:t>
      </w:r>
    </w:p>
    <w:p w:rsidR="00265267" w:rsidRDefault="00265267">
      <w:pPr>
        <w:rPr>
          <w:lang w:val="it-CH"/>
        </w:rPr>
      </w:pPr>
    </w:p>
    <w:p w:rsidR="00265267" w:rsidRDefault="00C92717">
      <w:pPr>
        <w:ind w:firstLine="360"/>
        <w:jc w:val="both"/>
        <w:rPr>
          <w:lang w:val="it-CH"/>
        </w:rPr>
      </w:pPr>
      <w:r>
        <w:rPr>
          <w:lang w:val="it-CH"/>
        </w:rPr>
        <w:t>Ufilizirea di limbi eara di aclo nai ma multu ufilizitã ti prupuvideari di Vangheljlu. Cum shi s-hibã azã nai ma multu di spunearili di avearea di ‘limbi’ s-featsi nai ma multu tu grupuri di ‘ãmbistimenji’ icà di (siyurã) tu experientsiea individualã shi personalã-a lor, di càt pi singuri. Ari unã niaveari hronicã di exempluri di ahtãri oaminji cari puturã s-zbureascã ti ciudii pi limbi xenji mash s-u facã cunuscut Vangheljlu. Tu ahurhitã di anjlji 1990</w:t>
      </w:r>
      <w:r>
        <w:rPr>
          <w:vertAlign w:val="superscript"/>
          <w:lang w:val="it-CH"/>
        </w:rPr>
        <w:t>i</w:t>
      </w:r>
      <w:r>
        <w:rPr>
          <w:lang w:val="it-CH"/>
        </w:rPr>
        <w:t xml:space="preserve"> portã di oportunitatiljei s-disfà ti prupuvidearea-a Hristului tu Ivropa di Dat, ma (ashi spuniti) bãseritsi ‘ivanghelistitsi’ lipsea s-li distributeadzã literaturã-a lor pi angleashti di ispetea di barierli cu limba! Siyura cà pishcheshili di limbi lipsea s-hibã ufilizitã mas u-avem? Shi marli ivanghelistu Reinhardt Seiber, cãndu zbura di avearea fenomenalã di Duhlu, lipsea s-zbureascã la oaminjlji tu Campala, Uganda, cu agiutor di traducãtor.</w:t>
      </w:r>
    </w:p>
    <w:p w:rsidR="00265267" w:rsidRDefault="00C92717">
      <w:pPr>
        <w:ind w:firstLine="360"/>
        <w:jc w:val="center"/>
        <w:rPr>
          <w:lang w:val="it-CH"/>
        </w:rPr>
      </w:pPr>
      <w:r>
        <w:rPr>
          <w:lang w:val="it-CH"/>
        </w:rPr>
        <w:t>Versu 23:</w:t>
      </w:r>
    </w:p>
    <w:p w:rsidR="00265267" w:rsidRDefault="00265267">
      <w:pPr>
        <w:ind w:firstLine="360"/>
        <w:jc w:val="both"/>
        <w:rPr>
          <w:lang w:val="it-CH"/>
        </w:rPr>
      </w:pPr>
    </w:p>
    <w:p w:rsidR="00265267" w:rsidRDefault="00C92717">
      <w:pPr>
        <w:ind w:left="360"/>
        <w:rPr>
          <w:lang w:val="it-CH"/>
        </w:rPr>
      </w:pPr>
      <w:r>
        <w:rPr>
          <w:lang w:val="it-CH"/>
        </w:rPr>
        <w:t>“</w:t>
      </w:r>
      <w:r w:rsidRPr="00DD08C0">
        <w:rPr>
          <w:lang w:val="it-CH"/>
        </w:rPr>
        <w:t>Scljeamã, fu cà va s-adunã Bãsearica tutã deadun shi tuts va sã zburascã pi-alti limbi shi-a s-intrã tsi nu shtiù icã tsi nu pistipsescu, nu va</w:t>
      </w:r>
      <w:r>
        <w:rPr>
          <w:lang w:val="it-CH"/>
        </w:rPr>
        <w:t xml:space="preserve"> s-dzãcã, taha, cà hits zurlji?”</w:t>
      </w:r>
    </w:p>
    <w:p w:rsidR="00265267" w:rsidRDefault="00265267">
      <w:pPr>
        <w:rPr>
          <w:lang w:val="it-CH"/>
        </w:rPr>
      </w:pPr>
    </w:p>
    <w:p w:rsidR="00265267" w:rsidRPr="002A4BB8" w:rsidRDefault="00C92717">
      <w:pPr>
        <w:ind w:firstLine="360"/>
        <w:rPr>
          <w:lang w:val="en-US"/>
        </w:rPr>
      </w:pPr>
      <w:r>
        <w:rPr>
          <w:lang w:val="en-US"/>
        </w:rPr>
        <w:t>T</w:t>
      </w:r>
      <w:r w:rsidRPr="00DD08C0">
        <w:rPr>
          <w:lang w:val="en-US"/>
        </w:rPr>
        <w:t xml:space="preserve">ash atsea s-featsi. </w:t>
      </w:r>
      <w:r>
        <w:rPr>
          <w:lang w:val="en-US"/>
        </w:rPr>
        <w:t>Shi m</w:t>
      </w:r>
      <w:r w:rsidRPr="00DD08C0">
        <w:rPr>
          <w:lang w:val="en-US"/>
        </w:rPr>
        <w:t xml:space="preserve">usulmanjlji shi pãngãnjlji </w:t>
      </w:r>
      <w:r>
        <w:rPr>
          <w:lang w:val="en-US"/>
        </w:rPr>
        <w:t xml:space="preserve">adrà hazi di atsea maniri bizarã di atselji cari spunã cà u-au completã pishcheri di limbi tu Africã di Ascapitatã. </w:t>
      </w:r>
      <w:r w:rsidRPr="002A4BB8">
        <w:rPr>
          <w:lang w:val="en-US"/>
        </w:rPr>
        <w:t>Shi un crãshtinlu di mesi cari va s-veadã la chioshcu di unã adunari di tsindzãtsinjili va s-</w:t>
      </w:r>
      <w:r>
        <w:rPr>
          <w:lang w:val="en-US"/>
        </w:rPr>
        <w:t>hibã</w:t>
      </w:r>
      <w:r w:rsidRPr="002A4BB8">
        <w:rPr>
          <w:lang w:val="en-US"/>
        </w:rPr>
        <w:t xml:space="preserve"> cãtãpãsit s-mindueascã cà membrilji </w:t>
      </w:r>
      <w:r>
        <w:rPr>
          <w:lang w:val="en-US"/>
        </w:rPr>
        <w:t>eara</w:t>
      </w:r>
      <w:r w:rsidRPr="002A4BB8">
        <w:rPr>
          <w:lang w:val="en-US"/>
        </w:rPr>
        <w:t xml:space="preserve"> glari.</w:t>
      </w:r>
    </w:p>
    <w:p w:rsidR="00265267" w:rsidRDefault="00C92717">
      <w:pPr>
        <w:ind w:firstLine="360"/>
        <w:jc w:val="center"/>
        <w:rPr>
          <w:lang w:val="it-CH"/>
        </w:rPr>
      </w:pPr>
      <w:r>
        <w:rPr>
          <w:lang w:val="it-CH"/>
        </w:rPr>
        <w:t>Versu 27:</w:t>
      </w:r>
    </w:p>
    <w:p w:rsidR="00265267" w:rsidRPr="00D02DBE" w:rsidRDefault="00C92717">
      <w:pPr>
        <w:ind w:left="360"/>
        <w:rPr>
          <w:lang w:val="it-CH"/>
        </w:rPr>
      </w:pPr>
      <w:r>
        <w:rPr>
          <w:lang w:val="it-CH"/>
        </w:rPr>
        <w:t>“</w:t>
      </w:r>
      <w:r w:rsidRPr="00D02DBE">
        <w:rPr>
          <w:lang w:val="it-CH"/>
        </w:rPr>
        <w:t>Fu cà vãrã zburashti pi-unã limbã xeanã, ta s-hibã cãti doi, icà nai ma multu trei sh-pi-aradã sã zburascã shi-unlu s-tulmãceascã.</w:t>
      </w:r>
      <w:r>
        <w:rPr>
          <w:lang w:val="it-CH"/>
        </w:rPr>
        <w:t>”</w:t>
      </w:r>
    </w:p>
    <w:p w:rsidR="00265267" w:rsidRDefault="00265267">
      <w:pPr>
        <w:ind w:firstLine="360"/>
        <w:rPr>
          <w:lang w:val="it-CH"/>
        </w:rPr>
      </w:pPr>
    </w:p>
    <w:p w:rsidR="00265267" w:rsidRDefault="00C92717">
      <w:pPr>
        <w:ind w:firstLine="360"/>
        <w:jc w:val="both"/>
        <w:rPr>
          <w:lang w:val="it-CH"/>
        </w:rPr>
      </w:pPr>
      <w:r>
        <w:rPr>
          <w:lang w:val="it-CH"/>
        </w:rPr>
        <w:t>Mas daùli icà trei oaminji eara lipsiti s-zbureascã pi limbi tu unã slujba. Nu poati cà aclo va s-hibã ma multu di trei limbi diferenti cari s-zbureascã di vãrã publica. Unã slujba ma ayonjea va u-chearã tutã coherentsiea mas cafi sententsã di atsel tsi zbureashti lipseashti s-hibã tradutsita ma multu di daù oarã. Mas pishcheshea di limbi furã loatã pi unã adunari tu Londra Tsentralã, cari va s-hibã vizitat di oaminji angleshtsã, cu-ndaù turishtsãlji frantsuzeshtsã shi ghirmãneshtsã, atsel tsi zbureashti poati s-ahurheadzã ashi:</w:t>
      </w:r>
    </w:p>
    <w:p w:rsidR="00265267" w:rsidRDefault="00265267">
      <w:pPr>
        <w:jc w:val="both"/>
        <w:rPr>
          <w:lang w:val="it-CH"/>
        </w:rPr>
      </w:pPr>
    </w:p>
    <w:p w:rsidR="00265267" w:rsidRPr="00D02DBE" w:rsidRDefault="00C92717">
      <w:pPr>
        <w:jc w:val="both"/>
        <w:rPr>
          <w:lang w:val="en-US"/>
        </w:rPr>
      </w:pPr>
      <w:r w:rsidRPr="00D02DBE">
        <w:rPr>
          <w:lang w:val="en-US"/>
        </w:rPr>
        <w:t xml:space="preserve">Preftu: </w:t>
      </w:r>
      <w:r w:rsidRPr="00D02DBE">
        <w:rPr>
          <w:i/>
          <w:lang w:val="en-US"/>
        </w:rPr>
        <w:t>Good evening</w:t>
      </w:r>
      <w:r w:rsidRPr="00D02DBE">
        <w:rPr>
          <w:lang w:val="en-US"/>
        </w:rPr>
        <w:t>. (Bunã searã)</w:t>
      </w:r>
    </w:p>
    <w:p w:rsidR="00265267" w:rsidRDefault="00265267">
      <w:pPr>
        <w:jc w:val="both"/>
        <w:rPr>
          <w:lang w:val="en-US"/>
        </w:rPr>
      </w:pPr>
    </w:p>
    <w:p w:rsidR="00265267" w:rsidRDefault="00C92717">
      <w:pPr>
        <w:jc w:val="both"/>
        <w:rPr>
          <w:lang w:val="en-US"/>
        </w:rPr>
      </w:pPr>
      <w:r>
        <w:rPr>
          <w:lang w:val="en-US"/>
        </w:rPr>
        <w:t xml:space="preserve">Azburãtor di limba protã: </w:t>
      </w:r>
      <w:r>
        <w:rPr>
          <w:i/>
          <w:lang w:val="en-US"/>
        </w:rPr>
        <w:t xml:space="preserve">Bon soir </w:t>
      </w:r>
      <w:r>
        <w:rPr>
          <w:lang w:val="en-US"/>
        </w:rPr>
        <w:t>(frantsuzeashti)</w:t>
      </w:r>
    </w:p>
    <w:p w:rsidR="00265267" w:rsidRDefault="00265267">
      <w:pPr>
        <w:jc w:val="both"/>
        <w:rPr>
          <w:lang w:val="en-US"/>
        </w:rPr>
      </w:pPr>
    </w:p>
    <w:p w:rsidR="00265267" w:rsidRPr="00D02DBE" w:rsidRDefault="00C92717">
      <w:pPr>
        <w:jc w:val="both"/>
        <w:rPr>
          <w:lang w:val="en-US"/>
        </w:rPr>
      </w:pPr>
      <w:r w:rsidRPr="00D02DBE">
        <w:rPr>
          <w:lang w:val="en-US"/>
        </w:rPr>
        <w:t xml:space="preserve">Azburãtor di limba defterã: </w:t>
      </w:r>
      <w:r w:rsidRPr="00D02DBE">
        <w:rPr>
          <w:i/>
          <w:lang w:val="en-US"/>
        </w:rPr>
        <w:t>Guten Abend</w:t>
      </w:r>
      <w:r w:rsidRPr="00D02DBE">
        <w:rPr>
          <w:lang w:val="en-US"/>
        </w:rPr>
        <w:t xml:space="preserve"> (ghirmãneashti).</w:t>
      </w:r>
    </w:p>
    <w:p w:rsidR="00265267" w:rsidRDefault="00265267">
      <w:pPr>
        <w:jc w:val="both"/>
        <w:rPr>
          <w:lang w:val="en-US"/>
        </w:rPr>
      </w:pPr>
    </w:p>
    <w:p w:rsidR="00265267" w:rsidRDefault="00C92717">
      <w:pPr>
        <w:ind w:firstLine="360"/>
        <w:jc w:val="both"/>
        <w:rPr>
          <w:lang w:val="en-US"/>
        </w:rPr>
      </w:pPr>
      <w:r>
        <w:rPr>
          <w:lang w:val="en-US"/>
        </w:rPr>
        <w:t xml:space="preserve">Ma siyurã, elji </w:t>
      </w:r>
      <w:r w:rsidRPr="006C773B">
        <w:rPr>
          <w:lang w:val="en-US"/>
        </w:rPr>
        <w:t>lipseashti</w:t>
      </w:r>
      <w:r>
        <w:rPr>
          <w:lang w:val="en-US"/>
        </w:rPr>
        <w:t xml:space="preserve"> s-zbureascã “cu cursu”, un dupã alantu. </w:t>
      </w:r>
      <w:smartTag w:uri="urn:schemas-microsoft-com:office:smarttags" w:element="place">
        <w:r>
          <w:rPr>
            <w:lang w:val="en-US"/>
          </w:rPr>
          <w:t>Po</w:t>
        </w:r>
      </w:smartTag>
      <w:r>
        <w:rPr>
          <w:lang w:val="en-US"/>
        </w:rPr>
        <w:t xml:space="preserve">ati s-facã vãrã confuzii cãndu elji va s-ahurheascã s-zbureascã simultanã; ma, cãtse natura emotsionalã tu fundamentu di atselji ‘cari zbureascã limbi’, fenomenlu s-facã di gurãlji di multsã oaminji simultanã. Mini am vidzutã atsea, mas unã personã ahurheashti, alantilji suntu ayonjea pi influentsii ta s-u facã idyea. </w:t>
      </w:r>
    </w:p>
    <w:p w:rsidR="00265267" w:rsidRDefault="00265267">
      <w:pPr>
        <w:jc w:val="both"/>
        <w:rPr>
          <w:lang w:val="en-US"/>
        </w:rPr>
      </w:pPr>
    </w:p>
    <w:p w:rsidR="00265267" w:rsidRDefault="00C92717">
      <w:pPr>
        <w:ind w:firstLine="360"/>
        <w:jc w:val="both"/>
        <w:rPr>
          <w:lang w:val="it-CH"/>
        </w:rPr>
      </w:pPr>
      <w:r>
        <w:rPr>
          <w:lang w:val="en-US"/>
        </w:rPr>
        <w:t xml:space="preserve">Pishcheshili di limbi poati s-hibã ufilizita tu multi ori tu coniunctsiea cu atsea di prufitsãljea, cu tsi unã dimãndari inspiratã di Dumnidzà poati s-hibã spusã di ninti (di pishcheshi di prufitsãlji) tu unã limba tsi easti xeanã di-azburãtorlu (di pishcheshea di limbi). </w:t>
      </w:r>
      <w:r w:rsidRPr="00114B88">
        <w:rPr>
          <w:lang w:val="it-CH"/>
        </w:rPr>
        <w:t>Un exemplu di ahtari unã ufilizeari di daùli pishches</w:t>
      </w:r>
      <w:r>
        <w:rPr>
          <w:lang w:val="it-CH"/>
        </w:rPr>
        <w:t>hi poati s-faflàm tu Fapti 19:6</w:t>
      </w:r>
      <w:r w:rsidRPr="00114B88">
        <w:rPr>
          <w:lang w:val="it-CH"/>
        </w:rPr>
        <w:t xml:space="preserve">. </w:t>
      </w:r>
      <w:r>
        <w:rPr>
          <w:lang w:val="it-CH"/>
        </w:rPr>
        <w:t xml:space="preserve">Ma, mas la unã andamãsi tu Londra easti vizitatã di oaminji angleshtsã shi multsã vizitori frantsuzeshtsã, azburãtorlu zburà pi frantsuzeashti, shi atselji oaminji angleshtsã cari eara aclo nu-a s-hibã “stizmãsiti”. Di aclo, pishcheshea di tradutseari di zburàri (icà limbi) poati s-hibã prezenta, cu atsea cà tuts poati s-acãchiseascã – tu exemplu-a nostu ta s-tradutseascã  dit frantsuzeashti pi angleashti. Idyea ashi mas unã ãntribari eara bãgatã di un di azburãtori frantsuzeshtsã, azburãtorlu nu va s-hibã tu puteari s-u acãchiseascã fãrã agiutor, sh-pi ninga atsea cà el u-avea pishcherea di zbureashti di frãntsuzeashti fãrã s-shtii personalã. Pishcherea di tradutseari di aclo va s-hibã prezentu s-nã agiutã tu atsea. </w:t>
      </w:r>
    </w:p>
    <w:p w:rsidR="00265267" w:rsidRDefault="00265267">
      <w:pPr>
        <w:jc w:val="both"/>
        <w:rPr>
          <w:lang w:val="it-CH"/>
        </w:rPr>
      </w:pPr>
    </w:p>
    <w:p w:rsidR="00265267" w:rsidRDefault="00C92717">
      <w:pPr>
        <w:ind w:firstLine="360"/>
        <w:rPr>
          <w:lang w:val="pt-PT"/>
        </w:rPr>
      </w:pPr>
      <w:r>
        <w:rPr>
          <w:lang w:val="it-CH"/>
        </w:rPr>
        <w:t>Fãrã di prezentsia di un cu pishcheshi di tradutsiri cãndu atsea eara lipsitã, pishcheshili di limba nu va s-hibã ufilizitã: “....</w:t>
      </w:r>
      <w:r w:rsidRPr="000854C7">
        <w:rPr>
          <w:lang w:val="it-CH"/>
        </w:rPr>
        <w:t>unlu s-tulmãceascã.</w:t>
      </w:r>
      <w:r>
        <w:rPr>
          <w:lang w:val="it-CH"/>
        </w:rPr>
        <w:t xml:space="preserve"> </w:t>
      </w:r>
      <w:r w:rsidRPr="000854C7">
        <w:rPr>
          <w:lang w:val="pt-PT"/>
        </w:rPr>
        <w:t>Sh-fu cà nu va s-hibã tulmãcitor, s-tacã tu bãsearicã”</w:t>
      </w:r>
      <w:r>
        <w:rPr>
          <w:lang w:val="pt-PT"/>
        </w:rPr>
        <w:t xml:space="preserve"> (1 Cor. 14:27,18). Factul cà multu di atselji azburãtori moderni di ‘zburàri’ zbureascã pi unã ‘limba’ cari nu poati s-hibã acãchisitã dit nitsiun, shi fãrã un tulmãcitor, easti siyurã cà-a s-hibã cazlu di siyurã nitinjiseari di dimãndãrli-</w:t>
      </w:r>
      <w:r w:rsidRPr="00A03100">
        <w:rPr>
          <w:lang w:val="pt-PT"/>
        </w:rPr>
        <w:t>aesti</w:t>
      </w:r>
      <w:r>
        <w:rPr>
          <w:lang w:val="pt-PT"/>
        </w:rPr>
        <w:t>.</w:t>
      </w:r>
    </w:p>
    <w:p w:rsidR="00265267" w:rsidRPr="00901D98" w:rsidRDefault="00C92717">
      <w:pPr>
        <w:ind w:firstLine="360"/>
        <w:jc w:val="center"/>
        <w:rPr>
          <w:lang w:val="it-CH"/>
        </w:rPr>
      </w:pPr>
      <w:r w:rsidRPr="00901D98">
        <w:rPr>
          <w:lang w:val="it-CH"/>
        </w:rPr>
        <w:t>Versuri 32,33:</w:t>
      </w:r>
    </w:p>
    <w:p w:rsidR="00265267" w:rsidRPr="00C44AD9" w:rsidRDefault="00C92717">
      <w:pPr>
        <w:ind w:left="360"/>
        <w:jc w:val="both"/>
        <w:rPr>
          <w:lang w:val="it-CH"/>
        </w:rPr>
      </w:pPr>
      <w:r>
        <w:rPr>
          <w:lang w:val="it-CH"/>
        </w:rPr>
        <w:t>“</w:t>
      </w:r>
      <w:r w:rsidRPr="00C44AD9">
        <w:rPr>
          <w:lang w:val="it-CH"/>
        </w:rPr>
        <w:t>Shi duhurli-a prufetslor lã si-apleacã-a prufetslor.</w:t>
      </w:r>
      <w:r>
        <w:rPr>
          <w:lang w:val="it-CH"/>
        </w:rPr>
        <w:t xml:space="preserve"> </w:t>
      </w:r>
      <w:r w:rsidRPr="00C44AD9">
        <w:rPr>
          <w:lang w:val="it-CH"/>
        </w:rPr>
        <w:t>Ti-atsea cà Dumnidzà nu easti-a n</w:t>
      </w:r>
      <w:r>
        <w:rPr>
          <w:lang w:val="it-CH"/>
        </w:rPr>
        <w:t>i</w:t>
      </w:r>
      <w:r w:rsidRPr="00C44AD9">
        <w:rPr>
          <w:lang w:val="it-CH"/>
        </w:rPr>
        <w:t>aradãljei, ma-a arãhatiljei</w:t>
      </w:r>
      <w:r>
        <w:rPr>
          <w:lang w:val="it-CH"/>
        </w:rPr>
        <w:t xml:space="preserve"> c</w:t>
      </w:r>
      <w:r w:rsidRPr="00C44AD9">
        <w:rPr>
          <w:lang w:val="it-CH"/>
        </w:rPr>
        <w:t>à</w:t>
      </w:r>
      <w:r>
        <w:rPr>
          <w:lang w:val="it-CH"/>
        </w:rPr>
        <w:t xml:space="preserve"> tu tuti Bãseritsli-a sãmtsãlor</w:t>
      </w:r>
      <w:r w:rsidRPr="00C44AD9">
        <w:rPr>
          <w:lang w:val="it-CH"/>
        </w:rPr>
        <w:t>.</w:t>
      </w:r>
      <w:r>
        <w:rPr>
          <w:lang w:val="it-CH"/>
        </w:rPr>
        <w:t>”</w:t>
      </w:r>
    </w:p>
    <w:p w:rsidR="00265267" w:rsidRDefault="00265267">
      <w:pPr>
        <w:ind w:firstLine="360"/>
        <w:rPr>
          <w:lang w:val="it-CH"/>
        </w:rPr>
      </w:pPr>
    </w:p>
    <w:p w:rsidR="00265267" w:rsidRDefault="00C92717">
      <w:pPr>
        <w:ind w:firstLine="360"/>
        <w:jc w:val="both"/>
        <w:rPr>
          <w:lang w:val="it-CH"/>
        </w:rPr>
      </w:pPr>
      <w:r>
        <w:rPr>
          <w:lang w:val="it-CH"/>
        </w:rPr>
        <w:t>Avearea di pishcheshili di Sãmtul Duh di aclo nu lipseashti s-hibã asotsiatã cu experientsii tsi li-dutsi personã nãfoarã di tsircljurli di cunushteari normalã; duhlu easti subiectu di controla di atsel tsi ù-ufilizeashti, di cãt unã puteari tsi li-loa elji cà elji s-adarã tsiva fãrã vrearea-a lor. Multsã ori s-zbureashti cu alatusi cà dratslji icà ‘arãili duhuri’ u-acatsã ‘niascãpatlu’ (videts-Vã Studiea 6.3), ma cà Sãmtului duh li-umpli ãmbistimenjlji. Ma putearea-a duhlui ti cari s-zbureashti tu 1 Cor. 14:32 eara subiectã di controla-a atsel cari li-avea ti itiilji spetsieali; nu eara unã puteari animatã ti  ghini contra putearea di aràùlu tsi sh-easti tu natura umineascã. Pi ninga atsea, noi u-spuneam ma ninti cà putearili-</w:t>
      </w:r>
      <w:r w:rsidRPr="00A03100">
        <w:rPr>
          <w:lang w:val="it-CH"/>
        </w:rPr>
        <w:t>aesti</w:t>
      </w:r>
      <w:r>
        <w:rPr>
          <w:lang w:val="it-CH"/>
        </w:rPr>
        <w:t xml:space="preserve"> di Sãmtul Duh vinira la apostolji tu vãrã chiro ta s-facã lucri spetsifitsi, di cãt elji s-hibã aclo ti totna. </w:t>
      </w:r>
    </w:p>
    <w:p w:rsidR="00265267" w:rsidRDefault="00265267">
      <w:pPr>
        <w:ind w:firstLine="360"/>
        <w:jc w:val="both"/>
        <w:rPr>
          <w:lang w:val="it-CH"/>
        </w:rPr>
      </w:pPr>
    </w:p>
    <w:p w:rsidR="00265267" w:rsidRDefault="00C92717">
      <w:pPr>
        <w:ind w:firstLine="360"/>
        <w:jc w:val="both"/>
        <w:rPr>
          <w:lang w:val="it-CH"/>
        </w:rPr>
      </w:pPr>
      <w:r>
        <w:rPr>
          <w:lang w:val="it-CH"/>
        </w:rPr>
        <w:t>Zburearea di atselji tsi li-au pishcheshili ta s-li ufilizeascã pi unã cali cari easti ghini ti vrearea-al Dumnidzà di irinji shi ãngãljeatsã di arãhatea (v. 33), s-pari cà yini pi ureclji cari nu ascultarã tu bãseritsli di ‘tsindzãtsimi’ di azã.</w:t>
      </w:r>
    </w:p>
    <w:p w:rsidR="00265267" w:rsidRDefault="00265267">
      <w:pPr>
        <w:ind w:firstLine="360"/>
        <w:jc w:val="center"/>
        <w:rPr>
          <w:lang w:val="it-CH"/>
        </w:rPr>
      </w:pPr>
    </w:p>
    <w:p w:rsidR="00265267" w:rsidRDefault="00C92717">
      <w:pPr>
        <w:ind w:firstLine="360"/>
        <w:jc w:val="center"/>
        <w:rPr>
          <w:lang w:val="it-CH"/>
        </w:rPr>
      </w:pPr>
      <w:r>
        <w:rPr>
          <w:lang w:val="it-CH"/>
        </w:rPr>
        <w:t>Versu 34</w:t>
      </w:r>
    </w:p>
    <w:p w:rsidR="00265267" w:rsidRDefault="00C92717">
      <w:pPr>
        <w:ind w:left="360"/>
        <w:rPr>
          <w:lang w:val="it-CH"/>
        </w:rPr>
      </w:pPr>
      <w:r>
        <w:rPr>
          <w:lang w:val="it-CH"/>
        </w:rPr>
        <w:t>“M</w:t>
      </w:r>
      <w:r w:rsidRPr="00C44AD9">
        <w:rPr>
          <w:lang w:val="it-CH"/>
        </w:rPr>
        <w:t>uljearli-a voasti s-tacã tu bãsearicã, cà-a lor nu lã-i datã ti-ndreptu sã zburascã, ma sã si-apleacã, ashi cum nã spuni tu Nomlu.</w:t>
      </w:r>
      <w:r>
        <w:rPr>
          <w:lang w:val="it-CH"/>
        </w:rPr>
        <w:t>”</w:t>
      </w:r>
    </w:p>
    <w:p w:rsidR="00265267" w:rsidRDefault="00265267">
      <w:pPr>
        <w:rPr>
          <w:lang w:val="it-CH"/>
        </w:rPr>
      </w:pPr>
    </w:p>
    <w:p w:rsidR="00265267" w:rsidRDefault="00C92717">
      <w:pPr>
        <w:ind w:firstLine="360"/>
        <w:jc w:val="both"/>
        <w:rPr>
          <w:lang w:val="it-CH"/>
        </w:rPr>
      </w:pPr>
      <w:r>
        <w:rPr>
          <w:lang w:val="it-CH"/>
        </w:rPr>
        <w:t xml:space="preserve">Tu contextu-aestu di ufilizirea di pishcheshili di duh, nu poati s-dzãcã diferentã cà muljerli nu lipseashti s-li ufilizeadzã tu chiro di slujba bãsericheascã. Nipracticarea completã di aestã putem s-li ashtiptãm s-hibã fenomenlu di zburearea di ‘glàrinji’ putem s-li explicàm tu mindueari di exitatsii emotsionalã tsi yini di unã personã pit alantã tu publicã. Muljeri, ficioritsi – dealihea cafi un cari easti prezentu cu mintea tsi </w:t>
      </w:r>
      <w:r>
        <w:rPr>
          <w:lang w:val="it-CH"/>
        </w:rPr>
        <w:lastRenderedPageBreak/>
        <w:t>va – poati s-ù ljea efectu di un ahtari stimulù, sh-di aclo poati s-zbureascã boatsi niarticulati extatitsi tsi li-dzãtsim cà ‘zburàri’.</w:t>
      </w:r>
    </w:p>
    <w:p w:rsidR="00265267" w:rsidRDefault="00265267">
      <w:pPr>
        <w:ind w:firstLine="360"/>
        <w:jc w:val="both"/>
        <w:rPr>
          <w:lang w:val="it-CH"/>
        </w:rPr>
      </w:pPr>
    </w:p>
    <w:p w:rsidR="00265267" w:rsidRDefault="00C92717">
      <w:pPr>
        <w:ind w:firstLine="360"/>
        <w:jc w:val="both"/>
        <w:rPr>
          <w:lang w:val="it-CH"/>
        </w:rPr>
      </w:pPr>
      <w:r>
        <w:rPr>
          <w:lang w:val="it-CH"/>
        </w:rPr>
        <w:t>Prominientsiea-a muljerlor tu ashi-dzãsiti ‘zburearea di zburàri’ shi ‘prufitsãljea’ tu bãseritsli moderni nu poati s-hibã minduitã cu comanda clarã di versu-aestu. Argumentu di hazi shi mizi cà Pavlu nu li-vrea muljerlji s-asparsi tu-ndoilji versuri tsi yinã: “</w:t>
      </w:r>
      <w:r w:rsidRPr="00C44AD9">
        <w:rPr>
          <w:lang w:val="it-CH"/>
        </w:rPr>
        <w:t>Fu cà lj-si pari-a vãrnului cà easti prufet icà om a duhlui, la s-pricãnoascã cà-atseali tsi vã li-ngrãpsescu suntu dimãndãciunjli di la Domnul</w:t>
      </w:r>
      <w:r>
        <w:rPr>
          <w:lang w:val="it-CH"/>
        </w:rPr>
        <w:t>” (1 Cor. 14:37) – sh-nu di singurlu Pavlu.</w:t>
      </w:r>
    </w:p>
    <w:p w:rsidR="00265267" w:rsidRDefault="00265267">
      <w:pPr>
        <w:ind w:firstLine="360"/>
        <w:jc w:val="both"/>
        <w:rPr>
          <w:lang w:val="it-CH"/>
        </w:rPr>
      </w:pPr>
    </w:p>
    <w:p w:rsidR="00265267" w:rsidRDefault="00C92717">
      <w:pPr>
        <w:ind w:firstLine="360"/>
        <w:jc w:val="both"/>
        <w:rPr>
          <w:lang w:val="it-CH"/>
        </w:rPr>
      </w:pPr>
      <w:r>
        <w:rPr>
          <w:lang w:val="it-CH"/>
        </w:rPr>
        <w:t>Cafi un-mbistimen tu unã Bibliea inspiratã di aclo lipseashti s-aprucheadzã cà dimãndãciunjlji-aesti di 1 Cor. 14 lipseashti s-li loam cà serioshi; ta s-li ljea ti hazi publicã mas poati s-indicheadzã niavearea di pisti tu inspiratsiea completa-a Scripturãljei – icà singurã-declaratsii cà vãrnu nu lji-ari pishcherili di duh, cãndu va s-veadã cà vãrnu cari nu li-ari pishcherili va s-negheadzã cà dimãndàrli di 1 Cor. 14 suntu dimãndaciunjlji-a Domnului ti noi. Loghicã di argumentu-aestu easti spuneari, dealihea ti ciudii. Ta s-bàgãm lunjina pi aestã, cum putets voi s-armãnets un membru di unã ahtari bãsearicã icà s-vrets s-Vã adrats sotsi cu elji?</w:t>
      </w:r>
    </w:p>
    <w:p w:rsidR="00265267" w:rsidRDefault="00265267">
      <w:pPr>
        <w:ind w:firstLine="360"/>
        <w:jc w:val="both"/>
        <w:rPr>
          <w:lang w:val="it-CH"/>
        </w:rPr>
      </w:pPr>
    </w:p>
    <w:p w:rsidR="00265267" w:rsidRDefault="00C92717">
      <w:pPr>
        <w:ind w:firstLine="360"/>
        <w:jc w:val="both"/>
        <w:rPr>
          <w:lang w:val="it-CH"/>
        </w:rPr>
      </w:pPr>
      <w:r>
        <w:rPr>
          <w:lang w:val="it-CH"/>
        </w:rPr>
        <w:t xml:space="preserve">Cà fusnotã ti sectsiea-aestã, easti multu importantã cà atselji secti cari s-spunã cà zbureascã pi limbi eara cu provi shtiintifitsi cà au un ma mari nivel di depresii di cãt atselji oaminji di altsã profesii. Keith Meador, profesor di psihieatrii la Universitatea di Vanderbilt, S.U.A., loa unã studii ma mari cu cari li-analizà relatsii </w:t>
      </w:r>
      <w:r w:rsidRPr="004E49DD">
        <w:rPr>
          <w:lang w:val="it-IT"/>
        </w:rPr>
        <w:t>anamisa di</w:t>
      </w:r>
      <w:r>
        <w:rPr>
          <w:lang w:val="it-CH"/>
        </w:rPr>
        <w:t xml:space="preserve"> depresiea shi relighiea-a omlui. </w:t>
      </w:r>
      <w:r w:rsidRPr="00F3703F">
        <w:rPr>
          <w:lang w:val="it-CH"/>
        </w:rPr>
        <w:t xml:space="preserve">El aflà cà “protsentul di depresii seriozã ... </w:t>
      </w:r>
      <w:r w:rsidRPr="004E49DD">
        <w:rPr>
          <w:lang w:val="it-CH"/>
        </w:rPr>
        <w:t>anamisa di</w:t>
      </w:r>
      <w:r w:rsidRPr="00F3703F">
        <w:rPr>
          <w:lang w:val="it-CH"/>
        </w:rPr>
        <w:t xml:space="preserve"> crãshtinjlji </w:t>
      </w:r>
      <w:r>
        <w:rPr>
          <w:lang w:val="it-CH"/>
        </w:rPr>
        <w:t>di tsindzãtsimi</w:t>
      </w:r>
      <w:r w:rsidRPr="00F3703F">
        <w:rPr>
          <w:lang w:val="it-CH"/>
        </w:rPr>
        <w:t xml:space="preserve"> eara 5,4 %-n comparatsii cu 1,7 % di tut</w:t>
      </w:r>
      <w:r>
        <w:rPr>
          <w:lang w:val="it-CH"/>
        </w:rPr>
        <w:t>ã grupã anchetatã”. Rezultatili di lucurlu-aestu suntu-ngrãpsiti tu giurnalu ‘Hospital and Community Psychiatry’ (Psihiatria uspitalã sh-di comunitatea) Andreù 1992.</w:t>
      </w:r>
    </w:p>
    <w:p w:rsidR="00265267" w:rsidRDefault="00265267">
      <w:pPr>
        <w:ind w:firstLine="360"/>
        <w:jc w:val="both"/>
        <w:rPr>
          <w:lang w:val="it-CH"/>
        </w:rPr>
      </w:pPr>
    </w:p>
    <w:p w:rsidR="00265267" w:rsidRDefault="00C92717">
      <w:pPr>
        <w:ind w:firstLine="360"/>
        <w:jc w:val="both"/>
        <w:rPr>
          <w:lang w:val="it-CH"/>
        </w:rPr>
      </w:pPr>
      <w:r>
        <w:rPr>
          <w:lang w:val="it-CH"/>
        </w:rPr>
        <w:t>Un articlu interesant, cari yinea pi idyea concluzii, s-tipãri la International Herald Tribune, 11 shcurtu 1993; titlul spunã tutã: “Tsindzãtsinjili suntu-n cap la listili cãndu easti zbor ti bluzlu”. Ti-tsi easti ashi? Siyurã cà atsea lipseashti s-hibã ligatã cu factul cà ‘experientsiea’ di avearea-di-duh, cari Tsindzãtsinjili (shi altsãlji) spunã cà u-au, nu easti altu di cãt unã arãdeari cu dor psihologhicã.</w:t>
      </w:r>
    </w:p>
    <w:p w:rsidR="00265267" w:rsidRDefault="00265267">
      <w:pPr>
        <w:ind w:firstLine="360"/>
        <w:jc w:val="both"/>
        <w:rPr>
          <w:lang w:val="it-CH"/>
        </w:rPr>
      </w:pPr>
    </w:p>
    <w:p w:rsidR="00265267" w:rsidRDefault="00C92717">
      <w:pPr>
        <w:ind w:firstLine="360"/>
        <w:jc w:val="center"/>
        <w:rPr>
          <w:b/>
          <w:sz w:val="28"/>
          <w:lang w:val="it-CH"/>
        </w:rPr>
      </w:pPr>
      <w:r>
        <w:rPr>
          <w:b/>
          <w:sz w:val="28"/>
          <w:lang w:val="it-CH"/>
        </w:rPr>
        <w:t>2.4 Loarea nãpoi di Pishcheshili</w:t>
      </w:r>
    </w:p>
    <w:p w:rsidR="00265267" w:rsidRDefault="00265267">
      <w:pPr>
        <w:ind w:firstLine="360"/>
        <w:rPr>
          <w:sz w:val="28"/>
          <w:lang w:val="it-CH"/>
        </w:rPr>
      </w:pPr>
    </w:p>
    <w:p w:rsidR="00265267" w:rsidRDefault="00C92717">
      <w:pPr>
        <w:ind w:firstLine="360"/>
        <w:jc w:val="both"/>
        <w:rPr>
          <w:lang w:val="it-CH"/>
        </w:rPr>
      </w:pPr>
      <w:r>
        <w:rPr>
          <w:lang w:val="it-CH"/>
        </w:rPr>
        <w:t>Pishcheshili di ciudii di duhlu al Dumnidzà va s-hibã ufilizat iara di ãmbistimenjlji ta s-u alãxeascã lumea di azã tu Vãsiliea-al Dumnidzàlu, dupã yinearea diznàù di Hristolu. Pishcheshili di aclo suntu dzãsiti “</w:t>
      </w:r>
      <w:r w:rsidRPr="00C44AD9">
        <w:rPr>
          <w:lang w:val="it-CH"/>
        </w:rPr>
        <w:t>puterli-a etãljei</w:t>
      </w:r>
      <w:r>
        <w:rPr>
          <w:lang w:val="it-CH"/>
        </w:rPr>
        <w:t xml:space="preserve"> (lumiljei)</w:t>
      </w:r>
      <w:r w:rsidRPr="00C44AD9">
        <w:rPr>
          <w:lang w:val="it-CH"/>
        </w:rPr>
        <w:t xml:space="preserve"> tsi-a s-yinã</w:t>
      </w:r>
      <w:r>
        <w:rPr>
          <w:lang w:val="it-CH"/>
        </w:rPr>
        <w:t>” (Uvr. 6:4,5); shi Ioil 2:26-29 zbureashti ti unã mari dari di pishcheshili di duh dupã pucãearea al miletea-al Israel. Singurlu factu cà pishcheshili-</w:t>
      </w:r>
      <w:r w:rsidRPr="008D2EE0">
        <w:rPr>
          <w:lang w:val="it-CH"/>
        </w:rPr>
        <w:t>aesti</w:t>
      </w:r>
      <w:r>
        <w:rPr>
          <w:lang w:val="it-CH"/>
        </w:rPr>
        <w:t>-a s-hibã dati di ãmbistimenjlji cu defturã yinearea-al Hristolu easti unã prova bunã cà elji nu li-avem tora – mas u-veadã atsea cafi un crãshtinji cu oclji dishcljisi pi Scripturã sh-pi evenimetili din lumi, yinearea-nãpoi al Domnului lipseashti s-hibã ayonjea (vid. Anexu 3).</w:t>
      </w:r>
    </w:p>
    <w:p w:rsidR="00265267" w:rsidRDefault="00265267">
      <w:pPr>
        <w:ind w:firstLine="360"/>
        <w:jc w:val="both"/>
        <w:rPr>
          <w:lang w:val="it-CH"/>
        </w:rPr>
      </w:pPr>
    </w:p>
    <w:p w:rsidR="00265267" w:rsidRDefault="00C92717">
      <w:pPr>
        <w:ind w:firstLine="360"/>
        <w:jc w:val="both"/>
        <w:rPr>
          <w:lang w:val="it-CH"/>
        </w:rPr>
      </w:pPr>
      <w:r w:rsidRPr="00411E17">
        <w:rPr>
          <w:lang w:val="it-CH"/>
        </w:rPr>
        <w:t xml:space="preserve">Ari prufitsãlji clari biblitsi cà pi un nivel tu chirolu </w:t>
      </w:r>
      <w:r>
        <w:rPr>
          <w:lang w:val="it-CH"/>
        </w:rPr>
        <w:t>ninga</w:t>
      </w:r>
      <w:r w:rsidRPr="00411E17">
        <w:rPr>
          <w:lang w:val="it-CH"/>
        </w:rPr>
        <w:t xml:space="preserve"> seculu prot, cãndu pishcheshili li-avura oaminjlji, shi defturã yineari, pishcheshili </w:t>
      </w:r>
      <w:r>
        <w:rPr>
          <w:lang w:val="it-CH"/>
        </w:rPr>
        <w:t xml:space="preserve">lipseashti ta </w:t>
      </w:r>
      <w:r w:rsidRPr="00411E17">
        <w:rPr>
          <w:lang w:val="it-CH"/>
        </w:rPr>
        <w:t>s-</w:t>
      </w:r>
      <w:r>
        <w:rPr>
          <w:lang w:val="it-CH"/>
        </w:rPr>
        <w:t>hibã</w:t>
      </w:r>
      <w:r w:rsidRPr="00411E17">
        <w:rPr>
          <w:lang w:val="it-CH"/>
        </w:rPr>
        <w:t xml:space="preserve"> l</w:t>
      </w:r>
      <w:r>
        <w:rPr>
          <w:lang w:val="it-CH"/>
        </w:rPr>
        <w:t>o</w:t>
      </w:r>
      <w:r w:rsidRPr="00411E17">
        <w:rPr>
          <w:lang w:val="it-CH"/>
        </w:rPr>
        <w:t>ati nãpoi:</w:t>
      </w:r>
      <w:r>
        <w:rPr>
          <w:lang w:val="it-CH"/>
        </w:rPr>
        <w:t>-</w:t>
      </w:r>
    </w:p>
    <w:p w:rsidR="00265267" w:rsidRDefault="00265267">
      <w:pPr>
        <w:ind w:firstLine="360"/>
        <w:jc w:val="both"/>
        <w:rPr>
          <w:lang w:val="it-CH"/>
        </w:rPr>
      </w:pPr>
    </w:p>
    <w:p w:rsidR="00265267" w:rsidRDefault="00C92717">
      <w:pPr>
        <w:ind w:left="540"/>
        <w:jc w:val="both"/>
        <w:rPr>
          <w:lang w:val="it-CH"/>
        </w:rPr>
      </w:pPr>
      <w:r>
        <w:rPr>
          <w:lang w:val="it-CH"/>
        </w:rPr>
        <w:lastRenderedPageBreak/>
        <w:t>“</w:t>
      </w:r>
      <w:r w:rsidRPr="00C44AD9">
        <w:rPr>
          <w:lang w:val="it-CH"/>
        </w:rPr>
        <w:t>Tsi-i ti prufetslji - va s-chearã; harea-a limbilor va s-mãnjiseascã; shtearea va s-bitiseascã: Ti-atsea cà unã parti cãnushtem shi-unã parti prufitsãm. Ma cãndu-a s-yinã-atsea tsi-i prufecã, atumtsea tsi-i unã parti va s-chearã.</w:t>
      </w:r>
      <w:r>
        <w:rPr>
          <w:lang w:val="it-CH"/>
        </w:rPr>
        <w:t>” (1 Cor. 13:8-10). Pishcheshili “suntu temporari”. (G.N.B.)</w:t>
      </w:r>
    </w:p>
    <w:p w:rsidR="00265267" w:rsidRDefault="00265267">
      <w:pPr>
        <w:ind w:firstLine="360"/>
        <w:jc w:val="both"/>
        <w:rPr>
          <w:lang w:val="it-CH"/>
        </w:rPr>
      </w:pPr>
    </w:p>
    <w:p w:rsidR="00265267" w:rsidRDefault="00C92717">
      <w:pPr>
        <w:ind w:firstLine="360"/>
        <w:jc w:val="both"/>
        <w:rPr>
          <w:lang w:val="it-CH"/>
        </w:rPr>
      </w:pPr>
      <w:r>
        <w:rPr>
          <w:lang w:val="it-CH"/>
        </w:rPr>
        <w:t>Pishcheshili di duh cari li-avura oaminjlji tu seculu prot lipsea s-hibã loati nãpoi  “</w:t>
      </w:r>
      <w:r w:rsidRPr="00C44AD9">
        <w:rPr>
          <w:lang w:val="it-CH"/>
        </w:rPr>
        <w:t>cãndu-a s-yinã-atsea tsi-i prufecã</w:t>
      </w:r>
      <w:r>
        <w:rPr>
          <w:lang w:val="it-CH"/>
        </w:rPr>
        <w:t xml:space="preserve">”. Atsea nu-poati s-hibã defturã yineari al Hristolu, mas videm cà tu atsel chiro, pishcheshili va s-hibã iara dati. Zborlu gãrtsescu cari s-tradutseascã cà “prufecã” strict ari mintea ‘atsea tsi-i ãmplinã icà completã’; shi nu scljeamã shi vãrnu fãrã amãrtii. </w:t>
      </w:r>
    </w:p>
    <w:p w:rsidR="00265267" w:rsidRDefault="00265267">
      <w:pPr>
        <w:ind w:firstLine="360"/>
        <w:jc w:val="both"/>
        <w:rPr>
          <w:lang w:val="it-CH"/>
        </w:rPr>
      </w:pPr>
    </w:p>
    <w:p w:rsidR="00265267" w:rsidRDefault="00C92717">
      <w:pPr>
        <w:ind w:firstLine="360"/>
        <w:jc w:val="both"/>
        <w:rPr>
          <w:lang w:val="it-CH"/>
        </w:rPr>
      </w:pPr>
      <w:r>
        <w:rPr>
          <w:lang w:val="it-CH"/>
        </w:rPr>
        <w:t>Atsea lugurii completa poati s-ul ljea loclu di shtearea partsialã tsi protslji crãshtinji u-avurã cà rezultatlu di un pishcheshi di prufitsãlji. Adutsets-Vã aminti cà prufitsãljea eara pishcherea di zburarea di ninti zboarãli inspirati di Dumnidzàlu; easti atsea tsi easti-ngrãpsitã di ahtari zboarã tsi u-featsi Bibliealjei.</w:t>
      </w:r>
    </w:p>
    <w:p w:rsidR="00265267" w:rsidRDefault="00265267">
      <w:pPr>
        <w:ind w:firstLine="360"/>
        <w:jc w:val="both"/>
        <w:rPr>
          <w:lang w:val="it-CH"/>
        </w:rPr>
      </w:pPr>
    </w:p>
    <w:p w:rsidR="00265267" w:rsidRDefault="00C92717">
      <w:pPr>
        <w:ind w:firstLine="360"/>
        <w:jc w:val="both"/>
        <w:rPr>
          <w:lang w:val="it-CH"/>
        </w:rPr>
      </w:pPr>
      <w:r>
        <w:rPr>
          <w:lang w:val="it-CH"/>
        </w:rPr>
        <w:t>Tu seculu prot, ãmbistimenlu di mesi putea mash s-shtii mash unã parti di Nàùlu Testamentu di cãt noi u-shtim. El putea s-aiba avdzãtã ãndaù zboarã di prufitsãljea di ma tricutslji tu bãsearicã-a lui di vãrã ãntribàri practitsi; el putea s-shtea mash planlu di bana-al Isus, shi putea s-aiba avdzãtã unã icà daù epistoli di Pavlu cum suntu dghivãsiti. Ma, cãndu eara ãngrãpsitã zboarãli di prufitsãljea eara completatã shi datã anvãrligã, nu avea lipsiturã cà pishcheshea di prufitsãljea lipsea nica s-hibã datã. Atsea tsi eara completã, shi tsi di aclo u-loa loclu di putearea di pishcheshili di duh, eara ti atsea completatlu Nàùl Testamentu:</w:t>
      </w:r>
    </w:p>
    <w:p w:rsidR="00265267" w:rsidRDefault="00265267">
      <w:pPr>
        <w:ind w:firstLine="360"/>
        <w:jc w:val="both"/>
        <w:rPr>
          <w:lang w:val="it-CH"/>
        </w:rPr>
      </w:pPr>
    </w:p>
    <w:p w:rsidR="00265267" w:rsidRDefault="00C92717">
      <w:pPr>
        <w:ind w:left="360"/>
        <w:rPr>
          <w:lang w:val="it-CH"/>
        </w:rPr>
      </w:pPr>
      <w:r>
        <w:rPr>
          <w:lang w:val="it-CH"/>
        </w:rPr>
        <w:t>“</w:t>
      </w:r>
      <w:r w:rsidRPr="00C44AD9">
        <w:rPr>
          <w:lang w:val="it-CH"/>
        </w:rPr>
        <w:t>Tutã Scriptura easti-ahulitã di Dumnidzà sh-bunã ti-nvitsãturã, ti vãryeari, ti-ndriptati, ti-adrarea cu minti ti-ndriptati,</w:t>
      </w:r>
      <w:r>
        <w:rPr>
          <w:lang w:val="it-CH"/>
        </w:rPr>
        <w:t xml:space="preserve"> a</w:t>
      </w:r>
      <w:r w:rsidRPr="00C44AD9">
        <w:rPr>
          <w:lang w:val="it-CH"/>
        </w:rPr>
        <w:t xml:space="preserve">shi cà omlu-al </w:t>
      </w:r>
      <w:r>
        <w:rPr>
          <w:lang w:val="it-CH"/>
        </w:rPr>
        <w:t>D</w:t>
      </w:r>
      <w:r w:rsidRPr="00C44AD9">
        <w:rPr>
          <w:lang w:val="it-CH"/>
        </w:rPr>
        <w:t>umnidzà s-hibã tamamileam</w:t>
      </w:r>
      <w:r>
        <w:rPr>
          <w:lang w:val="it-CH"/>
        </w:rPr>
        <w:t xml:space="preserve"> (complet)” (2 Tim. 3:16,17).</w:t>
      </w:r>
    </w:p>
    <w:p w:rsidR="00265267" w:rsidRDefault="00265267">
      <w:pPr>
        <w:rPr>
          <w:lang w:val="it-CH"/>
        </w:rPr>
      </w:pPr>
    </w:p>
    <w:p w:rsidR="00265267" w:rsidRDefault="00265267">
      <w:pPr>
        <w:rPr>
          <w:lang w:val="it-CH"/>
        </w:rPr>
      </w:pPr>
    </w:p>
    <w:p w:rsidR="00265267" w:rsidRDefault="00C92717">
      <w:pPr>
        <w:jc w:val="both"/>
        <w:rPr>
          <w:lang w:val="it-CH"/>
        </w:rPr>
      </w:pPr>
      <w:r>
        <w:rPr>
          <w:lang w:val="it-CH"/>
        </w:rPr>
        <w:t>Atsea tsi featsi prufectã, icà completã, easti “tutã Scripturã”; shi mas “tutã Scripturã” eara inspiratã shi ãngrãpsitã, “atsea tsi easti completã” yinea, shi pishcheshili di ciudii eara loati nãpoi.</w:t>
      </w:r>
    </w:p>
    <w:p w:rsidR="00265267" w:rsidRDefault="00265267">
      <w:pPr>
        <w:ind w:firstLine="360"/>
        <w:jc w:val="both"/>
        <w:rPr>
          <w:lang w:val="it-CH"/>
        </w:rPr>
      </w:pPr>
    </w:p>
    <w:p w:rsidR="00265267" w:rsidRDefault="00C92717">
      <w:pPr>
        <w:ind w:left="360"/>
        <w:jc w:val="both"/>
        <w:rPr>
          <w:lang w:val="it-CH"/>
        </w:rPr>
      </w:pPr>
      <w:r>
        <w:rPr>
          <w:lang w:val="it-CH"/>
        </w:rPr>
        <w:t>Efeseanjili 4:8-14 tora yini pi loclu di bitimi-a unlui gioc di arãdãpseari:</w:t>
      </w:r>
    </w:p>
    <w:p w:rsidR="00265267" w:rsidRDefault="00265267">
      <w:pPr>
        <w:ind w:left="360"/>
        <w:jc w:val="both"/>
        <w:rPr>
          <w:lang w:val="it-CH"/>
        </w:rPr>
      </w:pPr>
    </w:p>
    <w:p w:rsidR="00265267" w:rsidRDefault="00C92717">
      <w:pPr>
        <w:ind w:left="540"/>
        <w:jc w:val="both"/>
        <w:rPr>
          <w:lang w:val="it-CH"/>
        </w:rPr>
      </w:pPr>
      <w:r w:rsidRPr="005046CD">
        <w:rPr>
          <w:lang w:val="it-CH"/>
        </w:rPr>
        <w:t>“Cara S-alinà el (Isus) pi-anãltsimi (tu paradislu), el...</w:t>
      </w:r>
      <w:r>
        <w:rPr>
          <w:lang w:val="it-CH"/>
        </w:rPr>
        <w:t>lã deadi pishcheshi (di duh)-a oaminjlor</w:t>
      </w:r>
      <w:r w:rsidRPr="00C44AD9">
        <w:rPr>
          <w:lang w:val="it-CH"/>
        </w:rPr>
        <w:t>.</w:t>
      </w:r>
      <w:r>
        <w:rPr>
          <w:lang w:val="it-CH"/>
        </w:rPr>
        <w:t>...</w:t>
      </w:r>
      <w:r w:rsidRPr="00C44AD9">
        <w:rPr>
          <w:lang w:val="it-CH"/>
        </w:rPr>
        <w:t xml:space="preserve"> la sti</w:t>
      </w:r>
      <w:r>
        <w:rPr>
          <w:lang w:val="it-CH"/>
        </w:rPr>
        <w:t>zmãsearea-a truplui a Hristolui:</w:t>
      </w:r>
      <w:r w:rsidRPr="00C44AD9">
        <w:rPr>
          <w:lang w:val="it-CH"/>
        </w:rPr>
        <w:t xml:space="preserve"> </w:t>
      </w:r>
      <w:r>
        <w:rPr>
          <w:lang w:val="it-CH"/>
        </w:rPr>
        <w:t>p</w:t>
      </w:r>
      <w:r w:rsidRPr="00C44AD9">
        <w:rPr>
          <w:lang w:val="it-CH"/>
        </w:rPr>
        <w:t xml:space="preserve">ãnã s-ca-agiundzem tuts la </w:t>
      </w:r>
      <w:r>
        <w:rPr>
          <w:lang w:val="it-CH"/>
        </w:rPr>
        <w:t xml:space="preserve">(pi) </w:t>
      </w:r>
      <w:r w:rsidRPr="00C44AD9">
        <w:rPr>
          <w:lang w:val="it-CH"/>
        </w:rPr>
        <w:t xml:space="preserve">unitatea-a pistiljei </w:t>
      </w:r>
      <w:r>
        <w:rPr>
          <w:lang w:val="it-CH"/>
        </w:rPr>
        <w:t xml:space="preserve">(icà unãljei pisti) </w:t>
      </w:r>
      <w:r w:rsidRPr="00C44AD9">
        <w:rPr>
          <w:lang w:val="it-CH"/>
        </w:rPr>
        <w:t>shi-a cãnushteariljei a Hiljlui al Dumnidzà, la starea-a bãrbatlui prufectat</w:t>
      </w:r>
      <w:r>
        <w:rPr>
          <w:lang w:val="it-CH"/>
        </w:rPr>
        <w:t>...</w:t>
      </w:r>
      <w:r w:rsidRPr="00C44AD9">
        <w:rPr>
          <w:lang w:val="it-CH"/>
        </w:rPr>
        <w:t xml:space="preserve"> Ta s-nu mata him ficiorlji, purtats tu-ncoa sh-tu-nclo di itsido di vintu-a-nvitsãturãljei</w:t>
      </w:r>
      <w:r>
        <w:rPr>
          <w:lang w:val="it-CH"/>
        </w:rPr>
        <w:t>.”</w:t>
      </w:r>
    </w:p>
    <w:p w:rsidR="00265267" w:rsidRDefault="00265267">
      <w:pPr>
        <w:ind w:firstLine="360"/>
        <w:jc w:val="both"/>
        <w:rPr>
          <w:lang w:val="it-CH"/>
        </w:rPr>
      </w:pPr>
    </w:p>
    <w:p w:rsidR="00265267" w:rsidRDefault="00C92717">
      <w:pPr>
        <w:ind w:firstLine="360"/>
        <w:jc w:val="both"/>
        <w:rPr>
          <w:lang w:val="it-CH"/>
        </w:rPr>
      </w:pPr>
      <w:r>
        <w:rPr>
          <w:lang w:val="it-CH"/>
        </w:rPr>
        <w:t>Pishcheshili dit seculu prot eara s-hibã dati di cãndu nã-agiundzem pãnã la omlu prufectu icà tricut, shi 2 Tim. 3:16,17 spuni cà “omlu di Dumnidzà (easti) prufectu” dupã apruchearea di celnicarea-a “tutãljei Scripturã”. Col 1:28 idyea-ashi nã-nveatsã cà ‘prufectarea’ yinã dit apandasirea dit Zborlu-al Dumnidzà. Tu un chiro tutã Scripturã va s-hibã loatã, shi nu va s-aibã nitsi un ascumpãrari di dealihea cà omlu fu misticat tu mintea di multsãlji doctrini cari s-da di bãseritsi diferenti. Ari mash unã Biblii shi cà “zborlu-a Tàù easti-averlu” (Oani 17:17), dupã studirea di frãndzãli-</w:t>
      </w:r>
      <w:r w:rsidRPr="00807B99">
        <w:rPr>
          <w:lang w:val="it-CH"/>
        </w:rPr>
        <w:t>aesti</w:t>
      </w:r>
      <w:r>
        <w:rPr>
          <w:lang w:val="it-CH"/>
        </w:rPr>
        <w:t xml:space="preserve"> putem s-li aflàm “unirea dit pisti”, atsea pisti ti cari zbureashti Efes. 4:13. Crãshtinjlji </w:t>
      </w:r>
      <w:r>
        <w:rPr>
          <w:lang w:val="it-CH"/>
        </w:rPr>
        <w:lastRenderedPageBreak/>
        <w:t>di dealihea di aclo yinea pi loarea dit atsea unã pisti; tu atsea cunushteari elji suntu completi (“prufecti”) cà rezultat di “atsea tsi-i prufectã” icà completã – atsel ãngrãpisit, completat Zbor al Dumnidzà.</w:t>
      </w:r>
    </w:p>
    <w:p w:rsidR="00265267" w:rsidRDefault="00265267">
      <w:pPr>
        <w:ind w:firstLine="360"/>
        <w:jc w:val="both"/>
        <w:rPr>
          <w:lang w:val="it-CH"/>
        </w:rPr>
      </w:pPr>
    </w:p>
    <w:p w:rsidR="00265267" w:rsidRDefault="00C92717">
      <w:pPr>
        <w:ind w:firstLine="360"/>
        <w:jc w:val="both"/>
        <w:rPr>
          <w:lang w:val="it-CH"/>
        </w:rPr>
      </w:pPr>
      <w:r w:rsidRPr="00450FE0">
        <w:rPr>
          <w:lang w:val="it-CH"/>
        </w:rPr>
        <w:t xml:space="preserve">Mash, s-nã spunem, videts cum Efes. 4:14 </w:t>
      </w:r>
      <w:r>
        <w:rPr>
          <w:lang w:val="it-CH"/>
        </w:rPr>
        <w:t xml:space="preserve">easti similar, </w:t>
      </w:r>
      <w:r w:rsidRPr="00450FE0">
        <w:rPr>
          <w:lang w:val="it-CH"/>
        </w:rPr>
        <w:t>cà easti sum putearea dit pishcheshili ti ciudii, cu tiniramea di duh; shi, tu contextu</w:t>
      </w:r>
      <w:r>
        <w:rPr>
          <w:lang w:val="it-CH"/>
        </w:rPr>
        <w:t xml:space="preserve"> di prufitsãljea, cum pishcheshili ti ciudii poati s-hibã loati nãpoi. 1 Cor. 13:11 lu-spuni idyea. Adrarea di ahãt un problem ti avearea di pishcheshili di duh nu easti dit aclo un semnu di maturamea di duh. Progreslu di cafi un cititor di zboarãli-</w:t>
      </w:r>
      <w:r w:rsidRPr="00807B99">
        <w:rPr>
          <w:lang w:val="it-CH"/>
        </w:rPr>
        <w:t>aesti</w:t>
      </w:r>
      <w:r>
        <w:rPr>
          <w:lang w:val="it-CH"/>
        </w:rPr>
        <w:t xml:space="preserve"> tsi lipseashti tora s-ul facã easti cãt unã ma mari tinjii di Zborlu-ngrãpsit al Dumnidzàlu, ta s-hibã harios ti completarea di dizvãlirea bazicã al Dumnidzà di El Singurlu ti noi cu aestu, shi s-da apandasi ti atsea cu tinjiea di arshini.</w:t>
      </w:r>
    </w:p>
    <w:p w:rsidR="00265267" w:rsidRDefault="00265267">
      <w:pPr>
        <w:jc w:val="both"/>
        <w:rPr>
          <w:lang w:val="it-CH"/>
        </w:rPr>
      </w:pPr>
    </w:p>
    <w:p w:rsidR="00265267" w:rsidRDefault="00C92717">
      <w:pPr>
        <w:jc w:val="both"/>
        <w:rPr>
          <w:lang w:val="it-CH"/>
        </w:rPr>
      </w:pPr>
      <w:r>
        <w:rPr>
          <w:b/>
          <w:lang w:val="it-CH"/>
        </w:rPr>
        <w:t>SPUNEARILI DI AZÃ TI AVEAREA DI DUH</w:t>
      </w:r>
    </w:p>
    <w:p w:rsidR="00265267" w:rsidRDefault="00265267">
      <w:pPr>
        <w:jc w:val="both"/>
        <w:rPr>
          <w:lang w:val="it-CH"/>
        </w:rPr>
      </w:pPr>
    </w:p>
    <w:p w:rsidR="00265267" w:rsidRDefault="00C92717">
      <w:pPr>
        <w:ind w:firstLine="360"/>
        <w:jc w:val="both"/>
        <w:rPr>
          <w:lang w:val="it-CH"/>
        </w:rPr>
      </w:pPr>
      <w:r>
        <w:rPr>
          <w:lang w:val="it-CH"/>
        </w:rPr>
        <w:t>Tu bitimea, un numir di alanti puncturi lipseashti s-hibã adrati cari suntu ligati cu multsalji spuneari di atselji cari mindueascã cà tora elji li-au pishcheshili ti ciudii:</w:t>
      </w:r>
    </w:p>
    <w:p w:rsidR="00265267" w:rsidRDefault="00265267">
      <w:pPr>
        <w:ind w:firstLine="360"/>
        <w:jc w:val="both"/>
        <w:rPr>
          <w:lang w:val="it-CH"/>
        </w:rPr>
      </w:pPr>
    </w:p>
    <w:p w:rsidR="00265267" w:rsidRDefault="00C92717">
      <w:pPr>
        <w:numPr>
          <w:ilvl w:val="0"/>
          <w:numId w:val="1"/>
        </w:numPr>
        <w:jc w:val="both"/>
        <w:rPr>
          <w:lang w:val="it-CH"/>
        </w:rPr>
      </w:pPr>
      <w:r>
        <w:rPr>
          <w:lang w:val="it-CH"/>
        </w:rPr>
        <w:t>“Zburarea di zburàri” di azã ari tendentsiea s-li difturseascã idyiili silabili ma multsã ori, pi ex. “Lala, lala, lala, shama, shama. Isus, Isus...” Atsea nu easti sinyaxã ligatã cu vãrnã limba; cãndu omlu va s-ascultã vãrnu altu cum zbureascã unã limba xeanã, easti lishor s-spunã cà alantulu comunicheadzã tsiva dupã shemaljei di zboarã cari li-ufilizeascã, sh-pi ninga atsea cà nu putem s-li acãchisim zboarãli-</w:t>
      </w:r>
      <w:r w:rsidRPr="00807B99">
        <w:rPr>
          <w:lang w:val="it-CH"/>
        </w:rPr>
        <w:t>aesti</w:t>
      </w:r>
      <w:r>
        <w:rPr>
          <w:lang w:val="it-CH"/>
        </w:rPr>
        <w:t>. Cum sh-easti, zburearea di zburàri moderna, nu u-ari aestã, mas bãgãm actsentu pi factul cà nu featsi stizmãseari, tsi eara shi itiea di pishcheshili di seculu prot.</w:t>
      </w:r>
    </w:p>
    <w:p w:rsidR="00265267" w:rsidRDefault="00265267">
      <w:pPr>
        <w:jc w:val="both"/>
        <w:rPr>
          <w:lang w:val="it-CH"/>
        </w:rPr>
      </w:pPr>
    </w:p>
    <w:p w:rsidR="00265267" w:rsidRDefault="00C92717">
      <w:pPr>
        <w:numPr>
          <w:ilvl w:val="0"/>
          <w:numId w:val="1"/>
        </w:numPr>
        <w:jc w:val="both"/>
        <w:rPr>
          <w:lang w:val="it-CH"/>
        </w:rPr>
      </w:pPr>
      <w:r>
        <w:rPr>
          <w:lang w:val="it-CH"/>
        </w:rPr>
        <w:t>Vãrni Tsindzãtsinjili zbureascã cà zburearea di zburàri easti semnu di “ascãparea” shi dit aclo va s-hibã ligatã cu cafi unã converzatsii di dealihea. Atsea cljimari va s-yinã pi unã greuùtati serioasã cu descriptsiea di protili bãseritsi cà trup, tu cari atselji cari li au pishcheshili diferenti eara cà pàrtsãli diferenti. Nu tuti eara unã mãnã icà cicioarã, sh-di aclo nu tuti nu li-avea tutili pishcheshi, pi ex. limbili. 1 Cor. 12:17,27-30 u-fatsi aestã cà clarã:</w:t>
      </w:r>
    </w:p>
    <w:p w:rsidR="00265267" w:rsidRDefault="00C92717">
      <w:pPr>
        <w:ind w:left="1440"/>
        <w:jc w:val="both"/>
        <w:rPr>
          <w:lang w:val="it-CH"/>
        </w:rPr>
      </w:pPr>
      <w:r>
        <w:rPr>
          <w:lang w:val="it-CH"/>
        </w:rPr>
        <w:t xml:space="preserve">“Mas truplu tut eara un oclju, iu va s-eara sh-avdzãrea? </w:t>
      </w:r>
      <w:r w:rsidRPr="003867E8">
        <w:rPr>
          <w:lang w:val="pt-PT"/>
        </w:rPr>
        <w:t xml:space="preserve">Mas truplu tut eara avdzãrea, </w:t>
      </w:r>
      <w:r>
        <w:rPr>
          <w:lang w:val="pt-PT"/>
        </w:rPr>
        <w:t xml:space="preserve">iu va s-eara arnjudzearea?... </w:t>
      </w:r>
      <w:r w:rsidRPr="003867E8">
        <w:rPr>
          <w:lang w:val="it-CH"/>
        </w:rPr>
        <w:t xml:space="preserve">Tora voi hits truplu al Hristolu, shi membri spetsieali. Shi Dumnidzàlu li-adrà </w:t>
      </w:r>
      <w:r>
        <w:rPr>
          <w:lang w:val="it-CH"/>
        </w:rPr>
        <w:t>vãrni tu bãsearicã, proã apostolji, defturã prufetsãlji, a treiea dascalji, deapoaia ciudiilji, deapoaia pishcheshili di vindicari, agiutari, guverni, multsimea di limbi. Desi tuts suntu apostolji? tuts suntu prufitsi? tuts suntu dascalji? tuts suntu lãcãrtori di ciudii? Desi tuts li-au pishcheshili di vindicari? tuts zbureascã cu limbili? tuts tradutseascã?”</w:t>
      </w:r>
    </w:p>
    <w:p w:rsidR="00265267" w:rsidRDefault="00C92717">
      <w:pPr>
        <w:jc w:val="both"/>
        <w:rPr>
          <w:lang w:val="it-CH"/>
        </w:rPr>
      </w:pPr>
      <w:r>
        <w:rPr>
          <w:lang w:val="it-CH"/>
        </w:rPr>
        <w:tab/>
      </w:r>
    </w:p>
    <w:p w:rsidR="00265267" w:rsidRPr="003867E8" w:rsidRDefault="00C92717">
      <w:pPr>
        <w:ind w:firstLine="720"/>
        <w:jc w:val="both"/>
        <w:rPr>
          <w:lang w:val="it-CH"/>
        </w:rPr>
      </w:pPr>
      <w:r>
        <w:rPr>
          <w:lang w:val="it-CH"/>
        </w:rPr>
        <w:t xml:space="preserve">Idyea eara spunita ma-nsus tu atsel capit: </w:t>
      </w:r>
    </w:p>
    <w:p w:rsidR="00265267" w:rsidRDefault="00265267">
      <w:pPr>
        <w:ind w:left="720"/>
        <w:jc w:val="both"/>
        <w:rPr>
          <w:lang w:val="it-CH"/>
        </w:rPr>
      </w:pPr>
    </w:p>
    <w:p w:rsidR="00265267" w:rsidRDefault="00C92717">
      <w:pPr>
        <w:ind w:left="1440"/>
        <w:jc w:val="both"/>
        <w:rPr>
          <w:lang w:val="it-CH"/>
        </w:rPr>
      </w:pPr>
      <w:r>
        <w:rPr>
          <w:lang w:val="it-CH"/>
        </w:rPr>
        <w:t xml:space="preserve">“Cà la un easti dat pit Duhlu zborlu-a mintimeniljei; la altu zborlu di shtearea dit idyiul Duh; La altã pisti di idyiu Duh; la altu pishcheshili di vindicari di idyiul Duh; La altu lucrarea di ciudii; la altu prufitsãljea; la altu s-facã difeentsii di duhuri; la altu multsimea di limbi; la altu tradutsirea di limbi: Ma tuts-aesti lucreascã atsel un sh-singur Duh, </w:t>
      </w:r>
      <w:r>
        <w:rPr>
          <w:lang w:val="it-CH"/>
        </w:rPr>
        <w:lastRenderedPageBreak/>
        <w:t>ãmpãrtsari la cafi om ashi cum el va. Mas cà truplu easti un, shi ari multu pàrtsã shi tuts di pàrtsã dit atsel idyiul trup, cà suntu multu, suntu un trup; sh-ashi easti shi Hristolu” (1 Cor. 12:8-12).”</w:t>
      </w:r>
    </w:p>
    <w:p w:rsidR="00265267" w:rsidRDefault="00265267">
      <w:pPr>
        <w:jc w:val="both"/>
        <w:rPr>
          <w:lang w:val="it-CH"/>
        </w:rPr>
      </w:pPr>
    </w:p>
    <w:p w:rsidR="00265267" w:rsidRDefault="00C92717">
      <w:pPr>
        <w:ind w:firstLine="360"/>
        <w:jc w:val="both"/>
        <w:rPr>
          <w:lang w:val="it-CH"/>
        </w:rPr>
      </w:pPr>
      <w:r>
        <w:rPr>
          <w:lang w:val="it-CH"/>
        </w:rPr>
        <w:t>Unã ahtari bãgarea di actsentu nu poati s-hibã alãsatã.</w:t>
      </w:r>
    </w:p>
    <w:p w:rsidR="00265267" w:rsidRPr="003B0B39" w:rsidRDefault="00265267">
      <w:pPr>
        <w:jc w:val="both"/>
        <w:rPr>
          <w:sz w:val="22"/>
          <w:lang w:val="it-CH"/>
        </w:rPr>
      </w:pPr>
    </w:p>
    <w:p w:rsidR="00265267" w:rsidRDefault="00C92717">
      <w:pPr>
        <w:pStyle w:val="BodyText"/>
        <w:jc w:val="both"/>
        <w:rPr>
          <w:sz w:val="24"/>
          <w:lang w:val="it-CH"/>
        </w:rPr>
      </w:pPr>
      <w:r w:rsidRPr="003B0B39">
        <w:rPr>
          <w:sz w:val="24"/>
          <w:lang w:val="it-CH"/>
        </w:rPr>
        <w:t xml:space="preserve">Alantu problem di disputari </w:t>
      </w:r>
      <w:r>
        <w:rPr>
          <w:sz w:val="24"/>
          <w:lang w:val="it-CH"/>
        </w:rPr>
        <w:t xml:space="preserve">di </w:t>
      </w:r>
      <w:r w:rsidRPr="00937BDE">
        <w:rPr>
          <w:sz w:val="24"/>
          <w:lang w:val="it-CH"/>
        </w:rPr>
        <w:t>tsindzãtsim</w:t>
      </w:r>
      <w:r>
        <w:rPr>
          <w:sz w:val="24"/>
          <w:lang w:val="it-CH"/>
        </w:rPr>
        <w:t>i</w:t>
      </w:r>
      <w:r w:rsidRPr="003B0B39">
        <w:rPr>
          <w:sz w:val="24"/>
          <w:lang w:val="it-CH"/>
        </w:rPr>
        <w:t xml:space="preserve"> easti cà Filip convertà multu oaminji tu Samaria – scljeamã tuts di elji </w:t>
      </w:r>
      <w:r>
        <w:rPr>
          <w:sz w:val="24"/>
          <w:lang w:val="it-CH"/>
        </w:rPr>
        <w:t>furã</w:t>
      </w:r>
      <w:r w:rsidRPr="003B0B39">
        <w:rPr>
          <w:sz w:val="24"/>
          <w:lang w:val="it-CH"/>
        </w:rPr>
        <w:t xml:space="preserve"> pãtãgiuniti tu apã dupã acãchisearea di Vangheljlu, ma elji nu li-apruchearã pishcheshili di duh; cà dupã atsea, Chetru shi Oani yinirã la elji: “Cari, cãndu elji yinea dighios, pãlãcãrsea la elji, cà elji s-poatã s-u ljea Sãmtulu Duh</w:t>
      </w:r>
      <w:r>
        <w:rPr>
          <w:sz w:val="24"/>
          <w:lang w:val="it-CH"/>
        </w:rPr>
        <w:t xml:space="preserve">...deapoaia li-bãga mãnjlji la elji, shi elji u-apruchea Sãmtulu Duh...Simon u-vidzu atsea cu bãgarea di mãnjlji-a apostoljilor cà Sãmtul Duh eara dat.” (Fapti 8:4-18). Poati cà darea di pishcheshili di Duhlu eara mash cu bãgarea di mãnjlji tsi nu easti multu adratã di atselji cari li spunã lucãrlji-azã. </w:t>
      </w:r>
    </w:p>
    <w:p w:rsidR="00265267" w:rsidRDefault="00265267">
      <w:pPr>
        <w:pStyle w:val="BodyText"/>
        <w:jc w:val="both"/>
        <w:rPr>
          <w:sz w:val="24"/>
          <w:lang w:val="it-CH"/>
        </w:rPr>
      </w:pPr>
    </w:p>
    <w:p w:rsidR="00265267" w:rsidRDefault="00C92717">
      <w:pPr>
        <w:pStyle w:val="BodyText"/>
        <w:jc w:val="both"/>
        <w:rPr>
          <w:sz w:val="24"/>
          <w:szCs w:val="24"/>
          <w:lang w:val="it-CH"/>
        </w:rPr>
      </w:pPr>
      <w:r>
        <w:rPr>
          <w:sz w:val="24"/>
          <w:lang w:val="it-CH"/>
        </w:rPr>
        <w:t xml:space="preserve">Alanti </w:t>
      </w:r>
      <w:r w:rsidRPr="002A4BB8">
        <w:rPr>
          <w:sz w:val="24"/>
          <w:lang w:val="it-CH"/>
        </w:rPr>
        <w:t>tsindzãtsinjili</w:t>
      </w:r>
      <w:r>
        <w:rPr>
          <w:sz w:val="24"/>
          <w:lang w:val="it-CH"/>
        </w:rPr>
        <w:t xml:space="preserve"> spunã cà zburarea di limbi nu easti unã provã cà omlu easti ascãpat. Atsea u-spuni factul cà ari multsã diferentsii tu doctrinã </w:t>
      </w:r>
      <w:r w:rsidRPr="00617BD5">
        <w:rPr>
          <w:sz w:val="24"/>
          <w:lang w:val="it-CH"/>
        </w:rPr>
        <w:t>anamisa di</w:t>
      </w:r>
      <w:r>
        <w:rPr>
          <w:sz w:val="24"/>
          <w:lang w:val="it-CH"/>
        </w:rPr>
        <w:t xml:space="preserve"> atselji cari spunã cà li-au pishcheshili. Dit aclo, ãndaù ‘oaminji cu harizmã’ pistipseascã cà Vãsiliea al Dumnidzà va s-hibã pi loclu di cãt altsãlji spunã cà easti-n tserlu. ‘Oaminjlji cu harizmã’ catholicheshtsã spunã cà Sãmtului Duh li-spunã la elji s-li tinjiseascã Marie shi Paplu, di cãt ‘oaminjlji di harizmã’ </w:t>
      </w:r>
      <w:r w:rsidRPr="002A4BB8">
        <w:rPr>
          <w:sz w:val="24"/>
          <w:lang w:val="it-CH"/>
        </w:rPr>
        <w:t>tsindzãtsinjili</w:t>
      </w:r>
      <w:r>
        <w:rPr>
          <w:sz w:val="24"/>
          <w:lang w:val="it-CH"/>
        </w:rPr>
        <w:t xml:space="preserve"> spunã cà avearea-a lor di Sãmtulu Duh li-spunã s-u alasã Papã cà un antihristu, shi s-li facã cà di draclu doctrinã catholicã. Sh-pi ninga atsea Isus spunea di supra atsea tutã cà atselji cari lu-au Atsel Apuituitorlu, “tsi easti sh-Sãmtulu Duh”, poati s-hibã “</w:t>
      </w:r>
      <w:r w:rsidRPr="00964F32">
        <w:rPr>
          <w:sz w:val="24"/>
          <w:szCs w:val="24"/>
          <w:lang w:val="it-CH"/>
        </w:rPr>
        <w:t>la tut tsi-i dealihea</w:t>
      </w:r>
      <w:r>
        <w:rPr>
          <w:sz w:val="24"/>
          <w:szCs w:val="24"/>
          <w:lang w:val="it-CH"/>
        </w:rPr>
        <w:t>...tu aestã dzuùã voi nu (va s-lipseascã) va mi-ntribatsi tsiva...Atsel Apuituitorlu...va vã-nveatsã ti tuts soi di lugurii, shi va vã-da lugurii ti adutsearili-aminti-a voastã, tsi sh-mini s-Vã-am spunitã la voi.” (Oani 16:13,23; 4:26).</w:t>
      </w:r>
    </w:p>
    <w:p w:rsidR="00265267" w:rsidRDefault="00265267">
      <w:pPr>
        <w:pStyle w:val="BodyText"/>
        <w:jc w:val="both"/>
        <w:rPr>
          <w:sz w:val="24"/>
          <w:szCs w:val="24"/>
          <w:lang w:val="it-CH"/>
        </w:rPr>
      </w:pPr>
    </w:p>
    <w:p w:rsidR="00265267" w:rsidRDefault="00C92717">
      <w:pPr>
        <w:pStyle w:val="BodyText"/>
        <w:jc w:val="both"/>
        <w:rPr>
          <w:sz w:val="24"/>
          <w:szCs w:val="24"/>
          <w:lang w:val="it-CH"/>
        </w:rPr>
      </w:pPr>
      <w:r>
        <w:rPr>
          <w:sz w:val="24"/>
          <w:lang w:val="it-CH"/>
        </w:rPr>
        <w:t xml:space="preserve">Nu lipseashti s-aibã nitsiunã diferentsii tu doctrinjlji fundamentali </w:t>
      </w:r>
      <w:r w:rsidRPr="00617BD5">
        <w:rPr>
          <w:sz w:val="24"/>
          <w:lang w:val="it-CH"/>
        </w:rPr>
        <w:t>anamisa di</w:t>
      </w:r>
      <w:r>
        <w:rPr>
          <w:sz w:val="24"/>
          <w:lang w:val="it-CH"/>
        </w:rPr>
        <w:t xml:space="preserve"> atselji cari ù-au </w:t>
      </w:r>
      <w:r>
        <w:rPr>
          <w:sz w:val="24"/>
          <w:szCs w:val="24"/>
          <w:lang w:val="it-CH"/>
        </w:rPr>
        <w:t xml:space="preserve">atsel Apuituitor– factu cà li-ari, indicheadzã cà atselji cari spunã cà u-au nu poati s-li loam ti serioshi. Niposãbilitatea marcantã di unã parti di atselji cari spunã ta s-da provã biblicã ti pistipsearili-a lor, indicheadzã cà elji nu suntu dutsiti tu tutã dealihea shi shtearea di atsel Apuituitor. </w:t>
      </w:r>
    </w:p>
    <w:p w:rsidR="00265267" w:rsidRDefault="00265267">
      <w:pPr>
        <w:pStyle w:val="BodyText"/>
        <w:jc w:val="both"/>
        <w:rPr>
          <w:sz w:val="24"/>
          <w:szCs w:val="24"/>
          <w:lang w:val="it-CH"/>
        </w:rPr>
      </w:pPr>
    </w:p>
    <w:p w:rsidR="00265267" w:rsidRDefault="00C92717">
      <w:pPr>
        <w:pStyle w:val="BodyText"/>
        <w:numPr>
          <w:ilvl w:val="0"/>
          <w:numId w:val="1"/>
        </w:numPr>
        <w:jc w:val="both"/>
        <w:rPr>
          <w:sz w:val="24"/>
          <w:szCs w:val="24"/>
          <w:lang w:val="it-CH"/>
        </w:rPr>
      </w:pPr>
      <w:r>
        <w:rPr>
          <w:sz w:val="24"/>
          <w:szCs w:val="24"/>
          <w:lang w:val="it-CH"/>
        </w:rPr>
        <w:t>Marea importantsã easti bãgatã la ãndaù cari zbureascã limbili nu easti cu sinfunii cu atsea tsi easti-ngrãpsitã tu Bibliea. Lista di pishcheshili di Duhlu tu Efes. 4:11 nitsi nu li-spuinã, shi s-veadã la bitimea di unã lista similarã tu 1 Cor. 12:28-30. Dealihea, aclo ari mash trei ucazii cari suntu ãngrãpsiti tu Nàùlu Testamentu iu pishcheshea eara ufilizitã (Fapti 2:4; 10:46; 19:6).</w:t>
      </w:r>
    </w:p>
    <w:p w:rsidR="00265267" w:rsidRDefault="00265267">
      <w:pPr>
        <w:pStyle w:val="BodyText"/>
        <w:jc w:val="both"/>
        <w:rPr>
          <w:sz w:val="24"/>
          <w:szCs w:val="24"/>
          <w:lang w:val="it-CH"/>
        </w:rPr>
      </w:pPr>
    </w:p>
    <w:p w:rsidR="00265267" w:rsidRDefault="00C92717">
      <w:pPr>
        <w:pStyle w:val="BodyText"/>
        <w:jc w:val="both"/>
        <w:rPr>
          <w:sz w:val="24"/>
          <w:lang w:val="it-CH"/>
        </w:rPr>
      </w:pPr>
      <w:r>
        <w:rPr>
          <w:sz w:val="24"/>
          <w:lang w:val="it-CH"/>
        </w:rPr>
        <w:t xml:space="preserve">Atselji cari spunã cà li-shtiu limbili shi ciudiili cari suntu loati dit crãshtinjlji cu harizma moderni, lipseashti s-hibã bãgati tu contrastu cu un mari nivel di informatsii cari li-ngrãpsim tu studiea-aestã, cari easti dedicatã ti lucurlu-al Duhlu-al Dumnidzàlu. Punctul fundamental cari lipseashti s-ul fãtsem easti cà itsi oaminji cari spunã cà u-au, nu poati s-hibã cà rezultat di avearea-a lor di Sãmtulu Duh. Shi atsel cari disputeadzã cà elji li-au pishcheshili, ari unã mari obligatsii s-lji apandãseascã argumentilji biblitsi cari lji-avem prezentatã. </w:t>
      </w:r>
    </w:p>
    <w:p w:rsidR="00265267" w:rsidRDefault="00265267">
      <w:pPr>
        <w:pStyle w:val="BodyText"/>
        <w:jc w:val="both"/>
        <w:rPr>
          <w:sz w:val="24"/>
          <w:lang w:val="it-CH"/>
        </w:rPr>
      </w:pPr>
    </w:p>
    <w:p w:rsidR="00265267" w:rsidRDefault="00C92717">
      <w:pPr>
        <w:pStyle w:val="BodyText"/>
        <w:jc w:val="both"/>
        <w:rPr>
          <w:sz w:val="24"/>
          <w:lang w:val="it-CH"/>
        </w:rPr>
      </w:pPr>
      <w:r>
        <w:rPr>
          <w:sz w:val="24"/>
          <w:lang w:val="it-CH"/>
        </w:rPr>
        <w:lastRenderedPageBreak/>
        <w:t xml:space="preserve">Cum shi s-hibã, easti ghini s-nã ashtipãm shi vãrã explicarea cãtse s-facã fenomenlu di vindicari nicompleti shi ‘zburàri’ (cãndu easti ti zburarea di ‘glàrinji’). </w:t>
      </w:r>
    </w:p>
    <w:p w:rsidR="00265267" w:rsidRDefault="00265267">
      <w:pPr>
        <w:pStyle w:val="BodyText"/>
        <w:jc w:val="both"/>
        <w:rPr>
          <w:sz w:val="24"/>
          <w:lang w:val="it-CH"/>
        </w:rPr>
      </w:pPr>
    </w:p>
    <w:p w:rsidR="00265267" w:rsidRDefault="00C92717">
      <w:pPr>
        <w:pStyle w:val="BodyText"/>
        <w:jc w:val="both"/>
        <w:rPr>
          <w:sz w:val="24"/>
          <w:lang w:val="it-CH"/>
        </w:rPr>
      </w:pPr>
      <w:r>
        <w:rPr>
          <w:sz w:val="24"/>
          <w:lang w:val="it-CH"/>
        </w:rPr>
        <w:t xml:space="preserve">S-aflà cà iatsãlji umineshtsã ufilizeascã mash un partu di putearea-a lor di minti – ahãt ptsãn di cãtã 1 %, dupã vãrã mindueari. Idyea-ashi s-spunã cà mintea poati s-aiba shi unã controla ‘fizicalã’ pi truplu; cu atsea cu auto-psihiazmul cà pira nu s-ardi, Induslji au imnatã pi pirã cu goali ciciori fãrã ta s-suntu arditsi. Cãndu easti stimulù noi putem s-ufilizim unã puteari di mintea ma multã di cãt tu ucazii normali, shi ti-atsea ta s-avem capatsitetlu s-lji loam efectili fizicali cu, shi pi, truplu-a nostu tsi suntu nãfoarã di experientsii normalã. Cu atsea, tu emotsionalizmu di ãmpulisiri, un di ashcherlãtsli poati nu s-hibã tu cunushteari cà mãna-a lui easti spãstritã dupã multsã sãhàtsi. </w:t>
      </w:r>
    </w:p>
    <w:p w:rsidR="00265267" w:rsidRDefault="00265267">
      <w:pPr>
        <w:pStyle w:val="BodyText"/>
        <w:jc w:val="both"/>
        <w:rPr>
          <w:sz w:val="24"/>
          <w:lang w:val="it-CH"/>
        </w:rPr>
      </w:pPr>
    </w:p>
    <w:p w:rsidR="00265267" w:rsidRDefault="00C92717">
      <w:pPr>
        <w:pStyle w:val="BodyText"/>
        <w:jc w:val="both"/>
        <w:rPr>
          <w:sz w:val="24"/>
          <w:lang w:val="it-CH"/>
        </w:rPr>
      </w:pPr>
      <w:r>
        <w:rPr>
          <w:sz w:val="24"/>
          <w:lang w:val="it-CH"/>
        </w:rPr>
        <w:t xml:space="preserve">Tu conditsiili di mari pistipseari relighioasã shi stimulansul di vãrã muzicã, cu influentsii di un celnic harizmatic, easti dealihea posibil cà va s-facã lãcãrlji nãfoarã di tsircljul di experientsii umanã normalã. ‘Ciudiili’ cari suntu spuniti dit ‘crãshtinjlji’ di tora suntu pi idyea aradã di spetsialitati cà sh-experientsii paranormali di relighiili-alanti; cu atsea atselji cari u-tinjiseascã vudu-ù ù-au experientsii di idyiul fenomen di zburarea di ‘glàrinji’, shi musulmanjlji idyea-ashi poati ta s-spunã cà au vidzutã ‘ciudii’ di unã soi cà atselji cari lji spunã crãshtinjlji moderni. Cum shi s-hibã puentã completã di pishcheshili di Duh cari s-spunã cà li avura oaminjlji tu seculu prot eara ta s-spunã suprimatsiea di crãshtinamea di dealihea di càt la altsãlji relighii; factul cà ‘ciudiili’ di crãshtinjlji di azã suntu di unã soi cu atselji di altsãlji relighii, spuni cà pishcheshili di Sãmtul Duh dit seculu prot, nu li-avem tora. </w:t>
      </w:r>
    </w:p>
    <w:p w:rsidR="00265267" w:rsidRDefault="00265267">
      <w:pPr>
        <w:pStyle w:val="BodyText"/>
        <w:jc w:val="both"/>
        <w:rPr>
          <w:sz w:val="24"/>
          <w:lang w:val="it-CH"/>
        </w:rPr>
      </w:pPr>
    </w:p>
    <w:p w:rsidR="00265267" w:rsidRDefault="00C92717">
      <w:pPr>
        <w:pStyle w:val="BodyText"/>
        <w:jc w:val="both"/>
        <w:rPr>
          <w:sz w:val="24"/>
          <w:lang w:val="it-CH"/>
        </w:rPr>
      </w:pPr>
      <w:r>
        <w:rPr>
          <w:sz w:val="24"/>
          <w:lang w:val="it-CH"/>
        </w:rPr>
        <w:t>Unã informari multu importantã ti aestu lucru easti presentatã tu lucurlu al William Campbell ‘Pentecostalism’/’T</w:t>
      </w:r>
      <w:r w:rsidRPr="002A4BB8">
        <w:rPr>
          <w:sz w:val="24"/>
          <w:lang w:val="it-CH"/>
        </w:rPr>
        <w:t>sindzãtsinjili</w:t>
      </w:r>
      <w:r>
        <w:rPr>
          <w:sz w:val="24"/>
          <w:lang w:val="it-CH"/>
        </w:rPr>
        <w:t xml:space="preserve">zmolu’ (The Churches of Christ, Bãseritsli-al Hristolu, 1967). El spuni cà multsã relighii pãngani u-avurã idyea caracteristicã di zburarea di ‘zburàri’. Ashi tu Cawaii, preftsãlji di dumnidzãlui Oro spunea cà u-spunã vrearea-a lui cu boatsi inarticulati tsi suntu tradutsiti dit altsãlji preftsã. Idyea-ashi s-fatsi shi pi adunàrli </w:t>
      </w:r>
      <w:r w:rsidRPr="002A4BB8">
        <w:rPr>
          <w:sz w:val="24"/>
          <w:lang w:val="it-CH"/>
        </w:rPr>
        <w:t>tsindzãtsinjili</w:t>
      </w:r>
      <w:r>
        <w:rPr>
          <w:sz w:val="24"/>
          <w:lang w:val="it-CH"/>
        </w:rPr>
        <w:t xml:space="preserve">. </w:t>
      </w:r>
    </w:p>
    <w:p w:rsidR="00265267" w:rsidRDefault="00265267">
      <w:pPr>
        <w:pStyle w:val="BodyText"/>
        <w:jc w:val="both"/>
        <w:rPr>
          <w:sz w:val="24"/>
          <w:lang w:val="it-CH"/>
        </w:rPr>
      </w:pPr>
    </w:p>
    <w:p w:rsidR="00265267" w:rsidRDefault="00C92717">
      <w:pPr>
        <w:pStyle w:val="BodyText"/>
        <w:jc w:val="both"/>
        <w:rPr>
          <w:sz w:val="24"/>
          <w:szCs w:val="24"/>
          <w:lang w:val="it-CH"/>
        </w:rPr>
      </w:pPr>
      <w:r>
        <w:rPr>
          <w:sz w:val="24"/>
          <w:lang w:val="it-CH"/>
        </w:rPr>
        <w:t>Triumflu tsi continueadzã di islamlu pi crãshtinamea tu nai ma mari parti di Africa siyurã cà nu-a u-l videm mas ‘crãshtinamea’ populara va lji-fãtsea ciudii di dealihea shi pi nivelu di putearea di pistipsiri ti atselji di seculu prot. Shi atselji cari di dealihea u-au “</w:t>
      </w:r>
      <w:r>
        <w:rPr>
          <w:sz w:val="24"/>
          <w:szCs w:val="24"/>
          <w:lang w:val="it-CH"/>
        </w:rPr>
        <w:t>atsel Apuituitorlu” di pishcheshili di Sãmtul Duh va s-facã nica “lucãri ma màri” di atselji tsi Isus lji-avea adratã (Oani 14:12,16). Spunearea di crãshtinjlji cà mas elji avurã unã ma mari pisti, atumtsea va lji fãtsea atselji ciudii, ari mari problemi auùã. Icà elji li-au pishcheshili ti ciudii dit atsel Apuituitorlu, icà elji nu lji-au, shi mas elji spunã cà lji au – “</w:t>
      </w:r>
      <w:r w:rsidRPr="003D7583">
        <w:rPr>
          <w:sz w:val="24"/>
          <w:szCs w:val="24"/>
          <w:lang w:val="it-CH"/>
        </w:rPr>
        <w:t xml:space="preserve">sh-ma màri di-aesti </w:t>
      </w:r>
      <w:r>
        <w:rPr>
          <w:sz w:val="24"/>
          <w:szCs w:val="24"/>
          <w:lang w:val="it-CH"/>
        </w:rPr>
        <w:t xml:space="preserve">fapti </w:t>
      </w:r>
      <w:r w:rsidRPr="003D7583">
        <w:rPr>
          <w:i/>
          <w:sz w:val="24"/>
          <w:szCs w:val="24"/>
          <w:lang w:val="it-CH"/>
        </w:rPr>
        <w:t>va</w:t>
      </w:r>
      <w:r w:rsidRPr="003D7583">
        <w:rPr>
          <w:sz w:val="24"/>
          <w:szCs w:val="24"/>
          <w:lang w:val="it-CH"/>
        </w:rPr>
        <w:t xml:space="preserve"> s-adarã</w:t>
      </w:r>
      <w:r>
        <w:rPr>
          <w:sz w:val="24"/>
          <w:szCs w:val="24"/>
          <w:lang w:val="it-CH"/>
        </w:rPr>
        <w:t xml:space="preserve">” (Oani 14:12) – nu ‘voi </w:t>
      </w:r>
      <w:r>
        <w:rPr>
          <w:i/>
          <w:sz w:val="24"/>
          <w:szCs w:val="24"/>
          <w:lang w:val="it-CH"/>
        </w:rPr>
        <w:t xml:space="preserve">poati cà va </w:t>
      </w:r>
      <w:r>
        <w:rPr>
          <w:sz w:val="24"/>
          <w:szCs w:val="24"/>
          <w:lang w:val="it-CH"/>
        </w:rPr>
        <w:t>s-adarã’!</w:t>
      </w:r>
    </w:p>
    <w:p w:rsidR="00265267" w:rsidRDefault="00265267">
      <w:pPr>
        <w:pStyle w:val="BodyText"/>
        <w:jc w:val="both"/>
        <w:rPr>
          <w:sz w:val="24"/>
          <w:szCs w:val="24"/>
          <w:lang w:val="it-CH"/>
        </w:rPr>
      </w:pPr>
    </w:p>
    <w:p w:rsidR="00265267" w:rsidRDefault="00C92717">
      <w:pPr>
        <w:pStyle w:val="BodyText"/>
        <w:jc w:val="both"/>
        <w:rPr>
          <w:sz w:val="24"/>
          <w:lang w:val="it-CH"/>
        </w:rPr>
      </w:pPr>
      <w:r>
        <w:rPr>
          <w:sz w:val="24"/>
          <w:lang w:val="it-CH"/>
        </w:rPr>
        <w:t>Ufilizirea di pishcheshili dit seculu prot nu lipsea un contactu fiical cu atsel tsi eara vindicat – ciudiili putea s-hibã adrati di largu. Altu lucru, elji nu lipsea pistea di atselji cari eara vindicati (Luca 22:50). Nu avea probi cari eara fãrã suctses cãndu s-fãtsea ciudiili tu seculu prot – cà lji-au ahãt azã. Idyea-ashi, putea ciudiili s-hibã prufitsati dealihea – tsi nu poati s-hibã adratã shi azã. U-alãsàm thema-aestã cu unã ãntribari: Cari dupã minduearea-al T</w:t>
      </w:r>
      <w:r w:rsidRPr="002A4BB8">
        <w:rPr>
          <w:sz w:val="24"/>
          <w:lang w:val="it-CH"/>
        </w:rPr>
        <w:t>sindzãtsinjili</w:t>
      </w:r>
      <w:r>
        <w:rPr>
          <w:sz w:val="24"/>
          <w:lang w:val="it-CH"/>
        </w:rPr>
        <w:t xml:space="preserve"> shi Ivanghelistitslji, suntu atselji dascalji cu minciunji cari facã ciudii di minciunji, cari s-spunã cà crãshtinji (Mat. 7:22,23; 24:24; 2 Sãr. 2:9,10)?</w:t>
      </w:r>
    </w:p>
    <w:p w:rsidR="00265267" w:rsidRDefault="00265267">
      <w:pPr>
        <w:pStyle w:val="BodyText"/>
        <w:jc w:val="both"/>
        <w:rPr>
          <w:sz w:val="24"/>
          <w:lang w:val="it-CH"/>
        </w:rPr>
      </w:pPr>
    </w:p>
    <w:p w:rsidR="00265267" w:rsidRDefault="00C92717">
      <w:pPr>
        <w:pStyle w:val="BodyText"/>
        <w:jc w:val="center"/>
        <w:rPr>
          <w:lang w:val="it-CH"/>
        </w:rPr>
      </w:pPr>
      <w:r>
        <w:rPr>
          <w:b/>
          <w:lang w:val="it-CH"/>
        </w:rPr>
        <w:lastRenderedPageBreak/>
        <w:t>2.5 Bibliea Cà Autoritet Unic</w:t>
      </w:r>
    </w:p>
    <w:p w:rsidR="00265267" w:rsidRDefault="00265267">
      <w:pPr>
        <w:pStyle w:val="BodyText"/>
        <w:rPr>
          <w:lang w:val="it-CH"/>
        </w:rPr>
      </w:pPr>
    </w:p>
    <w:p w:rsidR="00265267" w:rsidRDefault="00C92717">
      <w:pPr>
        <w:pStyle w:val="BodyText"/>
        <w:ind w:firstLine="360"/>
        <w:jc w:val="both"/>
        <w:rPr>
          <w:sz w:val="24"/>
          <w:lang w:val="it-CH"/>
        </w:rPr>
      </w:pPr>
      <w:r>
        <w:rPr>
          <w:sz w:val="24"/>
          <w:lang w:val="it-CH"/>
        </w:rPr>
        <w:t>Di atsea tsi u-vidzum pãnã tora tu studiea-aestã, Duhlu-al Dumnidzà spuni ti minduearea-a Lui shi itiea, shi ti putearea cu cari El li bagã atselji lucri tu lucrari. Noi u-bãgàm actsentu cà aestu duh easti siyurã dizvãlit ti noi tu frãndzãlji dit Zborlu-al Dumnidzà. Multili problemi di crãshtinamea di azã tuti yinã pãn di marea niaveari di tinjii cãtã atsea. Cà easti greaù s-pistipseascã cà unã ahtari mari puteari easti bãgatã mash tu unã carti, dit cari pàrtsã noi nã-easti greaù s-li acãchisim, nã-bagã tu cãtãpãseari s-minduim cà aclo ari unã alanti forma di dizvãlirea di Dumnidzà ti omlu, tsi nu easti Bibliea. Cà natura-a noastã umineascã, tsi easti ãntreagã tu amãrtii (Ier. 17:9), li-veadi dealihealjei chischinã di Zborlu-al Dumnidzà (Oani 17:17) cà multu greauùã ti acãchiseari, poati cà s-ari datã ti cãtãpãseari cu atsea cà zbureashti ti vãrã altã forma di dizvãleari cari easti ma atractivã ti mintea naturalã. Auùã suntu dati-ndaù exempluri:</w:t>
      </w:r>
    </w:p>
    <w:p w:rsidR="00265267" w:rsidRDefault="00265267">
      <w:pPr>
        <w:pStyle w:val="BodyText"/>
        <w:ind w:firstLine="360"/>
        <w:jc w:val="both"/>
        <w:rPr>
          <w:sz w:val="24"/>
          <w:lang w:val="it-CH"/>
        </w:rPr>
      </w:pPr>
    </w:p>
    <w:p w:rsidR="00265267" w:rsidRPr="00F86CCD" w:rsidRDefault="00C92717">
      <w:pPr>
        <w:pBdr>
          <w:top w:val="single" w:sz="6" w:space="1" w:color="auto"/>
          <w:left w:val="single" w:sz="6" w:space="1" w:color="auto"/>
          <w:bottom w:val="single" w:sz="6" w:space="1" w:color="auto"/>
          <w:right w:val="single" w:sz="6" w:space="1" w:color="auto"/>
        </w:pBdr>
        <w:rPr>
          <w:b/>
          <w:lang w:val="it-CH"/>
        </w:rPr>
      </w:pPr>
      <w:r w:rsidRPr="00F86CCD">
        <w:rPr>
          <w:b/>
          <w:lang w:val="it-CH"/>
        </w:rPr>
        <w:t>Relighii        Alanta forma di                  Ufilizirea umineascã/</w:t>
      </w:r>
    </w:p>
    <w:p w:rsidR="00265267" w:rsidRDefault="00C92717">
      <w:pPr>
        <w:pBdr>
          <w:top w:val="single" w:sz="6" w:space="1" w:color="auto"/>
          <w:left w:val="single" w:sz="6" w:space="1" w:color="auto"/>
          <w:bottom w:val="single" w:sz="6" w:space="1" w:color="auto"/>
          <w:right w:val="single" w:sz="6" w:space="1" w:color="auto"/>
        </w:pBdr>
        <w:rPr>
          <w:b/>
        </w:rPr>
      </w:pPr>
      <w:r w:rsidRPr="00F86CCD">
        <w:rPr>
          <w:b/>
          <w:lang w:val="en-US"/>
        </w:rPr>
        <w:t xml:space="preserve">                     </w:t>
      </w:r>
      <w:r>
        <w:rPr>
          <w:b/>
        </w:rPr>
        <w:t>dizvãleari tsi s-spuni            atractsiea dit-aestã</w:t>
      </w:r>
    </w:p>
    <w:p w:rsidR="00265267" w:rsidRDefault="00265267">
      <w:pPr>
        <w:pBdr>
          <w:top w:val="single" w:sz="6" w:space="1" w:color="auto"/>
          <w:left w:val="single" w:sz="6" w:space="1" w:color="auto"/>
          <w:bottom w:val="single" w:sz="6" w:space="1" w:color="auto"/>
          <w:right w:val="single" w:sz="6" w:space="1" w:color="auto"/>
        </w:pBdr>
      </w:pPr>
    </w:p>
    <w:p w:rsidR="00265267" w:rsidRPr="00F86CCD" w:rsidRDefault="00C92717">
      <w:pPr>
        <w:pBdr>
          <w:top w:val="single" w:sz="6" w:space="1" w:color="auto"/>
          <w:left w:val="single" w:sz="6" w:space="1" w:color="auto"/>
          <w:bottom w:val="single" w:sz="6" w:space="1" w:color="auto"/>
          <w:right w:val="single" w:sz="6" w:space="1" w:color="auto"/>
        </w:pBdr>
        <w:rPr>
          <w:lang w:val="it-CH"/>
        </w:rPr>
      </w:pPr>
      <w:r w:rsidRPr="00F86CCD">
        <w:rPr>
          <w:lang w:val="it-CH"/>
        </w:rPr>
        <w:t>Spuneri a</w:t>
      </w:r>
      <w:r>
        <w:rPr>
          <w:lang w:val="it-CH"/>
        </w:rPr>
        <w:t>l</w:t>
      </w:r>
      <w:r w:rsidRPr="00F86CCD">
        <w:rPr>
          <w:lang w:val="it-CH"/>
        </w:rPr>
        <w:t xml:space="preserve">      Publicatsii di                     Nu </w:t>
      </w:r>
      <w:r>
        <w:rPr>
          <w:lang w:val="it-CH"/>
        </w:rPr>
        <w:t>lipseashti un efortu personal ta</w:t>
      </w:r>
    </w:p>
    <w:p w:rsidR="00265267" w:rsidRDefault="00C92717">
      <w:pPr>
        <w:pBdr>
          <w:top w:val="single" w:sz="6" w:space="1" w:color="auto"/>
          <w:left w:val="single" w:sz="6" w:space="1" w:color="auto"/>
          <w:bottom w:val="single" w:sz="6" w:space="1" w:color="auto"/>
          <w:right w:val="single" w:sz="6" w:space="1" w:color="auto"/>
        </w:pBdr>
      </w:pPr>
      <w:r>
        <w:t>Ehova       Suts. di</w:t>
      </w:r>
      <w:r w:rsidRPr="00F86CCD">
        <w:rPr>
          <w:lang w:val="en-US"/>
        </w:rPr>
        <w:t xml:space="preserve"> Culã Avigljitoarã</w:t>
      </w:r>
      <w:r>
        <w:t>,       s-mindueascã ti interpretarea corectã-a</w:t>
      </w:r>
    </w:p>
    <w:p w:rsidR="00265267" w:rsidRPr="00F86CCD" w:rsidRDefault="00C92717">
      <w:pPr>
        <w:pBdr>
          <w:top w:val="single" w:sz="6" w:space="1" w:color="auto"/>
          <w:left w:val="single" w:sz="6" w:space="1" w:color="auto"/>
          <w:bottom w:val="single" w:sz="6" w:space="1" w:color="auto"/>
          <w:right w:val="single" w:sz="6" w:space="1" w:color="auto"/>
        </w:pBdr>
        <w:rPr>
          <w:lang w:val="it-CH"/>
        </w:rPr>
      </w:pPr>
      <w:r>
        <w:t xml:space="preserve">                      </w:t>
      </w:r>
      <w:r w:rsidRPr="00F86CCD">
        <w:rPr>
          <w:lang w:val="it-CH"/>
        </w:rPr>
        <w:t>tsi s-spuni cà</w:t>
      </w:r>
      <w:r>
        <w:rPr>
          <w:lang w:val="it-CH"/>
        </w:rPr>
        <w:t xml:space="preserve">  </w:t>
      </w:r>
      <w:r>
        <w:t>inspiratã.</w:t>
      </w:r>
      <w:r w:rsidRPr="00F86CCD">
        <w:rPr>
          <w:lang w:val="it-CH"/>
        </w:rPr>
        <w:tab/>
        <w:t xml:space="preserve">     Bibliealjei; unã apandasi ti tutã.</w:t>
      </w:r>
    </w:p>
    <w:p w:rsidR="00265267" w:rsidRDefault="00C92717">
      <w:pPr>
        <w:pBdr>
          <w:top w:val="single" w:sz="6" w:space="1" w:color="auto"/>
          <w:left w:val="single" w:sz="6" w:space="1" w:color="auto"/>
          <w:bottom w:val="single" w:sz="6" w:space="1" w:color="auto"/>
          <w:right w:val="single" w:sz="6" w:space="1" w:color="auto"/>
        </w:pBdr>
      </w:pPr>
      <w:r w:rsidRPr="00F86CCD">
        <w:rPr>
          <w:lang w:val="en-US"/>
        </w:rPr>
        <w:t xml:space="preserve">                      </w:t>
      </w:r>
      <w:r>
        <w:t xml:space="preserve">                             </w:t>
      </w:r>
    </w:p>
    <w:p w:rsidR="00265267" w:rsidRDefault="00265267">
      <w:pPr>
        <w:pBdr>
          <w:top w:val="single" w:sz="6" w:space="1" w:color="auto"/>
          <w:left w:val="single" w:sz="6" w:space="1" w:color="auto"/>
          <w:bottom w:val="single" w:sz="6" w:space="1" w:color="auto"/>
          <w:right w:val="single" w:sz="6" w:space="1" w:color="auto"/>
        </w:pBdr>
      </w:pPr>
    </w:p>
    <w:p w:rsidR="00265267" w:rsidRDefault="00C92717">
      <w:pPr>
        <w:pBdr>
          <w:top w:val="single" w:sz="6" w:space="1" w:color="auto"/>
          <w:left w:val="single" w:sz="6" w:space="1" w:color="auto"/>
          <w:bottom w:val="single" w:sz="6" w:space="1" w:color="auto"/>
          <w:right w:val="single" w:sz="6" w:space="1" w:color="auto"/>
        </w:pBdr>
      </w:pPr>
      <w:r>
        <w:t xml:space="preserve">Catholitsizmu   Spunerli al    </w:t>
      </w:r>
      <w:r>
        <w:tab/>
      </w:r>
      <w:r>
        <w:tab/>
        <w:t xml:space="preserve">   Nu lipseashti dghivãsirea personalã-a</w:t>
      </w:r>
    </w:p>
    <w:p w:rsidR="00265267" w:rsidRPr="00F86CCD" w:rsidRDefault="00C92717">
      <w:pPr>
        <w:pBdr>
          <w:top w:val="single" w:sz="6" w:space="1" w:color="auto"/>
          <w:left w:val="single" w:sz="6" w:space="1" w:color="auto"/>
          <w:bottom w:val="single" w:sz="6" w:space="1" w:color="auto"/>
          <w:right w:val="single" w:sz="6" w:space="1" w:color="auto"/>
        </w:pBdr>
        <w:rPr>
          <w:lang w:val="fr-FR"/>
        </w:rPr>
      </w:pPr>
      <w:r w:rsidRPr="00F86CCD">
        <w:rPr>
          <w:lang w:val="fr-FR"/>
        </w:rPr>
        <w:t xml:space="preserve">romanescu         Papa shi           </w:t>
      </w:r>
      <w:r w:rsidRPr="00F86CCD">
        <w:rPr>
          <w:lang w:val="fr-FR"/>
        </w:rPr>
        <w:tab/>
        <w:t xml:space="preserve">   Bibliealjei – tu tricutlu, catholitsizmu </w:t>
      </w:r>
    </w:p>
    <w:p w:rsidR="00265267" w:rsidRDefault="00C92717">
      <w:pPr>
        <w:pBdr>
          <w:top w:val="single" w:sz="6" w:space="1" w:color="auto"/>
          <w:left w:val="single" w:sz="6" w:space="1" w:color="auto"/>
          <w:bottom w:val="single" w:sz="6" w:space="1" w:color="auto"/>
          <w:right w:val="single" w:sz="6" w:space="1" w:color="auto"/>
        </w:pBdr>
      </w:pPr>
      <w:r w:rsidRPr="00F86CCD">
        <w:rPr>
          <w:lang w:val="en-US"/>
        </w:rPr>
        <w:t xml:space="preserve">                    </w:t>
      </w:r>
      <w:r>
        <w:rPr>
          <w:lang w:val="en-US"/>
        </w:rPr>
        <w:t>minduerli-a preftsãlor</w:t>
      </w:r>
      <w:r>
        <w:t xml:space="preserve">,       u-ari decurajatã shi bileam prohibatã aestã. </w:t>
      </w:r>
    </w:p>
    <w:p w:rsidR="00265267" w:rsidRDefault="00C92717">
      <w:pPr>
        <w:pBdr>
          <w:top w:val="single" w:sz="6" w:space="1" w:color="auto"/>
          <w:left w:val="single" w:sz="6" w:space="1" w:color="auto"/>
          <w:bottom w:val="single" w:sz="6" w:space="1" w:color="auto"/>
          <w:right w:val="single" w:sz="6" w:space="1" w:color="auto"/>
        </w:pBdr>
      </w:pPr>
      <w:r>
        <w:t xml:space="preserve">                    cari elji spunã cà suntu      Pistipseari tu oaminji di càt</w:t>
      </w:r>
    </w:p>
    <w:p w:rsidR="00265267" w:rsidRDefault="00C92717">
      <w:pPr>
        <w:pBdr>
          <w:top w:val="single" w:sz="6" w:space="1" w:color="auto"/>
          <w:left w:val="single" w:sz="6" w:space="1" w:color="auto"/>
          <w:bottom w:val="single" w:sz="6" w:space="1" w:color="auto"/>
          <w:right w:val="single" w:sz="6" w:space="1" w:color="auto"/>
        </w:pBdr>
      </w:pPr>
      <w:r>
        <w:t xml:space="preserve">                    automatic reflexiea-di        ta s-facã eforturi ta s-lji verificheadzã lucãrlji </w:t>
      </w:r>
    </w:p>
    <w:p w:rsidR="00265267" w:rsidRPr="00F86CCD" w:rsidRDefault="00C92717">
      <w:pPr>
        <w:pBdr>
          <w:top w:val="single" w:sz="6" w:space="1" w:color="auto"/>
          <w:left w:val="single" w:sz="6" w:space="1" w:color="auto"/>
          <w:bottom w:val="single" w:sz="6" w:space="1" w:color="auto"/>
          <w:right w:val="single" w:sz="6" w:space="1" w:color="auto"/>
        </w:pBdr>
        <w:rPr>
          <w:lang w:val="it-CH"/>
        </w:rPr>
      </w:pPr>
      <w:r w:rsidRPr="00F86CCD">
        <w:rPr>
          <w:lang w:val="it-CH"/>
        </w:rPr>
        <w:t xml:space="preserve">                    dealihea di mintea-a           cà singuri.</w:t>
      </w:r>
    </w:p>
    <w:p w:rsidR="00265267" w:rsidRDefault="00C92717">
      <w:pPr>
        <w:pBdr>
          <w:top w:val="single" w:sz="6" w:space="1" w:color="auto"/>
          <w:left w:val="single" w:sz="6" w:space="1" w:color="auto"/>
          <w:bottom w:val="single" w:sz="6" w:space="1" w:color="auto"/>
          <w:right w:val="single" w:sz="6" w:space="1" w:color="auto"/>
        </w:pBdr>
      </w:pPr>
      <w:r w:rsidRPr="00F86CCD">
        <w:rPr>
          <w:lang w:val="it-CH"/>
        </w:rPr>
        <w:t xml:space="preserve">                    </w:t>
      </w:r>
      <w:r>
        <w:t xml:space="preserve">Dumnidzàlu.                </w:t>
      </w:r>
    </w:p>
    <w:p w:rsidR="00265267" w:rsidRDefault="00265267">
      <w:pPr>
        <w:pBdr>
          <w:top w:val="single" w:sz="6" w:space="1" w:color="auto"/>
          <w:left w:val="single" w:sz="6" w:space="1" w:color="auto"/>
          <w:bottom w:val="single" w:sz="6" w:space="1" w:color="auto"/>
          <w:right w:val="single" w:sz="6" w:space="1" w:color="auto"/>
        </w:pBdr>
      </w:pPr>
    </w:p>
    <w:p w:rsidR="00265267" w:rsidRPr="00F86CCD" w:rsidRDefault="00C92717">
      <w:pPr>
        <w:pBdr>
          <w:top w:val="single" w:sz="6" w:space="1" w:color="auto"/>
          <w:left w:val="single" w:sz="6" w:space="1" w:color="auto"/>
          <w:bottom w:val="single" w:sz="6" w:space="1" w:color="auto"/>
          <w:right w:val="single" w:sz="6" w:space="1" w:color="auto"/>
        </w:pBdr>
        <w:rPr>
          <w:lang w:val="it-CH"/>
        </w:rPr>
      </w:pPr>
      <w:r w:rsidRPr="00F86CCD">
        <w:rPr>
          <w:lang w:val="it-CH"/>
        </w:rPr>
        <w:t xml:space="preserve">Mormonitsi   Cartea-al                U-ljea diparti lipsa ta s-pistipseascã tu </w:t>
      </w:r>
    </w:p>
    <w:p w:rsidR="00265267" w:rsidRPr="001C6FF8" w:rsidRDefault="00C92717">
      <w:pPr>
        <w:pBdr>
          <w:top w:val="single" w:sz="6" w:space="1" w:color="auto"/>
          <w:left w:val="single" w:sz="6" w:space="1" w:color="auto"/>
          <w:bottom w:val="single" w:sz="6" w:space="1" w:color="auto"/>
          <w:right w:val="single" w:sz="6" w:space="1" w:color="auto"/>
        </w:pBdr>
        <w:rPr>
          <w:lang w:val="it-CH"/>
        </w:rPr>
      </w:pPr>
      <w:r w:rsidRPr="001C6FF8">
        <w:rPr>
          <w:lang w:val="it-CH"/>
        </w:rPr>
        <w:t xml:space="preserve">                      Mormon                 doctrinjlji bliblitsi tsi easti </w:t>
      </w:r>
      <w:r>
        <w:rPr>
          <w:lang w:val="it-CH"/>
        </w:rPr>
        <w:t>greaù</w:t>
      </w:r>
      <w:r w:rsidRPr="001C6FF8">
        <w:rPr>
          <w:lang w:val="it-CH"/>
        </w:rPr>
        <w:t xml:space="preserve"> s-u aprucheadzã                                                     </w:t>
      </w:r>
    </w:p>
    <w:p w:rsidR="00265267" w:rsidRPr="00F86CCD" w:rsidRDefault="00C92717">
      <w:pPr>
        <w:pBdr>
          <w:top w:val="single" w:sz="6" w:space="1" w:color="auto"/>
          <w:left w:val="single" w:sz="6" w:space="1" w:color="auto"/>
          <w:bottom w:val="single" w:sz="6" w:space="1" w:color="auto"/>
          <w:right w:val="single" w:sz="6" w:space="1" w:color="auto"/>
        </w:pBdr>
        <w:rPr>
          <w:lang w:val="it-CH"/>
        </w:rPr>
      </w:pPr>
      <w:r w:rsidRPr="00F86CCD">
        <w:rPr>
          <w:lang w:val="it-CH"/>
        </w:rPr>
        <w:t xml:space="preserve">                                                     - Cartea-al Mormon da shansa ti a</w:t>
      </w:r>
      <w:r>
        <w:rPr>
          <w:lang w:val="it-CH"/>
        </w:rPr>
        <w:t>scãpari univerzalã</w:t>
      </w:r>
      <w:r w:rsidRPr="00F86CCD">
        <w:rPr>
          <w:lang w:val="it-CH"/>
        </w:rPr>
        <w:t>,</w:t>
      </w:r>
      <w:r>
        <w:rPr>
          <w:lang w:val="it-CH"/>
        </w:rPr>
        <w:t xml:space="preserve"> </w:t>
      </w:r>
    </w:p>
    <w:p w:rsidR="00265267" w:rsidRPr="00F86CCD" w:rsidRDefault="00C92717">
      <w:pPr>
        <w:pBdr>
          <w:top w:val="single" w:sz="6" w:space="1" w:color="auto"/>
          <w:left w:val="single" w:sz="6" w:space="1" w:color="auto"/>
          <w:bottom w:val="single" w:sz="6" w:space="1" w:color="auto"/>
          <w:right w:val="single" w:sz="6" w:space="1" w:color="auto"/>
        </w:pBdr>
        <w:rPr>
          <w:lang w:val="it-CH"/>
        </w:rPr>
      </w:pPr>
      <w:r w:rsidRPr="00F86CCD">
        <w:rPr>
          <w:lang w:val="it-CH"/>
        </w:rPr>
        <w:t xml:space="preserve">                                                     ma Bibliea spuni cà ari multsã oaminji cari </w:t>
      </w:r>
    </w:p>
    <w:p w:rsidR="00265267" w:rsidRDefault="00C92717">
      <w:pPr>
        <w:pBdr>
          <w:top w:val="single" w:sz="6" w:space="1" w:color="auto"/>
          <w:left w:val="single" w:sz="6" w:space="1" w:color="auto"/>
          <w:bottom w:val="single" w:sz="6" w:space="1" w:color="auto"/>
          <w:right w:val="single" w:sz="6" w:space="1" w:color="auto"/>
        </w:pBdr>
        <w:rPr>
          <w:lang w:val="it-CH"/>
        </w:rPr>
      </w:pPr>
      <w:r w:rsidRPr="00BA09A9">
        <w:rPr>
          <w:lang w:val="it-CH"/>
        </w:rPr>
        <w:t xml:space="preserve">                                                     bãneadzã shi chearã fãrã s-aibã umuti s-</w:t>
      </w:r>
      <w:r>
        <w:rPr>
          <w:lang w:val="it-CH"/>
        </w:rPr>
        <w:t>hibã</w:t>
      </w:r>
      <w:r w:rsidRPr="00BA09A9">
        <w:rPr>
          <w:lang w:val="it-CH"/>
        </w:rPr>
        <w:t xml:space="preserve"> griti la </w:t>
      </w:r>
    </w:p>
    <w:p w:rsidR="00265267" w:rsidRDefault="00C92717">
      <w:pPr>
        <w:pBdr>
          <w:top w:val="single" w:sz="6" w:space="1" w:color="auto"/>
          <w:left w:val="single" w:sz="6" w:space="1" w:color="auto"/>
          <w:bottom w:val="single" w:sz="6" w:space="1" w:color="auto"/>
          <w:right w:val="single" w:sz="6" w:space="1" w:color="auto"/>
        </w:pBdr>
      </w:pPr>
      <w:r w:rsidRPr="00A63934">
        <w:rPr>
          <w:lang w:val="it-CH"/>
        </w:rPr>
        <w:t xml:space="preserve">                                                     </w:t>
      </w:r>
      <w:r w:rsidRPr="00BA09A9">
        <w:rPr>
          <w:lang w:val="en-US"/>
        </w:rPr>
        <w:t>shtearea di Vangheljlu</w:t>
      </w:r>
      <w:r>
        <w:t>.</w:t>
      </w:r>
    </w:p>
    <w:p w:rsidR="00265267" w:rsidRDefault="00265267">
      <w:pPr>
        <w:pBdr>
          <w:top w:val="single" w:sz="6" w:space="1" w:color="auto"/>
          <w:left w:val="single" w:sz="6" w:space="1" w:color="auto"/>
          <w:bottom w:val="single" w:sz="6" w:space="1" w:color="auto"/>
          <w:right w:val="single" w:sz="6" w:space="1" w:color="auto"/>
        </w:pBdr>
      </w:pPr>
    </w:p>
    <w:p w:rsidR="00265267" w:rsidRDefault="00C92717">
      <w:pPr>
        <w:pBdr>
          <w:top w:val="single" w:sz="6" w:space="1" w:color="auto"/>
          <w:left w:val="single" w:sz="6" w:space="1" w:color="auto"/>
          <w:bottom w:val="single" w:sz="6" w:space="1" w:color="auto"/>
          <w:right w:val="single" w:sz="6" w:space="1" w:color="auto"/>
        </w:pBdr>
      </w:pPr>
      <w:r>
        <w:t>Crãshtinamea    Unã ‘lunjinã di    Elji pistipseascã cà tsi ta s-au cà sentimentu</w:t>
      </w:r>
    </w:p>
    <w:p w:rsidR="00265267" w:rsidRDefault="00C92717">
      <w:pPr>
        <w:pBdr>
          <w:top w:val="single" w:sz="6" w:space="1" w:color="auto"/>
          <w:left w:val="single" w:sz="6" w:space="1" w:color="auto"/>
          <w:bottom w:val="single" w:sz="6" w:space="1" w:color="auto"/>
          <w:right w:val="single" w:sz="6" w:space="1" w:color="auto"/>
        </w:pBdr>
      </w:pPr>
      <w:r>
        <w:t xml:space="preserve">Harizmaticã       nuntru'                 easti-ndreptu, cà s-mindueashti Duhlu-al Dumnidzã </w:t>
      </w:r>
    </w:p>
    <w:p w:rsidR="00265267" w:rsidRDefault="00C92717">
      <w:pPr>
        <w:pBdr>
          <w:top w:val="single" w:sz="6" w:space="1" w:color="auto"/>
          <w:left w:val="single" w:sz="6" w:space="1" w:color="auto"/>
          <w:bottom w:val="single" w:sz="6" w:space="1" w:color="auto"/>
          <w:right w:val="single" w:sz="6" w:space="1" w:color="auto"/>
        </w:pBdr>
      </w:pPr>
      <w:r>
        <w:t xml:space="preserve">                     tsi s-spuni cà            lji dutsi hi lji inspirã pi manirli niligati cu Bibliea.</w:t>
      </w:r>
    </w:p>
    <w:p w:rsidR="00265267" w:rsidRDefault="00C92717">
      <w:pPr>
        <w:pBdr>
          <w:top w:val="single" w:sz="6" w:space="1" w:color="auto"/>
          <w:left w:val="single" w:sz="6" w:space="1" w:color="auto"/>
          <w:bottom w:val="single" w:sz="6" w:space="1" w:color="auto"/>
          <w:right w:val="single" w:sz="6" w:space="1" w:color="auto"/>
        </w:pBdr>
      </w:pPr>
      <w:r>
        <w:t xml:space="preserve">                     e</w:t>
      </w:r>
      <w:smartTag w:uri="urn:schemas-microsoft-com:office:smarttags" w:element="City">
        <w:smartTag w:uri="urn:schemas-microsoft-com:office:smarttags" w:element="place">
          <w:r>
            <w:t>asti</w:t>
          </w:r>
        </w:smartTag>
      </w:smartTag>
      <w:r>
        <w:t xml:space="preserve"> Sãmtului Duh.     </w:t>
      </w:r>
    </w:p>
    <w:p w:rsidR="00265267" w:rsidRDefault="00265267"/>
    <w:p w:rsidR="00265267" w:rsidRDefault="00C92717">
      <w:pPr>
        <w:pStyle w:val="BodyText"/>
        <w:ind w:firstLine="360"/>
        <w:jc w:val="both"/>
        <w:rPr>
          <w:sz w:val="24"/>
          <w:lang w:val="en-GB"/>
        </w:rPr>
      </w:pPr>
      <w:r>
        <w:rPr>
          <w:sz w:val="24"/>
          <w:lang w:val="en-GB"/>
        </w:rPr>
        <w:t>Tutã-aestã spuni cà lipsa di apruchearea fundamentalã-a Bibliealjei cà Zborlu-al Dumnidzà, shi ta s-lji cãftats tru frãndzãlji-a ljei ti dimãndarea ti dealihea. Ãntribarea, “Unã Bibliea, Multsã Bãserits – Ti-tsi?” easti multu apandãsitã cãndu va s-hibã tinjisita cum cafi unã bãsearicã, ari, pãn la un nivel, spunitã unã altã forma di dizvãleari di Duhlu-al Dumnidzà, scljeamã vrearea-a Lui, doctrinã shi minduearea, cu atsea di-a Bibliealjei.</w:t>
      </w:r>
    </w:p>
    <w:p w:rsidR="00265267" w:rsidRDefault="00265267">
      <w:pPr>
        <w:pStyle w:val="BodyText"/>
        <w:ind w:firstLine="360"/>
        <w:jc w:val="both"/>
        <w:rPr>
          <w:sz w:val="24"/>
          <w:lang w:val="en-GB"/>
        </w:rPr>
      </w:pPr>
    </w:p>
    <w:p w:rsidR="00265267" w:rsidRDefault="00C92717">
      <w:pPr>
        <w:pStyle w:val="BodyText"/>
        <w:ind w:firstLine="360"/>
        <w:jc w:val="both"/>
        <w:rPr>
          <w:sz w:val="24"/>
          <w:lang w:val="en-GB"/>
        </w:rPr>
      </w:pPr>
      <w:r>
        <w:rPr>
          <w:sz w:val="24"/>
          <w:lang w:val="en-GB"/>
        </w:rPr>
        <w:t>Mas vrets s-li aflats bãsearicã di dealihea, atsea unã pisti di dealihea shi atsel pãtãgiuni di dealihea (Efes. 4:4-6), grearea sigurã cà vã-yini ghini shi chiscinã – “Nãpoi tu Bibliea!”</w:t>
      </w:r>
    </w:p>
    <w:p w:rsidR="00265267" w:rsidRDefault="00265267">
      <w:pPr>
        <w:pStyle w:val="BodyText"/>
        <w:ind w:firstLine="360"/>
        <w:jc w:val="both"/>
        <w:rPr>
          <w:sz w:val="24"/>
          <w:lang w:val="en-GB"/>
        </w:rPr>
      </w:pPr>
    </w:p>
    <w:p w:rsidR="00265267" w:rsidRPr="001C1B9B" w:rsidRDefault="00C92717">
      <w:pPr>
        <w:pStyle w:val="BodyText"/>
        <w:jc w:val="both"/>
        <w:rPr>
          <w:lang w:val="it-CH"/>
        </w:rPr>
      </w:pPr>
      <w:r w:rsidRPr="001C1B9B">
        <w:rPr>
          <w:b/>
          <w:i/>
          <w:lang w:val="it-CH"/>
        </w:rPr>
        <w:t>Digresiea 4: Desi easti Sãmtul Duh unã personã?</w:t>
      </w:r>
    </w:p>
    <w:p w:rsidR="00265267" w:rsidRDefault="00265267">
      <w:pPr>
        <w:pStyle w:val="BodyText"/>
        <w:ind w:firstLine="360"/>
        <w:jc w:val="both"/>
        <w:rPr>
          <w:sz w:val="32"/>
          <w:lang w:val="it-CH"/>
        </w:rPr>
      </w:pPr>
    </w:p>
    <w:p w:rsidR="00265267" w:rsidRDefault="00C92717">
      <w:pPr>
        <w:pStyle w:val="BodyText"/>
        <w:ind w:firstLine="360"/>
        <w:jc w:val="both"/>
        <w:rPr>
          <w:sz w:val="24"/>
          <w:lang w:val="it-CH"/>
        </w:rPr>
      </w:pPr>
      <w:r w:rsidRPr="001C1B9B">
        <w:rPr>
          <w:sz w:val="24"/>
          <w:lang w:val="it-CH"/>
        </w:rPr>
        <w:t>Studiea</w:t>
      </w:r>
      <w:r>
        <w:rPr>
          <w:sz w:val="24"/>
          <w:lang w:val="it-CH"/>
        </w:rPr>
        <w:t xml:space="preserve"> 2.1 shi 2.2 au datã mari prova cà Duhlu-al Dumnidzà easti putearea-a Lui, tsi easti “mintea-a” Lui tu un mari sens. Cà calea cu cari lucreashti Duhlu-al Dumnidzàlu easti un cadur ahãt punctual ti iatsãljei shi personalitatea-al Dumnidzà, vãrni s-au disptutatã cà Duhli-al Dumnidzà easti personã tsi idyea-ashi easti Dumnidzà. Dghivãsirea-ngãtan di sectsiili di ninti va vã-spunã cà Duhlu-al Dumnidzà easti mintea shi putearea-a Lui; shi mas easti ashi, atumtsea aclo nu va s-aibã nitsiunã cali cà unã minti icà puteari poati s-hibã unã personã. Electritsitetlu easti unã puteari tsi nu poati s-hibã vidzutã tsi poati s-da rezultatsi ti persona tsi u-controleadzã, ma nu poati s-hibã unã personã. Vrearea easti un partu di caracterlu-a vãrnului, ma nu poati s-hibã unã persona. Duhlu-al Dumnidzà lji-acatsã vrearea-a Lui, cà partu di caracterlu-a Lui, shi idyea-ashi easti putearea-a Lui, ma tu nitsiunã cali ea nu poati s-hibã spunitã cà persona tsi easti diparti di El.</w:t>
      </w:r>
    </w:p>
    <w:p w:rsidR="00265267" w:rsidRDefault="00265267">
      <w:pPr>
        <w:pStyle w:val="BodyText"/>
        <w:ind w:firstLine="360"/>
        <w:jc w:val="both"/>
        <w:rPr>
          <w:sz w:val="24"/>
          <w:lang w:val="it-CH"/>
        </w:rPr>
      </w:pPr>
    </w:p>
    <w:p w:rsidR="00265267" w:rsidRDefault="00C92717">
      <w:pPr>
        <w:pStyle w:val="BodyText"/>
        <w:ind w:firstLine="360"/>
        <w:jc w:val="both"/>
        <w:rPr>
          <w:sz w:val="24"/>
          <w:lang w:val="it-CH"/>
        </w:rPr>
      </w:pPr>
      <w:r>
        <w:rPr>
          <w:sz w:val="24"/>
          <w:lang w:val="it-CH"/>
        </w:rPr>
        <w:t>Putem siyurã s-nã videm cà aestã videari cu alatusi (cà duhlu poati s-hibã unã persona tsi s-pari, cà easti pistipsitã di multsimea di ‘crãshtinjlji’, cãndu putem s-videm cà elji pistipseascã tu doctrinã di ‘treimea’. Atsea spuni efectiv, cà ari trei dumnidzatsi tsi sh-easti idyea – Dumnidzà - Tatulu, Sãmtul Duh shi Isus. Idyilji oaminji spunã cà Dumnidzàlu nu easti persona, shi elji spunã cà Sãmtul Duh easti; ari unã mari contradictsii auùã. Idye-ashi, atsea va u-facã Sãmtul Duh cà tatã-al Isus.</w:t>
      </w:r>
    </w:p>
    <w:p w:rsidR="00265267" w:rsidRDefault="00265267">
      <w:pPr>
        <w:pStyle w:val="BodyText"/>
        <w:ind w:firstLine="360"/>
        <w:jc w:val="both"/>
        <w:rPr>
          <w:sz w:val="24"/>
          <w:lang w:val="it-CH"/>
        </w:rPr>
      </w:pPr>
    </w:p>
    <w:p w:rsidR="00265267" w:rsidRDefault="00C92717">
      <w:pPr>
        <w:pStyle w:val="BodyText"/>
        <w:ind w:firstLine="360"/>
        <w:jc w:val="both"/>
        <w:rPr>
          <w:sz w:val="24"/>
          <w:lang w:val="it-CH"/>
        </w:rPr>
      </w:pPr>
      <w:r>
        <w:rPr>
          <w:sz w:val="24"/>
          <w:lang w:val="it-CH"/>
        </w:rPr>
        <w:t xml:space="preserve">Easti unã marea lipsiturã ta s-pistipseascã cà ‘treimea’ eara tu fundamentul ideiea pãnganã tsi sh-easti bãgatã tu crãshtinamea –di aclo, zborlu nu s-aflã tu Bibliea. Mas u-apruchim aestã ideiea cà Dumnidzà eastio treimi, crãshtinjlji atumtsea suntu adrati cu puteari adrati ta s-yinã pãn unã concluzii ti tamam ciudii cà cu unã cali putearea/duhlu-al Dumnidzà easti unã persona, tsi idyea-ashi easti Dumnidzà, ma nu easti Dumnidzà. Cãndu easti confrontatã cu iloghizmul di pozitsiea-a lor, nai ma popularã cali ti fudziri easti cà oaminjlji aeshtsã s-spunã cà Dumnidzàlu easti mistriyii, shi cà noi lipseashti s-li apruchim lucãrlji </w:t>
      </w:r>
      <w:r w:rsidRPr="00C458C7">
        <w:rPr>
          <w:sz w:val="24"/>
          <w:lang w:val="it-CH"/>
        </w:rPr>
        <w:t>aeshtsã</w:t>
      </w:r>
      <w:r w:rsidRPr="00C458C7">
        <w:rPr>
          <w:sz w:val="22"/>
          <w:lang w:val="it-CH"/>
        </w:rPr>
        <w:t xml:space="preserve"> </w:t>
      </w:r>
      <w:r>
        <w:rPr>
          <w:sz w:val="24"/>
          <w:lang w:val="it-CH"/>
        </w:rPr>
        <w:t>fãrã ta s-cãftàm unã explicarea loghicã.</w:t>
      </w:r>
    </w:p>
    <w:p w:rsidR="00265267" w:rsidRDefault="00265267">
      <w:pPr>
        <w:pStyle w:val="BodyText"/>
        <w:ind w:firstLine="360"/>
        <w:jc w:val="both"/>
        <w:rPr>
          <w:sz w:val="24"/>
          <w:lang w:val="it-CH"/>
        </w:rPr>
      </w:pPr>
    </w:p>
    <w:p w:rsidR="00265267" w:rsidRDefault="00C92717">
      <w:pPr>
        <w:pStyle w:val="BodyText"/>
        <w:ind w:firstLine="360"/>
        <w:jc w:val="both"/>
        <w:rPr>
          <w:sz w:val="24"/>
          <w:lang w:val="it-CH"/>
        </w:rPr>
      </w:pPr>
      <w:r>
        <w:rPr>
          <w:sz w:val="24"/>
          <w:lang w:val="it-CH"/>
        </w:rPr>
        <w:t>Aestã spuneari nu li veadi ici spunearili di Nàùlu Testamentu ti mistiryiul di Dumnidzà tsi easti dizvãlitã cu zborlu shi lucurlu-a Hristolu:</w:t>
      </w:r>
    </w:p>
    <w:p w:rsidR="00265267" w:rsidRDefault="00265267">
      <w:pPr>
        <w:pStyle w:val="BodyText"/>
        <w:ind w:firstLine="360"/>
        <w:jc w:val="both"/>
        <w:rPr>
          <w:sz w:val="24"/>
          <w:lang w:val="it-CH"/>
        </w:rPr>
      </w:pPr>
    </w:p>
    <w:p w:rsidR="00265267" w:rsidRDefault="00C92717">
      <w:pPr>
        <w:pStyle w:val="BodyText"/>
        <w:numPr>
          <w:ilvl w:val="0"/>
          <w:numId w:val="6"/>
        </w:numPr>
        <w:tabs>
          <w:tab w:val="clear" w:pos="1980"/>
          <w:tab w:val="num" w:pos="1080"/>
        </w:tabs>
        <w:ind w:left="1080" w:hanging="540"/>
        <w:jc w:val="both"/>
        <w:rPr>
          <w:sz w:val="24"/>
          <w:szCs w:val="24"/>
          <w:lang w:val="it-CH"/>
        </w:rPr>
      </w:pPr>
      <w:r>
        <w:rPr>
          <w:sz w:val="24"/>
          <w:lang w:val="it-CH"/>
        </w:rPr>
        <w:t>“</w:t>
      </w:r>
      <w:r w:rsidRPr="00DD4481">
        <w:rPr>
          <w:sz w:val="24"/>
          <w:szCs w:val="24"/>
          <w:lang w:val="it-CH"/>
        </w:rPr>
        <w:t>Ti-atsea cà nu voi, frats, a voi s-nu lu shtits mistiryiul aestu</w:t>
      </w:r>
      <w:r>
        <w:rPr>
          <w:sz w:val="24"/>
          <w:szCs w:val="24"/>
          <w:lang w:val="it-CH"/>
        </w:rPr>
        <w:t>” (Rom 11:25).</w:t>
      </w:r>
    </w:p>
    <w:p w:rsidR="00265267" w:rsidRDefault="00C92717">
      <w:pPr>
        <w:pStyle w:val="BodyText"/>
        <w:numPr>
          <w:ilvl w:val="0"/>
          <w:numId w:val="6"/>
        </w:numPr>
        <w:tabs>
          <w:tab w:val="clear" w:pos="1980"/>
          <w:tab w:val="num" w:pos="1080"/>
        </w:tabs>
        <w:ind w:left="1080" w:hanging="540"/>
        <w:jc w:val="both"/>
        <w:rPr>
          <w:sz w:val="24"/>
          <w:szCs w:val="24"/>
          <w:lang w:val="it-CH"/>
        </w:rPr>
      </w:pPr>
      <w:r>
        <w:rPr>
          <w:sz w:val="24"/>
          <w:szCs w:val="24"/>
          <w:lang w:val="it-CH"/>
        </w:rPr>
        <w:t>“P</w:t>
      </w:r>
      <w:r w:rsidRPr="00DD4481">
        <w:rPr>
          <w:sz w:val="24"/>
          <w:szCs w:val="24"/>
          <w:lang w:val="it-CH"/>
        </w:rPr>
        <w:t>ropoviduearea-al Isus</w:t>
      </w:r>
      <w:r>
        <w:rPr>
          <w:sz w:val="24"/>
          <w:szCs w:val="24"/>
          <w:lang w:val="it-CH"/>
        </w:rPr>
        <w:t>....d</w:t>
      </w:r>
      <w:r w:rsidRPr="00DD4481">
        <w:rPr>
          <w:sz w:val="24"/>
          <w:szCs w:val="24"/>
          <w:lang w:val="it-CH"/>
        </w:rPr>
        <w:t>izvãlearea-a mistiryiului</w:t>
      </w:r>
      <w:r>
        <w:rPr>
          <w:sz w:val="24"/>
          <w:szCs w:val="24"/>
          <w:lang w:val="it-CH"/>
        </w:rPr>
        <w:t>” (Rom. 16:25).</w:t>
      </w:r>
    </w:p>
    <w:p w:rsidR="00265267" w:rsidRPr="00421A51" w:rsidRDefault="00C92717">
      <w:pPr>
        <w:pStyle w:val="BodyText"/>
        <w:numPr>
          <w:ilvl w:val="0"/>
          <w:numId w:val="6"/>
        </w:numPr>
        <w:tabs>
          <w:tab w:val="clear" w:pos="1980"/>
          <w:tab w:val="num" w:pos="1080"/>
        </w:tabs>
        <w:ind w:left="1080" w:hanging="540"/>
        <w:jc w:val="both"/>
        <w:rPr>
          <w:sz w:val="24"/>
          <w:szCs w:val="24"/>
          <w:lang w:val="it-CH"/>
        </w:rPr>
      </w:pPr>
      <w:r w:rsidRPr="00421A51">
        <w:rPr>
          <w:sz w:val="22"/>
          <w:lang w:val="it-CH"/>
        </w:rPr>
        <w:t>“</w:t>
      </w:r>
      <w:r w:rsidRPr="00421A51">
        <w:rPr>
          <w:sz w:val="24"/>
          <w:szCs w:val="24"/>
          <w:lang w:val="it-CH"/>
        </w:rPr>
        <w:t>Misyiryiu vã spun (vã fac explicari)-a vauùã...” (1 Cor. 15:51).</w:t>
      </w:r>
    </w:p>
    <w:p w:rsidR="00265267" w:rsidRDefault="00C92717">
      <w:pPr>
        <w:pStyle w:val="BodyText"/>
        <w:numPr>
          <w:ilvl w:val="0"/>
          <w:numId w:val="6"/>
        </w:numPr>
        <w:tabs>
          <w:tab w:val="clear" w:pos="1980"/>
          <w:tab w:val="num" w:pos="1080"/>
        </w:tabs>
        <w:ind w:left="1080" w:hanging="540"/>
        <w:jc w:val="both"/>
        <w:rPr>
          <w:sz w:val="24"/>
          <w:szCs w:val="24"/>
          <w:lang w:val="pt-PT"/>
        </w:rPr>
      </w:pPr>
      <w:r>
        <w:rPr>
          <w:sz w:val="24"/>
          <w:szCs w:val="24"/>
          <w:lang w:val="pt-PT"/>
        </w:rPr>
        <w:t>“</w:t>
      </w:r>
      <w:r w:rsidRPr="00DD4481">
        <w:rPr>
          <w:sz w:val="24"/>
          <w:szCs w:val="24"/>
          <w:lang w:val="pt-PT"/>
        </w:rPr>
        <w:t xml:space="preserve">Cara s-featsi shtiut mistiryiul a vreariljei a Lui” (Efes. </w:t>
      </w:r>
      <w:r>
        <w:rPr>
          <w:sz w:val="24"/>
          <w:szCs w:val="24"/>
          <w:lang w:val="pt-PT"/>
        </w:rPr>
        <w:t>1:9; 3:3).</w:t>
      </w:r>
    </w:p>
    <w:p w:rsidR="00265267" w:rsidRDefault="00C92717">
      <w:pPr>
        <w:pStyle w:val="BodyText"/>
        <w:numPr>
          <w:ilvl w:val="0"/>
          <w:numId w:val="6"/>
        </w:numPr>
        <w:tabs>
          <w:tab w:val="clear" w:pos="1980"/>
          <w:tab w:val="num" w:pos="1080"/>
        </w:tabs>
        <w:ind w:left="1080" w:hanging="540"/>
        <w:jc w:val="both"/>
        <w:rPr>
          <w:sz w:val="24"/>
          <w:szCs w:val="24"/>
          <w:lang w:val="it-CH"/>
        </w:rPr>
      </w:pPr>
      <w:r w:rsidRPr="00DD4481">
        <w:rPr>
          <w:sz w:val="24"/>
          <w:szCs w:val="24"/>
          <w:lang w:val="it-CH"/>
        </w:rPr>
        <w:t>Prupuvidearea-al Pavlu eara “su-l fac cãnãscut mistiryiul a Vangheljlui</w:t>
      </w:r>
      <w:r>
        <w:rPr>
          <w:sz w:val="24"/>
          <w:szCs w:val="24"/>
          <w:lang w:val="it-CH"/>
        </w:rPr>
        <w:t>” (Efes. 6:19; Col. 4:3).</w:t>
      </w:r>
    </w:p>
    <w:p w:rsidR="00265267" w:rsidRDefault="00C92717">
      <w:pPr>
        <w:pStyle w:val="BodyText"/>
        <w:numPr>
          <w:ilvl w:val="0"/>
          <w:numId w:val="6"/>
        </w:numPr>
        <w:tabs>
          <w:tab w:val="clear" w:pos="1980"/>
          <w:tab w:val="num" w:pos="1080"/>
        </w:tabs>
        <w:ind w:left="1080" w:hanging="540"/>
        <w:jc w:val="both"/>
        <w:rPr>
          <w:sz w:val="24"/>
          <w:szCs w:val="24"/>
          <w:lang w:val="it-CH"/>
        </w:rPr>
      </w:pPr>
      <w:r>
        <w:rPr>
          <w:sz w:val="24"/>
          <w:szCs w:val="24"/>
          <w:lang w:val="it-CH"/>
        </w:rPr>
        <w:t>“</w:t>
      </w:r>
      <w:r w:rsidRPr="00167E3A">
        <w:rPr>
          <w:sz w:val="24"/>
          <w:szCs w:val="24"/>
          <w:lang w:val="it-CH"/>
        </w:rPr>
        <w:t>Mistiryiul</w:t>
      </w:r>
      <w:r>
        <w:rPr>
          <w:sz w:val="24"/>
          <w:szCs w:val="24"/>
          <w:lang w:val="it-CH"/>
        </w:rPr>
        <w:t>,...</w:t>
      </w:r>
      <w:r w:rsidRPr="00167E3A">
        <w:rPr>
          <w:sz w:val="24"/>
          <w:szCs w:val="24"/>
          <w:lang w:val="it-CH"/>
        </w:rPr>
        <w:t xml:space="preserve"> </w:t>
      </w:r>
      <w:r>
        <w:rPr>
          <w:sz w:val="24"/>
          <w:szCs w:val="24"/>
          <w:lang w:val="it-CH"/>
        </w:rPr>
        <w:t>t</w:t>
      </w:r>
      <w:r w:rsidRPr="00167E3A">
        <w:rPr>
          <w:sz w:val="24"/>
          <w:szCs w:val="24"/>
          <w:lang w:val="it-CH"/>
        </w:rPr>
        <w:t>ora</w:t>
      </w:r>
      <w:r>
        <w:rPr>
          <w:sz w:val="24"/>
          <w:szCs w:val="24"/>
          <w:lang w:val="it-CH"/>
        </w:rPr>
        <w:t>-i</w:t>
      </w:r>
      <w:r w:rsidRPr="00167E3A">
        <w:rPr>
          <w:sz w:val="24"/>
          <w:szCs w:val="24"/>
          <w:lang w:val="it-CH"/>
        </w:rPr>
        <w:t xml:space="preserve"> spus a sãmtsãlor a Lui</w:t>
      </w:r>
      <w:r>
        <w:rPr>
          <w:sz w:val="24"/>
          <w:szCs w:val="24"/>
          <w:lang w:val="it-CH"/>
        </w:rPr>
        <w:t>” (Col. 1: 26,27).</w:t>
      </w:r>
    </w:p>
    <w:p w:rsidR="00265267" w:rsidRDefault="00265267">
      <w:pPr>
        <w:pStyle w:val="BodyText"/>
        <w:ind w:left="720"/>
        <w:jc w:val="both"/>
        <w:rPr>
          <w:sz w:val="24"/>
          <w:szCs w:val="24"/>
          <w:lang w:val="it-CH"/>
        </w:rPr>
      </w:pPr>
    </w:p>
    <w:p w:rsidR="00265267" w:rsidRDefault="00C92717">
      <w:pPr>
        <w:pStyle w:val="BodyText"/>
        <w:ind w:firstLine="360"/>
        <w:jc w:val="both"/>
        <w:rPr>
          <w:sz w:val="24"/>
          <w:szCs w:val="24"/>
          <w:lang w:val="it-CH"/>
        </w:rPr>
      </w:pPr>
      <w:r>
        <w:rPr>
          <w:sz w:val="24"/>
          <w:szCs w:val="24"/>
          <w:lang w:val="it-CH"/>
        </w:rPr>
        <w:lastRenderedPageBreak/>
        <w:t>Cu tutã-aestã bãgarea di actsentu – shi atsea sh-easti – nu ari tora un mistiryiu cari easti acãtsat pi doctrinili fundamentali, atsea va s-hibã mash un tsi easti tu scutidea cari va s-punã cà aclo ari. Shi mas unã persona nu ari gaile cà numa-a Bibliealjei ti “Babylon”, sistemlu di unã rilighiea cu alatusi cari s-spunã tu Apocalpsa, easti “Mistiryiu” (Apoc. 17:5)? Implicatsii tsi putem s-li videm easti cà sistemlu-aestu spuni cà pistipserli-a ljei suntu mistiryiu; ma ãmbistimenjlji di dealihea u-l acãchiseascã mistiryiul di atsea muljeari (Apoc. 17:7).</w:t>
      </w:r>
    </w:p>
    <w:p w:rsidR="00265267" w:rsidRDefault="00265267">
      <w:pPr>
        <w:pStyle w:val="BodyText"/>
        <w:ind w:firstLine="360"/>
        <w:jc w:val="both"/>
        <w:rPr>
          <w:sz w:val="24"/>
          <w:szCs w:val="24"/>
          <w:lang w:val="it-CH"/>
        </w:rPr>
      </w:pPr>
    </w:p>
    <w:p w:rsidR="00265267" w:rsidRDefault="00C92717">
      <w:pPr>
        <w:pStyle w:val="BodyText"/>
        <w:ind w:firstLine="360"/>
        <w:jc w:val="both"/>
        <w:rPr>
          <w:sz w:val="24"/>
          <w:szCs w:val="24"/>
          <w:lang w:val="it-CH"/>
        </w:rPr>
      </w:pPr>
      <w:r>
        <w:rPr>
          <w:sz w:val="24"/>
          <w:szCs w:val="24"/>
          <w:lang w:val="it-CH"/>
        </w:rPr>
        <w:t>Ahtari unã cunushteari niclarã, siyurã poati s-li expectàm dit atselji cari li-bãzeascã acãchisearilji-a lor di Dumnidzà pi lucuri subiectivi cà experientsii umineascã, icà activitatea nidefinatã di vãrã puteari di duh externã pi mintilji-a lor. Mas di noi easti expectatã s-him di dealihea tapinji ti ãnvitsãturã di Zborlu-al Dumnidzà, atsea spuni cà idyea-ashi lipseashti s-li ufilizàm putearili bazitsi di mindueari shi deductsii ta s-putem s-li dizvãlim dimãndãciunea-aestã.</w:t>
      </w:r>
    </w:p>
    <w:p w:rsidR="00265267" w:rsidRDefault="00265267">
      <w:pPr>
        <w:pStyle w:val="BodyText"/>
        <w:ind w:firstLine="360"/>
        <w:jc w:val="both"/>
        <w:rPr>
          <w:sz w:val="24"/>
          <w:szCs w:val="24"/>
          <w:lang w:val="it-CH"/>
        </w:rPr>
      </w:pPr>
    </w:p>
    <w:p w:rsidR="00265267" w:rsidRDefault="00C92717">
      <w:pPr>
        <w:pStyle w:val="BodyText"/>
        <w:ind w:firstLine="360"/>
        <w:jc w:val="both"/>
        <w:rPr>
          <w:sz w:val="24"/>
          <w:szCs w:val="24"/>
          <w:lang w:val="it-CH"/>
        </w:rPr>
      </w:pPr>
      <w:r>
        <w:rPr>
          <w:sz w:val="24"/>
          <w:szCs w:val="24"/>
          <w:lang w:val="it-CH"/>
        </w:rPr>
        <w:t>Nitsi un preftu di Vangheljlu, cari easti spus tu Bibliea, poati s-spunã, ‘Atsea-easti un mistiryiu complet, ma voi nu putets s-ul acãchisits atsea.’ Di ninti, noi dghivãsim ti elji cum s-dizvãleascã la oaminjlor dupã mindueari shi fãtseari di concluzii loghitsi di Scripturã.</w:t>
      </w:r>
    </w:p>
    <w:p w:rsidR="00265267" w:rsidRDefault="00265267">
      <w:pPr>
        <w:pStyle w:val="BodyText"/>
        <w:ind w:firstLine="360"/>
        <w:jc w:val="both"/>
        <w:rPr>
          <w:sz w:val="24"/>
          <w:szCs w:val="24"/>
          <w:lang w:val="it-CH"/>
        </w:rPr>
      </w:pPr>
    </w:p>
    <w:p w:rsidR="00265267" w:rsidRDefault="00C92717">
      <w:pPr>
        <w:pStyle w:val="BodyText"/>
        <w:jc w:val="both"/>
        <w:rPr>
          <w:sz w:val="24"/>
          <w:szCs w:val="24"/>
          <w:lang w:val="it-CH"/>
        </w:rPr>
      </w:pPr>
      <w:r>
        <w:rPr>
          <w:sz w:val="24"/>
          <w:szCs w:val="24"/>
          <w:lang w:val="it-CH"/>
        </w:rPr>
        <w:t>Tu prupuvidearea-a lui ti tiplu di fundamentali di Vangheljlu tsi noi u-lucràm tu studiili-</w:t>
      </w:r>
      <w:r w:rsidRPr="00807B99">
        <w:rPr>
          <w:sz w:val="24"/>
          <w:szCs w:val="24"/>
          <w:lang w:val="it-CH"/>
        </w:rPr>
        <w:t>aesti</w:t>
      </w:r>
      <w:r>
        <w:rPr>
          <w:sz w:val="24"/>
          <w:szCs w:val="24"/>
          <w:lang w:val="it-CH"/>
        </w:rPr>
        <w:t>, Pavlu “</w:t>
      </w:r>
      <w:r w:rsidRPr="008F3A3C">
        <w:rPr>
          <w:sz w:val="24"/>
          <w:szCs w:val="24"/>
          <w:lang w:val="it-CH"/>
        </w:rPr>
        <w:t>lã zburã dit Scripturi, Sh-cara li dishcljisi shi lã spusi cà Hristolu lipsea s-</w:t>
      </w:r>
      <w:r>
        <w:rPr>
          <w:sz w:val="24"/>
          <w:szCs w:val="24"/>
          <w:lang w:val="it-CH"/>
        </w:rPr>
        <w:t xml:space="preserve">patã shi sã-nyeadzã dit mortsã” (Fapti 17:2,3). Auùã earã unã mindueari sistematicã, loghicã shi biblicã par excellence; shi ãngrãpsitlu titlu di sententsã-aestã cu, “Pavlu, </w:t>
      </w:r>
      <w:r w:rsidRPr="008F3A3C">
        <w:rPr>
          <w:sz w:val="24"/>
          <w:szCs w:val="24"/>
          <w:lang w:val="it-CH"/>
        </w:rPr>
        <w:t>cum shi-u-avea adetea-a lui</w:t>
      </w:r>
      <w:r>
        <w:rPr>
          <w:sz w:val="24"/>
          <w:szCs w:val="24"/>
          <w:lang w:val="it-CH"/>
        </w:rPr>
        <w:t>...spunã”. Aestu eara, atumtsea, stilu-a lui di cafi dzuùã (vid. idyea-ashi Fapti 18:19). Cu avigljearea di atsea, ãn cadhur-a mariljei campanja tu Corinth, Pavlu “</w:t>
      </w:r>
      <w:r w:rsidRPr="001C2ACD">
        <w:rPr>
          <w:i/>
          <w:sz w:val="24"/>
          <w:szCs w:val="24"/>
          <w:lang w:val="it-CH"/>
        </w:rPr>
        <w:t>zbura</w:t>
      </w:r>
      <w:r>
        <w:rPr>
          <w:sz w:val="24"/>
          <w:szCs w:val="24"/>
          <w:lang w:val="it-CH"/>
        </w:rPr>
        <w:t xml:space="preserve"> tu sinagogã cafi Sãmbãtã shi trãdzea tu pisti Uvreilji,... (ma) cara shidea elji andicra shi hulea...” (Fapti 18:4-6). Atselji cari eara convertati eara bãgati sum protseslu di dideari indati di mintea bazatã pi Bibliea-al Pavlu; auùã nu eara ‘unã vizii di Isus tu uda-a mea ti durnjeari’, ‘unã emotsii tsi nu pot s-lji spun nji-yinea pri mini’, ‘mi-astrãvãrsiù cu Domnul unã searã’.</w:t>
      </w:r>
    </w:p>
    <w:p w:rsidR="00265267" w:rsidRDefault="00265267">
      <w:pPr>
        <w:pStyle w:val="BodyText"/>
        <w:jc w:val="both"/>
        <w:rPr>
          <w:sz w:val="24"/>
          <w:szCs w:val="24"/>
          <w:lang w:val="it-CH"/>
        </w:rPr>
      </w:pPr>
    </w:p>
    <w:p w:rsidR="00265267" w:rsidRDefault="00C92717">
      <w:pPr>
        <w:pStyle w:val="BodyText"/>
        <w:jc w:val="both"/>
        <w:rPr>
          <w:sz w:val="24"/>
          <w:szCs w:val="24"/>
          <w:lang w:val="it-CH"/>
        </w:rPr>
      </w:pPr>
      <w:r>
        <w:rPr>
          <w:sz w:val="24"/>
          <w:szCs w:val="24"/>
          <w:lang w:val="it-CH"/>
        </w:rPr>
        <w:t>Idyea-ashi videts cà ãngrãpsirea inspiratã fatsi unã dimãndari ti loghicã shi ratsionalitati cu atsea tsi spusi cà elji “shidea andicra”. Idyea-ashi la Antioh, Pavlu shi Barnaba “</w:t>
      </w:r>
      <w:r w:rsidRPr="0047789F">
        <w:rPr>
          <w:sz w:val="24"/>
          <w:szCs w:val="24"/>
          <w:lang w:val="it-CH"/>
        </w:rPr>
        <w:t>cara lã zburã-a lor, lã didea indati</w:t>
      </w:r>
      <w:r>
        <w:rPr>
          <w:sz w:val="24"/>
          <w:szCs w:val="24"/>
          <w:lang w:val="it-CH"/>
        </w:rPr>
        <w:t>” (Fapti 13:43). Loclu alantu eara Iconiù, iu elji “</w:t>
      </w:r>
      <w:r w:rsidRPr="00CD1E51">
        <w:rPr>
          <w:sz w:val="24"/>
          <w:szCs w:val="24"/>
          <w:lang w:val="it-CH"/>
        </w:rPr>
        <w:t>ashitsi zburãrã, ashi cà multsã pistipsirã</w:t>
      </w:r>
      <w:r>
        <w:rPr>
          <w:sz w:val="24"/>
          <w:szCs w:val="24"/>
          <w:lang w:val="it-CH"/>
        </w:rPr>
        <w:t>”(Fapti 14:1).</w:t>
      </w:r>
    </w:p>
    <w:p w:rsidR="00265267" w:rsidRDefault="00265267">
      <w:pPr>
        <w:pStyle w:val="BodyText"/>
        <w:jc w:val="both"/>
        <w:rPr>
          <w:sz w:val="24"/>
          <w:szCs w:val="24"/>
          <w:lang w:val="it-CH"/>
        </w:rPr>
      </w:pPr>
    </w:p>
    <w:p w:rsidR="00265267" w:rsidRDefault="00C92717">
      <w:pPr>
        <w:pStyle w:val="BodyText"/>
        <w:jc w:val="both"/>
        <w:rPr>
          <w:sz w:val="24"/>
          <w:szCs w:val="24"/>
          <w:lang w:val="it-CH"/>
        </w:rPr>
      </w:pPr>
      <w:r>
        <w:rPr>
          <w:sz w:val="24"/>
          <w:szCs w:val="24"/>
          <w:lang w:val="it-CH"/>
        </w:rPr>
        <w:t>Cãndu eara condemnati ti banã dupã vãrã chiro, idyea marea loghicã continuà s-ul inspireadzã umutea siyurã al Pavlu ti yinirea: “</w:t>
      </w:r>
      <w:r w:rsidRPr="00EE5BB6">
        <w:rPr>
          <w:sz w:val="24"/>
          <w:szCs w:val="24"/>
          <w:lang w:val="it-CH"/>
        </w:rPr>
        <w:t xml:space="preserve">Sh-cara </w:t>
      </w:r>
      <w:r w:rsidRPr="00EE5BB6">
        <w:rPr>
          <w:i/>
          <w:sz w:val="24"/>
          <w:szCs w:val="24"/>
          <w:lang w:val="it-CH"/>
        </w:rPr>
        <w:t>zburã</w:t>
      </w:r>
      <w:r w:rsidRPr="00EE5BB6">
        <w:rPr>
          <w:sz w:val="24"/>
          <w:szCs w:val="24"/>
          <w:lang w:val="it-CH"/>
        </w:rPr>
        <w:t xml:space="preserve"> el ti-ndriptati sh-ti-azãptãseari sh-ti giudicata yinitoarã</w:t>
      </w:r>
      <w:r>
        <w:rPr>
          <w:sz w:val="24"/>
          <w:szCs w:val="24"/>
          <w:lang w:val="it-CH"/>
        </w:rPr>
        <w:t>” cu ahãt claritati tsi yini nutntru cà shi giudiclu-a lui tsinical shi relaxu</w:t>
      </w:r>
      <w:r w:rsidRPr="00EE5BB6">
        <w:rPr>
          <w:sz w:val="24"/>
          <w:szCs w:val="24"/>
          <w:lang w:val="it-CH"/>
        </w:rPr>
        <w:t xml:space="preserve"> </w:t>
      </w:r>
      <w:r>
        <w:rPr>
          <w:sz w:val="24"/>
          <w:szCs w:val="24"/>
          <w:lang w:val="it-CH"/>
        </w:rPr>
        <w:t>“</w:t>
      </w:r>
      <w:r w:rsidRPr="00EE5BB6">
        <w:rPr>
          <w:sz w:val="24"/>
          <w:szCs w:val="24"/>
          <w:lang w:val="it-CH"/>
        </w:rPr>
        <w:t>sã-nfricui</w:t>
      </w:r>
      <w:r>
        <w:rPr>
          <w:sz w:val="24"/>
          <w:szCs w:val="24"/>
          <w:lang w:val="it-CH"/>
        </w:rPr>
        <w:t>” (Fapti 24:25).</w:t>
      </w:r>
    </w:p>
    <w:p w:rsidR="00265267" w:rsidRDefault="00265267">
      <w:pPr>
        <w:pStyle w:val="BodyText"/>
        <w:jc w:val="both"/>
        <w:rPr>
          <w:sz w:val="24"/>
          <w:szCs w:val="24"/>
          <w:lang w:val="it-CH"/>
        </w:rPr>
      </w:pPr>
    </w:p>
    <w:p w:rsidR="00265267" w:rsidRDefault="00C92717">
      <w:pPr>
        <w:pStyle w:val="BodyText"/>
        <w:jc w:val="both"/>
        <w:rPr>
          <w:sz w:val="24"/>
          <w:szCs w:val="24"/>
          <w:lang w:val="it-CH"/>
        </w:rPr>
      </w:pPr>
      <w:r>
        <w:rPr>
          <w:sz w:val="24"/>
          <w:szCs w:val="24"/>
          <w:lang w:val="it-CH"/>
        </w:rPr>
        <w:t>Cà converziea-a noastã lipseashti s-hibã bazatã pi ahãt un protses di mindueari, noi lipseashti s-didem unã giueapi loghicã sh-biblicã di umutea shi doctrinã-a noastã:</w:t>
      </w:r>
    </w:p>
    <w:p w:rsidR="00265267" w:rsidRDefault="00265267">
      <w:pPr>
        <w:pStyle w:val="BodyText"/>
        <w:jc w:val="both"/>
        <w:rPr>
          <w:sz w:val="24"/>
          <w:szCs w:val="24"/>
          <w:lang w:val="it-CH"/>
        </w:rPr>
      </w:pPr>
    </w:p>
    <w:p w:rsidR="00265267" w:rsidRDefault="00C92717">
      <w:pPr>
        <w:pStyle w:val="BodyText"/>
        <w:ind w:left="720"/>
        <w:jc w:val="both"/>
        <w:rPr>
          <w:sz w:val="24"/>
          <w:szCs w:val="24"/>
          <w:lang w:val="it-CH"/>
        </w:rPr>
      </w:pPr>
      <w:r>
        <w:rPr>
          <w:sz w:val="24"/>
          <w:szCs w:val="24"/>
          <w:lang w:val="it-CH"/>
        </w:rPr>
        <w:t>“S</w:t>
      </w:r>
      <w:r w:rsidRPr="002860CD">
        <w:rPr>
          <w:sz w:val="24"/>
          <w:szCs w:val="24"/>
          <w:lang w:val="it-CH"/>
        </w:rPr>
        <w:t>-hits etinji totna s-lji-apãndãsits a cafi-unlui tsi-a vã caftã giueapi ti umutea-a voastã</w:t>
      </w:r>
      <w:r>
        <w:rPr>
          <w:sz w:val="24"/>
          <w:szCs w:val="24"/>
          <w:lang w:val="it-CH"/>
        </w:rPr>
        <w:t>” (1 Chet. 3:15).</w:t>
      </w:r>
    </w:p>
    <w:p w:rsidR="00265267" w:rsidRPr="00546B88" w:rsidRDefault="00265267">
      <w:pPr>
        <w:pStyle w:val="BodyText"/>
        <w:jc w:val="both"/>
        <w:rPr>
          <w:sz w:val="24"/>
          <w:szCs w:val="24"/>
          <w:lang w:val="it-CH"/>
        </w:rPr>
      </w:pPr>
    </w:p>
    <w:p w:rsidR="00265267" w:rsidRPr="00546B88" w:rsidRDefault="00C92717">
      <w:pPr>
        <w:pStyle w:val="BodyText"/>
        <w:ind w:firstLine="360"/>
        <w:jc w:val="both"/>
        <w:rPr>
          <w:sz w:val="24"/>
          <w:szCs w:val="24"/>
          <w:lang w:val="it-CH"/>
        </w:rPr>
      </w:pPr>
      <w:r w:rsidRPr="00546B88">
        <w:rPr>
          <w:sz w:val="24"/>
          <w:szCs w:val="24"/>
          <w:lang w:val="it-CH"/>
        </w:rPr>
        <w:t xml:space="preserve">Ta s-zburàm cu boatsea bunã ti experientsii personali-a unlui nu easti s-da acãchiseari di umutea-a Vangheljlu. Pistipsirea di multsã anji tu ‘testemoniea </w:t>
      </w:r>
      <w:r w:rsidRPr="00546B88">
        <w:rPr>
          <w:sz w:val="24"/>
          <w:szCs w:val="24"/>
          <w:lang w:val="it-CH"/>
        </w:rPr>
        <w:lastRenderedPageBreak/>
        <w:t xml:space="preserve">personalã’ cà calea ti prupuvidearea di multsã crãshtinji ‘ivangheljitsi’ u-spuni niavearea di unã apandãsi di “apandãsi cu mintea” ti “umutea”-a lor. Un vocabular-ntreg ari criscuta la atselji crãshtinji ta s-poatã s-lã ‘ãmpartsã tsi Domnul ari adratã tu bana-a mea’ sh.a. Ahtari pãrãvulii personali suntu multu diferenti di zboarãli al Pavlu, “Cà nu nã propoviduim noi inshinã, ma Hristolu” (2 Cor. 4:5) – shi atsea di un om cari avea unã ‘relatsii personalã cu Isus’ ma marea di alantilji. </w:t>
      </w:r>
    </w:p>
    <w:p w:rsidR="00265267" w:rsidRPr="00546B88" w:rsidRDefault="00265267">
      <w:pPr>
        <w:pStyle w:val="BodyText"/>
        <w:ind w:firstLine="360"/>
        <w:jc w:val="both"/>
        <w:rPr>
          <w:sz w:val="24"/>
          <w:szCs w:val="24"/>
          <w:lang w:val="it-CH"/>
        </w:rPr>
      </w:pPr>
    </w:p>
    <w:p w:rsidR="00265267" w:rsidRDefault="00C92717">
      <w:pPr>
        <w:pStyle w:val="BodyText"/>
        <w:ind w:firstLine="360"/>
        <w:jc w:val="both"/>
        <w:rPr>
          <w:sz w:val="24"/>
          <w:szCs w:val="24"/>
          <w:lang w:val="it-CH"/>
        </w:rPr>
      </w:pPr>
      <w:r w:rsidRPr="00546B88">
        <w:rPr>
          <w:sz w:val="24"/>
          <w:szCs w:val="24"/>
          <w:lang w:val="it-CH"/>
        </w:rPr>
        <w:t>Manirlu loghical, biblical shi cu mintea di converziea-a noastã lipseashti s-facã shema di relatsiea-a noastã ma marea cu Dumnidzà tu armasirea di dzuùãnjli-a noasti. Exemplurli-a noshtsã, cà totna, suntu protslji crãshtinji cari u-au ufilizitã “mintea” ta s-li aflã solutsiili di problemlji di implementarea-a lor (Fapti 6:2). Epistolili di Nàùlu Testamentu idyea-ashi u-ljea apruchearea-a dghivãsitorlor di ufilizirea di loghicã biblicã. Cu atsea “cu minduirea di” tsi Preftsãlji Analtsã eara dupã Nomlu al Moise, noi putem s-li acãchisim detalilji di lucurlu-al Hristolu (Uvr. 5:3). Cãndu spusim ti marea vreari di Dumnidzàlu tu Hristolu, Pavlu spunã cà easti “</w:t>
      </w:r>
      <w:r>
        <w:rPr>
          <w:sz w:val="24"/>
          <w:szCs w:val="24"/>
          <w:lang w:val="it-CH"/>
        </w:rPr>
        <w:t>lucurlu cu mintea(gãrtseashti ‘logikos’ – scljeamã loghic)-a vostu” ta s-nã ãncljinem la El tu apandãsirea (Rom. 12:1). Zborlu ‘logikos’ yini dit zborlu gãrtsescu ‘logos’ tsi easti zborlu cari s-tradutsi normal cà “zborlu” cu mindiearea di Zborlu-al Dumnidzà. Apandãsirea “loghicã”-a noastã cu minduearea-a Bibliealjei dupã-atsea easti atsea tsi yini dit Zborlu-a Dumnidzàlui.</w:t>
      </w:r>
    </w:p>
    <w:p w:rsidR="00265267" w:rsidRPr="00546B88" w:rsidRDefault="00265267">
      <w:pPr>
        <w:pStyle w:val="BodyText"/>
        <w:ind w:firstLine="360"/>
        <w:jc w:val="both"/>
        <w:rPr>
          <w:sz w:val="24"/>
          <w:szCs w:val="24"/>
          <w:lang w:val="it-CH"/>
        </w:rPr>
      </w:pPr>
    </w:p>
    <w:p w:rsidR="00265267" w:rsidRPr="00546B88" w:rsidRDefault="00C92717">
      <w:pPr>
        <w:pStyle w:val="BodyText"/>
        <w:ind w:firstLine="360"/>
        <w:jc w:val="both"/>
        <w:rPr>
          <w:sz w:val="24"/>
          <w:szCs w:val="24"/>
          <w:lang w:val="it-CH"/>
        </w:rPr>
      </w:pPr>
      <w:r w:rsidRPr="00546B88">
        <w:rPr>
          <w:sz w:val="24"/>
          <w:szCs w:val="24"/>
          <w:lang w:val="it-CH"/>
        </w:rPr>
        <w:t>Tu lunjinã di tutã-atsea, lipseashti s-hibã clarã cà easti niloghic s-spunã cà duhlu-al Dumnidzà easti unã iatsã personalã cari nu easti Dumnidzà ma sh-easti Dumnidzà – shi atsea s-spunã mash cà aestã tutã lugurii easti mistiryioasã, shi atsea loghicã nu easti tsiva, nu s-aprocheashti tu minduearea biblicã. Mas noi nu putem s-loam concluzii loghitsi dit Scripturi, atumtsea tutã studieari-a Bibliealjei easti ti putes, shi nu lipseashti s-li avem Bbliea, tsi poati s-hibã vidzutã mash cà trivialitatea dultsi icà unã literaturã fastsinantã. Easti tutã tsi s-pari pi pulitsilji ti càrtsã di multsã crãshtinji.</w:t>
      </w:r>
    </w:p>
    <w:p w:rsidR="00265267" w:rsidRPr="00546B88" w:rsidRDefault="00265267">
      <w:pPr>
        <w:pStyle w:val="BodyText"/>
        <w:ind w:firstLine="360"/>
        <w:jc w:val="both"/>
        <w:rPr>
          <w:sz w:val="24"/>
          <w:szCs w:val="24"/>
          <w:lang w:val="it-CH"/>
        </w:rPr>
      </w:pPr>
    </w:p>
    <w:p w:rsidR="00265267" w:rsidRPr="00546B88" w:rsidRDefault="00C92717">
      <w:pPr>
        <w:pStyle w:val="BodyText"/>
        <w:ind w:firstLine="360"/>
        <w:jc w:val="both"/>
        <w:rPr>
          <w:sz w:val="24"/>
          <w:szCs w:val="24"/>
          <w:lang w:val="it-CH"/>
        </w:rPr>
      </w:pPr>
      <w:r w:rsidRPr="00546B88">
        <w:rPr>
          <w:sz w:val="24"/>
          <w:szCs w:val="24"/>
          <w:lang w:val="it-CH"/>
        </w:rPr>
        <w:t xml:space="preserve">Cum shi s-hibã, ti tinjiea-a lor, vãrni cari pistipseascã cà Duhlu al Dumnidzà easti persona, au prubata s-da itii biblitsi. Versuri cari suntu spuniti suntu atselji cari spunã ti duhlu al Dumnidzà tu limba personalã, pi ex. cà “atsel Apuituitor” tu Oani 14-16 icà spuneari ti duhlu cari furã “jãlit”. </w:t>
      </w:r>
    </w:p>
    <w:p w:rsidR="00265267" w:rsidRPr="00546B88" w:rsidRDefault="00265267">
      <w:pPr>
        <w:pStyle w:val="BodyText"/>
        <w:ind w:firstLine="360"/>
        <w:jc w:val="both"/>
        <w:rPr>
          <w:sz w:val="24"/>
          <w:szCs w:val="24"/>
          <w:lang w:val="it-CH"/>
        </w:rPr>
      </w:pPr>
    </w:p>
    <w:p w:rsidR="00265267" w:rsidRPr="00546B88" w:rsidRDefault="00C92717">
      <w:pPr>
        <w:pStyle w:val="BodyText"/>
        <w:ind w:firstLine="360"/>
        <w:jc w:val="both"/>
        <w:rPr>
          <w:sz w:val="24"/>
          <w:szCs w:val="24"/>
          <w:lang w:val="it-CH"/>
        </w:rPr>
      </w:pPr>
      <w:r w:rsidRPr="00546B88">
        <w:rPr>
          <w:sz w:val="24"/>
          <w:szCs w:val="24"/>
          <w:lang w:val="it-CH"/>
        </w:rPr>
        <w:t>Va s-spunem tu Studiea 4.3 cà “duhlu”-a omlui poati s-hibã hirbat (Fapti 17:16), shirpitat (Adr. 41:8) icà hãrsit (Luca 10:21). “Duhlu”-a Lui, icà singura iatsã-a lui, mintea shi itiea-a lui, cari lji creashti tuti lucri, easti ti atsea zburatã cà unã personã diferentã, ma, siyurã, aestã nu easti ashi shi tu zborlu. Idyea-ashi duhlu-al Dumnidzà poati s-hibã zburat pi idyiu manir.</w:t>
      </w:r>
    </w:p>
    <w:p w:rsidR="00265267" w:rsidRPr="00546B88" w:rsidRDefault="00265267">
      <w:pPr>
        <w:pStyle w:val="BodyText"/>
        <w:ind w:firstLine="360"/>
        <w:jc w:val="both"/>
        <w:rPr>
          <w:sz w:val="24"/>
          <w:szCs w:val="24"/>
          <w:lang w:val="it-CH"/>
        </w:rPr>
      </w:pPr>
    </w:p>
    <w:p w:rsidR="00265267" w:rsidRPr="00546B88" w:rsidRDefault="00C92717">
      <w:pPr>
        <w:pStyle w:val="BodyText"/>
        <w:ind w:firstLine="360"/>
        <w:jc w:val="both"/>
        <w:rPr>
          <w:sz w:val="24"/>
          <w:szCs w:val="24"/>
          <w:lang w:val="it-CH"/>
        </w:rPr>
      </w:pPr>
      <w:r w:rsidRPr="00546B88">
        <w:rPr>
          <w:sz w:val="24"/>
          <w:szCs w:val="24"/>
          <w:lang w:val="it-CH"/>
        </w:rPr>
        <w:t>Idyea-ashi lipseashi s-hibã acãchisitã cà Bibliea ufilizeashti limba di personificatsiea cãndu zbureascã ti lucãrlji abstracti, icà mintimenea easti zburatã cà muljeari tu Dzãc. 9:1. Aestã easti s-demonstreadzã pi noi tsi personã cari ari mintimenea poati s-hibã ashi tu praxã; ‘mintimenea’ poati s-existeadzã mash tu mintea-a vãrnului, shi s-ufilizeashti aestã cali di personificatsii. Ti ma multu ti aestã, videts-Vã Digresiea 5, “Printsiplu di Personificatsii”.</w:t>
      </w:r>
    </w:p>
    <w:p w:rsidR="00265267" w:rsidRDefault="00265267">
      <w:pPr>
        <w:pStyle w:val="BodyText"/>
        <w:ind w:firstLine="360"/>
        <w:jc w:val="both"/>
        <w:rPr>
          <w:sz w:val="22"/>
          <w:szCs w:val="24"/>
          <w:lang w:val="it-CH"/>
        </w:rPr>
      </w:pPr>
    </w:p>
    <w:p w:rsidR="00265267" w:rsidRDefault="00C92717">
      <w:pPr>
        <w:pStyle w:val="BodyText"/>
        <w:jc w:val="both"/>
        <w:rPr>
          <w:sz w:val="24"/>
          <w:szCs w:val="24"/>
          <w:lang w:val="it-CH"/>
        </w:rPr>
      </w:pPr>
      <w:r w:rsidRPr="002F4B21">
        <w:rPr>
          <w:b/>
          <w:i/>
          <w:szCs w:val="24"/>
          <w:lang w:val="it-CH"/>
        </w:rPr>
        <w:t>Digresiea</w:t>
      </w:r>
      <w:r>
        <w:rPr>
          <w:b/>
          <w:i/>
          <w:szCs w:val="24"/>
          <w:lang w:val="it-CH"/>
        </w:rPr>
        <w:t xml:space="preserve"> 5: Printsiplu Di Personificatsii</w:t>
      </w:r>
    </w:p>
    <w:p w:rsidR="00265267" w:rsidRDefault="00265267">
      <w:pPr>
        <w:pStyle w:val="BodyText"/>
        <w:ind w:firstLine="360"/>
        <w:jc w:val="both"/>
        <w:rPr>
          <w:sz w:val="24"/>
          <w:szCs w:val="24"/>
          <w:lang w:val="it-CH"/>
        </w:rPr>
      </w:pPr>
    </w:p>
    <w:p w:rsidR="00265267" w:rsidRDefault="00C92717">
      <w:pPr>
        <w:pStyle w:val="BodyText"/>
        <w:ind w:firstLine="360"/>
        <w:jc w:val="both"/>
        <w:rPr>
          <w:sz w:val="24"/>
          <w:szCs w:val="24"/>
          <w:lang w:val="it-CH"/>
        </w:rPr>
      </w:pPr>
      <w:r>
        <w:rPr>
          <w:sz w:val="24"/>
          <w:szCs w:val="24"/>
          <w:lang w:val="it-CH"/>
        </w:rPr>
        <w:lastRenderedPageBreak/>
        <w:t>Vãrni poati s-u aflã cà greaù s-u aproachi explanatsiea di personificatsii di draclu, cà draclu easti tu multi ori spuneat tu Bibliea cà el fu unã personã, shi aestã poati s-li facã vãrni oaminji shushuitsi. Atsea poati lishor s-hibã explicatã cu bãgarea di actsentu ti atsea cà easti unã caracteristica cunuscuta-a Bibliealjei cà lucãrlji niyii icà fãrã-banã cà mintimenea, aveari, amartii, bãsearica suntu personificati, ma mash tu cazlu di draclu s-facã unã theorii fantasticã ti-atsea. Exemplurli cari yinã va lu-ilustreadzã lucurlu:</w:t>
      </w:r>
    </w:p>
    <w:p w:rsidR="00265267" w:rsidRDefault="00265267">
      <w:pPr>
        <w:pStyle w:val="BodyText"/>
        <w:ind w:firstLine="360"/>
        <w:jc w:val="both"/>
        <w:rPr>
          <w:sz w:val="24"/>
          <w:szCs w:val="24"/>
          <w:lang w:val="it-CH"/>
        </w:rPr>
      </w:pPr>
    </w:p>
    <w:p w:rsidR="00265267" w:rsidRDefault="00C92717">
      <w:pPr>
        <w:pStyle w:val="BodyText"/>
        <w:jc w:val="both"/>
        <w:rPr>
          <w:b/>
          <w:sz w:val="24"/>
          <w:szCs w:val="24"/>
          <w:lang w:val="it-CH"/>
        </w:rPr>
      </w:pPr>
      <w:r>
        <w:rPr>
          <w:b/>
          <w:sz w:val="24"/>
          <w:szCs w:val="24"/>
          <w:lang w:val="it-CH"/>
        </w:rPr>
        <w:t>MINTIMENEA EASTI PERSONIFICATÃ</w:t>
      </w:r>
    </w:p>
    <w:p w:rsidR="00265267" w:rsidRDefault="00265267">
      <w:pPr>
        <w:pStyle w:val="BodyText"/>
        <w:ind w:firstLine="360"/>
        <w:jc w:val="both"/>
        <w:rPr>
          <w:b/>
          <w:sz w:val="24"/>
          <w:szCs w:val="24"/>
          <w:lang w:val="it-CH"/>
        </w:rPr>
      </w:pPr>
    </w:p>
    <w:p w:rsidR="00265267" w:rsidRDefault="00C92717">
      <w:pPr>
        <w:rPr>
          <w:lang w:val="it-CH"/>
        </w:rPr>
      </w:pPr>
      <w:r>
        <w:rPr>
          <w:lang w:val="it-CH"/>
        </w:rPr>
        <w:t>“</w:t>
      </w:r>
      <w:r w:rsidRPr="00731F89">
        <w:rPr>
          <w:lang w:val="it-CH"/>
        </w:rPr>
        <w:t>Cahara di omlu cari u-aflà mintiminiljea shi bãrbatlu cari deadi di-acãchiseari</w:t>
      </w:r>
      <w:r>
        <w:rPr>
          <w:lang w:val="it-CH"/>
        </w:rPr>
        <w:t>.</w:t>
      </w:r>
      <w:r w:rsidRPr="00731F89">
        <w:rPr>
          <w:lang w:val="it-CH"/>
        </w:rPr>
        <w:t xml:space="preserve"> Cà-nchirdãsearea-a ljei easti ma scumpã di-asimea shi tinjiea-a ljei ma mari-i di-atsea-a nai ma chischinãljei malãmã. </w:t>
      </w:r>
      <w:r w:rsidRPr="007B5638">
        <w:rPr>
          <w:i/>
          <w:lang w:val="it-CH"/>
        </w:rPr>
        <w:t>Ea</w:t>
      </w:r>
      <w:r w:rsidRPr="00731F89">
        <w:rPr>
          <w:lang w:val="it-CH"/>
        </w:rPr>
        <w:t xml:space="preserve">-i ma scumpã di chetsãrli scumpi; canã-arãeatsã nu poati sã-lji si-ncusteadzã shi lã-i ghini cãnãscutã-a tutãlor cari s-aproachi di ea; tsiva di-atseali vrutili di tini nu shi-u-adutsi cu </w:t>
      </w:r>
      <w:r w:rsidRPr="007B5638">
        <w:rPr>
          <w:i/>
          <w:lang w:val="it-CH"/>
        </w:rPr>
        <w:t>ea</w:t>
      </w:r>
      <w:r>
        <w:rPr>
          <w:lang w:val="it-CH"/>
        </w:rPr>
        <w:t>” (Dzãcãt. 3:13-15).</w:t>
      </w:r>
    </w:p>
    <w:p w:rsidR="00265267" w:rsidRDefault="00265267">
      <w:pPr>
        <w:rPr>
          <w:lang w:val="it-CH"/>
        </w:rPr>
      </w:pPr>
    </w:p>
    <w:p w:rsidR="00265267" w:rsidRDefault="00C92717">
      <w:pPr>
        <w:ind w:left="720"/>
        <w:rPr>
          <w:lang w:val="it-CH"/>
        </w:rPr>
      </w:pPr>
      <w:r>
        <w:rPr>
          <w:lang w:val="it-CH"/>
        </w:rPr>
        <w:t>“</w:t>
      </w:r>
      <w:r w:rsidRPr="00731F89">
        <w:rPr>
          <w:lang w:val="it-CH"/>
        </w:rPr>
        <w:t>Mintim</w:t>
      </w:r>
      <w:r>
        <w:rPr>
          <w:lang w:val="it-CH"/>
        </w:rPr>
        <w:t>e</w:t>
      </w:r>
      <w:r w:rsidRPr="00731F89">
        <w:rPr>
          <w:lang w:val="it-CH"/>
        </w:rPr>
        <w:t>niljea shi-adrà casã</w:t>
      </w:r>
      <w:r>
        <w:rPr>
          <w:lang w:val="it-CH"/>
        </w:rPr>
        <w:t>-</w:t>
      </w:r>
      <w:r w:rsidRPr="007B5638">
        <w:rPr>
          <w:i/>
          <w:lang w:val="it-CH"/>
        </w:rPr>
        <w:t>a ljei</w:t>
      </w:r>
      <w:r>
        <w:rPr>
          <w:lang w:val="it-CH"/>
        </w:rPr>
        <w:t xml:space="preserve"> tsi </w:t>
      </w:r>
      <w:r w:rsidRPr="007B5638">
        <w:rPr>
          <w:i/>
          <w:lang w:val="it-CH"/>
        </w:rPr>
        <w:t>ea</w:t>
      </w:r>
      <w:r>
        <w:rPr>
          <w:lang w:val="it-CH"/>
        </w:rPr>
        <w:t xml:space="preserve"> u-</w:t>
      </w:r>
      <w:r w:rsidRPr="00731F89">
        <w:rPr>
          <w:lang w:val="it-CH"/>
        </w:rPr>
        <w:t>ndrup</w:t>
      </w:r>
      <w:r>
        <w:rPr>
          <w:lang w:val="it-CH"/>
        </w:rPr>
        <w:t>à</w:t>
      </w:r>
      <w:r w:rsidRPr="00731F89">
        <w:rPr>
          <w:lang w:val="it-CH"/>
        </w:rPr>
        <w:t xml:space="preserve"> pi sheapti direts</w:t>
      </w:r>
      <w:r>
        <w:rPr>
          <w:i/>
          <w:lang w:val="it-CH"/>
        </w:rPr>
        <w:t>-a ljei</w:t>
      </w:r>
      <w:r>
        <w:rPr>
          <w:lang w:val="it-CH"/>
        </w:rPr>
        <w:t>” (Dzãcãt. 9:1).</w:t>
      </w:r>
    </w:p>
    <w:p w:rsidR="00265267" w:rsidRDefault="00265267">
      <w:pPr>
        <w:rPr>
          <w:lang w:val="it-CH"/>
        </w:rPr>
      </w:pPr>
    </w:p>
    <w:p w:rsidR="00265267" w:rsidRDefault="00C92717">
      <w:pPr>
        <w:ind w:firstLine="360"/>
        <w:jc w:val="both"/>
        <w:rPr>
          <w:lang w:val="it-CH"/>
        </w:rPr>
      </w:pPr>
      <w:r>
        <w:rPr>
          <w:lang w:val="it-CH"/>
        </w:rPr>
        <w:t>Versurlji</w:t>
      </w:r>
      <w:r w:rsidRPr="00284BA7">
        <w:rPr>
          <w:lang w:val="it-CH"/>
        </w:rPr>
        <w:t xml:space="preserve"> aeshtsã</w:t>
      </w:r>
      <w:r>
        <w:rPr>
          <w:lang w:val="it-CH"/>
        </w:rPr>
        <w:t xml:space="preserve"> shi dealihea altsãlji capituli tu cari elji s-veadã, spunã cà mintimenea easti personificatã cà muljeari, ma di atsea, nitsiun nu ari ideiea cà mntimenea easti dealihea unã mushatã muljeari cari yini anvãrliga di loclu; tuts pricunoascã cà easti unã caracteristicã cari u-va tuti, shi tsi tuti oaminji lipseashti s-probeascã s-li au.</w:t>
      </w:r>
    </w:p>
    <w:p w:rsidR="00265267" w:rsidRDefault="00265267">
      <w:pPr>
        <w:ind w:firstLine="360"/>
        <w:jc w:val="both"/>
        <w:rPr>
          <w:lang w:val="it-CH"/>
        </w:rPr>
      </w:pPr>
    </w:p>
    <w:p w:rsidR="00265267" w:rsidRDefault="00C92717">
      <w:pPr>
        <w:jc w:val="both"/>
        <w:rPr>
          <w:lang w:val="it-CH"/>
        </w:rPr>
      </w:pPr>
      <w:r>
        <w:rPr>
          <w:b/>
          <w:lang w:val="it-CH"/>
        </w:rPr>
        <w:t>AVEARILI SUNTU PERSONIFICATI</w:t>
      </w:r>
      <w:r>
        <w:rPr>
          <w:lang w:val="it-CH"/>
        </w:rPr>
        <w:t>.</w:t>
      </w:r>
    </w:p>
    <w:p w:rsidR="00265267" w:rsidRDefault="00265267">
      <w:pPr>
        <w:ind w:firstLine="360"/>
        <w:jc w:val="both"/>
        <w:rPr>
          <w:lang w:val="it-CH"/>
        </w:rPr>
      </w:pPr>
    </w:p>
    <w:p w:rsidR="00265267" w:rsidRPr="00AB1944" w:rsidRDefault="00C92717">
      <w:pPr>
        <w:ind w:firstLine="360"/>
        <w:jc w:val="both"/>
        <w:rPr>
          <w:lang w:val="it-CH"/>
        </w:rPr>
      </w:pPr>
      <w:r>
        <w:rPr>
          <w:lang w:val="it-CH"/>
        </w:rPr>
        <w:t>“</w:t>
      </w:r>
      <w:r w:rsidRPr="00731F89">
        <w:rPr>
          <w:lang w:val="it-CH"/>
        </w:rPr>
        <w:t xml:space="preserve">Canã nu poati sã slujeascã la doi </w:t>
      </w:r>
      <w:r w:rsidRPr="001A61B0">
        <w:rPr>
          <w:i/>
          <w:lang w:val="it-CH"/>
        </w:rPr>
        <w:t>domnji</w:t>
      </w:r>
      <w:r w:rsidRPr="00731F89">
        <w:rPr>
          <w:lang w:val="it-CH"/>
        </w:rPr>
        <w:t>, cà</w:t>
      </w:r>
      <w:r>
        <w:rPr>
          <w:lang w:val="it-CH"/>
        </w:rPr>
        <w:t xml:space="preserve"> </w:t>
      </w:r>
      <w:r w:rsidRPr="00731F89">
        <w:rPr>
          <w:lang w:val="it-CH"/>
        </w:rPr>
        <w:t>i unlu va lu-aibã hasmã shi-alantu va lu-aibã tu chefi, i di unlu va s-alicheascã shi-alantu va lu-atimuseascã</w:t>
      </w:r>
      <w:r>
        <w:rPr>
          <w:lang w:val="it-CH"/>
        </w:rPr>
        <w:t>.</w:t>
      </w:r>
      <w:r w:rsidRPr="00731F89">
        <w:rPr>
          <w:lang w:val="it-CH"/>
        </w:rPr>
        <w:t xml:space="preserve"> </w:t>
      </w:r>
      <w:r w:rsidRPr="00AB1944">
        <w:rPr>
          <w:lang w:val="it-CH"/>
        </w:rPr>
        <w:t>Nu putets s-Lji slujits al Dumnidzà shi-a Mammonlui” (Mat</w:t>
      </w:r>
      <w:r>
        <w:rPr>
          <w:lang w:val="it-CH"/>
        </w:rPr>
        <w:t>.</w:t>
      </w:r>
      <w:r w:rsidRPr="00AB1944">
        <w:rPr>
          <w:lang w:val="it-CH"/>
        </w:rPr>
        <w:t xml:space="preserve"> 6:24).</w:t>
      </w:r>
    </w:p>
    <w:p w:rsidR="00265267" w:rsidRPr="00AB1944" w:rsidRDefault="00265267">
      <w:pPr>
        <w:ind w:firstLine="360"/>
        <w:jc w:val="both"/>
        <w:rPr>
          <w:lang w:val="it-CH"/>
        </w:rPr>
      </w:pPr>
    </w:p>
    <w:p w:rsidR="00265267" w:rsidRDefault="00C92717">
      <w:pPr>
        <w:ind w:firstLine="360"/>
        <w:jc w:val="both"/>
        <w:rPr>
          <w:lang w:val="it-CH"/>
        </w:rPr>
      </w:pPr>
      <w:r w:rsidRPr="001A61B0">
        <w:rPr>
          <w:lang w:val="it-CH"/>
        </w:rPr>
        <w:t xml:space="preserve">Auùã avearilji suntu bãgati tu similaritati cu </w:t>
      </w:r>
      <w:r>
        <w:rPr>
          <w:i/>
          <w:lang w:val="it-CH"/>
        </w:rPr>
        <w:t>domnu</w:t>
      </w:r>
      <w:r>
        <w:rPr>
          <w:lang w:val="it-CH"/>
        </w:rPr>
        <w:t>. Multsã oaminji proba multu greu ta s-ljea aveari shi pi aestu modis elji s-adarã cà domnu-a ljei. Isus auùã nã-spuni cà noi nu putem s-ul fãtsem atsea shi s-ul slujim pi Dumnidzàlu tu idyea-oarã. Ãnvitsãtura easti simplã shi efectivã, ma nitsi un nu pistipseashti di aestã cà avearilji suntu un om sum numa Mammon.</w:t>
      </w:r>
    </w:p>
    <w:p w:rsidR="00265267" w:rsidRDefault="00265267">
      <w:pPr>
        <w:ind w:firstLine="360"/>
        <w:jc w:val="both"/>
        <w:rPr>
          <w:lang w:val="it-CH"/>
        </w:rPr>
      </w:pPr>
    </w:p>
    <w:p w:rsidR="00265267" w:rsidRDefault="00C92717">
      <w:pPr>
        <w:jc w:val="both"/>
        <w:rPr>
          <w:b/>
          <w:lang w:val="it-CH"/>
        </w:rPr>
      </w:pPr>
      <w:r>
        <w:rPr>
          <w:b/>
          <w:lang w:val="it-CH"/>
        </w:rPr>
        <w:t>AMÃRTIEA EASTI PERSONIFICATÃ</w:t>
      </w:r>
    </w:p>
    <w:p w:rsidR="00265267" w:rsidRDefault="00265267">
      <w:pPr>
        <w:ind w:firstLine="360"/>
        <w:jc w:val="both"/>
        <w:rPr>
          <w:b/>
          <w:lang w:val="it-CH"/>
        </w:rPr>
      </w:pPr>
    </w:p>
    <w:p w:rsidR="00265267" w:rsidRDefault="00C92717">
      <w:pPr>
        <w:ind w:firstLine="360"/>
        <w:jc w:val="both"/>
        <w:rPr>
          <w:lang w:val="it-CH"/>
        </w:rPr>
      </w:pPr>
      <w:r>
        <w:rPr>
          <w:lang w:val="it-CH"/>
        </w:rPr>
        <w:t>“</w:t>
      </w:r>
      <w:r w:rsidRPr="00C44AD9">
        <w:rPr>
          <w:lang w:val="it-CH"/>
        </w:rPr>
        <w:t>Cari tsi-ù featsi-amãrtiea easti scla</w:t>
      </w:r>
      <w:r>
        <w:rPr>
          <w:lang w:val="it-CH"/>
        </w:rPr>
        <w:t>y</w:t>
      </w:r>
      <w:r w:rsidRPr="00C44AD9">
        <w:rPr>
          <w:lang w:val="it-CH"/>
        </w:rPr>
        <w:t>lu-a amãrtiiljei</w:t>
      </w:r>
      <w:r>
        <w:rPr>
          <w:lang w:val="it-CH"/>
        </w:rPr>
        <w:t>” (Oani 8:34). “A</w:t>
      </w:r>
      <w:r w:rsidRPr="00C44AD9">
        <w:rPr>
          <w:lang w:val="it-CH"/>
        </w:rPr>
        <w:t xml:space="preserve">mãrtiea ari </w:t>
      </w:r>
      <w:r w:rsidRPr="00AB1944">
        <w:rPr>
          <w:i/>
          <w:lang w:val="it-CH"/>
        </w:rPr>
        <w:t>domnitã</w:t>
      </w:r>
      <w:r w:rsidRPr="00C44AD9">
        <w:rPr>
          <w:lang w:val="it-CH"/>
        </w:rPr>
        <w:t xml:space="preserve"> prin</w:t>
      </w:r>
      <w:r>
        <w:rPr>
          <w:lang w:val="it-CH"/>
        </w:rPr>
        <w:t>-m</w:t>
      </w:r>
      <w:r w:rsidRPr="00C44AD9">
        <w:rPr>
          <w:lang w:val="it-CH"/>
        </w:rPr>
        <w:t>oartea</w:t>
      </w:r>
      <w:r>
        <w:rPr>
          <w:lang w:val="it-CH"/>
        </w:rPr>
        <w:t>” (Romanjlji 5:21). “</w:t>
      </w:r>
      <w:r w:rsidRPr="00C44AD9">
        <w:rPr>
          <w:lang w:val="it-CH"/>
        </w:rPr>
        <w:t>Am tsi nu shtits cà-a tsilui tsi lu-ascultats ca sclayi, ãlji hits scla</w:t>
      </w:r>
      <w:r>
        <w:rPr>
          <w:lang w:val="it-CH"/>
        </w:rPr>
        <w:t>y</w:t>
      </w:r>
      <w:r w:rsidRPr="00C44AD9">
        <w:rPr>
          <w:lang w:val="it-CH"/>
        </w:rPr>
        <w:t>ilji-</w:t>
      </w:r>
      <w:r w:rsidRPr="00AB1944">
        <w:rPr>
          <w:i/>
          <w:lang w:val="it-CH"/>
        </w:rPr>
        <w:t>a tsilui</w:t>
      </w:r>
      <w:r w:rsidRPr="00C44AD9">
        <w:rPr>
          <w:lang w:val="it-CH"/>
        </w:rPr>
        <w:t xml:space="preserve"> tsi lj-si supunits: fu cà-a amãrtiiljei ti moarti, fu c</w:t>
      </w:r>
      <w:r>
        <w:rPr>
          <w:lang w:val="it-CH"/>
        </w:rPr>
        <w:t>à-a ascultariljei ti-ndriptati?” (Romanjlji 6:6).</w:t>
      </w:r>
    </w:p>
    <w:p w:rsidR="00265267" w:rsidRDefault="00265267">
      <w:pPr>
        <w:ind w:firstLine="360"/>
        <w:rPr>
          <w:lang w:val="it-CH"/>
        </w:rPr>
      </w:pPr>
    </w:p>
    <w:p w:rsidR="00265267" w:rsidRDefault="00C92717">
      <w:pPr>
        <w:ind w:firstLine="360"/>
        <w:jc w:val="both"/>
        <w:rPr>
          <w:lang w:val="it-CH"/>
        </w:rPr>
      </w:pPr>
      <w:r>
        <w:rPr>
          <w:lang w:val="it-CH"/>
        </w:rPr>
        <w:t xml:space="preserve">Cà sh-tu cazlu di avearilji, amãrtii easti auùã spunit cà domnu shi atselji cari li-facã amãrtiea suntu slayilji-a ljei. Nitsiunã dghivãseari cu minti di paragraflu poati s-spunã cà Pavlu ãnveatsã cà amãrtiea easti personã. </w:t>
      </w:r>
    </w:p>
    <w:p w:rsidR="00265267" w:rsidRDefault="00265267">
      <w:pPr>
        <w:ind w:firstLine="360"/>
        <w:jc w:val="both"/>
        <w:rPr>
          <w:lang w:val="it-CH"/>
        </w:rPr>
      </w:pPr>
    </w:p>
    <w:p w:rsidR="00265267" w:rsidRDefault="00C92717">
      <w:pPr>
        <w:jc w:val="both"/>
        <w:rPr>
          <w:b/>
          <w:lang w:val="it-CH"/>
        </w:rPr>
      </w:pPr>
      <w:r>
        <w:rPr>
          <w:b/>
          <w:lang w:val="it-CH"/>
        </w:rPr>
        <w:t>DUHLU EASTI PERSONIFICAT.</w:t>
      </w:r>
    </w:p>
    <w:p w:rsidR="00265267" w:rsidRDefault="00265267">
      <w:pPr>
        <w:ind w:firstLine="360"/>
        <w:jc w:val="both"/>
        <w:rPr>
          <w:b/>
          <w:lang w:val="it-CH"/>
        </w:rPr>
      </w:pPr>
    </w:p>
    <w:p w:rsidR="00265267" w:rsidRDefault="00C92717">
      <w:pPr>
        <w:ind w:left="720"/>
        <w:jc w:val="both"/>
        <w:rPr>
          <w:lang w:val="it-CH"/>
        </w:rPr>
      </w:pPr>
      <w:r>
        <w:rPr>
          <w:lang w:val="it-CH"/>
        </w:rPr>
        <w:lastRenderedPageBreak/>
        <w:t>“</w:t>
      </w:r>
      <w:r w:rsidRPr="00C44AD9">
        <w:rPr>
          <w:lang w:val="it-CH"/>
        </w:rPr>
        <w:t>Shi-an</w:t>
      </w:r>
      <w:r>
        <w:rPr>
          <w:lang w:val="it-CH"/>
        </w:rPr>
        <w:t>d</w:t>
      </w:r>
      <w:r w:rsidRPr="00C44AD9">
        <w:rPr>
          <w:lang w:val="it-CH"/>
        </w:rPr>
        <w:t>a va s-yinã-</w:t>
      </w:r>
      <w:r w:rsidRPr="00AB1944">
        <w:rPr>
          <w:i/>
          <w:lang w:val="it-CH"/>
        </w:rPr>
        <w:t>Atsel</w:t>
      </w:r>
      <w:r w:rsidRPr="00C44AD9">
        <w:rPr>
          <w:lang w:val="it-CH"/>
        </w:rPr>
        <w:t xml:space="preserve">, Duhlu-a Averlui, </w:t>
      </w:r>
      <w:r>
        <w:rPr>
          <w:i/>
          <w:lang w:val="it-CH"/>
        </w:rPr>
        <w:t>E</w:t>
      </w:r>
      <w:r w:rsidRPr="00AB1944">
        <w:rPr>
          <w:i/>
          <w:lang w:val="it-CH"/>
        </w:rPr>
        <w:t>l</w:t>
      </w:r>
      <w:r>
        <w:rPr>
          <w:lang w:val="it-CH"/>
        </w:rPr>
        <w:t xml:space="preserve"> </w:t>
      </w:r>
      <w:r w:rsidRPr="00C44AD9">
        <w:rPr>
          <w:lang w:val="it-CH"/>
        </w:rPr>
        <w:t xml:space="preserve">va vã cãlãuzeascã la tut tsi-i dealihea; cà nu-ari sã zburascã di la </w:t>
      </w:r>
      <w:r w:rsidRPr="00A628C4">
        <w:rPr>
          <w:i/>
          <w:lang w:val="it-CH"/>
        </w:rPr>
        <w:t>El</w:t>
      </w:r>
      <w:r w:rsidRPr="00C44AD9">
        <w:rPr>
          <w:lang w:val="it-CH"/>
        </w:rPr>
        <w:t xml:space="preserve"> Insushi</w:t>
      </w:r>
      <w:r>
        <w:rPr>
          <w:lang w:val="it-CH"/>
        </w:rPr>
        <w:t>..</w:t>
      </w:r>
      <w:r w:rsidRPr="00C44AD9">
        <w:rPr>
          <w:lang w:val="it-CH"/>
        </w:rPr>
        <w:t>.</w:t>
      </w:r>
      <w:r>
        <w:rPr>
          <w:lang w:val="it-CH"/>
        </w:rPr>
        <w:t>” (Oani 16:13).</w:t>
      </w:r>
    </w:p>
    <w:p w:rsidR="00265267" w:rsidRDefault="00265267">
      <w:pPr>
        <w:ind w:firstLine="360"/>
        <w:jc w:val="both"/>
        <w:rPr>
          <w:lang w:val="it-CH"/>
        </w:rPr>
      </w:pPr>
    </w:p>
    <w:p w:rsidR="00265267" w:rsidRDefault="00C92717">
      <w:pPr>
        <w:ind w:firstLine="360"/>
        <w:jc w:val="both"/>
        <w:rPr>
          <w:lang w:val="it-CH"/>
        </w:rPr>
      </w:pPr>
      <w:r>
        <w:rPr>
          <w:lang w:val="it-CH"/>
        </w:rPr>
        <w:t>Isus auùã lã-spuni la ucenitslji-a Lui cà elji va u-ljea putearea di Sãmtul Duh, shi atsea eara adratã pi dzuùã di Pentecãstul, cum easti shi-ngrãpsitã tu Fapti 2:3-4, iu s-spuni cà “</w:t>
      </w:r>
      <w:r w:rsidRPr="00C44AD9">
        <w:rPr>
          <w:lang w:val="it-CH"/>
        </w:rPr>
        <w:t>lã si spusirã, ãmpãrtsãti, limbi ca di foc shi shidzurã pi cafi-un di elji.</w:t>
      </w:r>
      <w:r w:rsidRPr="00A628C4">
        <w:rPr>
          <w:lang w:val="it-CH"/>
        </w:rPr>
        <w:t xml:space="preserve"> Sh-tuts s-umplurã di Sãmtul Duh</w:t>
      </w:r>
      <w:r>
        <w:rPr>
          <w:lang w:val="it-CH"/>
        </w:rPr>
        <w:t xml:space="preserve">”, tsi lã-didea unã puteari ti ciudii ta s-facã lucurli ti ciudii ta s-facã prova cà autoritatea-a lor eara dit Dumnidzàlu. Sãmtul Duh nu easti unã personã, el eara unã puteari, ma cãndu Isus zburà ti el, El l-ufilizã pronuma personalã “el”. </w:t>
      </w:r>
    </w:p>
    <w:p w:rsidR="00265267" w:rsidRDefault="00265267">
      <w:pPr>
        <w:ind w:firstLine="360"/>
        <w:jc w:val="both"/>
        <w:rPr>
          <w:lang w:val="it-CH"/>
        </w:rPr>
      </w:pPr>
    </w:p>
    <w:p w:rsidR="00265267" w:rsidRDefault="00C92717">
      <w:pPr>
        <w:jc w:val="both"/>
        <w:rPr>
          <w:b/>
          <w:lang w:val="it-CH"/>
        </w:rPr>
      </w:pPr>
      <w:r>
        <w:rPr>
          <w:b/>
          <w:lang w:val="it-CH"/>
        </w:rPr>
        <w:t>MOARTEA EASTI PERSONIFICATÃ.</w:t>
      </w:r>
    </w:p>
    <w:p w:rsidR="00265267" w:rsidRDefault="00265267">
      <w:pPr>
        <w:ind w:firstLine="360"/>
        <w:jc w:val="both"/>
        <w:rPr>
          <w:b/>
          <w:lang w:val="it-CH"/>
        </w:rPr>
      </w:pPr>
    </w:p>
    <w:p w:rsidR="00265267" w:rsidRDefault="00C92717">
      <w:pPr>
        <w:ind w:left="360"/>
        <w:jc w:val="both"/>
        <w:rPr>
          <w:lang w:val="it-CH"/>
        </w:rPr>
      </w:pPr>
      <w:r>
        <w:rPr>
          <w:b/>
          <w:lang w:val="it-CH"/>
        </w:rPr>
        <w:t>“</w:t>
      </w:r>
      <w:r>
        <w:rPr>
          <w:lang w:val="it-CH"/>
        </w:rPr>
        <w:t>I</w:t>
      </w:r>
      <w:r w:rsidRPr="00C44AD9">
        <w:rPr>
          <w:lang w:val="it-CH"/>
        </w:rPr>
        <w:t>atu un cal galbin-vinit shi numa-a tsilui tsi shidea pi el eara: Moartea</w:t>
      </w:r>
      <w:r>
        <w:rPr>
          <w:lang w:val="it-CH"/>
        </w:rPr>
        <w:t>” (Apoc. 6:8).</w:t>
      </w:r>
    </w:p>
    <w:p w:rsidR="00265267" w:rsidRDefault="00265267">
      <w:pPr>
        <w:ind w:firstLine="360"/>
        <w:jc w:val="both"/>
        <w:rPr>
          <w:b/>
          <w:lang w:val="it-CH"/>
        </w:rPr>
      </w:pPr>
    </w:p>
    <w:p w:rsidR="00265267" w:rsidRDefault="00C92717">
      <w:pPr>
        <w:jc w:val="both"/>
        <w:rPr>
          <w:b/>
          <w:lang w:val="it-CH"/>
        </w:rPr>
      </w:pPr>
      <w:r>
        <w:rPr>
          <w:b/>
          <w:lang w:val="it-CH"/>
        </w:rPr>
        <w:t>MILETEA AL ISRAEL EASTI PERSONIFICATÃ.</w:t>
      </w:r>
    </w:p>
    <w:p w:rsidR="00265267" w:rsidRDefault="00265267">
      <w:pPr>
        <w:ind w:firstLine="360"/>
        <w:jc w:val="both"/>
        <w:rPr>
          <w:b/>
          <w:lang w:val="it-CH"/>
        </w:rPr>
      </w:pPr>
    </w:p>
    <w:p w:rsidR="00265267" w:rsidRPr="00731F89" w:rsidRDefault="00C92717">
      <w:pPr>
        <w:rPr>
          <w:lang w:val="it-CH"/>
        </w:rPr>
      </w:pPr>
      <w:r>
        <w:rPr>
          <w:lang w:val="it-CH"/>
        </w:rPr>
        <w:t>“</w:t>
      </w:r>
      <w:r w:rsidRPr="00731F89">
        <w:rPr>
          <w:lang w:val="it-CH"/>
        </w:rPr>
        <w:t xml:space="preserve">Iara-a ti bag pi-aradã, </w:t>
      </w:r>
      <w:r>
        <w:rPr>
          <w:i/>
          <w:lang w:val="it-CH"/>
        </w:rPr>
        <w:t xml:space="preserve">Tini </w:t>
      </w:r>
      <w:r w:rsidRPr="00A628C4">
        <w:rPr>
          <w:i/>
          <w:lang w:val="it-CH"/>
        </w:rPr>
        <w:t>feata-al Israel</w:t>
      </w:r>
      <w:r w:rsidRPr="00731F89">
        <w:rPr>
          <w:lang w:val="it-CH"/>
        </w:rPr>
        <w:t>, iara-a ti mushutsàscu cu tãmpãnjli-a tali</w:t>
      </w:r>
      <w:r>
        <w:rPr>
          <w:lang w:val="it-CH"/>
        </w:rPr>
        <w:t>...” (Ieremiea 31:4). “</w:t>
      </w:r>
      <w:r w:rsidRPr="00731F89">
        <w:rPr>
          <w:lang w:val="it-CH"/>
        </w:rPr>
        <w:t xml:space="preserve">Lu-avdu </w:t>
      </w:r>
      <w:r>
        <w:rPr>
          <w:lang w:val="it-CH"/>
        </w:rPr>
        <w:t xml:space="preserve">Efraim cum plãndzi pi </w:t>
      </w:r>
      <w:r w:rsidRPr="00A628C4">
        <w:rPr>
          <w:i/>
          <w:lang w:val="it-CH"/>
        </w:rPr>
        <w:t>el insushi</w:t>
      </w:r>
      <w:r>
        <w:rPr>
          <w:lang w:val="it-CH"/>
        </w:rPr>
        <w:t xml:space="preserve"> shi dzãsi: </w:t>
      </w:r>
      <w:r w:rsidRPr="00731F89">
        <w:rPr>
          <w:lang w:val="it-CH"/>
        </w:rPr>
        <w:t>Tini mi pidipsishi shi escu pidipsit ca un dãnac ninviscut</w:t>
      </w:r>
      <w:r>
        <w:rPr>
          <w:lang w:val="it-CH"/>
        </w:rPr>
        <w:t>:</w:t>
      </w:r>
      <w:r w:rsidRPr="00731F89">
        <w:rPr>
          <w:lang w:val="it-CH"/>
        </w:rPr>
        <w:t xml:space="preserve"> </w:t>
      </w:r>
      <w:r>
        <w:rPr>
          <w:lang w:val="it-CH"/>
        </w:rPr>
        <w:t>t</w:t>
      </w:r>
      <w:r w:rsidRPr="00731F89">
        <w:rPr>
          <w:lang w:val="it-CH"/>
        </w:rPr>
        <w:t>oarnã-mi shi-a mi tornu, cà Tini eshtsã Domnul Dumnidzàlu-a meù</w:t>
      </w:r>
      <w:r>
        <w:rPr>
          <w:lang w:val="it-CH"/>
        </w:rPr>
        <w:t>” (Ieremiea 31:18).</w:t>
      </w:r>
    </w:p>
    <w:p w:rsidR="00265267" w:rsidRDefault="00265267">
      <w:pPr>
        <w:ind w:firstLine="360"/>
        <w:jc w:val="both"/>
        <w:rPr>
          <w:lang w:val="it-CH"/>
        </w:rPr>
      </w:pPr>
    </w:p>
    <w:p w:rsidR="00265267" w:rsidRDefault="00C92717">
      <w:pPr>
        <w:ind w:firstLine="360"/>
        <w:jc w:val="both"/>
        <w:rPr>
          <w:lang w:val="it-CH"/>
        </w:rPr>
      </w:pPr>
      <w:r>
        <w:rPr>
          <w:lang w:val="it-CH"/>
        </w:rPr>
        <w:t>Contextul di paragrafilji-aeshtsã u-spuni clarã cà prufetlu nu spuni ti unã featã di dealihea icà ti Efraim cà unã personã, ma ti miletea-al Israel, tsi easti personificatã tu aestu cazul, cà easti personificatã Marea Britanii cà ‘Britannia’ icà ‘John Bull’. Nu ari ahtàri oaminji cà aestã muljeari shi bãrbat, ma cãndu easti spunitã ti elji tu càrtsã icà suntu bãgati tu cãduri cafi un shtii cà easti zbor ti Marea Britanii.</w:t>
      </w:r>
    </w:p>
    <w:p w:rsidR="00265267" w:rsidRDefault="00265267">
      <w:pPr>
        <w:ind w:firstLine="360"/>
        <w:jc w:val="both"/>
        <w:rPr>
          <w:lang w:val="it-CH"/>
        </w:rPr>
      </w:pPr>
    </w:p>
    <w:p w:rsidR="00265267" w:rsidRDefault="00C92717">
      <w:pPr>
        <w:jc w:val="both"/>
        <w:rPr>
          <w:lang w:val="it-CH"/>
        </w:rPr>
      </w:pPr>
      <w:r>
        <w:rPr>
          <w:b/>
          <w:lang w:val="it-CH"/>
        </w:rPr>
        <w:t>ÃMBISTIMENJLJI TU HRISTOLU SUNTU PERSONIFICATI</w:t>
      </w:r>
      <w:r>
        <w:rPr>
          <w:lang w:val="it-CH"/>
        </w:rPr>
        <w:t>.</w:t>
      </w:r>
    </w:p>
    <w:p w:rsidR="00265267" w:rsidRDefault="00265267">
      <w:pPr>
        <w:ind w:firstLine="360"/>
        <w:jc w:val="both"/>
        <w:rPr>
          <w:lang w:val="it-CH"/>
        </w:rPr>
      </w:pPr>
    </w:p>
    <w:p w:rsidR="00265267" w:rsidRDefault="00C92717">
      <w:pPr>
        <w:ind w:firstLine="360"/>
        <w:jc w:val="both"/>
        <w:rPr>
          <w:lang w:val="it-CH"/>
        </w:rPr>
      </w:pPr>
      <w:r>
        <w:rPr>
          <w:lang w:val="it-CH"/>
        </w:rPr>
        <w:t>“</w:t>
      </w:r>
      <w:r w:rsidRPr="00C44AD9">
        <w:rPr>
          <w:lang w:val="it-CH"/>
        </w:rPr>
        <w:t xml:space="preserve">Pãnã s-ca-agiundzem tuts la unitatea-a pistiljei shi-a cãnushteariljei a Hiljlui al Dumnidzà, la starea-a </w:t>
      </w:r>
      <w:r w:rsidRPr="00074B03">
        <w:rPr>
          <w:i/>
          <w:lang w:val="it-CH"/>
        </w:rPr>
        <w:t>bãrbatlui prufectat</w:t>
      </w:r>
      <w:r w:rsidRPr="00C44AD9">
        <w:rPr>
          <w:lang w:val="it-CH"/>
        </w:rPr>
        <w:t>, la misura-a lichiiljei</w:t>
      </w:r>
      <w:r>
        <w:rPr>
          <w:lang w:val="it-CH"/>
        </w:rPr>
        <w:t xml:space="preserve"> </w:t>
      </w:r>
      <w:r w:rsidRPr="00C44AD9">
        <w:rPr>
          <w:lang w:val="it-CH"/>
        </w:rPr>
        <w:t>a</w:t>
      </w:r>
      <w:r>
        <w:rPr>
          <w:lang w:val="it-CH"/>
        </w:rPr>
        <w:t>-</w:t>
      </w:r>
      <w:r w:rsidRPr="00C44AD9">
        <w:rPr>
          <w:lang w:val="it-CH"/>
        </w:rPr>
        <w:t>mplinitatiljei a Hristolui</w:t>
      </w:r>
      <w:r>
        <w:rPr>
          <w:lang w:val="it-CH"/>
        </w:rPr>
        <w:t>” (Efeseanjlji 4:13). “</w:t>
      </w:r>
      <w:r w:rsidRPr="00C44AD9">
        <w:rPr>
          <w:lang w:val="it-CH"/>
        </w:rPr>
        <w:t xml:space="preserve">Ari-un </w:t>
      </w:r>
      <w:r w:rsidRPr="00074B03">
        <w:rPr>
          <w:i/>
          <w:lang w:val="it-CH"/>
        </w:rPr>
        <w:t>trup</w:t>
      </w:r>
      <w:r>
        <w:rPr>
          <w:lang w:val="it-CH"/>
        </w:rPr>
        <w:t>” (Efeseanjlji 4:4). “</w:t>
      </w:r>
      <w:r w:rsidRPr="00C44AD9">
        <w:rPr>
          <w:lang w:val="it-CH"/>
        </w:rPr>
        <w:t xml:space="preserve">Shi voi hits </w:t>
      </w:r>
      <w:r w:rsidRPr="00074B03">
        <w:rPr>
          <w:i/>
          <w:lang w:val="it-CH"/>
        </w:rPr>
        <w:t>truplu-a Hristolui</w:t>
      </w:r>
      <w:r w:rsidRPr="00C44AD9">
        <w:rPr>
          <w:lang w:val="it-CH"/>
        </w:rPr>
        <w:t xml:space="preserve"> shi  pàrtsã di truplu ahoryea</w:t>
      </w:r>
      <w:r>
        <w:rPr>
          <w:lang w:val="it-CH"/>
        </w:rPr>
        <w:t>” (1 Cor. 12:27). “</w:t>
      </w:r>
      <w:r w:rsidRPr="00C44AD9">
        <w:rPr>
          <w:lang w:val="it-CH"/>
        </w:rPr>
        <w:t xml:space="preserve">Hristolu easti caplu-a Bãsearicãljei, </w:t>
      </w:r>
      <w:r w:rsidRPr="00074B03">
        <w:rPr>
          <w:i/>
          <w:lang w:val="it-CH"/>
        </w:rPr>
        <w:t>truplu</w:t>
      </w:r>
      <w:r w:rsidRPr="00C44AD9">
        <w:rPr>
          <w:lang w:val="it-CH"/>
        </w:rPr>
        <w:t>-a Ljei, a curi-ascãpãtor easti.</w:t>
      </w:r>
      <w:r>
        <w:rPr>
          <w:lang w:val="it-CH"/>
        </w:rPr>
        <w:t>” (Efeseanjlji 5:23). “</w:t>
      </w:r>
      <w:r w:rsidRPr="00C44AD9">
        <w:rPr>
          <w:lang w:val="it-CH"/>
        </w:rPr>
        <w:t>Shi El</w:t>
      </w:r>
      <w:r>
        <w:rPr>
          <w:lang w:val="it-CH"/>
        </w:rPr>
        <w:t xml:space="preserve"> (Hristolu) </w:t>
      </w:r>
      <w:r w:rsidRPr="00C44AD9">
        <w:rPr>
          <w:lang w:val="it-CH"/>
        </w:rPr>
        <w:t xml:space="preserve">easti caplu-a </w:t>
      </w:r>
      <w:r w:rsidRPr="00074B03">
        <w:rPr>
          <w:i/>
          <w:lang w:val="it-CH"/>
        </w:rPr>
        <w:t>truplui</w:t>
      </w:r>
      <w:r w:rsidRPr="00C44AD9">
        <w:rPr>
          <w:lang w:val="it-CH"/>
        </w:rPr>
        <w:t>, a Bãsearicãljei</w:t>
      </w:r>
      <w:r>
        <w:rPr>
          <w:lang w:val="it-CH"/>
        </w:rPr>
        <w:t>:...</w:t>
      </w:r>
      <w:r w:rsidRPr="00074B03">
        <w:rPr>
          <w:lang w:val="it-CH"/>
        </w:rPr>
        <w:t xml:space="preserve"> </w:t>
      </w:r>
      <w:r>
        <w:rPr>
          <w:lang w:val="it-CH"/>
        </w:rPr>
        <w:t>cari t</w:t>
      </w:r>
      <w:r w:rsidRPr="00C44AD9">
        <w:rPr>
          <w:lang w:val="it-CH"/>
        </w:rPr>
        <w:t xml:space="preserve">ora mi hãrsescu ti scãntiljerli-a meali ti voi sh-li fac, tu truplu-a meù, neagiundzerli-a cripàrlor a Hristolui, ti </w:t>
      </w:r>
      <w:r w:rsidRPr="00074B03">
        <w:rPr>
          <w:i/>
          <w:lang w:val="it-CH"/>
        </w:rPr>
        <w:t>truplu</w:t>
      </w:r>
      <w:r>
        <w:rPr>
          <w:lang w:val="it-CH"/>
        </w:rPr>
        <w:t>-a Lui, icà Bãsearica” (Coloseanjlji 1:18,24). “V</w:t>
      </w:r>
      <w:r w:rsidRPr="00C44AD9">
        <w:rPr>
          <w:lang w:val="it-CH"/>
        </w:rPr>
        <w:t xml:space="preserve">ã isusii cu unlu singur bãrbat, ta s-vã-ù spun </w:t>
      </w:r>
      <w:r w:rsidRPr="00E74D84">
        <w:rPr>
          <w:i/>
          <w:lang w:val="it-CH"/>
        </w:rPr>
        <w:t>ghirghineatsa nimãryitã</w:t>
      </w:r>
      <w:r w:rsidRPr="00C44AD9">
        <w:rPr>
          <w:lang w:val="it-CH"/>
        </w:rPr>
        <w:t>-a Hristolui</w:t>
      </w:r>
      <w:r>
        <w:rPr>
          <w:lang w:val="it-CH"/>
        </w:rPr>
        <w:t>” (2 Cor. 11:2). “</w:t>
      </w:r>
      <w:r w:rsidRPr="00790AF0">
        <w:rPr>
          <w:lang w:val="it-CH"/>
        </w:rPr>
        <w:t>vini numta-a Njelui shi-nveasta</w:t>
      </w:r>
      <w:r>
        <w:rPr>
          <w:lang w:val="it-CH"/>
        </w:rPr>
        <w:t>-atsea-nauùa-a Lui sã-ndreapsi” (Apoc. 19:7).</w:t>
      </w:r>
    </w:p>
    <w:p w:rsidR="00265267" w:rsidRDefault="00265267">
      <w:pPr>
        <w:rPr>
          <w:lang w:val="it-CH"/>
        </w:rPr>
      </w:pPr>
    </w:p>
    <w:p w:rsidR="00265267" w:rsidRDefault="00C92717">
      <w:pPr>
        <w:ind w:firstLine="360"/>
        <w:jc w:val="both"/>
        <w:rPr>
          <w:lang w:val="it-CH"/>
        </w:rPr>
      </w:pPr>
      <w:r>
        <w:rPr>
          <w:lang w:val="it-CH"/>
        </w:rPr>
        <w:t>Tuti versuri-aeshtsã siyurã zbureascã ti comunitatea di oaminji cari eara ãmbistimenjlji di dealihea tu Hristolu, tu ãndau ori spuniti cà “bãsearica”, cu aestã nu poati s-him shushuitsi cu nitsi unã di bãseritslji di azã orthodoxi, cari di multu nu suntu ãmbistimenjlji di dealihea tu Hristolu.</w:t>
      </w:r>
    </w:p>
    <w:p w:rsidR="00265267" w:rsidRDefault="00265267">
      <w:pPr>
        <w:ind w:firstLine="360"/>
        <w:jc w:val="both"/>
        <w:rPr>
          <w:lang w:val="it-CH"/>
        </w:rPr>
      </w:pPr>
    </w:p>
    <w:p w:rsidR="00265267" w:rsidRDefault="00C92717">
      <w:pPr>
        <w:ind w:firstLine="360"/>
        <w:jc w:val="both"/>
        <w:rPr>
          <w:lang w:val="it-CH"/>
        </w:rPr>
      </w:pPr>
      <w:r>
        <w:rPr>
          <w:lang w:val="it-CH"/>
        </w:rPr>
        <w:t>Ãmbistimenjlji di dealihea, atsea-scljeamã, atselji cari lji-au shi pistipseascã tu doctrinjlji di dealihea cari suntu-nvitsati di Bibliea, suntu spuniti cà unã “</w:t>
      </w:r>
      <w:r w:rsidRPr="00BF2351">
        <w:rPr>
          <w:lang w:val="it-CH"/>
        </w:rPr>
        <w:t>ghirghineatsa nimãryitã</w:t>
      </w:r>
      <w:r>
        <w:rPr>
          <w:lang w:val="it-CH"/>
        </w:rPr>
        <w:t xml:space="preserve">” tsi u-spusi chischinea-a bana tsi elji lipseashi s-ul ducã, shi </w:t>
      </w:r>
      <w:r>
        <w:rPr>
          <w:lang w:val="it-CH"/>
        </w:rPr>
        <w:lastRenderedPageBreak/>
        <w:t xml:space="preserve">cà “trup”, tsi easti multu ghini alidzatã, cà tash cum un trup natural ari multu functsii ashi shi bãsearicã di dealihea ari multsã responsabilitàtsi shi adarã multsã functsii. Cãndu bãsearica s-spusi cà “trup”, nitsiun nu fatsi alatusi cu un individuù, nitsi fatsi alatusi draclu icà satana ti un monstru grotescu icà un anghil cãdzut, cãndu zboarãli va si s-traducã cum lipseashti, icà mas bãrbatslji shi muljerlji nu li-loarã ideili cu alatuseri cari yinã di bãseritslji di nidealihealjei tu dzuùãnjli cari tricurã. </w:t>
      </w:r>
      <w:r w:rsidRPr="00812C94">
        <w:rPr>
          <w:lang w:val="it-CH"/>
        </w:rPr>
        <w:t>Adaptatã di “</w:t>
      </w:r>
      <w:r w:rsidRPr="00812C94">
        <w:rPr>
          <w:i/>
          <w:lang w:val="it-CH"/>
        </w:rPr>
        <w:t xml:space="preserve">Christendom Astray” </w:t>
      </w:r>
      <w:r w:rsidRPr="00812C94">
        <w:rPr>
          <w:lang w:val="it-CH"/>
        </w:rPr>
        <w:t>(Crãshtinamea tu calea-nibunã) di Robert Roberts.</w:t>
      </w:r>
      <w:r>
        <w:rPr>
          <w:rStyle w:val="FootnoteReference"/>
          <w:lang w:val="it-CH"/>
        </w:rPr>
        <w:footnoteReference w:id="1"/>
      </w:r>
      <w:r w:rsidRPr="00812C94">
        <w:rPr>
          <w:lang w:val="it-CH"/>
        </w:rPr>
        <w:t xml:space="preserve"> </w:t>
      </w:r>
    </w:p>
    <w:p w:rsidR="00265267" w:rsidRDefault="00265267">
      <w:pPr>
        <w:ind w:firstLine="360"/>
        <w:jc w:val="both"/>
        <w:rPr>
          <w:lang w:val="it-CH"/>
        </w:rPr>
      </w:pPr>
    </w:p>
    <w:p w:rsidR="00265267" w:rsidRDefault="00C92717">
      <w:pPr>
        <w:ind w:firstLine="360"/>
        <w:jc w:val="both"/>
        <w:rPr>
          <w:sz w:val="28"/>
          <w:lang w:val="it-CH"/>
        </w:rPr>
      </w:pPr>
      <w:r>
        <w:rPr>
          <w:b/>
          <w:i/>
          <w:sz w:val="28"/>
          <w:lang w:val="it-CH"/>
        </w:rPr>
        <w:t>Digresiea 6: Calvinizmu</w:t>
      </w:r>
    </w:p>
    <w:p w:rsidR="00265267" w:rsidRDefault="00265267">
      <w:pPr>
        <w:ind w:firstLine="360"/>
        <w:jc w:val="both"/>
        <w:rPr>
          <w:sz w:val="28"/>
          <w:lang w:val="it-CH"/>
        </w:rPr>
      </w:pPr>
    </w:p>
    <w:p w:rsidR="00265267" w:rsidRDefault="00C92717">
      <w:pPr>
        <w:ind w:firstLine="360"/>
        <w:jc w:val="both"/>
        <w:rPr>
          <w:lang w:val="it-CH"/>
        </w:rPr>
      </w:pPr>
      <w:r>
        <w:rPr>
          <w:lang w:val="it-CH"/>
        </w:rPr>
        <w:t>Ninti-ndau suti di anji, Calvin u-nvitsà ideiea cà avea unã predispozitsii di bana-a noshtsã, cà alidzerli di vrearea-a noastã liberã nu au nitsi un efectu pi ascãparea-a noastã: noi icà him predispozati ti ascãpari icà ti alãsarea. Atsel punctu easti bãgat iara tu-ndau idei moderni:</w:t>
      </w:r>
    </w:p>
    <w:p w:rsidR="00265267" w:rsidRDefault="00265267">
      <w:pPr>
        <w:ind w:firstLine="360"/>
        <w:jc w:val="both"/>
        <w:rPr>
          <w:lang w:val="it-CH"/>
        </w:rPr>
      </w:pPr>
    </w:p>
    <w:p w:rsidR="00265267" w:rsidRDefault="00C92717">
      <w:pPr>
        <w:numPr>
          <w:ilvl w:val="0"/>
          <w:numId w:val="7"/>
        </w:numPr>
        <w:jc w:val="both"/>
        <w:rPr>
          <w:lang w:val="it-CH"/>
        </w:rPr>
      </w:pPr>
      <w:r>
        <w:rPr>
          <w:lang w:val="it-CH"/>
        </w:rPr>
        <w:t>Cà nu lipseashti s-fãtsem multsã efortsãnji tu studiearea-a Bibliealji icà relighii, cà mas noi lipseashti s-him ascãpati, va s-him ascãpati fãr di altu.</w:t>
      </w:r>
    </w:p>
    <w:p w:rsidR="00265267" w:rsidRDefault="00C92717">
      <w:pPr>
        <w:numPr>
          <w:ilvl w:val="0"/>
          <w:numId w:val="7"/>
        </w:numPr>
        <w:jc w:val="both"/>
        <w:rPr>
          <w:lang w:val="it-CH"/>
        </w:rPr>
      </w:pPr>
      <w:r>
        <w:rPr>
          <w:lang w:val="it-CH"/>
        </w:rPr>
        <w:t>Cà ari unã iatsã sum numa di draclu cari nã-adarã s-fãtsem amãrtii shi nã-da problemi tu bana-a noshtsã sh-pi ninga vrearea-a noastã. Atsel punctu cu alatusi easti discutat tu Studiea 6.</w:t>
      </w:r>
    </w:p>
    <w:p w:rsidR="00265267" w:rsidRDefault="00C92717">
      <w:pPr>
        <w:numPr>
          <w:ilvl w:val="0"/>
          <w:numId w:val="7"/>
        </w:numPr>
        <w:jc w:val="both"/>
        <w:rPr>
          <w:lang w:val="it-CH"/>
        </w:rPr>
      </w:pPr>
      <w:r w:rsidRPr="008D0352">
        <w:rPr>
          <w:lang w:val="it-CH"/>
        </w:rPr>
        <w:t xml:space="preserve">Cà nu lipseashti s-cãftàm gailelu al Dumnidzà tu situatsiili di banã, pi ex. ta s-him siyuri tu calaturisearea, cà tutã </w:t>
      </w:r>
      <w:r>
        <w:rPr>
          <w:lang w:val="it-CH"/>
        </w:rPr>
        <w:t>easti predispozitã fãr di altu. Lumea ari unã dzãcãturã, tsi poati s-hibã ascultatã tu pãrtsãli di arazboirarea tu aruportu, ‘Mas lipseascã numirlu s-tsã hibã ma analtu, va s-hibã’.</w:t>
      </w:r>
    </w:p>
    <w:p w:rsidR="00265267" w:rsidRDefault="00C92717">
      <w:pPr>
        <w:numPr>
          <w:ilvl w:val="0"/>
          <w:numId w:val="7"/>
        </w:numPr>
        <w:jc w:val="both"/>
        <w:rPr>
          <w:lang w:val="it-CH"/>
        </w:rPr>
      </w:pPr>
      <w:r>
        <w:rPr>
          <w:lang w:val="it-CH"/>
        </w:rPr>
        <w:t xml:space="preserve">Bãseritsli ivanghelistitsi prupuvedeadzã cà nu poati s-pistipseascã tu, icà acãchiseascã Bibliea fãrã Sãmtul Duh s-nã featsi s-u adràm atsea. </w:t>
      </w:r>
    </w:p>
    <w:p w:rsidR="00265267" w:rsidRDefault="00265267">
      <w:pPr>
        <w:jc w:val="both"/>
        <w:rPr>
          <w:lang w:val="it-CH"/>
        </w:rPr>
      </w:pPr>
    </w:p>
    <w:p w:rsidR="00265267" w:rsidRDefault="00C92717">
      <w:pPr>
        <w:ind w:firstLine="360"/>
        <w:jc w:val="both"/>
        <w:rPr>
          <w:lang w:val="it-CH"/>
        </w:rPr>
      </w:pPr>
      <w:r>
        <w:rPr>
          <w:lang w:val="it-CH"/>
        </w:rPr>
        <w:t>Ari multu itii biblitsi di dealihea ti alãsarea di tiplu di filozofii-aestã:</w:t>
      </w:r>
    </w:p>
    <w:p w:rsidR="00265267" w:rsidRDefault="00265267">
      <w:pPr>
        <w:ind w:firstLine="360"/>
        <w:jc w:val="both"/>
        <w:rPr>
          <w:lang w:val="it-CH"/>
        </w:rPr>
      </w:pPr>
    </w:p>
    <w:p w:rsidR="00265267" w:rsidRDefault="00C92717">
      <w:pPr>
        <w:numPr>
          <w:ilvl w:val="0"/>
          <w:numId w:val="8"/>
        </w:numPr>
        <w:jc w:val="both"/>
        <w:rPr>
          <w:lang w:val="it-CH"/>
        </w:rPr>
      </w:pPr>
      <w:r>
        <w:rPr>
          <w:lang w:val="it-CH"/>
        </w:rPr>
        <w:t>Cà fatsi non-sens tu contseptu-ntreg di tinjisearea-a Dumnidzàlui. Totna easti spusã tu Bibliea cà noi lipseashti s-li fãtsem dimãndãciunjlji-a Dumnidzàlu, shi cu atsea noi va Lu-dàm chefi icà hasmã. Contseptu-aestu di dimãndãciunjlji easti fãrã mindueari mas Dumnidzà nã-featsi noi s-ul tinjisim. Hristolu da ascãpari “</w:t>
      </w:r>
      <w:r w:rsidRPr="00C44AD9">
        <w:rPr>
          <w:lang w:val="it-CH"/>
        </w:rPr>
        <w:t>-a tutãlor, cari Lu-ascultã</w:t>
      </w:r>
      <w:r>
        <w:rPr>
          <w:lang w:val="it-CH"/>
        </w:rPr>
        <w:t>” (Uvr. 5:9).</w:t>
      </w:r>
    </w:p>
    <w:p w:rsidR="00265267" w:rsidRDefault="00C92717">
      <w:pPr>
        <w:numPr>
          <w:ilvl w:val="0"/>
          <w:numId w:val="8"/>
        </w:numPr>
        <w:jc w:val="both"/>
        <w:rPr>
          <w:lang w:val="it-CH"/>
        </w:rPr>
      </w:pPr>
      <w:r>
        <w:rPr>
          <w:lang w:val="it-CH"/>
        </w:rPr>
        <w:t xml:space="preserve">Uvreilji 11 spuni cà interventsiea-a Dumnidzàlu tu bana-a noshtsã shi darea tu soni di ascãpari easti ligatã cu pistea-a noastã. Multsãlji exempluri biblitsi di pãlãcãrseari la Dumnidzà ti ascãpari tu chiro di niputeari easti fãrã di mindueari, mas tutã easti predisponatã di ninti. Idyea-ashi ideiea di ascãparea tsi easti rezultat tu pistipsirea-a noastã tu Hristolu easti idyea fãrã minti. </w:t>
      </w:r>
    </w:p>
    <w:p w:rsidR="00265267" w:rsidRDefault="00C92717">
      <w:pPr>
        <w:numPr>
          <w:ilvl w:val="0"/>
          <w:numId w:val="8"/>
        </w:numPr>
        <w:jc w:val="both"/>
        <w:rPr>
          <w:lang w:val="it-CH"/>
        </w:rPr>
      </w:pPr>
      <w:r>
        <w:rPr>
          <w:lang w:val="it-CH"/>
        </w:rPr>
        <w:t xml:space="preserve">Pãtãgiunea easti prilipsitã ti ascãpari (Marcu 16:16; Oani 3:3-5). Aestu easti negatã dit Calvinishtsilji. Cum shi s-hibã, ascãparea easti adratã cà posibilã cu prova di lucurlu-a Hristolu (2 Tim. 1:10), nu cu contseptu abstractu di predispozitsii. Noi lipseashti cu minti s-alidzem s-him bãgats tu ligaturã cu El, tsi noi u-fãtsem cu pãtãgiunea. Romanjlji 6:15-17 </w:t>
      </w:r>
      <w:r>
        <w:rPr>
          <w:lang w:val="it-CH"/>
        </w:rPr>
        <w:lastRenderedPageBreak/>
        <w:t>zbureashti ti noi cum lji alãxim domnjilji tu pãtãgiunea, di unã banã di amãrtii tu unã di ascultari. “A-</w:t>
      </w:r>
      <w:r w:rsidRPr="00C44AD9">
        <w:rPr>
          <w:lang w:val="it-CH"/>
        </w:rPr>
        <w:t>tsilui tsi lu-ascultats ca sclayi, ãlji hits scla</w:t>
      </w:r>
      <w:r>
        <w:rPr>
          <w:lang w:val="it-CH"/>
        </w:rPr>
        <w:t>y</w:t>
      </w:r>
      <w:r w:rsidRPr="00C44AD9">
        <w:rPr>
          <w:lang w:val="it-CH"/>
        </w:rPr>
        <w:t>ilji-a tsilui tsi lj-si supunits</w:t>
      </w:r>
      <w:r>
        <w:rPr>
          <w:lang w:val="it-CH"/>
        </w:rPr>
        <w:t>”. Aestã limba di ascultarea di unlui siyurã cà u-implicheadzã vrearea liberã contra predispozitsiea niconditsionalã. Ascultarea cu tinjisirea di inima di doctrinjlji tu Vangheljlu (Rom. 6:17).</w:t>
      </w:r>
    </w:p>
    <w:p w:rsidR="00265267" w:rsidRPr="00E61DB9" w:rsidRDefault="00C92717">
      <w:pPr>
        <w:numPr>
          <w:ilvl w:val="0"/>
          <w:numId w:val="8"/>
        </w:numPr>
        <w:jc w:val="both"/>
        <w:rPr>
          <w:lang w:val="pt-PT"/>
        </w:rPr>
      </w:pPr>
      <w:r>
        <w:rPr>
          <w:lang w:val="it-CH"/>
        </w:rPr>
        <w:t>Nu lipseashti Dumnidzàlu s-u zbureascã Zborlu-a Lui, mas noi him predisponati tu soni, fãr di altu. Idyea ashi nu nã-lipseashti prupuvidarea; mas Bibliea, shi tu dimãndãciunjlji shi cu-ngrãpseari di exampluri di atsea, spuni cà easti cu prupuvidearea-a zborlui cà bãrbatslji shi muljerlji yinã tu ascãparea. “Zborlu di...ascãparea” (Fapti 13:26) yinea la oaminjlji.</w:t>
      </w:r>
    </w:p>
    <w:p w:rsidR="00265267" w:rsidRDefault="00C92717">
      <w:pPr>
        <w:numPr>
          <w:ilvl w:val="0"/>
          <w:numId w:val="8"/>
        </w:numPr>
        <w:jc w:val="both"/>
        <w:rPr>
          <w:lang w:val="pt-PT"/>
        </w:rPr>
      </w:pPr>
      <w:r>
        <w:rPr>
          <w:lang w:val="it-CH"/>
        </w:rPr>
        <w:t xml:space="preserve">Noi va s-him giudicats dupã faptsã-a noshtsã (Apoc. 22:12). </w:t>
      </w:r>
      <w:r w:rsidRPr="00171769">
        <w:rPr>
          <w:lang w:val="pt-PT"/>
        </w:rPr>
        <w:t xml:space="preserve">Cãtse, mas vrearea-a noastã liberã, cà actsii suntu nilipsiti tu ligãturã cu ascãparea? </w:t>
      </w:r>
      <w:r>
        <w:rPr>
          <w:lang w:val="pt-PT"/>
        </w:rPr>
        <w:t xml:space="preserve">Pavlu spunea cà Uvreilji sã-au giudicatã cà nu suntu tu puteari di banã ti totãna cu alãsarea di zborlu-al Dumnidzàlu (Fapti 13:46). Elji sã si-giudicarã – Dumnidzà nu lji-loa-nãpoi. Mas noi dzãtsem cà Dumnidzàlu lji predisponateadzã vãrni oaminji tu ascãparea shi atsãlji tu condemnatsii, atumtsea Dumnidzà efectiv lji fatsi oaminjlji s-hibã atselji cari adarã amãrtii, pi idyea cali cà El dimi lji fatsi oaminjlji s-hibã tu-ndriptati. </w:t>
      </w:r>
      <w:r w:rsidRPr="00E61DB9">
        <w:rPr>
          <w:lang w:val="pt-PT"/>
        </w:rPr>
        <w:t>Cà di amãrtiea di Adam “moartea tricu la tuts oaminjlji, ti-atsea cà tuts aù amãrtisitã tu el</w:t>
      </w:r>
      <w:r>
        <w:rPr>
          <w:lang w:val="pt-PT"/>
        </w:rPr>
        <w:t xml:space="preserve">” (Romanjlji 5:12). Ti atsea shi oaminjlji moarã, cà unã caznã ti amãrtiea (Rom. 6:23), nu cà Dumnidzà lji-adrà elji s-hibã atselji cari adarã amãrtii pi un punctu di chiro ninti amãrtiea al Adam. </w:t>
      </w:r>
    </w:p>
    <w:p w:rsidR="00265267" w:rsidRDefault="00C92717">
      <w:pPr>
        <w:numPr>
          <w:ilvl w:val="0"/>
          <w:numId w:val="8"/>
        </w:numPr>
        <w:jc w:val="both"/>
        <w:rPr>
          <w:lang w:val="it-CH"/>
        </w:rPr>
      </w:pPr>
      <w:r>
        <w:rPr>
          <w:lang w:val="pt-PT"/>
        </w:rPr>
        <w:t xml:space="preserve">1 Cor. 10 shi multsã pãrãgràfi u-au exemplul di atselji tu tricutlu cari avura unã relatsii personalã cu Dumnidzà unã oarã, ma deapoaia yinea diparti, ta s-hibã cum un spuneari ti aràu ti ãmbistimenjlji. Factul cà unlu poati ‘s-cada dit hari’ (Gal. 5:4) scljeamã cà aclo nu poati s-hibã un sistem di ascãparea di ‘vãrnu cari easti totna ascãpat’ cum s-caftã tu Calvinizmolu. </w:t>
      </w:r>
      <w:r w:rsidRPr="00EA6EA3">
        <w:rPr>
          <w:lang w:val="it-CH"/>
        </w:rPr>
        <w:t>Mash cu continuearea di ljearea di doctrinã di dealihea noi putem s-him ascãpats (</w:t>
      </w:r>
      <w:r>
        <w:rPr>
          <w:lang w:val="it-CH"/>
        </w:rPr>
        <w:t>1 Tim. 4:16).</w:t>
      </w:r>
    </w:p>
    <w:p w:rsidR="00265267" w:rsidRDefault="00C92717">
      <w:pPr>
        <w:numPr>
          <w:ilvl w:val="0"/>
          <w:numId w:val="8"/>
        </w:numPr>
        <w:jc w:val="both"/>
        <w:rPr>
          <w:lang w:val="it-CH"/>
        </w:rPr>
      </w:pPr>
      <w:r>
        <w:rPr>
          <w:lang w:val="it-CH"/>
        </w:rPr>
        <w:t>Isus clarã-nvitsà cà acãchisearea-a Zborlui di Dumnidzà ari ligãturã pãn un nivel cu eforturi di vrearea libera-a noastã. “C</w:t>
      </w:r>
      <w:r w:rsidRPr="00731F89">
        <w:rPr>
          <w:lang w:val="it-CH"/>
        </w:rPr>
        <w:t>ari dyivãseashti la s-acãchiseascã</w:t>
      </w:r>
      <w:r>
        <w:rPr>
          <w:lang w:val="it-CH"/>
        </w:rPr>
        <w:t xml:space="preserve">” (Mat.24:15). Cu-atsea noi acãchisim zborlu – ma nitsi un nu nã-dutsi ti atsea. Ari unã paralela anamisa di aestã shi tu multi ori diftursitili zboarã-a Hristolu “Atsel tsi ari ureclji...la s-ascultã”, icà acãchiseascã. S-avem ureclji s-nã ascultàm atumtsea easti idyiul cu dghivãseari di Zborlu-al Dumnidzà. Cà Duhlu al Dumnidzà easti ahãt ghini manifestat cu Zborlu-a Lui pãnã la putearea cà Isus putea s-spunã cà zboarãli inspirati-a Lui “suntu Duh” (Oani 6:63), easti fãrã posibilitati cà Duhlu al Dumnidzà putea s-lucreascã prin un om, largu dit Zborlu-a Lui, mas s-u facã omlu s-ul tinjiseascã Zborlu. </w:t>
      </w:r>
    </w:p>
    <w:p w:rsidR="00265267" w:rsidRDefault="00C92717">
      <w:pPr>
        <w:numPr>
          <w:ilvl w:val="0"/>
          <w:numId w:val="8"/>
        </w:numPr>
        <w:jc w:val="both"/>
        <w:rPr>
          <w:lang w:val="it-CH"/>
        </w:rPr>
      </w:pPr>
      <w:r>
        <w:rPr>
          <w:lang w:val="it-CH"/>
        </w:rPr>
        <w:t>“A</w:t>
      </w:r>
      <w:r w:rsidRPr="00C44AD9">
        <w:rPr>
          <w:lang w:val="it-CH"/>
        </w:rPr>
        <w:t>tsel tsi va</w:t>
      </w:r>
      <w:r>
        <w:rPr>
          <w:lang w:val="it-CH"/>
        </w:rPr>
        <w:t>” poati</w:t>
      </w:r>
      <w:r w:rsidRPr="00C44AD9">
        <w:rPr>
          <w:lang w:val="it-CH"/>
        </w:rPr>
        <w:t xml:space="preserve"> </w:t>
      </w:r>
      <w:r>
        <w:rPr>
          <w:lang w:val="it-CH"/>
        </w:rPr>
        <w:t xml:space="preserve">“s-u ljea </w:t>
      </w:r>
      <w:r w:rsidRPr="00C44AD9">
        <w:rPr>
          <w:lang w:val="it-CH"/>
        </w:rPr>
        <w:t>apa-a banãljei</w:t>
      </w:r>
      <w:r>
        <w:rPr>
          <w:lang w:val="it-CH"/>
        </w:rPr>
        <w:t xml:space="preserve"> ti putes” (Apoc.22:17), cu apãndãsirea la zborlu di banã tu Vangheljlu. Auùã siyurã cà easti cu vrearea liberã di cãt vãrã predispozitsii cum shi s-hibã vrearea-personalã ti ascãpari. Ashi shi Fapti 2:21 “</w:t>
      </w:r>
      <w:r w:rsidRPr="00C44AD9">
        <w:rPr>
          <w:lang w:val="it-CH"/>
        </w:rPr>
        <w:t xml:space="preserve">Sh-cari tsi va-ù greascã </w:t>
      </w:r>
      <w:r>
        <w:rPr>
          <w:lang w:val="it-CH"/>
        </w:rPr>
        <w:t xml:space="preserve">(insushi) </w:t>
      </w:r>
      <w:r w:rsidRPr="00C44AD9">
        <w:rPr>
          <w:lang w:val="it-CH"/>
        </w:rPr>
        <w:t>numa-a Domnului va s-hibã-ascãpat</w:t>
      </w:r>
      <w:r>
        <w:rPr>
          <w:lang w:val="it-CH"/>
        </w:rPr>
        <w:t xml:space="preserve">” cu atsea ca-a s-hibã pãtidzat tu numa-atsea. </w:t>
      </w:r>
    </w:p>
    <w:p w:rsidR="00265267" w:rsidRDefault="00265267">
      <w:pPr>
        <w:jc w:val="both"/>
        <w:rPr>
          <w:lang w:val="it-CH"/>
        </w:rPr>
      </w:pPr>
    </w:p>
    <w:p w:rsidR="00265267" w:rsidRDefault="00265267">
      <w:pPr>
        <w:jc w:val="both"/>
        <w:rPr>
          <w:lang w:val="it-CH"/>
        </w:rPr>
      </w:pPr>
    </w:p>
    <w:p w:rsidR="00265267" w:rsidRDefault="00C92717">
      <w:pPr>
        <w:jc w:val="both"/>
        <w:rPr>
          <w:b/>
          <w:i/>
          <w:sz w:val="28"/>
          <w:lang w:val="it-CH"/>
        </w:rPr>
      </w:pPr>
      <w:r>
        <w:rPr>
          <w:b/>
          <w:i/>
          <w:sz w:val="28"/>
          <w:lang w:val="it-CH"/>
        </w:rPr>
        <w:t xml:space="preserve">Digresiea 7: “Voi </w:t>
      </w:r>
      <w:r w:rsidRPr="006073F9">
        <w:rPr>
          <w:b/>
          <w:i/>
          <w:sz w:val="28"/>
          <w:lang w:val="it-CH"/>
        </w:rPr>
        <w:t xml:space="preserve">va u-aprucheats </w:t>
      </w:r>
      <w:r>
        <w:rPr>
          <w:b/>
          <w:i/>
          <w:sz w:val="28"/>
          <w:lang w:val="it-CH"/>
        </w:rPr>
        <w:t>pishcheshili</w:t>
      </w:r>
      <w:r w:rsidRPr="006073F9">
        <w:rPr>
          <w:b/>
          <w:i/>
          <w:sz w:val="28"/>
          <w:lang w:val="it-CH"/>
        </w:rPr>
        <w:t>-a Sãmtului Duh</w:t>
      </w:r>
      <w:r>
        <w:rPr>
          <w:b/>
          <w:i/>
          <w:sz w:val="28"/>
          <w:lang w:val="it-CH"/>
        </w:rPr>
        <w:t>” (Fapti 2:38)</w:t>
      </w:r>
    </w:p>
    <w:p w:rsidR="00265267" w:rsidRDefault="00265267">
      <w:pPr>
        <w:ind w:firstLine="360"/>
        <w:jc w:val="both"/>
        <w:rPr>
          <w:lang w:val="it-CH"/>
        </w:rPr>
      </w:pPr>
    </w:p>
    <w:p w:rsidR="00265267" w:rsidRDefault="00C92717">
      <w:pPr>
        <w:ind w:firstLine="360"/>
        <w:jc w:val="both"/>
        <w:rPr>
          <w:lang w:val="it-CH"/>
        </w:rPr>
      </w:pPr>
      <w:r>
        <w:rPr>
          <w:lang w:val="it-CH"/>
        </w:rPr>
        <w:lastRenderedPageBreak/>
        <w:t>Chetru zbura ninti unã marea publicã pi T</w:t>
      </w:r>
      <w:r w:rsidRPr="002A4BB8">
        <w:rPr>
          <w:lang w:val="it-CH"/>
        </w:rPr>
        <w:t>sindzãtsinjili</w:t>
      </w:r>
      <w:r>
        <w:rPr>
          <w:lang w:val="it-CH"/>
        </w:rPr>
        <w:t>, shi bitisea cu dimãndarea tu v. 38 ta s-pucãim, s-him pãtizatsi shi s-li apruchem pishcheshili di Sãmtul Duh. Aestã spuneari ti pishcheshili di Duhlu-al Dumnidzà easti tu contextu cà apostolilji li-ufilizà pishcheshili-</w:t>
      </w:r>
      <w:r w:rsidRPr="00807B99">
        <w:rPr>
          <w:lang w:val="it-CH"/>
        </w:rPr>
        <w:t>aesti</w:t>
      </w:r>
      <w:r>
        <w:rPr>
          <w:lang w:val="it-CH"/>
        </w:rPr>
        <w:t xml:space="preserve"> tu zburearea pi limbi la publica, shi explicarã cà cu adrarea-ashi elji u-fãtsea prufitsãljea al Ioil ti darea di pishcheshili ti ciudii (Fapti 2:16-20). Di-aclo easti siyurã cà va s-minduim cà Chetru lji-didea tãxiri ti pishcheshili ti ciudii di duhlu pi atsea publicã di Uvrei cari lu-ascultarã. Publica u-featsirã Uvrei, nu Pãngãnji (Fapti 2:5). Prufitsãljea al Ioel ti darea di pishcheshili eara protã ta s-mindueascã ti Uvreili. Cu-atsea Chetru u-bagã actsentu pi elji: “</w:t>
      </w:r>
      <w:r w:rsidRPr="00C44AD9">
        <w:rPr>
          <w:lang w:val="it-CH"/>
        </w:rPr>
        <w:t xml:space="preserve">Cà-a vauùã vã-i datã tagma shi-a </w:t>
      </w:r>
      <w:r w:rsidRPr="005D7935">
        <w:rPr>
          <w:i/>
          <w:lang w:val="it-CH"/>
        </w:rPr>
        <w:t>ficiorlor</w:t>
      </w:r>
      <w:r>
        <w:rPr>
          <w:i/>
          <w:lang w:val="it-CH"/>
        </w:rPr>
        <w:t>-</w:t>
      </w:r>
      <w:r w:rsidRPr="005D7935">
        <w:rPr>
          <w:i/>
          <w:lang w:val="it-CH"/>
        </w:rPr>
        <w:t>a voshtsã</w:t>
      </w:r>
      <w:r>
        <w:rPr>
          <w:lang w:val="it-CH"/>
        </w:rPr>
        <w:t xml:space="preserve">” (Fapti 2:39), poati zbura cà prufitsãljea-al Ioil cà duhlu va s-hibã dat la Uvreilji </w:t>
      </w:r>
      <w:r>
        <w:rPr>
          <w:i/>
          <w:lang w:val="it-CH"/>
        </w:rPr>
        <w:t>shi</w:t>
      </w:r>
      <w:r>
        <w:rPr>
          <w:lang w:val="it-CH"/>
        </w:rPr>
        <w:t xml:space="preserve"> la </w:t>
      </w:r>
      <w:r>
        <w:rPr>
          <w:i/>
          <w:lang w:val="it-CH"/>
        </w:rPr>
        <w:t>ficiorlji-a lor</w:t>
      </w:r>
      <w:r>
        <w:rPr>
          <w:lang w:val="it-CH"/>
        </w:rPr>
        <w:t xml:space="preserve"> (Fapti 2:17 vid. Ioil 2:28-32). Auùã poati s-hibã vãrã cãlãuzi cà tagma di pishcheshili-</w:t>
      </w:r>
      <w:r w:rsidRPr="00807B99">
        <w:rPr>
          <w:lang w:val="it-CH"/>
        </w:rPr>
        <w:t>aesti</w:t>
      </w:r>
      <w:r>
        <w:rPr>
          <w:lang w:val="it-CH"/>
        </w:rPr>
        <w:t xml:space="preserve"> ti ciudii eara mash ti atseali dau gheneratsii – atselji cari lu-ascultarã Chetru, shi ficiorlji-a lor. </w:t>
      </w:r>
    </w:p>
    <w:p w:rsidR="00265267" w:rsidRDefault="00265267">
      <w:pPr>
        <w:ind w:firstLine="360"/>
        <w:jc w:val="both"/>
        <w:rPr>
          <w:lang w:val="it-CH"/>
        </w:rPr>
      </w:pPr>
    </w:p>
    <w:p w:rsidR="00265267" w:rsidRDefault="00C92717">
      <w:pPr>
        <w:ind w:firstLine="360"/>
        <w:jc w:val="both"/>
        <w:rPr>
          <w:lang w:val="it-CH"/>
        </w:rPr>
      </w:pPr>
      <w:r>
        <w:rPr>
          <w:lang w:val="it-CH"/>
        </w:rPr>
        <w:t>Noi u-spuneam atsea cu bitisirea-a secului prot (icà vãrã 70 di anji dupã zburearea-al Chetru), pishcheshili murirã. Atsea idyea-ashi easti spunit cu-ngrãpsirea-a isturiiljei. Ãn cadhur-a gheneratsiilor-aesti dau, pishcheshili di duhlu putea idyea ashi s-hibã dati shi la Pãngãnjlji: “S</w:t>
      </w:r>
      <w:r w:rsidRPr="00C44AD9">
        <w:rPr>
          <w:lang w:val="it-CH"/>
        </w:rPr>
        <w:t>hi-a tutãlor di diparti, cãts tsi va lã greascã Domnul Dumnidzàlu-a nostu</w:t>
      </w:r>
      <w:r>
        <w:rPr>
          <w:lang w:val="it-CH"/>
        </w:rPr>
        <w:t xml:space="preserve">” (Fapti 2:39). Vidts cum suntu descriptati Pãngãnjlji ca “atselji diparti” tu Efes. 2:14-17. </w:t>
      </w:r>
    </w:p>
    <w:p w:rsidR="00265267" w:rsidRDefault="00265267">
      <w:pPr>
        <w:ind w:firstLine="360"/>
        <w:rPr>
          <w:lang w:val="it-CH"/>
        </w:rPr>
      </w:pPr>
    </w:p>
    <w:p w:rsidR="00265267" w:rsidRDefault="00C92717">
      <w:pPr>
        <w:ind w:firstLine="360"/>
        <w:jc w:val="both"/>
        <w:rPr>
          <w:lang w:val="it-CH"/>
        </w:rPr>
      </w:pPr>
      <w:r>
        <w:rPr>
          <w:lang w:val="it-CH"/>
        </w:rPr>
        <w:t>Cum shi s-hibã ari unã itii bunã ta s-pistipsim ca atsea tsi s-fãtsea tu Fapti 2 eara mash unã njicã adrarea di zboarãli-aesti tu Ioil 2. Nai ma marea adrarea va s-hibã cãndu Israel eara sum invaziea shi ashcherlu cari didea prin elji eara spãstrit (Ioil 2:20), shi cãndu Israel s-pucãea shi bãneadzã tu unã uspitsãlji hãricoapã cu Dumnidzà (2:27). “Shi va s-yinã s-treacã dupã (icà dupã-aestã), cà Mini va l-versu duhlu-a Meù...” (Ioil 2:28). Pãnã cãndu preconditsiili-</w:t>
      </w:r>
      <w:r w:rsidRPr="00807B99">
        <w:rPr>
          <w:lang w:val="it-CH"/>
        </w:rPr>
        <w:t>aesti</w:t>
      </w:r>
      <w:r>
        <w:rPr>
          <w:lang w:val="it-CH"/>
        </w:rPr>
        <w:t xml:space="preserve"> suntu vidzuti noi putem s-cãftàm mas vãrã altu fãtsearea di zboarãli-al Ioil, largu dit atsea fãtseari njicã tsi eara vidzutã pi dzuùã di T</w:t>
      </w:r>
      <w:r w:rsidRPr="002A4BB8">
        <w:rPr>
          <w:lang w:val="it-CH"/>
        </w:rPr>
        <w:t>sindzãtsinjili</w:t>
      </w:r>
      <w:r>
        <w:rPr>
          <w:lang w:val="it-CH"/>
        </w:rPr>
        <w:t xml:space="preserve"> cum sh-easti describatã tu Fapti 2. </w:t>
      </w:r>
    </w:p>
    <w:p w:rsidR="00265267" w:rsidRDefault="00265267">
      <w:pPr>
        <w:ind w:firstLine="360"/>
        <w:jc w:val="both"/>
        <w:rPr>
          <w:lang w:val="it-CH"/>
        </w:rPr>
      </w:pPr>
    </w:p>
    <w:p w:rsidR="00265267" w:rsidRDefault="00C92717">
      <w:pPr>
        <w:ind w:firstLine="360"/>
        <w:jc w:val="both"/>
        <w:rPr>
          <w:lang w:val="it-CH"/>
        </w:rPr>
      </w:pPr>
      <w:r>
        <w:rPr>
          <w:lang w:val="it-CH"/>
        </w:rPr>
        <w:t>Tagma di aprucheari di pishcheshili di duh dupã pãtidzarea, poati s-dghivãsim cu spuneari di azã-a noastã. Ari un Duh, mas el poati s-hibã manifestat pi càljuri diferenti (1 Cor. 12:4-7; Efes. 4:4). Tu seculu prot atsea eara cu pishcheshili ti ciudii; tora cà elji suntu loati nãpoi easti dealihea leghitimatã s-videm unã fãtseari di tagma di “pishcehshea-a Duhlui”-aestã pi vãrã altã cali. “Pishcheshea</w:t>
      </w:r>
      <w:r>
        <w:rPr>
          <w:i/>
          <w:lang w:val="it-CH"/>
        </w:rPr>
        <w:t>-a</w:t>
      </w:r>
      <w:r>
        <w:rPr>
          <w:lang w:val="it-CH"/>
        </w:rPr>
        <w:t xml:space="preserve"> Sãmtul Duh” poati s-hibã dzãsitã cà ‘pishcheshea tsi </w:t>
      </w:r>
      <w:r>
        <w:rPr>
          <w:i/>
          <w:lang w:val="it-CH"/>
        </w:rPr>
        <w:t>easti</w:t>
      </w:r>
      <w:r w:rsidRPr="00FA0D17">
        <w:rPr>
          <w:lang w:val="it-CH"/>
        </w:rPr>
        <w:t xml:space="preserve"> Sãmtul Duh</w:t>
      </w:r>
      <w:r>
        <w:rPr>
          <w:lang w:val="it-CH"/>
        </w:rPr>
        <w:t>’</w:t>
      </w:r>
      <w:r w:rsidRPr="00FA0D17">
        <w:rPr>
          <w:lang w:val="it-CH"/>
        </w:rPr>
        <w:t xml:space="preserve"> icà ‘</w:t>
      </w:r>
      <w:r>
        <w:rPr>
          <w:lang w:val="it-CH"/>
        </w:rPr>
        <w:t>pishcheshea ti-tsi mash zbureascã Sãmtului Duh” – icà pishcheshi di ljirtarea shi ascãparea tsi zborlu inspirat dit Duhlu-al Dumnidzà tãgmisi. Ari multsã altsã exempluri dit aestã ufiliziri di zborlu “a(l)” (s-dzãtsem tehnical ‘ghenitivlu nidefinat’). “C</w:t>
      </w:r>
      <w:r w:rsidRPr="00C44AD9">
        <w:rPr>
          <w:lang w:val="it-CH"/>
        </w:rPr>
        <w:t>ãnushtearea</w:t>
      </w:r>
      <w:r>
        <w:rPr>
          <w:lang w:val="it-CH"/>
        </w:rPr>
        <w:t>-</w:t>
      </w:r>
      <w:r w:rsidRPr="00B53715">
        <w:rPr>
          <w:i/>
          <w:lang w:val="it-CH"/>
        </w:rPr>
        <w:t>al</w:t>
      </w:r>
      <w:r w:rsidRPr="00C44AD9">
        <w:rPr>
          <w:lang w:val="it-CH"/>
        </w:rPr>
        <w:t xml:space="preserve"> </w:t>
      </w:r>
      <w:r>
        <w:rPr>
          <w:lang w:val="it-CH"/>
        </w:rPr>
        <w:t>Dumnidzà” (Col 1:10) poati s-spunã cãnushtearea tsi Dumnidzà ari icà cãnushtearea ti Dumnidzàlu. “V</w:t>
      </w:r>
      <w:r w:rsidRPr="00C44AD9">
        <w:rPr>
          <w:lang w:val="it-CH"/>
        </w:rPr>
        <w:t>rearea-al Dumnidzà</w:t>
      </w:r>
      <w:r>
        <w:rPr>
          <w:lang w:val="it-CH"/>
        </w:rPr>
        <w:t>” shi “</w:t>
      </w:r>
      <w:r w:rsidRPr="00C44AD9">
        <w:rPr>
          <w:lang w:val="it-CH"/>
        </w:rPr>
        <w:t>vrearea-a Hristolui</w:t>
      </w:r>
      <w:r>
        <w:rPr>
          <w:lang w:val="it-CH"/>
        </w:rPr>
        <w:t>” (1 Oani 4:9; 3:17; 2 Cor. 5:14) poati s-hibã vrearea tsi Dumnidzà shi Isus u-au ti noi; icà vrearea tsi noi u-avem ti elji. “Zborlu-al Dumnidzà” poati s-hibã zborlu ti Dumnidzà, icà zborlu tsi yinea dit Dumnidzà. Pishcheshea “a(l)” di Sãmtul Duh di aclo poati s-spunã ti pishcheshea tsi Sãmtul Duh u-fatsi ca posibilã shi zbureashti ti atsea, cãcum shi ti pishcheshea tsi li-ari putearili-a Sãmtului Duh.</w:t>
      </w:r>
    </w:p>
    <w:p w:rsidR="00265267" w:rsidRDefault="00265267">
      <w:pPr>
        <w:ind w:firstLine="360"/>
        <w:jc w:val="both"/>
        <w:rPr>
          <w:lang w:val="it-CH"/>
        </w:rPr>
      </w:pPr>
    </w:p>
    <w:p w:rsidR="00265267" w:rsidRDefault="00C92717">
      <w:pPr>
        <w:jc w:val="both"/>
        <w:rPr>
          <w:b/>
          <w:lang w:val="it-CH"/>
        </w:rPr>
      </w:pPr>
      <w:r>
        <w:rPr>
          <w:b/>
          <w:lang w:val="it-CH"/>
        </w:rPr>
        <w:t>PISHCHESHEA-A DUHLUI : LJIRTAREA?</w:t>
      </w:r>
    </w:p>
    <w:p w:rsidR="00265267" w:rsidRDefault="00265267">
      <w:pPr>
        <w:ind w:firstLine="360"/>
        <w:jc w:val="both"/>
        <w:rPr>
          <w:b/>
          <w:lang w:val="it-CH"/>
        </w:rPr>
      </w:pPr>
    </w:p>
    <w:p w:rsidR="00265267" w:rsidRDefault="00C92717">
      <w:pPr>
        <w:ind w:firstLine="360"/>
        <w:jc w:val="both"/>
        <w:rPr>
          <w:lang w:val="it-CH"/>
        </w:rPr>
      </w:pPr>
      <w:r>
        <w:rPr>
          <w:lang w:val="it-CH"/>
        </w:rPr>
        <w:lastRenderedPageBreak/>
        <w:t>Rom. 5:16 shi 6:23 li-describeadzã ascãparea cà “pishcheshea” – tsi easti compararea cu “pishcheshea” di Duhlu tu Fapti 2:38. Dealihea, Fapti 2:39, s-pari cà u-tsiteadzã Ioel 2:32 cãndu easti zbor ti ascãparea, cà atsea easti lucurlu tsi eara pishcheshea di Duhlu. Spunearea al Chetru ti pishcheshea tagmisitã cà easti ti atselji cari suntu “di largu” aludeadzã ti Is. 57:19: “I</w:t>
      </w:r>
      <w:r w:rsidRPr="00731F89">
        <w:rPr>
          <w:lang w:val="it-CH"/>
        </w:rPr>
        <w:t>rinj</w:t>
      </w:r>
      <w:r>
        <w:rPr>
          <w:lang w:val="it-CH"/>
        </w:rPr>
        <w:t>i (cu Dumnidzà cu ljirtarea)</w:t>
      </w:r>
      <w:r w:rsidRPr="00731F89">
        <w:rPr>
          <w:lang w:val="it-CH"/>
        </w:rPr>
        <w:t>-a tsilor di largu</w:t>
      </w:r>
      <w:r>
        <w:rPr>
          <w:lang w:val="it-CH"/>
        </w:rPr>
        <w:t>”. Efes. 2:8 idyea-ashi u-describà pischeshea cà ascãparea, cu atsea cà dzãsi “</w:t>
      </w:r>
      <w:r w:rsidRPr="00B15608">
        <w:rPr>
          <w:lang w:val="it-CH"/>
        </w:rPr>
        <w:t>tu-un Duh</w:t>
      </w:r>
      <w:r>
        <w:rPr>
          <w:lang w:val="it-CH"/>
        </w:rPr>
        <w:t xml:space="preserve"> (pischeshea-aestã)</w:t>
      </w:r>
      <w:r w:rsidRPr="00B15608">
        <w:rPr>
          <w:lang w:val="it-CH"/>
        </w:rPr>
        <w:t xml:space="preserve"> </w:t>
      </w:r>
      <w:r>
        <w:rPr>
          <w:lang w:val="it-CH"/>
        </w:rPr>
        <w:t xml:space="preserve">tuts </w:t>
      </w:r>
      <w:r w:rsidRPr="00B15608">
        <w:rPr>
          <w:lang w:val="it-CH"/>
        </w:rPr>
        <w:t>avem apruchearea cãtã la Tatãl</w:t>
      </w:r>
      <w:r>
        <w:rPr>
          <w:lang w:val="it-CH"/>
        </w:rPr>
        <w:t>” (2:18). Aestã easti validatã deapoaia cu factu cà Efes. 2:13-17 idyea-ashi aludeadzã sh-ti Is. 57:19: “V</w:t>
      </w:r>
      <w:r w:rsidRPr="00B15608">
        <w:rPr>
          <w:lang w:val="it-CH"/>
        </w:rPr>
        <w:t>oi tsi nãoarã earats diparti, vã-aprucheat prin sãndza-a Hristolui</w:t>
      </w:r>
      <w:r>
        <w:rPr>
          <w:lang w:val="it-CH"/>
        </w:rPr>
        <w:t xml:space="preserve">. Cà El easti irinjea-a noastã... (cari) </w:t>
      </w:r>
      <w:r w:rsidRPr="00B15608">
        <w:rPr>
          <w:lang w:val="it-CH"/>
        </w:rPr>
        <w:t>cara vini, u</w:t>
      </w:r>
      <w:r>
        <w:rPr>
          <w:lang w:val="it-CH"/>
        </w:rPr>
        <w:t>-</w:t>
      </w:r>
      <w:r w:rsidRPr="00B15608">
        <w:rPr>
          <w:lang w:val="it-CH"/>
        </w:rPr>
        <w:t>ghinihãbãrsi irinjea, a vauùã-atselji di largu</w:t>
      </w:r>
      <w:r>
        <w:rPr>
          <w:lang w:val="it-CH"/>
        </w:rPr>
        <w:t>.” Isaia 30:1 lji avinã Uvreilji ti cãftarea di ljirtari pi calea-a lor di cãt atsel di pishcheshili di Duhlu-al Dumnidzà: elji “</w:t>
      </w:r>
      <w:r w:rsidRPr="00731F89">
        <w:rPr>
          <w:lang w:val="it-CH"/>
        </w:rPr>
        <w:t>fac acãchiseri tsi nu suntu tu Duhlu-a Meù, ta sã-ngrãmãdeadzã</w:t>
      </w:r>
      <w:r>
        <w:rPr>
          <w:lang w:val="it-CH"/>
        </w:rPr>
        <w:t xml:space="preserve"> (di cãt s-lji facã ma njits)</w:t>
      </w:r>
      <w:r w:rsidRPr="00731F89">
        <w:rPr>
          <w:lang w:val="it-CH"/>
        </w:rPr>
        <w:t xml:space="preserve"> amãrtii pristi-amãrtii.</w:t>
      </w:r>
      <w:r>
        <w:rPr>
          <w:lang w:val="it-CH"/>
        </w:rPr>
        <w:t>” Is. 44:3 u-describeadzã ljirtarea ti miletea-al Israel tu dzuùã di soni cu ahtari zboarã: “</w:t>
      </w:r>
      <w:r w:rsidRPr="00731F89">
        <w:rPr>
          <w:lang w:val="it-CH"/>
        </w:rPr>
        <w:t>Mini-a s-versu</w:t>
      </w:r>
      <w:r>
        <w:rPr>
          <w:lang w:val="it-CH"/>
        </w:rPr>
        <w:t>...</w:t>
      </w:r>
      <w:r w:rsidRPr="00731F89">
        <w:rPr>
          <w:lang w:val="it-CH"/>
        </w:rPr>
        <w:t>apã pristi loclu-atsel uscat ti-apã</w:t>
      </w:r>
      <w:r>
        <w:rPr>
          <w:lang w:val="it-CH"/>
        </w:rPr>
        <w:t xml:space="preserve"> (ti duh Is. 53:2)”shi v</w:t>
      </w:r>
      <w:r w:rsidRPr="00731F89">
        <w:rPr>
          <w:lang w:val="it-CH"/>
        </w:rPr>
        <w:t>a s-versu dit Duhlu-a Meù pristi ficiorlji-a tàlji shi vlu</w:t>
      </w:r>
      <w:r>
        <w:rPr>
          <w:lang w:val="it-CH"/>
        </w:rPr>
        <w:t>y</w:t>
      </w:r>
      <w:r w:rsidRPr="00731F89">
        <w:rPr>
          <w:lang w:val="it-CH"/>
        </w:rPr>
        <w:t>isearea-a Mea-a s-cadã pristi vlãstarili-a tali</w:t>
      </w:r>
      <w:r>
        <w:rPr>
          <w:lang w:val="it-CH"/>
        </w:rPr>
        <w:t>”. Vluyisearea-al ficiorlji al Avraam easti tu ljirtarea-a lor cu Hristolu (Fapti 3:25,26) – tsi auùã easti bãgat tu paralelã cu versarea di duhlu la Uvreilji. Auùã easti unã limba curatã tu Ioil 2 shi Fapti 2. Gal. 3:14 tutã-aestã u-spusi cu ma multsã zboarã: “</w:t>
      </w:r>
      <w:r w:rsidRPr="00C44AD9">
        <w:rPr>
          <w:lang w:val="it-CH"/>
        </w:rPr>
        <w:t>Cà</w:t>
      </w:r>
      <w:r>
        <w:rPr>
          <w:lang w:val="it-CH"/>
        </w:rPr>
        <w:t xml:space="preserve">, </w:t>
      </w:r>
      <w:r w:rsidRPr="00C44AD9">
        <w:rPr>
          <w:lang w:val="it-CH"/>
        </w:rPr>
        <w:t>vlu</w:t>
      </w:r>
      <w:r>
        <w:rPr>
          <w:lang w:val="it-CH"/>
        </w:rPr>
        <w:t>y</w:t>
      </w:r>
      <w:r w:rsidRPr="00C44AD9">
        <w:rPr>
          <w:lang w:val="it-CH"/>
        </w:rPr>
        <w:t>isearea-al Avraam</w:t>
      </w:r>
      <w:r>
        <w:rPr>
          <w:lang w:val="it-CH"/>
        </w:rPr>
        <w:t xml:space="preserve"> (ljirtarea)</w:t>
      </w:r>
      <w:r w:rsidRPr="00C44AD9">
        <w:rPr>
          <w:lang w:val="it-CH"/>
        </w:rPr>
        <w:t xml:space="preserve">, </w:t>
      </w:r>
      <w:r>
        <w:rPr>
          <w:lang w:val="it-CH"/>
        </w:rPr>
        <w:t xml:space="preserve">va </w:t>
      </w:r>
      <w:r w:rsidRPr="00C44AD9">
        <w:rPr>
          <w:lang w:val="it-CH"/>
        </w:rPr>
        <w:t>s-agiungã la miletsli prin Hristos Isus</w:t>
      </w:r>
      <w:r>
        <w:rPr>
          <w:lang w:val="it-CH"/>
        </w:rPr>
        <w:t>;</w:t>
      </w:r>
      <w:r w:rsidRPr="00C44AD9">
        <w:rPr>
          <w:lang w:val="it-CH"/>
        </w:rPr>
        <w:t xml:space="preserve"> ta s-u-apruchem, prin pisti, tagma-a Duhlui</w:t>
      </w:r>
      <w:r>
        <w:rPr>
          <w:lang w:val="it-CH"/>
        </w:rPr>
        <w:t>”. Ashi 1 Cor. 6:11 zbureashti ti aspilarea di amãrtiilji-a noshtsã “cu duhlu-a Dumnidzàlui-a nostu”. Ari un paralelizmu tu Romanjlji ti atsea cà noi va s-apruchem “hari...</w:t>
      </w:r>
      <w:r w:rsidRPr="00C44AD9">
        <w:rPr>
          <w:lang w:val="it-CH"/>
        </w:rPr>
        <w:t>acãchisearea</w:t>
      </w:r>
      <w:r>
        <w:rPr>
          <w:lang w:val="it-CH"/>
        </w:rPr>
        <w:t xml:space="preserve">...duhlu” (1:5; 5:11; 8:15) cu tsi va li-spunem ligãturã cu pishcheshili (“harea”) di Duhlu shi ljirtarea tsi yini pãn la acãchisearea. Easti greaù ta s-spuinã cãt Nàùlu Testamentu u-fatsi limba shi contsepturi pi Vecljul Testamentu, shi atsea nai ma multu ti dghivãsitorlji uvreitsi shi influentsiea tsi va u-avea epistolili. Totãna tu Pentacãrtarea shi Iosua Dumnidzà s-tagmiseashti cà va s-da loc ti miletea-a Lui - “loclu tsi Domnul Dumnidzàlu-a taù va tsã-da s-ul avets”, easti unã frazã tsi s-difturseashti. Atsea tsi s-da ti loclu easti ascãparea; cà di aclo pischeshea di Dumnidzà tora bãgatã tu perspectiva, tsi easti ligatã cu ljirtarea-a amãrtiilor. </w:t>
      </w:r>
    </w:p>
    <w:p w:rsidR="00265267" w:rsidRDefault="00265267">
      <w:pPr>
        <w:ind w:firstLine="360"/>
        <w:jc w:val="both"/>
        <w:rPr>
          <w:lang w:val="it-CH"/>
        </w:rPr>
      </w:pPr>
    </w:p>
    <w:p w:rsidR="00265267" w:rsidRDefault="00C92717">
      <w:pPr>
        <w:ind w:firstLine="360"/>
        <w:jc w:val="both"/>
        <w:rPr>
          <w:lang w:val="it-CH"/>
        </w:rPr>
      </w:pPr>
      <w:r>
        <w:rPr>
          <w:lang w:val="it-CH"/>
        </w:rPr>
        <w:t>Gal. 3:2,5 vid. 3:8-11, fatsi paralela tu apruchearea di duhlu cu apruchearea di vluyisearea di Avraam ti ascãparea shi ljirtarea. “Tagma-a Duhlui” (Gal. 3:14) easti zburat tu contextu cu tagmilji-al Avraam. Poati s-hibã vidzutã cà [cã el fatsi pristi tut] Pavlu u-fatsi bazã-a argumentul-a lui di prupuvidearea di ninti al Chetru.</w:t>
      </w:r>
    </w:p>
    <w:p w:rsidR="00265267" w:rsidRDefault="00265267">
      <w:pPr>
        <w:ind w:firstLine="360"/>
        <w:jc w:val="both"/>
        <w:rPr>
          <w:lang w:val="it-CH"/>
        </w:rPr>
      </w:pPr>
    </w:p>
    <w:tbl>
      <w:tblPr>
        <w:tblW w:w="0" w:type="auto"/>
        <w:tblLook w:val="01E0"/>
      </w:tblPr>
      <w:tblGrid>
        <w:gridCol w:w="4261"/>
        <w:gridCol w:w="4261"/>
      </w:tblGrid>
      <w:tr w:rsidR="00265267">
        <w:trPr>
          <w:trHeight w:val="778"/>
        </w:trPr>
        <w:tc>
          <w:tcPr>
            <w:tcW w:w="4261" w:type="dxa"/>
          </w:tcPr>
          <w:p w:rsidR="00265267" w:rsidRDefault="00265267">
            <w:pPr>
              <w:jc w:val="both"/>
              <w:rPr>
                <w:lang w:val="it-CH"/>
              </w:rPr>
            </w:pPr>
          </w:p>
          <w:p w:rsidR="00265267" w:rsidRPr="00FF4F72" w:rsidRDefault="00C92717">
            <w:pPr>
              <w:jc w:val="center"/>
              <w:rPr>
                <w:b/>
                <w:sz w:val="28"/>
                <w:lang w:val="it-CH"/>
              </w:rPr>
            </w:pPr>
            <w:r>
              <w:rPr>
                <w:b/>
                <w:sz w:val="28"/>
                <w:lang w:val="it-CH"/>
              </w:rPr>
              <w:t>Chetru tu Fapti 2</w:t>
            </w:r>
          </w:p>
        </w:tc>
        <w:tc>
          <w:tcPr>
            <w:tcW w:w="4261" w:type="dxa"/>
          </w:tcPr>
          <w:p w:rsidR="00265267" w:rsidRDefault="00265267">
            <w:pPr>
              <w:jc w:val="both"/>
              <w:rPr>
                <w:lang w:val="it-CH"/>
              </w:rPr>
            </w:pPr>
          </w:p>
          <w:p w:rsidR="00265267" w:rsidRPr="00FF4F72" w:rsidRDefault="00C92717">
            <w:pPr>
              <w:jc w:val="center"/>
              <w:rPr>
                <w:b/>
                <w:sz w:val="28"/>
                <w:lang w:val="it-CH"/>
              </w:rPr>
            </w:pPr>
            <w:r>
              <w:rPr>
                <w:b/>
                <w:sz w:val="28"/>
                <w:lang w:val="it-CH"/>
              </w:rPr>
              <w:t>Pavlu tu Galateanjlji 3</w:t>
            </w:r>
          </w:p>
        </w:tc>
      </w:tr>
      <w:tr w:rsidR="00265267">
        <w:tc>
          <w:tcPr>
            <w:tcW w:w="4261" w:type="dxa"/>
          </w:tcPr>
          <w:p w:rsidR="00265267" w:rsidRDefault="00C92717">
            <w:pPr>
              <w:jc w:val="both"/>
              <w:rPr>
                <w:lang w:val="it-CH"/>
              </w:rPr>
            </w:pPr>
            <w:r>
              <w:rPr>
                <w:lang w:val="it-CH"/>
              </w:rPr>
              <w:t>si s-</w:t>
            </w:r>
            <w:r w:rsidRPr="00C44AD9">
              <w:rPr>
                <w:lang w:val="it-CH"/>
              </w:rPr>
              <w:t>pãteadzã cafi-unlu di voi tu numa-al Isus Hristos</w:t>
            </w:r>
          </w:p>
        </w:tc>
        <w:tc>
          <w:tcPr>
            <w:tcW w:w="4261" w:type="dxa"/>
          </w:tcPr>
          <w:p w:rsidR="00265267" w:rsidRDefault="00C92717">
            <w:pPr>
              <w:jc w:val="both"/>
              <w:rPr>
                <w:lang w:val="it-CH"/>
              </w:rPr>
            </w:pPr>
            <w:r w:rsidRPr="00C44AD9">
              <w:rPr>
                <w:lang w:val="pt-PT"/>
              </w:rPr>
              <w:t>vã pãtidzat tu Hristolu</w:t>
            </w:r>
          </w:p>
        </w:tc>
      </w:tr>
      <w:tr w:rsidR="00265267">
        <w:tc>
          <w:tcPr>
            <w:tcW w:w="4261" w:type="dxa"/>
          </w:tcPr>
          <w:p w:rsidR="00265267" w:rsidRDefault="00C92717">
            <w:pPr>
              <w:jc w:val="both"/>
              <w:rPr>
                <w:lang w:val="it-CH"/>
              </w:rPr>
            </w:pPr>
            <w:r>
              <w:rPr>
                <w:lang w:val="it-CH"/>
              </w:rPr>
              <w:t>cafi unlu di voi...</w:t>
            </w:r>
            <w:r w:rsidRPr="00C44AD9">
              <w:rPr>
                <w:lang w:val="it-CH"/>
              </w:rPr>
              <w:t xml:space="preserve"> cãts tsi va</w:t>
            </w:r>
          </w:p>
        </w:tc>
        <w:tc>
          <w:tcPr>
            <w:tcW w:w="4261" w:type="dxa"/>
          </w:tcPr>
          <w:p w:rsidR="00265267" w:rsidRDefault="00C92717">
            <w:pPr>
              <w:jc w:val="both"/>
              <w:rPr>
                <w:lang w:val="it-CH"/>
              </w:rPr>
            </w:pPr>
            <w:r>
              <w:rPr>
                <w:lang w:val="it-CH"/>
              </w:rPr>
              <w:t>cãts vã</w:t>
            </w:r>
          </w:p>
        </w:tc>
      </w:tr>
      <w:tr w:rsidR="00265267">
        <w:tc>
          <w:tcPr>
            <w:tcW w:w="4261" w:type="dxa"/>
          </w:tcPr>
          <w:p w:rsidR="00265267" w:rsidRDefault="00C92717">
            <w:pPr>
              <w:jc w:val="both"/>
              <w:rPr>
                <w:lang w:val="it-CH"/>
              </w:rPr>
            </w:pPr>
            <w:r>
              <w:rPr>
                <w:lang w:val="it-CH"/>
              </w:rPr>
              <w:t>la voi shi...-a tutãlor diparti [pãngãnjlji]</w:t>
            </w:r>
          </w:p>
        </w:tc>
        <w:tc>
          <w:tcPr>
            <w:tcW w:w="4261" w:type="dxa"/>
          </w:tcPr>
          <w:p w:rsidR="00265267" w:rsidRPr="00EF0AC7" w:rsidRDefault="00C92717">
            <w:pPr>
              <w:jc w:val="both"/>
              <w:rPr>
                <w:lang w:val="it-CH"/>
              </w:rPr>
            </w:pPr>
            <w:r>
              <w:rPr>
                <w:lang w:val="it-CH"/>
              </w:rPr>
              <w:t>n</w:t>
            </w:r>
            <w:r w:rsidRPr="00EF0AC7">
              <w:rPr>
                <w:lang w:val="it-CH"/>
              </w:rPr>
              <w:t>u-ari cama Iudeù, nitsi Elin</w:t>
            </w:r>
            <w:r>
              <w:rPr>
                <w:lang w:val="it-CH"/>
              </w:rPr>
              <w:t xml:space="preserve"> [pãngãn]</w:t>
            </w:r>
          </w:p>
        </w:tc>
      </w:tr>
      <w:tr w:rsidR="00265267">
        <w:tc>
          <w:tcPr>
            <w:tcW w:w="4261" w:type="dxa"/>
          </w:tcPr>
          <w:p w:rsidR="00265267" w:rsidRDefault="00C92717">
            <w:pPr>
              <w:jc w:val="both"/>
              <w:rPr>
                <w:lang w:val="it-CH"/>
              </w:rPr>
            </w:pPr>
            <w:r w:rsidRPr="00C44AD9">
              <w:rPr>
                <w:lang w:val="it-CH"/>
              </w:rPr>
              <w:t>atselji cari pistipsea eara deadun shi tuti li-avea-a tutãlor</w:t>
            </w:r>
          </w:p>
        </w:tc>
        <w:tc>
          <w:tcPr>
            <w:tcW w:w="4261" w:type="dxa"/>
          </w:tcPr>
          <w:p w:rsidR="00265267" w:rsidRDefault="00C92717">
            <w:pPr>
              <w:jc w:val="both"/>
              <w:rPr>
                <w:lang w:val="it-CH"/>
              </w:rPr>
            </w:pPr>
            <w:r w:rsidRPr="00EF0AC7">
              <w:rPr>
                <w:lang w:val="it-CH"/>
              </w:rPr>
              <w:t>voi hits unã [cu pãtidzarea] tu Isus Hristolu</w:t>
            </w:r>
          </w:p>
        </w:tc>
      </w:tr>
      <w:tr w:rsidR="00265267">
        <w:tc>
          <w:tcPr>
            <w:tcW w:w="4261" w:type="dxa"/>
          </w:tcPr>
          <w:p w:rsidR="00265267" w:rsidRPr="00E724E9" w:rsidRDefault="00C92717">
            <w:pPr>
              <w:jc w:val="both"/>
              <w:rPr>
                <w:lang w:val="it-CH"/>
              </w:rPr>
            </w:pPr>
            <w:r w:rsidRPr="00C44AD9">
              <w:rPr>
                <w:lang w:val="it-CH"/>
              </w:rPr>
              <w:t>hrana agno</w:t>
            </w:r>
            <w:r>
              <w:rPr>
                <w:lang w:val="it-CH"/>
              </w:rPr>
              <w:t>...</w:t>
            </w:r>
            <w:r w:rsidRPr="00C44AD9">
              <w:rPr>
                <w:lang w:val="it-CH"/>
              </w:rPr>
              <w:t xml:space="preserve"> tu chischineatsa-a inimãljei</w:t>
            </w:r>
            <w:r>
              <w:rPr>
                <w:lang w:val="it-CH"/>
              </w:rPr>
              <w:t xml:space="preserve"> </w:t>
            </w:r>
          </w:p>
        </w:tc>
        <w:tc>
          <w:tcPr>
            <w:tcW w:w="4261" w:type="dxa"/>
          </w:tcPr>
          <w:p w:rsidR="00265267" w:rsidRDefault="00265267">
            <w:pPr>
              <w:jc w:val="both"/>
              <w:rPr>
                <w:lang w:val="it-CH"/>
              </w:rPr>
            </w:pPr>
          </w:p>
        </w:tc>
      </w:tr>
      <w:tr w:rsidR="00265267">
        <w:tc>
          <w:tcPr>
            <w:tcW w:w="4261" w:type="dxa"/>
          </w:tcPr>
          <w:p w:rsidR="00265267" w:rsidRDefault="00C92717">
            <w:pPr>
              <w:jc w:val="both"/>
              <w:rPr>
                <w:lang w:val="it-CH"/>
              </w:rPr>
            </w:pPr>
            <w:r>
              <w:rPr>
                <w:lang w:val="it-CH"/>
              </w:rPr>
              <w:t>e</w:t>
            </w:r>
            <w:r w:rsidRPr="00C44AD9">
              <w:rPr>
                <w:lang w:val="it-CH"/>
              </w:rPr>
              <w:t>lji cara li-avdzãrã-aesti</w:t>
            </w:r>
            <w:r>
              <w:rPr>
                <w:lang w:val="it-CH"/>
              </w:rPr>
              <w:t xml:space="preserve"> [eara pãtizats shi u-loa tagma di duhlu]</w:t>
            </w:r>
          </w:p>
        </w:tc>
        <w:tc>
          <w:tcPr>
            <w:tcW w:w="4261" w:type="dxa"/>
          </w:tcPr>
          <w:p w:rsidR="00265267" w:rsidRDefault="00C92717">
            <w:pPr>
              <w:jc w:val="both"/>
              <w:rPr>
                <w:lang w:val="it-CH"/>
              </w:rPr>
            </w:pPr>
            <w:r w:rsidRPr="00C44AD9">
              <w:rPr>
                <w:lang w:val="it-CH"/>
              </w:rPr>
              <w:t>lu-aprucheat voi</w:t>
            </w:r>
            <w:r>
              <w:rPr>
                <w:lang w:val="it-CH"/>
              </w:rPr>
              <w:t xml:space="preserve"> [tagma-a]</w:t>
            </w:r>
            <w:r w:rsidRPr="00C44AD9">
              <w:rPr>
                <w:lang w:val="it-CH"/>
              </w:rPr>
              <w:t xml:space="preserve"> Duhlu, ma dit </w:t>
            </w:r>
            <w:r w:rsidRPr="00EF0AC7">
              <w:rPr>
                <w:i/>
                <w:lang w:val="it-CH"/>
              </w:rPr>
              <w:t>ascultarea</w:t>
            </w:r>
            <w:r w:rsidRPr="00C44AD9">
              <w:rPr>
                <w:lang w:val="it-CH"/>
              </w:rPr>
              <w:t>-a pistiljei</w:t>
            </w:r>
          </w:p>
        </w:tc>
      </w:tr>
      <w:tr w:rsidR="00265267">
        <w:tc>
          <w:tcPr>
            <w:tcW w:w="4261" w:type="dxa"/>
          </w:tcPr>
          <w:p w:rsidR="00265267" w:rsidRDefault="00C92717">
            <w:pPr>
              <w:jc w:val="both"/>
              <w:rPr>
                <w:lang w:val="it-CH"/>
              </w:rPr>
            </w:pPr>
            <w:r w:rsidRPr="00C44AD9">
              <w:rPr>
                <w:lang w:val="it-CH"/>
              </w:rPr>
              <w:t>tagma-a Sãmtului Duh</w:t>
            </w:r>
            <w:r>
              <w:rPr>
                <w:lang w:val="it-CH"/>
              </w:rPr>
              <w:t>...</w:t>
            </w:r>
            <w:r w:rsidRPr="00C44AD9">
              <w:rPr>
                <w:lang w:val="it-CH"/>
              </w:rPr>
              <w:t>-a vauùã vã-i datã tagma</w:t>
            </w:r>
          </w:p>
        </w:tc>
        <w:tc>
          <w:tcPr>
            <w:tcW w:w="4261" w:type="dxa"/>
          </w:tcPr>
          <w:p w:rsidR="00265267" w:rsidRDefault="00C92717">
            <w:pPr>
              <w:rPr>
                <w:lang w:val="it-CH"/>
              </w:rPr>
            </w:pPr>
            <w:r>
              <w:rPr>
                <w:lang w:val="it-CH"/>
              </w:rPr>
              <w:t xml:space="preserve">voi </w:t>
            </w:r>
            <w:r w:rsidRPr="00EF0AC7">
              <w:rPr>
                <w:lang w:val="it-CH"/>
              </w:rPr>
              <w:t>hits maca... mushtinitorlji dupã tagma</w:t>
            </w:r>
            <w:r>
              <w:rPr>
                <w:lang w:val="it-CH"/>
              </w:rPr>
              <w:t xml:space="preserve"> [al Avraam]</w:t>
            </w:r>
          </w:p>
        </w:tc>
      </w:tr>
    </w:tbl>
    <w:p w:rsidR="00265267" w:rsidRDefault="00265267">
      <w:pPr>
        <w:ind w:firstLine="360"/>
        <w:jc w:val="both"/>
        <w:rPr>
          <w:lang w:val="it-CH"/>
        </w:rPr>
      </w:pPr>
    </w:p>
    <w:p w:rsidR="00265267" w:rsidRDefault="00265267">
      <w:pPr>
        <w:ind w:firstLine="360"/>
        <w:jc w:val="both"/>
        <w:rPr>
          <w:lang w:val="it-CH"/>
        </w:rPr>
      </w:pPr>
    </w:p>
    <w:p w:rsidR="00265267" w:rsidRDefault="00C92717">
      <w:pPr>
        <w:ind w:firstLine="360"/>
        <w:jc w:val="both"/>
        <w:rPr>
          <w:lang w:val="it-CH"/>
        </w:rPr>
      </w:pPr>
      <w:r>
        <w:rPr>
          <w:lang w:val="it-CH"/>
        </w:rPr>
        <w:t>Chetru li-plãcãrsea Uvreilji s-pucãeascã di ninti elji puturã s-u ljea pishcheshea; atsea va s-lipsea pãlãcãrsirea personalã. Ari itiea ti pistipseari cà pishcheshea di Duhlu easti unã cali ti descriptari di pãlãcãrsirea apandãsitã. Darea di “</w:t>
      </w:r>
      <w:r w:rsidRPr="00731F89">
        <w:rPr>
          <w:lang w:val="it-CH"/>
        </w:rPr>
        <w:t>atseali bunili-a tsilor cari caftã</w:t>
      </w:r>
      <w:r>
        <w:rPr>
          <w:lang w:val="it-CH"/>
        </w:rPr>
        <w:t>” tu pãlãcãrsirea easti idyea cà s-da (pischeshea) di Sãmtul Duh (Mat. 7:11 vid. Luca 11:13). Fil. 1:19 fatsi paralelã “</w:t>
      </w:r>
      <w:r w:rsidRPr="00C44AD9">
        <w:rPr>
          <w:lang w:val="it-CH"/>
        </w:rPr>
        <w:t>prin pãlãcãriili-a voasti shi cu-agi</w:t>
      </w:r>
      <w:r>
        <w:rPr>
          <w:lang w:val="it-CH"/>
        </w:rPr>
        <w:t xml:space="preserve">utorlu-a Duhlui al Isus Hristos.” Idyea-ashi 1 Oani 3:24 spuni cà la noi easti dat Duhlu, cà rezultat di tinjisearea-a noastã di dimãndãciunjlji; versu 22 spuni cà tinjisirea di atselji dimãndãciunji nã-dutseashti cà pãlãcãrserlji-a noshtsã ta s-suntu apandãsiti. Cu atsea pistipsirea-a noastã easti ti atsea cà pãlãcãrserli-a noshtsã suntu ascultati (1 Oani 5:14) shi idyea ashi easti ti avearea di Duh (1 Oani 3:21,24; 4:13), mas videm cà </w:t>
      </w:r>
      <w:r w:rsidRPr="00807B99">
        <w:rPr>
          <w:lang w:val="it-CH"/>
        </w:rPr>
        <w:t>aesti</w:t>
      </w:r>
      <w:r>
        <w:rPr>
          <w:lang w:val="it-CH"/>
        </w:rPr>
        <w:t xml:space="preserve"> suntu expresii paraleli. </w:t>
      </w:r>
    </w:p>
    <w:p w:rsidR="00265267" w:rsidRDefault="00265267">
      <w:pPr>
        <w:ind w:firstLine="360"/>
        <w:jc w:val="both"/>
        <w:rPr>
          <w:lang w:val="it-CH"/>
        </w:rPr>
      </w:pPr>
    </w:p>
    <w:p w:rsidR="00265267" w:rsidRDefault="00C92717">
      <w:pPr>
        <w:ind w:firstLine="360"/>
        <w:jc w:val="both"/>
        <w:rPr>
          <w:lang w:val="it-CH"/>
        </w:rPr>
      </w:pPr>
      <w:r>
        <w:rPr>
          <w:lang w:val="it-CH"/>
        </w:rPr>
        <w:t>Studieari di zborlu gãrtsescu ‘haris’, tsi tu multi ori s-tradutseashti cà “hari” va u-spunã atsea tsi tu multi ori easti ufilizitã tu ligãturã di pishcheshea di Duh.</w:t>
      </w:r>
    </w:p>
    <w:p w:rsidR="00265267" w:rsidRDefault="00265267">
      <w:pPr>
        <w:ind w:firstLine="360"/>
        <w:jc w:val="both"/>
        <w:rPr>
          <w:lang w:val="it-CH"/>
        </w:rPr>
      </w:pPr>
    </w:p>
    <w:p w:rsidR="00265267" w:rsidRDefault="00C92717">
      <w:pPr>
        <w:ind w:firstLine="360"/>
        <w:jc w:val="both"/>
        <w:rPr>
          <w:lang w:val="it-CH"/>
        </w:rPr>
      </w:pPr>
      <w:r>
        <w:rPr>
          <w:lang w:val="it-CH"/>
        </w:rPr>
        <w:t>“</w:t>
      </w:r>
      <w:r w:rsidRPr="00C44AD9">
        <w:rPr>
          <w:lang w:val="it-CH"/>
        </w:rPr>
        <w:t>Ma prin harea</w:t>
      </w:r>
      <w:r>
        <w:rPr>
          <w:lang w:val="it-CH"/>
        </w:rPr>
        <w:t xml:space="preserve"> (pishcheshea)</w:t>
      </w:r>
      <w:r w:rsidRPr="00C44AD9">
        <w:rPr>
          <w:lang w:val="it-CH"/>
        </w:rPr>
        <w:t>-a Domnului a nostu Isus Hristos, pistipsim cà va s-ascãpàm</w:t>
      </w:r>
      <w:r>
        <w:rPr>
          <w:lang w:val="it-CH"/>
        </w:rPr>
        <w:t>” (Fapti 15:11). Cum shi s-hibã ideiea di “hari” easti tu multi ori bãgatã tu ligãturã cu pãlãcãrsirea apandãsitã (ex. Insh.33:12; 34:9; Num.32:5; Ps.83:11; 2 Cor.12:9; Uvr.4:16; Iac.4:6, vid. v.3). Zahar.12:10 spuni ti dzuùã di soni cãndu va s-hibã versat “</w:t>
      </w:r>
      <w:r w:rsidRPr="00731F89">
        <w:rPr>
          <w:lang w:val="it-CH"/>
        </w:rPr>
        <w:t>d</w:t>
      </w:r>
      <w:r>
        <w:rPr>
          <w:lang w:val="it-CH"/>
        </w:rPr>
        <w:t>u</w:t>
      </w:r>
      <w:r w:rsidRPr="00731F89">
        <w:rPr>
          <w:lang w:val="it-CH"/>
        </w:rPr>
        <w:t xml:space="preserve">h ti </w:t>
      </w:r>
      <w:r>
        <w:rPr>
          <w:lang w:val="it-CH"/>
        </w:rPr>
        <w:t xml:space="preserve">hari </w:t>
      </w:r>
      <w:r w:rsidRPr="00731F89">
        <w:rPr>
          <w:lang w:val="it-CH"/>
        </w:rPr>
        <w:t xml:space="preserve">sh-ti </w:t>
      </w:r>
      <w:r>
        <w:rPr>
          <w:lang w:val="it-CH"/>
        </w:rPr>
        <w:t>njilueari” la Uvreilji. Aestã u-spusi atsea tsi noi u-spunim – pãlãcãriea (“njilueari”) u-da pishcheshea di duhlu tu mintea di ljirtari shi cà darea-aestã di duh ta s-lji apandãseascã pãlãcãriilji easti adratã di exemplu pucãearea-a Uvreilor tu seculu prot shi dzuùãlji dit soni. Tu idyiul contextu Pavlu zbureashti ti “H</w:t>
      </w:r>
      <w:r w:rsidRPr="00C44AD9">
        <w:rPr>
          <w:lang w:val="it-CH"/>
        </w:rPr>
        <w:t>àrli shi grita-al Dumnidzà</w:t>
      </w:r>
      <w:r>
        <w:rPr>
          <w:lang w:val="it-CH"/>
        </w:rPr>
        <w:t xml:space="preserve">” ti pucãearea shi ljirtarea (Rom.11:29). </w:t>
      </w:r>
    </w:p>
    <w:p w:rsidR="00265267" w:rsidRDefault="00265267">
      <w:pPr>
        <w:ind w:firstLine="360"/>
        <w:jc w:val="both"/>
        <w:rPr>
          <w:lang w:val="it-CH"/>
        </w:rPr>
      </w:pPr>
    </w:p>
    <w:p w:rsidR="00265267" w:rsidRDefault="00C92717">
      <w:pPr>
        <w:jc w:val="both"/>
        <w:rPr>
          <w:b/>
          <w:lang w:val="it-CH"/>
        </w:rPr>
      </w:pPr>
      <w:r>
        <w:rPr>
          <w:b/>
          <w:lang w:val="it-CH"/>
        </w:rPr>
        <w:t>APUITUITORLU</w:t>
      </w:r>
    </w:p>
    <w:p w:rsidR="00265267" w:rsidRDefault="00265267">
      <w:pPr>
        <w:ind w:firstLine="360"/>
        <w:jc w:val="both"/>
        <w:rPr>
          <w:lang w:val="it-CH"/>
        </w:rPr>
      </w:pPr>
    </w:p>
    <w:p w:rsidR="00265267" w:rsidRDefault="00C92717">
      <w:pPr>
        <w:ind w:firstLine="360"/>
        <w:jc w:val="both"/>
        <w:rPr>
          <w:lang w:val="it-CH"/>
        </w:rPr>
      </w:pPr>
      <w:r>
        <w:rPr>
          <w:lang w:val="it-CH"/>
        </w:rPr>
        <w:t>Idyea cali lipseashti s-hibã bãgat shi pi tagma-a Apuituitorlu tu Oani capitsli 14 shi 16. Protã aestã zbureashti ti puterli ti ciudii cari s-da la ucenitslji, la cari ti protã oarã easti datã tagma, shi poati s-hibã adratã sh-ti noi tu un sens fãrã ciudii. Pishcheshili lipsea ta s-“</w:t>
      </w:r>
      <w:r w:rsidRPr="00C44AD9">
        <w:rPr>
          <w:lang w:val="it-CH"/>
        </w:rPr>
        <w:t>vã-nveatsã ti tuti cãti và li spush Mini</w:t>
      </w:r>
      <w:r>
        <w:rPr>
          <w:lang w:val="it-CH"/>
        </w:rPr>
        <w:t>” (Oani 14:16), minduim cà ta s-poatã s-li ãngrãpseascã Vanghelji. Zborlu “vã-nveatsã” tu insushlu el u-limiteadzã elementul ti ciudii di tagma-a Apuituitorlui la ucenitslji cari bãnarã cu Isus tu dutsearea-a Lui. Mas elji putea s-lji minteascã zboarãli al Isus cu agiutorlu-a Apuituitorlu. Limba di tagmili-al “Apuituitorlu” idyea ashi poati s-hibã datã shi la putearea di Bibliea completatã. Di aclo, noi putem s-dàm concluzii cà aesti shi alti tagmi di duhlu furã adrati tu unã forma ti ciudii tu seculu prot, ma tora nã s-pari tu manifestatsii di duhlu cu Zborlu-ngrãpsit di Dumnidzà tu Bibliea.</w:t>
      </w:r>
    </w:p>
    <w:p w:rsidR="00265267" w:rsidRDefault="00C92717">
      <w:pPr>
        <w:ind w:firstLine="360"/>
        <w:jc w:val="both"/>
        <w:rPr>
          <w:lang w:val="it-CH"/>
        </w:rPr>
      </w:pPr>
      <w:r>
        <w:rPr>
          <w:lang w:val="it-CH"/>
        </w:rPr>
        <w:t xml:space="preserve">Siyurã, cà easti dealihea, cà duhlu-al Dumnidzà eara dizvãlit cu zborlu-ngrãpsit tu tricutlu, ma atsea eara mash unã dizvãliturã </w:t>
      </w:r>
      <w:r>
        <w:rPr>
          <w:i/>
          <w:lang w:val="it-CH"/>
        </w:rPr>
        <w:t>partsialã</w:t>
      </w:r>
      <w:r>
        <w:rPr>
          <w:lang w:val="it-CH"/>
        </w:rPr>
        <w:t xml:space="preserve"> tu comparatsii cu-mplinarea (“prufectsii”) tsi tora u-avem tu completatlu Zbor-al Dumnidzà (1 Cor.13:9-13). Di aestu yini cà nu poati s-aibã vãrã altã dizvãliturã di Dumnidzà cu loarea-nãpoi di pishcheshili shi completarea di Nàùlu Testamentu. Spunearili ti Cartea al Mormon shi altsãlji productsii similari, implicheadzã cà Bibliea nu easti dizvãlitura completã – tsi cu niavearea di pishcheshili di Duh azã spuni cà easti ashi. Mas noi lipseashti s-fãtsem ufilizearea completã di </w:t>
      </w:r>
      <w:r>
        <w:rPr>
          <w:i/>
          <w:lang w:val="it-CH"/>
        </w:rPr>
        <w:t xml:space="preserve">ãmplinarea </w:t>
      </w:r>
      <w:r>
        <w:rPr>
          <w:lang w:val="it-CH"/>
        </w:rPr>
        <w:t xml:space="preserve">al dizvãlitura di Dumnidzà tu Bibliea, noi lipseashti s-ul ufilizim cafi un partu di ea, shi Vecljul shi Nàùl Testamentu, mas </w:t>
      </w:r>
      <w:r>
        <w:rPr>
          <w:lang w:val="it-CH"/>
        </w:rPr>
        <w:lastRenderedPageBreak/>
        <w:t xml:space="preserve">atumtsea poati omlu di Dumnidzà s-ahurheascã s-hibã complet cà ãmplinarea al Dumnidzà, tsi easti dizvãlitã tu Zborlu. </w:t>
      </w:r>
    </w:p>
    <w:p w:rsidR="00265267" w:rsidRDefault="00265267">
      <w:pPr>
        <w:jc w:val="both"/>
        <w:rPr>
          <w:lang w:val="it-CH"/>
        </w:rPr>
      </w:pPr>
    </w:p>
    <w:p w:rsidR="00265267" w:rsidRPr="00F1304C" w:rsidRDefault="00C92717">
      <w:pPr>
        <w:jc w:val="both"/>
        <w:rPr>
          <w:sz w:val="28"/>
          <w:lang w:val="it-CH"/>
        </w:rPr>
      </w:pPr>
      <w:r w:rsidRPr="00F1304C">
        <w:rPr>
          <w:b/>
          <w:i/>
          <w:sz w:val="28"/>
          <w:lang w:val="it-CH"/>
        </w:rPr>
        <w:t>Digresiea 8: “Aesti seamni va lã yinã-a tsilor tsi va s-pistipseascã” (Marcu 16:17).</w:t>
      </w:r>
    </w:p>
    <w:p w:rsidR="00265267" w:rsidRDefault="00265267">
      <w:pPr>
        <w:ind w:firstLine="360"/>
        <w:jc w:val="both"/>
        <w:rPr>
          <w:lang w:val="it-CH"/>
        </w:rPr>
      </w:pPr>
    </w:p>
    <w:p w:rsidR="00265267" w:rsidRDefault="00C92717">
      <w:pPr>
        <w:ind w:firstLine="360"/>
        <w:jc w:val="both"/>
        <w:rPr>
          <w:lang w:val="it-CH"/>
        </w:rPr>
      </w:pPr>
      <w:r>
        <w:rPr>
          <w:lang w:val="it-CH"/>
        </w:rPr>
        <w:t>Easti disputatã ti atsea, cà cafi un tsi va s-pistipseascã ti dealihea va li-aproachi pishcheshili ti ciudii. Cum shi s-hibã, atsea da prova ti multu – “</w:t>
      </w:r>
      <w:r w:rsidRPr="00731F89">
        <w:rPr>
          <w:lang w:val="it-CH"/>
        </w:rPr>
        <w:t xml:space="preserve">Sherchi </w:t>
      </w:r>
      <w:r w:rsidRPr="004D136D">
        <w:rPr>
          <w:i/>
          <w:lang w:val="it-CH"/>
        </w:rPr>
        <w:t>va</w:t>
      </w:r>
      <w:r w:rsidRPr="00731F89">
        <w:rPr>
          <w:lang w:val="it-CH"/>
        </w:rPr>
        <w:t xml:space="preserve"> s-ljea tu mãnji shi pãnã sh-tsiva tsi-adutsi moartea cara s-bea nu-ari sã-lji vatãmã</w:t>
      </w:r>
      <w:r>
        <w:rPr>
          <w:lang w:val="it-CH"/>
        </w:rPr>
        <w:t>;</w:t>
      </w:r>
      <w:r w:rsidRPr="00731F89">
        <w:rPr>
          <w:lang w:val="it-CH"/>
        </w:rPr>
        <w:t xml:space="preserve"> pristi lãndzidzlji </w:t>
      </w:r>
      <w:r w:rsidRPr="004D136D">
        <w:rPr>
          <w:i/>
          <w:lang w:val="it-CH"/>
        </w:rPr>
        <w:t>va</w:t>
      </w:r>
      <w:r w:rsidRPr="00731F89">
        <w:rPr>
          <w:lang w:val="it-CH"/>
        </w:rPr>
        <w:t xml:space="preserve"> sh-bagã </w:t>
      </w:r>
      <w:r>
        <w:rPr>
          <w:lang w:val="it-CH"/>
        </w:rPr>
        <w:t xml:space="preserve">mãnjli shi va sã-nsãnãtusheadzã” (Marcu 16:18). Atsea nu easti unã tagma di lucurlji cari poati s-facã tu thioriea mas atsel tsi pistipseashti ari ahãt di pisti: atselji furã tagmi siyuri ti atsea tsi va s-hibã adratã definitiva di atselji tsi pistipseascã. Mas ciudiili di màrimea aestã suntu adrati clarã, atumtsea tagma di versu aestu nu poati s-hibã sh-ti noi azã. Voi poati cà vã-adutsets aminti cum Pavlu putea s-ljea unã niparticã ciomiticã fãrã s-hibã mãshcat (Fapti 28:3-7), cu tsi s-didea confirmatsii di prupuvidearea-a lui cà eara dit Dumnidzàlu. </w:t>
      </w:r>
    </w:p>
    <w:p w:rsidR="00265267" w:rsidRDefault="00265267">
      <w:pPr>
        <w:ind w:firstLine="360"/>
        <w:jc w:val="both"/>
        <w:rPr>
          <w:lang w:val="it-CH"/>
        </w:rPr>
      </w:pPr>
    </w:p>
    <w:p w:rsidR="00265267" w:rsidRDefault="00C92717">
      <w:pPr>
        <w:ind w:firstLine="360"/>
        <w:jc w:val="both"/>
        <w:rPr>
          <w:lang w:val="it-CH"/>
        </w:rPr>
      </w:pPr>
      <w:r>
        <w:rPr>
          <w:lang w:val="it-CH"/>
        </w:rPr>
        <w:t xml:space="preserve">Di tutilji crãshtinji harizmatitsi cari spunirã cà li au pishcheshili tu sutilji di anji cari tricurã, nu avu vãrã prova realisticã cà ahtãri puteri dealihea li-au. Mas </w:t>
      </w:r>
      <w:r>
        <w:rPr>
          <w:i/>
          <w:lang w:val="it-CH"/>
        </w:rPr>
        <w:t>cafi</w:t>
      </w:r>
      <w:r>
        <w:rPr>
          <w:lang w:val="it-CH"/>
        </w:rPr>
        <w:t xml:space="preserve"> un ãmbistimen poati shi </w:t>
      </w:r>
      <w:r>
        <w:rPr>
          <w:i/>
          <w:lang w:val="it-CH"/>
        </w:rPr>
        <w:t>fatsi</w:t>
      </w:r>
      <w:r>
        <w:rPr>
          <w:lang w:val="it-CH"/>
        </w:rPr>
        <w:t xml:space="preserve"> seamni di ahãtã multsimea, ahtari tagma nu poati s-hibã sh-ti azã, Atsea nã-armasi cu concluziea tsi u-avem di ninti loatã di ãnvitsãtura-a Bibliealjei ti Duhlu: aesti pishcheshi ti ciudii li-avurã protslji-mbistimenji crãshtinji tu seculu prot, ma elji nu lji au dupã cãndu Scripturilji tu Nàùlu Testamentu furã bitisiti.</w:t>
      </w:r>
    </w:p>
    <w:p w:rsidR="00265267" w:rsidRDefault="00265267">
      <w:pPr>
        <w:ind w:firstLine="360"/>
        <w:jc w:val="both"/>
        <w:rPr>
          <w:lang w:val="it-CH"/>
        </w:rPr>
      </w:pPr>
    </w:p>
    <w:p w:rsidR="00265267" w:rsidRDefault="00C92717">
      <w:pPr>
        <w:ind w:firstLine="360"/>
        <w:jc w:val="both"/>
        <w:rPr>
          <w:lang w:val="it-CH"/>
        </w:rPr>
      </w:pPr>
      <w:r>
        <w:rPr>
          <w:lang w:val="it-CH"/>
        </w:rPr>
        <w:t>Versu dit soni tu Marcu 16 spuni cà ciudiilji “cari li-ducã” atselji cari pistipsira furã ti unã itii spetsificã di spuneari cà-i ashi zborlu spuneat tu Vangheljlu: “</w:t>
      </w:r>
      <w:r w:rsidRPr="003559CB">
        <w:rPr>
          <w:lang w:val="it-CH"/>
        </w:rPr>
        <w:t xml:space="preserve">Aesti seamni va </w:t>
      </w:r>
      <w:r w:rsidRPr="003559CB">
        <w:rPr>
          <w:i/>
          <w:lang w:val="it-CH"/>
        </w:rPr>
        <w:t>lã yinã</w:t>
      </w:r>
      <w:r w:rsidRPr="003559CB">
        <w:rPr>
          <w:lang w:val="it-CH"/>
        </w:rPr>
        <w:t>-a tsilor tsi va s-pistipseascã</w:t>
      </w:r>
      <w:r>
        <w:rPr>
          <w:lang w:val="it-CH"/>
        </w:rPr>
        <w:t>...</w:t>
      </w:r>
      <w:r w:rsidRPr="003559CB">
        <w:rPr>
          <w:lang w:val="it-CH"/>
        </w:rPr>
        <w:t xml:space="preserve"> </w:t>
      </w:r>
      <w:r w:rsidRPr="00731F89">
        <w:rPr>
          <w:lang w:val="it-CH"/>
        </w:rPr>
        <w:t xml:space="preserve">elji, cara fudzirã, propoviduirã pristi tut shi Domnul lucra cu elji shi lu-nvãrtushea zborlu, prin seamnili tsi </w:t>
      </w:r>
      <w:r w:rsidRPr="003559CB">
        <w:rPr>
          <w:i/>
          <w:lang w:val="it-CH"/>
        </w:rPr>
        <w:t>yinea</w:t>
      </w:r>
      <w:r>
        <w:rPr>
          <w:lang w:val="it-CH"/>
        </w:rPr>
        <w:t xml:space="preserve">” (Marcu 16:17,20). Mas zborlu-aestu eara spunit, sh-deapoaia ãngrãpsit ti completarea, cà noi u-avem tora tu Nàùlu Testamentu, nu avea lipsa ti seamnili di ciudii ta yinea ti atselji cari pistipsirã. </w:t>
      </w:r>
    </w:p>
    <w:p w:rsidR="00265267" w:rsidRDefault="00265267">
      <w:pPr>
        <w:ind w:firstLine="360"/>
        <w:jc w:val="both"/>
        <w:rPr>
          <w:lang w:val="it-CH"/>
        </w:rPr>
      </w:pPr>
    </w:p>
    <w:p w:rsidR="00265267" w:rsidRDefault="00C92717">
      <w:pPr>
        <w:ind w:firstLine="360"/>
        <w:jc w:val="both"/>
      </w:pPr>
      <w:r w:rsidRPr="003559CB">
        <w:rPr>
          <w:b/>
          <w:i/>
          <w:lang w:val="it-CH"/>
        </w:rPr>
        <w:t>Fusnotã</w:t>
      </w:r>
      <w:r>
        <w:rPr>
          <w:lang w:val="it-CH"/>
        </w:rPr>
        <w:t xml:space="preserve">: Ahãt suntu arãspãnditi spunerli di avearilji di pishcheshili di Duhlu azã cà tu anlu 1989 dau debati publitsi eara adrati anamisa di un preftu di crãshtinjlji harizmatitsi, John Liliekas, shi doi crãshtinjdelfianji, D-ul John Allfree shi scriitorlu. Ãntribarea eara: “Desi Li-Au Oaminjlji Pishcheshili ti Ciudii di Sãmtul Duh Azã?” Cljimàri eara arãspãnditi tu multsã bãserits tu Vãsiljiea Unitã (Marea Britanii), tsi adrã unã publica di ma multu di 1,000 di inshi. Siyurã cà putets s-minduits cà nai ma bunili ‘provi’ ti aveariljei di pishcheshilji di azã eara prezentati. </w:t>
      </w:r>
      <w:r w:rsidRPr="002E5B09">
        <w:rPr>
          <w:lang w:val="en-US"/>
        </w:rPr>
        <w:t>Un transcriptu di zburàrli putets s-l</w:t>
      </w:r>
      <w:r>
        <w:rPr>
          <w:lang w:val="en-US"/>
        </w:rPr>
        <w:t>o</w:t>
      </w:r>
      <w:r w:rsidRPr="002E5B09">
        <w:rPr>
          <w:lang w:val="en-US"/>
        </w:rPr>
        <w:t>ats di:</w:t>
      </w:r>
      <w:r>
        <w:t xml:space="preserve"> Christiandelphian Advancement Trust, </w:t>
      </w:r>
      <w:smartTag w:uri="urn:schemas-microsoft-com:office:smarttags" w:element="Street">
        <w:smartTag w:uri="urn:schemas-microsoft-com:office:smarttags" w:element="address">
          <w:r>
            <w:t>PO Box 3034, South</w:t>
          </w:r>
        </w:smartTag>
      </w:smartTag>
      <w:r>
        <w:t xml:space="preserve"> Croydon, </w:t>
      </w:r>
      <w:smartTag w:uri="urn:schemas-microsoft-com:office:smarttags" w:element="place">
        <w:smartTag w:uri="urn:schemas-microsoft-com:office:smarttags" w:element="City">
          <w:r>
            <w:t>Surrey</w:t>
          </w:r>
        </w:smartTag>
        <w:r>
          <w:t xml:space="preserve">, </w:t>
        </w:r>
        <w:smartTag w:uri="urn:schemas-microsoft-com:office:smarttags" w:element="PostalCode">
          <w:r>
            <w:t>CR2 0ZA</w:t>
          </w:r>
        </w:smartTag>
        <w:r>
          <w:t xml:space="preserve">, </w:t>
        </w:r>
        <w:smartTag w:uri="urn:schemas-microsoft-com:office:smarttags" w:element="country-region">
          <w:r>
            <w:t>England</w:t>
          </w:r>
        </w:smartTag>
      </w:smartTag>
      <w:r>
        <w:t>.</w:t>
      </w:r>
    </w:p>
    <w:p w:rsidR="00265267" w:rsidRDefault="00265267">
      <w:pPr>
        <w:ind w:firstLine="360"/>
        <w:jc w:val="both"/>
      </w:pPr>
    </w:p>
    <w:p w:rsidR="00265267" w:rsidRPr="00AC154D" w:rsidRDefault="00C92717">
      <w:pPr>
        <w:jc w:val="both"/>
        <w:rPr>
          <w:b/>
          <w:sz w:val="32"/>
          <w:lang w:val="it-CH"/>
        </w:rPr>
      </w:pPr>
      <w:r w:rsidRPr="00AC154D">
        <w:rPr>
          <w:b/>
          <w:sz w:val="32"/>
          <w:lang w:val="it-CH"/>
        </w:rPr>
        <w:t>STUDIEA 2 : Ãntribàri</w:t>
      </w:r>
    </w:p>
    <w:p w:rsidR="00265267" w:rsidRPr="00AC154D" w:rsidRDefault="00265267">
      <w:pPr>
        <w:ind w:firstLine="360"/>
        <w:jc w:val="both"/>
        <w:rPr>
          <w:b/>
          <w:sz w:val="32"/>
          <w:lang w:val="it-CH"/>
        </w:rPr>
      </w:pPr>
    </w:p>
    <w:p w:rsidR="00265267" w:rsidRDefault="00C92717">
      <w:pPr>
        <w:jc w:val="both"/>
        <w:rPr>
          <w:lang w:val="it-CH"/>
        </w:rPr>
      </w:pPr>
      <w:r w:rsidRPr="00AC154D">
        <w:rPr>
          <w:lang w:val="it-CH"/>
        </w:rPr>
        <w:t>1. Cari di aesti suntu spunerli di zborlu ‘Duh’?</w:t>
      </w:r>
    </w:p>
    <w:p w:rsidR="00265267" w:rsidRPr="00AC154D" w:rsidRDefault="00C92717">
      <w:pPr>
        <w:jc w:val="both"/>
        <w:rPr>
          <w:lang w:val="en-US"/>
        </w:rPr>
      </w:pPr>
      <w:r w:rsidRPr="00AC154D">
        <w:rPr>
          <w:lang w:val="en-US"/>
        </w:rPr>
        <w:t>a) Puteari</w:t>
      </w:r>
      <w:r w:rsidRPr="00AC154D">
        <w:rPr>
          <w:lang w:val="en-US"/>
        </w:rPr>
        <w:tab/>
      </w:r>
      <w:r w:rsidRPr="00AC154D">
        <w:rPr>
          <w:lang w:val="en-US"/>
        </w:rPr>
        <w:tab/>
      </w:r>
      <w:r w:rsidRPr="00AC154D">
        <w:rPr>
          <w:lang w:val="en-US"/>
        </w:rPr>
        <w:tab/>
        <w:t>b) Sãmtu</w:t>
      </w:r>
    </w:p>
    <w:p w:rsidR="00265267" w:rsidRDefault="00C92717">
      <w:pPr>
        <w:jc w:val="both"/>
        <w:rPr>
          <w:lang w:val="en-US"/>
        </w:rPr>
      </w:pPr>
      <w:r w:rsidRPr="00AC154D">
        <w:rPr>
          <w:lang w:val="en-US"/>
        </w:rPr>
        <w:t>c) Adiljeatic</w:t>
      </w:r>
      <w:r w:rsidRPr="00AC154D">
        <w:rPr>
          <w:lang w:val="en-US"/>
        </w:rPr>
        <w:tab/>
      </w:r>
      <w:r>
        <w:rPr>
          <w:lang w:val="en-US"/>
        </w:rPr>
        <w:tab/>
      </w:r>
      <w:r>
        <w:rPr>
          <w:lang w:val="en-US"/>
        </w:rPr>
        <w:tab/>
        <w:t>d) Pulbirea.</w:t>
      </w:r>
    </w:p>
    <w:p w:rsidR="00265267" w:rsidRDefault="00265267">
      <w:pPr>
        <w:jc w:val="both"/>
        <w:rPr>
          <w:lang w:val="en-US"/>
        </w:rPr>
      </w:pPr>
    </w:p>
    <w:p w:rsidR="00265267" w:rsidRDefault="00C92717">
      <w:pPr>
        <w:jc w:val="both"/>
        <w:rPr>
          <w:lang w:val="en-US"/>
        </w:rPr>
      </w:pPr>
      <w:r>
        <w:rPr>
          <w:lang w:val="en-US"/>
        </w:rPr>
        <w:t>2. Tsi easti Sãmtul Duh?</w:t>
      </w:r>
    </w:p>
    <w:p w:rsidR="00265267" w:rsidRPr="00AC154D" w:rsidRDefault="00C92717">
      <w:pPr>
        <w:jc w:val="both"/>
        <w:rPr>
          <w:lang w:val="it-CH"/>
        </w:rPr>
      </w:pPr>
      <w:r w:rsidRPr="00AC154D">
        <w:rPr>
          <w:lang w:val="it-CH"/>
        </w:rPr>
        <w:lastRenderedPageBreak/>
        <w:t>a) Unã persona</w:t>
      </w:r>
    </w:p>
    <w:p w:rsidR="00265267" w:rsidRPr="00AC154D" w:rsidRDefault="00C92717">
      <w:pPr>
        <w:jc w:val="both"/>
        <w:rPr>
          <w:lang w:val="it-CH"/>
        </w:rPr>
      </w:pPr>
      <w:r w:rsidRPr="00AC154D">
        <w:rPr>
          <w:lang w:val="it-CH"/>
        </w:rPr>
        <w:t>b) Puteari</w:t>
      </w:r>
    </w:p>
    <w:p w:rsidR="00265267" w:rsidRPr="00AC154D" w:rsidRDefault="00C92717">
      <w:pPr>
        <w:jc w:val="both"/>
        <w:rPr>
          <w:lang w:val="it-CH"/>
        </w:rPr>
      </w:pPr>
      <w:r w:rsidRPr="00AC154D">
        <w:rPr>
          <w:lang w:val="it-CH"/>
        </w:rPr>
        <w:t>c) Puteari-al Dumnidzà</w:t>
      </w:r>
    </w:p>
    <w:p w:rsidR="00265267" w:rsidRDefault="00C92717">
      <w:pPr>
        <w:jc w:val="both"/>
        <w:rPr>
          <w:lang w:val="it-CH"/>
        </w:rPr>
      </w:pPr>
      <w:r>
        <w:rPr>
          <w:lang w:val="it-CH"/>
        </w:rPr>
        <w:t>d) Partu di unã treimi.</w:t>
      </w:r>
    </w:p>
    <w:p w:rsidR="00265267" w:rsidRDefault="00265267">
      <w:pPr>
        <w:jc w:val="both"/>
        <w:rPr>
          <w:lang w:val="it-CH"/>
        </w:rPr>
      </w:pPr>
    </w:p>
    <w:p w:rsidR="00265267" w:rsidRDefault="00C92717">
      <w:pPr>
        <w:jc w:val="both"/>
        <w:rPr>
          <w:lang w:val="it-CH"/>
        </w:rPr>
      </w:pPr>
      <w:r>
        <w:rPr>
          <w:lang w:val="it-CH"/>
        </w:rPr>
        <w:t>3. Cum eara-ngrãpsitã Bibliea?</w:t>
      </w:r>
    </w:p>
    <w:p w:rsidR="00265267" w:rsidRDefault="00C92717">
      <w:pPr>
        <w:jc w:val="both"/>
        <w:rPr>
          <w:lang w:val="it-CH"/>
        </w:rPr>
      </w:pPr>
      <w:r>
        <w:rPr>
          <w:lang w:val="it-CH"/>
        </w:rPr>
        <w:t>a) Oaminjlji lji-ngrãpsea ideilji-a lor</w:t>
      </w:r>
    </w:p>
    <w:p w:rsidR="00265267" w:rsidRDefault="00C92717">
      <w:pPr>
        <w:jc w:val="both"/>
        <w:rPr>
          <w:lang w:val="it-CH"/>
        </w:rPr>
      </w:pPr>
      <w:r>
        <w:rPr>
          <w:lang w:val="it-CH"/>
        </w:rPr>
        <w:t>b) Oaminjlji u-ngrãpsea atsea tsi minduea cà Dumnidzà mintea</w:t>
      </w:r>
    </w:p>
    <w:p w:rsidR="00265267" w:rsidRDefault="00C92717">
      <w:pPr>
        <w:jc w:val="both"/>
        <w:rPr>
          <w:lang w:val="it-CH"/>
        </w:rPr>
      </w:pPr>
      <w:r>
        <w:rPr>
          <w:lang w:val="it-CH"/>
        </w:rPr>
        <w:t>c) Cu inspiratsiea-a oaminji, di Duhlu-al Dumnidzà</w:t>
      </w:r>
    </w:p>
    <w:p w:rsidR="00265267" w:rsidRDefault="00C92717">
      <w:pPr>
        <w:jc w:val="both"/>
        <w:rPr>
          <w:lang w:val="it-CH"/>
        </w:rPr>
      </w:pPr>
      <w:r>
        <w:rPr>
          <w:lang w:val="it-CH"/>
        </w:rPr>
        <w:t xml:space="preserve">d) Unã parti eara inspiratã, altsãlji nu. </w:t>
      </w:r>
    </w:p>
    <w:p w:rsidR="00265267" w:rsidRDefault="00265267">
      <w:pPr>
        <w:jc w:val="both"/>
        <w:rPr>
          <w:lang w:val="it-CH"/>
        </w:rPr>
      </w:pPr>
    </w:p>
    <w:p w:rsidR="00265267" w:rsidRDefault="00C92717">
      <w:pPr>
        <w:jc w:val="both"/>
        <w:rPr>
          <w:lang w:val="it-CH"/>
        </w:rPr>
      </w:pPr>
      <w:r>
        <w:rPr>
          <w:lang w:val="it-CH"/>
        </w:rPr>
        <w:t>4. Cari di aesti easti itiea ti tsi eara dati pishcheshili di Duhlu?</w:t>
      </w:r>
    </w:p>
    <w:p w:rsidR="00265267" w:rsidRPr="00AC154D" w:rsidRDefault="00C92717">
      <w:pPr>
        <w:jc w:val="both"/>
        <w:rPr>
          <w:lang w:val="pt-PT"/>
        </w:rPr>
      </w:pPr>
      <w:r w:rsidRPr="00AC154D">
        <w:rPr>
          <w:lang w:val="pt-PT"/>
        </w:rPr>
        <w:t>a) Ta s-da prova ti prupuvidirea verbalã di Vangheljlu</w:t>
      </w:r>
    </w:p>
    <w:p w:rsidR="00265267" w:rsidRDefault="00C92717">
      <w:pPr>
        <w:jc w:val="both"/>
        <w:rPr>
          <w:lang w:val="pt-PT"/>
        </w:rPr>
      </w:pPr>
      <w:r w:rsidRPr="00AC154D">
        <w:rPr>
          <w:lang w:val="pt-PT"/>
        </w:rPr>
        <w:t>b) Ta s-developeadzã bãsearic</w:t>
      </w:r>
      <w:r>
        <w:rPr>
          <w:lang w:val="pt-PT"/>
        </w:rPr>
        <w:t>a</w:t>
      </w:r>
      <w:r w:rsidRPr="00AC154D">
        <w:rPr>
          <w:lang w:val="pt-PT"/>
        </w:rPr>
        <w:t xml:space="preserve"> protã</w:t>
      </w:r>
    </w:p>
    <w:p w:rsidR="00265267" w:rsidRDefault="00C92717">
      <w:pPr>
        <w:jc w:val="both"/>
        <w:rPr>
          <w:lang w:val="pt-PT"/>
        </w:rPr>
      </w:pPr>
      <w:r>
        <w:rPr>
          <w:lang w:val="pt-PT"/>
        </w:rPr>
        <w:t>c) Ta s-lji facã oaminjlji s-hibã tu-ndriptati</w:t>
      </w:r>
    </w:p>
    <w:p w:rsidR="00265267" w:rsidRDefault="00C92717">
      <w:pPr>
        <w:jc w:val="both"/>
        <w:rPr>
          <w:lang w:val="pt-PT"/>
        </w:rPr>
      </w:pPr>
      <w:r>
        <w:rPr>
          <w:lang w:val="pt-PT"/>
        </w:rPr>
        <w:t>d) Ta s-lji apãrã apostolji di dificultàtslji personali.</w:t>
      </w:r>
    </w:p>
    <w:p w:rsidR="00265267" w:rsidRDefault="00265267">
      <w:pPr>
        <w:jc w:val="both"/>
        <w:rPr>
          <w:lang w:val="pt-PT"/>
        </w:rPr>
      </w:pPr>
    </w:p>
    <w:p w:rsidR="00265267" w:rsidRDefault="00C92717">
      <w:pPr>
        <w:jc w:val="both"/>
        <w:rPr>
          <w:lang w:val="pt-PT"/>
        </w:rPr>
      </w:pPr>
      <w:r>
        <w:rPr>
          <w:lang w:val="pt-PT"/>
        </w:rPr>
        <w:t>5. Di iu putem s-u ãnvitsàm dealihea al Dumnidzà?</w:t>
      </w:r>
    </w:p>
    <w:p w:rsidR="00265267" w:rsidRDefault="00C92717">
      <w:pPr>
        <w:jc w:val="both"/>
        <w:rPr>
          <w:lang w:val="pt-PT"/>
        </w:rPr>
      </w:pPr>
      <w:r>
        <w:rPr>
          <w:lang w:val="pt-PT"/>
        </w:rPr>
        <w:t>a) Unã parti di Bibliea, sh-unã parti di minduearea-a noastã</w:t>
      </w:r>
    </w:p>
    <w:p w:rsidR="00265267" w:rsidRPr="00AC154D" w:rsidRDefault="00C92717">
      <w:pPr>
        <w:jc w:val="both"/>
        <w:rPr>
          <w:lang w:val="it-CH"/>
        </w:rPr>
      </w:pPr>
      <w:r w:rsidRPr="00AC154D">
        <w:rPr>
          <w:lang w:val="it-CH"/>
        </w:rPr>
        <w:t>b) Di Sãmtul Duh cari va nã spunã direct, di cãt dghivãsearea-a Bibliealjei</w:t>
      </w:r>
    </w:p>
    <w:p w:rsidR="00265267" w:rsidRDefault="00C92717">
      <w:pPr>
        <w:jc w:val="both"/>
        <w:rPr>
          <w:lang w:val="it-CH"/>
        </w:rPr>
      </w:pPr>
      <w:r>
        <w:rPr>
          <w:lang w:val="it-CH"/>
        </w:rPr>
        <w:t>c) Mash di Bibliea</w:t>
      </w:r>
    </w:p>
    <w:p w:rsidR="00265267" w:rsidRDefault="00C92717">
      <w:pPr>
        <w:jc w:val="both"/>
        <w:rPr>
          <w:lang w:val="it-CH"/>
        </w:rPr>
      </w:pPr>
      <w:r>
        <w:rPr>
          <w:lang w:val="it-CH"/>
        </w:rPr>
        <w:t>d) Di preftsãlji relighioshi.</w:t>
      </w:r>
    </w:p>
    <w:p w:rsidR="00265267" w:rsidRDefault="00265267">
      <w:pPr>
        <w:jc w:val="both"/>
        <w:rPr>
          <w:lang w:val="it-CH"/>
        </w:rPr>
      </w:pPr>
    </w:p>
    <w:p w:rsidR="00265267" w:rsidRDefault="00C92717">
      <w:pPr>
        <w:jc w:val="both"/>
        <w:rPr>
          <w:lang w:val="it-CH"/>
        </w:rPr>
      </w:pPr>
      <w:r>
        <w:rPr>
          <w:lang w:val="it-CH"/>
        </w:rPr>
        <w:t>6. Spunets vãrni di pishcheshili di duh cari li-avurã oaminjlji tu seculu prot.</w:t>
      </w:r>
    </w:p>
    <w:p w:rsidR="00265267" w:rsidRDefault="00265267">
      <w:pPr>
        <w:jc w:val="both"/>
        <w:rPr>
          <w:lang w:val="it-CH"/>
        </w:rPr>
      </w:pPr>
    </w:p>
    <w:p w:rsidR="00265267" w:rsidRDefault="00C92717">
      <w:pPr>
        <w:jc w:val="both"/>
        <w:rPr>
          <w:lang w:val="it-CH"/>
        </w:rPr>
      </w:pPr>
      <w:r>
        <w:rPr>
          <w:lang w:val="it-CH"/>
        </w:rPr>
        <w:t>7. Cãtse elji furã loati-nãpoi? Desi putem noi s-li avem tora?</w:t>
      </w:r>
    </w:p>
    <w:p w:rsidR="00265267" w:rsidRDefault="00265267">
      <w:pPr>
        <w:jc w:val="both"/>
        <w:rPr>
          <w:lang w:val="it-CH"/>
        </w:rPr>
      </w:pPr>
    </w:p>
    <w:p w:rsidR="00265267" w:rsidRPr="00AC154D" w:rsidRDefault="00C92717">
      <w:pPr>
        <w:jc w:val="both"/>
        <w:rPr>
          <w:lang w:val="pt-PT"/>
        </w:rPr>
      </w:pPr>
      <w:r w:rsidRPr="00AC154D">
        <w:rPr>
          <w:lang w:val="pt-PT"/>
        </w:rPr>
        <w:t>8. Cum poati Sãmtul Duh s-lucreascã tu bana-a noshtsã azã?</w:t>
      </w:r>
    </w:p>
    <w:p w:rsidR="00265267" w:rsidRDefault="00265267">
      <w:pPr>
        <w:jc w:val="both"/>
        <w:rPr>
          <w:lang w:val="pt-PT"/>
        </w:rPr>
      </w:pPr>
    </w:p>
    <w:p w:rsidR="00265267" w:rsidRDefault="00265267">
      <w:pPr>
        <w:jc w:val="both"/>
        <w:rPr>
          <w:lang w:val="pt-PT"/>
        </w:rPr>
      </w:pPr>
    </w:p>
    <w:p w:rsidR="00265267" w:rsidRDefault="00C92717">
      <w:pPr>
        <w:jc w:val="center"/>
        <w:rPr>
          <w:b/>
          <w:sz w:val="32"/>
          <w:lang w:val="pt-PT"/>
        </w:rPr>
      </w:pPr>
      <w:r>
        <w:rPr>
          <w:b/>
          <w:sz w:val="32"/>
          <w:lang w:val="pt-PT"/>
        </w:rPr>
        <w:t>STUDIEA 3</w:t>
      </w:r>
    </w:p>
    <w:p w:rsidR="00265267" w:rsidRDefault="00C92717">
      <w:pPr>
        <w:jc w:val="center"/>
        <w:rPr>
          <w:b/>
          <w:sz w:val="32"/>
          <w:lang w:val="pt-PT"/>
        </w:rPr>
      </w:pPr>
      <w:r w:rsidRPr="009C4AD1">
        <w:rPr>
          <w:b/>
          <w:sz w:val="32"/>
          <w:lang w:val="pt-PT"/>
        </w:rPr>
        <w:t>TAGMILI AL DUMNIDZÀ</w:t>
      </w:r>
    </w:p>
    <w:p w:rsidR="00265267" w:rsidRDefault="00265267">
      <w:pPr>
        <w:jc w:val="both"/>
        <w:rPr>
          <w:lang w:val="pt-PT"/>
        </w:rPr>
      </w:pPr>
    </w:p>
    <w:p w:rsidR="00265267" w:rsidRDefault="00C92717">
      <w:pPr>
        <w:ind w:firstLine="360"/>
        <w:jc w:val="both"/>
        <w:rPr>
          <w:lang w:val="it-CH"/>
        </w:rPr>
      </w:pPr>
      <w:r>
        <w:rPr>
          <w:lang w:val="pt-PT"/>
        </w:rPr>
        <w:t xml:space="preserve">Pi punctul-aestu studiili-a noshtsã u-au yinitã pi unã acãchiseari mari ti-atsea cari easti Dumnidzàlu shi cum lucreascã El. </w:t>
      </w:r>
      <w:r w:rsidRPr="009C4AD1">
        <w:rPr>
          <w:lang w:val="it-CH"/>
        </w:rPr>
        <w:t xml:space="preserve">Cu-atsea noi li-fãtseam cà ma clari un mari numir di niacãchiseari di cafi dzuùã ti lucurlji-aeshtsã. </w:t>
      </w:r>
      <w:r>
        <w:rPr>
          <w:lang w:val="it-CH"/>
        </w:rPr>
        <w:t xml:space="preserve">Tora noi vrem s-videm ma pozitiv pi lucãrlji cari Dumnidzà li “tãxi </w:t>
      </w:r>
      <w:r w:rsidRPr="00C44AD9">
        <w:rPr>
          <w:lang w:val="it-CH"/>
        </w:rPr>
        <w:t>ti-atselji tsi-L vor</w:t>
      </w:r>
      <w:r>
        <w:rPr>
          <w:lang w:val="it-CH"/>
        </w:rPr>
        <w:t>” (Iacov 1:12; 2:5) cu avidljearea-a dimãndãciunjlji-a Lui (Oani 14:15).</w:t>
      </w:r>
    </w:p>
    <w:p w:rsidR="00265267" w:rsidRPr="00101EBE" w:rsidRDefault="00265267">
      <w:pPr>
        <w:ind w:firstLine="360"/>
        <w:jc w:val="both"/>
        <w:rPr>
          <w:sz w:val="22"/>
          <w:lang w:val="it-CH"/>
        </w:rPr>
      </w:pPr>
    </w:p>
    <w:p w:rsidR="00265267" w:rsidRDefault="00C92717">
      <w:pPr>
        <w:pStyle w:val="BodyText"/>
        <w:ind w:firstLine="360"/>
        <w:jc w:val="both"/>
        <w:rPr>
          <w:sz w:val="24"/>
          <w:szCs w:val="24"/>
        </w:rPr>
      </w:pPr>
      <w:r w:rsidRPr="00101EBE">
        <w:rPr>
          <w:sz w:val="24"/>
        </w:rPr>
        <w:t>Tagmili al Dumnidzàlu tu Vecljul Testamentu suntu atselji cari u-facã umutea di dealihea crãshtineascã. Cãndu eara la giudicarea ti bana-a lui, Pavlu zburà ti premiea tsi yini ti tsi el eara etim s-lji chearã tutili lucri: “</w:t>
      </w:r>
      <w:r w:rsidRPr="00101EBE">
        <w:rPr>
          <w:sz w:val="24"/>
          <w:szCs w:val="24"/>
        </w:rPr>
        <w:t>Sh-tora staù la giudicatã ti umutea-a tagmãljei faptã di Dumnid</w:t>
      </w:r>
      <w:r>
        <w:rPr>
          <w:sz w:val="24"/>
          <w:szCs w:val="24"/>
        </w:rPr>
        <w:t xml:space="preserve">zàlu cãtã pãrintsãlji a noshtsã…ti umutea-aestã… mini escu giudicat” (Fapti 26:6,7). </w:t>
      </w:r>
      <w:r w:rsidRPr="00101EBE">
        <w:rPr>
          <w:sz w:val="24"/>
          <w:szCs w:val="24"/>
        </w:rPr>
        <w:t>El avea data nai ma multu di bana-a lui ti prupuvidearea-a “ghinihãbãrs</w:t>
      </w:r>
      <w:r>
        <w:rPr>
          <w:sz w:val="24"/>
          <w:szCs w:val="24"/>
        </w:rPr>
        <w:t xml:space="preserve">eariljei (Vangheljlu), cà </w:t>
      </w:r>
      <w:r w:rsidRPr="00101EBE">
        <w:rPr>
          <w:sz w:val="24"/>
          <w:szCs w:val="24"/>
        </w:rPr>
        <w:t xml:space="preserve"> tagma faptã-a pãrintsãlor</w:t>
      </w:r>
      <w:r>
        <w:rPr>
          <w:sz w:val="24"/>
          <w:szCs w:val="24"/>
        </w:rPr>
        <w:t>, Dumnidzà u-adrà</w:t>
      </w:r>
      <w:r w:rsidRPr="00101EBE">
        <w:rPr>
          <w:sz w:val="24"/>
          <w:szCs w:val="24"/>
        </w:rPr>
        <w:t>...cu-atsea tsi Lu-nye Isus</w:t>
      </w:r>
      <w:r>
        <w:rPr>
          <w:sz w:val="24"/>
          <w:szCs w:val="24"/>
        </w:rPr>
        <w:t xml:space="preserve">” (Fapti </w:t>
      </w:r>
      <w:smartTag w:uri="urn:schemas-microsoft-com:office:smarttags" w:element="time">
        <w:smartTagPr>
          <w:attr w:name="Minute" w:val="32"/>
          <w:attr w:name="Hour" w:val="13"/>
        </w:smartTagPr>
        <w:r>
          <w:rPr>
            <w:sz w:val="24"/>
            <w:szCs w:val="24"/>
          </w:rPr>
          <w:t>13:32</w:t>
        </w:r>
      </w:smartTag>
      <w:r>
        <w:rPr>
          <w:sz w:val="24"/>
          <w:szCs w:val="24"/>
        </w:rPr>
        <w:t xml:space="preserve">,33). Pavlu dzàtsea cà pistipsirea tu tagmili-aesti didea umuti di ãnyearea di mortsãlji (Fapti 26:6-8 vid. 23:8), unã shteari di defturã yineari-a Isuslui ti giudicarea shi di yinearea-a Vãsiliea-al Dumnidzà (Fapti 24:25; 28:20,31). </w:t>
      </w:r>
    </w:p>
    <w:p w:rsidR="00265267" w:rsidRDefault="00265267">
      <w:pPr>
        <w:pStyle w:val="BodyText"/>
        <w:ind w:firstLine="360"/>
        <w:jc w:val="both"/>
        <w:rPr>
          <w:sz w:val="24"/>
          <w:szCs w:val="24"/>
        </w:rPr>
      </w:pPr>
    </w:p>
    <w:p w:rsidR="00265267" w:rsidRDefault="00C92717">
      <w:pPr>
        <w:pStyle w:val="BodyText"/>
        <w:ind w:firstLine="360"/>
        <w:jc w:val="both"/>
        <w:rPr>
          <w:sz w:val="24"/>
          <w:szCs w:val="24"/>
          <w:lang w:val="it-CH"/>
        </w:rPr>
      </w:pPr>
      <w:r>
        <w:rPr>
          <w:sz w:val="24"/>
          <w:szCs w:val="24"/>
        </w:rPr>
        <w:t xml:space="preserve">Tutã-aestã u-arsi mitlu cà Vecljul Testamentu easti mash unã isturii di hulandari al </w:t>
      </w:r>
      <w:smartTag w:uri="urn:schemas-microsoft-com:office:smarttags" w:element="country-region">
        <w:smartTag w:uri="urn:schemas-microsoft-com:office:smarttags" w:element="place">
          <w:r>
            <w:rPr>
              <w:sz w:val="24"/>
              <w:szCs w:val="24"/>
            </w:rPr>
            <w:t>Israel</w:t>
          </w:r>
        </w:smartTag>
      </w:smartTag>
      <w:r>
        <w:rPr>
          <w:sz w:val="24"/>
          <w:szCs w:val="24"/>
        </w:rPr>
        <w:t xml:space="preserve"> tsi nu zbureashti ti banã ti daima. </w:t>
      </w:r>
      <w:r w:rsidRPr="00101EBE">
        <w:rPr>
          <w:sz w:val="24"/>
          <w:szCs w:val="24"/>
          <w:lang w:val="it-CH"/>
        </w:rPr>
        <w:t xml:space="preserve">Dumnidzà nu spunea dinãoarã ninti 2,000 di anji cà El va nã-da banã ti daima </w:t>
      </w:r>
      <w:r>
        <w:rPr>
          <w:sz w:val="24"/>
          <w:szCs w:val="24"/>
          <w:lang w:val="it-CH"/>
        </w:rPr>
        <w:t xml:space="preserve">cu Isuslu. Atsea itiea eara cu El di ahurhearea: </w:t>
      </w:r>
    </w:p>
    <w:p w:rsidR="00265267" w:rsidRDefault="00265267">
      <w:pPr>
        <w:pStyle w:val="BodyText"/>
        <w:ind w:firstLine="360"/>
        <w:jc w:val="both"/>
        <w:rPr>
          <w:sz w:val="24"/>
          <w:lang w:val="it-CH"/>
        </w:rPr>
      </w:pPr>
    </w:p>
    <w:p w:rsidR="00265267" w:rsidRDefault="00C92717">
      <w:pPr>
        <w:ind w:left="1260"/>
        <w:jc w:val="both"/>
        <w:rPr>
          <w:lang w:val="it-CH"/>
        </w:rPr>
      </w:pPr>
      <w:r>
        <w:rPr>
          <w:lang w:val="it-CH"/>
        </w:rPr>
        <w:t>“</w:t>
      </w:r>
      <w:r w:rsidRPr="00C44AD9">
        <w:rPr>
          <w:lang w:val="it-CH"/>
        </w:rPr>
        <w:t>Tu umutea-a banãljei ti daima, cari-ù tãxi Dumnidzà</w:t>
      </w:r>
      <w:r>
        <w:rPr>
          <w:lang w:val="it-CH"/>
        </w:rPr>
        <w:t>,</w:t>
      </w:r>
      <w:r w:rsidRPr="00C44AD9">
        <w:rPr>
          <w:lang w:val="it-CH"/>
        </w:rPr>
        <w:t xml:space="preserve"> </w:t>
      </w:r>
      <w:r>
        <w:rPr>
          <w:lang w:val="it-CH"/>
        </w:rPr>
        <w:t>Cari nu poati s-</w:t>
      </w:r>
      <w:r w:rsidRPr="00C44AD9">
        <w:rPr>
          <w:lang w:val="it-CH"/>
        </w:rPr>
        <w:t>arãd</w:t>
      </w:r>
      <w:r>
        <w:rPr>
          <w:lang w:val="it-CH"/>
        </w:rPr>
        <w:t>ã</w:t>
      </w:r>
      <w:r w:rsidRPr="00C44AD9">
        <w:rPr>
          <w:lang w:val="it-CH"/>
        </w:rPr>
        <w:t>,</w:t>
      </w:r>
      <w:r>
        <w:rPr>
          <w:lang w:val="it-CH"/>
        </w:rPr>
        <w:t xml:space="preserve"> </w:t>
      </w:r>
      <w:r w:rsidRPr="00C44AD9">
        <w:rPr>
          <w:lang w:val="it-CH"/>
        </w:rPr>
        <w:t>ma ninti di-anjlji-a etilor</w:t>
      </w:r>
      <w:r>
        <w:rPr>
          <w:lang w:val="it-CH"/>
        </w:rPr>
        <w:t>;</w:t>
      </w:r>
      <w:r w:rsidRPr="00C44AD9">
        <w:rPr>
          <w:lang w:val="it-CH"/>
        </w:rPr>
        <w:t xml:space="preserve"> </w:t>
      </w:r>
      <w:r>
        <w:rPr>
          <w:lang w:val="it-CH"/>
        </w:rPr>
        <w:t xml:space="preserve">ma </w:t>
      </w:r>
      <w:r w:rsidRPr="0056108E">
        <w:rPr>
          <w:lang w:val="it-CH"/>
        </w:rPr>
        <w:t>la curmatlu vade, lu featsi shtiut zborlu-a Lui</w:t>
      </w:r>
      <w:r>
        <w:rPr>
          <w:lang w:val="it-CH"/>
        </w:rPr>
        <w:t xml:space="preserve"> (ti-atsea),</w:t>
      </w:r>
      <w:r w:rsidRPr="0056108E">
        <w:rPr>
          <w:lang w:val="it-CH"/>
        </w:rPr>
        <w:t xml:space="preserve"> prin propoviduearea</w:t>
      </w:r>
      <w:r>
        <w:rPr>
          <w:lang w:val="it-CH"/>
        </w:rPr>
        <w:t xml:space="preserve">” (Tit 1:2,3). </w:t>
      </w:r>
    </w:p>
    <w:p w:rsidR="00265267" w:rsidRDefault="00265267">
      <w:pPr>
        <w:ind w:left="1260"/>
        <w:jc w:val="both"/>
        <w:rPr>
          <w:lang w:val="it-CH"/>
        </w:rPr>
      </w:pPr>
    </w:p>
    <w:p w:rsidR="00265267" w:rsidRDefault="00C92717">
      <w:pPr>
        <w:ind w:left="1260"/>
        <w:jc w:val="both"/>
        <w:rPr>
          <w:lang w:val="it-CH"/>
        </w:rPr>
      </w:pPr>
      <w:r>
        <w:rPr>
          <w:lang w:val="it-CH"/>
        </w:rPr>
        <w:t xml:space="preserve">“Atsea bana di daima, tsi </w:t>
      </w:r>
      <w:r w:rsidRPr="00C44AD9">
        <w:rPr>
          <w:lang w:val="it-CH"/>
        </w:rPr>
        <w:t>eara la Tatãl sh-nã si spusi-a nauùã</w:t>
      </w:r>
      <w:r>
        <w:rPr>
          <w:lang w:val="it-CH"/>
        </w:rPr>
        <w:t>” (1 Oani 1:2).</w:t>
      </w:r>
    </w:p>
    <w:p w:rsidR="00265267" w:rsidRDefault="00265267">
      <w:pPr>
        <w:jc w:val="both"/>
        <w:rPr>
          <w:lang w:val="it-CH"/>
        </w:rPr>
      </w:pPr>
    </w:p>
    <w:p w:rsidR="00265267" w:rsidRDefault="00C92717">
      <w:pPr>
        <w:pStyle w:val="BodyText"/>
        <w:ind w:firstLine="360"/>
        <w:jc w:val="both"/>
        <w:rPr>
          <w:sz w:val="24"/>
        </w:rPr>
      </w:pPr>
      <w:r w:rsidRPr="00633522">
        <w:rPr>
          <w:sz w:val="24"/>
          <w:lang w:val="it-CH"/>
        </w:rPr>
        <w:t>Mas vidzum cà itiea-al Dumnidzà di darea di bana di daima la oaminjlji-a Lui eara cu El nica dit ahurhirea, nu poati s-</w:t>
      </w:r>
      <w:r>
        <w:rPr>
          <w:sz w:val="24"/>
          <w:lang w:val="it-CH"/>
        </w:rPr>
        <w:t>hibã</w:t>
      </w:r>
      <w:r w:rsidRPr="00633522">
        <w:rPr>
          <w:sz w:val="24"/>
          <w:lang w:val="it-CH"/>
        </w:rPr>
        <w:t xml:space="preserve"> ca El va s-armãnã fãrã boatsi ti atsea tu 4,000 di anji di lucrarea-a Lui cu oaminjlji cari easti-ngrãpsitã tu Vecljul Testamentu. </w:t>
      </w:r>
      <w:r w:rsidRPr="006261F6">
        <w:rPr>
          <w:sz w:val="24"/>
        </w:rPr>
        <w:t xml:space="preserve">Ti-ndreptu, Vecljul Testamentu easti-mplin di prufitsãlji shi tagmi, di cari cafi unã da ma multu detalji di umutea-aestã tsi Dumnidzà ari tu plan ti miletea-a Lui. Di-aestã easti cà unã acãchiseari di tagmili al Dumnidzà pãn la tatãlji uvreshtsã easti vitalã ti ascãparea-a noastã: ahãt multu cà Pavlu lji-adutsea aminti pistimenjlji tu Efeslu cà ninti elji s-lji shtiu lucãrlji-aeshtsã, elji eara “madan Hristolu, naxinats di tsitãtseniea-al Israel shi xenji ti locãrli-a tagmãljei, cu umutea shcurtatã shi fãr di Dumnidzà, ãn lumi” (Efes. 2:12) – sh-pi </w:t>
      </w:r>
      <w:r>
        <w:rPr>
          <w:sz w:val="24"/>
        </w:rPr>
        <w:t>ninga</w:t>
      </w:r>
      <w:r w:rsidRPr="006261F6">
        <w:rPr>
          <w:sz w:val="24"/>
        </w:rPr>
        <w:t xml:space="preserve"> atsea cà siyurã cà elji avurã bãgatã tu minti cà pistimenjlji-a lor di ninti pãngãni lã-deadirã vãrã umuti shi shteari di Dumnidzàlu. Ma aestã-easti siriositatea di nishteariljei di tagmili dit Vecljul Testamentu ti Dumnidzà – tu realitatea “cu umutea shcurtatã shi fãr di Dumnidzà, ãn lumi”. Adutsets-Vã aminti cum Pavlu u-definà umutea crãshtineascã ca “umutea-a tagmãljei faptã di Dumnid</w:t>
      </w:r>
      <w:r>
        <w:rPr>
          <w:sz w:val="24"/>
        </w:rPr>
        <w:t xml:space="preserve">zàlu cãtã pãrintsãlji a noshtsã (uvreshtsã)” (Fapti 26:6). </w:t>
      </w:r>
    </w:p>
    <w:p w:rsidR="00265267" w:rsidRDefault="00265267">
      <w:pPr>
        <w:pStyle w:val="BodyText"/>
        <w:ind w:firstLine="360"/>
        <w:jc w:val="both"/>
        <w:rPr>
          <w:sz w:val="24"/>
        </w:rPr>
      </w:pPr>
    </w:p>
    <w:p w:rsidR="00265267" w:rsidRDefault="00C92717">
      <w:pPr>
        <w:pStyle w:val="BodyText"/>
        <w:ind w:firstLine="360"/>
        <w:jc w:val="both"/>
        <w:rPr>
          <w:sz w:val="24"/>
        </w:rPr>
      </w:pPr>
      <w:r w:rsidRPr="002B7501">
        <w:rPr>
          <w:sz w:val="24"/>
        </w:rPr>
        <w:t xml:space="preserve">Easti </w:t>
      </w:r>
      <w:r>
        <w:rPr>
          <w:sz w:val="24"/>
        </w:rPr>
        <w:t>ti jalea factu cà un numir ptsãn di bãseritsi u-bagã actsentul pi pãrtsãli</w:t>
      </w:r>
      <w:r>
        <w:rPr>
          <w:sz w:val="24"/>
          <w:szCs w:val="24"/>
        </w:rPr>
        <w:t>-aesti</w:t>
      </w:r>
      <w:r>
        <w:rPr>
          <w:sz w:val="24"/>
        </w:rPr>
        <w:t xml:space="preserve"> dit Vecljul Testamentu, tsi lipsea s-hibã adratã. “Crãshtinamea” ari degheneratã tu unã relighii bazatã la Nàùlu Testamentu – sh-pi ninga atsea cà elji va s-ufilizeascã mash-ndoi versuri di atsea. Isus ari bãgatã actsentul cum lipseashti ti atsea: </w:t>
      </w:r>
    </w:p>
    <w:p w:rsidR="00265267" w:rsidRDefault="00265267">
      <w:pPr>
        <w:pStyle w:val="BodyText"/>
        <w:ind w:firstLine="360"/>
        <w:jc w:val="both"/>
        <w:rPr>
          <w:sz w:val="24"/>
        </w:rPr>
      </w:pPr>
    </w:p>
    <w:p w:rsidR="00265267" w:rsidRDefault="00C92717">
      <w:pPr>
        <w:pStyle w:val="BodyText"/>
        <w:ind w:left="1260"/>
        <w:jc w:val="both"/>
        <w:rPr>
          <w:sz w:val="24"/>
          <w:szCs w:val="24"/>
        </w:rPr>
      </w:pPr>
      <w:r>
        <w:rPr>
          <w:sz w:val="24"/>
        </w:rPr>
        <w:t>“</w:t>
      </w:r>
      <w:r w:rsidRPr="002B7501">
        <w:rPr>
          <w:sz w:val="24"/>
          <w:szCs w:val="24"/>
        </w:rPr>
        <w:t xml:space="preserve">Cara s-nu-lji ascultã Moise </w:t>
      </w:r>
      <w:r>
        <w:rPr>
          <w:sz w:val="24"/>
          <w:szCs w:val="24"/>
        </w:rPr>
        <w:t xml:space="preserve">(scljeamã protslji tsintsi cãrtsã di Bibliea tsi el li-ari ãngrãpsitã) </w:t>
      </w:r>
      <w:r w:rsidRPr="002B7501">
        <w:rPr>
          <w:sz w:val="24"/>
          <w:szCs w:val="24"/>
        </w:rPr>
        <w:t>shi prufetslji, nu va s-pistipseascã nitsi cara sã-nyeadzã shi vãrã di mortsãlji</w:t>
      </w:r>
      <w:r>
        <w:rPr>
          <w:sz w:val="24"/>
          <w:szCs w:val="24"/>
        </w:rPr>
        <w:t xml:space="preserve">” (Luca </w:t>
      </w:r>
      <w:smartTag w:uri="urn:schemas-microsoft-com:office:smarttags" w:element="time">
        <w:smartTagPr>
          <w:attr w:name="Minute" w:val="31"/>
          <w:attr w:name="Hour" w:val="16"/>
        </w:smartTagPr>
        <w:r>
          <w:rPr>
            <w:sz w:val="24"/>
            <w:szCs w:val="24"/>
          </w:rPr>
          <w:t>16:31</w:t>
        </w:r>
      </w:smartTag>
      <w:r>
        <w:rPr>
          <w:sz w:val="24"/>
          <w:szCs w:val="24"/>
        </w:rPr>
        <w:t>).</w:t>
      </w:r>
    </w:p>
    <w:p w:rsidR="00265267" w:rsidRDefault="00265267">
      <w:pPr>
        <w:pStyle w:val="BodyText"/>
        <w:jc w:val="both"/>
        <w:rPr>
          <w:sz w:val="24"/>
          <w:szCs w:val="24"/>
        </w:rPr>
      </w:pPr>
    </w:p>
    <w:p w:rsidR="00265267" w:rsidRDefault="00C92717">
      <w:pPr>
        <w:pStyle w:val="BodyText"/>
        <w:ind w:firstLine="360"/>
        <w:jc w:val="both"/>
        <w:rPr>
          <w:sz w:val="24"/>
        </w:rPr>
      </w:pPr>
      <w:r w:rsidRPr="002B7501">
        <w:rPr>
          <w:sz w:val="24"/>
        </w:rPr>
        <w:t>Mintea</w:t>
      </w:r>
      <w:r>
        <w:rPr>
          <w:sz w:val="24"/>
        </w:rPr>
        <w:t xml:space="preserve"> naturalã poati s-mindueascã cà pistipsearea tu ãnyearea-a Isuslui easti ashi (vid. </w:t>
      </w:r>
      <w:r w:rsidRPr="00FF73C5">
        <w:rPr>
          <w:sz w:val="24"/>
        </w:rPr>
        <w:t xml:space="preserve">Luca </w:t>
      </w:r>
      <w:smartTag w:uri="urn:schemas-microsoft-com:office:smarttags" w:element="time">
        <w:smartTagPr>
          <w:attr w:name="Minute" w:val="30"/>
          <w:attr w:name="Hour" w:val="16"/>
        </w:smartTagPr>
        <w:r w:rsidRPr="00FF73C5">
          <w:rPr>
            <w:sz w:val="24"/>
          </w:rPr>
          <w:t>16:30</w:t>
        </w:r>
      </w:smartTag>
      <w:r w:rsidRPr="00FF73C5">
        <w:rPr>
          <w:sz w:val="24"/>
        </w:rPr>
        <w:t>), ma Isus dzãtsea cà fãrã unã acãchiseari di dealihea di Vecljul Testamentu, aestã nu va s-poati s-</w:t>
      </w:r>
      <w:r>
        <w:rPr>
          <w:sz w:val="24"/>
        </w:rPr>
        <w:t>hibã</w:t>
      </w:r>
      <w:r w:rsidRPr="00FF73C5">
        <w:rPr>
          <w:sz w:val="24"/>
        </w:rPr>
        <w:t xml:space="preserve"> ashi cãt lipseashti.</w:t>
      </w:r>
    </w:p>
    <w:p w:rsidR="00265267" w:rsidRDefault="00265267">
      <w:pPr>
        <w:pStyle w:val="BodyText"/>
        <w:ind w:firstLine="360"/>
        <w:jc w:val="both"/>
        <w:rPr>
          <w:sz w:val="24"/>
        </w:rPr>
      </w:pPr>
    </w:p>
    <w:p w:rsidR="00265267" w:rsidRPr="00FF73C5" w:rsidRDefault="00C92717">
      <w:pPr>
        <w:pStyle w:val="BodyText"/>
        <w:ind w:firstLine="360"/>
        <w:jc w:val="both"/>
        <w:rPr>
          <w:sz w:val="24"/>
        </w:rPr>
      </w:pPr>
      <w:r w:rsidRPr="00FF73C5">
        <w:rPr>
          <w:sz w:val="24"/>
        </w:rPr>
        <w:t>Colapsul di pisti-a ucenitslor dupã bãgarea pi crutsea, Isus u-aflà tu niavearea di atentsiea-ntreagã tu Vecljul Testamentu:</w:t>
      </w:r>
    </w:p>
    <w:p w:rsidR="00265267" w:rsidRDefault="00265267">
      <w:pPr>
        <w:pStyle w:val="BodyText"/>
        <w:ind w:firstLine="360"/>
        <w:jc w:val="both"/>
        <w:rPr>
          <w:sz w:val="24"/>
        </w:rPr>
      </w:pPr>
    </w:p>
    <w:p w:rsidR="00265267" w:rsidRDefault="00C92717">
      <w:pPr>
        <w:ind w:left="720"/>
        <w:jc w:val="both"/>
        <w:rPr>
          <w:lang w:val="it-CH"/>
        </w:rPr>
      </w:pPr>
      <w:r>
        <w:t>“</w:t>
      </w:r>
      <w:r w:rsidRPr="00FF73C5">
        <w:t xml:space="preserve">Shi El lã dzãsi-a lor: O, </w:t>
      </w:r>
      <w:r>
        <w:t xml:space="preserve">voi </w:t>
      </w:r>
      <w:r w:rsidRPr="00FF73C5">
        <w:t>tsi nu vã-acãchisits</w:t>
      </w:r>
      <w:r>
        <w:t>,</w:t>
      </w:r>
      <w:r w:rsidRPr="00FF73C5">
        <w:t xml:space="preserve"> shi galnits cu ininjli ta s-li pistipsits </w:t>
      </w:r>
      <w:r>
        <w:t xml:space="preserve">(cum lipseashti) </w:t>
      </w:r>
      <w:r w:rsidRPr="00FF73C5">
        <w:t>tuti tsi li</w:t>
      </w:r>
      <w:r>
        <w:t>-</w:t>
      </w:r>
      <w:r w:rsidRPr="00FF73C5">
        <w:t>spusirã prufetslji</w:t>
      </w:r>
      <w:r>
        <w:t>:</w:t>
      </w:r>
      <w:r w:rsidRPr="00FF73C5">
        <w:t xml:space="preserve"> </w:t>
      </w:r>
      <w:r>
        <w:rPr>
          <w:lang w:val="en-US"/>
        </w:rPr>
        <w:t>a</w:t>
      </w:r>
      <w:r w:rsidRPr="00FF73C5">
        <w:rPr>
          <w:lang w:val="en-US"/>
        </w:rPr>
        <w:t xml:space="preserve">m canda nu lipsea cà Hristolu s-li patã-aesti shi s-intrã tu doxa-a Lui? </w:t>
      </w:r>
      <w:r w:rsidRPr="00FF73C5">
        <w:rPr>
          <w:lang w:val="it-CH"/>
        </w:rPr>
        <w:t>Shi cara-ahurhi di la Moise sh-di la tuts prufetslji, lã li</w:t>
      </w:r>
      <w:r>
        <w:rPr>
          <w:lang w:val="it-CH"/>
        </w:rPr>
        <w:t>-</w:t>
      </w:r>
      <w:r w:rsidRPr="00FF73C5">
        <w:rPr>
          <w:lang w:val="it-CH"/>
        </w:rPr>
        <w:t xml:space="preserve">tulmãci-a lor, dit tuti Scripturli cari suntu ti </w:t>
      </w:r>
      <w:r>
        <w:rPr>
          <w:lang w:val="it-CH"/>
        </w:rPr>
        <w:t xml:space="preserve">Insushilu” (Luca 24:25-27). </w:t>
      </w:r>
    </w:p>
    <w:p w:rsidR="00265267" w:rsidRDefault="00265267">
      <w:pPr>
        <w:ind w:left="720"/>
        <w:jc w:val="both"/>
        <w:rPr>
          <w:lang w:val="it-CH"/>
        </w:rPr>
      </w:pPr>
    </w:p>
    <w:p w:rsidR="00265267" w:rsidRDefault="00C92717">
      <w:pPr>
        <w:ind w:firstLine="360"/>
        <w:jc w:val="both"/>
        <w:rPr>
          <w:lang w:val="it-CH"/>
        </w:rPr>
      </w:pPr>
      <w:r>
        <w:rPr>
          <w:lang w:val="it-CH"/>
        </w:rPr>
        <w:lastRenderedPageBreak/>
        <w:t>Videts-Vã ãngãtan bãgarea-di-actsentu-a Lui ti atsea cum Vecljul Testamentu-</w:t>
      </w:r>
      <w:r>
        <w:rPr>
          <w:i/>
          <w:lang w:val="it-CH"/>
        </w:rPr>
        <w:t>ntreg</w:t>
      </w:r>
      <w:r>
        <w:rPr>
          <w:lang w:val="it-CH"/>
        </w:rPr>
        <w:t xml:space="preserve"> zburà di El. Nu eara cà ucenitslji vãrnãoarã nu li-avurã dghivãsitã icà ascultatã zboarãli al Vecljul Testamentu, ma elji nu lji-acãchisirã cum lipseashti, sh-di atsea elji nu puturã di dealihea s-pistipseascã tu elji. Di-atsea, unã acãchiseari corectã di Zborlu-al Dumnidzà, di cãt mash dghivãsearea-a lui, easti lipsitã ta s-fãtsem unã pisti di dealihea. Uvreilji furã fanatitsi tu dghivãsearea-a lor di Vecljul Testamentu (Fapti 15:21), ma cãtse elji nu li-acãchisirã lucãrlji cari li-spuni ti Isus shi Vangheljlu-a Lui, elji nu pistipsea di dealihea tu el, shi Isus lã-spunea:</w:t>
      </w:r>
    </w:p>
    <w:p w:rsidR="00265267" w:rsidRDefault="00265267">
      <w:pPr>
        <w:ind w:firstLine="360"/>
        <w:jc w:val="both"/>
        <w:rPr>
          <w:lang w:val="it-CH"/>
        </w:rPr>
      </w:pPr>
    </w:p>
    <w:p w:rsidR="00265267" w:rsidRDefault="00C92717">
      <w:pPr>
        <w:ind w:left="540"/>
        <w:jc w:val="both"/>
        <w:rPr>
          <w:lang w:val="it-CH"/>
        </w:rPr>
      </w:pPr>
      <w:r>
        <w:rPr>
          <w:sz w:val="22"/>
          <w:lang w:val="it-CH"/>
        </w:rPr>
        <w:t>“</w:t>
      </w:r>
      <w:r w:rsidRPr="00C44AD9">
        <w:rPr>
          <w:lang w:val="it-CH"/>
        </w:rPr>
        <w:t>Cà ma sã-lji pistipseats al Moise, va-Nji pistipseats shi-a Njeia</w:t>
      </w:r>
      <w:r>
        <w:rPr>
          <w:lang w:val="it-CH"/>
        </w:rPr>
        <w:t>:</w:t>
      </w:r>
      <w:r w:rsidRPr="00C44AD9">
        <w:rPr>
          <w:lang w:val="it-CH"/>
        </w:rPr>
        <w:t xml:space="preserve"> cà ti Mini-ngrãpsi-atsel. Shi fu cà pi-atseali-ngrãpsitili di el nu pistipsits, cum va s-pistipsits pi zboarãli-a Meali?</w:t>
      </w:r>
      <w:r>
        <w:rPr>
          <w:lang w:val="it-CH"/>
        </w:rPr>
        <w:t>” (Oani 5:46,47).</w:t>
      </w:r>
    </w:p>
    <w:p w:rsidR="00265267" w:rsidRDefault="00265267">
      <w:pPr>
        <w:jc w:val="both"/>
        <w:rPr>
          <w:lang w:val="it-CH"/>
        </w:rPr>
      </w:pPr>
    </w:p>
    <w:p w:rsidR="00265267" w:rsidRDefault="00C92717">
      <w:pPr>
        <w:ind w:firstLine="360"/>
        <w:jc w:val="both"/>
        <w:rPr>
          <w:lang w:val="it-CH"/>
        </w:rPr>
      </w:pPr>
      <w:r w:rsidRPr="000E2133">
        <w:rPr>
          <w:lang w:val="it-CH"/>
        </w:rPr>
        <w:t xml:space="preserve">Sh-pi </w:t>
      </w:r>
      <w:r>
        <w:rPr>
          <w:lang w:val="it-CH"/>
        </w:rPr>
        <w:t>ninga</w:t>
      </w:r>
      <w:r w:rsidRPr="000E2133">
        <w:rPr>
          <w:lang w:val="it-CH"/>
        </w:rPr>
        <w:t xml:space="preserve"> </w:t>
      </w:r>
      <w:r>
        <w:rPr>
          <w:lang w:val="it-CH"/>
        </w:rPr>
        <w:t>dghivãsearea-a lor di Bibliea, elji nu u-vidzurã dimãndarea di dealihea ti Isus, sh-pi ninga atsea cà elji vrurã s-pistipseascã cà elji eara siyuri tu ascãparea. Isus lipsea s-lã spunã:</w:t>
      </w:r>
    </w:p>
    <w:p w:rsidR="00265267" w:rsidRDefault="00265267">
      <w:pPr>
        <w:ind w:firstLine="360"/>
        <w:jc w:val="both"/>
        <w:rPr>
          <w:lang w:val="it-CH"/>
        </w:rPr>
      </w:pPr>
    </w:p>
    <w:p w:rsidR="00265267" w:rsidRDefault="00C92717">
      <w:pPr>
        <w:ind w:left="540"/>
        <w:jc w:val="both"/>
        <w:rPr>
          <w:lang w:val="it-CH"/>
        </w:rPr>
      </w:pPr>
      <w:r>
        <w:rPr>
          <w:lang w:val="it-CH"/>
        </w:rPr>
        <w:t>“</w:t>
      </w:r>
      <w:r w:rsidRPr="00C44AD9">
        <w:rPr>
          <w:lang w:val="it-CH"/>
        </w:rPr>
        <w:t>Videts-li ghini Scripturli</w:t>
      </w:r>
      <w:r>
        <w:rPr>
          <w:lang w:val="it-CH"/>
        </w:rPr>
        <w:t xml:space="preserve"> (icà cum lipseashti – vid. Fapti 17:11)</w:t>
      </w:r>
      <w:r w:rsidRPr="00C44AD9">
        <w:rPr>
          <w:lang w:val="it-CH"/>
        </w:rPr>
        <w:t xml:space="preserve">, cà lugursits </w:t>
      </w:r>
      <w:r>
        <w:rPr>
          <w:lang w:val="it-CH"/>
        </w:rPr>
        <w:t xml:space="preserve">(hits siyuri) </w:t>
      </w:r>
      <w:r w:rsidRPr="00C44AD9">
        <w:rPr>
          <w:lang w:val="it-CH"/>
        </w:rPr>
        <w:t>cà tu eali-avets banã ti daima</w:t>
      </w:r>
      <w:r>
        <w:rPr>
          <w:lang w:val="it-CH"/>
        </w:rPr>
        <w:t>:</w:t>
      </w:r>
      <w:r w:rsidRPr="00C44AD9">
        <w:rPr>
          <w:lang w:val="it-CH"/>
        </w:rPr>
        <w:t xml:space="preserve"> </w:t>
      </w:r>
      <w:r>
        <w:rPr>
          <w:lang w:val="it-CH"/>
        </w:rPr>
        <w:t>s</w:t>
      </w:r>
      <w:r w:rsidRPr="00C44AD9">
        <w:rPr>
          <w:lang w:val="it-CH"/>
        </w:rPr>
        <w:t>hi-atseali suntu cari marturisescu ti Mini</w:t>
      </w:r>
      <w:r>
        <w:rPr>
          <w:lang w:val="it-CH"/>
        </w:rPr>
        <w:t>” (Oani 5:39).</w:t>
      </w:r>
    </w:p>
    <w:p w:rsidR="00265267" w:rsidRDefault="00265267">
      <w:pPr>
        <w:jc w:val="both"/>
        <w:rPr>
          <w:lang w:val="it-CH"/>
        </w:rPr>
      </w:pPr>
    </w:p>
    <w:p w:rsidR="00265267" w:rsidRDefault="00C92717">
      <w:pPr>
        <w:ind w:firstLine="360"/>
        <w:jc w:val="both"/>
        <w:rPr>
          <w:lang w:val="it-CH"/>
        </w:rPr>
      </w:pPr>
      <w:r>
        <w:rPr>
          <w:lang w:val="it-CH"/>
        </w:rPr>
        <w:t xml:space="preserve">Ashi, poati s-hibã idyea cu multsã oaminji cari au unã shtearea-ngheneralã ti vãrã di lucãrlji tsi s-featsirã shi ãnvitsãturli di Vecljul Testamentu: easti mash unã shtearea tsi elji u-au loatã tu vãrã ucazii. Dimãndarea mushatã al Hristolu shi Vangheljlu di Vãsiljiea-al Dumnidzà nica alaga ma diparti di elji. Easti itiea di studiea-aestã ta s-Vã loa diparti di atsea pozitsii cu atsea tsi va Vã-spunã minduearãljei di dealihea di tagmili-nghenerali di Vecljul Testamentu: </w:t>
      </w:r>
    </w:p>
    <w:p w:rsidR="00265267" w:rsidRDefault="00265267">
      <w:pPr>
        <w:ind w:firstLine="360"/>
        <w:jc w:val="both"/>
        <w:rPr>
          <w:lang w:val="it-CH"/>
        </w:rPr>
      </w:pPr>
    </w:p>
    <w:p w:rsidR="00265267" w:rsidRDefault="00C92717">
      <w:pPr>
        <w:numPr>
          <w:ilvl w:val="0"/>
          <w:numId w:val="1"/>
        </w:numPr>
        <w:jc w:val="both"/>
        <w:rPr>
          <w:b/>
          <w:lang w:val="it-CH"/>
        </w:rPr>
      </w:pPr>
      <w:r>
        <w:rPr>
          <w:b/>
          <w:lang w:val="it-CH"/>
        </w:rPr>
        <w:t>Tu bãhcelu al Eden</w:t>
      </w:r>
    </w:p>
    <w:p w:rsidR="00265267" w:rsidRDefault="00265267">
      <w:pPr>
        <w:ind w:left="720"/>
        <w:jc w:val="both"/>
        <w:rPr>
          <w:b/>
          <w:lang w:val="it-CH"/>
        </w:rPr>
      </w:pPr>
    </w:p>
    <w:p w:rsidR="00265267" w:rsidRDefault="00C92717">
      <w:pPr>
        <w:numPr>
          <w:ilvl w:val="0"/>
          <w:numId w:val="1"/>
        </w:numPr>
        <w:jc w:val="both"/>
        <w:rPr>
          <w:b/>
          <w:lang w:val="it-CH"/>
        </w:rPr>
      </w:pPr>
      <w:r>
        <w:rPr>
          <w:b/>
          <w:lang w:val="it-CH"/>
        </w:rPr>
        <w:t>Cãtã la Noe</w:t>
      </w:r>
    </w:p>
    <w:p w:rsidR="00265267" w:rsidRDefault="00265267">
      <w:pPr>
        <w:jc w:val="both"/>
        <w:rPr>
          <w:b/>
          <w:lang w:val="it-CH"/>
        </w:rPr>
      </w:pPr>
    </w:p>
    <w:p w:rsidR="00265267" w:rsidRDefault="00C92717">
      <w:pPr>
        <w:numPr>
          <w:ilvl w:val="0"/>
          <w:numId w:val="1"/>
        </w:numPr>
        <w:jc w:val="both"/>
        <w:rPr>
          <w:b/>
          <w:lang w:val="it-CH"/>
        </w:rPr>
      </w:pPr>
      <w:r>
        <w:rPr>
          <w:b/>
          <w:lang w:val="it-CH"/>
        </w:rPr>
        <w:t>Cãtã la Avraam</w:t>
      </w:r>
    </w:p>
    <w:p w:rsidR="00265267" w:rsidRDefault="00265267">
      <w:pPr>
        <w:jc w:val="both"/>
        <w:rPr>
          <w:b/>
          <w:lang w:val="it-CH"/>
        </w:rPr>
      </w:pPr>
    </w:p>
    <w:p w:rsidR="00265267" w:rsidRDefault="00C92717">
      <w:pPr>
        <w:numPr>
          <w:ilvl w:val="0"/>
          <w:numId w:val="1"/>
        </w:numPr>
        <w:jc w:val="both"/>
        <w:rPr>
          <w:b/>
          <w:lang w:val="it-CH"/>
        </w:rPr>
      </w:pPr>
      <w:r>
        <w:rPr>
          <w:b/>
          <w:lang w:val="it-CH"/>
        </w:rPr>
        <w:t>Cãtã la David</w:t>
      </w:r>
    </w:p>
    <w:p w:rsidR="00265267" w:rsidRDefault="00265267">
      <w:pPr>
        <w:jc w:val="both"/>
        <w:rPr>
          <w:b/>
          <w:lang w:val="it-CH"/>
        </w:rPr>
      </w:pPr>
    </w:p>
    <w:p w:rsidR="00265267" w:rsidRDefault="00C92717">
      <w:pPr>
        <w:pStyle w:val="BodyText"/>
        <w:ind w:firstLine="360"/>
        <w:jc w:val="both"/>
        <w:rPr>
          <w:sz w:val="24"/>
          <w:szCs w:val="24"/>
        </w:rPr>
      </w:pPr>
      <w:r w:rsidRPr="004F13A7">
        <w:rPr>
          <w:sz w:val="24"/>
          <w:szCs w:val="24"/>
        </w:rPr>
        <w:t>Informatsii ti eali s-aflã tu protsli tsintsi cãrtsã-a Bibliealjei (Adrarea – Deùteronomlu) tsi eara-ngrãpsiti di Moise, shi di prufitsãlji al Vecljul Testamentu. Elementili-tuti di Vangheljlu crãshintescu suntu aflati auùã. Pavlu zburà cà prupuvidearea di Vangheljlu-aestu spunea “fãr di sã spun altu tsiva dicãt atsea tsi prufetslji shi Moise u spusirã cà va s-adarã: Cà Hristolu vrea li patã sh-cà vrea s-hibã protlu tsi-nye dit mortsã shi s-u hãbãrseascã lunjina shi-a miletiljei</w:t>
      </w:r>
      <w:r>
        <w:rPr>
          <w:sz w:val="24"/>
          <w:szCs w:val="24"/>
        </w:rPr>
        <w:t>” (Fapti 26:22,23), shi tu dzuùãlji di soni tutã eara idyea: “</w:t>
      </w:r>
      <w:r w:rsidRPr="004F13A7">
        <w:rPr>
          <w:sz w:val="24"/>
          <w:szCs w:val="24"/>
        </w:rPr>
        <w:t xml:space="preserve">el </w:t>
      </w:r>
      <w:r>
        <w:rPr>
          <w:sz w:val="24"/>
          <w:szCs w:val="24"/>
        </w:rPr>
        <w:t xml:space="preserve">(Pavlu) </w:t>
      </w:r>
      <w:r w:rsidRPr="004F13A7">
        <w:rPr>
          <w:sz w:val="24"/>
          <w:szCs w:val="24"/>
        </w:rPr>
        <w:t>lã zbura, sh-didea marturilji ti v</w:t>
      </w:r>
      <w:r>
        <w:rPr>
          <w:sz w:val="24"/>
          <w:szCs w:val="24"/>
        </w:rPr>
        <w:t>ã</w:t>
      </w:r>
      <w:r w:rsidRPr="004F13A7">
        <w:rPr>
          <w:sz w:val="24"/>
          <w:szCs w:val="24"/>
        </w:rPr>
        <w:t xml:space="preserve">siliea-al Dumnidzà, </w:t>
      </w:r>
      <w:r>
        <w:rPr>
          <w:sz w:val="24"/>
          <w:szCs w:val="24"/>
        </w:rPr>
        <w:t xml:space="preserve">… shi </w:t>
      </w:r>
      <w:r w:rsidRPr="004F13A7">
        <w:rPr>
          <w:sz w:val="24"/>
          <w:szCs w:val="24"/>
        </w:rPr>
        <w:t>dit Nomlu-al Moise sh-dit prufetslji</w:t>
      </w:r>
      <w:r>
        <w:rPr>
          <w:sz w:val="24"/>
          <w:szCs w:val="24"/>
        </w:rPr>
        <w:t xml:space="preserve">, </w:t>
      </w:r>
      <w:r w:rsidRPr="004F13A7">
        <w:rPr>
          <w:sz w:val="24"/>
          <w:szCs w:val="24"/>
        </w:rPr>
        <w:t>di tahinima pãnã dixearã</w:t>
      </w:r>
      <w:r>
        <w:rPr>
          <w:sz w:val="24"/>
          <w:szCs w:val="24"/>
        </w:rPr>
        <w:t xml:space="preserve">” (Fapti 28:23). </w:t>
      </w:r>
    </w:p>
    <w:p w:rsidR="00265267" w:rsidRDefault="00265267">
      <w:pPr>
        <w:pStyle w:val="BodyText"/>
        <w:ind w:firstLine="360"/>
        <w:jc w:val="both"/>
        <w:rPr>
          <w:sz w:val="24"/>
          <w:szCs w:val="24"/>
        </w:rPr>
      </w:pPr>
    </w:p>
    <w:p w:rsidR="00265267" w:rsidRDefault="00C92717">
      <w:pPr>
        <w:pStyle w:val="BodyText"/>
        <w:ind w:firstLine="360"/>
        <w:jc w:val="both"/>
        <w:rPr>
          <w:sz w:val="24"/>
          <w:szCs w:val="24"/>
          <w:lang w:val="it-CH"/>
        </w:rPr>
      </w:pPr>
      <w:smartTag w:uri="urn:schemas-microsoft-com:office:smarttags" w:element="place">
        <w:smartTag w:uri="urn:schemas-microsoft-com:office:smarttags" w:element="City">
          <w:r>
            <w:rPr>
              <w:sz w:val="24"/>
              <w:szCs w:val="24"/>
            </w:rPr>
            <w:t>Umutea-al</w:t>
          </w:r>
        </w:smartTag>
        <w:r>
          <w:rPr>
            <w:sz w:val="24"/>
            <w:szCs w:val="24"/>
          </w:rPr>
          <w:t xml:space="preserve"> </w:t>
        </w:r>
        <w:smartTag w:uri="urn:schemas-microsoft-com:office:smarttags" w:element="State">
          <w:r>
            <w:rPr>
              <w:sz w:val="24"/>
              <w:szCs w:val="24"/>
            </w:rPr>
            <w:t>Pa</w:t>
          </w:r>
        </w:smartTag>
      </w:smartTag>
      <w:r>
        <w:rPr>
          <w:sz w:val="24"/>
          <w:szCs w:val="24"/>
        </w:rPr>
        <w:t xml:space="preserve">vlu, cà un crãshtin di dealihea, lipseashti s-hibã umutea tsi idyea-ashi nã-motiveadzã sh-noi; cà atsea eara unã lunjinã ti ciudii la bitimea di tunelu di bana-a lui, cà lipseashti s-hibã ti cafi crãshtin serios. </w:t>
      </w:r>
      <w:r w:rsidRPr="00147CAC">
        <w:rPr>
          <w:sz w:val="24"/>
          <w:szCs w:val="24"/>
          <w:lang w:val="it-CH"/>
        </w:rPr>
        <w:t>Pasionatsi cu motivatsiea-aestã, noi tora putem s-li “videm Scriptu</w:t>
      </w:r>
      <w:r>
        <w:rPr>
          <w:sz w:val="24"/>
          <w:szCs w:val="24"/>
          <w:lang w:val="it-CH"/>
        </w:rPr>
        <w:t xml:space="preserve">rili ghini”. </w:t>
      </w:r>
    </w:p>
    <w:p w:rsidR="00265267" w:rsidRDefault="00265267">
      <w:pPr>
        <w:pStyle w:val="BodyText"/>
        <w:ind w:firstLine="360"/>
        <w:jc w:val="both"/>
        <w:rPr>
          <w:sz w:val="24"/>
          <w:szCs w:val="24"/>
          <w:lang w:val="it-CH"/>
        </w:rPr>
      </w:pPr>
    </w:p>
    <w:p w:rsidR="00265267" w:rsidRDefault="00C92717">
      <w:pPr>
        <w:pStyle w:val="BodyText"/>
        <w:ind w:firstLine="360"/>
        <w:jc w:val="center"/>
        <w:rPr>
          <w:szCs w:val="24"/>
          <w:lang w:val="it-CH"/>
        </w:rPr>
      </w:pPr>
      <w:r>
        <w:rPr>
          <w:b/>
          <w:szCs w:val="24"/>
          <w:lang w:val="it-CH"/>
        </w:rPr>
        <w:t>3.2 Tagma tu Eden</w:t>
      </w:r>
    </w:p>
    <w:p w:rsidR="00265267" w:rsidRDefault="00265267">
      <w:pPr>
        <w:pStyle w:val="BodyText"/>
        <w:ind w:firstLine="360"/>
        <w:jc w:val="both"/>
        <w:rPr>
          <w:szCs w:val="24"/>
          <w:lang w:val="it-CH"/>
        </w:rPr>
      </w:pPr>
    </w:p>
    <w:p w:rsidR="00265267" w:rsidRDefault="00C92717">
      <w:pPr>
        <w:pStyle w:val="BodyText"/>
        <w:ind w:firstLine="360"/>
        <w:jc w:val="both"/>
        <w:rPr>
          <w:sz w:val="24"/>
          <w:lang w:val="it-CH"/>
        </w:rPr>
      </w:pPr>
      <w:r>
        <w:rPr>
          <w:sz w:val="24"/>
          <w:szCs w:val="24"/>
          <w:lang w:val="it-CH"/>
        </w:rPr>
        <w:t xml:space="preserve">Pãrmiflu pathetic di cãdearea-a omlui easti spunitã tu Adrarea 3. Sharpea eara blãstimatã ti nitinjiseari di zborlu-al Dumnidzà shi cà u-bãga Eva tu </w:t>
      </w:r>
      <w:r>
        <w:rPr>
          <w:sz w:val="24"/>
          <w:lang w:val="it-CH"/>
        </w:rPr>
        <w:t xml:space="preserve">cãtãpãseari ta s-facã alantu di el. Bãrbatlu shi muljearea eara blãstimatsi di nitinjisirea-a lor. Ma unã lumachi di umuti yinea dit atsel cadhur lai cãndu Dumnidzà li-spunea la sharpea: </w:t>
      </w:r>
    </w:p>
    <w:p w:rsidR="00265267" w:rsidRDefault="00265267">
      <w:pPr>
        <w:pStyle w:val="BodyText"/>
        <w:ind w:firstLine="360"/>
        <w:jc w:val="both"/>
        <w:rPr>
          <w:sz w:val="24"/>
          <w:lang w:val="it-CH"/>
        </w:rPr>
      </w:pPr>
    </w:p>
    <w:p w:rsidR="00265267" w:rsidRDefault="00C92717">
      <w:pPr>
        <w:pStyle w:val="BodyText"/>
        <w:ind w:left="360"/>
        <w:jc w:val="both"/>
        <w:rPr>
          <w:sz w:val="24"/>
          <w:szCs w:val="24"/>
          <w:lang w:val="it-CH"/>
        </w:rPr>
      </w:pPr>
      <w:r>
        <w:rPr>
          <w:sz w:val="24"/>
          <w:szCs w:val="24"/>
          <w:lang w:val="it-CH"/>
        </w:rPr>
        <w:t>“</w:t>
      </w:r>
      <w:r w:rsidRPr="002D3AB0">
        <w:rPr>
          <w:sz w:val="24"/>
          <w:szCs w:val="24"/>
          <w:lang w:val="it-CH"/>
        </w:rPr>
        <w:t>Dushmãnilji</w:t>
      </w:r>
      <w:r>
        <w:rPr>
          <w:sz w:val="24"/>
          <w:szCs w:val="24"/>
          <w:lang w:val="it-CH"/>
        </w:rPr>
        <w:t xml:space="preserve"> (ãngljeatsã, opozitsii)</w:t>
      </w:r>
      <w:r w:rsidRPr="002D3AB0">
        <w:rPr>
          <w:sz w:val="24"/>
          <w:szCs w:val="24"/>
          <w:lang w:val="it-CH"/>
        </w:rPr>
        <w:t>-a s-bag anamisa di tini shi muljearea, anamisa di simitsa-a ta shi simitsa-a ljei</w:t>
      </w:r>
      <w:r>
        <w:rPr>
          <w:sz w:val="24"/>
          <w:szCs w:val="24"/>
          <w:lang w:val="it-CH"/>
        </w:rPr>
        <w:t xml:space="preserve"> (-a muljeariljei)</w:t>
      </w:r>
      <w:r w:rsidRPr="002D3AB0">
        <w:rPr>
          <w:sz w:val="24"/>
          <w:szCs w:val="24"/>
          <w:lang w:val="it-CH"/>
        </w:rPr>
        <w:t>; ea-a tsu-l stulcinã caplu sh-tini-a lji-ntsachi cãlcãnjlu</w:t>
      </w:r>
      <w:r>
        <w:rPr>
          <w:sz w:val="24"/>
          <w:szCs w:val="24"/>
          <w:lang w:val="it-CH"/>
        </w:rPr>
        <w:t xml:space="preserve">” (Adr. 3:15). </w:t>
      </w:r>
    </w:p>
    <w:p w:rsidR="00265267" w:rsidRDefault="00265267">
      <w:pPr>
        <w:pStyle w:val="BodyText"/>
        <w:jc w:val="both"/>
        <w:rPr>
          <w:sz w:val="24"/>
          <w:szCs w:val="24"/>
          <w:lang w:val="it-CH"/>
        </w:rPr>
      </w:pPr>
    </w:p>
    <w:p w:rsidR="00265267" w:rsidRDefault="00C92717">
      <w:pPr>
        <w:pStyle w:val="BodyText"/>
        <w:ind w:firstLine="360"/>
        <w:jc w:val="both"/>
        <w:rPr>
          <w:sz w:val="24"/>
          <w:szCs w:val="24"/>
          <w:lang w:val="it-CH"/>
        </w:rPr>
      </w:pPr>
      <w:r w:rsidRPr="004824F2">
        <w:rPr>
          <w:sz w:val="24"/>
          <w:szCs w:val="24"/>
          <w:lang w:val="it-CH"/>
        </w:rPr>
        <w:t>Versu-aestu easti multu</w:t>
      </w:r>
      <w:r>
        <w:rPr>
          <w:sz w:val="24"/>
          <w:szCs w:val="24"/>
          <w:lang w:val="it-CH"/>
        </w:rPr>
        <w:t xml:space="preserve"> contsentrat: noi lipseashti-ngãtan s-li definàm lucãrlji-diferenti cari li-ari. “Simitsã” scljeamã vlãstãri icà ficior, ma idyea-ashi poati s-mindueascã shi oaminjlji ti cari si s-spunã cà suntu di vãrã “simitsã” shtiutã. Noi va s-videm deapoaia cà “simitsã”-al Avraam eara Isus (Gal. 3:16), ma mas noi him “tu” Isuslu cu pãtãgiunea, noi idyea-ashi him shi simitsa (Gal. 3:27-29). Zborlu-aestu “simitsã” idyea-ashi nã-asotsieadzã cu ideiea ti sperma (1 Chet. 1:23); cà simitsa di dealihea va li-ari caracteristitslji-a tatãlui. </w:t>
      </w:r>
    </w:p>
    <w:p w:rsidR="00265267" w:rsidRDefault="00265267">
      <w:pPr>
        <w:pStyle w:val="BodyText"/>
        <w:ind w:firstLine="360"/>
        <w:jc w:val="both"/>
        <w:rPr>
          <w:sz w:val="24"/>
          <w:szCs w:val="24"/>
          <w:lang w:val="it-CH"/>
        </w:rPr>
      </w:pPr>
    </w:p>
    <w:p w:rsidR="00265267" w:rsidRDefault="00C92717">
      <w:pPr>
        <w:pStyle w:val="BodyText"/>
        <w:ind w:firstLine="360"/>
        <w:jc w:val="both"/>
        <w:rPr>
          <w:sz w:val="24"/>
          <w:szCs w:val="24"/>
          <w:lang w:val="it-CH"/>
        </w:rPr>
      </w:pPr>
      <w:r>
        <w:rPr>
          <w:sz w:val="24"/>
          <w:szCs w:val="24"/>
          <w:lang w:val="it-CH"/>
        </w:rPr>
        <w:t xml:space="preserve">Simitsa-a shearpãljei di aclo lipseashti s-spunã ti-atsea tsi li-ari lucãrlji similari cu-atsea di shearpa: </w:t>
      </w:r>
    </w:p>
    <w:p w:rsidR="00265267" w:rsidRDefault="00265267">
      <w:pPr>
        <w:pStyle w:val="BodyText"/>
        <w:ind w:firstLine="360"/>
        <w:jc w:val="both"/>
        <w:rPr>
          <w:sz w:val="24"/>
          <w:szCs w:val="24"/>
          <w:lang w:val="it-CH"/>
        </w:rPr>
      </w:pPr>
    </w:p>
    <w:p w:rsidR="00265267" w:rsidRDefault="00C92717">
      <w:pPr>
        <w:pStyle w:val="BodyText"/>
        <w:numPr>
          <w:ilvl w:val="0"/>
          <w:numId w:val="1"/>
        </w:numPr>
        <w:jc w:val="both"/>
        <w:rPr>
          <w:sz w:val="24"/>
          <w:szCs w:val="24"/>
          <w:lang w:val="it-CH"/>
        </w:rPr>
      </w:pPr>
      <w:r>
        <w:rPr>
          <w:sz w:val="24"/>
          <w:szCs w:val="24"/>
          <w:lang w:val="it-CH"/>
        </w:rPr>
        <w:t>nitinjiseari di Zborlu-al Dumnidzà</w:t>
      </w:r>
    </w:p>
    <w:p w:rsidR="00265267" w:rsidRDefault="00C92717">
      <w:pPr>
        <w:pStyle w:val="BodyText"/>
        <w:numPr>
          <w:ilvl w:val="0"/>
          <w:numId w:val="1"/>
        </w:numPr>
        <w:jc w:val="both"/>
        <w:rPr>
          <w:sz w:val="24"/>
          <w:szCs w:val="24"/>
          <w:lang w:val="it-CH"/>
        </w:rPr>
      </w:pPr>
      <w:r>
        <w:rPr>
          <w:sz w:val="24"/>
          <w:szCs w:val="24"/>
          <w:lang w:val="it-CH"/>
        </w:rPr>
        <w:t>arãdeari</w:t>
      </w:r>
    </w:p>
    <w:p w:rsidR="00265267" w:rsidRDefault="00C92717">
      <w:pPr>
        <w:pStyle w:val="BodyText"/>
        <w:numPr>
          <w:ilvl w:val="0"/>
          <w:numId w:val="1"/>
        </w:numPr>
        <w:jc w:val="both"/>
        <w:rPr>
          <w:sz w:val="24"/>
          <w:szCs w:val="24"/>
          <w:lang w:val="it-CH"/>
        </w:rPr>
      </w:pPr>
      <w:r>
        <w:rPr>
          <w:sz w:val="24"/>
          <w:szCs w:val="24"/>
          <w:lang w:val="it-CH"/>
        </w:rPr>
        <w:t>cari li-ducã alantsãlji tu amãrtii.</w:t>
      </w:r>
    </w:p>
    <w:p w:rsidR="00265267" w:rsidRDefault="00265267">
      <w:pPr>
        <w:pStyle w:val="BodyText"/>
        <w:jc w:val="both"/>
        <w:rPr>
          <w:sz w:val="24"/>
          <w:szCs w:val="24"/>
          <w:lang w:val="it-CH"/>
        </w:rPr>
      </w:pPr>
    </w:p>
    <w:p w:rsidR="00265267" w:rsidRDefault="00C92717">
      <w:pPr>
        <w:pStyle w:val="BodyText"/>
        <w:ind w:firstLine="360"/>
        <w:jc w:val="both"/>
        <w:rPr>
          <w:sz w:val="24"/>
          <w:szCs w:val="24"/>
          <w:lang w:val="it-CH"/>
        </w:rPr>
      </w:pPr>
      <w:r>
        <w:rPr>
          <w:sz w:val="24"/>
          <w:szCs w:val="24"/>
          <w:lang w:val="it-CH"/>
        </w:rPr>
        <w:t xml:space="preserve">Noi va s-videm tu Studiea 6 cà nu ari unã persona di dealihea tsi u-fatsi aestã, ma tu noi ari </w:t>
      </w:r>
    </w:p>
    <w:p w:rsidR="00265267" w:rsidRDefault="00265267">
      <w:pPr>
        <w:pStyle w:val="BodyText"/>
        <w:ind w:firstLine="360"/>
        <w:jc w:val="both"/>
        <w:rPr>
          <w:sz w:val="24"/>
          <w:szCs w:val="24"/>
          <w:lang w:val="it-CH"/>
        </w:rPr>
      </w:pPr>
    </w:p>
    <w:p w:rsidR="00265267" w:rsidRDefault="00C92717">
      <w:pPr>
        <w:pStyle w:val="BodyText"/>
        <w:numPr>
          <w:ilvl w:val="0"/>
          <w:numId w:val="1"/>
        </w:numPr>
        <w:jc w:val="both"/>
        <w:rPr>
          <w:sz w:val="24"/>
          <w:szCs w:val="24"/>
          <w:lang w:val="it-CH"/>
        </w:rPr>
      </w:pPr>
      <w:r>
        <w:rPr>
          <w:sz w:val="24"/>
          <w:szCs w:val="24"/>
          <w:lang w:val="it-CH"/>
        </w:rPr>
        <w:t>“</w:t>
      </w:r>
      <w:r w:rsidRPr="00D95F14">
        <w:rPr>
          <w:sz w:val="24"/>
          <w:szCs w:val="24"/>
          <w:lang w:val="it-CH"/>
        </w:rPr>
        <w:t>omlu-a nostu-atsel vecljiul</w:t>
      </w:r>
      <w:r>
        <w:rPr>
          <w:sz w:val="24"/>
          <w:szCs w:val="24"/>
          <w:lang w:val="it-CH"/>
        </w:rPr>
        <w:t>” di trup (Rom. 6:6)</w:t>
      </w:r>
    </w:p>
    <w:p w:rsidR="00265267" w:rsidRDefault="00265267">
      <w:pPr>
        <w:pStyle w:val="BodyText"/>
        <w:ind w:left="720"/>
        <w:jc w:val="both"/>
        <w:rPr>
          <w:sz w:val="24"/>
          <w:szCs w:val="24"/>
          <w:lang w:val="it-CH"/>
        </w:rPr>
      </w:pPr>
    </w:p>
    <w:p w:rsidR="00265267" w:rsidRDefault="00C92717">
      <w:pPr>
        <w:pStyle w:val="BodyText"/>
        <w:numPr>
          <w:ilvl w:val="0"/>
          <w:numId w:val="1"/>
        </w:numPr>
        <w:jc w:val="both"/>
        <w:rPr>
          <w:sz w:val="24"/>
          <w:szCs w:val="24"/>
          <w:lang w:val="it-CH"/>
        </w:rPr>
      </w:pPr>
      <w:r>
        <w:rPr>
          <w:sz w:val="24"/>
          <w:szCs w:val="24"/>
          <w:lang w:val="it-CH"/>
        </w:rPr>
        <w:t>“</w:t>
      </w:r>
      <w:r w:rsidRPr="00D95F14">
        <w:rPr>
          <w:sz w:val="24"/>
          <w:szCs w:val="24"/>
          <w:lang w:val="it-CH"/>
        </w:rPr>
        <w:t>Omlu natural</w:t>
      </w:r>
      <w:r>
        <w:rPr>
          <w:sz w:val="24"/>
          <w:szCs w:val="24"/>
          <w:lang w:val="it-CH"/>
        </w:rPr>
        <w:t>” (1 Cor. 2:14)</w:t>
      </w:r>
    </w:p>
    <w:p w:rsidR="00265267" w:rsidRDefault="00265267">
      <w:pPr>
        <w:pStyle w:val="BodyText"/>
        <w:jc w:val="both"/>
        <w:rPr>
          <w:sz w:val="24"/>
          <w:szCs w:val="24"/>
          <w:lang w:val="it-CH"/>
        </w:rPr>
      </w:pPr>
    </w:p>
    <w:p w:rsidR="00265267" w:rsidRDefault="00C92717">
      <w:pPr>
        <w:pStyle w:val="BodyText"/>
        <w:numPr>
          <w:ilvl w:val="0"/>
          <w:numId w:val="1"/>
        </w:numPr>
        <w:jc w:val="both"/>
        <w:rPr>
          <w:sz w:val="24"/>
          <w:szCs w:val="24"/>
          <w:lang w:val="it-CH"/>
        </w:rPr>
      </w:pPr>
      <w:r>
        <w:rPr>
          <w:sz w:val="24"/>
          <w:szCs w:val="24"/>
          <w:lang w:val="it-CH"/>
        </w:rPr>
        <w:t>“</w:t>
      </w:r>
      <w:r w:rsidRPr="00D95F14">
        <w:rPr>
          <w:sz w:val="24"/>
          <w:szCs w:val="24"/>
          <w:lang w:val="it-CH"/>
        </w:rPr>
        <w:t>omlu-atsel vecljiul, cari s-aspardzi prin miràchli mãyipsitoari</w:t>
      </w:r>
      <w:r>
        <w:rPr>
          <w:sz w:val="24"/>
          <w:szCs w:val="24"/>
          <w:lang w:val="it-CH"/>
        </w:rPr>
        <w:t>” (Efes. 4:22)</w:t>
      </w:r>
    </w:p>
    <w:p w:rsidR="00265267" w:rsidRDefault="00265267">
      <w:pPr>
        <w:pStyle w:val="BodyText"/>
        <w:jc w:val="both"/>
        <w:rPr>
          <w:sz w:val="24"/>
          <w:szCs w:val="24"/>
          <w:lang w:val="it-CH"/>
        </w:rPr>
      </w:pPr>
    </w:p>
    <w:p w:rsidR="00265267" w:rsidRDefault="00C92717">
      <w:pPr>
        <w:pStyle w:val="BodyText"/>
        <w:numPr>
          <w:ilvl w:val="0"/>
          <w:numId w:val="1"/>
        </w:numPr>
        <w:jc w:val="both"/>
        <w:rPr>
          <w:sz w:val="24"/>
          <w:szCs w:val="24"/>
          <w:lang w:val="it-CH"/>
        </w:rPr>
      </w:pPr>
      <w:r>
        <w:rPr>
          <w:sz w:val="24"/>
          <w:szCs w:val="24"/>
          <w:lang w:val="it-CH"/>
        </w:rPr>
        <w:t>“</w:t>
      </w:r>
      <w:r w:rsidRPr="00F67714">
        <w:rPr>
          <w:sz w:val="24"/>
          <w:szCs w:val="24"/>
          <w:lang w:val="it-CH"/>
        </w:rPr>
        <w:t>omlu-atsel vecljiul, cu tut faptili-a lui</w:t>
      </w:r>
      <w:r>
        <w:rPr>
          <w:sz w:val="24"/>
          <w:szCs w:val="24"/>
          <w:lang w:val="it-CH"/>
        </w:rPr>
        <w:t>” (Col. 3:9).</w:t>
      </w:r>
    </w:p>
    <w:p w:rsidR="00265267" w:rsidRDefault="00265267">
      <w:pPr>
        <w:pStyle w:val="BodyText"/>
        <w:jc w:val="both"/>
        <w:rPr>
          <w:sz w:val="24"/>
          <w:szCs w:val="24"/>
          <w:lang w:val="it-CH"/>
        </w:rPr>
      </w:pPr>
    </w:p>
    <w:p w:rsidR="00265267" w:rsidRDefault="00C92717">
      <w:pPr>
        <w:pStyle w:val="BodyText"/>
        <w:ind w:firstLine="360"/>
        <w:jc w:val="both"/>
        <w:rPr>
          <w:sz w:val="24"/>
          <w:szCs w:val="24"/>
          <w:lang w:val="it-CH"/>
        </w:rPr>
      </w:pPr>
      <w:r>
        <w:rPr>
          <w:sz w:val="24"/>
          <w:szCs w:val="24"/>
          <w:lang w:val="it-CH"/>
        </w:rPr>
        <w:t>Aestu “om” di amãrtii tu noi easti “draclu” biblic, simitsa-a shearpãljei.</w:t>
      </w:r>
    </w:p>
    <w:p w:rsidR="00265267" w:rsidRDefault="00265267">
      <w:pPr>
        <w:pStyle w:val="BodyText"/>
        <w:ind w:firstLine="360"/>
        <w:jc w:val="both"/>
        <w:rPr>
          <w:sz w:val="24"/>
          <w:szCs w:val="24"/>
          <w:lang w:val="it-CH"/>
        </w:rPr>
      </w:pPr>
    </w:p>
    <w:p w:rsidR="00265267" w:rsidRDefault="00C92717">
      <w:pPr>
        <w:pStyle w:val="BodyText"/>
        <w:ind w:firstLine="360"/>
        <w:jc w:val="both"/>
        <w:rPr>
          <w:sz w:val="24"/>
          <w:szCs w:val="24"/>
          <w:lang w:val="it-CH"/>
        </w:rPr>
      </w:pPr>
      <w:r>
        <w:rPr>
          <w:sz w:val="24"/>
          <w:szCs w:val="24"/>
          <w:lang w:val="it-CH"/>
        </w:rPr>
        <w:t>Simitsa-a muljearea va ta s-hibã unã individuã spetsificã – “</w:t>
      </w:r>
      <w:r w:rsidRPr="002D3AB0">
        <w:rPr>
          <w:sz w:val="24"/>
          <w:szCs w:val="24"/>
          <w:lang w:val="it-CH"/>
        </w:rPr>
        <w:t>tini</w:t>
      </w:r>
      <w:r>
        <w:rPr>
          <w:sz w:val="24"/>
          <w:szCs w:val="24"/>
          <w:lang w:val="it-CH"/>
        </w:rPr>
        <w:t xml:space="preserve"> (simitsa-a shearpãljei)</w:t>
      </w:r>
      <w:r w:rsidRPr="002D3AB0">
        <w:rPr>
          <w:sz w:val="24"/>
          <w:szCs w:val="24"/>
          <w:lang w:val="it-CH"/>
        </w:rPr>
        <w:t xml:space="preserve">-a </w:t>
      </w:r>
      <w:r w:rsidRPr="00F67714">
        <w:rPr>
          <w:i/>
          <w:sz w:val="24"/>
          <w:szCs w:val="24"/>
          <w:lang w:val="it-CH"/>
        </w:rPr>
        <w:t>lji</w:t>
      </w:r>
      <w:r w:rsidRPr="002D3AB0">
        <w:rPr>
          <w:sz w:val="24"/>
          <w:szCs w:val="24"/>
          <w:lang w:val="it-CH"/>
        </w:rPr>
        <w:t>-ntsachi cãlcãnjlu</w:t>
      </w:r>
      <w:r>
        <w:rPr>
          <w:sz w:val="24"/>
          <w:szCs w:val="24"/>
          <w:lang w:val="it-CH"/>
        </w:rPr>
        <w:t>” (Adr. 3:15). Aestã persona lipsea totna s-ul stulcina simitsa-a shearpãljei, scljeamã amãrtiea – “va tsu-l stulcina caplu-a taù”. Stulcinearea-a nãparticãljei pi caplu easti unã bãteari ti moartea – ma s-videm cà màdua-li easti tu caplu. Persona unicã tsi easti candidatlu ti pistipseari di simitsa-a muljearãljei lipseashti s-eara Domnul Isus:</w:t>
      </w:r>
    </w:p>
    <w:p w:rsidR="00265267" w:rsidRDefault="00265267">
      <w:pPr>
        <w:pStyle w:val="BodyText"/>
        <w:ind w:left="540"/>
        <w:jc w:val="both"/>
        <w:rPr>
          <w:sz w:val="24"/>
          <w:szCs w:val="24"/>
          <w:lang w:val="it-CH"/>
        </w:rPr>
      </w:pPr>
    </w:p>
    <w:p w:rsidR="00265267" w:rsidRDefault="00C92717">
      <w:pPr>
        <w:ind w:left="540"/>
        <w:jc w:val="both"/>
        <w:rPr>
          <w:lang w:val="it-CH"/>
        </w:rPr>
      </w:pPr>
      <w:r>
        <w:rPr>
          <w:lang w:val="it-CH"/>
        </w:rPr>
        <w:lastRenderedPageBreak/>
        <w:t xml:space="preserve">Isus Hristos, </w:t>
      </w:r>
      <w:r w:rsidRPr="00C44AD9">
        <w:rPr>
          <w:lang w:val="it-CH"/>
        </w:rPr>
        <w:t xml:space="preserve">Atsel </w:t>
      </w:r>
      <w:r>
        <w:rPr>
          <w:lang w:val="it-CH"/>
        </w:rPr>
        <w:t xml:space="preserve">(cu crutsea) </w:t>
      </w:r>
      <w:r w:rsidRPr="00C44AD9">
        <w:rPr>
          <w:lang w:val="it-CH"/>
        </w:rPr>
        <w:t>tsi-ù st</w:t>
      </w:r>
      <w:r>
        <w:rPr>
          <w:lang w:val="it-CH"/>
        </w:rPr>
        <w:t>u</w:t>
      </w:r>
      <w:r w:rsidRPr="00C44AD9">
        <w:rPr>
          <w:lang w:val="it-CH"/>
        </w:rPr>
        <w:t xml:space="preserve">lcinà moartea </w:t>
      </w:r>
      <w:r>
        <w:rPr>
          <w:lang w:val="it-CH"/>
        </w:rPr>
        <w:t xml:space="preserve">(sh-di aclo putearea-a amãrtiiljei – Rom. 6:23), </w:t>
      </w:r>
      <w:r w:rsidRPr="00C44AD9">
        <w:rPr>
          <w:lang w:val="it-CH"/>
        </w:rPr>
        <w:t>shi-ù scoasi tu videalã bana sh-nimurearea, prin Vangheljlu</w:t>
      </w:r>
      <w:r>
        <w:rPr>
          <w:lang w:val="it-CH"/>
        </w:rPr>
        <w:t>” (2 Tim. 1:10).</w:t>
      </w:r>
    </w:p>
    <w:p w:rsidR="00265267" w:rsidRDefault="00265267">
      <w:pPr>
        <w:ind w:left="540"/>
        <w:jc w:val="both"/>
        <w:rPr>
          <w:lang w:val="it-CH"/>
        </w:rPr>
      </w:pPr>
    </w:p>
    <w:p w:rsidR="00265267" w:rsidRDefault="00C92717">
      <w:pPr>
        <w:ind w:left="540"/>
        <w:jc w:val="both"/>
        <w:rPr>
          <w:lang w:val="it-CH"/>
        </w:rPr>
      </w:pPr>
      <w:r>
        <w:rPr>
          <w:lang w:val="it-CH"/>
        </w:rPr>
        <w:t xml:space="preserve">“Dumnidzà </w:t>
      </w:r>
      <w:r w:rsidRPr="00C44AD9">
        <w:rPr>
          <w:lang w:val="it-CH"/>
        </w:rPr>
        <w:t>cara-L pitricu Hilji-Su ca soi di truplu-a amãrtiiljei shi ti-amãrtiea lj-dead</w:t>
      </w:r>
      <w:r>
        <w:rPr>
          <w:lang w:val="it-CH"/>
        </w:rPr>
        <w:t xml:space="preserve">i ghizai-a amãrtiiljei dit trup”, scljeamã di draclu biblic, simitsa-a shearpãljei (Rom. 8:3). </w:t>
      </w:r>
    </w:p>
    <w:p w:rsidR="00265267" w:rsidRDefault="00265267">
      <w:pPr>
        <w:ind w:left="540"/>
        <w:jc w:val="both"/>
        <w:rPr>
          <w:lang w:val="it-CH"/>
        </w:rPr>
      </w:pPr>
    </w:p>
    <w:p w:rsidR="00265267" w:rsidRDefault="00C92717">
      <w:pPr>
        <w:ind w:left="540"/>
        <w:jc w:val="both"/>
        <w:rPr>
          <w:lang w:val="it-CH"/>
        </w:rPr>
      </w:pPr>
      <w:r>
        <w:rPr>
          <w:lang w:val="it-CH"/>
        </w:rPr>
        <w:t>Isus “</w:t>
      </w:r>
      <w:r w:rsidRPr="00C44AD9">
        <w:rPr>
          <w:lang w:val="it-CH"/>
        </w:rPr>
        <w:t>Sã spusi ta s-li mutã-amãrtiili sh-tu El nu-ari-amãrtii</w:t>
      </w:r>
      <w:r>
        <w:rPr>
          <w:lang w:val="it-CH"/>
        </w:rPr>
        <w:t>” (1 Oani 3:5).</w:t>
      </w:r>
    </w:p>
    <w:p w:rsidR="00265267" w:rsidRDefault="00265267">
      <w:pPr>
        <w:ind w:left="540"/>
        <w:jc w:val="both"/>
        <w:rPr>
          <w:lang w:val="it-CH"/>
        </w:rPr>
      </w:pPr>
    </w:p>
    <w:p w:rsidR="00265267" w:rsidRDefault="00C92717">
      <w:pPr>
        <w:ind w:left="540"/>
        <w:jc w:val="both"/>
        <w:rPr>
          <w:lang w:val="it-CH"/>
        </w:rPr>
      </w:pPr>
      <w:r>
        <w:rPr>
          <w:lang w:val="it-CH"/>
        </w:rPr>
        <w:t xml:space="preserve">“Tini </w:t>
      </w:r>
      <w:r w:rsidRPr="00731F89">
        <w:rPr>
          <w:lang w:val="it-CH"/>
        </w:rPr>
        <w:t>va Lji-u badz numa: Isus</w:t>
      </w:r>
      <w:r>
        <w:rPr>
          <w:lang w:val="it-CH"/>
        </w:rPr>
        <w:t xml:space="preserve"> (tsi scljeamã “Ascãpãtor”): cà </w:t>
      </w:r>
      <w:r w:rsidRPr="00731F89">
        <w:rPr>
          <w:lang w:val="it-CH"/>
        </w:rPr>
        <w:t>El va u-ascapã miletea-a Lui di-amãrtiili-a lor</w:t>
      </w:r>
      <w:r>
        <w:rPr>
          <w:lang w:val="it-CH"/>
        </w:rPr>
        <w:t xml:space="preserve">” (Mat. 1:21). </w:t>
      </w:r>
    </w:p>
    <w:p w:rsidR="00265267" w:rsidRDefault="00265267">
      <w:pPr>
        <w:ind w:left="540"/>
        <w:jc w:val="both"/>
        <w:rPr>
          <w:lang w:val="it-CH"/>
        </w:rPr>
      </w:pPr>
    </w:p>
    <w:p w:rsidR="00265267" w:rsidRDefault="00C92717">
      <w:pPr>
        <w:ind w:firstLine="360"/>
        <w:jc w:val="both"/>
        <w:rPr>
          <w:lang w:val="it-CH"/>
        </w:rPr>
      </w:pPr>
      <w:r>
        <w:rPr>
          <w:lang w:val="it-CH"/>
        </w:rPr>
        <w:t>Isus di-dealihea furã “</w:t>
      </w:r>
      <w:r w:rsidRPr="00C44AD9">
        <w:rPr>
          <w:lang w:val="it-CH"/>
        </w:rPr>
        <w:t>faptu di muljeari</w:t>
      </w:r>
      <w:r>
        <w:rPr>
          <w:lang w:val="it-CH"/>
        </w:rPr>
        <w:t>” (Gal. 4:4) cà hiljlu-ali Marie, sh-pi ninga atsea cà Dumnidzà eara Tatãlu-a Lui. Cu-atsea tu aestu sens, idyea-ashi, el furã simitsa-a muljearãljei sh-pi ninga-atsea cà eara cu agiutorlu-a Dumnidzàlu pi unã cali cu cari nitsi un alantu om furã adrat. Simitsa-aestã di muljeari lipsea tu chirolu s-hibã agudit di amãrtii, simitsa-a shearpãljei “</w:t>
      </w:r>
      <w:r w:rsidRPr="002D3AB0">
        <w:rPr>
          <w:lang w:val="it-CH"/>
        </w:rPr>
        <w:t>tini-a lji-ntsachi cãlcãnjlu</w:t>
      </w:r>
      <w:r>
        <w:rPr>
          <w:lang w:val="it-CH"/>
        </w:rPr>
        <w:t>” (Adr. 3:15). Unã mãshcãturã di nãparticã pi cãlcãnjlu easti normal unã aranã temporalã, tu comparatsiea cu atsea di agudiri pi caplu-a nãparticaljei. Multsã frazi au zãrtsinji biblitsi: “agudi-ù pi caplu” (icà s-da punctu icà bitimea ti tsiva) poati s-ari bazã pi aestã prufitsãljea di agudiri pi caplu-a nãparticãljei.</w:t>
      </w:r>
    </w:p>
    <w:p w:rsidR="00265267" w:rsidRDefault="00265267">
      <w:pPr>
        <w:ind w:firstLine="360"/>
        <w:jc w:val="both"/>
        <w:rPr>
          <w:lang w:val="it-CH"/>
        </w:rPr>
      </w:pPr>
    </w:p>
    <w:p w:rsidR="00265267" w:rsidRDefault="00C92717">
      <w:pPr>
        <w:ind w:firstLine="360"/>
        <w:jc w:val="both"/>
        <w:rPr>
          <w:lang w:val="it-CH"/>
        </w:rPr>
      </w:pPr>
      <w:r>
        <w:rPr>
          <w:lang w:val="it-CH"/>
        </w:rPr>
        <w:t xml:space="preserve">Condemnatsiea-a amãrtiiljei, simitsa-a shearpãljei, eara primarã cu curbanea-a Hristolu pi crutsea – videts cum versu tsitat di-nsus zbureashti ti amintarea di Hristo pi amãrtiea tu templu tricut. Arana temporarã pi cãlcãnjlu tsi u-pãtsã Isus dit aclo easti spuneari ti moartea-a lui ti trei dzãli. Ãnyearea-a Lui didea prova cà aestã eara mash unã aranã temporarã, tu comparatsiea cu agudirea di moarti tsi El u-didea pi amãrtiea. Easti interesantã cà-ngrãpsearili nibiblitsi indicheadzã cà curbànjlji pi crutsea lj-furã-ncãrfusiti cãlcãnjlji pi sturlu-a pomlui. Cu atsea cà Isus avea “aranã tu cãlcãnlu” cu moartea-a Lui. Is. 53: 4,5 spuni cà Hristolu furã ‘scãnjisit’ di Dumnidzà cu moartea-a lui pi crutsea. Atsea zbureascã simplã ti prufitsãljea di Adr. 3:15 cà Hristolu va s-hibã scãnjisit di simitsa-a shearpãljei. Cum shi s-hibã, Dumnidzà lucrà tu aràùlu cu tsi Hristolu avu lucru, </w:t>
      </w:r>
      <w:r>
        <w:rPr>
          <w:i/>
          <w:lang w:val="it-CH"/>
        </w:rPr>
        <w:t>El</w:t>
      </w:r>
      <w:r>
        <w:rPr>
          <w:lang w:val="it-CH"/>
        </w:rPr>
        <w:t xml:space="preserve"> easti auùã spuneat cà u-facã scãnjisearea (Is. 53:10), cu controleari-a putearili di aràùlu tsi u-scãnea Hiljlu-a Lui. Shi cu-atsea Dumnidzà idyea lucreashti cu experientsii arài di cafi di ficiorlji-a Lui. </w:t>
      </w:r>
    </w:p>
    <w:p w:rsidR="00265267" w:rsidRDefault="00265267">
      <w:pPr>
        <w:ind w:firstLine="360"/>
        <w:jc w:val="both"/>
        <w:rPr>
          <w:lang w:val="it-CH"/>
        </w:rPr>
      </w:pPr>
    </w:p>
    <w:p w:rsidR="00265267" w:rsidRDefault="00C92717">
      <w:pPr>
        <w:jc w:val="both"/>
        <w:rPr>
          <w:b/>
          <w:sz w:val="28"/>
          <w:lang w:val="it-CH"/>
        </w:rPr>
      </w:pPr>
      <w:r>
        <w:rPr>
          <w:b/>
          <w:sz w:val="28"/>
          <w:lang w:val="it-CH"/>
        </w:rPr>
        <w:t>CONFLICTUL DI AZÃ</w:t>
      </w:r>
    </w:p>
    <w:p w:rsidR="00265267" w:rsidRDefault="00265267">
      <w:pPr>
        <w:ind w:firstLine="360"/>
        <w:jc w:val="both"/>
        <w:rPr>
          <w:b/>
          <w:sz w:val="28"/>
          <w:lang w:val="it-CH"/>
        </w:rPr>
      </w:pPr>
    </w:p>
    <w:p w:rsidR="00265267" w:rsidRDefault="00C92717">
      <w:pPr>
        <w:ind w:firstLine="360"/>
        <w:jc w:val="both"/>
        <w:rPr>
          <w:lang w:val="it-CH"/>
        </w:rPr>
      </w:pPr>
      <w:r>
        <w:rPr>
          <w:lang w:val="it-CH"/>
        </w:rPr>
        <w:t xml:space="preserve">Poati s-ul avets ãntribarea tu mintilji-a voshtsã: “Mas Isus u-avea spãstritã amãrtiea shi moartea (simitsa-a shearpãlje), cãtse lucãrlji-aeshtsã li-avem shi azã?” Apandasea easti cà pi crutsea Isus li-spãstri putearea-a amãrtiiljei tu el insishlu: prufitsãljea tu Adr. 3:15 easti primarã ti-mpulisirea anamisa di Isus shi amãrtiea. Tora, aestã spuni cà cãtse El nã-cãljisea s-u ãmpãrtsãm amintarea-a Lui, tu sonea, shi noi va s-putem s-li avinàm amãrtiea shi moartea. Atselji cari nu suntu cãljisits s-u ãmpartsã amintarea-a Lui, icà u-au alãsatã oferta, siyurã, cà nica va lji-au experientsiea di amãrtiea shi moartea. Sh-pi ninga atsea cà amãrtiea shi moartea idyea-ashi lji-au tu experientsiea pistimenjlji di dealihea, cu asotsieatsiea-a lor di simitsa-a muljearãljei cà suntu pãtãgiunitsi tu Hristolu (Gal. 3:27-29), elji poati s-au ljirtarea ti amãrtiilji-a lor shi ti atsea tu soni s-hibã ascãpatsi di moartea, tsi easti rezultatlu-a amãrtiiljei. Cu </w:t>
      </w:r>
      <w:r>
        <w:rPr>
          <w:lang w:val="it-CH"/>
        </w:rPr>
        <w:lastRenderedPageBreak/>
        <w:t>atsea cà Isuslu “ù-</w:t>
      </w:r>
      <w:r w:rsidRPr="00C44AD9">
        <w:rPr>
          <w:lang w:val="it-CH"/>
        </w:rPr>
        <w:t>st</w:t>
      </w:r>
      <w:r>
        <w:rPr>
          <w:lang w:val="it-CH"/>
        </w:rPr>
        <w:t>u</w:t>
      </w:r>
      <w:r w:rsidRPr="00C44AD9">
        <w:rPr>
          <w:lang w:val="it-CH"/>
        </w:rPr>
        <w:t>lcinà moartea</w:t>
      </w:r>
      <w:r>
        <w:rPr>
          <w:lang w:val="it-CH"/>
        </w:rPr>
        <w:t>” pi crutsea (2 Tim. 1:10), sh-pi ninga atsea aestã nu easti adratã dit cãndu itiea-al Dumnidzà cu loclu easti adratã pi bitimea-a Mileniùlu oaminjlji nu va s-moarã nica – cãndu moartea vãrnãoarã nu va s-hibã vidzutã pi loclu: “</w:t>
      </w:r>
      <w:r w:rsidRPr="00C44AD9">
        <w:rPr>
          <w:lang w:val="it-CH"/>
        </w:rPr>
        <w:t xml:space="preserve">Cà El lipseashti s-domneascã </w:t>
      </w:r>
      <w:r>
        <w:rPr>
          <w:lang w:val="it-CH"/>
        </w:rPr>
        <w:t xml:space="preserve">(tu partea protã di Vãsiliea-al Dumnidzà) </w:t>
      </w:r>
      <w:r w:rsidRPr="00C44AD9">
        <w:rPr>
          <w:lang w:val="it-CH"/>
        </w:rPr>
        <w:t>pãnã tsi va-lji bagã tuts ehtsãrlji-a Lui sum cicioarli-a Lui. Ehturlu-atsel dit soni, cari-a s-hibã stulcinat, easti moartea.</w:t>
      </w:r>
      <w:r>
        <w:rPr>
          <w:lang w:val="it-CH"/>
        </w:rPr>
        <w:t>” (1 Cor. 15:25,26).</w:t>
      </w:r>
    </w:p>
    <w:p w:rsidR="00265267" w:rsidRDefault="00265267">
      <w:pPr>
        <w:ind w:firstLine="360"/>
        <w:jc w:val="both"/>
        <w:rPr>
          <w:lang w:val="it-CH"/>
        </w:rPr>
      </w:pPr>
    </w:p>
    <w:p w:rsidR="00265267" w:rsidRDefault="00C92717">
      <w:pPr>
        <w:ind w:firstLine="360"/>
        <w:jc w:val="both"/>
        <w:rPr>
          <w:lang w:val="it-CH"/>
        </w:rPr>
      </w:pPr>
      <w:r>
        <w:rPr>
          <w:lang w:val="it-CH"/>
        </w:rPr>
        <w:t xml:space="preserve">Mas noi him “pãtãgiunitsi </w:t>
      </w:r>
      <w:r>
        <w:rPr>
          <w:i/>
          <w:lang w:val="it-CH"/>
        </w:rPr>
        <w:t>tu</w:t>
      </w:r>
      <w:r>
        <w:rPr>
          <w:lang w:val="it-CH"/>
        </w:rPr>
        <w:t xml:space="preserve"> Hristolu” atumtsea tagmili ti Isus, cà-atsea tu Adr. 3:15, va s-hibã adrati sh-pi noi; elji nu va s-hibã pàrtsã interesanti tu Bibliea, elji suntu prufitsãlji shi tagmi cari suntu adrati direct pãn la noi! Cà simitsa-a muljearãljei, noi, idyea-ashi, va u-avem tu experientsii amintarea di suprã di amãrtiea pisti noi tu un terminu shcurtu. </w:t>
      </w:r>
      <w:r w:rsidRPr="00EE67D1">
        <w:rPr>
          <w:lang w:val="it-CH"/>
        </w:rPr>
        <w:t xml:space="preserve">Mas Domnulu nu s-toarnã tu bana-a noastã, shi noi va s-him scãnjisitsi pi cãlcãnlu cà sh-Isuslu eara, cu-atsea cà shi noi va s-murim. </w:t>
      </w:r>
      <w:r>
        <w:rPr>
          <w:lang w:val="it-CH"/>
        </w:rPr>
        <w:t>Ma, mas noi him di dealihea simitsa-a muljearãljei, atumtsea “arana”-atsea va s-hibã mash temporara. Atselji cari suntu pãtãgiunitsi di dealihea tu Hristolu cu nicari sum apã, li-facã tu asotsieatsii cu moartea-a Lui shi ãnyearea – simbolizatã cu yinearili dit apã (vid. Rom. 6:3-5).</w:t>
      </w:r>
    </w:p>
    <w:p w:rsidR="00265267" w:rsidRDefault="00265267">
      <w:pPr>
        <w:ind w:firstLine="360"/>
        <w:jc w:val="both"/>
        <w:rPr>
          <w:lang w:val="it-CH"/>
        </w:rPr>
      </w:pPr>
    </w:p>
    <w:p w:rsidR="00265267" w:rsidRDefault="00C92717">
      <w:pPr>
        <w:ind w:firstLine="360"/>
        <w:jc w:val="both"/>
        <w:rPr>
          <w:lang w:val="it-CH"/>
        </w:rPr>
      </w:pPr>
      <w:r>
        <w:rPr>
          <w:lang w:val="it-CH"/>
        </w:rPr>
        <w:t>Mas him simitsa di dealihea-a muljearãljei, atumtsea bana-a noastã va li-zbureascã zboarãli di Adr. 3:15 – aclo totna va s-hibã un sens di conflictu (“ehtsrãljea”) tu noi, anamisa di atsea tsi-i ghini shi aràù. Marli apostol Pavlu zburà ti un ptsãn conflictu shizofrenic anamisa di amãrtiea shi el di dealihea tsi eara tu el (Rom. 7:14-25).</w:t>
      </w:r>
    </w:p>
    <w:p w:rsidR="00265267" w:rsidRDefault="00265267">
      <w:pPr>
        <w:ind w:firstLine="360"/>
        <w:jc w:val="both"/>
        <w:rPr>
          <w:lang w:val="it-CH"/>
        </w:rPr>
      </w:pPr>
    </w:p>
    <w:p w:rsidR="00265267" w:rsidRDefault="00C92717">
      <w:pPr>
        <w:ind w:firstLine="360"/>
        <w:jc w:val="both"/>
        <w:rPr>
          <w:lang w:val="it-CH"/>
        </w:rPr>
      </w:pPr>
      <w:r>
        <w:rPr>
          <w:lang w:val="it-CH"/>
        </w:rPr>
        <w:t xml:space="preserve">Dupã pãtãgiunea tu Hristolu, conflictu-aestu cu amãrtiea tsi-i di dealihea tu noi lipseashti s-hibã criscut – shi s-continueadzã s-hibã ashi tu tuti-dzàlili-a noshtsã. Tu un sens easti greaù cà putearea-a amãrtiilor easti cu puteari. </w:t>
      </w:r>
      <w:r w:rsidRPr="00FD712D">
        <w:rPr>
          <w:lang w:val="it-CH"/>
        </w:rPr>
        <w:t xml:space="preserve">Ma tu un altu sens nu easti ashi, mas videm cà noi him </w:t>
      </w:r>
      <w:r w:rsidRPr="00FD712D">
        <w:rPr>
          <w:i/>
          <w:lang w:val="it-CH"/>
        </w:rPr>
        <w:t xml:space="preserve">tu </w:t>
      </w:r>
      <w:r w:rsidRPr="00FD712D">
        <w:rPr>
          <w:lang w:val="it-CH"/>
        </w:rPr>
        <w:t xml:space="preserve">Hristolu, cari s-ari ãmpulisitã shi u-ari amintatã conflictul. </w:t>
      </w:r>
      <w:r>
        <w:rPr>
          <w:lang w:val="it-CH"/>
        </w:rPr>
        <w:t xml:space="preserve">Videts-Vã cum pistimenjlji suntu zburati cà muljeari tu Efes. 5:23-32, cà suntu di simitsa-a muljeariljei elji suntu idyea-ashi shi muljearea. </w:t>
      </w:r>
    </w:p>
    <w:p w:rsidR="00265267" w:rsidRDefault="00265267">
      <w:pPr>
        <w:ind w:firstLine="360"/>
        <w:jc w:val="both"/>
        <w:rPr>
          <w:lang w:val="it-CH"/>
        </w:rPr>
      </w:pPr>
    </w:p>
    <w:p w:rsidR="00265267" w:rsidRDefault="00C92717">
      <w:pPr>
        <w:ind w:firstLine="360"/>
        <w:jc w:val="both"/>
        <w:rPr>
          <w:lang w:val="it-CH"/>
        </w:rPr>
      </w:pPr>
      <w:r>
        <w:rPr>
          <w:lang w:val="it-CH"/>
        </w:rPr>
        <w:t xml:space="preserve">Pi idyea cali, cà simitsa-a muljeariljei lji-reprezenteadzã shi Isuslu shi atselji cari facã proba s-lji au caracteristitsli-a Lui, ashi shi simitsa-a shearpãljei zbureashti shi ti amãrtiea (“draclu” biblic) shi atselji cari lji-spunã caracteristitsli di amãrtiea shi shearpã. Ahtari oaminji nu va lu-ljea di dealihea icà va lu-zbureascã cu alatusi Zborlu-a Dumnidzàlui, tsi s-fãtsea cu Adamlu shi Eva. Mas videm cà Uvreilji eara populu tsi di dealihea u-bãgarã Isuslu tu moartea – icà u-scãnjisea simitsa-a muljearãljei tu cãlcãnjlu – poati s-minduim cà elji eara buni exempluri di simitsa-a shearpãljei. Aestã easti spunitã sh-di partea-a Oani pãtidzãtorlu shi Isus: </w:t>
      </w:r>
    </w:p>
    <w:p w:rsidR="00265267" w:rsidRDefault="00265267">
      <w:pPr>
        <w:ind w:firstLine="360"/>
        <w:jc w:val="both"/>
        <w:rPr>
          <w:lang w:val="it-CH"/>
        </w:rPr>
      </w:pPr>
    </w:p>
    <w:p w:rsidR="00265267" w:rsidRDefault="00C92717">
      <w:pPr>
        <w:ind w:left="540"/>
        <w:jc w:val="both"/>
        <w:rPr>
          <w:lang w:val="it-CH"/>
        </w:rPr>
      </w:pPr>
      <w:r>
        <w:rPr>
          <w:lang w:val="it-CH"/>
        </w:rPr>
        <w:t>“</w:t>
      </w:r>
      <w:r w:rsidRPr="00731F89">
        <w:rPr>
          <w:lang w:val="it-CH"/>
        </w:rPr>
        <w:t xml:space="preserve">Sh-cara vidzu </w:t>
      </w:r>
      <w:r>
        <w:rPr>
          <w:lang w:val="it-CH"/>
        </w:rPr>
        <w:t>(</w:t>
      </w:r>
      <w:r w:rsidRPr="00731F89">
        <w:rPr>
          <w:lang w:val="it-CH"/>
        </w:rPr>
        <w:t>Oani</w:t>
      </w:r>
      <w:r>
        <w:rPr>
          <w:lang w:val="it-CH"/>
        </w:rPr>
        <w:t>)</w:t>
      </w:r>
      <w:r w:rsidRPr="00731F89">
        <w:rPr>
          <w:lang w:val="it-CH"/>
        </w:rPr>
        <w:t xml:space="preserve"> cà multsãlji di </w:t>
      </w:r>
      <w:r>
        <w:rPr>
          <w:lang w:val="it-CH"/>
        </w:rPr>
        <w:t>F</w:t>
      </w:r>
      <w:r w:rsidRPr="00731F89">
        <w:rPr>
          <w:lang w:val="it-CH"/>
        </w:rPr>
        <w:t xml:space="preserve">ariseilji shi </w:t>
      </w:r>
      <w:r>
        <w:rPr>
          <w:lang w:val="it-CH"/>
        </w:rPr>
        <w:t>S</w:t>
      </w:r>
      <w:r w:rsidRPr="00731F89">
        <w:rPr>
          <w:lang w:val="it-CH"/>
        </w:rPr>
        <w:t xml:space="preserve">aducheilji </w:t>
      </w:r>
      <w:r>
        <w:rPr>
          <w:lang w:val="it-CH"/>
        </w:rPr>
        <w:t>(grupa di Uvreilji cari u-condemnà Isus) y</w:t>
      </w:r>
      <w:r w:rsidRPr="00731F89">
        <w:rPr>
          <w:lang w:val="it-CH"/>
        </w:rPr>
        <w:t xml:space="preserve">inirã la pãtidzari, lã dzãsi: Voi </w:t>
      </w:r>
      <w:r>
        <w:rPr>
          <w:lang w:val="it-CH"/>
        </w:rPr>
        <w:t xml:space="preserve">gheneratsiea di (icà adrats di, fãcuti di) </w:t>
      </w:r>
      <w:r w:rsidRPr="00731F89">
        <w:rPr>
          <w:lang w:val="it-CH"/>
        </w:rPr>
        <w:t>nãpãrticushi-nfãrmãcoasi</w:t>
      </w:r>
      <w:r>
        <w:rPr>
          <w:lang w:val="it-CH"/>
        </w:rPr>
        <w:t xml:space="preserve"> (shearpi)</w:t>
      </w:r>
      <w:r w:rsidRPr="00731F89">
        <w:rPr>
          <w:lang w:val="it-CH"/>
        </w:rPr>
        <w:t>, cari vã spusi ta s-fudzits di inatea tsi va s-yinã?</w:t>
      </w:r>
      <w:r>
        <w:rPr>
          <w:lang w:val="it-CH"/>
        </w:rPr>
        <w:t>” (Mat. 3:7).</w:t>
      </w:r>
    </w:p>
    <w:p w:rsidR="00265267" w:rsidRDefault="00265267">
      <w:pPr>
        <w:ind w:left="540"/>
        <w:jc w:val="both"/>
        <w:rPr>
          <w:lang w:val="it-CH"/>
        </w:rPr>
      </w:pPr>
    </w:p>
    <w:p w:rsidR="00265267" w:rsidRDefault="00C92717">
      <w:pPr>
        <w:ind w:left="540"/>
        <w:jc w:val="both"/>
        <w:rPr>
          <w:lang w:val="it-CH"/>
        </w:rPr>
      </w:pPr>
      <w:r>
        <w:rPr>
          <w:lang w:val="it-CH"/>
        </w:rPr>
        <w:t>“</w:t>
      </w:r>
      <w:r w:rsidRPr="00731F89">
        <w:rPr>
          <w:lang w:val="it-CH"/>
        </w:rPr>
        <w:t>Isus li duchi minduerli-a lor</w:t>
      </w:r>
      <w:r>
        <w:rPr>
          <w:lang w:val="it-CH"/>
        </w:rPr>
        <w:t xml:space="preserve"> (-a Fariseilor)</w:t>
      </w:r>
      <w:r w:rsidRPr="00731F89">
        <w:rPr>
          <w:lang w:val="it-CH"/>
        </w:rPr>
        <w:t xml:space="preserve">, </w:t>
      </w:r>
      <w:r>
        <w:rPr>
          <w:lang w:val="it-CH"/>
        </w:rPr>
        <w:t xml:space="preserve">shi </w:t>
      </w:r>
      <w:r w:rsidRPr="00731F89">
        <w:rPr>
          <w:lang w:val="it-CH"/>
        </w:rPr>
        <w:t>lã dzãsi</w:t>
      </w:r>
      <w:r>
        <w:rPr>
          <w:lang w:val="it-CH"/>
        </w:rPr>
        <w:t>...</w:t>
      </w:r>
      <w:r w:rsidRPr="00587413">
        <w:rPr>
          <w:lang w:val="it-CH"/>
        </w:rPr>
        <w:t xml:space="preserve"> </w:t>
      </w:r>
      <w:r>
        <w:rPr>
          <w:lang w:val="it-CH"/>
        </w:rPr>
        <w:t>O voi gheneratsiea di n</w:t>
      </w:r>
      <w:r w:rsidRPr="00731F89">
        <w:rPr>
          <w:lang w:val="it-CH"/>
        </w:rPr>
        <w:t>ãpãrticushi</w:t>
      </w:r>
      <w:r>
        <w:rPr>
          <w:lang w:val="it-CH"/>
        </w:rPr>
        <w:t>-nfãrmãcoasi</w:t>
      </w:r>
      <w:r w:rsidRPr="00731F89">
        <w:rPr>
          <w:lang w:val="it-CH"/>
        </w:rPr>
        <w:t xml:space="preserve">, </w:t>
      </w:r>
      <w:r>
        <w:rPr>
          <w:lang w:val="it-CH"/>
        </w:rPr>
        <w:t xml:space="preserve">cari hits arài, </w:t>
      </w:r>
      <w:r w:rsidRPr="00731F89">
        <w:rPr>
          <w:lang w:val="it-CH"/>
        </w:rPr>
        <w:t>cum putets s-li spunets bunili?</w:t>
      </w:r>
      <w:r>
        <w:rPr>
          <w:lang w:val="it-CH"/>
        </w:rPr>
        <w:t xml:space="preserve">” (Mat. 12:25,34). </w:t>
      </w:r>
    </w:p>
    <w:p w:rsidR="00265267" w:rsidRDefault="00265267">
      <w:pPr>
        <w:jc w:val="both"/>
        <w:rPr>
          <w:lang w:val="it-CH"/>
        </w:rPr>
      </w:pPr>
    </w:p>
    <w:p w:rsidR="00265267" w:rsidRDefault="00C92717">
      <w:pPr>
        <w:ind w:firstLine="360"/>
        <w:jc w:val="both"/>
        <w:rPr>
          <w:lang w:val="it-CH"/>
        </w:rPr>
      </w:pPr>
      <w:r>
        <w:rPr>
          <w:lang w:val="it-CH"/>
        </w:rPr>
        <w:t>Lumea, - bileam shi-atsea relighioasã – li-ari caracteristitsli</w:t>
      </w:r>
      <w:r w:rsidRPr="00284BA7">
        <w:rPr>
          <w:lang w:val="it-IT"/>
        </w:rPr>
        <w:t xml:space="preserve"> aesti</w:t>
      </w:r>
      <w:r>
        <w:rPr>
          <w:lang w:val="it-CH"/>
        </w:rPr>
        <w:t xml:space="preserve"> di shearpãlji idyii. Mash atselji pãtizatsi tu Hristolu suntu asotsiatsi cu simitsa-a muljearãljei; tuts-</w:t>
      </w:r>
      <w:r>
        <w:rPr>
          <w:lang w:val="it-CH"/>
        </w:rPr>
        <w:lastRenderedPageBreak/>
        <w:t>altsã suntu, tu nivelji diferenti, simitsi-a shearpãljei. Cum Isus lji-minduea oaminjlji cari eara simitsa-a shearpãljei, lipseashti s-hibã exemplul-a nostu:</w:t>
      </w:r>
    </w:p>
    <w:p w:rsidR="00265267" w:rsidRDefault="00265267">
      <w:pPr>
        <w:ind w:firstLine="360"/>
        <w:jc w:val="both"/>
        <w:rPr>
          <w:lang w:val="it-CH"/>
        </w:rPr>
      </w:pPr>
    </w:p>
    <w:p w:rsidR="00265267" w:rsidRDefault="00C92717">
      <w:pPr>
        <w:ind w:left="540"/>
        <w:jc w:val="both"/>
        <w:rPr>
          <w:lang w:val="it-CH"/>
        </w:rPr>
      </w:pPr>
      <w:r>
        <w:rPr>
          <w:lang w:val="it-CH"/>
        </w:rPr>
        <w:t>- El lã-prupuvedà tu un duh di vreari shi gailelu di dealihea, ma</w:t>
      </w:r>
    </w:p>
    <w:p w:rsidR="00265267" w:rsidRDefault="00265267">
      <w:pPr>
        <w:ind w:left="540"/>
        <w:jc w:val="both"/>
        <w:rPr>
          <w:lang w:val="it-CH"/>
        </w:rPr>
      </w:pPr>
    </w:p>
    <w:p w:rsidR="00265267" w:rsidRDefault="00C92717">
      <w:pPr>
        <w:ind w:left="540"/>
        <w:jc w:val="both"/>
        <w:rPr>
          <w:lang w:val="it-CH"/>
        </w:rPr>
      </w:pPr>
      <w:r>
        <w:rPr>
          <w:lang w:val="it-CH"/>
        </w:rPr>
        <w:t>- Nu lã-alãsa cà càljurli shi minduerli-a lor s-uL facã influentsii, shi</w:t>
      </w:r>
    </w:p>
    <w:p w:rsidR="00265267" w:rsidRDefault="00265267">
      <w:pPr>
        <w:ind w:left="540"/>
        <w:jc w:val="both"/>
        <w:rPr>
          <w:lang w:val="it-CH"/>
        </w:rPr>
      </w:pPr>
    </w:p>
    <w:p w:rsidR="00265267" w:rsidRDefault="00C92717">
      <w:pPr>
        <w:ind w:left="540"/>
        <w:jc w:val="both"/>
        <w:rPr>
          <w:lang w:val="it-CH"/>
        </w:rPr>
      </w:pPr>
      <w:r>
        <w:rPr>
          <w:lang w:val="it-CH"/>
        </w:rPr>
        <w:t>- Lã-spunea caracterlu di vreari-a Dumnidzàlui cu atsea cum El bãna.</w:t>
      </w:r>
    </w:p>
    <w:p w:rsidR="00265267" w:rsidRDefault="00265267">
      <w:pPr>
        <w:jc w:val="both"/>
        <w:rPr>
          <w:lang w:val="it-CH"/>
        </w:rPr>
      </w:pPr>
    </w:p>
    <w:p w:rsidR="00265267" w:rsidRDefault="00C92717">
      <w:pPr>
        <w:ind w:firstLine="360"/>
        <w:jc w:val="both"/>
        <w:rPr>
          <w:lang w:val="it-CH"/>
        </w:rPr>
      </w:pPr>
      <w:r>
        <w:rPr>
          <w:lang w:val="it-CH"/>
        </w:rPr>
        <w:t xml:space="preserve">Ma, ti tutã-aestã elji lu-ngãljea. </w:t>
      </w:r>
      <w:r w:rsidRPr="00587413">
        <w:rPr>
          <w:lang w:val="it-CH"/>
        </w:rPr>
        <w:t>Efortsãri-a Lui s-uL tinjiseascã Dumnidzàlu lã-f</w:t>
      </w:r>
      <w:r>
        <w:rPr>
          <w:lang w:val="it-CH"/>
        </w:rPr>
        <w:t>ãtsea zilipsitsi. Ashi shi taifa-a Lui (Oani 7:5; Marcu 3:21) shi oaspitsi-di aproapea (Oani 6:66) fãtsea barieri shi-ndoi di elji yinea diparti di el fizicalã. Pavlu u-avea idyiul lucru cãndu el s-jilea la atselji cari sta cu el sh-tu bunã sh-tu aràùlu:</w:t>
      </w:r>
    </w:p>
    <w:p w:rsidR="00265267" w:rsidRDefault="00265267">
      <w:pPr>
        <w:ind w:firstLine="360"/>
        <w:jc w:val="both"/>
        <w:rPr>
          <w:lang w:val="it-CH"/>
        </w:rPr>
      </w:pPr>
    </w:p>
    <w:p w:rsidR="00265267" w:rsidRDefault="00C92717">
      <w:pPr>
        <w:ind w:left="1260"/>
        <w:jc w:val="both"/>
        <w:rPr>
          <w:lang w:val="it-CH"/>
        </w:rPr>
      </w:pPr>
      <w:r>
        <w:rPr>
          <w:lang w:val="it-CH"/>
        </w:rPr>
        <w:t>“</w:t>
      </w:r>
      <w:r w:rsidRPr="00680445">
        <w:rPr>
          <w:lang w:val="it-CH"/>
        </w:rPr>
        <w:t xml:space="preserve">Shi-atumtsea mi feci ehturlu-a vostu vàhi cara vã lu spush </w:t>
      </w:r>
      <w:r>
        <w:rPr>
          <w:lang w:val="it-CH"/>
        </w:rPr>
        <w:t>dealihea</w:t>
      </w:r>
      <w:r w:rsidRPr="00680445">
        <w:rPr>
          <w:lang w:val="it-CH"/>
        </w:rPr>
        <w:t>?</w:t>
      </w:r>
      <w:r>
        <w:rPr>
          <w:lang w:val="it-CH"/>
        </w:rPr>
        <w:t>” (Gal. 4:14-16).</w:t>
      </w:r>
    </w:p>
    <w:p w:rsidR="00265267" w:rsidRDefault="00265267">
      <w:pPr>
        <w:jc w:val="both"/>
        <w:rPr>
          <w:lang w:val="it-CH"/>
        </w:rPr>
      </w:pPr>
    </w:p>
    <w:p w:rsidR="00265267" w:rsidRDefault="00C92717">
      <w:pPr>
        <w:ind w:firstLine="360"/>
        <w:jc w:val="both"/>
        <w:rPr>
          <w:lang w:val="it-CH"/>
        </w:rPr>
      </w:pPr>
      <w:r>
        <w:rPr>
          <w:lang w:val="it-CH"/>
        </w:rPr>
        <w:t>Dealihea vãrnãoarã nu easti popularã; cà u-shtim shi u-bãnàm cum lipseashti totãna va s-facã tu vãrã formã un problemlu ti noi, shi cãndu easi tu-avinari:</w:t>
      </w:r>
    </w:p>
    <w:p w:rsidR="00265267" w:rsidRDefault="00265267">
      <w:pPr>
        <w:ind w:firstLine="360"/>
        <w:jc w:val="both"/>
        <w:rPr>
          <w:lang w:val="it-CH"/>
        </w:rPr>
      </w:pPr>
    </w:p>
    <w:p w:rsidR="00265267" w:rsidRDefault="00C92717">
      <w:pPr>
        <w:ind w:left="720"/>
        <w:jc w:val="both"/>
        <w:rPr>
          <w:lang w:val="it-CH"/>
        </w:rPr>
      </w:pPr>
      <w:r>
        <w:rPr>
          <w:lang w:val="it-CH"/>
        </w:rPr>
        <w:t>“</w:t>
      </w:r>
      <w:r w:rsidRPr="00C44AD9">
        <w:rPr>
          <w:lang w:val="it-CH"/>
        </w:rPr>
        <w:t>Ma-ashi cum atumtsea atsel tsi s-avea faptã dupã trup lu-avina-atsel tsi s-avea faptã dupã Duh</w:t>
      </w:r>
      <w:r>
        <w:rPr>
          <w:lang w:val="it-CH"/>
        </w:rPr>
        <w:t xml:space="preserve"> (di shtearea di dealihea di Zborlu-al Dumnidzà – 1 Chetru 1:23)</w:t>
      </w:r>
      <w:r w:rsidRPr="00C44AD9">
        <w:rPr>
          <w:lang w:val="it-CH"/>
        </w:rPr>
        <w:t>, tut ashi-i sh-tora</w:t>
      </w:r>
      <w:r>
        <w:rPr>
          <w:lang w:val="it-CH"/>
        </w:rPr>
        <w:t>” (Gal. 4:29).</w:t>
      </w:r>
    </w:p>
    <w:p w:rsidR="00265267" w:rsidRDefault="00265267">
      <w:pPr>
        <w:jc w:val="both"/>
        <w:rPr>
          <w:lang w:val="it-CH"/>
        </w:rPr>
      </w:pPr>
    </w:p>
    <w:p w:rsidR="00265267" w:rsidRDefault="00C92717">
      <w:pPr>
        <w:ind w:firstLine="360"/>
        <w:jc w:val="both"/>
        <w:rPr>
          <w:lang w:val="it-CH"/>
        </w:rPr>
      </w:pPr>
      <w:r>
        <w:rPr>
          <w:lang w:val="it-CH"/>
        </w:rPr>
        <w:t xml:space="preserve">Mas noi him di dealhea unitàtsi cu Hristolu, atumtsea noi lipseashti s-li bãgãm tu experientsiea-a noastã unã parti di pidimatsli-a Lui, ta s-putem s-u ãmãrtsãm premiea-a Lui ti ciudii. Iara Pavlu fatsi un exemplu di cari nu poati s-hibã vãrã ma bun, cu-aestã: </w:t>
      </w:r>
    </w:p>
    <w:p w:rsidR="00265267" w:rsidRDefault="00265267">
      <w:pPr>
        <w:ind w:firstLine="360"/>
        <w:jc w:val="both"/>
        <w:rPr>
          <w:lang w:val="it-CH"/>
        </w:rPr>
      </w:pPr>
    </w:p>
    <w:p w:rsidR="00265267" w:rsidRDefault="00C92717">
      <w:pPr>
        <w:ind w:left="540"/>
        <w:rPr>
          <w:lang w:val="it-CH"/>
        </w:rPr>
      </w:pPr>
      <w:r>
        <w:rPr>
          <w:lang w:val="it-CH"/>
        </w:rPr>
        <w:t>“</w:t>
      </w:r>
      <w:r w:rsidRPr="00C44AD9">
        <w:rPr>
          <w:lang w:val="it-CH"/>
        </w:rPr>
        <w:t xml:space="preserve">Hãrzeashti pistipseari zborlu: </w:t>
      </w:r>
      <w:r>
        <w:rPr>
          <w:lang w:val="it-CH"/>
        </w:rPr>
        <w:t>C</w:t>
      </w:r>
      <w:r w:rsidRPr="00C44AD9">
        <w:rPr>
          <w:lang w:val="it-CH"/>
        </w:rPr>
        <w:t>à, maca murim deadun cu El</w:t>
      </w:r>
      <w:r>
        <w:rPr>
          <w:lang w:val="it-CH"/>
        </w:rPr>
        <w:t xml:space="preserve"> (Hristolu)</w:t>
      </w:r>
      <w:r w:rsidRPr="00C44AD9">
        <w:rPr>
          <w:lang w:val="it-CH"/>
        </w:rPr>
        <w:t>, shi-a sã-nyem deadun cu El</w:t>
      </w:r>
      <w:r>
        <w:rPr>
          <w:lang w:val="it-CH"/>
        </w:rPr>
        <w:t>:</w:t>
      </w:r>
      <w:r w:rsidRPr="00C44AD9">
        <w:rPr>
          <w:lang w:val="it-CH"/>
        </w:rPr>
        <w:t xml:space="preserve"> </w:t>
      </w:r>
      <w:r>
        <w:rPr>
          <w:lang w:val="it-CH"/>
        </w:rPr>
        <w:t xml:space="preserve">mas pãtsãm (cu El), va s-dumnàm cu el...ti-atsea tuti lugurii li aravdu” (2 Tim. 2:10-12). </w:t>
      </w:r>
    </w:p>
    <w:p w:rsidR="00265267" w:rsidRDefault="00265267">
      <w:pPr>
        <w:ind w:left="540"/>
        <w:rPr>
          <w:lang w:val="it-CH"/>
        </w:rPr>
      </w:pPr>
    </w:p>
    <w:p w:rsidR="00265267" w:rsidRDefault="00C92717">
      <w:pPr>
        <w:ind w:left="540"/>
        <w:rPr>
          <w:lang w:val="it-CH"/>
        </w:rPr>
      </w:pPr>
      <w:r>
        <w:rPr>
          <w:lang w:val="it-CH"/>
        </w:rPr>
        <w:t>“</w:t>
      </w:r>
      <w:r w:rsidRPr="00C44AD9">
        <w:rPr>
          <w:lang w:val="it-CH"/>
        </w:rPr>
        <w:t>Fu cà Mi-avinarã Mini</w:t>
      </w:r>
      <w:r>
        <w:rPr>
          <w:lang w:val="it-CH"/>
        </w:rPr>
        <w:t xml:space="preserve"> (Isus)</w:t>
      </w:r>
      <w:r w:rsidRPr="00C44AD9">
        <w:rPr>
          <w:lang w:val="it-CH"/>
        </w:rPr>
        <w:t>, shi voi va vã-avinã</w:t>
      </w:r>
      <w:r>
        <w:rPr>
          <w:lang w:val="it-CH"/>
        </w:rPr>
        <w:t>...</w:t>
      </w:r>
      <w:r w:rsidRPr="00114C62">
        <w:rPr>
          <w:lang w:val="it-CH"/>
        </w:rPr>
        <w:t xml:space="preserve"> </w:t>
      </w:r>
      <w:r>
        <w:rPr>
          <w:lang w:val="it-CH"/>
        </w:rPr>
        <w:t>s</w:t>
      </w:r>
      <w:r w:rsidRPr="00C44AD9">
        <w:rPr>
          <w:lang w:val="it-CH"/>
        </w:rPr>
        <w:t xml:space="preserve">hi tuti-aesti va vã li facã-a vauùã </w:t>
      </w:r>
      <w:r>
        <w:rPr>
          <w:lang w:val="it-CH"/>
        </w:rPr>
        <w:t>di ispetea</w:t>
      </w:r>
      <w:r w:rsidRPr="00C44AD9">
        <w:rPr>
          <w:lang w:val="it-CH"/>
        </w:rPr>
        <w:t>-a numãljei a Mea</w:t>
      </w:r>
      <w:r>
        <w:rPr>
          <w:lang w:val="it-CH"/>
        </w:rPr>
        <w:t>” (Oani 15:20,21).</w:t>
      </w:r>
    </w:p>
    <w:p w:rsidR="00265267" w:rsidRDefault="00265267">
      <w:pPr>
        <w:ind w:left="540"/>
        <w:rPr>
          <w:lang w:val="it-CH"/>
        </w:rPr>
      </w:pPr>
    </w:p>
    <w:p w:rsidR="00265267" w:rsidRDefault="00C92717">
      <w:pPr>
        <w:ind w:firstLine="360"/>
        <w:rPr>
          <w:lang w:val="it-CH"/>
        </w:rPr>
      </w:pPr>
      <w:r>
        <w:rPr>
          <w:lang w:val="it-CH"/>
        </w:rPr>
        <w:t>- icà cãtse noi him pãtãgiunits tu numa-a Isuslui (Fapti 2:38; 8:16).</w:t>
      </w:r>
    </w:p>
    <w:p w:rsidR="00265267" w:rsidRDefault="00265267">
      <w:pPr>
        <w:ind w:firstLine="360"/>
        <w:rPr>
          <w:lang w:val="it-CH"/>
        </w:rPr>
      </w:pPr>
    </w:p>
    <w:p w:rsidR="00265267" w:rsidRDefault="00C92717">
      <w:pPr>
        <w:ind w:firstLine="360"/>
        <w:jc w:val="both"/>
        <w:rPr>
          <w:lang w:val="it-CH"/>
        </w:rPr>
      </w:pPr>
      <w:r w:rsidRPr="00114C62">
        <w:rPr>
          <w:lang w:val="it-CH"/>
        </w:rPr>
        <w:t xml:space="preserve">Mas videm versuri cà-aesti, easti cãtãpãseari s-minduim, “Mas aestã-i atsea, tsi scljeamã </w:t>
      </w:r>
      <w:r>
        <w:rPr>
          <w:lang w:val="it-CH"/>
        </w:rPr>
        <w:t>cà s-him asotsiatsi cu Isuslu, simitsa-a muljearãljei, mini nu voi”. Ma, isyurã cà vãrnãoarã va s-hibã cãftatã tsiva di la noi, tsi noi nu va s-putem s-u adràm. Ma curbanea-a noastã di noi siyurã easti lipsitã ta s-putem s-nã him unitsi-ntreghi cu Hristolu, asotsieatsiea-a noastã cu El va s-aiba ti rezultat unã ahtari premiea ti ciudii “cà pidimatsli di chirolu-aestu prezentu nu suntu di vãloari ta s-hibã comparatsi cu gloriea tsi va s-hibã dizvãlita tu noi”. Shi bileam tora, curbanea-a Lui li featsi pãlãcãrserli-a noshtsã ti agiutari tu traunjlji di bana s-hibã di dealihea tu puteari cu Dumnidzà. Shi bãgats-aestã deadun cu siyurantsa tsi yini ti ciudii, shi ti-tsi easti multu bãgatã cu actsentu tu multsã biblii crãshtindelfiani:</w:t>
      </w:r>
    </w:p>
    <w:p w:rsidR="00265267" w:rsidRDefault="00265267">
      <w:pPr>
        <w:ind w:firstLine="360"/>
        <w:jc w:val="both"/>
        <w:rPr>
          <w:lang w:val="it-CH"/>
        </w:rPr>
      </w:pPr>
    </w:p>
    <w:p w:rsidR="00265267" w:rsidRDefault="00C92717">
      <w:pPr>
        <w:ind w:left="1260"/>
        <w:jc w:val="both"/>
        <w:rPr>
          <w:lang w:val="it-CH"/>
        </w:rPr>
      </w:pPr>
      <w:r>
        <w:rPr>
          <w:lang w:val="it-CH"/>
        </w:rPr>
        <w:lastRenderedPageBreak/>
        <w:t>“</w:t>
      </w:r>
      <w:r w:rsidRPr="006F4532">
        <w:rPr>
          <w:lang w:val="it-CH"/>
        </w:rPr>
        <w:t>Ma-mbistimen easti Dumnidzà</w:t>
      </w:r>
      <w:r>
        <w:rPr>
          <w:lang w:val="it-CH"/>
        </w:rPr>
        <w:t>,</w:t>
      </w:r>
      <w:r w:rsidRPr="006F4532">
        <w:rPr>
          <w:lang w:val="it-CH"/>
        </w:rPr>
        <w:t xml:space="preserve"> </w:t>
      </w:r>
      <w:r>
        <w:rPr>
          <w:lang w:val="it-CH"/>
        </w:rPr>
        <w:t xml:space="preserve">Cari </w:t>
      </w:r>
      <w:r w:rsidRPr="006F4532">
        <w:rPr>
          <w:lang w:val="it-CH"/>
        </w:rPr>
        <w:t>nu va s-alasã cà s-hits pimtsã tu pirazmo ma multu dicãt putsãn, ma cu tut pirazmolu va u-aducã shi-ascãparea dit ea, ta s-putets s-arãvdats</w:t>
      </w:r>
      <w:r>
        <w:rPr>
          <w:lang w:val="it-CH"/>
        </w:rPr>
        <w:t>” (1 Cor. 10:13).</w:t>
      </w:r>
    </w:p>
    <w:p w:rsidR="00265267" w:rsidRDefault="00265267">
      <w:pPr>
        <w:ind w:left="1260"/>
        <w:jc w:val="both"/>
        <w:rPr>
          <w:lang w:val="it-CH"/>
        </w:rPr>
      </w:pPr>
    </w:p>
    <w:p w:rsidR="00265267" w:rsidRDefault="00C92717">
      <w:pPr>
        <w:ind w:left="1260"/>
        <w:rPr>
          <w:lang w:val="it-CH"/>
        </w:rPr>
      </w:pPr>
      <w:r>
        <w:rPr>
          <w:lang w:val="it-CH"/>
        </w:rPr>
        <w:t>“</w:t>
      </w:r>
      <w:r w:rsidRPr="00C44AD9">
        <w:rPr>
          <w:lang w:val="it-CH"/>
        </w:rPr>
        <w:t>Aesti vã li zburãi, cà la Mini irinji s-avets. Ãn lumi cripàri va s-avets</w:t>
      </w:r>
      <w:r>
        <w:rPr>
          <w:lang w:val="it-CH"/>
        </w:rPr>
        <w:t>:</w:t>
      </w:r>
      <w:r w:rsidRPr="00C44AD9">
        <w:rPr>
          <w:lang w:val="it-CH"/>
        </w:rPr>
        <w:t xml:space="preserve"> ma cutidzats</w:t>
      </w:r>
      <w:r>
        <w:rPr>
          <w:lang w:val="it-CH"/>
        </w:rPr>
        <w:t>:</w:t>
      </w:r>
      <w:r w:rsidRPr="00C44AD9">
        <w:rPr>
          <w:lang w:val="it-CH"/>
        </w:rPr>
        <w:t xml:space="preserve"> Mini u-anãchisii lumea.</w:t>
      </w:r>
      <w:r>
        <w:rPr>
          <w:lang w:val="it-CH"/>
        </w:rPr>
        <w:t>” (Oani 16:33).</w:t>
      </w:r>
    </w:p>
    <w:p w:rsidR="00265267" w:rsidRDefault="00265267">
      <w:pPr>
        <w:ind w:left="1260"/>
        <w:rPr>
          <w:lang w:val="it-CH"/>
        </w:rPr>
      </w:pPr>
    </w:p>
    <w:p w:rsidR="00265267" w:rsidRDefault="00C92717">
      <w:pPr>
        <w:ind w:left="1260"/>
        <w:rPr>
          <w:lang w:val="it-CH"/>
        </w:rPr>
      </w:pPr>
      <w:r>
        <w:rPr>
          <w:lang w:val="it-CH"/>
        </w:rPr>
        <w:t>“</w:t>
      </w:r>
      <w:r w:rsidRPr="00C44AD9">
        <w:rPr>
          <w:lang w:val="it-CH"/>
        </w:rPr>
        <w:t>Scljeamã, tsi va s-dzãtsem pi-aesti? Maca Dumnidzà easti ti noi, cari-i contra noi?</w:t>
      </w:r>
      <w:r>
        <w:rPr>
          <w:lang w:val="it-CH"/>
        </w:rPr>
        <w:t>” (Rom. 8:31).</w:t>
      </w:r>
    </w:p>
    <w:p w:rsidR="00265267" w:rsidRDefault="00265267">
      <w:pPr>
        <w:ind w:left="1260"/>
        <w:rPr>
          <w:lang w:val="it-CH"/>
        </w:rPr>
      </w:pPr>
    </w:p>
    <w:p w:rsidR="00265267" w:rsidRPr="00504F2F" w:rsidRDefault="00C92717">
      <w:pPr>
        <w:jc w:val="center"/>
        <w:rPr>
          <w:b/>
          <w:sz w:val="28"/>
          <w:lang w:val="it-CH"/>
        </w:rPr>
      </w:pPr>
      <w:r>
        <w:rPr>
          <w:b/>
          <w:sz w:val="28"/>
          <w:lang w:val="it-CH"/>
        </w:rPr>
        <w:t>3.3 Tagma cãtã la Noe</w:t>
      </w:r>
    </w:p>
    <w:p w:rsidR="00265267" w:rsidRDefault="00265267">
      <w:pPr>
        <w:ind w:firstLine="540"/>
        <w:jc w:val="both"/>
        <w:rPr>
          <w:lang w:val="it-CH"/>
        </w:rPr>
      </w:pPr>
    </w:p>
    <w:p w:rsidR="00265267" w:rsidRDefault="00C92717">
      <w:pPr>
        <w:ind w:firstLine="540"/>
        <w:jc w:val="both"/>
        <w:rPr>
          <w:lang w:val="it-CH"/>
        </w:rPr>
      </w:pPr>
      <w:r>
        <w:rPr>
          <w:lang w:val="it-CH"/>
        </w:rPr>
        <w:t xml:space="preserve">Cà yinea istoriea umineascã dupã chirolu di Adam shi Eva, omlu s-fãtsea ma multu aràù. Lucrili yinea pãn la nivelu cãndu tsivilizatsiea eara ahãt fãr di moral, cà Dumnidzà adrà detsizii s-u asparsi atsel sistem di lucri, cu exeptsiea di Noe shi familiea-a lui (Adr. 6:5-8). La el eara spunitã s-adarã unã cãravi tu cari el shi reprezentantsãlji al tutili pràvdzã tu chirolu cãndu lumea eara spãstritã di nicarea. Mas s-nã spuneam cà ari unã mari itii shtiintsificã ta s-pistipsim cà aestã nicari marea di dealihea s-fãtsea, fãr di spunerli clari-a Scripturãljei! Videts-Vã cà loclu (scljeamã planeta-aestã) nu eara spãstritã, mash sistemlu di oaminji arài tsi eara pi ea: “chiru </w:t>
      </w:r>
      <w:r w:rsidRPr="00C44AD9">
        <w:rPr>
          <w:lang w:val="it-CH"/>
        </w:rPr>
        <w:t xml:space="preserve">tuti tsi </w:t>
      </w:r>
      <w:r>
        <w:rPr>
          <w:lang w:val="it-CH"/>
        </w:rPr>
        <w:t xml:space="preserve">imnà </w:t>
      </w:r>
      <w:r w:rsidRPr="00C44AD9">
        <w:rPr>
          <w:lang w:val="it-CH"/>
        </w:rPr>
        <w:t>pristi loc</w:t>
      </w:r>
      <w:r>
        <w:rPr>
          <w:lang w:val="it-CH"/>
        </w:rPr>
        <w:t>” (Adr. 7:21). Isus (Mat. 24:37) shi Chetru (2 Chetru 3:6-12) doilji u-vidzurã giudicarea-a lumiljei-al Noe cà ari similaritàtsi cu atsea tsi va s-facã pi yinearea deftera-a Hristolui. Cu-atsea marea aràili-a omlui tu chirolu di Noe easti bãgatã tu comparatsii cu lumea-di azã, tsi lipseashti s-hibã bãgatã tu cazna pi yinearea-deftera-a Hristolui.</w:t>
      </w:r>
    </w:p>
    <w:p w:rsidR="00265267" w:rsidRDefault="00265267">
      <w:pPr>
        <w:ind w:firstLine="540"/>
        <w:jc w:val="both"/>
        <w:rPr>
          <w:lang w:val="it-CH"/>
        </w:rPr>
      </w:pPr>
    </w:p>
    <w:p w:rsidR="00265267" w:rsidRDefault="00C92717">
      <w:pPr>
        <w:ind w:firstLine="540"/>
        <w:jc w:val="both"/>
        <w:rPr>
          <w:lang w:val="it-CH"/>
        </w:rPr>
      </w:pPr>
      <w:r>
        <w:rPr>
          <w:lang w:val="it-CH"/>
        </w:rPr>
        <w:t>Di itiea cà marea amãrtii-a omlui shi programlu di auto-spãstreari ti tsi planeta-aestã s-fãtsea, ari unã pistipseari, shi anamisa di crãshtinjlji, cà loclu-aestu va s-hibã spãstrit. Ideiea-aestã clarã nã-spuni unã niaveari-ntreagã ti tinjiseari cãtã dimãndarea-bazicã-a Bibliealjei – ca Dumnidzàlu ARI gaile activ cu lucãrlji tu planeta-aestã, shi cà ayonjea Isus Hristos va s-toarnã s-ul facã Vãsiliea-al Dumnidzà auùã pi loclu. Mas omlu lipseashti s-hibã alãsat s-u spãstreascã planeta-aestã, atumtsea tagimili-</w:t>
      </w:r>
      <w:r w:rsidRPr="00807B99">
        <w:rPr>
          <w:lang w:val="it-CH"/>
        </w:rPr>
        <w:t>aesti</w:t>
      </w:r>
      <w:r>
        <w:rPr>
          <w:lang w:val="it-CH"/>
        </w:rPr>
        <w:t xml:space="preserve"> nu va s-poatã ta suntu avigljati. Mari provi cà Vãsiliea-al Dumnidzà </w:t>
      </w:r>
      <w:r>
        <w:rPr>
          <w:i/>
          <w:lang w:val="it-CH"/>
        </w:rPr>
        <w:t xml:space="preserve">va </w:t>
      </w:r>
      <w:r>
        <w:rPr>
          <w:lang w:val="it-CH"/>
        </w:rPr>
        <w:t>s-hibã pi loclu putets s-aflats tu Studiea 4.7 shi Studiea 5. Tora, aestã lipseashti s-hibã prova bunã cà loclu shi sistemlu-a soariljei nu va s-hibã spãstriti:</w:t>
      </w:r>
    </w:p>
    <w:p w:rsidR="00265267" w:rsidRDefault="00265267">
      <w:pPr>
        <w:ind w:firstLine="540"/>
        <w:jc w:val="both"/>
        <w:rPr>
          <w:lang w:val="it-CH"/>
        </w:rPr>
      </w:pPr>
    </w:p>
    <w:p w:rsidR="00265267" w:rsidRDefault="00C92717">
      <w:pPr>
        <w:ind w:left="720"/>
        <w:jc w:val="both"/>
        <w:rPr>
          <w:lang w:val="it-CH"/>
        </w:rPr>
      </w:pPr>
      <w:r>
        <w:rPr>
          <w:lang w:val="it-CH"/>
        </w:rPr>
        <w:t>- “Loclu tsi el u-avea adratã ti totna” (Ps. 78:69).</w:t>
      </w:r>
    </w:p>
    <w:p w:rsidR="00265267" w:rsidRDefault="00265267">
      <w:pPr>
        <w:ind w:left="720"/>
        <w:jc w:val="both"/>
        <w:rPr>
          <w:lang w:val="it-CH"/>
        </w:rPr>
      </w:pPr>
    </w:p>
    <w:p w:rsidR="00265267" w:rsidRDefault="00C92717">
      <w:pPr>
        <w:ind w:left="720"/>
        <w:jc w:val="both"/>
        <w:rPr>
          <w:lang w:val="pt-PT"/>
        </w:rPr>
      </w:pPr>
      <w:r w:rsidRPr="003D0703">
        <w:rPr>
          <w:lang w:val="pt-PT"/>
        </w:rPr>
        <w:t xml:space="preserve">- “Loclu va s-tsãnã ti totãna” (Ecl. </w:t>
      </w:r>
      <w:r>
        <w:rPr>
          <w:lang w:val="pt-PT"/>
        </w:rPr>
        <w:t>1:4).</w:t>
      </w:r>
    </w:p>
    <w:p w:rsidR="00265267" w:rsidRDefault="00265267">
      <w:pPr>
        <w:ind w:left="720"/>
        <w:jc w:val="both"/>
        <w:rPr>
          <w:lang w:val="pt-PT"/>
        </w:rPr>
      </w:pPr>
    </w:p>
    <w:p w:rsidR="00265267" w:rsidRDefault="00C92717">
      <w:pPr>
        <w:ind w:left="720"/>
        <w:jc w:val="both"/>
        <w:rPr>
          <w:lang w:val="pt-PT"/>
        </w:rPr>
      </w:pPr>
      <w:r>
        <w:rPr>
          <w:lang w:val="pt-PT"/>
        </w:rPr>
        <w:t>- “</w:t>
      </w:r>
      <w:r w:rsidRPr="003D0703">
        <w:rPr>
          <w:lang w:val="pt-PT"/>
        </w:rPr>
        <w:t>Soari sh-luna...steali...tseruri...li-adr</w:t>
      </w:r>
      <w:r>
        <w:rPr>
          <w:lang w:val="pt-PT"/>
        </w:rPr>
        <w:t>à</w:t>
      </w:r>
      <w:r w:rsidRPr="003D0703">
        <w:rPr>
          <w:lang w:val="pt-PT"/>
        </w:rPr>
        <w:t xml:space="preserve"> eali ti etã sh-ti eta-a etãljei; nom lã bãgà sh-nu va-l calcã</w:t>
      </w:r>
      <w:r>
        <w:rPr>
          <w:lang w:val="pt-PT"/>
        </w:rPr>
        <w:t>” (Ps. 148:3-6).</w:t>
      </w:r>
    </w:p>
    <w:p w:rsidR="00265267" w:rsidRDefault="00265267">
      <w:pPr>
        <w:ind w:left="720"/>
        <w:jc w:val="both"/>
        <w:rPr>
          <w:lang w:val="pt-PT"/>
        </w:rPr>
      </w:pPr>
    </w:p>
    <w:p w:rsidR="00265267" w:rsidRDefault="00C92717">
      <w:pPr>
        <w:ind w:left="720"/>
        <w:jc w:val="both"/>
        <w:rPr>
          <w:lang w:val="pt-PT"/>
        </w:rPr>
      </w:pPr>
      <w:r w:rsidRPr="003D0703">
        <w:rPr>
          <w:lang w:val="pt-PT"/>
        </w:rPr>
        <w:t xml:space="preserve">- “Cà loclu tut easti-mplin di shteari sh-di frica-al Dumnidzà, ashi cum amarea-i ãmplinã di-apã” (Is. 11:9; Num. 14:21) – </w:t>
      </w:r>
      <w:r>
        <w:rPr>
          <w:lang w:val="pt-PT"/>
        </w:rPr>
        <w:t>greaù</w:t>
      </w:r>
      <w:r w:rsidRPr="003D0703">
        <w:rPr>
          <w:lang w:val="pt-PT"/>
        </w:rPr>
        <w:t xml:space="preserve">, mas Dumnidzà u-alasã loclu si s-spãstreascã insushitã. </w:t>
      </w:r>
      <w:r>
        <w:rPr>
          <w:lang w:val="pt-PT"/>
        </w:rPr>
        <w:t>Tagma-aestã nica nu easti adratã.</w:t>
      </w:r>
    </w:p>
    <w:p w:rsidR="00265267" w:rsidRDefault="00265267">
      <w:pPr>
        <w:ind w:left="720"/>
        <w:jc w:val="both"/>
        <w:rPr>
          <w:lang w:val="pt-PT"/>
        </w:rPr>
      </w:pPr>
    </w:p>
    <w:p w:rsidR="00265267" w:rsidRDefault="00C92717">
      <w:pPr>
        <w:ind w:left="720"/>
        <w:jc w:val="both"/>
        <w:rPr>
          <w:lang w:val="pt-PT"/>
        </w:rPr>
      </w:pPr>
      <w:r>
        <w:rPr>
          <w:lang w:val="pt-PT"/>
        </w:rPr>
        <w:t>- “</w:t>
      </w:r>
      <w:r w:rsidRPr="00036654">
        <w:rPr>
          <w:lang w:val="pt-PT"/>
        </w:rPr>
        <w:t>Dumnidzà, Cari lu-adrà loclu, lu-adrà shi lu-nvãrtushe; shi nu di geaba lu-adrà, ma ta s-aibã bãnatic pi el</w:t>
      </w:r>
      <w:r>
        <w:rPr>
          <w:lang w:val="pt-PT"/>
        </w:rPr>
        <w:t>” (Is. 45:18). Mas Dumnidzà u-adrà loclu mash s-ul veadã spãstrit, atumtsea lucurlu-a Lui furã di geaba.</w:t>
      </w:r>
    </w:p>
    <w:p w:rsidR="00265267" w:rsidRDefault="00265267">
      <w:pPr>
        <w:ind w:left="720"/>
        <w:jc w:val="both"/>
        <w:rPr>
          <w:lang w:val="pt-PT"/>
        </w:rPr>
      </w:pPr>
    </w:p>
    <w:p w:rsidR="00265267" w:rsidRPr="00036654" w:rsidRDefault="00C92717">
      <w:pPr>
        <w:ind w:firstLine="360"/>
        <w:jc w:val="both"/>
        <w:rPr>
          <w:lang w:val="it-CH"/>
        </w:rPr>
      </w:pPr>
      <w:r>
        <w:rPr>
          <w:lang w:val="pt-PT"/>
        </w:rPr>
        <w:t xml:space="preserve">Ma, mas nã-turnàm la Adrarea, Dumnidzà tutã-aestã u-tãxi la Noe. Cãndu el ahurhi s-bana diznàù tu lumea-nauã tsi eara adratã cu nicarea, poati cà Noe avu fricã cà putea s-hibã vãrã altã spãstreari-ntreagã. Cãndu shi s-ahurhea s-da ploaiea dupã nicarea, minduierea-aestã lipseashti s-ul yinea tu mintea-a lui. </w:t>
      </w:r>
      <w:r w:rsidRPr="00036654">
        <w:rPr>
          <w:lang w:val="it-CH"/>
        </w:rPr>
        <w:t xml:space="preserve">Shi ashi Dumnidzà adrà tãxiri (seriea di tagmi) cà aestã vãrnãoarã nu va si facã: </w:t>
      </w:r>
    </w:p>
    <w:p w:rsidR="00265267" w:rsidRDefault="00265267">
      <w:pPr>
        <w:ind w:firstLine="360"/>
        <w:jc w:val="both"/>
        <w:rPr>
          <w:lang w:val="it-CH"/>
        </w:rPr>
      </w:pPr>
    </w:p>
    <w:p w:rsidR="00265267" w:rsidRDefault="00C92717">
      <w:pPr>
        <w:ind w:left="1080"/>
        <w:jc w:val="both"/>
        <w:rPr>
          <w:lang w:val="it-CH"/>
        </w:rPr>
      </w:pPr>
      <w:r w:rsidRPr="00C44AD9">
        <w:rPr>
          <w:lang w:val="it-CH"/>
        </w:rPr>
        <w:t>“Iatu</w:t>
      </w:r>
      <w:r>
        <w:rPr>
          <w:lang w:val="it-CH"/>
        </w:rPr>
        <w:t>,</w:t>
      </w:r>
      <w:r w:rsidRPr="00C44AD9">
        <w:rPr>
          <w:lang w:val="it-CH"/>
        </w:rPr>
        <w:t xml:space="preserve"> Mini-ù fac </w:t>
      </w:r>
      <w:r>
        <w:rPr>
          <w:lang w:val="it-CH"/>
        </w:rPr>
        <w:t>tãxirea</w:t>
      </w:r>
      <w:r w:rsidRPr="00C44AD9">
        <w:rPr>
          <w:lang w:val="it-CH"/>
        </w:rPr>
        <w:t>-a Mea cu voi</w:t>
      </w:r>
      <w:r>
        <w:rPr>
          <w:lang w:val="it-CH"/>
        </w:rPr>
        <w:t>... s</w:t>
      </w:r>
      <w:r w:rsidRPr="00C44AD9">
        <w:rPr>
          <w:lang w:val="it-CH"/>
        </w:rPr>
        <w:t>hi-ù fac aestã-</w:t>
      </w:r>
      <w:r>
        <w:rPr>
          <w:lang w:val="it-CH"/>
        </w:rPr>
        <w:t xml:space="preserve">tãxiri cu voi (videts ù-bãgarea di actsentu pi “Mini” - </w:t>
      </w:r>
      <w:r w:rsidRPr="00036654">
        <w:rPr>
          <w:i/>
          <w:lang w:val="it-CH"/>
        </w:rPr>
        <w:t>ciudiea</w:t>
      </w:r>
      <w:r>
        <w:rPr>
          <w:lang w:val="it-CH"/>
        </w:rPr>
        <w:t xml:space="preserve"> cà Dumnidzà featsi tagmi pi un om cari va s-moarã!);</w:t>
      </w:r>
      <w:r w:rsidRPr="00C44AD9">
        <w:rPr>
          <w:lang w:val="it-CH"/>
        </w:rPr>
        <w:t xml:space="preserve"> cà nu voi cama s-li cher cu nicarea iatsãli, ta s-pustuxeascã loclu”</w:t>
      </w:r>
      <w:r>
        <w:rPr>
          <w:lang w:val="it-CH"/>
        </w:rPr>
        <w:t xml:space="preserve"> (Adr. 9:9-12).</w:t>
      </w:r>
    </w:p>
    <w:p w:rsidR="00265267" w:rsidRDefault="00265267">
      <w:pPr>
        <w:jc w:val="both"/>
        <w:rPr>
          <w:lang w:val="it-CH"/>
        </w:rPr>
      </w:pPr>
    </w:p>
    <w:p w:rsidR="00265267" w:rsidRDefault="00C92717">
      <w:pPr>
        <w:ind w:firstLine="360"/>
        <w:jc w:val="both"/>
        <w:rPr>
          <w:lang w:val="it-CH"/>
        </w:rPr>
      </w:pPr>
      <w:r>
        <w:rPr>
          <w:lang w:val="it-CH"/>
        </w:rPr>
        <w:t>Tãxirea-aestã</w:t>
      </w:r>
      <w:r>
        <w:rPr>
          <w:rFonts w:ascii="Makedonski Tajms" w:hAnsi="Makedonski Tajms"/>
          <w:lang w:val="it-CH"/>
        </w:rPr>
        <w:t xml:space="preserve"> </w:t>
      </w:r>
      <w:r>
        <w:rPr>
          <w:lang w:val="it-CH"/>
        </w:rPr>
        <w:t>eara adratã cà dealihea cu curcubeùlu:</w:t>
      </w:r>
    </w:p>
    <w:p w:rsidR="00265267" w:rsidRDefault="00265267">
      <w:pPr>
        <w:ind w:firstLine="360"/>
        <w:jc w:val="both"/>
        <w:rPr>
          <w:lang w:val="it-CH"/>
        </w:rPr>
      </w:pPr>
    </w:p>
    <w:p w:rsidR="00265267" w:rsidRDefault="00C92717">
      <w:pPr>
        <w:ind w:left="1080"/>
        <w:jc w:val="both"/>
        <w:rPr>
          <w:lang w:val="it-CH"/>
        </w:rPr>
      </w:pPr>
      <w:r>
        <w:rPr>
          <w:lang w:val="it-CH"/>
        </w:rPr>
        <w:t>“</w:t>
      </w:r>
      <w:r w:rsidRPr="00C44AD9">
        <w:rPr>
          <w:lang w:val="it-CH"/>
        </w:rPr>
        <w:t>Cãndu-a s-aduc niori</w:t>
      </w:r>
      <w:r>
        <w:rPr>
          <w:lang w:val="it-CH"/>
        </w:rPr>
        <w:t xml:space="preserve"> (di ploai)</w:t>
      </w:r>
      <w:r w:rsidRPr="00C44AD9">
        <w:rPr>
          <w:lang w:val="it-CH"/>
        </w:rPr>
        <w:t xml:space="preserve"> pristi loc, va vã si spunã curcubeùlu</w:t>
      </w:r>
      <w:r>
        <w:rPr>
          <w:lang w:val="it-CH"/>
        </w:rPr>
        <w:t xml:space="preserve"> </w:t>
      </w:r>
      <w:r w:rsidRPr="00C44AD9">
        <w:rPr>
          <w:lang w:val="it-CH"/>
        </w:rPr>
        <w:t>tu niori, Shi-a Nji-aduc aminti ti-</w:t>
      </w:r>
      <w:r>
        <w:rPr>
          <w:lang w:val="it-CH"/>
        </w:rPr>
        <w:t>tãxirea</w:t>
      </w:r>
      <w:r w:rsidRPr="00C44AD9">
        <w:rPr>
          <w:lang w:val="it-CH"/>
        </w:rPr>
        <w:t>-a Mea,</w:t>
      </w:r>
      <w:r>
        <w:rPr>
          <w:lang w:val="it-CH"/>
        </w:rPr>
        <w:t>...anamisa mini shi voi...</w:t>
      </w:r>
      <w:r w:rsidRPr="00C44AD9">
        <w:rPr>
          <w:lang w:val="it-CH"/>
        </w:rPr>
        <w:t xml:space="preserve"> </w:t>
      </w:r>
      <w:r>
        <w:rPr>
          <w:lang w:val="it-CH"/>
        </w:rPr>
        <w:t>tãxirea</w:t>
      </w:r>
      <w:r w:rsidRPr="00C44AD9">
        <w:rPr>
          <w:lang w:val="it-CH"/>
        </w:rPr>
        <w:t xml:space="preserve">-a ti daima anamisa di </w:t>
      </w:r>
      <w:r>
        <w:rPr>
          <w:lang w:val="it-CH"/>
        </w:rPr>
        <w:t xml:space="preserve">Dumnidzà </w:t>
      </w:r>
      <w:r w:rsidRPr="00C44AD9">
        <w:rPr>
          <w:lang w:val="it-CH"/>
        </w:rPr>
        <w:t xml:space="preserve">shi </w:t>
      </w:r>
      <w:r>
        <w:rPr>
          <w:lang w:val="it-CH"/>
        </w:rPr>
        <w:t xml:space="preserve">cafi </w:t>
      </w:r>
      <w:r w:rsidRPr="00C44AD9">
        <w:rPr>
          <w:lang w:val="it-CH"/>
        </w:rPr>
        <w:t>yiili sufliti dit iatsãli tuti tsi suntu pristi loc</w:t>
      </w:r>
      <w:r>
        <w:rPr>
          <w:lang w:val="it-CH"/>
        </w:rPr>
        <w:t>...</w:t>
      </w:r>
      <w:r w:rsidRPr="00C44AD9">
        <w:rPr>
          <w:lang w:val="it-CH"/>
        </w:rPr>
        <w:t>Aestu</w:t>
      </w:r>
      <w:r>
        <w:rPr>
          <w:lang w:val="it-CH"/>
        </w:rPr>
        <w:t xml:space="preserve"> (curcubeù)</w:t>
      </w:r>
      <w:r w:rsidRPr="00C44AD9">
        <w:rPr>
          <w:lang w:val="it-CH"/>
        </w:rPr>
        <w:t xml:space="preserve">-i semnul a </w:t>
      </w:r>
      <w:r>
        <w:rPr>
          <w:lang w:val="it-CH"/>
        </w:rPr>
        <w:t>tãxiriljei</w:t>
      </w:r>
      <w:r w:rsidRPr="00C44AD9">
        <w:rPr>
          <w:lang w:val="it-CH"/>
        </w:rPr>
        <w:t>”</w:t>
      </w:r>
      <w:r>
        <w:rPr>
          <w:lang w:val="it-CH"/>
        </w:rPr>
        <w:t xml:space="preserve"> (Adr. 9:13-17).</w:t>
      </w:r>
    </w:p>
    <w:p w:rsidR="00265267" w:rsidRDefault="00265267">
      <w:pPr>
        <w:jc w:val="both"/>
        <w:rPr>
          <w:lang w:val="it-CH"/>
        </w:rPr>
      </w:pPr>
    </w:p>
    <w:p w:rsidR="00265267" w:rsidRDefault="00C92717">
      <w:pPr>
        <w:ind w:firstLine="360"/>
        <w:jc w:val="both"/>
        <w:rPr>
          <w:lang w:val="it-CH"/>
        </w:rPr>
      </w:pPr>
      <w:r>
        <w:rPr>
          <w:lang w:val="it-CH"/>
        </w:rPr>
        <w:t xml:space="preserve">Cà easti unã taxiri di daima anamisa di Dumnidzà shi oaminjlji shi pràvdzãlji di loclu, spuni cà loclu lipseashti s-avea oaminji shi pràvdzã cari va s-bãneadzã pi ea totãna. Atsea tu el easti prova cà Vãsiliea-al Dumnidzà va s-hibã pi loclu sh-nu ãn tseruri. </w:t>
      </w:r>
    </w:p>
    <w:p w:rsidR="00265267" w:rsidRDefault="00265267">
      <w:pPr>
        <w:ind w:firstLine="360"/>
        <w:jc w:val="both"/>
        <w:rPr>
          <w:lang w:val="it-CH"/>
        </w:rPr>
      </w:pPr>
    </w:p>
    <w:p w:rsidR="00265267" w:rsidRDefault="00C92717">
      <w:pPr>
        <w:ind w:firstLine="360"/>
        <w:jc w:val="both"/>
        <w:rPr>
          <w:lang w:val="it-CH"/>
        </w:rPr>
      </w:pPr>
      <w:r>
        <w:rPr>
          <w:lang w:val="it-CH"/>
        </w:rPr>
        <w:t xml:space="preserve">Cu atsea tagma cãtã la Noe easti fimeljea-a Vangheljlu ti Vãsiliea; ea spuni cum ãngãtanea-al Dumnidzà easti focusatã pi planeta-aestã shi cum El ari itiea di daima cu ea. Shi tu </w:t>
      </w:r>
      <w:r w:rsidRPr="00731F89">
        <w:rPr>
          <w:lang w:val="it-CH"/>
        </w:rPr>
        <w:t>nãrãearea</w:t>
      </w:r>
      <w:r>
        <w:rPr>
          <w:lang w:val="it-CH"/>
        </w:rPr>
        <w:t xml:space="preserve"> El si aducã-aminti ti njilã (Avac. 3:2), shi ahtari easti vrearea-a Lui cà El nica ari gaile ti creatsiea-a lui di pràvdzã (1 Cor. 9:9 </w:t>
      </w:r>
      <w:r>
        <w:rPr>
          <w:lang w:val="it-IT"/>
        </w:rPr>
        <w:t>vid</w:t>
      </w:r>
      <w:r>
        <w:rPr>
          <w:lang w:val="it-CH"/>
        </w:rPr>
        <w:t xml:space="preserve">. Iona 4:11). </w:t>
      </w:r>
    </w:p>
    <w:p w:rsidR="00265267" w:rsidRDefault="00265267">
      <w:pPr>
        <w:ind w:firstLine="360"/>
        <w:jc w:val="both"/>
        <w:rPr>
          <w:lang w:val="it-CH"/>
        </w:rPr>
      </w:pPr>
    </w:p>
    <w:p w:rsidR="00265267" w:rsidRDefault="00265267">
      <w:pPr>
        <w:ind w:firstLine="360"/>
        <w:jc w:val="both"/>
        <w:rPr>
          <w:lang w:val="it-CH"/>
        </w:rPr>
      </w:pPr>
    </w:p>
    <w:p w:rsidR="00265267" w:rsidRDefault="00C92717">
      <w:pPr>
        <w:ind w:firstLine="360"/>
        <w:jc w:val="center"/>
        <w:rPr>
          <w:sz w:val="32"/>
          <w:lang w:val="it-CH"/>
        </w:rPr>
      </w:pPr>
      <w:r>
        <w:rPr>
          <w:b/>
          <w:sz w:val="32"/>
          <w:lang w:val="it-CH"/>
        </w:rPr>
        <w:t>3.4 Tagma cãtã la Avraam</w:t>
      </w:r>
    </w:p>
    <w:p w:rsidR="00265267" w:rsidRDefault="00265267">
      <w:pPr>
        <w:ind w:firstLine="360"/>
        <w:rPr>
          <w:lang w:val="it-CH"/>
        </w:rPr>
      </w:pPr>
    </w:p>
    <w:p w:rsidR="00265267" w:rsidRDefault="00C92717">
      <w:pPr>
        <w:ind w:firstLine="360"/>
        <w:jc w:val="both"/>
        <w:rPr>
          <w:lang w:val="it-CH"/>
        </w:rPr>
      </w:pPr>
      <w:r>
        <w:rPr>
          <w:lang w:val="it-CH"/>
        </w:rPr>
        <w:t>Vangheljlu-nvitsat di Isus shi apostolilji nu eara diferentu tu fundamentul di càt atsea tsi u-acãchisea Avraamlu. Dumnidzà cu Scripturãlji, “D</w:t>
      </w:r>
      <w:r w:rsidRPr="00C44AD9">
        <w:rPr>
          <w:lang w:val="it-CH"/>
        </w:rPr>
        <w:t>i nãinti ãlji ghinihãbãrsi-al Avraam</w:t>
      </w:r>
      <w:r>
        <w:rPr>
          <w:lang w:val="it-CH"/>
        </w:rPr>
        <w:t>” (Gal. 3:8). Ahãt suntu importanti tagmili-aesti cà Chetru ù-ahurhi shi u-bitisi proclamatsiea-a lui publica di Vangheljlu cu spunearea-a lor (Fapti 3:13,25). Mas noi acãchisim atsea tsi eara-nvitsatã cãtã la Avraam, noi va u-avem cadurlu bazic di Vangheljlu crãshtinescu. Ari shi alti indicatsii cà “vangheljlu” nu easti vãrnu tsi ahurhi tu chirolu al Isus:</w:t>
      </w:r>
    </w:p>
    <w:p w:rsidR="00265267" w:rsidRDefault="00265267">
      <w:pPr>
        <w:ind w:firstLine="360"/>
        <w:jc w:val="both"/>
        <w:rPr>
          <w:lang w:val="it-CH"/>
        </w:rPr>
      </w:pPr>
    </w:p>
    <w:p w:rsidR="00265267" w:rsidRDefault="00C92717">
      <w:pPr>
        <w:numPr>
          <w:ilvl w:val="0"/>
          <w:numId w:val="1"/>
        </w:numPr>
        <w:jc w:val="both"/>
        <w:rPr>
          <w:lang w:val="it-CH"/>
        </w:rPr>
      </w:pPr>
      <w:r w:rsidRPr="006433B1">
        <w:rPr>
          <w:lang w:val="it-CH"/>
        </w:rPr>
        <w:t>“</w:t>
      </w:r>
      <w:r w:rsidRPr="00C44AD9">
        <w:rPr>
          <w:lang w:val="it-CH"/>
        </w:rPr>
        <w:t>Sh-noi va u ghinihãb</w:t>
      </w:r>
      <w:r>
        <w:rPr>
          <w:lang w:val="it-CH"/>
        </w:rPr>
        <w:t>ãrsim (didem Vangheljlu) tagma faptã-a pãrintsãlor (uvreshtsã),</w:t>
      </w:r>
      <w:r w:rsidRPr="00C44AD9">
        <w:rPr>
          <w:lang w:val="it-CH"/>
        </w:rPr>
        <w:t xml:space="preserve"> </w:t>
      </w:r>
      <w:r>
        <w:rPr>
          <w:lang w:val="it-CH"/>
        </w:rPr>
        <w:t>cà-aestã Dumnidzà u-adrà” (Fapti 13:32,33).</w:t>
      </w:r>
    </w:p>
    <w:p w:rsidR="00265267" w:rsidRDefault="00C92717">
      <w:pPr>
        <w:numPr>
          <w:ilvl w:val="0"/>
          <w:numId w:val="1"/>
        </w:numPr>
        <w:jc w:val="both"/>
        <w:rPr>
          <w:lang w:val="it-CH"/>
        </w:rPr>
      </w:pPr>
      <w:r>
        <w:rPr>
          <w:lang w:val="it-CH"/>
        </w:rPr>
        <w:t>“</w:t>
      </w:r>
      <w:r w:rsidRPr="00C44AD9">
        <w:rPr>
          <w:lang w:val="it-CH"/>
        </w:rPr>
        <w:t>Vangheljlu al Dumnidzà,</w:t>
      </w:r>
      <w:r>
        <w:rPr>
          <w:lang w:val="it-CH"/>
        </w:rPr>
        <w:t xml:space="preserve"> t</w:t>
      </w:r>
      <w:r w:rsidRPr="00C44AD9">
        <w:rPr>
          <w:lang w:val="it-CH"/>
        </w:rPr>
        <w:t>si-l tãxi di ma ninti, prin prufets</w:t>
      </w:r>
      <w:r>
        <w:rPr>
          <w:lang w:val="it-CH"/>
        </w:rPr>
        <w:t>lji-a Lui (pi ex. Avraam, Adr. 20:7), tu Sãmtili Scripturi” (Rom. 1:1,2).</w:t>
      </w:r>
    </w:p>
    <w:p w:rsidR="00265267" w:rsidRDefault="00C92717">
      <w:pPr>
        <w:numPr>
          <w:ilvl w:val="0"/>
          <w:numId w:val="1"/>
        </w:numPr>
        <w:jc w:val="both"/>
        <w:rPr>
          <w:lang w:val="it-CH"/>
        </w:rPr>
      </w:pPr>
      <w:r>
        <w:rPr>
          <w:lang w:val="it-CH"/>
        </w:rPr>
        <w:t>“</w:t>
      </w:r>
      <w:r w:rsidRPr="006433B1">
        <w:rPr>
          <w:lang w:val="it-CH"/>
        </w:rPr>
        <w:t>Cà ti-</w:t>
      </w:r>
      <w:r>
        <w:rPr>
          <w:lang w:val="it-CH"/>
        </w:rPr>
        <w:t xml:space="preserve">ispetea </w:t>
      </w:r>
      <w:r w:rsidRPr="006433B1">
        <w:rPr>
          <w:lang w:val="it-CH"/>
        </w:rPr>
        <w:t>aestã lã si ghinihãbãrsi</w:t>
      </w:r>
      <w:r>
        <w:rPr>
          <w:lang w:val="it-CH"/>
        </w:rPr>
        <w:t xml:space="preserve"> vangheljlu shi</w:t>
      </w:r>
      <w:r w:rsidRPr="006433B1">
        <w:rPr>
          <w:lang w:val="it-CH"/>
        </w:rPr>
        <w:t>-a mortsãlor</w:t>
      </w:r>
      <w:r>
        <w:rPr>
          <w:lang w:val="it-CH"/>
        </w:rPr>
        <w:t>”  (1 Chetru 4:6) – icà pistimenjlji cari bãnarã shi murirã ninti di seculu prot.</w:t>
      </w:r>
    </w:p>
    <w:p w:rsidR="00265267" w:rsidRDefault="00C92717">
      <w:pPr>
        <w:numPr>
          <w:ilvl w:val="0"/>
          <w:numId w:val="1"/>
        </w:numPr>
        <w:jc w:val="both"/>
        <w:rPr>
          <w:lang w:val="it-CH"/>
        </w:rPr>
      </w:pPr>
      <w:r>
        <w:rPr>
          <w:lang w:val="it-CH"/>
        </w:rPr>
        <w:t>“</w:t>
      </w:r>
      <w:r w:rsidRPr="00C44AD9">
        <w:rPr>
          <w:lang w:val="it-CH"/>
        </w:rPr>
        <w:t>Ti-atsea cà shi-a nauùã nã si ghinihãbãrsi ca shi-a tsilor</w:t>
      </w:r>
      <w:r>
        <w:rPr>
          <w:lang w:val="it-CH"/>
        </w:rPr>
        <w:t>” (Uvr. 4:2) – icà Israel tu nishtearea.</w:t>
      </w:r>
    </w:p>
    <w:p w:rsidR="00265267" w:rsidRDefault="00265267">
      <w:pPr>
        <w:jc w:val="both"/>
        <w:rPr>
          <w:lang w:val="it-CH"/>
        </w:rPr>
      </w:pPr>
    </w:p>
    <w:p w:rsidR="00265267" w:rsidRDefault="00C92717">
      <w:pPr>
        <w:ind w:firstLine="360"/>
        <w:jc w:val="both"/>
        <w:rPr>
          <w:lang w:val="it-CH"/>
        </w:rPr>
      </w:pPr>
      <w:r>
        <w:rPr>
          <w:lang w:val="it-CH"/>
        </w:rPr>
        <w:t>Tagmili al Avraam au dauùã themi bazitsi:</w:t>
      </w:r>
    </w:p>
    <w:p w:rsidR="00265267" w:rsidRDefault="00265267">
      <w:pPr>
        <w:ind w:firstLine="360"/>
        <w:jc w:val="both"/>
        <w:rPr>
          <w:lang w:val="it-CH"/>
        </w:rPr>
      </w:pPr>
    </w:p>
    <w:p w:rsidR="00265267" w:rsidRDefault="00C92717">
      <w:pPr>
        <w:numPr>
          <w:ilvl w:val="0"/>
          <w:numId w:val="9"/>
        </w:numPr>
        <w:jc w:val="both"/>
        <w:rPr>
          <w:lang w:val="it-CH"/>
        </w:rPr>
      </w:pPr>
      <w:r>
        <w:rPr>
          <w:lang w:val="it-CH"/>
        </w:rPr>
        <w:t>lucri ti simitsa-al Avraam (cãrpolu spetsial) shi</w:t>
      </w:r>
    </w:p>
    <w:p w:rsidR="00265267" w:rsidRDefault="00C92717">
      <w:pPr>
        <w:numPr>
          <w:ilvl w:val="0"/>
          <w:numId w:val="9"/>
        </w:numPr>
        <w:jc w:val="both"/>
        <w:rPr>
          <w:lang w:val="it-CH"/>
        </w:rPr>
      </w:pPr>
      <w:r>
        <w:rPr>
          <w:lang w:val="it-CH"/>
        </w:rPr>
        <w:t>lucri ti loclu tsi eara tãxit al Avraam.</w:t>
      </w:r>
    </w:p>
    <w:p w:rsidR="00265267" w:rsidRDefault="00C92717">
      <w:pPr>
        <w:ind w:firstLine="360"/>
        <w:jc w:val="both"/>
        <w:rPr>
          <w:lang w:val="it-CH"/>
        </w:rPr>
      </w:pPr>
      <w:r>
        <w:rPr>
          <w:lang w:val="it-CH"/>
        </w:rPr>
        <w:t>Tagmili-aesti suntu comentati tu Nàùlu Testamentu, shi tu avigljearea di minduearea-a noastã cà Bibliea lipseashti si s-explicheadzã singurã, va s-adrãm combinatsii di ãnvitsãturili di doilji Testamentsã s-nã da un cadhur complet di tãxirea tsi eara data la Avraam.</w:t>
      </w:r>
    </w:p>
    <w:p w:rsidR="00265267" w:rsidRDefault="00265267">
      <w:pPr>
        <w:ind w:firstLine="360"/>
        <w:jc w:val="both"/>
        <w:rPr>
          <w:lang w:val="it-CH"/>
        </w:rPr>
      </w:pPr>
    </w:p>
    <w:p w:rsidR="00265267" w:rsidRDefault="00C92717">
      <w:pPr>
        <w:ind w:firstLine="360"/>
        <w:jc w:val="both"/>
        <w:rPr>
          <w:lang w:val="it-CH"/>
        </w:rPr>
      </w:pPr>
      <w:r>
        <w:rPr>
          <w:lang w:val="it-CH"/>
        </w:rPr>
        <w:t>Avraam cà prota bãna tu Ur, un cãsãbà cu prosperitati tu loclu tsi tora easti Iraclu. Arheologhia-modernã spuni cà avu un nivel analtu di tsivilizatsiea tsi eara adratã pãnã la chirolu di Avraam. Avu un sistem di banca, lucrari publica cãcum shi infrastructurã. Fãr sã shtii vãrã alu, Avraam bãna tu cãsãbàlu-aestu; cum noi shtin, un om di lumea. Ma cãndu dimãndarea di ciudii al Dumnidzà l-yinea la el – s-u alasã bana sofisticatã shi s-yina pãn la unã cãlãtorisieari tu loclu tãxit. Nu sã shtii nica di tamam iu shi di tamam tsi eara. Tutã tsi s-spuni, yini cà-i unã cãlãtoriseari di 1,500 di milji. Loclu eara Canaan – icà Israelu modernu.</w:t>
      </w:r>
    </w:p>
    <w:p w:rsidR="00265267" w:rsidRDefault="00265267">
      <w:pPr>
        <w:ind w:firstLine="360"/>
        <w:jc w:val="both"/>
        <w:rPr>
          <w:lang w:val="it-CH"/>
        </w:rPr>
      </w:pPr>
    </w:p>
    <w:p w:rsidR="00265267" w:rsidRDefault="00C92717">
      <w:pPr>
        <w:ind w:firstLine="360"/>
        <w:jc w:val="both"/>
        <w:rPr>
          <w:lang w:val="it-CH"/>
        </w:rPr>
      </w:pPr>
      <w:r>
        <w:rPr>
          <w:lang w:val="it-CH"/>
        </w:rPr>
        <w:t>Tu-ndaù ori tu bana-a lui, Dumnidzà s-spunea la Avraam shi li-diftursea shi li-fãtsea ma mari tagmili-a Lui cãtã el. Tagmili</w:t>
      </w:r>
      <w:r w:rsidRPr="00807B99">
        <w:rPr>
          <w:lang w:val="it-CH"/>
        </w:rPr>
        <w:t>-aesti</w:t>
      </w:r>
      <w:r>
        <w:rPr>
          <w:lang w:val="it-CH"/>
        </w:rPr>
        <w:t xml:space="preserve"> suntu baza-a Vangheljlu-a Hristolui, ashi cà crãshtinjlji di dealihea dimãndarea-aestã idyea nã-yini la noi cà l-yinea la Avraam, ta s-li alasã lucãrlji cari va s-treacã tu bana, shi s-yina ninti tu unã bana di pisti, cu tsi va li-loam tagmili-al Dumnidzà pi vãloari di dealihea, cu atsea ca va s-bãnãm tu Zborlu-a Lui. Putem di dealihea s-mindum cum Avraam, putea s-mindueascã ti tagmili pi cãlãtoriserli-a lui. “</w:t>
      </w:r>
      <w:r w:rsidRPr="00C44AD9">
        <w:rPr>
          <w:lang w:val="it-CH"/>
        </w:rPr>
        <w:t xml:space="preserve">Prin pisti, Avraam, cãndu fu cãlisit, ascultà di inshi </w:t>
      </w:r>
      <w:r>
        <w:rPr>
          <w:lang w:val="it-CH"/>
        </w:rPr>
        <w:t xml:space="preserve">(di Ur) </w:t>
      </w:r>
      <w:r w:rsidRPr="00C44AD9">
        <w:rPr>
          <w:lang w:val="it-CH"/>
        </w:rPr>
        <w:t xml:space="preserve">la loclu </w:t>
      </w:r>
      <w:r>
        <w:rPr>
          <w:lang w:val="it-CH"/>
        </w:rPr>
        <w:t xml:space="preserve">(Canaan) </w:t>
      </w:r>
      <w:r w:rsidRPr="00C44AD9">
        <w:rPr>
          <w:lang w:val="it-CH"/>
        </w:rPr>
        <w:t>tsi vrea-l ljea ti mushtiniri shi-inshi fãr di sã shtibã cà iu s-dutsi</w:t>
      </w:r>
      <w:r>
        <w:rPr>
          <w:lang w:val="it-CH"/>
        </w:rPr>
        <w:t>” (Uvr. 11:8).</w:t>
      </w:r>
    </w:p>
    <w:p w:rsidR="00265267" w:rsidRDefault="00265267">
      <w:pPr>
        <w:ind w:firstLine="360"/>
        <w:jc w:val="both"/>
        <w:rPr>
          <w:lang w:val="it-CH"/>
        </w:rPr>
      </w:pPr>
    </w:p>
    <w:p w:rsidR="00265267" w:rsidRDefault="00C92717">
      <w:pPr>
        <w:ind w:firstLine="360"/>
        <w:jc w:val="both"/>
        <w:rPr>
          <w:lang w:val="it-CH"/>
        </w:rPr>
      </w:pPr>
      <w:r w:rsidRPr="008B0F59">
        <w:rPr>
          <w:lang w:val="it-CH"/>
        </w:rPr>
        <w:t>Mas li-minduim tagmili-al Dumnidzà ti protã-oarã, shi noi, idyea-ashi putem s-avem sentimentu cà nu shitm di dealihea cum va s-</w:t>
      </w:r>
      <w:r>
        <w:rPr>
          <w:lang w:val="it-CH"/>
        </w:rPr>
        <w:t>hibã</w:t>
      </w:r>
      <w:r w:rsidRPr="008B0F59">
        <w:rPr>
          <w:lang w:val="it-CH"/>
        </w:rPr>
        <w:t xml:space="preserve"> loclu tãxit di V</w:t>
      </w:r>
      <w:r>
        <w:rPr>
          <w:lang w:val="it-CH"/>
        </w:rPr>
        <w:t>ã</w:t>
      </w:r>
      <w:r w:rsidRPr="008B0F59">
        <w:rPr>
          <w:lang w:val="it-CH"/>
        </w:rPr>
        <w:t xml:space="preserve">siliea-al Dumnidzàlu. </w:t>
      </w:r>
      <w:r>
        <w:rPr>
          <w:lang w:val="it-CH"/>
        </w:rPr>
        <w:t xml:space="preserve">Ma pistea-a noastã tu Zborlu-al Dumnidzà va s-hibã shi cà noi idyea-ashi va s-tinjisim cu suflit tutã. </w:t>
      </w:r>
    </w:p>
    <w:p w:rsidR="00265267" w:rsidRDefault="00265267">
      <w:pPr>
        <w:ind w:firstLine="360"/>
        <w:jc w:val="both"/>
        <w:rPr>
          <w:lang w:val="it-CH"/>
        </w:rPr>
      </w:pPr>
    </w:p>
    <w:p w:rsidR="00265267" w:rsidRDefault="00C92717">
      <w:pPr>
        <w:ind w:firstLine="360"/>
        <w:jc w:val="both"/>
        <w:rPr>
          <w:lang w:val="pt-PT"/>
        </w:rPr>
      </w:pPr>
      <w:r w:rsidRPr="00DC3C0A">
        <w:rPr>
          <w:lang w:val="it-CH"/>
        </w:rPr>
        <w:t>Avraam nu eara un nomad fãr s-aiba vãrã ma bun lucru s-facã di cãt s-prubascã s-y</w:t>
      </w:r>
      <w:r>
        <w:rPr>
          <w:lang w:val="it-CH"/>
        </w:rPr>
        <w:t xml:space="preserve">ina pi tagmili-aesti. El eara di un loc, iu, tu termini fundamntali, ari multu s-facã cu loclu-aestu. Complexul, detsiziili di agunii cu tsi el s-astrãvãrsi, eara similari cu atselji tsi noi idyea-ashi lipseashti s-li minduim cãndu minduim desi lipseashti s-pistipsim shi s-lucràm pi tagmili-a Dumnidzàlui – videarea cà him glàri di partea-a colegãnjlor-a noshtsã, videarea aràuùã tu ocljul-a vitsinjlor (“El ari riliyii!”)...lucãrlji-aeshtsã lipsea s-hibã cãnãscuti ti Avraam. </w:t>
      </w:r>
      <w:r w:rsidRPr="00711A3A">
        <w:rPr>
          <w:lang w:val="pt-PT"/>
        </w:rPr>
        <w:t>Motivatsiea tu tsi Avraam lipsea s-yina lipsea s-</w:t>
      </w:r>
      <w:r>
        <w:rPr>
          <w:lang w:val="pt-PT"/>
        </w:rPr>
        <w:t>hibã</w:t>
      </w:r>
      <w:r w:rsidRPr="00711A3A">
        <w:rPr>
          <w:lang w:val="pt-PT"/>
        </w:rPr>
        <w:t xml:space="preserve"> multu marea. Uniclu lucru tsi li-fãtsea motivarea-aestã tu anjlji lundzi di cãlãtoriea eara zborlu</w:t>
      </w:r>
      <w:r>
        <w:rPr>
          <w:lang w:val="pt-PT"/>
        </w:rPr>
        <w:t xml:space="preserve">-a </w:t>
      </w:r>
      <w:r w:rsidRPr="00711A3A">
        <w:rPr>
          <w:lang w:val="pt-PT"/>
        </w:rPr>
        <w:t xml:space="preserve">tagmãljei. </w:t>
      </w:r>
      <w:r>
        <w:rPr>
          <w:lang w:val="pt-PT"/>
        </w:rPr>
        <w:t>El lipsea s-li bagã tu minti zboarãli</w:t>
      </w:r>
      <w:r w:rsidRPr="00807B99">
        <w:rPr>
          <w:lang w:val="pt-PT"/>
        </w:rPr>
        <w:t>-aesti</w:t>
      </w:r>
      <w:r>
        <w:rPr>
          <w:lang w:val="pt-PT"/>
        </w:rPr>
        <w:t xml:space="preserve"> shi s-medità dzuùã cu dzuùã cu elji, ti-atsea tsi mindueari avura elji. </w:t>
      </w:r>
    </w:p>
    <w:p w:rsidR="00265267" w:rsidRDefault="00265267">
      <w:pPr>
        <w:ind w:firstLine="360"/>
        <w:jc w:val="both"/>
        <w:rPr>
          <w:lang w:val="pt-PT"/>
        </w:rPr>
      </w:pPr>
    </w:p>
    <w:p w:rsidR="00265267" w:rsidRDefault="00C92717">
      <w:pPr>
        <w:ind w:firstLine="360"/>
        <w:jc w:val="both"/>
        <w:rPr>
          <w:lang w:val="pt-PT"/>
        </w:rPr>
      </w:pPr>
      <w:r>
        <w:rPr>
          <w:lang w:val="pt-PT"/>
        </w:rPr>
        <w:t xml:space="preserve">Cu spuneari di unã pisti similarã shi lucrari pi ea, shi noi putem s-avem idyea tinjii cà sh-Avraam – s-him cãnãscutsi cà sotslji-a Dumnidzàlui (Isa. 41:8), s-u aflãm shtearea di Dumnidzà (Adr. 18:17) shi s-li avem umutea siyurã di bana di daima tu Vãsiliea. </w:t>
      </w:r>
      <w:r w:rsidRPr="00807B99">
        <w:rPr>
          <w:lang w:val="it-IT"/>
        </w:rPr>
        <w:t xml:space="preserve">Iara, noi bãgãm actsentu cà Vangheljlu al Hristolu easti pi bazi di tagmili-aesti cãtã la Avraam. </w:t>
      </w:r>
      <w:r>
        <w:rPr>
          <w:lang w:val="pt-PT"/>
        </w:rPr>
        <w:t xml:space="preserve">S-pistipsim di dealihea tu dimãndarea crãshtineascã noi, idyea-ashi, lipsea s-li shtim di dealihea tagmili cãtã la Avraam. Fãrã elji pistea-a noastã nu-i </w:t>
      </w:r>
      <w:r>
        <w:rPr>
          <w:lang w:val="pt-PT"/>
        </w:rPr>
        <w:lastRenderedPageBreak/>
        <w:t xml:space="preserve">pistea. Cu oclji tsi ashteaptã di aclo noi lipseashti s-li dghivãsim shi s-li dghivãsim diznàù dialodzli anamisa di Dumnidzà shi Avraam. </w:t>
      </w:r>
    </w:p>
    <w:p w:rsidR="00265267" w:rsidRDefault="00265267">
      <w:pPr>
        <w:ind w:firstLine="360"/>
        <w:jc w:val="both"/>
        <w:rPr>
          <w:lang w:val="pt-PT"/>
        </w:rPr>
      </w:pPr>
    </w:p>
    <w:p w:rsidR="00265267" w:rsidRDefault="00C92717">
      <w:pPr>
        <w:ind w:firstLine="360"/>
        <w:jc w:val="center"/>
        <w:rPr>
          <w:b/>
          <w:lang w:val="pt-PT"/>
        </w:rPr>
      </w:pPr>
      <w:r>
        <w:rPr>
          <w:b/>
          <w:lang w:val="pt-PT"/>
        </w:rPr>
        <w:t>LOCLU</w:t>
      </w:r>
    </w:p>
    <w:p w:rsidR="00265267" w:rsidRDefault="00265267">
      <w:pPr>
        <w:ind w:firstLine="360"/>
        <w:rPr>
          <w:b/>
          <w:lang w:val="pt-PT"/>
        </w:rPr>
      </w:pPr>
    </w:p>
    <w:p w:rsidR="00265267" w:rsidRDefault="00C92717">
      <w:pPr>
        <w:numPr>
          <w:ilvl w:val="0"/>
          <w:numId w:val="10"/>
        </w:numPr>
        <w:rPr>
          <w:lang w:val="pt-PT"/>
        </w:rPr>
      </w:pPr>
      <w:r>
        <w:rPr>
          <w:lang w:val="pt-PT"/>
        </w:rPr>
        <w:t>“</w:t>
      </w:r>
      <w:r w:rsidRPr="00073201">
        <w:rPr>
          <w:lang w:val="pt-PT"/>
        </w:rPr>
        <w:t>Eshi dit loclu-a tàù sh-dit casa-a fen-tui shi yina pi loclu tsi-a tsã lu spun Mini</w:t>
      </w:r>
      <w:r>
        <w:rPr>
          <w:lang w:val="pt-PT"/>
        </w:rPr>
        <w:t>” (Adr. 12:1).</w:t>
      </w:r>
    </w:p>
    <w:p w:rsidR="00265267" w:rsidRDefault="00265267">
      <w:pPr>
        <w:ind w:left="540"/>
        <w:rPr>
          <w:lang w:val="pt-PT"/>
        </w:rPr>
      </w:pPr>
    </w:p>
    <w:p w:rsidR="00265267" w:rsidRDefault="00C92717">
      <w:pPr>
        <w:numPr>
          <w:ilvl w:val="0"/>
          <w:numId w:val="10"/>
        </w:numPr>
        <w:rPr>
          <w:lang w:val="pt-PT"/>
        </w:rPr>
      </w:pPr>
      <w:r w:rsidRPr="004C290D">
        <w:rPr>
          <w:lang w:val="pt-PT"/>
        </w:rPr>
        <w:t>Avraam “nchisi pi cãlãtoriseari</w:t>
      </w:r>
      <w:r>
        <w:rPr>
          <w:lang w:val="pt-PT"/>
        </w:rPr>
        <w:t>...</w:t>
      </w:r>
      <w:r w:rsidRPr="004C290D">
        <w:rPr>
          <w:lang w:val="pt-PT"/>
        </w:rPr>
        <w:t>ti-n Bethel</w:t>
      </w:r>
      <w:r>
        <w:rPr>
          <w:lang w:val="pt-PT"/>
        </w:rPr>
        <w:t xml:space="preserve"> (Israel Tsentral). </w:t>
      </w:r>
      <w:r w:rsidRPr="004C290D">
        <w:rPr>
          <w:lang w:val="pt-PT"/>
        </w:rPr>
        <w:t xml:space="preserve">Shi-lji dzãsi Domnul al Avram, </w:t>
      </w:r>
      <w:r>
        <w:rPr>
          <w:lang w:val="pt-PT"/>
        </w:rPr>
        <w:t>...</w:t>
      </w:r>
      <w:r w:rsidRPr="004C290D">
        <w:rPr>
          <w:lang w:val="pt-PT"/>
        </w:rPr>
        <w:t>Mutã-ts ocljilji shi, dit loclu di iu eshtsã tora, mãtrea cãtã-Aratsili, cãtã Notlu sh-tu Datã shi cãtã la-amari</w:t>
      </w:r>
      <w:r>
        <w:rPr>
          <w:lang w:val="pt-PT"/>
        </w:rPr>
        <w:t>:</w:t>
      </w:r>
      <w:r w:rsidRPr="004C290D">
        <w:rPr>
          <w:lang w:val="pt-PT"/>
        </w:rPr>
        <w:t xml:space="preserve"> </w:t>
      </w:r>
      <w:r>
        <w:rPr>
          <w:lang w:val="pt-PT"/>
        </w:rPr>
        <w:t>c</w:t>
      </w:r>
      <w:r w:rsidRPr="004C290D">
        <w:rPr>
          <w:lang w:val="pt-PT"/>
        </w:rPr>
        <w:t>à loclu tut, cãt ãl vedz, va tsã-l daù-a tsàia shi-a mushtinitorlor a tàlji ti daima.</w:t>
      </w:r>
      <w:r>
        <w:rPr>
          <w:lang w:val="pt-PT"/>
        </w:rPr>
        <w:t>..</w:t>
      </w:r>
      <w:r w:rsidRPr="004C290D">
        <w:rPr>
          <w:lang w:val="pt-PT"/>
        </w:rPr>
        <w:t xml:space="preserve"> priimnã-l loclu</w:t>
      </w:r>
      <w:r>
        <w:rPr>
          <w:lang w:val="pt-PT"/>
        </w:rPr>
        <w:t>...</w:t>
      </w:r>
      <w:r w:rsidRPr="004C290D">
        <w:rPr>
          <w:lang w:val="pt-PT"/>
        </w:rPr>
        <w:t xml:space="preserve"> cà-a tsu-l daù-a tsàia</w:t>
      </w:r>
      <w:r>
        <w:rPr>
          <w:lang w:val="pt-PT"/>
        </w:rPr>
        <w:t>” (Adr. 13:3,14-17).</w:t>
      </w:r>
    </w:p>
    <w:p w:rsidR="00265267" w:rsidRDefault="00265267">
      <w:pPr>
        <w:rPr>
          <w:lang w:val="pt-PT"/>
        </w:rPr>
      </w:pPr>
    </w:p>
    <w:p w:rsidR="00265267" w:rsidRDefault="00265267">
      <w:pPr>
        <w:ind w:left="540"/>
        <w:rPr>
          <w:lang w:val="pt-PT"/>
        </w:rPr>
      </w:pPr>
    </w:p>
    <w:p w:rsidR="00265267" w:rsidRDefault="00C92717">
      <w:pPr>
        <w:numPr>
          <w:ilvl w:val="0"/>
          <w:numId w:val="10"/>
        </w:numPr>
        <w:jc w:val="both"/>
        <w:rPr>
          <w:lang w:val="pt-PT"/>
        </w:rPr>
      </w:pPr>
      <w:r>
        <w:rPr>
          <w:lang w:val="pt-PT"/>
        </w:rPr>
        <w:t>“</w:t>
      </w:r>
      <w:r w:rsidRPr="008B6D43">
        <w:rPr>
          <w:lang w:val="pt-PT"/>
        </w:rPr>
        <w:t>Domnul featsi-</w:t>
      </w:r>
      <w:r>
        <w:rPr>
          <w:lang w:val="pt-PT"/>
        </w:rPr>
        <w:t xml:space="preserve">tãxiri </w:t>
      </w:r>
      <w:r w:rsidRPr="008B6D43">
        <w:rPr>
          <w:lang w:val="pt-PT"/>
        </w:rPr>
        <w:t>cu Avram, shi dzãsi</w:t>
      </w:r>
      <w:r>
        <w:rPr>
          <w:lang w:val="pt-PT"/>
        </w:rPr>
        <w:t>, a</w:t>
      </w:r>
      <w:r w:rsidRPr="008B6D43">
        <w:rPr>
          <w:lang w:val="pt-PT"/>
        </w:rPr>
        <w:t xml:space="preserve"> mushtinitorlor a tàlji va lã-l daù loclu-aestu di la-arãùlu-a Eghiptlui pãn di-arãùlu-atsel marli-a Eufratlui</w:t>
      </w:r>
      <w:r>
        <w:rPr>
          <w:lang w:val="pt-PT"/>
        </w:rPr>
        <w:t>” (Adr. 15:18).</w:t>
      </w:r>
    </w:p>
    <w:p w:rsidR="00265267" w:rsidRDefault="00265267">
      <w:pPr>
        <w:ind w:left="540"/>
        <w:jc w:val="both"/>
        <w:rPr>
          <w:lang w:val="pt-PT"/>
        </w:rPr>
      </w:pPr>
    </w:p>
    <w:p w:rsidR="00265267" w:rsidRDefault="00C92717">
      <w:pPr>
        <w:numPr>
          <w:ilvl w:val="0"/>
          <w:numId w:val="10"/>
        </w:numPr>
        <w:jc w:val="both"/>
        <w:rPr>
          <w:lang w:val="pt-PT"/>
        </w:rPr>
      </w:pPr>
      <w:r w:rsidRPr="00B160A5">
        <w:rPr>
          <w:lang w:val="pt-PT"/>
        </w:rPr>
        <w:t>“</w:t>
      </w:r>
      <w:r w:rsidRPr="00C44AD9">
        <w:rPr>
          <w:lang w:val="pt-PT"/>
        </w:rPr>
        <w:t>Shi-a tsã-l daù a tsàia shi-a cãrpolui a tàù loclu iu-aladz tora ca xinit, loclu tut a Canaanlui, ca mushtiniri ti daima</w:t>
      </w:r>
      <w:r>
        <w:rPr>
          <w:lang w:val="pt-PT"/>
        </w:rPr>
        <w:t>” (Adr. 17:8).</w:t>
      </w:r>
    </w:p>
    <w:p w:rsidR="00265267" w:rsidRDefault="00265267">
      <w:pPr>
        <w:jc w:val="both"/>
        <w:rPr>
          <w:lang w:val="pt-PT"/>
        </w:rPr>
      </w:pPr>
    </w:p>
    <w:p w:rsidR="00265267" w:rsidRDefault="00C92717">
      <w:pPr>
        <w:numPr>
          <w:ilvl w:val="0"/>
          <w:numId w:val="10"/>
        </w:numPr>
        <w:jc w:val="both"/>
        <w:rPr>
          <w:lang w:val="pt-PT"/>
        </w:rPr>
      </w:pPr>
      <w:r w:rsidRPr="00AD7DF2">
        <w:rPr>
          <w:lang w:val="pt-PT"/>
        </w:rPr>
        <w:t xml:space="preserve">“Tagma cà el (Avraam) va-ù mushtineascã lumea” (Rom. </w:t>
      </w:r>
      <w:r>
        <w:rPr>
          <w:lang w:val="pt-PT"/>
        </w:rPr>
        <w:t>4:13).</w:t>
      </w:r>
    </w:p>
    <w:p w:rsidR="00265267" w:rsidRDefault="00265267">
      <w:pPr>
        <w:jc w:val="both"/>
        <w:rPr>
          <w:lang w:val="pt-PT"/>
        </w:rPr>
      </w:pPr>
    </w:p>
    <w:p w:rsidR="00265267" w:rsidRPr="00494817" w:rsidRDefault="00C92717">
      <w:pPr>
        <w:ind w:firstLine="360"/>
        <w:jc w:val="both"/>
        <w:rPr>
          <w:lang w:val="it-CH"/>
        </w:rPr>
      </w:pPr>
      <w:r w:rsidRPr="00494817">
        <w:rPr>
          <w:lang w:val="it-CH"/>
        </w:rPr>
        <w:t xml:space="preserve">Videm unã dizvãleari progresiva cãtã la Avraam: </w:t>
      </w:r>
    </w:p>
    <w:p w:rsidR="00265267" w:rsidRDefault="00C92717">
      <w:pPr>
        <w:numPr>
          <w:ilvl w:val="0"/>
          <w:numId w:val="11"/>
        </w:numPr>
        <w:jc w:val="both"/>
        <w:rPr>
          <w:lang w:val="it-CH"/>
        </w:rPr>
      </w:pPr>
      <w:r w:rsidRPr="00494817">
        <w:rPr>
          <w:lang w:val="it-CH"/>
        </w:rPr>
        <w:t xml:space="preserve">‘Ari un loc tsi Mini voi </w:t>
      </w:r>
      <w:r>
        <w:rPr>
          <w:lang w:val="it-CH"/>
        </w:rPr>
        <w:t>tini s-ti duts’.</w:t>
      </w:r>
    </w:p>
    <w:p w:rsidR="00265267" w:rsidRDefault="00265267">
      <w:pPr>
        <w:ind w:left="540"/>
        <w:jc w:val="both"/>
        <w:rPr>
          <w:lang w:val="it-CH"/>
        </w:rPr>
      </w:pPr>
    </w:p>
    <w:p w:rsidR="00265267" w:rsidRDefault="00C92717">
      <w:pPr>
        <w:numPr>
          <w:ilvl w:val="0"/>
          <w:numId w:val="11"/>
        </w:numPr>
        <w:jc w:val="both"/>
        <w:rPr>
          <w:lang w:val="it-CH"/>
        </w:rPr>
      </w:pPr>
      <w:r>
        <w:rPr>
          <w:lang w:val="it-CH"/>
        </w:rPr>
        <w:t>‘Tora yinish tu loclu. Tini sh-ficiorlji-a tài va s-bãnedz auùã ti totãna’. Videts tagma-aestã ti bana di daima easti-ngrãpsitã fãrã vãrnu glamur icà bãgarea di actsentu; autorlu uminescu siyurã cà va u-fãtsea aestã.</w:t>
      </w:r>
    </w:p>
    <w:p w:rsidR="00265267" w:rsidRDefault="00265267">
      <w:pPr>
        <w:jc w:val="both"/>
        <w:rPr>
          <w:lang w:val="it-CH"/>
        </w:rPr>
      </w:pPr>
    </w:p>
    <w:p w:rsidR="00265267" w:rsidRDefault="00C92717">
      <w:pPr>
        <w:numPr>
          <w:ilvl w:val="0"/>
          <w:numId w:val="11"/>
        </w:numPr>
        <w:jc w:val="both"/>
        <w:rPr>
          <w:lang w:val="it-CH"/>
        </w:rPr>
      </w:pPr>
      <w:r>
        <w:rPr>
          <w:lang w:val="it-CH"/>
        </w:rPr>
        <w:t xml:space="preserve">Spatslu di loclu tãxit eara definat ma spetsific. </w:t>
      </w:r>
    </w:p>
    <w:p w:rsidR="00265267" w:rsidRDefault="00265267">
      <w:pPr>
        <w:jc w:val="both"/>
        <w:rPr>
          <w:lang w:val="it-CH"/>
        </w:rPr>
      </w:pPr>
    </w:p>
    <w:p w:rsidR="00265267" w:rsidRDefault="00C92717">
      <w:pPr>
        <w:numPr>
          <w:ilvl w:val="0"/>
          <w:numId w:val="11"/>
        </w:numPr>
        <w:jc w:val="both"/>
        <w:rPr>
          <w:lang w:val="it-CH"/>
        </w:rPr>
      </w:pPr>
      <w:r>
        <w:rPr>
          <w:lang w:val="it-CH"/>
        </w:rPr>
        <w:t>Avraam nu lipsea s-ashteaptã cà va u-l ljea tagma tu bana-a lui – el lipsea s-hibã un “xen” tu loclu, sh-pi ninga-atsea cà el deapoaia va s-bãna ti totãna. Implicatsiea di-aestã easti cà el va s-moarã sh-deapoaia va s-hibã ãnyeat ta s-poati el s-li ljea tagma.</w:t>
      </w:r>
    </w:p>
    <w:p w:rsidR="00265267" w:rsidRDefault="00265267">
      <w:pPr>
        <w:jc w:val="both"/>
        <w:rPr>
          <w:lang w:val="it-CH"/>
        </w:rPr>
      </w:pPr>
    </w:p>
    <w:p w:rsidR="00265267" w:rsidRDefault="00C92717">
      <w:pPr>
        <w:numPr>
          <w:ilvl w:val="0"/>
          <w:numId w:val="11"/>
        </w:numPr>
        <w:jc w:val="both"/>
        <w:rPr>
          <w:lang w:val="it-CH"/>
        </w:rPr>
      </w:pPr>
      <w:r w:rsidRPr="0043532F">
        <w:rPr>
          <w:lang w:val="it-CH"/>
        </w:rPr>
        <w:t xml:space="preserve">Pavlu sum inspiratsiea, siyurã cà li-videa </w:t>
      </w:r>
      <w:r>
        <w:rPr>
          <w:lang w:val="it-CH"/>
        </w:rPr>
        <w:t>tagmili al Avraam cu spunearili di loarea-a lor di loclu-ntreg.</w:t>
      </w:r>
    </w:p>
    <w:p w:rsidR="00265267" w:rsidRDefault="00265267">
      <w:pPr>
        <w:jc w:val="both"/>
        <w:rPr>
          <w:lang w:val="it-CH"/>
        </w:rPr>
      </w:pPr>
    </w:p>
    <w:p w:rsidR="00265267" w:rsidRDefault="00C92717">
      <w:pPr>
        <w:jc w:val="both"/>
        <w:rPr>
          <w:lang w:val="it-CH"/>
        </w:rPr>
      </w:pPr>
      <w:r>
        <w:rPr>
          <w:lang w:val="it-CH"/>
        </w:rPr>
        <w:t>Scripturãljei yini nãfoarã di calea-a ljei s-nã aducã aminti cà Avraam nu lu-loa umplurea-a tagimili tu bana-a lui:</w:t>
      </w:r>
    </w:p>
    <w:p w:rsidR="00265267" w:rsidRDefault="00265267">
      <w:pPr>
        <w:jc w:val="both"/>
        <w:rPr>
          <w:lang w:val="it-CH"/>
        </w:rPr>
      </w:pPr>
    </w:p>
    <w:p w:rsidR="00265267" w:rsidRDefault="00C92717">
      <w:pPr>
        <w:ind w:left="540"/>
        <w:jc w:val="both"/>
        <w:rPr>
          <w:lang w:val="it-CH"/>
        </w:rPr>
      </w:pPr>
      <w:r>
        <w:rPr>
          <w:lang w:val="it-CH"/>
        </w:rPr>
        <w:t>“</w:t>
      </w:r>
      <w:r w:rsidRPr="00C44AD9">
        <w:rPr>
          <w:lang w:val="it-CH"/>
        </w:rPr>
        <w:t xml:space="preserve">Prin pisti, bãnà un chiro </w:t>
      </w:r>
      <w:r>
        <w:rPr>
          <w:lang w:val="it-CH"/>
        </w:rPr>
        <w:t xml:space="preserve">(s-mindueascã ti unã cali di bãneari temporar) </w:t>
      </w:r>
      <w:r w:rsidRPr="00C44AD9">
        <w:rPr>
          <w:lang w:val="it-CH"/>
        </w:rPr>
        <w:t xml:space="preserve">tu loclu-a tagmãljei, ca tu-un loc xen, iu bãnà tu </w:t>
      </w:r>
      <w:r>
        <w:rPr>
          <w:lang w:val="it-CH"/>
        </w:rPr>
        <w:t>tabernatslji (</w:t>
      </w:r>
      <w:r w:rsidRPr="00C44AD9">
        <w:rPr>
          <w:lang w:val="it-CH"/>
        </w:rPr>
        <w:t>tendzã</w:t>
      </w:r>
      <w:r>
        <w:rPr>
          <w:lang w:val="it-CH"/>
        </w:rPr>
        <w:t>)” (Uvr. 11:9).</w:t>
      </w:r>
    </w:p>
    <w:p w:rsidR="00265267" w:rsidRDefault="00265267">
      <w:pPr>
        <w:jc w:val="both"/>
        <w:rPr>
          <w:lang w:val="it-CH"/>
        </w:rPr>
      </w:pPr>
    </w:p>
    <w:p w:rsidR="00265267" w:rsidRDefault="00C92717">
      <w:pPr>
        <w:ind w:firstLine="360"/>
        <w:jc w:val="both"/>
        <w:rPr>
          <w:lang w:val="it-CH"/>
        </w:rPr>
      </w:pPr>
      <w:r>
        <w:rPr>
          <w:lang w:val="it-CH"/>
        </w:rPr>
        <w:t>El bãna cà un xen tu loclu, poati cu idyiul sens uscat di nisiyurantsa shi nipistipseari tsi li-ducheascã fugãtorlu. El nu bãna cu cãrpolu-a lui tu loclu-a lui. Cu clirunumilji-a lui, Isaac shi Iacov, (ti cari tagmili eara diftursiti), el “</w:t>
      </w:r>
      <w:r w:rsidRPr="00C44AD9">
        <w:rPr>
          <w:lang w:val="it-CH"/>
        </w:rPr>
        <w:t xml:space="preserve">muri tu pisti, fãr </w:t>
      </w:r>
      <w:r w:rsidRPr="00C44AD9">
        <w:rPr>
          <w:lang w:val="it-CH"/>
        </w:rPr>
        <w:lastRenderedPageBreak/>
        <w:t xml:space="preserve">di </w:t>
      </w:r>
      <w:r>
        <w:rPr>
          <w:lang w:val="it-CH"/>
        </w:rPr>
        <w:t>s-li ljea tagmili, ma li vidzu</w:t>
      </w:r>
      <w:r w:rsidRPr="00C44AD9">
        <w:rPr>
          <w:lang w:val="it-CH"/>
        </w:rPr>
        <w:t xml:space="preserve"> di largu sh-li vru cu dor shi </w:t>
      </w:r>
      <w:r>
        <w:rPr>
          <w:lang w:val="it-CH"/>
        </w:rPr>
        <w:t xml:space="preserve">spunea-ndreptu </w:t>
      </w:r>
      <w:r w:rsidRPr="00C44AD9">
        <w:rPr>
          <w:lang w:val="it-CH"/>
        </w:rPr>
        <w:t>cà elji suntu xenji sh-cãlãtori</w:t>
      </w:r>
      <w:r w:rsidRPr="001C427C">
        <w:rPr>
          <w:lang w:val="it-CH"/>
        </w:rPr>
        <w:t xml:space="preserve"> </w:t>
      </w:r>
      <w:r w:rsidRPr="00C44AD9">
        <w:rPr>
          <w:lang w:val="it-CH"/>
        </w:rPr>
        <w:t>pristi loc</w:t>
      </w:r>
      <w:r>
        <w:rPr>
          <w:lang w:val="it-CH"/>
        </w:rPr>
        <w:t>” (Uvr. 11:13). Videts lji patrulji nivelji:</w:t>
      </w:r>
    </w:p>
    <w:p w:rsidR="00265267" w:rsidRDefault="00265267">
      <w:pPr>
        <w:ind w:firstLine="360"/>
        <w:jc w:val="both"/>
        <w:rPr>
          <w:lang w:val="it-CH"/>
        </w:rPr>
      </w:pPr>
    </w:p>
    <w:p w:rsidR="00265267" w:rsidRDefault="00C92717">
      <w:pPr>
        <w:numPr>
          <w:ilvl w:val="0"/>
          <w:numId w:val="1"/>
        </w:numPr>
        <w:jc w:val="both"/>
        <w:rPr>
          <w:lang w:val="it-CH"/>
        </w:rPr>
      </w:pPr>
      <w:r>
        <w:rPr>
          <w:lang w:val="it-CH"/>
        </w:rPr>
        <w:t>Shtearea-a problemilor – tsi noi u-fãtsem cu studiea-aestã.</w:t>
      </w:r>
    </w:p>
    <w:p w:rsidR="00265267" w:rsidRDefault="00265267">
      <w:pPr>
        <w:ind w:left="720"/>
        <w:jc w:val="both"/>
        <w:rPr>
          <w:lang w:val="it-CH"/>
        </w:rPr>
      </w:pPr>
    </w:p>
    <w:p w:rsidR="00265267" w:rsidRDefault="00C92717">
      <w:pPr>
        <w:numPr>
          <w:ilvl w:val="0"/>
          <w:numId w:val="1"/>
        </w:numPr>
        <w:jc w:val="both"/>
        <w:rPr>
          <w:lang w:val="it-CH"/>
        </w:rPr>
      </w:pPr>
      <w:r>
        <w:rPr>
          <w:lang w:val="it-CH"/>
        </w:rPr>
        <w:t>Ta s-him “siyuri tu elji” – mas lipsea un protses di siyurari cu Avraam, cãt ma multu va s-lipseascã cu noi?</w:t>
      </w:r>
    </w:p>
    <w:p w:rsidR="00265267" w:rsidRDefault="00265267">
      <w:pPr>
        <w:jc w:val="both"/>
        <w:rPr>
          <w:lang w:val="it-CH"/>
        </w:rPr>
      </w:pPr>
    </w:p>
    <w:p w:rsidR="00265267" w:rsidRDefault="00C92717">
      <w:pPr>
        <w:numPr>
          <w:ilvl w:val="0"/>
          <w:numId w:val="1"/>
        </w:numPr>
        <w:jc w:val="both"/>
        <w:rPr>
          <w:lang w:val="it-CH"/>
        </w:rPr>
      </w:pPr>
      <w:r>
        <w:rPr>
          <w:lang w:val="it-CH"/>
        </w:rPr>
        <w:t>Ljearea-a lor – cu atsea cà va s-him pãtizatsi tu Hristolu (Gal. 3:27-29).</w:t>
      </w:r>
    </w:p>
    <w:p w:rsidR="00265267" w:rsidRDefault="00265267">
      <w:pPr>
        <w:jc w:val="both"/>
        <w:rPr>
          <w:lang w:val="it-CH"/>
        </w:rPr>
      </w:pPr>
    </w:p>
    <w:p w:rsidR="00265267" w:rsidRDefault="00C92717">
      <w:pPr>
        <w:numPr>
          <w:ilvl w:val="0"/>
          <w:numId w:val="1"/>
        </w:numPr>
        <w:jc w:val="both"/>
        <w:rPr>
          <w:lang w:val="it-CH"/>
        </w:rPr>
      </w:pPr>
      <w:r>
        <w:rPr>
          <w:lang w:val="it-CH"/>
        </w:rPr>
        <w:t>Spunearea-a zborlu pi calea-a nostu di bana cà lumea-aestã nu easti casa-a noastã di dealihea, ma noi bãnãm tu umuti di chirolu tsi-a s-yina la loclu.</w:t>
      </w:r>
    </w:p>
    <w:p w:rsidR="00265267" w:rsidRDefault="00265267">
      <w:pPr>
        <w:jc w:val="both"/>
        <w:rPr>
          <w:lang w:val="it-CH"/>
        </w:rPr>
      </w:pPr>
    </w:p>
    <w:p w:rsidR="00265267" w:rsidRDefault="00C92717">
      <w:pPr>
        <w:ind w:firstLine="360"/>
        <w:jc w:val="both"/>
        <w:rPr>
          <w:lang w:val="it-CH"/>
        </w:rPr>
      </w:pPr>
      <w:r>
        <w:rPr>
          <w:lang w:val="it-CH"/>
        </w:rPr>
        <w:t>Avraam s-faca cà un marli eroiù-a nostu shi un exemplu mas li-tinjisim lucãrlji-aeshtsã. Pricãnushtearea-atsea di soni cà umplurea-a tagmili easti tu chirolu tsi-a s-yina, yini ti omlu-atsel veclju shi curmat cãndu muljearea-a lui va s-moarã; el lipsea s-ncumprã unã parti di loclu tãxit tu cari el va li-ngrupeascã (Fapti 7:16). Di dealihea Dumnidzà “</w:t>
      </w:r>
      <w:r w:rsidRPr="00C44AD9">
        <w:rPr>
          <w:lang w:val="it-CH"/>
        </w:rPr>
        <w:t>nu-lji deadi mushtiniri-aclo nitsi-unã palmã di loc, ma lj-tãxi cà va lj-lu da-a lui tu domnilji</w:t>
      </w:r>
      <w:r>
        <w:rPr>
          <w:lang w:val="it-CH"/>
        </w:rPr>
        <w:t>” (Fapti 7:5). Cãrpolu di azã di Avraam poati s-li ducheascã idyea nisinfunii cãndu elji u-ncupãrã icà da ti renta unã aveari – pi loclu tsi lj-fu tãxit ti elji ti mushtinirea-a lor personalã shi di daima!</w:t>
      </w:r>
    </w:p>
    <w:p w:rsidR="00265267" w:rsidRDefault="00265267">
      <w:pPr>
        <w:ind w:firstLine="360"/>
        <w:jc w:val="both"/>
        <w:rPr>
          <w:lang w:val="it-CH"/>
        </w:rPr>
      </w:pPr>
    </w:p>
    <w:p w:rsidR="00265267" w:rsidRDefault="00C92717">
      <w:pPr>
        <w:ind w:firstLine="360"/>
        <w:jc w:val="both"/>
        <w:rPr>
          <w:lang w:val="it-CH"/>
        </w:rPr>
      </w:pPr>
      <w:r>
        <w:rPr>
          <w:lang w:val="it-CH"/>
        </w:rPr>
        <w:t>Ma Dumnidzà li-facã tagmili-a Lui. Lipseashti s-yina unã dzuùã cãndu Avraam shi tuts cari li-au tagmili</w:t>
      </w:r>
      <w:r w:rsidRPr="00534F69">
        <w:rPr>
          <w:lang w:val="it-CH"/>
        </w:rPr>
        <w:t>-aesti</w:t>
      </w:r>
      <w:r>
        <w:rPr>
          <w:lang w:val="it-CH"/>
        </w:rPr>
        <w:t xml:space="preserve"> cari lj-fu dati va s-ljea amintiri. Uvr. 11:13,39,40 nã-dutsi pãnã la aestã:</w:t>
      </w:r>
    </w:p>
    <w:p w:rsidR="00265267" w:rsidRDefault="00265267">
      <w:pPr>
        <w:ind w:firstLine="360"/>
        <w:jc w:val="both"/>
        <w:rPr>
          <w:lang w:val="it-CH"/>
        </w:rPr>
      </w:pPr>
    </w:p>
    <w:p w:rsidR="00265267" w:rsidRDefault="00C92717">
      <w:pPr>
        <w:ind w:left="1440"/>
        <w:jc w:val="both"/>
        <w:rPr>
          <w:lang w:val="it-CH"/>
        </w:rPr>
      </w:pPr>
      <w:r>
        <w:rPr>
          <w:lang w:val="it-CH"/>
        </w:rPr>
        <w:t>“</w:t>
      </w:r>
      <w:r w:rsidRPr="00C44AD9">
        <w:rPr>
          <w:lang w:val="it-CH"/>
        </w:rPr>
        <w:t>Tuts aeshtsã murirã tu pisti, fãr di s-li ljea tagmili</w:t>
      </w:r>
      <w:r>
        <w:rPr>
          <w:lang w:val="it-CH"/>
        </w:rPr>
        <w:t xml:space="preserve">; </w:t>
      </w:r>
      <w:r w:rsidRPr="00C44AD9">
        <w:rPr>
          <w:lang w:val="it-CH"/>
        </w:rPr>
        <w:t>Dumnidzà bãgà-aradã ti noi tsiva ma bunã, cà elji s-nu-ù ljea fãr di noi prufectarea.</w:t>
      </w:r>
      <w:r>
        <w:rPr>
          <w:lang w:val="it-CH"/>
        </w:rPr>
        <w:t>”</w:t>
      </w:r>
    </w:p>
    <w:p w:rsidR="00265267" w:rsidRDefault="00265267">
      <w:pPr>
        <w:jc w:val="both"/>
        <w:rPr>
          <w:lang w:val="it-CH"/>
        </w:rPr>
      </w:pPr>
    </w:p>
    <w:p w:rsidR="00265267" w:rsidRDefault="00C92717">
      <w:pPr>
        <w:ind w:firstLine="360"/>
        <w:jc w:val="both"/>
        <w:rPr>
          <w:lang w:val="it-CH"/>
        </w:rPr>
      </w:pPr>
      <w:r>
        <w:rPr>
          <w:lang w:val="it-CH"/>
        </w:rPr>
        <w:t>Tuts pistimenji di dealihea di-aclo va s-hibã amintati ti idyiul punctul di chiro, icà pi dzuùã-atsea di soni pi seatea di giudicari (2 Tim. 4:1,8; Mat. 25:31-34; 1 Chetru 5:4). Atsea spusi cà lipseashti s-hibã tu existari ta s-hibã giudicatsi, Avraam sh-altsãlji cari shtea ti tagmili</w:t>
      </w:r>
      <w:r w:rsidRPr="00534F69">
        <w:rPr>
          <w:lang w:val="it-CH"/>
        </w:rPr>
        <w:t>-aesti</w:t>
      </w:r>
      <w:r>
        <w:rPr>
          <w:lang w:val="it-CH"/>
        </w:rPr>
        <w:t xml:space="preserve"> lipseashti s-hibã anyati tash ninti giudicarea. Mas elji nu li-au loatã tagmili atumtsea elji va s-ul faca atsea dupã anyearea shi giudicarea pi turnarea-al Hristolu, nu ari alternativa di cãt s-apruchim cà atselji cà Avraam tora suntu fãrã cãnãshteari, shi u-ashteaptã yinearea-a Hristolu; sh-pi ninga atsea mozaitslji bãgati pi yilii tu bãseritsli tu Europa u-bagã Avraam cà tora-i ãn tseruri, shi lji ljea premiili tãxiti ti unã bana di pisti. Njiljilji di oaminji ti sutilji di anji au imnata pi ninga cadhurlji-aeshtsã, shi lji-aprucheadzã riliyioasã ideili-aesti. Desi voi va s-avets curaj bazat pi Bibliea ta s-yinitsi diparti di atsea?</w:t>
      </w:r>
    </w:p>
    <w:p w:rsidR="00265267" w:rsidRDefault="00265267">
      <w:pPr>
        <w:ind w:firstLine="360"/>
        <w:jc w:val="both"/>
        <w:rPr>
          <w:lang w:val="it-CH"/>
        </w:rPr>
      </w:pPr>
    </w:p>
    <w:p w:rsidR="00265267" w:rsidRDefault="00C92717">
      <w:pPr>
        <w:rPr>
          <w:b/>
          <w:sz w:val="28"/>
          <w:lang w:val="it-CH"/>
        </w:rPr>
      </w:pPr>
      <w:r>
        <w:rPr>
          <w:b/>
          <w:sz w:val="28"/>
          <w:lang w:val="it-CH"/>
        </w:rPr>
        <w:t>CÃRPOLU</w:t>
      </w:r>
    </w:p>
    <w:p w:rsidR="00265267" w:rsidRDefault="00265267">
      <w:pPr>
        <w:ind w:firstLine="360"/>
        <w:jc w:val="both"/>
        <w:rPr>
          <w:lang w:val="it-CH"/>
        </w:rPr>
      </w:pPr>
    </w:p>
    <w:p w:rsidR="00265267" w:rsidRDefault="00C92717">
      <w:pPr>
        <w:ind w:firstLine="360"/>
        <w:jc w:val="both"/>
        <w:rPr>
          <w:lang w:val="it-CH"/>
        </w:rPr>
      </w:pPr>
      <w:r>
        <w:rPr>
          <w:lang w:val="it-CH"/>
        </w:rPr>
        <w:t>Cà easti explicatã tu Studiea 3:2, tagma-a cãrpolui easti protã aplicatã la Isuslu, shi deapoaia, la atselji cari suntu “tu Hristolu” shi di aclo ti noi s-mindueascã cà him cãrpolu-al Avraam:</w:t>
      </w:r>
    </w:p>
    <w:p w:rsidR="00265267" w:rsidRDefault="00265267">
      <w:pPr>
        <w:ind w:firstLine="360"/>
        <w:jc w:val="both"/>
        <w:rPr>
          <w:lang w:val="it-CH"/>
        </w:rPr>
      </w:pPr>
    </w:p>
    <w:p w:rsidR="00265267" w:rsidRDefault="00C92717">
      <w:pPr>
        <w:ind w:left="1260"/>
        <w:jc w:val="both"/>
        <w:rPr>
          <w:lang w:val="it-CH"/>
        </w:rPr>
      </w:pPr>
      <w:r>
        <w:rPr>
          <w:b/>
          <w:lang w:val="it-CH"/>
        </w:rPr>
        <w:t xml:space="preserve">1) </w:t>
      </w:r>
      <w:r>
        <w:rPr>
          <w:lang w:val="it-CH"/>
        </w:rPr>
        <w:t>“</w:t>
      </w:r>
      <w:r w:rsidRPr="00C44AD9">
        <w:rPr>
          <w:lang w:val="it-CH"/>
        </w:rPr>
        <w:t>Mini-a s-adar di tini unã mileti mari, va ti vlu</w:t>
      </w:r>
      <w:r>
        <w:rPr>
          <w:lang w:val="it-CH"/>
        </w:rPr>
        <w:t>y</w:t>
      </w:r>
      <w:r w:rsidRPr="00C44AD9">
        <w:rPr>
          <w:lang w:val="it-CH"/>
        </w:rPr>
        <w:t>isescu</w:t>
      </w:r>
      <w:r>
        <w:rPr>
          <w:lang w:val="it-CH"/>
        </w:rPr>
        <w:t>...</w:t>
      </w:r>
      <w:r w:rsidRPr="0082375F">
        <w:rPr>
          <w:lang w:val="it-CH"/>
        </w:rPr>
        <w:t xml:space="preserve"> </w:t>
      </w:r>
      <w:r w:rsidRPr="00C44AD9">
        <w:rPr>
          <w:lang w:val="it-CH"/>
        </w:rPr>
        <w:t>sh-prin tini-a s-hibã vlu</w:t>
      </w:r>
      <w:r>
        <w:rPr>
          <w:lang w:val="it-CH"/>
        </w:rPr>
        <w:t>y</w:t>
      </w:r>
      <w:r w:rsidRPr="00C44AD9">
        <w:rPr>
          <w:lang w:val="it-CH"/>
        </w:rPr>
        <w:t xml:space="preserve">isiti </w:t>
      </w:r>
      <w:r>
        <w:rPr>
          <w:lang w:val="it-CH"/>
        </w:rPr>
        <w:t>taifili</w:t>
      </w:r>
      <w:r w:rsidRPr="00C44AD9">
        <w:rPr>
          <w:lang w:val="it-CH"/>
        </w:rPr>
        <w:t xml:space="preserve"> tuti di pristi loc</w:t>
      </w:r>
      <w:r>
        <w:rPr>
          <w:lang w:val="it-CH"/>
        </w:rPr>
        <w:t>” (Adr. 12:2,3).</w:t>
      </w:r>
    </w:p>
    <w:p w:rsidR="00265267" w:rsidRDefault="00265267">
      <w:pPr>
        <w:ind w:left="1260"/>
        <w:jc w:val="both"/>
        <w:rPr>
          <w:lang w:val="it-CH"/>
        </w:rPr>
      </w:pPr>
    </w:p>
    <w:p w:rsidR="00265267" w:rsidRDefault="00C92717">
      <w:pPr>
        <w:ind w:left="1260"/>
        <w:jc w:val="both"/>
        <w:rPr>
          <w:lang w:val="it-CH"/>
        </w:rPr>
      </w:pPr>
      <w:r>
        <w:rPr>
          <w:b/>
          <w:lang w:val="it-CH"/>
        </w:rPr>
        <w:lastRenderedPageBreak/>
        <w:t xml:space="preserve">2) </w:t>
      </w:r>
      <w:r w:rsidRPr="0082375F">
        <w:rPr>
          <w:lang w:val="it-CH"/>
        </w:rPr>
        <w:t>“</w:t>
      </w:r>
      <w:r w:rsidRPr="00C44AD9">
        <w:rPr>
          <w:lang w:val="it-CH"/>
        </w:rPr>
        <w:t>Va-lji fac mushtinitorlji-a tàlji multsã ca pulbirea-a loclui; cara s-poatã vãrã s-u misurã pulbirea-a loclui, va-lji numirã shi mushtinitorlji-a tàlji</w:t>
      </w:r>
      <w:r>
        <w:rPr>
          <w:lang w:val="it-CH"/>
        </w:rPr>
        <w:t>...</w:t>
      </w:r>
      <w:r w:rsidRPr="0082375F">
        <w:rPr>
          <w:lang w:val="it-CH"/>
        </w:rPr>
        <w:t xml:space="preserve"> </w:t>
      </w:r>
      <w:r>
        <w:rPr>
          <w:lang w:val="it-CH"/>
        </w:rPr>
        <w:t>tut loclu cari u-vedz v</w:t>
      </w:r>
      <w:r w:rsidRPr="00C44AD9">
        <w:rPr>
          <w:lang w:val="it-CH"/>
        </w:rPr>
        <w:t>a tsu-l daù-a tsàia shi-a mushtinitorlor a tàlji ti daima</w:t>
      </w:r>
      <w:r>
        <w:rPr>
          <w:lang w:val="it-CH"/>
        </w:rPr>
        <w:t>” (Adr. 13:15,16).</w:t>
      </w:r>
    </w:p>
    <w:p w:rsidR="00265267" w:rsidRDefault="00265267">
      <w:pPr>
        <w:ind w:left="1260"/>
        <w:jc w:val="both"/>
        <w:rPr>
          <w:lang w:val="it-CH"/>
        </w:rPr>
      </w:pPr>
    </w:p>
    <w:p w:rsidR="00265267" w:rsidRDefault="00C92717">
      <w:pPr>
        <w:ind w:left="1260"/>
        <w:jc w:val="both"/>
        <w:rPr>
          <w:lang w:val="it-CH"/>
        </w:rPr>
      </w:pPr>
      <w:r>
        <w:rPr>
          <w:b/>
          <w:lang w:val="it-CH"/>
        </w:rPr>
        <w:t>3)</w:t>
      </w:r>
      <w:r>
        <w:rPr>
          <w:lang w:val="it-CH"/>
        </w:rPr>
        <w:t xml:space="preserve"> “</w:t>
      </w:r>
      <w:r w:rsidRPr="00C44AD9">
        <w:rPr>
          <w:lang w:val="it-CH"/>
        </w:rPr>
        <w:t xml:space="preserve">Mãtrea pi tser shi </w:t>
      </w:r>
      <w:r>
        <w:rPr>
          <w:lang w:val="it-CH"/>
        </w:rPr>
        <w:t>spunã(</w:t>
      </w:r>
      <w:r w:rsidRPr="00C44AD9">
        <w:rPr>
          <w:lang w:val="it-CH"/>
        </w:rPr>
        <w:t>numirã</w:t>
      </w:r>
      <w:r>
        <w:rPr>
          <w:lang w:val="it-CH"/>
        </w:rPr>
        <w:t>)</w:t>
      </w:r>
      <w:r w:rsidRPr="00C44AD9">
        <w:rPr>
          <w:lang w:val="it-CH"/>
        </w:rPr>
        <w:t>-li stealili, ma s-pots s-li numiri</w:t>
      </w:r>
      <w:r>
        <w:rPr>
          <w:lang w:val="it-CH"/>
        </w:rPr>
        <w:t>...</w:t>
      </w:r>
      <w:r w:rsidRPr="0082375F">
        <w:rPr>
          <w:lang w:val="it-CH"/>
        </w:rPr>
        <w:t xml:space="preserve"> </w:t>
      </w:r>
      <w:r w:rsidRPr="00C44AD9">
        <w:rPr>
          <w:lang w:val="it-CH"/>
        </w:rPr>
        <w:t>Ahãt di multsã-a s-hibã mushtinitorlji-a tàlji</w:t>
      </w:r>
      <w:r>
        <w:rPr>
          <w:lang w:val="it-CH"/>
        </w:rPr>
        <w:t>...</w:t>
      </w:r>
      <w:r w:rsidRPr="0082375F">
        <w:rPr>
          <w:lang w:val="it-CH"/>
        </w:rPr>
        <w:t xml:space="preserve"> </w:t>
      </w:r>
      <w:r w:rsidRPr="00C44AD9">
        <w:rPr>
          <w:lang w:val="it-CH"/>
        </w:rPr>
        <w:t>A mushtinitorlor a tàlji va lã-l daù loclu-aestu</w:t>
      </w:r>
      <w:r>
        <w:rPr>
          <w:lang w:val="it-CH"/>
        </w:rPr>
        <w:t>” (Adr. 15:5,18).</w:t>
      </w:r>
    </w:p>
    <w:p w:rsidR="00265267" w:rsidRDefault="00265267">
      <w:pPr>
        <w:ind w:left="1260"/>
        <w:jc w:val="both"/>
        <w:rPr>
          <w:lang w:val="it-CH"/>
        </w:rPr>
      </w:pPr>
    </w:p>
    <w:p w:rsidR="00265267" w:rsidRDefault="00C92717">
      <w:pPr>
        <w:ind w:left="1260"/>
        <w:jc w:val="both"/>
        <w:rPr>
          <w:lang w:val="it-CH"/>
        </w:rPr>
      </w:pPr>
      <w:r>
        <w:rPr>
          <w:b/>
          <w:lang w:val="it-CH"/>
        </w:rPr>
        <w:t xml:space="preserve">4) </w:t>
      </w:r>
      <w:r>
        <w:rPr>
          <w:lang w:val="it-CH"/>
        </w:rPr>
        <w:t>“V</w:t>
      </w:r>
      <w:r w:rsidRPr="00D609C8">
        <w:rPr>
          <w:lang w:val="it-CH"/>
        </w:rPr>
        <w:t>a tsã-l daù</w:t>
      </w:r>
      <w:r>
        <w:rPr>
          <w:lang w:val="it-CH"/>
        </w:rPr>
        <w:t>-</w:t>
      </w:r>
      <w:r w:rsidRPr="00D609C8">
        <w:rPr>
          <w:lang w:val="it-CH"/>
        </w:rPr>
        <w:t>a</w:t>
      </w:r>
      <w:r>
        <w:rPr>
          <w:lang w:val="it-CH"/>
        </w:rPr>
        <w:t>...</w:t>
      </w:r>
      <w:r w:rsidRPr="00D609C8">
        <w:rPr>
          <w:lang w:val="it-CH"/>
        </w:rPr>
        <w:t>cãrpolui a tàù</w:t>
      </w:r>
      <w:r>
        <w:rPr>
          <w:lang w:val="it-CH"/>
        </w:rPr>
        <w:t xml:space="preserve"> tsi yin dupã tini...</w:t>
      </w:r>
      <w:r w:rsidRPr="00D609C8">
        <w:rPr>
          <w:lang w:val="it-CH"/>
        </w:rPr>
        <w:t xml:space="preserve"> loclu</w:t>
      </w:r>
      <w:r>
        <w:rPr>
          <w:lang w:val="it-CH"/>
        </w:rPr>
        <w:t>-</w:t>
      </w:r>
      <w:r w:rsidRPr="00D609C8">
        <w:rPr>
          <w:lang w:val="it-CH"/>
        </w:rPr>
        <w:t>a Canaanlui, c</w:t>
      </w:r>
      <w:r>
        <w:rPr>
          <w:lang w:val="it-CH"/>
        </w:rPr>
        <w:t>à</w:t>
      </w:r>
      <w:r w:rsidRPr="00D609C8">
        <w:rPr>
          <w:lang w:val="it-CH"/>
        </w:rPr>
        <w:t xml:space="preserve"> mushtiniri ti daima</w:t>
      </w:r>
      <w:r>
        <w:rPr>
          <w:lang w:val="it-CH"/>
        </w:rPr>
        <w:t>;</w:t>
      </w:r>
      <w:r w:rsidRPr="00D609C8">
        <w:rPr>
          <w:lang w:val="it-CH"/>
        </w:rPr>
        <w:t xml:space="preserve"> shi-a vã escu Dumnidzà</w:t>
      </w:r>
      <w:r>
        <w:rPr>
          <w:lang w:val="it-CH"/>
        </w:rPr>
        <w:t>-a lor” (Adr. 17:8).</w:t>
      </w:r>
    </w:p>
    <w:p w:rsidR="00265267" w:rsidRDefault="00265267">
      <w:pPr>
        <w:ind w:left="1260"/>
        <w:jc w:val="both"/>
        <w:rPr>
          <w:lang w:val="it-CH"/>
        </w:rPr>
      </w:pPr>
    </w:p>
    <w:p w:rsidR="00265267" w:rsidRDefault="00C92717">
      <w:pPr>
        <w:ind w:left="1260"/>
        <w:jc w:val="both"/>
        <w:rPr>
          <w:lang w:val="it-CH"/>
        </w:rPr>
      </w:pPr>
      <w:r>
        <w:rPr>
          <w:b/>
          <w:lang w:val="it-CH"/>
        </w:rPr>
        <w:t>5)</w:t>
      </w:r>
      <w:r>
        <w:rPr>
          <w:lang w:val="it-CH"/>
        </w:rPr>
        <w:t xml:space="preserve"> “M</w:t>
      </w:r>
      <w:r w:rsidRPr="00C44AD9">
        <w:rPr>
          <w:lang w:val="it-CH"/>
        </w:rPr>
        <w:t>ultu-a u-nmultsàscu fara-a ta, cà ta s-hibã cãt stealili-a tserlui shi ca-arina di pi budzãli-a amariljei</w:t>
      </w:r>
      <w:r>
        <w:rPr>
          <w:lang w:val="it-CH"/>
        </w:rPr>
        <w:t>;</w:t>
      </w:r>
      <w:r w:rsidRPr="00C44AD9">
        <w:rPr>
          <w:lang w:val="it-CH"/>
        </w:rPr>
        <w:t xml:space="preserve"> shi-a li domneascã fara-a ta tuti tsitàtsli-a dushmanjlor</w:t>
      </w:r>
      <w:r>
        <w:rPr>
          <w:lang w:val="it-CH"/>
        </w:rPr>
        <w:t>-</w:t>
      </w:r>
      <w:r w:rsidRPr="00C44AD9">
        <w:rPr>
          <w:lang w:val="it-CH"/>
        </w:rPr>
        <w:t xml:space="preserve">a lor; </w:t>
      </w:r>
      <w:r>
        <w:rPr>
          <w:lang w:val="it-CH"/>
        </w:rPr>
        <w:t>s</w:t>
      </w:r>
      <w:r w:rsidRPr="00C44AD9">
        <w:rPr>
          <w:lang w:val="it-CH"/>
        </w:rPr>
        <w:t>hi-a s-vluiseascã prin f</w:t>
      </w:r>
      <w:r>
        <w:rPr>
          <w:lang w:val="it-CH"/>
        </w:rPr>
        <w:t>ara-a ta miletsli tuti-a loclui” (Adr. 22:17,18).</w:t>
      </w:r>
    </w:p>
    <w:p w:rsidR="00265267" w:rsidRDefault="00265267">
      <w:pPr>
        <w:jc w:val="both"/>
        <w:rPr>
          <w:lang w:val="it-CH"/>
        </w:rPr>
      </w:pPr>
    </w:p>
    <w:p w:rsidR="00265267" w:rsidRDefault="00C92717">
      <w:pPr>
        <w:ind w:firstLine="360"/>
        <w:jc w:val="both"/>
        <w:rPr>
          <w:lang w:val="it-CH"/>
        </w:rPr>
      </w:pPr>
      <w:r>
        <w:rPr>
          <w:lang w:val="it-CH"/>
        </w:rPr>
        <w:t>Iara, acãchisearea-al Avraam di “cãrpolu” easti multsimitã preaylaea:</w:t>
      </w:r>
    </w:p>
    <w:p w:rsidR="00265267" w:rsidRDefault="00265267">
      <w:pPr>
        <w:ind w:firstLine="360"/>
        <w:jc w:val="both"/>
        <w:rPr>
          <w:lang w:val="it-CH"/>
        </w:rPr>
      </w:pPr>
    </w:p>
    <w:p w:rsidR="00265267" w:rsidRDefault="00C92717">
      <w:pPr>
        <w:numPr>
          <w:ilvl w:val="1"/>
          <w:numId w:val="10"/>
        </w:numPr>
        <w:jc w:val="both"/>
        <w:rPr>
          <w:lang w:val="it-CH"/>
        </w:rPr>
      </w:pPr>
      <w:r>
        <w:rPr>
          <w:lang w:val="it-CH"/>
        </w:rPr>
        <w:t>Prota la el l-fu spunitã cà va s-aibã un numir ti nipistipseari di clirunumànji, shi cà cu “cãrpolu”-aestu loclu-ntreg va s-hibã vluyisit.</w:t>
      </w:r>
    </w:p>
    <w:p w:rsidR="00265267" w:rsidRDefault="00265267">
      <w:pPr>
        <w:ind w:left="1260"/>
        <w:jc w:val="both"/>
        <w:rPr>
          <w:lang w:val="it-CH"/>
        </w:rPr>
      </w:pPr>
    </w:p>
    <w:p w:rsidR="00265267" w:rsidRDefault="00C92717">
      <w:pPr>
        <w:numPr>
          <w:ilvl w:val="1"/>
          <w:numId w:val="10"/>
        </w:numPr>
        <w:jc w:val="both"/>
        <w:rPr>
          <w:lang w:val="it-CH"/>
        </w:rPr>
      </w:pPr>
      <w:r>
        <w:rPr>
          <w:lang w:val="it-CH"/>
        </w:rPr>
        <w:t>Deapoaia l-fu spunitã cà el va s-aiba un “cãrpo” cari va s-tsãnã multsã oaminji. Oaminjlji-aeshtsã va s- treacã bana di daima, cu el, tu loclu iu el yinea, scljeamã Canaan.</w:t>
      </w:r>
    </w:p>
    <w:p w:rsidR="00265267" w:rsidRDefault="00265267">
      <w:pPr>
        <w:jc w:val="both"/>
        <w:rPr>
          <w:lang w:val="it-CH"/>
        </w:rPr>
      </w:pPr>
    </w:p>
    <w:p w:rsidR="00265267" w:rsidRDefault="00C92717">
      <w:pPr>
        <w:numPr>
          <w:ilvl w:val="1"/>
          <w:numId w:val="10"/>
        </w:numPr>
        <w:jc w:val="both"/>
        <w:rPr>
          <w:lang w:val="it-CH"/>
        </w:rPr>
      </w:pPr>
      <w:r>
        <w:rPr>
          <w:lang w:val="it-CH"/>
        </w:rPr>
        <w:t>L-fu spunitã cà cãrpolu-a lui va s-hibã adratã ahãt cãt di stealili-ntser. Aestã poati s-ul spunã cà el va s-aibã multsã clirunumànji di duh (stealili-n tser) cãcum shi multsã naturali (cà “</w:t>
      </w:r>
      <w:r w:rsidRPr="00C44AD9">
        <w:rPr>
          <w:lang w:val="it-CH"/>
        </w:rPr>
        <w:t>pulbirea-a loclui</w:t>
      </w:r>
      <w:r>
        <w:rPr>
          <w:lang w:val="it-CH"/>
        </w:rPr>
        <w:t xml:space="preserve">”). </w:t>
      </w:r>
    </w:p>
    <w:p w:rsidR="00265267" w:rsidRDefault="00265267">
      <w:pPr>
        <w:jc w:val="both"/>
        <w:rPr>
          <w:lang w:val="it-CH"/>
        </w:rPr>
      </w:pPr>
    </w:p>
    <w:p w:rsidR="00265267" w:rsidRDefault="00C92717">
      <w:pPr>
        <w:numPr>
          <w:ilvl w:val="1"/>
          <w:numId w:val="10"/>
        </w:numPr>
        <w:jc w:val="both"/>
        <w:rPr>
          <w:lang w:val="it-CH"/>
        </w:rPr>
      </w:pPr>
      <w:r>
        <w:rPr>
          <w:lang w:val="it-CH"/>
        </w:rPr>
        <w:t>Tagmili di-nsus lj-furã bãgatã actsentu cu zburearea deapaea cà multsã oaminji cari va s-facã unã parti di cãrpolu poati s-aibã unã relatsii personalã cu Dumnidzà.</w:t>
      </w:r>
    </w:p>
    <w:p w:rsidR="00265267" w:rsidRDefault="00265267">
      <w:pPr>
        <w:jc w:val="both"/>
        <w:rPr>
          <w:lang w:val="it-CH"/>
        </w:rPr>
      </w:pPr>
    </w:p>
    <w:p w:rsidR="00265267" w:rsidRDefault="00C92717">
      <w:pPr>
        <w:numPr>
          <w:ilvl w:val="1"/>
          <w:numId w:val="10"/>
        </w:numPr>
        <w:jc w:val="both"/>
        <w:rPr>
          <w:lang w:val="it-CH"/>
        </w:rPr>
      </w:pPr>
      <w:r>
        <w:rPr>
          <w:lang w:val="it-CH"/>
        </w:rPr>
        <w:t>Cãrpolu va s-aibã amintiri contra dushmanjlji-a lui.</w:t>
      </w:r>
    </w:p>
    <w:p w:rsidR="00265267" w:rsidRDefault="00265267">
      <w:pPr>
        <w:jc w:val="both"/>
        <w:rPr>
          <w:lang w:val="it-CH"/>
        </w:rPr>
      </w:pPr>
    </w:p>
    <w:p w:rsidR="00265267" w:rsidRDefault="00C92717">
      <w:pPr>
        <w:ind w:firstLine="360"/>
        <w:jc w:val="both"/>
        <w:rPr>
          <w:lang w:val="it-CH"/>
        </w:rPr>
      </w:pPr>
      <w:r>
        <w:rPr>
          <w:lang w:val="it-CH"/>
        </w:rPr>
        <w:t>Videts-Vã cà cãrpolu lipsea s-adutseascã “vluyisiri” tsi va u-aibã oaminjlji tut pisti loclu. Tu Bibliea ideiea di vluyiseari easti tu multsã ori ligatã cu ljirtarea-a amãrtiilor. Cum shi s-hibã aestã vluyisiri easti nai ma marea ti un cari u-va Dumnidzà tsi poati s-u vrea. Ashi noi dghivãsim lucri cà, “</w:t>
      </w:r>
      <w:r w:rsidRPr="00731F89">
        <w:rPr>
          <w:lang w:val="it-CH"/>
        </w:rPr>
        <w:t>Cahara di-atselji a curi lã si ljirtarã fãrdizãcuniljli</w:t>
      </w:r>
      <w:r>
        <w:rPr>
          <w:lang w:val="it-CH"/>
        </w:rPr>
        <w:t>” (Ps. 31:1); “</w:t>
      </w:r>
      <w:r w:rsidRPr="00EB1582">
        <w:rPr>
          <w:lang w:val="it-CH"/>
        </w:rPr>
        <w:t>Chelchea-a vluiseariljei</w:t>
      </w:r>
      <w:r>
        <w:rPr>
          <w:lang w:val="it-CH"/>
        </w:rPr>
        <w:t xml:space="preserve">” (1 Cor. 10:16), tsi u-spuni scafa cu yin tsi u-reprezenteadzã sãndzã-a Hristolui, cu ljirtarea tsi easti posibilã. </w:t>
      </w:r>
    </w:p>
    <w:p w:rsidR="00265267" w:rsidRDefault="00265267">
      <w:pPr>
        <w:ind w:firstLine="360"/>
        <w:jc w:val="both"/>
        <w:rPr>
          <w:lang w:val="it-CH"/>
        </w:rPr>
      </w:pPr>
    </w:p>
    <w:p w:rsidR="00265267" w:rsidRDefault="00C92717">
      <w:pPr>
        <w:ind w:firstLine="360"/>
        <w:jc w:val="both"/>
        <w:rPr>
          <w:lang w:val="it-CH"/>
        </w:rPr>
      </w:pPr>
      <w:r>
        <w:rPr>
          <w:lang w:val="it-CH"/>
        </w:rPr>
        <w:t xml:space="preserve">Uniclu di cãrpolu-al Avraam cari u-ari dusã ljirtari-a amãrtiilor di lumea, siyurã, cà easti Isus, shi comentarlu di Nàùlu Testamentu ti tagmili-al Avraam da sustsàniri cu puteari: </w:t>
      </w:r>
    </w:p>
    <w:p w:rsidR="00265267" w:rsidRDefault="00265267">
      <w:pPr>
        <w:ind w:firstLine="360"/>
        <w:jc w:val="both"/>
        <w:rPr>
          <w:lang w:val="it-CH"/>
        </w:rPr>
      </w:pPr>
    </w:p>
    <w:p w:rsidR="00265267" w:rsidRDefault="00C92717">
      <w:pPr>
        <w:ind w:left="1260"/>
        <w:jc w:val="both"/>
        <w:rPr>
          <w:lang w:val="it-CH"/>
        </w:rPr>
      </w:pPr>
      <w:r>
        <w:rPr>
          <w:lang w:val="it-CH"/>
        </w:rPr>
        <w:t>“El (Dumnidzà) n</w:t>
      </w:r>
      <w:r w:rsidRPr="00C44AD9">
        <w:rPr>
          <w:lang w:val="it-CH"/>
        </w:rPr>
        <w:t>u dzãsi</w:t>
      </w:r>
      <w:r>
        <w:rPr>
          <w:lang w:val="it-CH"/>
        </w:rPr>
        <w:t>,</w:t>
      </w:r>
      <w:r w:rsidRPr="00C44AD9">
        <w:rPr>
          <w:lang w:val="it-CH"/>
        </w:rPr>
        <w:t xml:space="preserve"> </w:t>
      </w:r>
      <w:r>
        <w:rPr>
          <w:lang w:val="it-CH"/>
        </w:rPr>
        <w:t>‘S</w:t>
      </w:r>
      <w:r w:rsidRPr="00C44AD9">
        <w:rPr>
          <w:lang w:val="it-CH"/>
        </w:rPr>
        <w:t>hi-a alantsãlor di cãrpolu</w:t>
      </w:r>
      <w:r>
        <w:rPr>
          <w:lang w:val="it-CH"/>
        </w:rPr>
        <w:t>’</w:t>
      </w:r>
      <w:r w:rsidRPr="00C44AD9">
        <w:rPr>
          <w:lang w:val="it-CH"/>
        </w:rPr>
        <w:t>, - ca ti ma multsã</w:t>
      </w:r>
      <w:r>
        <w:rPr>
          <w:lang w:val="it-CH"/>
        </w:rPr>
        <w:t xml:space="preserve"> (icà tu plural)</w:t>
      </w:r>
      <w:r w:rsidRPr="00C44AD9">
        <w:rPr>
          <w:lang w:val="it-CH"/>
        </w:rPr>
        <w:t>, - ma ca ti-un singur</w:t>
      </w:r>
      <w:r>
        <w:rPr>
          <w:lang w:val="it-CH"/>
        </w:rPr>
        <w:t xml:space="preserve"> (tu singular),</w:t>
      </w:r>
      <w:r w:rsidRPr="00C44AD9">
        <w:rPr>
          <w:lang w:val="it-CH"/>
        </w:rPr>
        <w:t xml:space="preserve"> </w:t>
      </w:r>
      <w:r>
        <w:rPr>
          <w:lang w:val="it-CH"/>
        </w:rPr>
        <w:t>‘S</w:t>
      </w:r>
      <w:r w:rsidRPr="00C44AD9">
        <w:rPr>
          <w:lang w:val="it-CH"/>
        </w:rPr>
        <w:t>hi-a Cãrpolui a tàù</w:t>
      </w:r>
      <w:r>
        <w:rPr>
          <w:lang w:val="it-CH"/>
        </w:rPr>
        <w:t>’</w:t>
      </w:r>
      <w:r w:rsidRPr="00C44AD9">
        <w:rPr>
          <w:lang w:val="it-CH"/>
        </w:rPr>
        <w:t>, Cari easti Hristolu</w:t>
      </w:r>
      <w:r>
        <w:rPr>
          <w:lang w:val="it-CH"/>
        </w:rPr>
        <w:t>” (Gal. 3:16).</w:t>
      </w:r>
    </w:p>
    <w:p w:rsidR="00265267" w:rsidRDefault="00265267">
      <w:pPr>
        <w:ind w:left="1260"/>
        <w:jc w:val="both"/>
        <w:rPr>
          <w:lang w:val="it-CH"/>
        </w:rPr>
      </w:pPr>
    </w:p>
    <w:p w:rsidR="00265267" w:rsidRDefault="00C92717">
      <w:pPr>
        <w:ind w:left="1260"/>
        <w:jc w:val="both"/>
        <w:rPr>
          <w:lang w:val="it-CH"/>
        </w:rPr>
      </w:pPr>
      <w:r>
        <w:rPr>
          <w:lang w:val="it-CH"/>
        </w:rPr>
        <w:t xml:space="preserve">“Tãxirea </w:t>
      </w:r>
      <w:r w:rsidRPr="00C44AD9">
        <w:rPr>
          <w:lang w:val="it-CH"/>
        </w:rPr>
        <w:t>tsi-ù featsi Dumnidzà cu pãrintsãlji-a noshtsã, cari lji zburã-al Avraam</w:t>
      </w:r>
      <w:r>
        <w:rPr>
          <w:lang w:val="it-CH"/>
        </w:rPr>
        <w:t xml:space="preserve">, </w:t>
      </w:r>
      <w:r w:rsidRPr="00C44AD9">
        <w:rPr>
          <w:lang w:val="it-CH"/>
        </w:rPr>
        <w:t>Sh-la soea-a ta va s-hibã vlu</w:t>
      </w:r>
      <w:r>
        <w:rPr>
          <w:lang w:val="it-CH"/>
        </w:rPr>
        <w:t>y</w:t>
      </w:r>
      <w:r w:rsidRPr="00C44AD9">
        <w:rPr>
          <w:lang w:val="it-CH"/>
        </w:rPr>
        <w:t>isiti tuti miletsli di pristi loc</w:t>
      </w:r>
      <w:r>
        <w:rPr>
          <w:lang w:val="it-CH"/>
        </w:rPr>
        <w:t>.</w:t>
      </w:r>
      <w:r w:rsidRPr="00C44AD9">
        <w:rPr>
          <w:lang w:val="it-CH"/>
        </w:rPr>
        <w:t xml:space="preserve"> </w:t>
      </w:r>
      <w:r>
        <w:rPr>
          <w:lang w:val="it-CH"/>
        </w:rPr>
        <w:t xml:space="preserve">La voi prota </w:t>
      </w:r>
      <w:r w:rsidRPr="00C44AD9">
        <w:rPr>
          <w:lang w:val="it-CH"/>
        </w:rPr>
        <w:t>Dumnidzà, cara Lu-nye Hiljlu-a Lui,</w:t>
      </w:r>
      <w:r>
        <w:rPr>
          <w:lang w:val="it-CH"/>
        </w:rPr>
        <w:t xml:space="preserve"> Isus (icà cãrpolu, soiea)</w:t>
      </w:r>
      <w:r w:rsidRPr="00C44AD9">
        <w:rPr>
          <w:lang w:val="it-CH"/>
        </w:rPr>
        <w:t xml:space="preserve"> Ãl pitricu, ta s-vã vlu</w:t>
      </w:r>
      <w:r>
        <w:rPr>
          <w:lang w:val="it-CH"/>
        </w:rPr>
        <w:t>y</w:t>
      </w:r>
      <w:r w:rsidRPr="00C44AD9">
        <w:rPr>
          <w:lang w:val="it-CH"/>
        </w:rPr>
        <w:t>iseascã, shi cafi-un sh-s</w:t>
      </w:r>
      <w:r>
        <w:rPr>
          <w:lang w:val="it-CH"/>
        </w:rPr>
        <w:t>i tragã di la slãbintsãli-a lui” (Fapti 3:25,26).</w:t>
      </w:r>
    </w:p>
    <w:p w:rsidR="00265267" w:rsidRDefault="00265267">
      <w:pPr>
        <w:jc w:val="both"/>
        <w:rPr>
          <w:lang w:val="it-CH"/>
        </w:rPr>
      </w:pPr>
    </w:p>
    <w:p w:rsidR="00265267" w:rsidRDefault="00C92717">
      <w:pPr>
        <w:ind w:firstLine="360"/>
        <w:jc w:val="both"/>
        <w:rPr>
          <w:lang w:val="pt-PT"/>
        </w:rPr>
      </w:pPr>
      <w:r w:rsidRPr="001F6193">
        <w:rPr>
          <w:lang w:val="pt-PT"/>
        </w:rPr>
        <w:t xml:space="preserve">Videts cum Chetru u-da tsitatlu shi u-explicheadzã Adr. </w:t>
      </w:r>
      <w:r>
        <w:rPr>
          <w:lang w:val="pt-PT"/>
        </w:rPr>
        <w:t>22:18:</w:t>
      </w:r>
    </w:p>
    <w:p w:rsidR="00265267" w:rsidRDefault="00265267">
      <w:pPr>
        <w:jc w:val="both"/>
        <w:rPr>
          <w:lang w:val="pt-PT"/>
        </w:rPr>
      </w:pPr>
    </w:p>
    <w:p w:rsidR="00265267" w:rsidRDefault="00C92717">
      <w:pPr>
        <w:ind w:firstLine="360"/>
        <w:jc w:val="both"/>
        <w:rPr>
          <w:lang w:val="pt-PT"/>
        </w:rPr>
      </w:pPr>
      <w:r>
        <w:rPr>
          <w:lang w:val="pt-PT"/>
        </w:rPr>
        <w:tab/>
      </w:r>
      <w:r>
        <w:rPr>
          <w:lang w:val="pt-PT"/>
        </w:rPr>
        <w:tab/>
      </w:r>
      <w:r>
        <w:rPr>
          <w:lang w:val="pt-PT"/>
        </w:rPr>
        <w:tab/>
        <w:t>Cãrpolu = Isus</w:t>
      </w:r>
    </w:p>
    <w:p w:rsidR="00265267" w:rsidRDefault="00C92717">
      <w:pPr>
        <w:ind w:firstLine="360"/>
        <w:jc w:val="both"/>
        <w:rPr>
          <w:lang w:val="pt-PT"/>
        </w:rPr>
      </w:pPr>
      <w:r>
        <w:rPr>
          <w:lang w:val="pt-PT"/>
        </w:rPr>
        <w:tab/>
      </w:r>
      <w:r>
        <w:rPr>
          <w:lang w:val="pt-PT"/>
        </w:rPr>
        <w:tab/>
      </w:r>
      <w:r>
        <w:rPr>
          <w:lang w:val="pt-PT"/>
        </w:rPr>
        <w:tab/>
      </w:r>
    </w:p>
    <w:p w:rsidR="00265267" w:rsidRDefault="00C92717">
      <w:pPr>
        <w:ind w:firstLine="360"/>
        <w:jc w:val="both"/>
        <w:rPr>
          <w:lang w:val="pt-PT"/>
        </w:rPr>
      </w:pPr>
      <w:r>
        <w:rPr>
          <w:lang w:val="pt-PT"/>
        </w:rPr>
        <w:tab/>
      </w:r>
      <w:r>
        <w:rPr>
          <w:lang w:val="pt-PT"/>
        </w:rPr>
        <w:tab/>
      </w:r>
      <w:r>
        <w:rPr>
          <w:lang w:val="pt-PT"/>
        </w:rPr>
        <w:tab/>
        <w:t>Vluyisirea = ljirtarea-a amãrtiilor</w:t>
      </w:r>
    </w:p>
    <w:p w:rsidR="00265267" w:rsidRDefault="00265267">
      <w:pPr>
        <w:ind w:firstLine="360"/>
        <w:jc w:val="both"/>
        <w:rPr>
          <w:lang w:val="pt-PT"/>
        </w:rPr>
      </w:pPr>
    </w:p>
    <w:p w:rsidR="00265267" w:rsidRDefault="00C92717">
      <w:pPr>
        <w:ind w:firstLine="360"/>
        <w:jc w:val="both"/>
        <w:rPr>
          <w:lang w:val="pt-PT"/>
        </w:rPr>
      </w:pPr>
      <w:r>
        <w:rPr>
          <w:lang w:val="pt-PT"/>
        </w:rPr>
        <w:t xml:space="preserve">Tagma tsi Isus, cãrpolu, cà va s-aibã amintiri pi dushmanjlji-a lor tora, yini ma bunã tu loclu mas atsea s-dghivãseascã cu spunearea ti amintiri pi amãrtiea – nai ma marli dushman-a oaminjlor di Dumnidzà, shi di aclo, sh-al Isus, idyea-ashi. </w:t>
      </w:r>
    </w:p>
    <w:p w:rsidR="00265267" w:rsidRDefault="00265267">
      <w:pPr>
        <w:ind w:firstLine="360"/>
        <w:jc w:val="both"/>
        <w:rPr>
          <w:lang w:val="pt-PT"/>
        </w:rPr>
      </w:pPr>
    </w:p>
    <w:p w:rsidR="00265267" w:rsidRDefault="00C92717">
      <w:pPr>
        <w:rPr>
          <w:lang w:val="pt-PT"/>
        </w:rPr>
      </w:pPr>
      <w:r>
        <w:rPr>
          <w:b/>
          <w:lang w:val="pt-PT"/>
        </w:rPr>
        <w:t>LEADZIRI CU CÃRPOLU</w:t>
      </w:r>
    </w:p>
    <w:p w:rsidR="00265267" w:rsidRDefault="00265267">
      <w:pPr>
        <w:ind w:firstLine="360"/>
        <w:rPr>
          <w:lang w:val="pt-PT"/>
        </w:rPr>
      </w:pPr>
    </w:p>
    <w:p w:rsidR="00265267" w:rsidRPr="004E1C7E" w:rsidRDefault="00C92717">
      <w:pPr>
        <w:ind w:firstLine="360"/>
        <w:jc w:val="both"/>
        <w:rPr>
          <w:lang w:val="pt-PT"/>
        </w:rPr>
      </w:pPr>
      <w:r>
        <w:rPr>
          <w:lang w:val="pt-PT"/>
        </w:rPr>
        <w:t xml:space="preserve">Pãnã tora lipseashti s-hibã clarã cà elementili bazitsi di Vangheljlu crãshtinescu eara acãchisiti di Avraam. </w:t>
      </w:r>
      <w:r w:rsidRPr="001F6193">
        <w:rPr>
          <w:lang w:val="it-CH"/>
        </w:rPr>
        <w:t xml:space="preserve">Ma tagmili-aesti vitali eara pãn la Avraam shi cãrpolu-a lui, Isus. </w:t>
      </w:r>
      <w:r>
        <w:rPr>
          <w:lang w:val="it-CH"/>
        </w:rPr>
        <w:t xml:space="preserve">Tsi s-fatsi cu tuts altsã? Shi un cãrpo fizical di Avraam nu va s-facã vãrnu automatic partea di cãrpolu-aestu spetsific (Oani 8:39; Rom. 9:7). Pi un moidus noi him adrati unã parti di Isus intimã, cà tagmili-a cãrpolu suntu ãmpãrtsati sh-cu noi, idyea-ashi. Aestã s-fatsi cu pãtãgiunea tu Isus (Rom. 6:3-5); tu multsã ori noi dghivãsim pãtãgiunea </w:t>
      </w:r>
      <w:r>
        <w:rPr>
          <w:i/>
          <w:lang w:val="it-CH"/>
        </w:rPr>
        <w:t xml:space="preserve">tu </w:t>
      </w:r>
      <w:r>
        <w:rPr>
          <w:lang w:val="it-CH"/>
        </w:rPr>
        <w:t xml:space="preserve">numa-a Lui (Fapti 2:38; 8:16; 10:48; 19:5). </w:t>
      </w:r>
      <w:r w:rsidRPr="004E1C7E">
        <w:rPr>
          <w:lang w:val="pt-PT"/>
        </w:rPr>
        <w:t xml:space="preserve">Gal. 3:27-29 </w:t>
      </w:r>
      <w:r>
        <w:rPr>
          <w:lang w:val="pt-PT"/>
        </w:rPr>
        <w:t>u-fãtsea</w:t>
      </w:r>
      <w:r w:rsidRPr="004E1C7E">
        <w:rPr>
          <w:lang w:val="pt-PT"/>
        </w:rPr>
        <w:t xml:space="preserve"> lucurlu nica ma clar:</w:t>
      </w:r>
    </w:p>
    <w:p w:rsidR="00265267" w:rsidRDefault="00265267">
      <w:pPr>
        <w:ind w:left="1080"/>
        <w:jc w:val="both"/>
        <w:rPr>
          <w:lang w:val="pt-PT"/>
        </w:rPr>
      </w:pPr>
    </w:p>
    <w:p w:rsidR="00265267" w:rsidRDefault="00C92717">
      <w:pPr>
        <w:ind w:left="900"/>
        <w:jc w:val="both"/>
        <w:rPr>
          <w:lang w:val="pt-PT"/>
        </w:rPr>
      </w:pPr>
      <w:r>
        <w:rPr>
          <w:lang w:val="pt-PT"/>
        </w:rPr>
        <w:t>“</w:t>
      </w:r>
      <w:r w:rsidRPr="00C44AD9">
        <w:rPr>
          <w:lang w:val="pt-PT"/>
        </w:rPr>
        <w:t xml:space="preserve">Cà, cãts </w:t>
      </w:r>
      <w:r>
        <w:rPr>
          <w:lang w:val="pt-PT"/>
        </w:rPr>
        <w:t xml:space="preserve"> ma multsã di voi (scljeamã mash cà multsã) </w:t>
      </w:r>
      <w:r w:rsidRPr="00C44AD9">
        <w:rPr>
          <w:lang w:val="pt-PT"/>
        </w:rPr>
        <w:t>vã pãtidzat tu Hristolu, cu Hristolu vã-nviscut. Nu-ari cama Iudeù, nitsi Elin</w:t>
      </w:r>
      <w:r>
        <w:rPr>
          <w:lang w:val="pt-PT"/>
        </w:rPr>
        <w:t xml:space="preserve"> (pãngãn)</w:t>
      </w:r>
      <w:r w:rsidRPr="00C44AD9">
        <w:rPr>
          <w:lang w:val="pt-PT"/>
        </w:rPr>
        <w:t>; nu-ari cama nitsi scla</w:t>
      </w:r>
      <w:r>
        <w:rPr>
          <w:lang w:val="pt-PT"/>
        </w:rPr>
        <w:t>y</w:t>
      </w:r>
      <w:r w:rsidRPr="00C44AD9">
        <w:rPr>
          <w:lang w:val="pt-PT"/>
        </w:rPr>
        <w:t xml:space="preserve">, nitsi liber; nu-ari cama parti bãrbãteascã shi parti muljiureascã, ti-atsea cà voi tuts hits unã </w:t>
      </w:r>
      <w:r>
        <w:rPr>
          <w:lang w:val="pt-PT"/>
        </w:rPr>
        <w:t xml:space="preserve">(cà suntu) </w:t>
      </w:r>
      <w:r w:rsidRPr="00C44AD9">
        <w:rPr>
          <w:lang w:val="pt-PT"/>
        </w:rPr>
        <w:t>tu Hristos Isus</w:t>
      </w:r>
      <w:r>
        <w:rPr>
          <w:lang w:val="pt-PT"/>
        </w:rPr>
        <w:t xml:space="preserve"> (cu pãtãgiunea)</w:t>
      </w:r>
      <w:r w:rsidRPr="00C44AD9">
        <w:rPr>
          <w:lang w:val="pt-PT"/>
        </w:rPr>
        <w:t>. Sh-maca voi hits tu Hristolu</w:t>
      </w:r>
      <w:r>
        <w:rPr>
          <w:lang w:val="pt-PT"/>
        </w:rPr>
        <w:t xml:space="preserve"> (cu pãtãgiunea tu el)</w:t>
      </w:r>
      <w:r w:rsidRPr="00C44AD9">
        <w:rPr>
          <w:lang w:val="pt-PT"/>
        </w:rPr>
        <w:t>, hits maca cãrpolu-al Avraam, mushtinitorlji dupã tagma.</w:t>
      </w:r>
      <w:r>
        <w:rPr>
          <w:lang w:val="pt-PT"/>
        </w:rPr>
        <w:t xml:space="preserve">” </w:t>
      </w:r>
    </w:p>
    <w:p w:rsidR="00265267" w:rsidRDefault="00265267">
      <w:pPr>
        <w:jc w:val="both"/>
        <w:rPr>
          <w:lang w:val="pt-PT"/>
        </w:rPr>
      </w:pPr>
    </w:p>
    <w:p w:rsidR="00265267" w:rsidRDefault="00C92717">
      <w:pPr>
        <w:ind w:firstLine="360"/>
        <w:jc w:val="both"/>
        <w:rPr>
          <w:lang w:val="it-CH"/>
        </w:rPr>
      </w:pPr>
      <w:r w:rsidRPr="008B503B">
        <w:rPr>
          <w:lang w:val="it-CH"/>
        </w:rPr>
        <w:t>- Tagma ti unã bana di daima pi loclu, cu l</w:t>
      </w:r>
      <w:r>
        <w:rPr>
          <w:lang w:val="it-CH"/>
        </w:rPr>
        <w:t>o</w:t>
      </w:r>
      <w:r w:rsidRPr="008B503B">
        <w:rPr>
          <w:lang w:val="it-CH"/>
        </w:rPr>
        <w:t xml:space="preserve">area di “vluyisirea” di ljirtari cu Isus. </w:t>
      </w:r>
      <w:r>
        <w:rPr>
          <w:lang w:val="it-CH"/>
        </w:rPr>
        <w:t>Mash cu atsea cà va s-him pãtizatsi tu Hristolu, cãrpolu, noi va s-putem s-li ãmpãrtsàm tagmili cari lj-fu dati; ashi Rom. 8:17 nã-dzãsi “</w:t>
      </w:r>
      <w:r w:rsidRPr="00C44AD9">
        <w:rPr>
          <w:lang w:val="it-CH"/>
        </w:rPr>
        <w:t>deadun-mushtinitori cu Hristolu</w:t>
      </w:r>
      <w:r>
        <w:rPr>
          <w:lang w:val="it-CH"/>
        </w:rPr>
        <w:t xml:space="preserve">”. </w:t>
      </w:r>
    </w:p>
    <w:p w:rsidR="00265267" w:rsidRDefault="00265267">
      <w:pPr>
        <w:ind w:firstLine="360"/>
        <w:jc w:val="both"/>
        <w:rPr>
          <w:lang w:val="it-CH"/>
        </w:rPr>
      </w:pPr>
    </w:p>
    <w:p w:rsidR="00265267" w:rsidRDefault="00C92717">
      <w:pPr>
        <w:ind w:firstLine="360"/>
        <w:jc w:val="both"/>
        <w:rPr>
          <w:lang w:val="it-CH"/>
        </w:rPr>
      </w:pPr>
      <w:r>
        <w:rPr>
          <w:lang w:val="it-CH"/>
        </w:rPr>
        <w:t xml:space="preserve">Adutsets-Vã aminti cà vluyisirea lipsea s-lã yina la oaminjlji di tutili parti di loclu cu cãrpolu; shi cãrpolu lipsea s-hibã unã grupã di lumea-tutã di oaminjlji, cà </w:t>
      </w:r>
      <w:r w:rsidRPr="00C44AD9">
        <w:rPr>
          <w:lang w:val="it-CH"/>
        </w:rPr>
        <w:t>arina di pi budzãli-a amariljei</w:t>
      </w:r>
      <w:r>
        <w:rPr>
          <w:lang w:val="it-CH"/>
        </w:rPr>
        <w:t xml:space="preserve"> shi stealili-n tser. Atsea spusi cà aestã easti di prota loari-a vluyisirea-a lor, cà elji putea sã si-facã cãrpolu. Cu-atsea cãrpolu (di singular) “va s-hibã datã isàchlji la Domnul ti unã gheneratsii” (icà multsã oaminji; Ps. 21:30).</w:t>
      </w:r>
    </w:p>
    <w:p w:rsidR="00265267" w:rsidRDefault="00C92717">
      <w:pPr>
        <w:ind w:firstLine="360"/>
        <w:jc w:val="both"/>
        <w:rPr>
          <w:lang w:val="it-CH"/>
        </w:rPr>
      </w:pPr>
      <w:r>
        <w:rPr>
          <w:lang w:val="it-CH"/>
        </w:rPr>
        <w:t>Putem s-lã fãtsem concluziea pi dauli pozitsii di tagmili cari lj-fu dati la Avraam:</w:t>
      </w:r>
    </w:p>
    <w:p w:rsidR="00265267" w:rsidRDefault="00265267">
      <w:pPr>
        <w:ind w:firstLine="360"/>
        <w:jc w:val="both"/>
        <w:rPr>
          <w:lang w:val="it-CH"/>
        </w:rPr>
      </w:pPr>
    </w:p>
    <w:p w:rsidR="00265267" w:rsidRDefault="00C92717">
      <w:pPr>
        <w:rPr>
          <w:lang w:val="it-CH"/>
        </w:rPr>
      </w:pPr>
      <w:r>
        <w:rPr>
          <w:b/>
          <w:lang w:val="it-CH"/>
        </w:rPr>
        <w:t>(1) LOCLU</w:t>
      </w:r>
    </w:p>
    <w:p w:rsidR="00265267" w:rsidRDefault="00265267">
      <w:pPr>
        <w:ind w:left="1620"/>
        <w:jc w:val="both"/>
        <w:rPr>
          <w:lang w:val="it-CH"/>
        </w:rPr>
      </w:pPr>
    </w:p>
    <w:p w:rsidR="00265267" w:rsidRDefault="00C92717">
      <w:pPr>
        <w:ind w:left="1620"/>
        <w:jc w:val="both"/>
        <w:rPr>
          <w:lang w:val="it-CH"/>
        </w:rPr>
      </w:pPr>
      <w:r>
        <w:rPr>
          <w:lang w:val="it-CH"/>
        </w:rPr>
        <w:lastRenderedPageBreak/>
        <w:t xml:space="preserve">Avraam shi cãrpolu-a lui Isus, shi atselji tu El putea s-hibã mushtinitori-a loclui di Canaan shi cu adrarea di ma marea di loclu tut, shi s-bãneadzã aclo ti totãna. Tu bana-a lui elji nu pãturã s-ul ljea, ma elji va s-poatã s-ul ljea pi dzuùã-atsea dit soni, cãndu Isus va s-toarnã. </w:t>
      </w:r>
    </w:p>
    <w:p w:rsidR="00265267" w:rsidRDefault="00265267">
      <w:pPr>
        <w:ind w:left="1620"/>
        <w:jc w:val="both"/>
        <w:rPr>
          <w:lang w:val="it-CH"/>
        </w:rPr>
      </w:pPr>
    </w:p>
    <w:p w:rsidR="00265267" w:rsidRDefault="00C92717">
      <w:pPr>
        <w:rPr>
          <w:b/>
          <w:lang w:val="it-CH"/>
        </w:rPr>
      </w:pPr>
      <w:r>
        <w:rPr>
          <w:b/>
          <w:lang w:val="it-CH"/>
        </w:rPr>
        <w:t>(2) CÃRPOLU</w:t>
      </w:r>
    </w:p>
    <w:p w:rsidR="00265267" w:rsidRDefault="00265267">
      <w:pPr>
        <w:ind w:left="1620"/>
        <w:jc w:val="both"/>
        <w:rPr>
          <w:lang w:val="it-CH"/>
        </w:rPr>
      </w:pPr>
    </w:p>
    <w:p w:rsidR="00265267" w:rsidRDefault="00C92717">
      <w:pPr>
        <w:ind w:left="1620"/>
        <w:jc w:val="both"/>
        <w:rPr>
          <w:lang w:val="it-CH"/>
        </w:rPr>
      </w:pPr>
      <w:r>
        <w:rPr>
          <w:lang w:val="it-CH"/>
        </w:rPr>
        <w:t>Aestã prota-eara Isus. Cu El amãrtiili (“ehtsãrlji”) di omlu va s-eara spstriti, ashi cà vluyiserli di ljirtari va s-hibã adratã tu puteari tu lumea-ntreagã.</w:t>
      </w:r>
    </w:p>
    <w:p w:rsidR="00265267" w:rsidRDefault="00265267">
      <w:pPr>
        <w:jc w:val="both"/>
        <w:rPr>
          <w:lang w:val="it-CH"/>
        </w:rPr>
      </w:pPr>
    </w:p>
    <w:p w:rsidR="00265267" w:rsidRDefault="00C92717">
      <w:pPr>
        <w:ind w:firstLine="360"/>
        <w:jc w:val="both"/>
        <w:rPr>
          <w:lang w:val="pt-PT"/>
        </w:rPr>
      </w:pPr>
      <w:r w:rsidRPr="002A6015">
        <w:rPr>
          <w:lang w:val="pt-PT"/>
        </w:rPr>
        <w:t xml:space="preserve">Cu pãtãgiunea tu numa-a Isus noi va s-him partu di cãrpolu. </w:t>
      </w:r>
    </w:p>
    <w:p w:rsidR="00265267" w:rsidRDefault="00265267">
      <w:pPr>
        <w:ind w:firstLine="360"/>
        <w:jc w:val="both"/>
        <w:rPr>
          <w:lang w:val="pt-PT"/>
        </w:rPr>
      </w:pPr>
    </w:p>
    <w:p w:rsidR="00265267" w:rsidRDefault="00C92717">
      <w:pPr>
        <w:ind w:firstLine="360"/>
        <w:jc w:val="both"/>
        <w:rPr>
          <w:lang w:val="pt-PT"/>
        </w:rPr>
      </w:pPr>
      <w:r>
        <w:rPr>
          <w:lang w:val="pt-PT"/>
        </w:rPr>
        <w:t>Aesti daù idyii lucri putem s-lã aflàm shi tu prupuvidirea di Nàùlu Testamentu, shi, fãr s-nã</w:t>
      </w:r>
      <w:r>
        <w:rPr>
          <w:rFonts w:ascii="Makedonski Tajms" w:hAnsi="Makedonski Tajms"/>
          <w:lang w:val="pt-PT"/>
        </w:rPr>
        <w:t xml:space="preserve"> </w:t>
      </w:r>
      <w:r>
        <w:rPr>
          <w:lang w:val="pt-PT"/>
        </w:rPr>
        <w:t xml:space="preserve">him tu ciudii, easti tu multsã ori-ngrãpsitã cà cãndu oaminjlji lj-ascultarã elji cum suntu-nvitsati, elji atumtsea eara pãtizati. </w:t>
      </w:r>
      <w:r w:rsidRPr="00C25B52">
        <w:rPr>
          <w:lang w:val="it-IT"/>
        </w:rPr>
        <w:t>Aestã-eara, shi easti, calea, cu cari tagmili</w:t>
      </w:r>
      <w:r w:rsidRPr="00534F69">
        <w:rPr>
          <w:lang w:val="it-IT"/>
        </w:rPr>
        <w:t>-aesti</w:t>
      </w:r>
      <w:r w:rsidRPr="00C25B52">
        <w:rPr>
          <w:lang w:val="it-IT"/>
        </w:rPr>
        <w:t xml:space="preserve"> poati s-hibã adrati tu noi. </w:t>
      </w:r>
      <w:r>
        <w:rPr>
          <w:lang w:val="pt-PT"/>
        </w:rPr>
        <w:t>Tora putem s-acãchisim cãtse, cà un om aush cari s-astrãvãrseashti cu moartea, Pavlu pãtu s-u defineadzã umutea-a lui cà “umutea-al Israel” (Fapti 28:20): umutea di dealihea crãshtineascã easti umutea orighinalã uvreascã. Comentarlu-al Hristos cà “</w:t>
      </w:r>
      <w:r w:rsidRPr="00C23E3E">
        <w:rPr>
          <w:lang w:val="pt-PT"/>
        </w:rPr>
        <w:t xml:space="preserve">ascãparea di la Iudeilji easti” (Oani 4:22) </w:t>
      </w:r>
      <w:r>
        <w:rPr>
          <w:lang w:val="pt-PT"/>
        </w:rPr>
        <w:t>lipseashti</w:t>
      </w:r>
      <w:r w:rsidRPr="00C23E3E">
        <w:rPr>
          <w:lang w:val="pt-PT"/>
        </w:rPr>
        <w:t xml:space="preserve"> idyea-ashi s-zbureascã sh-ti lipsã ta s-facã uvrei di duh, cà shi noi va s-putem s-avem unã amintari di tagmili di ascãparea cu Hristo</w:t>
      </w:r>
      <w:r>
        <w:rPr>
          <w:lang w:val="pt-PT"/>
        </w:rPr>
        <w:t>s</w:t>
      </w:r>
      <w:r w:rsidRPr="00C23E3E">
        <w:rPr>
          <w:lang w:val="pt-PT"/>
        </w:rPr>
        <w:t xml:space="preserve">, cari </w:t>
      </w:r>
      <w:r>
        <w:rPr>
          <w:lang w:val="pt-PT"/>
        </w:rPr>
        <w:t xml:space="preserve">lj-fu dati la pãrintsãlji uvreshtsã. </w:t>
      </w:r>
    </w:p>
    <w:p w:rsidR="00265267" w:rsidRDefault="00265267">
      <w:pPr>
        <w:ind w:firstLine="360"/>
        <w:jc w:val="both"/>
        <w:rPr>
          <w:lang w:val="pt-PT"/>
        </w:rPr>
      </w:pPr>
    </w:p>
    <w:p w:rsidR="00265267" w:rsidRDefault="00C92717">
      <w:pPr>
        <w:ind w:firstLine="360"/>
        <w:jc w:val="center"/>
        <w:rPr>
          <w:lang w:val="pt-PT"/>
        </w:rPr>
      </w:pPr>
      <w:r>
        <w:rPr>
          <w:b/>
          <w:lang w:val="pt-PT"/>
        </w:rPr>
        <w:t>Va s-dghivãsim tsi protslji crãshtinji prupuvidea</w:t>
      </w:r>
      <w:r>
        <w:rPr>
          <w:lang w:val="pt-PT"/>
        </w:rPr>
        <w:t>:</w:t>
      </w:r>
    </w:p>
    <w:p w:rsidR="00265267" w:rsidRDefault="00265267">
      <w:pPr>
        <w:ind w:firstLine="360"/>
        <w:jc w:val="center"/>
        <w:rPr>
          <w:lang w:val="pt-PT"/>
        </w:rPr>
      </w:pPr>
    </w:p>
    <w:p w:rsidR="00265267" w:rsidRDefault="00C92717">
      <w:pPr>
        <w:ind w:left="1260"/>
        <w:jc w:val="both"/>
        <w:rPr>
          <w:lang w:val="it-CH"/>
        </w:rPr>
      </w:pPr>
      <w:r w:rsidRPr="00DF3A31">
        <w:rPr>
          <w:b/>
          <w:lang w:val="it-CH"/>
        </w:rPr>
        <w:t xml:space="preserve">1) </w:t>
      </w:r>
      <w:r w:rsidRPr="00DF3A31">
        <w:rPr>
          <w:lang w:val="it-CH"/>
        </w:rPr>
        <w:t>“</w:t>
      </w:r>
      <w:r>
        <w:rPr>
          <w:lang w:val="it-CH"/>
        </w:rPr>
        <w:t>Lucrili ligati cu Vãsiliea</w:t>
      </w:r>
      <w:r w:rsidRPr="00C44AD9">
        <w:rPr>
          <w:lang w:val="it-CH"/>
        </w:rPr>
        <w:t xml:space="preserve">-al Dumnidzà </w:t>
      </w:r>
    </w:p>
    <w:p w:rsidR="00265267" w:rsidRDefault="00C92717">
      <w:pPr>
        <w:ind w:left="1260"/>
        <w:jc w:val="both"/>
        <w:rPr>
          <w:lang w:val="it-CH"/>
        </w:rPr>
      </w:pPr>
      <w:r>
        <w:rPr>
          <w:lang w:val="it-CH"/>
        </w:rPr>
        <w:t xml:space="preserve">     </w:t>
      </w:r>
      <w:r w:rsidRPr="00C44AD9">
        <w:rPr>
          <w:lang w:val="it-CH"/>
        </w:rPr>
        <w:t>sh</w:t>
      </w:r>
      <w:r>
        <w:rPr>
          <w:lang w:val="it-CH"/>
        </w:rPr>
        <w:t>i</w:t>
      </w:r>
      <w:r w:rsidRPr="00C44AD9">
        <w:rPr>
          <w:lang w:val="it-CH"/>
        </w:rPr>
        <w:t xml:space="preserve"> </w:t>
      </w:r>
    </w:p>
    <w:p w:rsidR="00265267" w:rsidRDefault="00C92717">
      <w:pPr>
        <w:ind w:left="1260"/>
        <w:jc w:val="both"/>
        <w:rPr>
          <w:lang w:val="pt-PT"/>
        </w:rPr>
      </w:pPr>
      <w:r w:rsidRPr="00DF3A31">
        <w:rPr>
          <w:b/>
          <w:lang w:val="pt-PT"/>
        </w:rPr>
        <w:t xml:space="preserve">2)  </w:t>
      </w:r>
      <w:r w:rsidRPr="00DF3A31">
        <w:rPr>
          <w:lang w:val="pt-PT"/>
        </w:rPr>
        <w:t>numa-al Isus Hristolu” (Fapti 8:12).</w:t>
      </w:r>
    </w:p>
    <w:p w:rsidR="00265267" w:rsidRDefault="00265267">
      <w:pPr>
        <w:jc w:val="both"/>
        <w:rPr>
          <w:lang w:val="pt-PT"/>
        </w:rPr>
      </w:pPr>
    </w:p>
    <w:p w:rsidR="00265267" w:rsidRPr="00EC2C4B" w:rsidRDefault="00C92717">
      <w:pPr>
        <w:ind w:firstLine="360"/>
        <w:jc w:val="both"/>
        <w:rPr>
          <w:lang w:val="pt-PT"/>
        </w:rPr>
      </w:pPr>
      <w:r w:rsidRPr="00EC2C4B">
        <w:rPr>
          <w:lang w:val="pt-PT"/>
        </w:rPr>
        <w:t>Aesti eara tash atselji dau lucri cari lj-furã explicati la Avraam cu ptsãn diferenti titluri:</w:t>
      </w:r>
    </w:p>
    <w:p w:rsidR="00265267" w:rsidRPr="00EC2C4B" w:rsidRDefault="00265267">
      <w:pPr>
        <w:ind w:firstLine="360"/>
        <w:jc w:val="both"/>
        <w:rPr>
          <w:lang w:val="pt-PT"/>
        </w:rPr>
      </w:pPr>
    </w:p>
    <w:p w:rsidR="00265267" w:rsidRDefault="00C92717">
      <w:pPr>
        <w:numPr>
          <w:ilvl w:val="0"/>
          <w:numId w:val="12"/>
        </w:numPr>
        <w:jc w:val="both"/>
        <w:rPr>
          <w:lang w:val="pt-PT"/>
        </w:rPr>
      </w:pPr>
      <w:r>
        <w:rPr>
          <w:lang w:val="pt-PT"/>
        </w:rPr>
        <w:t>Tagmili ti loclu shi</w:t>
      </w:r>
    </w:p>
    <w:p w:rsidR="00265267" w:rsidRDefault="00265267">
      <w:pPr>
        <w:ind w:left="1260"/>
        <w:jc w:val="both"/>
        <w:rPr>
          <w:lang w:val="pt-PT"/>
        </w:rPr>
      </w:pPr>
    </w:p>
    <w:p w:rsidR="00265267" w:rsidRDefault="00C92717">
      <w:pPr>
        <w:numPr>
          <w:ilvl w:val="0"/>
          <w:numId w:val="12"/>
        </w:numPr>
        <w:jc w:val="both"/>
        <w:rPr>
          <w:lang w:val="pt-PT"/>
        </w:rPr>
      </w:pPr>
      <w:r>
        <w:rPr>
          <w:lang w:val="pt-PT"/>
        </w:rPr>
        <w:t>Tagmili ti cãrpolu.</w:t>
      </w:r>
    </w:p>
    <w:p w:rsidR="00265267" w:rsidRDefault="00265267">
      <w:pPr>
        <w:jc w:val="both"/>
        <w:rPr>
          <w:lang w:val="pt-PT"/>
        </w:rPr>
      </w:pPr>
    </w:p>
    <w:p w:rsidR="00265267" w:rsidRDefault="00C92717">
      <w:pPr>
        <w:ind w:firstLine="360"/>
        <w:jc w:val="both"/>
        <w:rPr>
          <w:lang w:val="it-CH"/>
        </w:rPr>
      </w:pPr>
      <w:r>
        <w:rPr>
          <w:lang w:val="pt-PT"/>
        </w:rPr>
        <w:t xml:space="preserve">Mash s-nã spunem cà “lucrili” (plural) ti Vãsiliea shi Isus suntu bãgati tu unã cà “prupuvidearea-a Hristolui” (Fapti 8:5 </w:t>
      </w:r>
      <w:r w:rsidRPr="00C45FC6">
        <w:rPr>
          <w:lang w:val="pt-PT"/>
        </w:rPr>
        <w:t>vid</w:t>
      </w:r>
      <w:r>
        <w:rPr>
          <w:lang w:val="pt-PT"/>
        </w:rPr>
        <w:t xml:space="preserve">. 12). Aestã s-spuni tu multsã ori cà scljeamã “Isus Vã-va! Mash dzãsits cà voi pistipsits El murea ti voi shi voi hits un om ascãpat!” </w:t>
      </w:r>
      <w:r w:rsidRPr="00DF3A31">
        <w:rPr>
          <w:lang w:val="it-CH"/>
        </w:rPr>
        <w:t>Ma fraza “Hristos” di dealihea li-spuni ãnvitsãturili di un numir di lucri ti el sh</w:t>
      </w:r>
      <w:r>
        <w:rPr>
          <w:lang w:val="it-CH"/>
        </w:rPr>
        <w:t>i Vãsiliea-a lui tsi-a s-yina. Bunilji nãutàtsi ti Vãsiliea-aestã tsi eara prupuviditi la Avraam giucarã unã mari rolja tu prota prupuvidearea-a Vangheljlu.</w:t>
      </w:r>
    </w:p>
    <w:p w:rsidR="00265267" w:rsidRDefault="00265267">
      <w:pPr>
        <w:ind w:firstLine="360"/>
        <w:jc w:val="both"/>
        <w:rPr>
          <w:lang w:val="it-CH"/>
        </w:rPr>
      </w:pPr>
    </w:p>
    <w:p w:rsidR="00265267" w:rsidRDefault="00C92717">
      <w:pPr>
        <w:ind w:firstLine="360"/>
        <w:jc w:val="both"/>
        <w:rPr>
          <w:lang w:val="it-CH"/>
        </w:rPr>
      </w:pPr>
      <w:r>
        <w:rPr>
          <w:lang w:val="it-CH"/>
        </w:rPr>
        <w:t>Tu Corinthù, Pavlu “</w:t>
      </w:r>
      <w:r w:rsidRPr="00C44AD9">
        <w:rPr>
          <w:lang w:val="it-CH"/>
        </w:rPr>
        <w:t>zbur</w:t>
      </w:r>
      <w:r>
        <w:rPr>
          <w:lang w:val="it-CH"/>
        </w:rPr>
        <w:t>à</w:t>
      </w:r>
      <w:r w:rsidRPr="00C44AD9">
        <w:rPr>
          <w:lang w:val="it-CH"/>
        </w:rPr>
        <w:t xml:space="preserve"> cutidzãtor tu chiro di trei meshi, shi zbur</w:t>
      </w:r>
      <w:r>
        <w:rPr>
          <w:lang w:val="it-CH"/>
        </w:rPr>
        <w:t>à</w:t>
      </w:r>
      <w:r w:rsidRPr="00C44AD9">
        <w:rPr>
          <w:lang w:val="it-CH"/>
        </w:rPr>
        <w:t xml:space="preserve"> cu elji shi mãtrea sã-lji bagã ghini tu-</w:t>
      </w:r>
      <w:r>
        <w:rPr>
          <w:lang w:val="it-CH"/>
        </w:rPr>
        <w:t>vãsiliea</w:t>
      </w:r>
      <w:r w:rsidRPr="00C44AD9">
        <w:rPr>
          <w:lang w:val="it-CH"/>
        </w:rPr>
        <w:t>-al Dumnidzà</w:t>
      </w:r>
      <w:r>
        <w:rPr>
          <w:lang w:val="it-CH"/>
        </w:rPr>
        <w:t>” (Fapti 19:8); tu Efeslu el yinea dianvãrligã “u-propovid</w:t>
      </w:r>
      <w:r w:rsidRPr="00DF3A31">
        <w:rPr>
          <w:lang w:val="it-CH"/>
        </w:rPr>
        <w:t>i vãsiliea-al Dumnidzà</w:t>
      </w:r>
      <w:r>
        <w:rPr>
          <w:lang w:val="it-CH"/>
        </w:rPr>
        <w:t>” (Fapti 20:25), shi cãnticlu di chicnolu-a lui tu Roma eara idyea, “E</w:t>
      </w:r>
      <w:r w:rsidRPr="00C44AD9">
        <w:rPr>
          <w:lang w:val="it-CH"/>
        </w:rPr>
        <w:t>l lã zbur</w:t>
      </w:r>
      <w:r>
        <w:rPr>
          <w:lang w:val="it-CH"/>
        </w:rPr>
        <w:t>à</w:t>
      </w:r>
      <w:r w:rsidRPr="00C44AD9">
        <w:rPr>
          <w:lang w:val="it-CH"/>
        </w:rPr>
        <w:t>, sh-didea marturilji ti vãsiliea-al Dumnidzà</w:t>
      </w:r>
      <w:r>
        <w:rPr>
          <w:lang w:val="it-CH"/>
        </w:rPr>
        <w:t xml:space="preserve"> </w:t>
      </w:r>
      <w:r w:rsidRPr="00C44AD9">
        <w:rPr>
          <w:lang w:val="it-CH"/>
        </w:rPr>
        <w:t>sh-mãtrea naca lj-cãndãseashti ti Isus</w:t>
      </w:r>
      <w:r>
        <w:rPr>
          <w:lang w:val="it-CH"/>
        </w:rPr>
        <w:t>...</w:t>
      </w:r>
      <w:r w:rsidRPr="008E64B7">
        <w:rPr>
          <w:lang w:val="it-CH"/>
        </w:rPr>
        <w:t xml:space="preserve"> </w:t>
      </w:r>
      <w:r w:rsidRPr="00C44AD9">
        <w:rPr>
          <w:lang w:val="it-CH"/>
        </w:rPr>
        <w:t>dit Nomlu-al Moise</w:t>
      </w:r>
      <w:r>
        <w:rPr>
          <w:lang w:val="it-CH"/>
        </w:rPr>
        <w:t>....</w:t>
      </w:r>
      <w:r w:rsidRPr="00C44AD9">
        <w:rPr>
          <w:lang w:val="it-CH"/>
        </w:rPr>
        <w:t xml:space="preserve">sh-dit </w:t>
      </w:r>
      <w:r w:rsidRPr="00C44AD9">
        <w:rPr>
          <w:lang w:val="it-CH"/>
        </w:rPr>
        <w:lastRenderedPageBreak/>
        <w:t>prufetslji</w:t>
      </w:r>
      <w:r>
        <w:rPr>
          <w:lang w:val="it-CH"/>
        </w:rPr>
        <w:t xml:space="preserve"> (Fapti 28:23,31). Cà avea ahãt multu s-zbureascã ti spunerli cà dimãndãciunea di bazi al Vangheljlu ti Vãsiliea shi Isus nu eara lucurlu mash s-lã spunã “Pistipsits-Vã pi Isus”. Dizvãlearea-al Dumnidzà la Avraam eara cu ma multsã detalji shi lucãrlji cari lj-furã tãxiti suntu baza di Vangheljlu crãshtinescu di dealihea.</w:t>
      </w:r>
    </w:p>
    <w:p w:rsidR="00265267" w:rsidRDefault="00265267">
      <w:pPr>
        <w:ind w:firstLine="360"/>
        <w:jc w:val="both"/>
        <w:rPr>
          <w:lang w:val="it-CH"/>
        </w:rPr>
      </w:pPr>
    </w:p>
    <w:p w:rsidR="00265267" w:rsidRDefault="00C92717">
      <w:pPr>
        <w:ind w:firstLine="360"/>
        <w:jc w:val="both"/>
        <w:rPr>
          <w:lang w:val="it-CH"/>
        </w:rPr>
      </w:pPr>
      <w:r>
        <w:rPr>
          <w:lang w:val="it-CH"/>
        </w:rPr>
        <w:t>Avem spunitã cà pãtãgiunea tu Isus nã-featsi unã parti di cãrpolu shi di-aclo nã-adarã tu puteari s-lji loam tagmili (Gal. 3:27-29), ma mash pãtãgiunea nu-i cãt lipseashti ta s-him dati ascãparea tsi eara tãxitã. Noi lipseashti s-armãnem tu cãrpolu, tu Hristos, mas lipseashti s-li loam tagmili cari lj-fu dati la cãrpolu. Pãtãgiunea, di-aclo easti mash ahurhirea; noi avem intratã tu unã fara tsi noi lipseashti s-lji dutsem. Nu vã agãrshitsi cà mash s-him cãrpolu-al Avraam tehnicalã nu easti cà noi him pi chefea cu Dumnidzà. Israelji suntu cãrpolu-al Avraam pi vãrã cali, ma aestã nu scljeamã cà elji poatã s-hibã ascãpati fãrã di s-hibã pãtizatsi shi s-lã alãxeascã bana-a lor tu Hristos shi exemplul-al Avraam (Rom. 9:7,8; 4:13,14). Isus lã-spunea la Uvreilji “</w:t>
      </w:r>
      <w:r w:rsidRPr="00C44AD9">
        <w:rPr>
          <w:lang w:val="it-CH"/>
        </w:rPr>
        <w:t>Shtiù cà hits simitsa-al Avraam, ma mãtrits s-Mi vãtãmats</w:t>
      </w:r>
      <w:r>
        <w:rPr>
          <w:lang w:val="it-CH"/>
        </w:rPr>
        <w:t>...</w:t>
      </w:r>
      <w:r w:rsidRPr="00AC05BB">
        <w:rPr>
          <w:lang w:val="it-CH"/>
        </w:rPr>
        <w:t xml:space="preserve"> </w:t>
      </w:r>
      <w:r w:rsidRPr="00C44AD9">
        <w:rPr>
          <w:lang w:val="it-CH"/>
        </w:rPr>
        <w:t>Cara s-hits hiljlji-al Avraam, va li-adrats faptili-al Avraam</w:t>
      </w:r>
      <w:r>
        <w:rPr>
          <w:lang w:val="it-CH"/>
        </w:rPr>
        <w:t>” (Oani 8:37,39), tsi eara ta s-bãneadzã unã bana cu pisti tu Dumnidzà shi Hristos, cãrpolu tãxit (Oani 6:29).</w:t>
      </w:r>
    </w:p>
    <w:p w:rsidR="00265267" w:rsidRDefault="00265267">
      <w:pPr>
        <w:ind w:firstLine="360"/>
        <w:jc w:val="both"/>
        <w:rPr>
          <w:lang w:val="it-CH"/>
        </w:rPr>
      </w:pPr>
    </w:p>
    <w:p w:rsidR="00265267" w:rsidRDefault="00C92717">
      <w:pPr>
        <w:ind w:firstLine="360"/>
        <w:jc w:val="both"/>
        <w:rPr>
          <w:lang w:val="it-CH"/>
        </w:rPr>
      </w:pPr>
      <w:r>
        <w:rPr>
          <w:lang w:val="it-CH"/>
        </w:rPr>
        <w:t>“Cãrpolu” lipseashti s-li ari caracteristitsli di aushlu-a ljei. Mas noi lipseashti s-him cãrpolu di dealihea al Avraam noi di-aclo lipseashti nu mash s-him pãtizatsi ma idyea-ashi s-avem unã pisti multu realã tu tagmili-al Dumnidzà, tash cà elji li-avu. Di-aclo el easti spuneat “</w:t>
      </w:r>
      <w:r w:rsidRPr="00C44AD9">
        <w:rPr>
          <w:lang w:val="it-CH"/>
        </w:rPr>
        <w:t>pãrinti-a tutãlor cari pistipsescu</w:t>
      </w:r>
      <w:r>
        <w:rPr>
          <w:lang w:val="it-CH"/>
        </w:rPr>
        <w:t>...</w:t>
      </w:r>
      <w:r w:rsidRPr="00AC05BB">
        <w:rPr>
          <w:lang w:val="it-CH"/>
        </w:rPr>
        <w:t xml:space="preserve"> </w:t>
      </w:r>
      <w:r w:rsidRPr="00C44AD9">
        <w:rPr>
          <w:lang w:val="it-CH"/>
        </w:rPr>
        <w:t>shi-a tsilor tsi imnã pit toarãli-a pistiljei</w:t>
      </w:r>
      <w:r>
        <w:rPr>
          <w:lang w:val="it-CH"/>
        </w:rPr>
        <w:t>-a</w:t>
      </w:r>
      <w:r w:rsidRPr="00C44AD9">
        <w:rPr>
          <w:lang w:val="it-CH"/>
        </w:rPr>
        <w:t xml:space="preserve"> pãrintili-a nostu Avraam</w:t>
      </w:r>
      <w:r>
        <w:rPr>
          <w:lang w:val="it-CH"/>
        </w:rPr>
        <w:t xml:space="preserve">, tsi </w:t>
      </w:r>
      <w:r w:rsidRPr="00C44AD9">
        <w:rPr>
          <w:lang w:val="it-CH"/>
        </w:rPr>
        <w:t>u-avea</w:t>
      </w:r>
      <w:r>
        <w:rPr>
          <w:lang w:val="it-CH"/>
        </w:rPr>
        <w:t>” (Rom. 4:11, 12). “</w:t>
      </w:r>
      <w:r w:rsidRPr="00C44AD9">
        <w:rPr>
          <w:lang w:val="it-CH"/>
        </w:rPr>
        <w:t>Sã shtits</w:t>
      </w:r>
      <w:r>
        <w:rPr>
          <w:lang w:val="it-CH"/>
        </w:rPr>
        <w:t xml:space="preserve"> (icà di dealihea s-ul loats tu inima),</w:t>
      </w:r>
      <w:r w:rsidRPr="00C44AD9">
        <w:rPr>
          <w:lang w:val="it-CH"/>
        </w:rPr>
        <w:t xml:space="preserve"> scljeamã, cà-atselji tsi suntu dit pisti, aeshtsã suntu hiljlji-al Avraam</w:t>
      </w:r>
      <w:r>
        <w:rPr>
          <w:lang w:val="it-CH"/>
        </w:rPr>
        <w:t>” (Gal. 3:7).</w:t>
      </w:r>
    </w:p>
    <w:p w:rsidR="00265267" w:rsidRDefault="00265267">
      <w:pPr>
        <w:ind w:firstLine="360"/>
        <w:jc w:val="both"/>
        <w:rPr>
          <w:lang w:val="it-CH"/>
        </w:rPr>
      </w:pPr>
    </w:p>
    <w:p w:rsidR="00265267" w:rsidRDefault="00C92717">
      <w:pPr>
        <w:ind w:firstLine="360"/>
        <w:jc w:val="both"/>
        <w:rPr>
          <w:lang w:val="it-CH"/>
        </w:rPr>
      </w:pPr>
      <w:r>
        <w:rPr>
          <w:lang w:val="it-CH"/>
        </w:rPr>
        <w:t>Pistea di dealihea lipseashti s-spunã insushea tu vãrã forma di actsiea, mas nu, tu oclji-al Dumnidzà, atsea nu easti pisti (Iacov 2:17). Noi u-spuneam pistea-a noastã tu tagmili</w:t>
      </w:r>
      <w:r w:rsidRPr="00534F69">
        <w:rPr>
          <w:lang w:val="it-CH"/>
        </w:rPr>
        <w:t>-aesti</w:t>
      </w:r>
      <w:r>
        <w:rPr>
          <w:lang w:val="it-CH"/>
        </w:rPr>
        <w:t xml:space="preserve"> tsi li-studieam cu atsea cà prota earam pãtizati, cà elji poati s-aplicheadzã pi noi personalã (Gal. 3:27-19). Atumtsea desi voi dealihea pistipsits tu tagmili-al Dumnidzà? Aestã-i unã ãntribari tsi noi lipseashti totãna s-ul bãgãm la noi tu tutã bana-a noastã.</w:t>
      </w:r>
    </w:p>
    <w:p w:rsidR="00265267" w:rsidRDefault="00265267">
      <w:pPr>
        <w:ind w:firstLine="360"/>
        <w:jc w:val="both"/>
        <w:rPr>
          <w:lang w:val="it-CH"/>
        </w:rPr>
      </w:pPr>
    </w:p>
    <w:p w:rsidR="00265267" w:rsidRDefault="00C92717">
      <w:pPr>
        <w:rPr>
          <w:b/>
          <w:lang w:val="it-CH"/>
        </w:rPr>
      </w:pPr>
      <w:r>
        <w:rPr>
          <w:b/>
          <w:lang w:val="it-CH"/>
        </w:rPr>
        <w:t>TÃXIREA VEACLJÃ SHI NÀÙÃ</w:t>
      </w:r>
    </w:p>
    <w:p w:rsidR="00265267" w:rsidRDefault="00265267">
      <w:pPr>
        <w:ind w:firstLine="360"/>
        <w:rPr>
          <w:lang w:val="it-CH"/>
        </w:rPr>
      </w:pPr>
    </w:p>
    <w:p w:rsidR="00265267" w:rsidRDefault="00C92717">
      <w:pPr>
        <w:ind w:firstLine="360"/>
        <w:jc w:val="both"/>
        <w:rPr>
          <w:lang w:val="it-CH"/>
        </w:rPr>
      </w:pPr>
      <w:r>
        <w:rPr>
          <w:lang w:val="it-CH"/>
        </w:rPr>
        <w:t>Lipseashti s-hibã evidentã pãnã tora cà tagmili al Avraam u-ljea tutlu Vanghelj-a Hristolu. Un altu marli tsirclju di tagmi tsi Dumnidzà u-avea adratã cu Uvreilji tu contextu cu nomlu-al Moise. Aestã spusea cà mas Uvreili u-tinjisea nomlu-aestu, atumtea elji va s-hibã vluyisiti fizicalã tu bana-aestã (Deùt. 28). Nu avea unã tagma directã di bana di daima tu seriea-aestã di tagmi, icà “tãxiri”. Ashi noi videm cà s-ari faptã daù “tãxiri”:</w:t>
      </w:r>
    </w:p>
    <w:p w:rsidR="00265267" w:rsidRDefault="00265267">
      <w:pPr>
        <w:jc w:val="both"/>
        <w:rPr>
          <w:lang w:val="it-CH"/>
        </w:rPr>
      </w:pPr>
    </w:p>
    <w:p w:rsidR="00265267" w:rsidRDefault="00C92717">
      <w:pPr>
        <w:numPr>
          <w:ilvl w:val="0"/>
          <w:numId w:val="13"/>
        </w:numPr>
        <w:jc w:val="both"/>
        <w:rPr>
          <w:lang w:val="it-CH"/>
        </w:rPr>
      </w:pPr>
      <w:r>
        <w:rPr>
          <w:lang w:val="it-CH"/>
        </w:rPr>
        <w:t xml:space="preserve">Cãtã la Avraam shi cãrpolu-a lui, cu tãxirea di ljirtari shi bana di totãna tu Vãsiliea-al Dumnidzà, cãndu Hristos s-toarnã. Tagma-aestã idyea-ashi s-avea faptã tu Eden sh-càtà la David. </w:t>
      </w:r>
    </w:p>
    <w:p w:rsidR="00265267" w:rsidRDefault="00265267">
      <w:pPr>
        <w:ind w:left="1080"/>
        <w:jc w:val="both"/>
        <w:rPr>
          <w:lang w:val="it-CH"/>
        </w:rPr>
      </w:pPr>
    </w:p>
    <w:p w:rsidR="00265267" w:rsidRDefault="00C92717">
      <w:pPr>
        <w:numPr>
          <w:ilvl w:val="0"/>
          <w:numId w:val="13"/>
        </w:numPr>
        <w:jc w:val="both"/>
        <w:rPr>
          <w:lang w:val="it-CH"/>
        </w:rPr>
      </w:pPr>
      <w:r>
        <w:rPr>
          <w:lang w:val="it-CH"/>
        </w:rPr>
        <w:t>Cãtã la miletea uvreascã tu chirolu di Moise, li-fu data tagma ti irinji shi hãrioasi tu bana-aestã prezentã mas elji u-tinjiseascã nomlu tsi Dumnidzà u-didea la Moise.</w:t>
      </w:r>
    </w:p>
    <w:p w:rsidR="00265267" w:rsidRDefault="00265267">
      <w:pPr>
        <w:jc w:val="both"/>
        <w:rPr>
          <w:lang w:val="it-CH"/>
        </w:rPr>
      </w:pPr>
    </w:p>
    <w:p w:rsidR="00265267" w:rsidRDefault="00C92717">
      <w:pPr>
        <w:ind w:firstLine="360"/>
        <w:jc w:val="both"/>
        <w:rPr>
          <w:lang w:val="it-CH"/>
        </w:rPr>
      </w:pPr>
      <w:r>
        <w:rPr>
          <w:lang w:val="it-CH"/>
        </w:rPr>
        <w:lastRenderedPageBreak/>
        <w:t>Dumnidzà u-tãxi Avraam ljirtarea shi bana di daima tu Vãsiliea, ma aestã eara mash tu puteari cu curbanlu di Isus. Ti itiea-aestã noi dghivãsim cà moartea-al Hristos pi crutsea li-confirmà tagmili cãtã la Avraam (Gal. 3:17; Rom. 15:8; Dan. 9:27; 2 Cor. 1:20), di aclo sãndzã-a lui easti spunitã cà “s</w:t>
      </w:r>
      <w:r w:rsidRPr="00080606">
        <w:rPr>
          <w:lang w:val="it-CH"/>
        </w:rPr>
        <w:t>ãndza-a Nomlui atsel nàùlu</w:t>
      </w:r>
      <w:r>
        <w:rPr>
          <w:lang w:val="it-CH"/>
        </w:rPr>
        <w:t>” (tãxirea, Mat. 26:28). Lipseashti s-bãgãm tu minti cà Isus nã-spunea ta s-loam unã chelchea di yin, tsi va s-simbolizeadzã sãndza, ta s-nã aduca aminti di lucãrlji-aeshtsã (vid. 1 Cor. 11:25): “</w:t>
      </w:r>
      <w:r w:rsidRPr="00731F89">
        <w:rPr>
          <w:lang w:val="it-CH"/>
        </w:rPr>
        <w:t>Chelchea-aestã easti Nomlu-atsel nàùlu</w:t>
      </w:r>
      <w:r>
        <w:rPr>
          <w:lang w:val="it-CH"/>
        </w:rPr>
        <w:t xml:space="preserve"> (tãxirea)</w:t>
      </w:r>
      <w:r w:rsidRPr="00731F89">
        <w:rPr>
          <w:lang w:val="it-CH"/>
        </w:rPr>
        <w:t>, ti Sãndza-a Mea</w:t>
      </w:r>
      <w:r>
        <w:rPr>
          <w:lang w:val="it-CH"/>
        </w:rPr>
        <w:t>” (Luca 22:20). Nu lipseashti “s-ul spãstrim pãnea” tu adutsearea-aminti di Isus shi lucurlu-a lui mas nu li-acãchisim lucãrlji-aeshtsã.</w:t>
      </w:r>
    </w:p>
    <w:p w:rsidR="00265267" w:rsidRDefault="00265267">
      <w:pPr>
        <w:ind w:firstLine="360"/>
        <w:jc w:val="both"/>
        <w:rPr>
          <w:lang w:val="it-CH"/>
        </w:rPr>
      </w:pPr>
    </w:p>
    <w:p w:rsidR="00265267" w:rsidRDefault="00C92717">
      <w:pPr>
        <w:ind w:firstLine="360"/>
        <w:jc w:val="both"/>
        <w:rPr>
          <w:lang w:val="it-CH"/>
        </w:rPr>
      </w:pPr>
      <w:r>
        <w:rPr>
          <w:lang w:val="it-CH"/>
        </w:rPr>
        <w:t>Curbanea-al Isus li-adrà ljirtarea shi bana di daima tu Vãsiliea-al Dumnidzà tu puteari; shi di-aclo el li-fãtsea tagmili cãtã la Avraam siyuri; el eara “</w:t>
      </w:r>
      <w:r w:rsidRPr="00C44AD9">
        <w:rPr>
          <w:lang w:val="it-CH"/>
        </w:rPr>
        <w:t>chifiljlu-a unlui testamentu ma bun</w:t>
      </w:r>
      <w:r>
        <w:rPr>
          <w:lang w:val="it-CH"/>
        </w:rPr>
        <w:t>” (Uvr. 7:22). Uvreilji 10:9 zbureashti ti Isus cum “</w:t>
      </w:r>
      <w:r w:rsidRPr="00C44AD9">
        <w:rPr>
          <w:lang w:val="it-CH"/>
        </w:rPr>
        <w:t xml:space="preserve">lu-aspardzi, scljeamã, atsel di prota </w:t>
      </w:r>
      <w:r>
        <w:rPr>
          <w:lang w:val="it-CH"/>
        </w:rPr>
        <w:t xml:space="preserve">(tãxirea) </w:t>
      </w:r>
      <w:r w:rsidRPr="00C44AD9">
        <w:rPr>
          <w:lang w:val="it-CH"/>
        </w:rPr>
        <w:t>ta sã struyiseascã deftur</w:t>
      </w:r>
      <w:r>
        <w:rPr>
          <w:lang w:val="it-CH"/>
        </w:rPr>
        <w:t>lu”. Aestã spuni cà cãndu Isus li-spusea tagmili cãtã la Avraam, el fãtsea atsea cu unã tãxiri alantã, atsea eara tãxirea tsi lj-fu data cu Moise. Versuri cari suntu tsitati ti atsea cà Isus spunea un testamentu nàù cu moartea-a lui, implicheadzã cà ari unã tãxiri veacljã cari el li-aspãrdzea (Uvr. 8:13).</w:t>
      </w:r>
    </w:p>
    <w:p w:rsidR="00265267" w:rsidRDefault="00265267">
      <w:pPr>
        <w:ind w:firstLine="360"/>
        <w:jc w:val="both"/>
        <w:rPr>
          <w:lang w:val="it-CH"/>
        </w:rPr>
      </w:pPr>
    </w:p>
    <w:p w:rsidR="00265267" w:rsidRDefault="00C92717">
      <w:pPr>
        <w:ind w:firstLine="360"/>
        <w:jc w:val="both"/>
        <w:rPr>
          <w:lang w:val="it-CH"/>
        </w:rPr>
      </w:pPr>
      <w:r>
        <w:rPr>
          <w:lang w:val="it-CH"/>
        </w:rPr>
        <w:t>Aestã spuni cà sh-pi ninga atsea cà tãxirea tsi zbureashti ti Hristolu eara adratã prota, ea nu s-dutsea tu adrarea-ntreagã pãnã la moartea-a lui, di-aclo ea easti spusã cà “nàùã” tãxiri. Itiea di tãxirea “veacljã” cari eara adratã cu Moise lipsea s-u spuni lucurlu-al Isus, shi s-bagã actsentu ti importantsiea-a pistiljei tu tagmili cari suntu ligati cu Hristolu (Gal. 3:19,21). Di alantã parti, pistea tu Hristolu u-spuni dealihea di nomlu cari lj-fu dat la Moise (Rom. 3:31). Pavlu u-leagã tutã-aestã pi unã cali interesantã: “</w:t>
      </w:r>
      <w:r w:rsidRPr="00195254">
        <w:rPr>
          <w:lang w:val="it-CH"/>
        </w:rPr>
        <w:t>Nomlu nã fu cãlãuz cãt la Hristolu, ti-atsea cà ta s-nã-ndriptàm tu pisti</w:t>
      </w:r>
      <w:r>
        <w:rPr>
          <w:lang w:val="it-CH"/>
        </w:rPr>
        <w:t>” (Gal. 3:24). Easti dit itiea-aestã cà nomlu cu Moise eara alãsat ashi, shi nica easti bun ti noi s-ul studiàm.</w:t>
      </w:r>
    </w:p>
    <w:p w:rsidR="00265267" w:rsidRDefault="00265267">
      <w:pPr>
        <w:ind w:firstLine="360"/>
        <w:jc w:val="both"/>
        <w:rPr>
          <w:lang w:val="it-CH"/>
        </w:rPr>
      </w:pPr>
    </w:p>
    <w:p w:rsidR="00265267" w:rsidRDefault="00C92717">
      <w:pPr>
        <w:ind w:firstLine="360"/>
        <w:jc w:val="both"/>
        <w:rPr>
          <w:lang w:val="it-CH"/>
        </w:rPr>
      </w:pPr>
      <w:r>
        <w:rPr>
          <w:lang w:val="it-CH"/>
        </w:rPr>
        <w:t>Lucãrlji-</w:t>
      </w:r>
      <w:r w:rsidRPr="00C458C7">
        <w:rPr>
          <w:lang w:val="it-CH"/>
        </w:rPr>
        <w:t>aeshtsã</w:t>
      </w:r>
      <w:r w:rsidRPr="00C458C7">
        <w:rPr>
          <w:sz w:val="22"/>
          <w:lang w:val="it-CH"/>
        </w:rPr>
        <w:t xml:space="preserve"> </w:t>
      </w:r>
      <w:r>
        <w:rPr>
          <w:lang w:val="it-CH"/>
        </w:rPr>
        <w:t>nu suntu efculi ti acãchiseari pi dghivãseari prota; putem s-li bãgãm tu-ndaù zboari ashi:</w:t>
      </w:r>
    </w:p>
    <w:p w:rsidR="00265267" w:rsidRDefault="00265267">
      <w:pPr>
        <w:ind w:firstLine="360"/>
        <w:jc w:val="both"/>
        <w:rPr>
          <w:lang w:val="it-CH"/>
        </w:rPr>
      </w:pPr>
    </w:p>
    <w:p w:rsidR="00265267" w:rsidRDefault="00C92717">
      <w:pPr>
        <w:ind w:left="1260"/>
        <w:jc w:val="both"/>
        <w:rPr>
          <w:lang w:val="it-CH"/>
        </w:rPr>
      </w:pPr>
      <w:r>
        <w:rPr>
          <w:lang w:val="it-CH"/>
        </w:rPr>
        <w:t>Tagmi cari suntu ligati cu Hristolu cari lj-fu dati la Avraam – Tãxirea Nàùã.</w:t>
      </w:r>
    </w:p>
    <w:p w:rsidR="00265267" w:rsidRDefault="00265267">
      <w:pPr>
        <w:ind w:left="1260"/>
        <w:jc w:val="both"/>
        <w:rPr>
          <w:lang w:val="it-CH"/>
        </w:rPr>
      </w:pPr>
    </w:p>
    <w:p w:rsidR="00265267" w:rsidRDefault="00C92717">
      <w:pPr>
        <w:ind w:left="1260"/>
        <w:jc w:val="both"/>
        <w:rPr>
          <w:lang w:val="it-CH"/>
        </w:rPr>
      </w:pPr>
      <w:r>
        <w:rPr>
          <w:lang w:val="it-CH"/>
        </w:rPr>
        <w:t>Tagmi cãtã la Israel cari suntu ligati cu nomlu dat pi Moise – Tãxirea Veacljã.</w:t>
      </w:r>
    </w:p>
    <w:p w:rsidR="00265267" w:rsidRDefault="00265267">
      <w:pPr>
        <w:ind w:left="1260"/>
        <w:jc w:val="both"/>
        <w:rPr>
          <w:lang w:val="it-CH"/>
        </w:rPr>
      </w:pPr>
    </w:p>
    <w:p w:rsidR="00265267" w:rsidRDefault="00C92717">
      <w:pPr>
        <w:ind w:left="1260"/>
        <w:jc w:val="both"/>
        <w:rPr>
          <w:lang w:val="pt-PT"/>
        </w:rPr>
      </w:pPr>
      <w:r>
        <w:rPr>
          <w:lang w:val="it-CH"/>
        </w:rPr>
        <w:t xml:space="preserve">Murirea-a Hristolui. Tãxirea Veacljã bitisi (Col. 2:14-17). </w:t>
      </w:r>
      <w:r w:rsidRPr="00DB5984">
        <w:rPr>
          <w:lang w:val="pt-PT"/>
        </w:rPr>
        <w:t>Tãxirea Nàùã s-adrà tu lucrari.</w:t>
      </w:r>
    </w:p>
    <w:p w:rsidR="00265267" w:rsidRDefault="00265267">
      <w:pPr>
        <w:jc w:val="both"/>
        <w:rPr>
          <w:lang w:val="pt-PT"/>
        </w:rPr>
      </w:pPr>
    </w:p>
    <w:p w:rsidR="00265267" w:rsidRDefault="00C92717">
      <w:pPr>
        <w:ind w:firstLine="360"/>
        <w:jc w:val="both"/>
        <w:rPr>
          <w:lang w:val="pt-PT"/>
        </w:rPr>
      </w:pPr>
      <w:r w:rsidRPr="00FB6C97">
        <w:rPr>
          <w:lang w:val="pt-PT"/>
        </w:rPr>
        <w:t xml:space="preserve">Di itiea-aestã, </w:t>
      </w:r>
      <w:r>
        <w:rPr>
          <w:lang w:val="pt-PT"/>
        </w:rPr>
        <w:t>lucãrlji</w:t>
      </w:r>
      <w:r w:rsidRPr="00FB6C97">
        <w:rPr>
          <w:lang w:val="pt-PT"/>
        </w:rPr>
        <w:t xml:space="preserve"> cà darea di taxi, tinjisirea-a Shabbathlu, sh.a., tsi eara partu di </w:t>
      </w:r>
      <w:r>
        <w:rPr>
          <w:lang w:val="pt-PT"/>
        </w:rPr>
        <w:t>Tãxirea Veacljã, tora nu suntu lipsiti – vid. Studiea 9.5. Tãxirea Nàùã va s-hibã adratã cu Israelu natural cãndu elji va s-pucãeascã shi va s-u aprucheascã Hristolu (Ierem. 31:31,32; Rom. 9:26,27; Iezech. 16:62; 37:26), sh-pi ninga atsea, siyurã, cafi un Uvreù cari u-featsi aestã-tora shi easti pãtizat tu Isus, poati dinãoarã s-intrã tu Nàùã Tãxirea (tu cari nu ari diferentsii Uvreù/Pãgãn – Gal. 3:27-29).</w:t>
      </w:r>
    </w:p>
    <w:p w:rsidR="00265267" w:rsidRDefault="00265267">
      <w:pPr>
        <w:ind w:firstLine="360"/>
        <w:jc w:val="both"/>
        <w:rPr>
          <w:lang w:val="pt-PT"/>
        </w:rPr>
      </w:pPr>
    </w:p>
    <w:p w:rsidR="00265267" w:rsidRDefault="00C92717">
      <w:pPr>
        <w:ind w:firstLine="360"/>
        <w:jc w:val="both"/>
        <w:rPr>
          <w:lang w:val="it-CH"/>
        </w:rPr>
      </w:pPr>
      <w:r w:rsidRPr="00505715">
        <w:rPr>
          <w:lang w:val="pt-PT"/>
        </w:rPr>
        <w:t xml:space="preserve">Tinjisearea di dealihea di </w:t>
      </w:r>
      <w:r>
        <w:rPr>
          <w:lang w:val="pt-PT"/>
        </w:rPr>
        <w:t>lucãrlji</w:t>
      </w:r>
      <w:r w:rsidRPr="00505715">
        <w:rPr>
          <w:lang w:val="pt-PT"/>
        </w:rPr>
        <w:t>-</w:t>
      </w:r>
      <w:r w:rsidRPr="00C458C7">
        <w:rPr>
          <w:lang w:val="pt-PT"/>
        </w:rPr>
        <w:t>aeshtsã</w:t>
      </w:r>
      <w:r w:rsidRPr="00C458C7">
        <w:rPr>
          <w:sz w:val="22"/>
          <w:lang w:val="pt-PT"/>
        </w:rPr>
        <w:t xml:space="preserve"> </w:t>
      </w:r>
      <w:r w:rsidRPr="00505715">
        <w:rPr>
          <w:lang w:val="pt-PT"/>
        </w:rPr>
        <w:t>nã-facã s-videm cà siyurantsa-a tagmili-a Dumnidzàlui</w:t>
      </w:r>
      <w:r>
        <w:rPr>
          <w:lang w:val="pt-PT"/>
        </w:rPr>
        <w:t xml:space="preserve">. Scheptitsli fãrã di-ndriptati lji spunea la protslji prupuvednitsi </w:t>
      </w:r>
      <w:r>
        <w:rPr>
          <w:lang w:val="pt-PT"/>
        </w:rPr>
        <w:lastRenderedPageBreak/>
        <w:t xml:space="preserve">crãshtineshtsã cà nu da unã dimãndari pozitivã. Pavlu lji-apãndãsea cu atsea cà dzãsi di itiea di confirmatsiea-al Dumnidzà di tagmili-a Lui adrati tu moartea-a Hristolui, umutea ti cari elji spusirã nu eara un lucru di spuni-sh-fudzi, ma unã ofertã di dealihea: “Cà </w:t>
      </w:r>
      <w:r w:rsidRPr="00505715">
        <w:rPr>
          <w:lang w:val="pt-PT"/>
        </w:rPr>
        <w:t>Dumnidzà</w:t>
      </w:r>
      <w:r>
        <w:rPr>
          <w:lang w:val="pt-PT"/>
        </w:rPr>
        <w:t xml:space="preserve"> easti di dealihea</w:t>
      </w:r>
      <w:r w:rsidRPr="00505715">
        <w:rPr>
          <w:lang w:val="pt-PT"/>
        </w:rPr>
        <w:t>, cà nu fu zborlu-a nostu</w:t>
      </w:r>
      <w:r>
        <w:rPr>
          <w:lang w:val="pt-PT"/>
        </w:rPr>
        <w:t xml:space="preserve"> (di prupuvidearea)</w:t>
      </w:r>
      <w:r w:rsidRPr="00505715">
        <w:rPr>
          <w:lang w:val="pt-PT"/>
        </w:rPr>
        <w:t xml:space="preserve"> cãtã voi da shi nu. Cà Hiljlu-al Dumnidzà, Isus Hristos, Atsel propoviduitlu-a vauùã - prin noi...nu fu da shi nu, ma da fu tu El. </w:t>
      </w:r>
      <w:r w:rsidRPr="00C44AD9">
        <w:rPr>
          <w:lang w:val="it-CH"/>
        </w:rPr>
        <w:t xml:space="preserve">Cà tuti tagmili-al Dumnidzà, tu El, suntu da; sh-prin el, </w:t>
      </w:r>
      <w:r>
        <w:rPr>
          <w:lang w:val="it-CH"/>
        </w:rPr>
        <w:t>Amin” (2 Cor. 1:17-20).</w:t>
      </w:r>
    </w:p>
    <w:p w:rsidR="00265267" w:rsidRDefault="00265267">
      <w:pPr>
        <w:ind w:firstLine="360"/>
        <w:jc w:val="both"/>
        <w:rPr>
          <w:lang w:val="it-CH"/>
        </w:rPr>
      </w:pPr>
    </w:p>
    <w:p w:rsidR="00265267" w:rsidRDefault="00C92717">
      <w:pPr>
        <w:ind w:firstLine="360"/>
        <w:jc w:val="both"/>
        <w:rPr>
          <w:lang w:val="it-CH"/>
        </w:rPr>
      </w:pPr>
      <w:r>
        <w:rPr>
          <w:lang w:val="it-CH"/>
        </w:rPr>
        <w:t xml:space="preserve">Siyurã cà aestu u-da torpeda pi pozitsiea di, ‘Atumtsea, mini minduescu cà </w:t>
      </w:r>
      <w:r>
        <w:rPr>
          <w:i/>
          <w:lang w:val="it-CH"/>
        </w:rPr>
        <w:t xml:space="preserve">poati </w:t>
      </w:r>
      <w:r>
        <w:rPr>
          <w:lang w:val="it-CH"/>
        </w:rPr>
        <w:t>s-aiba dealihea tu tutã-atsea...’?</w:t>
      </w:r>
    </w:p>
    <w:p w:rsidR="00265267" w:rsidRDefault="00265267">
      <w:pPr>
        <w:ind w:firstLine="360"/>
        <w:jc w:val="both"/>
        <w:rPr>
          <w:lang w:val="it-CH"/>
        </w:rPr>
      </w:pPr>
    </w:p>
    <w:p w:rsidR="00265267" w:rsidRPr="00E20B6F" w:rsidRDefault="00C92717">
      <w:pPr>
        <w:rPr>
          <w:lang w:val="pt-PT"/>
        </w:rPr>
      </w:pPr>
      <w:r w:rsidRPr="00E20B6F">
        <w:rPr>
          <w:b/>
          <w:lang w:val="pt-PT"/>
        </w:rPr>
        <w:t>“MINI-A S-ESCU CU TINI”</w:t>
      </w:r>
    </w:p>
    <w:p w:rsidR="00265267" w:rsidRPr="00E20B6F" w:rsidRDefault="00265267">
      <w:pPr>
        <w:ind w:firstLine="360"/>
        <w:rPr>
          <w:lang w:val="pt-PT"/>
        </w:rPr>
      </w:pPr>
    </w:p>
    <w:p w:rsidR="00265267" w:rsidRDefault="00C92717">
      <w:pPr>
        <w:ind w:firstLine="360"/>
        <w:jc w:val="both"/>
        <w:rPr>
          <w:lang w:val="it-CH"/>
        </w:rPr>
      </w:pPr>
      <w:r>
        <w:rPr>
          <w:lang w:val="it-CH"/>
        </w:rPr>
        <w:t>Ari dau alti lucri tsi lj-fu tãxiti la Avraam shi cãrpolu-a lui: “V</w:t>
      </w:r>
      <w:r w:rsidRPr="00E20B6F">
        <w:rPr>
          <w:lang w:val="it-CH"/>
        </w:rPr>
        <w:t xml:space="preserve">a </w:t>
      </w:r>
      <w:r>
        <w:rPr>
          <w:lang w:val="it-CH"/>
        </w:rPr>
        <w:t>l</w:t>
      </w:r>
      <w:r w:rsidRPr="00E20B6F">
        <w:rPr>
          <w:lang w:val="it-CH"/>
        </w:rPr>
        <w:t>ã</w:t>
      </w:r>
      <w:r>
        <w:rPr>
          <w:lang w:val="it-CH"/>
        </w:rPr>
        <w:t>-e</w:t>
      </w:r>
      <w:r w:rsidRPr="00E20B6F">
        <w:rPr>
          <w:lang w:val="it-CH"/>
        </w:rPr>
        <w:t>scu Dumnidzà</w:t>
      </w:r>
      <w:r>
        <w:rPr>
          <w:lang w:val="it-CH"/>
        </w:rPr>
        <w:t>...</w:t>
      </w:r>
      <w:r w:rsidRPr="00E20B6F">
        <w:rPr>
          <w:lang w:val="it-CH"/>
        </w:rPr>
        <w:t xml:space="preserve"> </w:t>
      </w:r>
      <w:r w:rsidRPr="00C44AD9">
        <w:rPr>
          <w:lang w:val="it-CH"/>
        </w:rPr>
        <w:t>Mini-a s-escu cu tini</w:t>
      </w:r>
      <w:r>
        <w:rPr>
          <w:lang w:val="it-CH"/>
        </w:rPr>
        <w:t xml:space="preserve">” (Adr. 17:8; 26:3; 28:15 </w:t>
      </w:r>
      <w:r>
        <w:rPr>
          <w:lang w:val="it-IT"/>
        </w:rPr>
        <w:t>vid</w:t>
      </w:r>
      <w:r>
        <w:rPr>
          <w:lang w:val="it-CH"/>
        </w:rPr>
        <w:t xml:space="preserve">. Insh. 6:7). Domnul Isus Hristos easti ‘Dumnidzà cu noi’ (Emanuil, Is. 7:14). Cà atselji di noi cari au parti tu tagmili-aesti ligati cu Isus Hristos shi Vãsiliea-al Dumnidzà, Dumnidzà va s-hibã cu noi shi va nã-ducã tu bitimea-aestã ti hãrseari. Iara sh-iara, oaminjlji-al Dumnidzà tu chirolu-a lor di jileari s-turnarã nãpoi la tagmili-aesti cãtã la Avraam, tu realizatsiea-a lor cà Dumnidzà di dealihea </w:t>
      </w:r>
      <w:r>
        <w:rPr>
          <w:i/>
          <w:lang w:val="it-CH"/>
        </w:rPr>
        <w:t>easti</w:t>
      </w:r>
      <w:r>
        <w:rPr>
          <w:lang w:val="it-CH"/>
        </w:rPr>
        <w:t xml:space="preserve"> cu noi (ex. 2 Para. 32:7,8). Relatsiea di tãxiri cu Dumnidzà scljeamã cà El va nã da videalili di ninti di ascãparea tsi-a s-yinã deapoaia di El cu atsea cà nã-easti Dumnidzàlu </w:t>
      </w:r>
      <w:r>
        <w:rPr>
          <w:i/>
          <w:lang w:val="it-CH"/>
        </w:rPr>
        <w:t>tora</w:t>
      </w:r>
      <w:r>
        <w:rPr>
          <w:lang w:val="it-CH"/>
        </w:rPr>
        <w:t xml:space="preserve"> shi va s-hibã cu noi tu ascãparea </w:t>
      </w:r>
      <w:r>
        <w:rPr>
          <w:i/>
          <w:lang w:val="it-CH"/>
        </w:rPr>
        <w:t>tora</w:t>
      </w:r>
      <w:r>
        <w:rPr>
          <w:lang w:val="it-CH"/>
        </w:rPr>
        <w:t xml:space="preserve"> (Ps. 110:9). Shi noi va l-turnàm pi aestã, shi va li-tinjisim dealihealjei di 2 Cor. 1:20, tsi spuni cà adrarea di tagmili-al Dumnidzà la noi ari cà rezultat cà noi va L-alãvdãm pi El.</w:t>
      </w:r>
    </w:p>
    <w:p w:rsidR="00265267" w:rsidRDefault="00265267">
      <w:pPr>
        <w:ind w:firstLine="360"/>
        <w:jc w:val="both"/>
        <w:rPr>
          <w:lang w:val="it-CH"/>
        </w:rPr>
      </w:pPr>
    </w:p>
    <w:p w:rsidR="00265267" w:rsidRDefault="00C92717">
      <w:pPr>
        <w:ind w:firstLine="360"/>
        <w:jc w:val="center"/>
        <w:rPr>
          <w:sz w:val="28"/>
          <w:lang w:val="it-CH"/>
        </w:rPr>
      </w:pPr>
      <w:r>
        <w:rPr>
          <w:b/>
          <w:sz w:val="28"/>
          <w:lang w:val="it-CH"/>
        </w:rPr>
        <w:t>3.5 Tagma cãtã la David</w:t>
      </w:r>
    </w:p>
    <w:p w:rsidR="00265267" w:rsidRDefault="00265267">
      <w:pPr>
        <w:ind w:firstLine="360"/>
        <w:rPr>
          <w:lang w:val="it-CH"/>
        </w:rPr>
      </w:pPr>
    </w:p>
    <w:p w:rsidR="00265267" w:rsidRDefault="00C92717">
      <w:pPr>
        <w:ind w:firstLine="360"/>
        <w:jc w:val="both"/>
        <w:rPr>
          <w:lang w:val="it-CH"/>
        </w:rPr>
      </w:pPr>
      <w:r>
        <w:rPr>
          <w:lang w:val="it-CH"/>
        </w:rPr>
        <w:t>David, cà sh-Avraam shi multsã altsã tsi li-loarã tagmili-al Dumnidzà nu avu unã bana efcula. El s-fãtsea cà nai ma tinirlu hilj tu unã marea taifã cari, tu Israelu di 1,000 n. H., spunea tsãnearea di oi shi alãgarea dupã vrearilji-a ma tricutslji frats-a lui cari vrurã s-hibã shefuri di tutã (1 Sam. 15-17). Tu chirolu-aestu el ãnvitsà un nivel di pisti tu Dumnidzàlu tsi multu ptsãn numir di oaminji au-nvitsatã.</w:t>
      </w:r>
    </w:p>
    <w:p w:rsidR="00265267" w:rsidRDefault="00265267">
      <w:pPr>
        <w:ind w:firstLine="360"/>
        <w:jc w:val="both"/>
        <w:rPr>
          <w:lang w:val="it-CH"/>
        </w:rPr>
      </w:pPr>
    </w:p>
    <w:p w:rsidR="00265267" w:rsidRDefault="00C92717">
      <w:pPr>
        <w:ind w:firstLine="360"/>
        <w:jc w:val="both"/>
        <w:rPr>
          <w:lang w:val="it-CH"/>
        </w:rPr>
      </w:pPr>
      <w:r>
        <w:rPr>
          <w:lang w:val="it-CH"/>
        </w:rPr>
        <w:t>Vini dzuùã-atsea cãndu Israel eara bãgat pi testul-atsel di soni di vitsinjlji-a lor agresivi, Filistinjlji; elji eara bãgati pi testu s-lji alasã un di bãrbatslji-a lor s-mpuliseascã cu ginlu Goliath, campionlu filistinescu, pi acãchisearea di atsea cà cari shi s-amintã polimlu va s-domneascã pi atselji cari va s-chearã. Cu agiutã di Dumnidzà David u-amintã pisti Goliath cu ufilizirea di unã veagrã tsi lu-apridusi ma marea popularitati di vãsiljelu-a lor (Saul). “Zuliatsa</w:t>
      </w:r>
      <w:r w:rsidRPr="00731F89">
        <w:rPr>
          <w:lang w:val="it-CH"/>
        </w:rPr>
        <w:t>-i vãrtoasã ca moartea</w:t>
      </w:r>
      <w:r>
        <w:rPr>
          <w:lang w:val="it-CH"/>
        </w:rPr>
        <w:t>” (Cãnt. 8:6), zboarãli cari s-spunea cà suntu di dealihea cu avinarea al David di partea-a Saul ti 20 di anji cari yinea, eara avinat cà un shoaric pi loclu di Israelu di not.</w:t>
      </w:r>
    </w:p>
    <w:p w:rsidR="00265267" w:rsidRDefault="00265267">
      <w:pPr>
        <w:ind w:firstLine="360"/>
        <w:jc w:val="both"/>
        <w:rPr>
          <w:lang w:val="it-CH"/>
        </w:rPr>
      </w:pPr>
    </w:p>
    <w:p w:rsidR="00265267" w:rsidRDefault="00C92717">
      <w:pPr>
        <w:ind w:firstLine="360"/>
        <w:jc w:val="both"/>
        <w:rPr>
          <w:lang w:val="it-CH"/>
        </w:rPr>
      </w:pPr>
      <w:r>
        <w:rPr>
          <w:lang w:val="it-CH"/>
        </w:rPr>
        <w:t xml:space="preserve">Tu sonea, David s-fãtsea amirã, shi s-ul spunã tinjisirea-a lui ti vrearea-al Dumnidzà cãtã el tu periodlu di nicãnãshteari tu bana-a lui, el adrà detsizii s-ul facã un hram ti Dumnidzàlu. Apandasea di Dumnidzà eara ashi cà hiljlu-al David, Solomon lipseashti s-ul faca hramlu shi cà Dumnidzàlu vrea s-u facã unã casa ti </w:t>
      </w:r>
      <w:r>
        <w:rPr>
          <w:i/>
          <w:lang w:val="it-CH"/>
        </w:rPr>
        <w:t>David</w:t>
      </w:r>
      <w:r>
        <w:rPr>
          <w:lang w:val="it-CH"/>
        </w:rPr>
        <w:t xml:space="preserve"> (2 Vãs. 7:4-13). Deapoaia yinea unã tagma cu detalji cari u-difturseashti atsea tsi lj-fu spunitã la Avraam, shi cari idyea ashi s-umpli nica cu-ndaù detalji: </w:t>
      </w:r>
    </w:p>
    <w:p w:rsidR="00265267" w:rsidRDefault="00265267">
      <w:pPr>
        <w:ind w:firstLine="360"/>
        <w:jc w:val="both"/>
        <w:rPr>
          <w:lang w:val="it-CH"/>
        </w:rPr>
      </w:pPr>
    </w:p>
    <w:p w:rsidR="00265267" w:rsidRDefault="00C92717">
      <w:pPr>
        <w:ind w:left="1440"/>
        <w:jc w:val="both"/>
        <w:rPr>
          <w:lang w:val="it-CH"/>
        </w:rPr>
      </w:pPr>
      <w:r>
        <w:rPr>
          <w:lang w:val="it-CH"/>
        </w:rPr>
        <w:lastRenderedPageBreak/>
        <w:t>“C</w:t>
      </w:r>
      <w:r w:rsidRPr="00731F89">
        <w:rPr>
          <w:lang w:val="it-CH"/>
        </w:rPr>
        <w:t>ãndu-a s-bitiseascã dzãlili-a tali shi-a s-arihnipseshtsã cu pãrintsãlji a tàlji, atumtsea-a s-mut</w:t>
      </w:r>
      <w:r>
        <w:rPr>
          <w:lang w:val="it-CH"/>
        </w:rPr>
        <w:t xml:space="preserve"> Mini</w:t>
      </w:r>
      <w:r w:rsidRPr="00731F89">
        <w:rPr>
          <w:lang w:val="it-CH"/>
        </w:rPr>
        <w:t xml:space="preserve"> dupã tini cãrpolu-a tàù, cari-a s-easã dit coapsãli-a tali shi-a u-nvãrtushedz </w:t>
      </w:r>
      <w:r>
        <w:rPr>
          <w:lang w:val="it-CH"/>
        </w:rPr>
        <w:t>vãsiliea</w:t>
      </w:r>
      <w:r w:rsidRPr="00731F89">
        <w:rPr>
          <w:lang w:val="it-CH"/>
        </w:rPr>
        <w:t xml:space="preserve">-a lui. Atsel va s-adarã casã ti numa-a Mea shi Mini-a lu-nvãrtushedz scamnul a </w:t>
      </w:r>
      <w:r>
        <w:rPr>
          <w:lang w:val="it-CH"/>
        </w:rPr>
        <w:t xml:space="preserve">vãsiliiljei </w:t>
      </w:r>
      <w:r w:rsidRPr="00731F89">
        <w:rPr>
          <w:lang w:val="it-CH"/>
        </w:rPr>
        <w:t>a lui ti daimalui.</w:t>
      </w:r>
      <w:r>
        <w:rPr>
          <w:lang w:val="it-CH"/>
        </w:rPr>
        <w:t xml:space="preserve"> </w:t>
      </w:r>
      <w:r w:rsidRPr="00731F89">
        <w:rPr>
          <w:lang w:val="it-CH"/>
        </w:rPr>
        <w:t>A tsilui va-lji escu tatã, a el va-Nji hibã hilj</w:t>
      </w:r>
      <w:r>
        <w:rPr>
          <w:lang w:val="it-CH"/>
        </w:rPr>
        <w:t>.</w:t>
      </w:r>
      <w:r w:rsidRPr="00731F89">
        <w:rPr>
          <w:lang w:val="it-CH"/>
        </w:rPr>
        <w:t xml:space="preserve"> </w:t>
      </w:r>
      <w:r>
        <w:rPr>
          <w:lang w:val="it-CH"/>
        </w:rPr>
        <w:t>C</w:t>
      </w:r>
      <w:r w:rsidRPr="00731F89">
        <w:rPr>
          <w:lang w:val="it-CH"/>
        </w:rPr>
        <w:t>ara s-alutuseascã, Mini va-l giudic cu ciumaglu-a bãrbatslor shi cu-aguderli-a hiljlor a oaminjlor</w:t>
      </w:r>
      <w:r>
        <w:rPr>
          <w:lang w:val="it-CH"/>
        </w:rPr>
        <w:t>:</w:t>
      </w:r>
      <w:r w:rsidRPr="00731F89">
        <w:rPr>
          <w:lang w:val="it-CH"/>
        </w:rPr>
        <w:t xml:space="preserve"> Ma njila-a Mea nu-ari s-u trag di la el cum u</w:t>
      </w:r>
      <w:r>
        <w:rPr>
          <w:lang w:val="it-CH"/>
        </w:rPr>
        <w:t>-</w:t>
      </w:r>
      <w:r w:rsidRPr="00731F89">
        <w:rPr>
          <w:lang w:val="it-CH"/>
        </w:rPr>
        <w:t>loai di la Saul, cari lu-arcai dininti-a tsàia.</w:t>
      </w:r>
      <w:r>
        <w:rPr>
          <w:lang w:val="it-CH"/>
        </w:rPr>
        <w:t xml:space="preserve"> </w:t>
      </w:r>
      <w:r w:rsidRPr="00731F89">
        <w:rPr>
          <w:lang w:val="it-CH"/>
        </w:rPr>
        <w:t>Casa-a ta va s-hibã nidatã di la loc, vãsiliea-a ta-a s-armãnã ti daima dininti-a tsàia shi scamnul a tàù va</w:t>
      </w:r>
      <w:r>
        <w:rPr>
          <w:lang w:val="it-CH"/>
        </w:rPr>
        <w:t xml:space="preserve"> s-armãnã ti daimalui” (v. 12-16).</w:t>
      </w:r>
    </w:p>
    <w:p w:rsidR="00265267" w:rsidRDefault="00265267">
      <w:pPr>
        <w:jc w:val="both"/>
        <w:rPr>
          <w:lang w:val="it-CH"/>
        </w:rPr>
      </w:pPr>
    </w:p>
    <w:p w:rsidR="00265267" w:rsidRDefault="00C92717">
      <w:pPr>
        <w:ind w:firstLine="360"/>
        <w:jc w:val="both"/>
        <w:rPr>
          <w:lang w:val="it-CH"/>
        </w:rPr>
      </w:pPr>
      <w:r>
        <w:rPr>
          <w:lang w:val="it-CH"/>
        </w:rPr>
        <w:t>Di studiili-a noasti di ninti noi lipseashti s-minudim cà “cãrpolu” lipseashti s-hibã Isus. Descriptsiea-a Lui cà Hiljlu-al Dumnidzà (2 Vãs. 7:14) li-spuni-aestã, cà sh-ma multili spuneri tu alantili pãrtsã-a Bibliealjei:</w:t>
      </w:r>
    </w:p>
    <w:p w:rsidR="00265267" w:rsidRDefault="00265267">
      <w:pPr>
        <w:ind w:firstLine="360"/>
        <w:jc w:val="both"/>
        <w:rPr>
          <w:lang w:val="it-CH"/>
        </w:rPr>
      </w:pPr>
    </w:p>
    <w:p w:rsidR="00265267" w:rsidRDefault="00C92717">
      <w:pPr>
        <w:numPr>
          <w:ilvl w:val="0"/>
          <w:numId w:val="1"/>
        </w:numPr>
        <w:jc w:val="both"/>
        <w:rPr>
          <w:lang w:val="it-CH"/>
        </w:rPr>
      </w:pPr>
      <w:r>
        <w:rPr>
          <w:lang w:val="it-CH"/>
        </w:rPr>
        <w:t>“</w:t>
      </w:r>
      <w:r w:rsidRPr="00C44AD9">
        <w:rPr>
          <w:lang w:val="it-CH"/>
        </w:rPr>
        <w:t>Mini escu</w:t>
      </w:r>
      <w:r>
        <w:rPr>
          <w:lang w:val="it-CH"/>
        </w:rPr>
        <w:t>....</w:t>
      </w:r>
      <w:r w:rsidRPr="00C44AD9">
        <w:rPr>
          <w:lang w:val="it-CH"/>
        </w:rPr>
        <w:t xml:space="preserve"> vlãstarlu-al David</w:t>
      </w:r>
      <w:r>
        <w:rPr>
          <w:lang w:val="it-CH"/>
        </w:rPr>
        <w:t>”, spunea Isus (Apoc. 22:16).</w:t>
      </w:r>
    </w:p>
    <w:p w:rsidR="00265267" w:rsidRDefault="00265267">
      <w:pPr>
        <w:ind w:left="720"/>
        <w:jc w:val="both"/>
        <w:rPr>
          <w:lang w:val="it-CH"/>
        </w:rPr>
      </w:pPr>
    </w:p>
    <w:p w:rsidR="00265267" w:rsidRDefault="00C92717">
      <w:pPr>
        <w:numPr>
          <w:ilvl w:val="0"/>
          <w:numId w:val="1"/>
        </w:numPr>
        <w:jc w:val="both"/>
        <w:rPr>
          <w:lang w:val="it-CH"/>
        </w:rPr>
      </w:pPr>
      <w:r>
        <w:rPr>
          <w:lang w:val="it-CH"/>
        </w:rPr>
        <w:t xml:space="preserve">“(Isus), </w:t>
      </w:r>
      <w:r w:rsidRPr="00C44AD9">
        <w:rPr>
          <w:lang w:val="it-CH"/>
        </w:rPr>
        <w:t>Atsel faptul di soea-al David, dupã trup</w:t>
      </w:r>
      <w:r>
        <w:rPr>
          <w:lang w:val="it-CH"/>
        </w:rPr>
        <w:t>” (Rom. 1:3).</w:t>
      </w:r>
    </w:p>
    <w:p w:rsidR="00265267" w:rsidRDefault="00265267">
      <w:pPr>
        <w:jc w:val="both"/>
        <w:rPr>
          <w:lang w:val="it-CH"/>
        </w:rPr>
      </w:pPr>
    </w:p>
    <w:p w:rsidR="00265267" w:rsidRDefault="00C92717">
      <w:pPr>
        <w:numPr>
          <w:ilvl w:val="0"/>
          <w:numId w:val="1"/>
        </w:numPr>
        <w:jc w:val="both"/>
        <w:rPr>
          <w:lang w:val="it-CH"/>
        </w:rPr>
      </w:pPr>
      <w:r>
        <w:rPr>
          <w:lang w:val="it-CH"/>
        </w:rPr>
        <w:t>“</w:t>
      </w:r>
      <w:r w:rsidRPr="00C44AD9">
        <w:rPr>
          <w:lang w:val="it-CH"/>
        </w:rPr>
        <w:t>Di mushtinitorlji-a lui</w:t>
      </w:r>
      <w:r>
        <w:rPr>
          <w:lang w:val="it-CH"/>
        </w:rPr>
        <w:t xml:space="preserve"> (al David)</w:t>
      </w:r>
      <w:r w:rsidRPr="00C44AD9">
        <w:rPr>
          <w:lang w:val="it-CH"/>
        </w:rPr>
        <w:t xml:space="preserve">, Dumnidzà, dupã cum avea tãxitã, </w:t>
      </w:r>
      <w:r>
        <w:rPr>
          <w:lang w:val="it-CH"/>
        </w:rPr>
        <w:t>L</w:t>
      </w:r>
      <w:r w:rsidRPr="00C44AD9">
        <w:rPr>
          <w:lang w:val="it-CH"/>
        </w:rPr>
        <w:t>ji-adusi-al Israel un Ascãpãtor, Isus</w:t>
      </w:r>
      <w:r>
        <w:rPr>
          <w:lang w:val="it-CH"/>
        </w:rPr>
        <w:t>” (Fapti 13:23).</w:t>
      </w:r>
    </w:p>
    <w:p w:rsidR="00265267" w:rsidRDefault="00265267">
      <w:pPr>
        <w:jc w:val="both"/>
        <w:rPr>
          <w:lang w:val="it-CH"/>
        </w:rPr>
      </w:pPr>
    </w:p>
    <w:p w:rsidR="00265267" w:rsidRDefault="00C92717">
      <w:pPr>
        <w:numPr>
          <w:ilvl w:val="0"/>
          <w:numId w:val="1"/>
        </w:numPr>
        <w:jc w:val="both"/>
        <w:rPr>
          <w:lang w:val="it-CH"/>
        </w:rPr>
      </w:pPr>
      <w:r>
        <w:rPr>
          <w:lang w:val="it-CH"/>
        </w:rPr>
        <w:t>Anghiljlu spunea ali featãljei Marie ti hiljlu-a Ljei, Isus: “</w:t>
      </w:r>
      <w:r w:rsidRPr="00731F89">
        <w:rPr>
          <w:lang w:val="it-CH"/>
        </w:rPr>
        <w:t>Domnul Dumnidzàlu va-Lji Lu da-a Lui tronlu-al David, pãrintili</w:t>
      </w:r>
      <w:r>
        <w:rPr>
          <w:lang w:val="it-CH"/>
        </w:rPr>
        <w:t xml:space="preserve"> (aushlu)</w:t>
      </w:r>
      <w:r w:rsidRPr="00731F89">
        <w:rPr>
          <w:lang w:val="it-CH"/>
        </w:rPr>
        <w:t>-a Lui</w:t>
      </w:r>
      <w:r>
        <w:rPr>
          <w:lang w:val="it-CH"/>
        </w:rPr>
        <w:t>...</w:t>
      </w:r>
      <w:r w:rsidRPr="00EC47E1">
        <w:rPr>
          <w:lang w:val="it-CH"/>
        </w:rPr>
        <w:t xml:space="preserve"> </w:t>
      </w:r>
      <w:r>
        <w:rPr>
          <w:lang w:val="it-CH"/>
        </w:rPr>
        <w:t>V</w:t>
      </w:r>
      <w:r w:rsidRPr="00731F89">
        <w:rPr>
          <w:lang w:val="it-CH"/>
        </w:rPr>
        <w:t>ãsiliea-a Lui nu va s-aibã bitimi</w:t>
      </w:r>
      <w:r>
        <w:rPr>
          <w:lang w:val="it-CH"/>
        </w:rPr>
        <w:t>” (Luca 1:32,33). Aestã easti cu ligãturã di tagma al cãrpolu al David, tu 2 Vãs. 7:13, pãnã la Isus.</w:t>
      </w:r>
    </w:p>
    <w:p w:rsidR="00265267" w:rsidRDefault="00265267">
      <w:pPr>
        <w:jc w:val="both"/>
        <w:rPr>
          <w:lang w:val="it-CH"/>
        </w:rPr>
      </w:pPr>
    </w:p>
    <w:p w:rsidR="00265267" w:rsidRDefault="00C92717">
      <w:pPr>
        <w:ind w:firstLine="360"/>
        <w:jc w:val="both"/>
        <w:rPr>
          <w:lang w:val="it-CH"/>
        </w:rPr>
      </w:pPr>
      <w:r>
        <w:rPr>
          <w:lang w:val="it-CH"/>
        </w:rPr>
        <w:t>Cu cãrpolu s-spuni siyurã Isuslu, un numir di detalji tora s-facã importanti:</w:t>
      </w:r>
    </w:p>
    <w:p w:rsidR="00265267" w:rsidRDefault="00265267">
      <w:pPr>
        <w:ind w:firstLine="360"/>
        <w:jc w:val="both"/>
        <w:rPr>
          <w:lang w:val="it-CH"/>
        </w:rPr>
      </w:pPr>
    </w:p>
    <w:p w:rsidR="00265267" w:rsidRPr="005C7C20" w:rsidRDefault="00C92717">
      <w:pPr>
        <w:jc w:val="both"/>
        <w:rPr>
          <w:b/>
          <w:lang w:val="pt-PT"/>
        </w:rPr>
      </w:pPr>
      <w:r w:rsidRPr="005C7C20">
        <w:rPr>
          <w:b/>
          <w:lang w:val="pt-PT"/>
        </w:rPr>
        <w:t>-1) CÃRPOLU</w:t>
      </w:r>
    </w:p>
    <w:p w:rsidR="00265267" w:rsidRDefault="00265267">
      <w:pPr>
        <w:ind w:firstLine="360"/>
        <w:jc w:val="both"/>
        <w:rPr>
          <w:lang w:val="pt-PT"/>
        </w:rPr>
      </w:pPr>
    </w:p>
    <w:p w:rsidR="00265267" w:rsidRDefault="00C92717">
      <w:pPr>
        <w:ind w:firstLine="360"/>
        <w:jc w:val="both"/>
        <w:rPr>
          <w:lang w:val="it-CH"/>
        </w:rPr>
      </w:pPr>
      <w:r w:rsidRPr="005C7C20">
        <w:rPr>
          <w:lang w:val="pt-PT"/>
        </w:rPr>
        <w:t>“</w:t>
      </w:r>
      <w:r>
        <w:rPr>
          <w:lang w:val="pt-PT"/>
        </w:rPr>
        <w:t>C</w:t>
      </w:r>
      <w:r w:rsidRPr="005C7C20">
        <w:rPr>
          <w:lang w:val="pt-PT"/>
        </w:rPr>
        <w:t>ãrpolu-a tàù</w:t>
      </w:r>
      <w:r>
        <w:rPr>
          <w:lang w:val="pt-PT"/>
        </w:rPr>
        <w:t>...</w:t>
      </w:r>
      <w:r w:rsidRPr="005C7C20">
        <w:rPr>
          <w:lang w:val="pt-PT"/>
        </w:rPr>
        <w:t>cari-a s-easã dit coapsãli-a tali</w:t>
      </w:r>
      <w:r>
        <w:rPr>
          <w:lang w:val="pt-PT"/>
        </w:rPr>
        <w:t>...</w:t>
      </w:r>
      <w:r w:rsidRPr="005C7C20">
        <w:rPr>
          <w:lang w:val="pt-PT"/>
        </w:rPr>
        <w:t xml:space="preserve"> </w:t>
      </w:r>
      <w:r w:rsidRPr="00731F89">
        <w:rPr>
          <w:lang w:val="it-CH"/>
        </w:rPr>
        <w:t>A tsilui va-lji escu tatã, a el va-Nji hibã hilj</w:t>
      </w:r>
      <w:r>
        <w:rPr>
          <w:lang w:val="it-CH"/>
        </w:rPr>
        <w:t>”. “</w:t>
      </w:r>
      <w:r w:rsidRPr="00731F89">
        <w:rPr>
          <w:lang w:val="it-CH"/>
        </w:rPr>
        <w:t>Di birichetea-a pãnticãljei a Ta-a s-bag pi scamnul a Tàù</w:t>
      </w:r>
      <w:r>
        <w:rPr>
          <w:lang w:val="it-CH"/>
        </w:rPr>
        <w:t>” (2 Vãs. 7:12,14; Ps. 132:10,11). Isus, cãrpolu, lipsea s-hibã ashi, un clirunumànji di trup di David, sh-pi ninga atsea Dumnidzà L-easti Tatã. Aestã pãtu s-facã mash cu adrari di featã cum easti spunitã tu Nàùlu Testamentu; dada-al Isus eara Marie, unã di clirunumànjli al Davidlu (Luca 1:32), ma el nu avea tata uminescu. Dumnidzà lucrà ti ciudii pi pãntica-ali Marie cu Sãmtul Duh ta s-poatã cà ea s-u adarã Isus, shi ashi Anghiljlu comentà “</w:t>
      </w:r>
      <w:r w:rsidRPr="00731F89">
        <w:rPr>
          <w:lang w:val="it-CH"/>
        </w:rPr>
        <w:t>ti-atsea shi Sãmtul cari va S-facã dit tini, Hiljlu-al Dumnidzà va-Lji si dzãcã</w:t>
      </w:r>
      <w:r>
        <w:rPr>
          <w:lang w:val="it-CH"/>
        </w:rPr>
        <w:t>” (Luca 1:35). “Adrarea di featã” eara unicã cali tu cari aestã tagma al David pãtu s-hibã adratã-ntreagã.</w:t>
      </w:r>
    </w:p>
    <w:p w:rsidR="00265267" w:rsidRDefault="00265267">
      <w:pPr>
        <w:ind w:firstLine="360"/>
        <w:jc w:val="both"/>
        <w:rPr>
          <w:lang w:val="it-CH"/>
        </w:rPr>
      </w:pPr>
    </w:p>
    <w:p w:rsidR="00265267" w:rsidRDefault="00C92717">
      <w:pPr>
        <w:jc w:val="both"/>
        <w:rPr>
          <w:lang w:val="it-CH"/>
        </w:rPr>
      </w:pPr>
      <w:r>
        <w:rPr>
          <w:b/>
          <w:lang w:val="it-CH"/>
        </w:rPr>
        <w:t>-2) CASA</w:t>
      </w:r>
    </w:p>
    <w:p w:rsidR="00265267" w:rsidRDefault="00265267">
      <w:pPr>
        <w:ind w:firstLine="360"/>
        <w:jc w:val="both"/>
        <w:rPr>
          <w:lang w:val="it-CH"/>
        </w:rPr>
      </w:pPr>
    </w:p>
    <w:p w:rsidR="00265267" w:rsidRDefault="00C92717">
      <w:pPr>
        <w:ind w:firstLine="360"/>
        <w:jc w:val="both"/>
        <w:rPr>
          <w:lang w:val="it-CH"/>
        </w:rPr>
      </w:pPr>
      <w:r w:rsidRPr="00664FA0">
        <w:rPr>
          <w:lang w:val="it-CH"/>
        </w:rPr>
        <w:t xml:space="preserve">“Atsel va s-adarã casã ti numa-a Mea” (2 Vãs. 7:13) spuni cà Isus va s-facã un hram ti Dumnidzà </w:t>
      </w:r>
      <w:r>
        <w:rPr>
          <w:lang w:val="it-CH"/>
        </w:rPr>
        <w:t>–</w:t>
      </w:r>
      <w:r w:rsidRPr="00664FA0">
        <w:rPr>
          <w:lang w:val="it-CH"/>
        </w:rPr>
        <w:t xml:space="preserve"> sh</w:t>
      </w:r>
      <w:r>
        <w:rPr>
          <w:lang w:val="it-CH"/>
        </w:rPr>
        <w:t xml:space="preserve">-fizical cãcum shi di duh. Iezechiel 40-48 u-spuni cum atsea tu Mileniùlu (protslji 1,000 di anji di Vãsiliea-al Dumnidzà dupã Isus va s-toarã pi loc) va si facã un hram tu Israel. “Casã”-al Dumnidzà easti iu El va s-bãneadzã, shi Isa. 66:1,2 nã-spuni cà El va s-yini s-bãneadzã tu ininjlji-a oaminjlor cari u-tinjisescu Zborlu-a Lui. Isus di aclo featsi un hram di duh ta s-poati Dumnidzàlu s-bãneadzã tu </w:t>
      </w:r>
      <w:r>
        <w:rPr>
          <w:lang w:val="it-CH"/>
        </w:rPr>
        <w:lastRenderedPageBreak/>
        <w:t>el, sh-cari-i faptu di pistimenji di dealihea. Spuneari di Isus cà cheatrã di bazi di hramlu-al Dumnidzà (1 Chetru 2:4-8) shi-a crãshinjlji cà chetsãrli di hramlu (1 Chetru 2:5) tora yini tash pi loclu-a lui.</w:t>
      </w:r>
    </w:p>
    <w:p w:rsidR="00265267" w:rsidRDefault="00265267">
      <w:pPr>
        <w:ind w:firstLine="360"/>
        <w:jc w:val="both"/>
        <w:rPr>
          <w:lang w:val="it-CH"/>
        </w:rPr>
      </w:pPr>
    </w:p>
    <w:p w:rsidR="00265267" w:rsidRDefault="00C92717">
      <w:pPr>
        <w:jc w:val="both"/>
        <w:rPr>
          <w:b/>
          <w:lang w:val="it-CH"/>
        </w:rPr>
      </w:pPr>
      <w:r>
        <w:rPr>
          <w:b/>
          <w:lang w:val="it-CH"/>
        </w:rPr>
        <w:t>-3) SCAMNUL</w:t>
      </w:r>
    </w:p>
    <w:p w:rsidR="00265267" w:rsidRDefault="00265267">
      <w:pPr>
        <w:ind w:firstLine="360"/>
        <w:jc w:val="both"/>
        <w:rPr>
          <w:b/>
          <w:lang w:val="it-CH"/>
        </w:rPr>
      </w:pPr>
    </w:p>
    <w:p w:rsidR="00265267" w:rsidRDefault="00C92717">
      <w:pPr>
        <w:ind w:firstLine="360"/>
        <w:jc w:val="both"/>
        <w:rPr>
          <w:lang w:val="it-CH"/>
        </w:rPr>
      </w:pPr>
      <w:r>
        <w:rPr>
          <w:lang w:val="it-CH"/>
        </w:rPr>
        <w:t>“</w:t>
      </w:r>
      <w:r w:rsidRPr="00731F89">
        <w:rPr>
          <w:lang w:val="it-CH"/>
        </w:rPr>
        <w:t>Mini-a lu-nvãrtushedz scamnul</w:t>
      </w:r>
      <w:r>
        <w:rPr>
          <w:lang w:val="it-CH"/>
        </w:rPr>
        <w:t>-</w:t>
      </w:r>
      <w:r w:rsidRPr="00731F89">
        <w:rPr>
          <w:lang w:val="it-CH"/>
        </w:rPr>
        <w:t xml:space="preserve">a </w:t>
      </w:r>
      <w:r>
        <w:rPr>
          <w:lang w:val="it-CH"/>
        </w:rPr>
        <w:t>vãsiliiljei-</w:t>
      </w:r>
      <w:r w:rsidRPr="00731F89">
        <w:rPr>
          <w:lang w:val="it-CH"/>
        </w:rPr>
        <w:t xml:space="preserve">a </w:t>
      </w:r>
      <w:r>
        <w:rPr>
          <w:lang w:val="it-CH"/>
        </w:rPr>
        <w:t xml:space="preserve">(-a Hristolui) </w:t>
      </w:r>
      <w:r w:rsidRPr="00731F89">
        <w:rPr>
          <w:lang w:val="it-CH"/>
        </w:rPr>
        <w:t>lui ti daimalui</w:t>
      </w:r>
      <w:r>
        <w:rPr>
          <w:lang w:val="it-CH"/>
        </w:rPr>
        <w:t xml:space="preserve">...casa shi vãsiliea-a ta (al David)...tronlu-a taù va s-hibã ãnvãrtushat ti daima” (2 Vãs. 7:13,16, </w:t>
      </w:r>
      <w:r>
        <w:rPr>
          <w:lang w:val="it-IT"/>
        </w:rPr>
        <w:t>vid</w:t>
      </w:r>
      <w:r>
        <w:rPr>
          <w:lang w:val="it-CH"/>
        </w:rPr>
        <w:t>. Isa. 9:6,7). Vãsiliea-al Hristos di-aclo va s-u aibã ti baza Vãsiliea-al David di Israel; aestã-scljeamã cà yinearea-a Vãsiliealjei-al Dumnidzà va s-hibã unã ãnvãrtusheari diznàù di vãsiliea-al Israel – vid. Studiea 5.3 ti ma multu di-aestã. Ta s-u facã tagma-aestã, Hristos lipseashti s-domneascã pi “scamnul”-al David, icà loclu di domnearea. Aestã eara di dealihea tu Erusalim. Aestu-i unã alantã prova cà Vãsiliea lipseashti s-hibã ãnvãrtushatã auùã pi loclu ta s-poatã s-li facã tagmili</w:t>
      </w:r>
      <w:r w:rsidRPr="00534F69">
        <w:rPr>
          <w:lang w:val="it-CH"/>
        </w:rPr>
        <w:t>-aesti</w:t>
      </w:r>
      <w:r>
        <w:rPr>
          <w:lang w:val="it-CH"/>
        </w:rPr>
        <w:t>.</w:t>
      </w:r>
    </w:p>
    <w:p w:rsidR="00265267" w:rsidRDefault="00265267">
      <w:pPr>
        <w:ind w:firstLine="360"/>
        <w:jc w:val="both"/>
        <w:rPr>
          <w:lang w:val="it-CH"/>
        </w:rPr>
      </w:pPr>
    </w:p>
    <w:p w:rsidR="00265267" w:rsidRDefault="00C92717">
      <w:pPr>
        <w:jc w:val="both"/>
        <w:rPr>
          <w:lang w:val="it-CH"/>
        </w:rPr>
      </w:pPr>
      <w:r>
        <w:rPr>
          <w:b/>
          <w:lang w:val="it-CH"/>
        </w:rPr>
        <w:t>-4) VÃSILIEA</w:t>
      </w:r>
    </w:p>
    <w:p w:rsidR="00265267" w:rsidRDefault="00265267">
      <w:pPr>
        <w:ind w:firstLine="360"/>
        <w:jc w:val="both"/>
        <w:rPr>
          <w:lang w:val="it-CH"/>
        </w:rPr>
      </w:pPr>
    </w:p>
    <w:p w:rsidR="00265267" w:rsidRDefault="00C92717">
      <w:pPr>
        <w:ind w:firstLine="360"/>
        <w:jc w:val="both"/>
        <w:rPr>
          <w:lang w:val="it-CH"/>
        </w:rPr>
      </w:pPr>
      <w:r>
        <w:rPr>
          <w:lang w:val="it-CH"/>
        </w:rPr>
        <w:t>“</w:t>
      </w:r>
      <w:r w:rsidRPr="00731F89">
        <w:rPr>
          <w:lang w:val="it-CH"/>
        </w:rPr>
        <w:t xml:space="preserve">Casa-a ta </w:t>
      </w:r>
      <w:r>
        <w:rPr>
          <w:lang w:val="it-CH"/>
        </w:rPr>
        <w:t xml:space="preserve">shi </w:t>
      </w:r>
      <w:r w:rsidRPr="00731F89">
        <w:rPr>
          <w:lang w:val="it-CH"/>
        </w:rPr>
        <w:t xml:space="preserve">vãsiliea-a </w:t>
      </w:r>
      <w:r>
        <w:rPr>
          <w:lang w:val="it-CH"/>
        </w:rPr>
        <w:t>v</w:t>
      </w:r>
      <w:r w:rsidRPr="00731F89">
        <w:rPr>
          <w:lang w:val="it-CH"/>
        </w:rPr>
        <w:t>a s-</w:t>
      </w:r>
      <w:r>
        <w:rPr>
          <w:lang w:val="it-CH"/>
        </w:rPr>
        <w:t xml:space="preserve">hibã ãnvãrtusheatã ti daima </w:t>
      </w:r>
      <w:r w:rsidRPr="00731F89">
        <w:rPr>
          <w:lang w:val="it-CH"/>
        </w:rPr>
        <w:t>ti daima</w:t>
      </w:r>
      <w:r>
        <w:rPr>
          <w:lang w:val="it-CH"/>
        </w:rPr>
        <w:t xml:space="preserve">, ninti-a tsàia” (2 Vãs. 7:16) spuni cà Davidlu va s-marturiseascã ãnvãrtushearea-a Vãsiliea-al Hristolu di daima. Aestã di-aclo easti unã tagma indirectã di atsea cà el va s-hibã ãnyit pi turnarea-a Hristolui, cà ta s-poatã s-ul veadã aestã cu oclji-a lui Vãsiliea cum va s-hibã adratã tu lumea-tutã, cu Isus cum va s-domneascã tu Erusalim. </w:t>
      </w:r>
    </w:p>
    <w:p w:rsidR="00265267" w:rsidRDefault="00265267">
      <w:pPr>
        <w:ind w:firstLine="360"/>
        <w:jc w:val="both"/>
        <w:rPr>
          <w:lang w:val="it-CH"/>
        </w:rPr>
      </w:pPr>
    </w:p>
    <w:p w:rsidR="00265267" w:rsidRDefault="00C92717">
      <w:pPr>
        <w:ind w:firstLine="360"/>
        <w:jc w:val="both"/>
        <w:rPr>
          <w:lang w:val="it-CH"/>
        </w:rPr>
      </w:pPr>
      <w:r>
        <w:rPr>
          <w:lang w:val="it-CH"/>
        </w:rPr>
        <w:t>Lucãrlji-</w:t>
      </w:r>
      <w:r w:rsidRPr="00C458C7">
        <w:rPr>
          <w:lang w:val="it-CH"/>
        </w:rPr>
        <w:t>aeshtsã</w:t>
      </w:r>
      <w:r w:rsidRPr="00C458C7">
        <w:rPr>
          <w:sz w:val="22"/>
          <w:lang w:val="it-CH"/>
        </w:rPr>
        <w:t xml:space="preserve"> </w:t>
      </w:r>
      <w:r>
        <w:rPr>
          <w:lang w:val="it-CH"/>
        </w:rPr>
        <w:t>cari lj-fu tãxiti la David suntu vitali absolutã s-hibã acãchisiti. David cu hãrauùã zburà ti lucãrlji-</w:t>
      </w:r>
      <w:r w:rsidRPr="00C458C7">
        <w:rPr>
          <w:lang w:val="it-CH"/>
        </w:rPr>
        <w:t>aeshtsã</w:t>
      </w:r>
      <w:r w:rsidRPr="00C458C7">
        <w:rPr>
          <w:sz w:val="22"/>
          <w:lang w:val="it-CH"/>
        </w:rPr>
        <w:t xml:space="preserve"> </w:t>
      </w:r>
      <w:r>
        <w:rPr>
          <w:lang w:val="it-CH"/>
        </w:rPr>
        <w:t>cà “unã tãxiri di daima...aestã-i tutã ascãparea shi vrearea-a mea” (2 Vãs. 23:5). Lucãrlji-aeshtsã suntu idyea-ashi ligati cu ascãparea-a noastã; s-him hãrioshi tu elji idyea-ashi va s-hibã vrearea-a noastã. Cà iara s-featsi un punctu cà doctrinili-aesti suntu importanti. Easti unã trayedii cà crãshtinamea nã-nveatsã doctrinji cari suntu multu contra dealihinili-aesti ti ciudii:</w:t>
      </w:r>
    </w:p>
    <w:p w:rsidR="00265267" w:rsidRDefault="00265267">
      <w:pPr>
        <w:ind w:firstLine="360"/>
        <w:jc w:val="both"/>
        <w:rPr>
          <w:lang w:val="it-CH"/>
        </w:rPr>
      </w:pPr>
    </w:p>
    <w:p w:rsidR="00265267" w:rsidRDefault="00C92717">
      <w:pPr>
        <w:numPr>
          <w:ilvl w:val="0"/>
          <w:numId w:val="1"/>
        </w:numPr>
        <w:jc w:val="both"/>
        <w:rPr>
          <w:lang w:val="it-CH"/>
        </w:rPr>
      </w:pPr>
      <w:r>
        <w:rPr>
          <w:lang w:val="it-CH"/>
        </w:rPr>
        <w:t xml:space="preserve">Mas Isus “pre-existà” fizical, scljeamã el existà cà unã persona ninti el s-hibã faptu, atumtsea aestã easti un non-sens di tagmili aesti cà Isus va s-hibã “cãrpolu” icà clirunumànjlu-al David. </w:t>
      </w:r>
    </w:p>
    <w:p w:rsidR="00265267" w:rsidRDefault="00265267">
      <w:pPr>
        <w:ind w:left="720"/>
        <w:jc w:val="both"/>
        <w:rPr>
          <w:lang w:val="it-CH"/>
        </w:rPr>
      </w:pPr>
    </w:p>
    <w:p w:rsidR="00265267" w:rsidRDefault="00C92717">
      <w:pPr>
        <w:numPr>
          <w:ilvl w:val="0"/>
          <w:numId w:val="1"/>
        </w:numPr>
        <w:jc w:val="both"/>
        <w:rPr>
          <w:lang w:val="it-CH"/>
        </w:rPr>
      </w:pPr>
      <w:r>
        <w:rPr>
          <w:lang w:val="it-CH"/>
        </w:rPr>
        <w:t>Mas Vãsiliea-al Dumnidzà va s-hibã ãn-tseruri, atumtsea Isus nu va s-poatã s-u facã Vãsiliea di Israel al David, nica cà va s-poatã s-domneascã di “tronlu”-al David, icà loclu di domnearea. Lucãrlji-aeshtsã, furã siyura pi loclu, shi ãnvãrtushearea-a lor diznàù lipseashti s-hibã pi idyiul loc.</w:t>
      </w:r>
    </w:p>
    <w:p w:rsidR="00265267" w:rsidRDefault="00265267">
      <w:pPr>
        <w:jc w:val="both"/>
        <w:rPr>
          <w:lang w:val="it-CH"/>
        </w:rPr>
      </w:pPr>
    </w:p>
    <w:p w:rsidR="00265267" w:rsidRDefault="00265267">
      <w:pPr>
        <w:jc w:val="both"/>
        <w:rPr>
          <w:lang w:val="it-CH"/>
        </w:rPr>
      </w:pPr>
    </w:p>
    <w:p w:rsidR="00265267" w:rsidRDefault="00C92717">
      <w:pPr>
        <w:jc w:val="both"/>
        <w:rPr>
          <w:b/>
          <w:lang w:val="it-CH"/>
        </w:rPr>
      </w:pPr>
      <w:r>
        <w:rPr>
          <w:b/>
          <w:lang w:val="it-CH"/>
        </w:rPr>
        <w:t>UMPLEARI TU SOLOMON?</w:t>
      </w:r>
    </w:p>
    <w:p w:rsidR="00265267" w:rsidRDefault="00265267">
      <w:pPr>
        <w:ind w:firstLine="360"/>
        <w:jc w:val="both"/>
        <w:rPr>
          <w:b/>
          <w:lang w:val="it-CH"/>
        </w:rPr>
      </w:pPr>
    </w:p>
    <w:p w:rsidR="00265267" w:rsidRDefault="00C92717">
      <w:pPr>
        <w:ind w:firstLine="360"/>
        <w:jc w:val="both"/>
        <w:rPr>
          <w:lang w:val="it-CH"/>
        </w:rPr>
      </w:pPr>
      <w:r>
        <w:rPr>
          <w:lang w:val="it-CH"/>
        </w:rPr>
        <w:t>Hiljlu di dealihea-al David, u-umplea unã parti di tagmili cãtã la David. El fãtsea un hramlu di dealihea ti Dumnidzà (3 Vãs. 5-8), shi el avea unã vãsiliea cu mari suctses. Natsii di lumea-tutã lj-pitricurã reprezentantsã ta s-u facã tinjiea la Solomon (3 Vãs. 10), shi di-aclo avea unã vluyiseari di duh di ufilizirea-a hramlui. Domnarea-al Solomon di-aclo zburà ti ma marea umpleari di tagmili cãtã la David tsi va s-hibã vidzuti tu Vãsiliea-al Hristolu.</w:t>
      </w:r>
    </w:p>
    <w:p w:rsidR="00265267" w:rsidRDefault="00265267">
      <w:pPr>
        <w:ind w:firstLine="360"/>
        <w:jc w:val="both"/>
        <w:rPr>
          <w:lang w:val="it-CH"/>
        </w:rPr>
      </w:pPr>
    </w:p>
    <w:p w:rsidR="00265267" w:rsidRDefault="00C92717">
      <w:pPr>
        <w:ind w:firstLine="360"/>
        <w:jc w:val="both"/>
        <w:rPr>
          <w:lang w:val="it-CH"/>
        </w:rPr>
      </w:pPr>
      <w:r>
        <w:rPr>
          <w:lang w:val="it-CH"/>
        </w:rPr>
        <w:lastRenderedPageBreak/>
        <w:t>Ãndoi di elji au zburatã cà tagmili cãtã la David furã umluti cà-ntredzi tu Solomon, ma aestã nu s-da dit itiili-aesti:</w:t>
      </w:r>
    </w:p>
    <w:p w:rsidR="00265267" w:rsidRDefault="00265267">
      <w:pPr>
        <w:ind w:firstLine="360"/>
        <w:jc w:val="both"/>
        <w:rPr>
          <w:lang w:val="it-CH"/>
        </w:rPr>
      </w:pPr>
    </w:p>
    <w:p w:rsidR="00265267" w:rsidRDefault="00C92717">
      <w:pPr>
        <w:numPr>
          <w:ilvl w:val="0"/>
          <w:numId w:val="1"/>
        </w:numPr>
        <w:jc w:val="both"/>
        <w:rPr>
          <w:lang w:val="it-CH"/>
        </w:rPr>
      </w:pPr>
      <w:r>
        <w:rPr>
          <w:lang w:val="it-CH"/>
        </w:rPr>
        <w:t>Unã aveari di provi tu Nàùlu Testamentu spunã cà “cãrpolu” eara Hristos, sh-nu Solomon.</w:t>
      </w:r>
    </w:p>
    <w:p w:rsidR="00265267" w:rsidRDefault="00265267">
      <w:pPr>
        <w:ind w:left="720"/>
        <w:jc w:val="both"/>
        <w:rPr>
          <w:lang w:val="it-CH"/>
        </w:rPr>
      </w:pPr>
    </w:p>
    <w:p w:rsidR="00265267" w:rsidRDefault="00C92717">
      <w:pPr>
        <w:numPr>
          <w:ilvl w:val="0"/>
          <w:numId w:val="1"/>
        </w:numPr>
        <w:jc w:val="both"/>
        <w:rPr>
          <w:lang w:val="it-CH"/>
        </w:rPr>
      </w:pPr>
      <w:r>
        <w:rPr>
          <w:lang w:val="it-CH"/>
        </w:rPr>
        <w:t xml:space="preserve">David poati cà li-ari ligatã tagmili-al Dumnidzà cari lj-suntu dati la el cu atselji di al Avraam (1 Para. 17:27 = Adr. 22:17,18). </w:t>
      </w:r>
    </w:p>
    <w:p w:rsidR="00265267" w:rsidRDefault="00265267">
      <w:pPr>
        <w:jc w:val="both"/>
        <w:rPr>
          <w:lang w:val="it-CH"/>
        </w:rPr>
      </w:pPr>
    </w:p>
    <w:p w:rsidR="00265267" w:rsidRDefault="00C92717">
      <w:pPr>
        <w:numPr>
          <w:ilvl w:val="0"/>
          <w:numId w:val="1"/>
        </w:numPr>
        <w:jc w:val="both"/>
        <w:rPr>
          <w:lang w:val="it-CH"/>
        </w:rPr>
      </w:pPr>
      <w:r>
        <w:rPr>
          <w:lang w:val="it-CH"/>
        </w:rPr>
        <w:t>Vãsiliea-a “cãrpolui” lipsea s-hibã di daima – sh-atsea al Solomon nu eara.</w:t>
      </w:r>
    </w:p>
    <w:p w:rsidR="00265267" w:rsidRDefault="00265267">
      <w:pPr>
        <w:jc w:val="both"/>
        <w:rPr>
          <w:lang w:val="it-CH"/>
        </w:rPr>
      </w:pPr>
    </w:p>
    <w:p w:rsidR="00265267" w:rsidRDefault="00C92717">
      <w:pPr>
        <w:numPr>
          <w:ilvl w:val="0"/>
          <w:numId w:val="1"/>
        </w:numPr>
        <w:jc w:val="both"/>
        <w:rPr>
          <w:lang w:val="it-CH"/>
        </w:rPr>
      </w:pPr>
      <w:r>
        <w:rPr>
          <w:lang w:val="it-CH"/>
        </w:rPr>
        <w:t>David spunea cà tagmili furã spuniti ti bana-a lui di daima cu tsi bãga punctul ti vãrã altã spuneari cãtã taifa-a lui nai ma aproapea: “</w:t>
      </w:r>
      <w:r w:rsidRPr="00731F89">
        <w:rPr>
          <w:lang w:val="it-CH"/>
        </w:rPr>
        <w:t>Nu-i ashitsi, canda, casa-a mea la Dumnidzà</w:t>
      </w:r>
      <w:r>
        <w:rPr>
          <w:lang w:val="it-CH"/>
        </w:rPr>
        <w:t>;</w:t>
      </w:r>
      <w:r w:rsidRPr="00731F89">
        <w:rPr>
          <w:lang w:val="it-CH"/>
        </w:rPr>
        <w:t xml:space="preserve">   </w:t>
      </w:r>
      <w:r>
        <w:rPr>
          <w:lang w:val="it-CH"/>
        </w:rPr>
        <w:t>c</w:t>
      </w:r>
      <w:r w:rsidRPr="00731F89">
        <w:rPr>
          <w:lang w:val="it-CH"/>
        </w:rPr>
        <w:t>à-</w:t>
      </w:r>
      <w:r>
        <w:rPr>
          <w:lang w:val="it-CH"/>
        </w:rPr>
        <w:t xml:space="preserve">tãxiri </w:t>
      </w:r>
      <w:r w:rsidRPr="00731F89">
        <w:rPr>
          <w:lang w:val="it-CH"/>
        </w:rPr>
        <w:t>ti daima ligà El cu mini</w:t>
      </w:r>
      <w:r>
        <w:rPr>
          <w:lang w:val="it-CH"/>
        </w:rPr>
        <w:t>” (2 Vãs. 23:5).</w:t>
      </w:r>
    </w:p>
    <w:p w:rsidR="00265267" w:rsidRDefault="00265267">
      <w:pPr>
        <w:jc w:val="both"/>
        <w:rPr>
          <w:lang w:val="it-CH"/>
        </w:rPr>
      </w:pPr>
    </w:p>
    <w:p w:rsidR="00265267" w:rsidRDefault="00C92717">
      <w:pPr>
        <w:numPr>
          <w:ilvl w:val="0"/>
          <w:numId w:val="1"/>
        </w:numPr>
        <w:jc w:val="both"/>
        <w:rPr>
          <w:lang w:val="it-CH"/>
        </w:rPr>
      </w:pPr>
      <w:r>
        <w:rPr>
          <w:lang w:val="it-CH"/>
        </w:rPr>
        <w:t>Cãrpolu-al David easti Mesiea, Ascãpãtorlu dit amãrtii (Isa. 9:6,7; 22:22; Ierem. 33:5,6,15; Oani 7:42). Ma Solomon deapoaia s-turnà diparti di Dumnidzà (3 Vãs. 11:1-13); Neh. 13:26) cà di ãncurunarea cu atselji nãfoarã di umutea-al Israel.</w:t>
      </w:r>
    </w:p>
    <w:p w:rsidR="00265267" w:rsidRDefault="00265267">
      <w:pPr>
        <w:jc w:val="both"/>
        <w:rPr>
          <w:lang w:val="it-CH"/>
        </w:rPr>
      </w:pPr>
    </w:p>
    <w:p w:rsidR="00265267" w:rsidRDefault="00C92717">
      <w:pPr>
        <w:jc w:val="both"/>
        <w:rPr>
          <w:lang w:val="it-CH"/>
        </w:rPr>
      </w:pPr>
      <w:r>
        <w:rPr>
          <w:b/>
          <w:i/>
          <w:sz w:val="32"/>
          <w:lang w:val="it-CH"/>
        </w:rPr>
        <w:t>Digresiea 9: Spãstrirea-a Tserurli Shi Loclui</w:t>
      </w:r>
      <w:r>
        <w:rPr>
          <w:sz w:val="32"/>
          <w:lang w:val="it-CH"/>
        </w:rPr>
        <w:t xml:space="preserve"> </w:t>
      </w:r>
      <w:r w:rsidRPr="00442FAF">
        <w:rPr>
          <w:lang w:val="it-CH"/>
        </w:rPr>
        <w:t>(</w:t>
      </w:r>
      <w:r>
        <w:rPr>
          <w:lang w:val="it-CH"/>
        </w:rPr>
        <w:t>Apoc. 21:1; 2 Chetru 3:6-12)</w:t>
      </w:r>
    </w:p>
    <w:p w:rsidR="00265267" w:rsidRDefault="00265267">
      <w:pPr>
        <w:jc w:val="both"/>
        <w:rPr>
          <w:lang w:val="it-CH"/>
        </w:rPr>
      </w:pPr>
    </w:p>
    <w:p w:rsidR="00265267" w:rsidRDefault="00C92717">
      <w:pPr>
        <w:ind w:firstLine="360"/>
        <w:jc w:val="both"/>
        <w:rPr>
          <w:lang w:val="it-CH"/>
        </w:rPr>
      </w:pPr>
      <w:r>
        <w:rPr>
          <w:lang w:val="it-CH"/>
        </w:rPr>
        <w:t xml:space="preserve">Itiea-a Dumnidzàlui tsi easti s-u ãnvãrtusheadzã Vãsiliea-a Lui auùã tu loclu (vid. Studiea 5), sh-nu poati nitsi s-minduim cà El va u-spãstreascã planeta di dealihea, shi Studiea 3.3 u-spunea atsea cà El la multi ori didea tagma cà nu va s-u facã lucurlu-aestu. Spunerli di-nsus ti spãstrirea-a tserurli shi-a loclui lipseashti s-hibã loati cà figurãtivi. </w:t>
      </w:r>
    </w:p>
    <w:p w:rsidR="00265267" w:rsidRDefault="00265267">
      <w:pPr>
        <w:ind w:firstLine="360"/>
        <w:jc w:val="both"/>
        <w:rPr>
          <w:lang w:val="it-CH"/>
        </w:rPr>
      </w:pPr>
    </w:p>
    <w:p w:rsidR="00265267" w:rsidRDefault="00C92717">
      <w:pPr>
        <w:ind w:firstLine="360"/>
        <w:jc w:val="both"/>
        <w:rPr>
          <w:lang w:val="it-CH"/>
        </w:rPr>
      </w:pPr>
      <w:r>
        <w:rPr>
          <w:lang w:val="it-CH"/>
        </w:rPr>
        <w:t>Versulu din Chetru li-spuni similaritàtsli anamisa di giudicatslji pi loclu tu chirolu di Noe shi atsea tsi va s-facã pi “dzuùã-a Domnului” tu yinitorlu. “</w:t>
      </w:r>
      <w:r w:rsidRPr="00C44AD9">
        <w:rPr>
          <w:lang w:val="it-CH"/>
        </w:rPr>
        <w:t>Sh-prin apã lumea di-atumtsealui chiru di nicari</w:t>
      </w:r>
      <w:r>
        <w:rPr>
          <w:lang w:val="it-CH"/>
        </w:rPr>
        <w:t>:</w:t>
      </w:r>
      <w:r w:rsidRPr="00C44AD9">
        <w:rPr>
          <w:lang w:val="it-CH"/>
        </w:rPr>
        <w:t xml:space="preserve"> </w:t>
      </w:r>
      <w:r>
        <w:rPr>
          <w:lang w:val="it-CH"/>
        </w:rPr>
        <w:t xml:space="preserve">ma </w:t>
      </w:r>
      <w:r w:rsidRPr="00C44AD9">
        <w:rPr>
          <w:lang w:val="it-CH"/>
        </w:rPr>
        <w:t>tserurli di tora sh-loclu suntu</w:t>
      </w:r>
      <w:r>
        <w:rPr>
          <w:lang w:val="it-CH"/>
        </w:rPr>
        <w:t>...</w:t>
      </w:r>
      <w:r w:rsidRPr="00C44AD9">
        <w:rPr>
          <w:lang w:val="it-CH"/>
        </w:rPr>
        <w:t>alãsati ti foclu-atsel dit dzuùa-a giudicatãljei</w:t>
      </w:r>
      <w:r>
        <w:rPr>
          <w:lang w:val="it-CH"/>
        </w:rPr>
        <w:t>” (2 Chet. 3:6,7).</w:t>
      </w:r>
    </w:p>
    <w:p w:rsidR="00265267" w:rsidRDefault="00265267">
      <w:pPr>
        <w:ind w:firstLine="360"/>
        <w:jc w:val="both"/>
        <w:rPr>
          <w:lang w:val="it-CH"/>
        </w:rPr>
      </w:pPr>
    </w:p>
    <w:p w:rsidR="00265267" w:rsidRDefault="00C92717">
      <w:pPr>
        <w:ind w:firstLine="360"/>
        <w:jc w:val="both"/>
        <w:rPr>
          <w:lang w:val="pt-PT"/>
        </w:rPr>
      </w:pPr>
      <w:r>
        <w:rPr>
          <w:lang w:val="it-CH"/>
        </w:rPr>
        <w:t xml:space="preserve">Chetru u-spuni contrastul anamisa di cum apã eara atsea tsi li-spãstreascã lucãrlji tu chirolu di Noe, shi foclu tsi va s-hibã ufilizit la deftera yineari. “Tserurli shi loclu” tu chirolu di Noe nu furã spãstriti di dealihea – “tutã tsi bãnea” tsi furã tu amãrtii furã spãstritã (Adr. 7:21 </w:t>
      </w:r>
      <w:r>
        <w:rPr>
          <w:lang w:val="it-IT"/>
        </w:rPr>
        <w:t>vid</w:t>
      </w:r>
      <w:r>
        <w:rPr>
          <w:lang w:val="it-CH"/>
        </w:rPr>
        <w:t xml:space="preserve">. 6:5,12). ‘Tserurli shi loclu’ di-aclo spuni ti un sistem di lucri icà di organizatsiea umineascã. Atselji cari nu u-au acãchisitã versulu-aestu au tendentsiea s-nu u-veadã spãstrirea-a ‘tserurli’ ti-tsi s-zbureascã. Aestã nu poati s-hibã loatã di dealihea – elji suntu loclu iu bãneadzã Dumnidzà (Ps. 122:1), iu nu ari amãrtii (Avac.1:13; Ps. 64:4,5), shi cari u-spunã mãrimea-al Dumnidzà (Ps. 18:1). </w:t>
      </w:r>
      <w:r w:rsidRPr="006C773B">
        <w:rPr>
          <w:lang w:val="it-CH"/>
        </w:rPr>
        <w:t xml:space="preserve">Mas elji spunã ti vãrã lucru figurativ, ashi lipseashti s-hibã shi ‘loclu’. </w:t>
      </w:r>
      <w:r>
        <w:rPr>
          <w:lang w:val="pt-PT"/>
        </w:rPr>
        <w:t>Paragrafilji tsi yinã u-spunã cum ‘tserurli shi loclu’ tu altili pãrtsã di Bibliea nu suntu loati ti dealihea, ma u-spunã un sistem di lucri la loclu:</w:t>
      </w:r>
    </w:p>
    <w:p w:rsidR="00265267" w:rsidRDefault="00265267">
      <w:pPr>
        <w:ind w:firstLine="360"/>
        <w:jc w:val="both"/>
        <w:rPr>
          <w:lang w:val="pt-PT"/>
        </w:rPr>
      </w:pPr>
    </w:p>
    <w:p w:rsidR="00265267" w:rsidRDefault="00C92717">
      <w:pPr>
        <w:numPr>
          <w:ilvl w:val="0"/>
          <w:numId w:val="14"/>
        </w:numPr>
        <w:tabs>
          <w:tab w:val="clear" w:pos="1620"/>
          <w:tab w:val="num" w:pos="1080"/>
        </w:tabs>
        <w:ind w:left="1080"/>
        <w:jc w:val="both"/>
        <w:rPr>
          <w:lang w:val="pt-PT"/>
        </w:rPr>
      </w:pPr>
      <w:r>
        <w:rPr>
          <w:lang w:val="pt-PT"/>
        </w:rPr>
        <w:t xml:space="preserve">Mãtrescu pi loclu, shi oh, ea eara fãrã forma sh-pusta, shi </w:t>
      </w:r>
      <w:r w:rsidRPr="00123D0B">
        <w:rPr>
          <w:lang w:val="pt-PT"/>
        </w:rPr>
        <w:t>pi tseruri</w:t>
      </w:r>
      <w:r>
        <w:rPr>
          <w:lang w:val="pt-PT"/>
        </w:rPr>
        <w:t>,</w:t>
      </w:r>
      <w:r w:rsidRPr="00123D0B">
        <w:rPr>
          <w:lang w:val="pt-PT"/>
        </w:rPr>
        <w:t xml:space="preserve"> shi nu-ari lunjinã tu eali</w:t>
      </w:r>
      <w:r>
        <w:rPr>
          <w:lang w:val="pt-PT"/>
        </w:rPr>
        <w:t>...</w:t>
      </w:r>
      <w:r w:rsidRPr="00123D0B">
        <w:rPr>
          <w:lang w:val="pt-PT"/>
        </w:rPr>
        <w:t xml:space="preserve"> Cà-ashi dzãsi Domnul: “Tutã vãsiliea (al </w:t>
      </w:r>
      <w:r>
        <w:rPr>
          <w:lang w:val="pt-PT"/>
        </w:rPr>
        <w:t>Israel</w:t>
      </w:r>
      <w:r w:rsidRPr="00123D0B">
        <w:rPr>
          <w:lang w:val="pt-PT"/>
        </w:rPr>
        <w:t xml:space="preserve">)-a s-hibã pustuxitã... Va s-plãngã di-aestã loclu sh-tserurli di-nsus va sã </w:t>
      </w:r>
      <w:r w:rsidRPr="00123D0B">
        <w:rPr>
          <w:lang w:val="pt-PT"/>
        </w:rPr>
        <w:lastRenderedPageBreak/>
        <w:t>scutidiseascã</w:t>
      </w:r>
      <w:r>
        <w:rPr>
          <w:lang w:val="pt-PT"/>
        </w:rPr>
        <w:t>” (Ierem. 4:23-28). Aestã easti unã prufitsãlji di giudicarili tsi-a s-yinã pi ‘tserurli shi loclu’ tu loclu shi oaminjlji di Israel, ti tsi elji (nu di dealihea tserurli shi loclu) va s-plãngã.</w:t>
      </w:r>
    </w:p>
    <w:p w:rsidR="00265267" w:rsidRDefault="00265267">
      <w:pPr>
        <w:ind w:left="720"/>
        <w:jc w:val="both"/>
        <w:rPr>
          <w:lang w:val="pt-PT"/>
        </w:rPr>
      </w:pPr>
    </w:p>
    <w:p w:rsidR="00265267" w:rsidRDefault="00C92717">
      <w:pPr>
        <w:numPr>
          <w:ilvl w:val="0"/>
          <w:numId w:val="14"/>
        </w:numPr>
        <w:tabs>
          <w:tab w:val="clear" w:pos="1620"/>
          <w:tab w:val="num" w:pos="1080"/>
        </w:tabs>
        <w:ind w:left="1080"/>
        <w:jc w:val="both"/>
        <w:rPr>
          <w:lang w:val="it-CH"/>
        </w:rPr>
      </w:pPr>
      <w:r>
        <w:rPr>
          <w:lang w:val="pt-PT"/>
        </w:rPr>
        <w:t xml:space="preserve"> Moise di nintu u-avea zburatã pi Israel: “</w:t>
      </w:r>
      <w:r w:rsidRPr="005324BC">
        <w:rPr>
          <w:lang w:val="pt-PT"/>
        </w:rPr>
        <w:t xml:space="preserve">Bagã-ts tu minti, lai tser, shi-a s-dzãc! </w:t>
      </w:r>
      <w:r w:rsidRPr="00731F89">
        <w:rPr>
          <w:lang w:val="it-CH"/>
        </w:rPr>
        <w:t>Ascultã-li, lai loc, zboarãli-a gurãljei a mea!</w:t>
      </w:r>
      <w:r>
        <w:rPr>
          <w:lang w:val="it-CH"/>
        </w:rPr>
        <w:t>” (Deù. 32:1). Easti bãgatã actsentu cà ari dau categorii di oaminji ti cari zbureascã 1) “Atselji nai ma tricutslji tu faralji-a voasti” shi 2) “tutã adunarea di Israel” (Deù. 31:28,30). Nai ma tricutsli atumtsea va u-leagã ‘tserurli’ shi oaminjlji di cafi dzuùã pi ‘loclu’.</w:t>
      </w:r>
    </w:p>
    <w:p w:rsidR="00265267" w:rsidRDefault="00265267">
      <w:pPr>
        <w:jc w:val="both"/>
        <w:rPr>
          <w:lang w:val="it-CH"/>
        </w:rPr>
      </w:pPr>
    </w:p>
    <w:p w:rsidR="00265267" w:rsidRDefault="00C92717">
      <w:pPr>
        <w:numPr>
          <w:ilvl w:val="0"/>
          <w:numId w:val="14"/>
        </w:numPr>
        <w:tabs>
          <w:tab w:val="clear" w:pos="1620"/>
          <w:tab w:val="num" w:pos="1080"/>
        </w:tabs>
        <w:ind w:left="1080"/>
        <w:jc w:val="both"/>
        <w:rPr>
          <w:lang w:val="it-CH"/>
        </w:rPr>
      </w:pPr>
      <w:r>
        <w:rPr>
          <w:lang w:val="it-CH"/>
        </w:rPr>
        <w:t>Isaia u-avea ahurhitã prufitsãljea-a lui pi un stil similar: “</w:t>
      </w:r>
      <w:r w:rsidRPr="00731F89">
        <w:rPr>
          <w:lang w:val="it-CH"/>
        </w:rPr>
        <w:t>Ascultã, tini tser, shi bagã-ts-u cu mintea, tini loc,</w:t>
      </w:r>
      <w:r>
        <w:rPr>
          <w:lang w:val="it-CH"/>
        </w:rPr>
        <w:t xml:space="preserve">...Ascultsã zborlu-a Domnului, voi conducãtorlji...bagãts-vã-ù tu minti nomlu-a Dumnidzàlu-a nostu, voi oaminji” (Is. 1:2,10). Iara auùã ari unã paralelã anamisa di tserurli shi conducãtorlji; sh-anamisa di loclu shi oaminjlji. </w:t>
      </w:r>
    </w:p>
    <w:p w:rsidR="00265267" w:rsidRDefault="00265267">
      <w:pPr>
        <w:jc w:val="both"/>
        <w:rPr>
          <w:lang w:val="it-CH"/>
        </w:rPr>
      </w:pPr>
    </w:p>
    <w:p w:rsidR="00265267" w:rsidRDefault="00C92717">
      <w:pPr>
        <w:numPr>
          <w:ilvl w:val="0"/>
          <w:numId w:val="14"/>
        </w:numPr>
        <w:tabs>
          <w:tab w:val="clear" w:pos="1620"/>
          <w:tab w:val="num" w:pos="1080"/>
        </w:tabs>
        <w:ind w:left="1080"/>
        <w:jc w:val="both"/>
        <w:rPr>
          <w:lang w:val="it-CH"/>
        </w:rPr>
      </w:pPr>
      <w:r>
        <w:rPr>
          <w:lang w:val="it-CH"/>
        </w:rPr>
        <w:t>“El va lã greascã tserurli di-nsus, sh-pi loclu, cà el poati s-li giudicã oaminjlji-a Lui” di Israel (Ps. 49:4). Aestã zbureashti ti-ea insushea.</w:t>
      </w:r>
    </w:p>
    <w:p w:rsidR="00265267" w:rsidRDefault="00265267">
      <w:pPr>
        <w:jc w:val="both"/>
        <w:rPr>
          <w:lang w:val="it-CH"/>
        </w:rPr>
      </w:pPr>
    </w:p>
    <w:p w:rsidR="00265267" w:rsidRDefault="00C92717">
      <w:pPr>
        <w:numPr>
          <w:ilvl w:val="0"/>
          <w:numId w:val="14"/>
        </w:numPr>
        <w:tabs>
          <w:tab w:val="clear" w:pos="1620"/>
          <w:tab w:val="num" w:pos="1080"/>
        </w:tabs>
        <w:ind w:left="1080"/>
        <w:jc w:val="both"/>
        <w:rPr>
          <w:lang w:val="it-CH"/>
        </w:rPr>
      </w:pPr>
      <w:r>
        <w:rPr>
          <w:lang w:val="it-CH"/>
        </w:rPr>
        <w:t>“</w:t>
      </w:r>
      <w:r w:rsidRPr="00731F89">
        <w:rPr>
          <w:lang w:val="it-CH"/>
        </w:rPr>
        <w:t>Va li cutreambur tuti miletsli</w:t>
      </w:r>
      <w:r>
        <w:rPr>
          <w:lang w:val="it-CH"/>
        </w:rPr>
        <w:t>...</w:t>
      </w:r>
      <w:r w:rsidRPr="000D473C">
        <w:rPr>
          <w:lang w:val="it-CH"/>
        </w:rPr>
        <w:t xml:space="preserve"> </w:t>
      </w:r>
      <w:r>
        <w:rPr>
          <w:lang w:val="it-CH"/>
        </w:rPr>
        <w:t>Mini-</w:t>
      </w:r>
      <w:r w:rsidRPr="00731F89">
        <w:rPr>
          <w:lang w:val="it-CH"/>
        </w:rPr>
        <w:t>a li cutreambur tser</w:t>
      </w:r>
      <w:r>
        <w:rPr>
          <w:lang w:val="it-CH"/>
        </w:rPr>
        <w:t>ur</w:t>
      </w:r>
      <w:r w:rsidRPr="00731F89">
        <w:rPr>
          <w:lang w:val="it-CH"/>
        </w:rPr>
        <w:t>l</w:t>
      </w:r>
      <w:r>
        <w:rPr>
          <w:lang w:val="it-CH"/>
        </w:rPr>
        <w:t>i</w:t>
      </w:r>
      <w:r w:rsidRPr="00731F89">
        <w:rPr>
          <w:lang w:val="it-CH"/>
        </w:rPr>
        <w:t xml:space="preserve"> shi loclu</w:t>
      </w:r>
      <w:r>
        <w:rPr>
          <w:lang w:val="it-CH"/>
        </w:rPr>
        <w:t>” (Agheù 2:7,21), idyea-ashi.</w:t>
      </w:r>
    </w:p>
    <w:p w:rsidR="00265267" w:rsidRDefault="00265267">
      <w:pPr>
        <w:jc w:val="both"/>
        <w:rPr>
          <w:lang w:val="it-CH"/>
        </w:rPr>
      </w:pPr>
    </w:p>
    <w:p w:rsidR="00265267" w:rsidRDefault="00C92717">
      <w:pPr>
        <w:numPr>
          <w:ilvl w:val="0"/>
          <w:numId w:val="14"/>
        </w:numPr>
        <w:tabs>
          <w:tab w:val="clear" w:pos="1620"/>
          <w:tab w:val="num" w:pos="1080"/>
        </w:tabs>
        <w:ind w:left="1080"/>
        <w:jc w:val="both"/>
        <w:rPr>
          <w:lang w:val="it-CH"/>
        </w:rPr>
      </w:pPr>
      <w:r>
        <w:rPr>
          <w:lang w:val="it-CH"/>
        </w:rPr>
        <w:t>“</w:t>
      </w:r>
      <w:r w:rsidRPr="00731F89">
        <w:rPr>
          <w:lang w:val="it-CH"/>
        </w:rPr>
        <w:t>Sã-mbità di inati pi tseruri coarda-a Domnului shi iatu cà pristi Edomlu cadi</w:t>
      </w:r>
      <w:r>
        <w:rPr>
          <w:lang w:val="it-CH"/>
        </w:rPr>
        <w:t>...</w:t>
      </w:r>
      <w:r w:rsidRPr="00E26AEE">
        <w:rPr>
          <w:lang w:val="it-CH"/>
        </w:rPr>
        <w:t xml:space="preserve"> </w:t>
      </w:r>
      <w:r w:rsidRPr="00731F89">
        <w:rPr>
          <w:lang w:val="it-CH"/>
        </w:rPr>
        <w:t>Coarda-a Domnului easti-mplinã di sãndzã</w:t>
      </w:r>
      <w:r>
        <w:rPr>
          <w:lang w:val="it-CH"/>
        </w:rPr>
        <w:t xml:space="preserve">...cà </w:t>
      </w:r>
      <w:r w:rsidRPr="00731F89">
        <w:rPr>
          <w:lang w:val="it-CH"/>
        </w:rPr>
        <w:t>Domnul fatsi</w:t>
      </w:r>
      <w:r>
        <w:rPr>
          <w:lang w:val="it-CH"/>
        </w:rPr>
        <w:t>...</w:t>
      </w:r>
      <w:r w:rsidRPr="00E26AEE">
        <w:rPr>
          <w:lang w:val="it-CH"/>
        </w:rPr>
        <w:t xml:space="preserve"> </w:t>
      </w:r>
      <w:r w:rsidRPr="00731F89">
        <w:rPr>
          <w:lang w:val="it-CH"/>
        </w:rPr>
        <w:t>mari mãchilipseari tu vãsiliea-al Edom</w:t>
      </w:r>
      <w:r>
        <w:rPr>
          <w:lang w:val="it-CH"/>
        </w:rPr>
        <w:t>” (Isa. 34:5,6). ‘Tserurli’ auùã-easti bãgatã idyea-cu Edom; prufitsãljea di ninti cà “Armatã tutã din-tser...va s-cadã” (Isa. 34:4), dupã-atsea aestã spuni ti spãstrirea-al Edom.</w:t>
      </w:r>
    </w:p>
    <w:p w:rsidR="00265267" w:rsidRDefault="00265267">
      <w:pPr>
        <w:jc w:val="both"/>
        <w:rPr>
          <w:lang w:val="it-CH"/>
        </w:rPr>
      </w:pPr>
    </w:p>
    <w:p w:rsidR="00265267" w:rsidRDefault="00C92717">
      <w:pPr>
        <w:numPr>
          <w:ilvl w:val="0"/>
          <w:numId w:val="14"/>
        </w:numPr>
        <w:tabs>
          <w:tab w:val="clear" w:pos="1620"/>
          <w:tab w:val="num" w:pos="1080"/>
        </w:tabs>
        <w:ind w:left="1080"/>
        <w:jc w:val="both"/>
        <w:rPr>
          <w:lang w:val="it-CH"/>
        </w:rPr>
      </w:pPr>
      <w:r>
        <w:rPr>
          <w:lang w:val="it-CH"/>
        </w:rPr>
        <w:t>Tserurli shi loclu cari s-spunã cà suntu spãstriti tu Isaia 13 spunã ti oaminjlji di Babylon. Tu unã seriea di spuneari ti Babylon, noi-dghivãsim cà Dumnidzà “v</w:t>
      </w:r>
      <w:r w:rsidRPr="00731F89">
        <w:rPr>
          <w:lang w:val="it-CH"/>
        </w:rPr>
        <w:t>a li surp</w:t>
      </w:r>
      <w:r>
        <w:rPr>
          <w:lang w:val="it-CH"/>
        </w:rPr>
        <w:t>ã</w:t>
      </w:r>
      <w:r w:rsidRPr="00731F89">
        <w:rPr>
          <w:lang w:val="it-CH"/>
        </w:rPr>
        <w:t xml:space="preserve"> tserurli; shi loclu-a </w:t>
      </w:r>
      <w:r>
        <w:rPr>
          <w:lang w:val="it-CH"/>
        </w:rPr>
        <w:t>ù</w:t>
      </w:r>
      <w:r w:rsidRPr="00731F89">
        <w:rPr>
          <w:lang w:val="it-CH"/>
        </w:rPr>
        <w:t>-cãltinã dit loclu-a lui</w:t>
      </w:r>
      <w:r>
        <w:rPr>
          <w:lang w:val="it-CH"/>
        </w:rPr>
        <w:t>...</w:t>
      </w:r>
      <w:r w:rsidRPr="00E26AEE">
        <w:rPr>
          <w:lang w:val="it-CH"/>
        </w:rPr>
        <w:t xml:space="preserve"> </w:t>
      </w:r>
      <w:r w:rsidRPr="00731F89">
        <w:rPr>
          <w:lang w:val="it-CH"/>
        </w:rPr>
        <w:t>ca unã gazelã fricoasã</w:t>
      </w:r>
      <w:r>
        <w:rPr>
          <w:lang w:val="it-CH"/>
        </w:rPr>
        <w:t>...</w:t>
      </w:r>
      <w:r w:rsidRPr="00E26AEE">
        <w:rPr>
          <w:lang w:val="it-CH"/>
        </w:rPr>
        <w:t xml:space="preserve"> </w:t>
      </w:r>
      <w:r w:rsidRPr="00731F89">
        <w:rPr>
          <w:lang w:val="it-CH"/>
        </w:rPr>
        <w:t>cafi-unlu-a sh-si toarnã la miletea-a lui shi cafi-unlu-a s-fugã pi loclu-a lui</w:t>
      </w:r>
      <w:r>
        <w:rPr>
          <w:lang w:val="it-CH"/>
        </w:rPr>
        <w:t>” (Is. 13:13,14). Fudziri di tserurli shi loclu easti cu-atsea adratã cà paralelã cu atsea di oaminjlji. Uvr. 9:26 zbureashti ti “bitimea-a lumiljei” cà lipsea s-facã tu seculu prot d. H. – tu minduearea cà lumea uvreascã s-bitisi atumtsea.</w:t>
      </w:r>
    </w:p>
    <w:p w:rsidR="00265267" w:rsidRDefault="00265267">
      <w:pPr>
        <w:jc w:val="both"/>
        <w:rPr>
          <w:lang w:val="it-CH"/>
        </w:rPr>
      </w:pPr>
    </w:p>
    <w:p w:rsidR="00265267" w:rsidRDefault="00C92717">
      <w:pPr>
        <w:ind w:firstLine="360"/>
        <w:jc w:val="both"/>
        <w:rPr>
          <w:lang w:val="it-CH"/>
        </w:rPr>
      </w:pPr>
      <w:r>
        <w:rPr>
          <w:lang w:val="it-CH"/>
        </w:rPr>
        <w:t>Mas u-avem tutã-aestã siyurã tu mintea-a noastã, lipseashti s-ashtiptàm cà spunerli di Nàùlu Testamentu ti tseruri nàùã sh-loc nàù pi turnarea-a Hristolui va s-spunã ti un sistem nàù di lucri cari va s-hibã vidzut cãndu Vãsiliea-al Dumnidzà va s-hibã ãnvãrtushatã.</w:t>
      </w:r>
    </w:p>
    <w:p w:rsidR="00265267" w:rsidRDefault="00265267">
      <w:pPr>
        <w:ind w:firstLine="360"/>
        <w:jc w:val="both"/>
        <w:rPr>
          <w:lang w:val="it-CH"/>
        </w:rPr>
      </w:pPr>
    </w:p>
    <w:p w:rsidR="00265267" w:rsidRDefault="00C92717">
      <w:pPr>
        <w:ind w:firstLine="360"/>
        <w:jc w:val="both"/>
        <w:rPr>
          <w:lang w:val="it-CH"/>
        </w:rPr>
      </w:pPr>
      <w:r>
        <w:rPr>
          <w:lang w:val="it-CH"/>
        </w:rPr>
        <w:t>Unã ma aproapea xitãxiri di 2 Chetru 3 u-spuni-aestã. Cu-atsea cà li-spunea cum ‘tserurli shi loclu’ di azã va s-hibã bitisiti, v. 13 continueadzã cu: “</w:t>
      </w:r>
      <w:r w:rsidRPr="00C44AD9">
        <w:rPr>
          <w:lang w:val="it-CH"/>
        </w:rPr>
        <w:t>Ma noi ashtiptàm, dupã tagmili-a Lui, tseruri diznàù sh-loc diznàù, tu cari bãneadzã-ndriptatea.</w:t>
      </w:r>
      <w:r>
        <w:rPr>
          <w:lang w:val="it-CH"/>
        </w:rPr>
        <w:t>”. Aestã u-spuni zborlu di tagma-a Lui (al Dumnidzà) di Is. 65:17: “</w:t>
      </w:r>
      <w:r w:rsidRPr="00FD3C34">
        <w:rPr>
          <w:lang w:val="it-CH"/>
        </w:rPr>
        <w:t>Ti-atsea cà Mini-a s-adar tseruri nauùã shi loc nàù</w:t>
      </w:r>
      <w:r>
        <w:rPr>
          <w:lang w:val="it-CH"/>
        </w:rPr>
        <w:t>”. Tsi armasi di Isa. 65 continueadzã ta s-u spunã nàùlu sistem-aestu di lucri cà easti unã situatsiea prufectã auùã pi loclu-aestu:</w:t>
      </w:r>
    </w:p>
    <w:p w:rsidR="00265267" w:rsidRDefault="00265267">
      <w:pPr>
        <w:ind w:firstLine="360"/>
        <w:jc w:val="both"/>
        <w:rPr>
          <w:lang w:val="it-CH"/>
        </w:rPr>
      </w:pPr>
    </w:p>
    <w:p w:rsidR="00265267" w:rsidRDefault="00C92717">
      <w:pPr>
        <w:ind w:left="900"/>
        <w:jc w:val="both"/>
        <w:rPr>
          <w:lang w:val="it-CH"/>
        </w:rPr>
      </w:pPr>
      <w:r>
        <w:rPr>
          <w:lang w:val="it-CH"/>
        </w:rPr>
        <w:lastRenderedPageBreak/>
        <w:t>“C</w:t>
      </w:r>
      <w:r w:rsidRPr="00FD3C34">
        <w:rPr>
          <w:lang w:val="it-CH"/>
        </w:rPr>
        <w:t>à iatu cà li bag fimealjili-a Erusalimlui ti harauùã</w:t>
      </w:r>
      <w:r>
        <w:rPr>
          <w:lang w:val="it-CH"/>
        </w:rPr>
        <w:t>...</w:t>
      </w:r>
      <w:r w:rsidRPr="00FD3C34">
        <w:rPr>
          <w:lang w:val="it-CH"/>
        </w:rPr>
        <w:t xml:space="preserve"> Ma nu-a s-adarã casi cà altul ta s-bãneadzã...ficiorlu va s-moarã la unã sutã di-anji (icà </w:t>
      </w:r>
      <w:r>
        <w:rPr>
          <w:lang w:val="it-CH"/>
        </w:rPr>
        <w:t>chirolu t</w:t>
      </w:r>
      <w:r w:rsidRPr="00FD3C34">
        <w:rPr>
          <w:lang w:val="it-CH"/>
        </w:rPr>
        <w:t>i bãneari</w:t>
      </w:r>
      <w:r>
        <w:rPr>
          <w:lang w:val="it-CH"/>
        </w:rPr>
        <w:t xml:space="preserve"> va s-hibã criscut)...</w:t>
      </w:r>
      <w:r w:rsidRPr="00FD3C34">
        <w:rPr>
          <w:lang w:val="it-CH"/>
        </w:rPr>
        <w:t xml:space="preserve"> luplu-a s-pascã deadun cu njelu” (Is. </w:t>
      </w:r>
      <w:r>
        <w:rPr>
          <w:lang w:val="it-CH"/>
        </w:rPr>
        <w:t>65:18-25).</w:t>
      </w:r>
    </w:p>
    <w:p w:rsidR="00265267" w:rsidRDefault="00265267">
      <w:pPr>
        <w:ind w:firstLine="360"/>
        <w:jc w:val="both"/>
        <w:rPr>
          <w:lang w:val="it-CH"/>
        </w:rPr>
      </w:pPr>
    </w:p>
    <w:p w:rsidR="00265267" w:rsidRDefault="00C92717">
      <w:pPr>
        <w:ind w:firstLine="360"/>
        <w:jc w:val="both"/>
        <w:rPr>
          <w:lang w:val="it-CH"/>
        </w:rPr>
      </w:pPr>
      <w:r>
        <w:rPr>
          <w:lang w:val="it-CH"/>
        </w:rPr>
        <w:t>Vluyisirli-aesti suntu siyurã importanti ti Vãsiliea-tsi yini-al Dumnidzà pi loclu – nàùli ‘tseruri shi loc’ cari va ù-alãxeascã sistemlu di azã ti mizi.</w:t>
      </w:r>
    </w:p>
    <w:p w:rsidR="00265267" w:rsidRDefault="00265267">
      <w:pPr>
        <w:ind w:firstLine="360"/>
        <w:jc w:val="both"/>
        <w:rPr>
          <w:lang w:val="it-CH"/>
        </w:rPr>
      </w:pPr>
    </w:p>
    <w:p w:rsidR="00265267" w:rsidRDefault="00C92717">
      <w:pPr>
        <w:jc w:val="both"/>
        <w:rPr>
          <w:sz w:val="32"/>
          <w:lang w:val="it-CH"/>
        </w:rPr>
      </w:pPr>
      <w:r>
        <w:rPr>
          <w:b/>
          <w:i/>
          <w:sz w:val="32"/>
          <w:lang w:val="it-CH"/>
        </w:rPr>
        <w:t>Digresiea 10: Spunerli ti ‘Israelizmu Britãnescu</w:t>
      </w:r>
      <w:r>
        <w:rPr>
          <w:sz w:val="32"/>
          <w:lang w:val="it-CH"/>
        </w:rPr>
        <w:t xml:space="preserve">’ </w:t>
      </w:r>
    </w:p>
    <w:p w:rsidR="00265267" w:rsidRDefault="00265267">
      <w:pPr>
        <w:ind w:firstLine="360"/>
        <w:jc w:val="both"/>
        <w:rPr>
          <w:lang w:val="it-CH"/>
        </w:rPr>
      </w:pPr>
    </w:p>
    <w:p w:rsidR="00265267" w:rsidRDefault="00C92717">
      <w:pPr>
        <w:ind w:firstLine="360"/>
        <w:jc w:val="both"/>
        <w:rPr>
          <w:lang w:val="it-CH"/>
        </w:rPr>
      </w:pPr>
      <w:r>
        <w:rPr>
          <w:lang w:val="it-CH"/>
        </w:rPr>
        <w:t>Ideiea-aestã easti bãgatã di atselji cà organizatsiilji-al H.W. Armstrong ‘Plain Truth’ (Dealihea simplã) cà tagmili al Avraam suntu umpliti tu oaminjlji britãneshtsã shi americheshtsã, cari, s-spuni, cà suntu di fàrli al Efraim shi Manaseh. Membrili di imnarea ‘Israelitlu Britãnescu’ pistipseascã cà vãsiljelji shi vãsiloanjlji ali Anglii suntu clirunumànjlji cu liniea di Iuda tsi ahurhea cu vãsiljelu David. Ta s-poatã s-li facã theoriili-a lor di dealihea, elji lipsea s-facã concluziea cà Uvreilji suntu alpidati cà oaminji-al Dumnidzà sh-tu loclu-a lor suntu bãgati oaminjlji britãneshtsã.</w:t>
      </w:r>
    </w:p>
    <w:p w:rsidR="00265267" w:rsidRDefault="00265267">
      <w:pPr>
        <w:ind w:firstLine="360"/>
        <w:jc w:val="both"/>
        <w:rPr>
          <w:lang w:val="it-CH"/>
        </w:rPr>
      </w:pPr>
    </w:p>
    <w:p w:rsidR="00265267" w:rsidRDefault="00C92717">
      <w:pPr>
        <w:ind w:firstLine="360"/>
        <w:jc w:val="both"/>
        <w:rPr>
          <w:lang w:val="it-CH"/>
        </w:rPr>
      </w:pPr>
      <w:r>
        <w:rPr>
          <w:lang w:val="it-CH"/>
        </w:rPr>
        <w:t>Mas acãchisirea di Studiea 3 easti vidzutã, lipseashti s-hibã clarã cà di punctul di videari ali Bibliealjei spunerli-aesti tu nitsiun cazlu nu suntu ti aprucheari. Atsea tsi-yini suntu mash ptsãn di multsãlji puncturi cari suntu ligati sh-cari poati s-hibã adrati:</w:t>
      </w:r>
    </w:p>
    <w:p w:rsidR="00265267" w:rsidRDefault="00265267">
      <w:pPr>
        <w:ind w:firstLine="360"/>
        <w:jc w:val="both"/>
        <w:rPr>
          <w:lang w:val="it-CH"/>
        </w:rPr>
      </w:pPr>
    </w:p>
    <w:p w:rsidR="00265267" w:rsidRDefault="00C92717">
      <w:pPr>
        <w:numPr>
          <w:ilvl w:val="0"/>
          <w:numId w:val="14"/>
        </w:numPr>
        <w:jc w:val="both"/>
        <w:rPr>
          <w:lang w:val="it-CH"/>
        </w:rPr>
      </w:pPr>
      <w:r>
        <w:rPr>
          <w:i/>
          <w:lang w:val="it-CH"/>
        </w:rPr>
        <w:t>Tuts</w:t>
      </w:r>
      <w:r>
        <w:rPr>
          <w:lang w:val="it-CH"/>
        </w:rPr>
        <w:t xml:space="preserve"> iatsalji umineshtsã suntu idyea pi blãstemlu di amãrtii (Rom. 3:23), shi di-aclo Hristos muri ta s-li facã oaminjlji di tutili natsiùnji s-u aibã shansã di ascãpari. Di cari miletea shi s-him nu easti importantã mas him pãtizatsi tu Hristolu shi him partu di Israelu di duh (Gal. 3:27-29). Noi him dutsits s-u prupuvidim Vangheljlu cãtã la tutili natsiunji, cu pãtizarea di tutili individui cari u-pistipseascã atsea (Marcu 16:15,16); cu atsea nàùlu Israel easti adrat di oaminji di tuti miletsi, nu mash atsea britãneascã. </w:t>
      </w:r>
    </w:p>
    <w:p w:rsidR="00265267" w:rsidRDefault="00265267">
      <w:pPr>
        <w:ind w:left="1260"/>
        <w:jc w:val="both"/>
        <w:rPr>
          <w:lang w:val="it-CH"/>
        </w:rPr>
      </w:pPr>
    </w:p>
    <w:p w:rsidR="00265267" w:rsidRDefault="00C92717">
      <w:pPr>
        <w:numPr>
          <w:ilvl w:val="0"/>
          <w:numId w:val="14"/>
        </w:numPr>
        <w:jc w:val="both"/>
        <w:rPr>
          <w:lang w:val="it-CH"/>
        </w:rPr>
      </w:pPr>
      <w:r w:rsidRPr="00626AFD">
        <w:rPr>
          <w:lang w:val="it-CH"/>
        </w:rPr>
        <w:t>Easti m</w:t>
      </w:r>
      <w:r>
        <w:rPr>
          <w:lang w:val="it-CH"/>
        </w:rPr>
        <w:t xml:space="preserve">ultu greauùã s-fãtsets prova di zãrtsina al oaminjlji britãneshtsã shi americheshtsã; elji suntu misticãturã di oaminji di multsã pãrtsã di lumea. Mas, cà vãrnu eara faptu tu statilji-aeshtsã nu scljeamã cà suntu oaminji cari eara alidzatsi di Dumnidzà. </w:t>
      </w:r>
    </w:p>
    <w:p w:rsidR="00265267" w:rsidRDefault="00265267">
      <w:pPr>
        <w:jc w:val="both"/>
        <w:rPr>
          <w:lang w:val="it-CH"/>
        </w:rPr>
      </w:pPr>
    </w:p>
    <w:p w:rsidR="00265267" w:rsidRDefault="00265267">
      <w:pPr>
        <w:ind w:left="1260"/>
        <w:jc w:val="both"/>
        <w:rPr>
          <w:lang w:val="it-CH"/>
        </w:rPr>
      </w:pPr>
    </w:p>
    <w:p w:rsidR="00265267" w:rsidRDefault="00C92717">
      <w:pPr>
        <w:numPr>
          <w:ilvl w:val="0"/>
          <w:numId w:val="14"/>
        </w:numPr>
        <w:jc w:val="both"/>
        <w:rPr>
          <w:lang w:val="it-CH"/>
        </w:rPr>
      </w:pPr>
      <w:r>
        <w:rPr>
          <w:lang w:val="it-CH"/>
        </w:rPr>
        <w:t>Israelàtslji britãneshtsã spunã cà vluyiserli cari lj-fu tãxiti la cãrpolu-al Avraam suntu umpliti tu oaminjlji britãneshtsã, fãr di atsea cum u-tinjiseascã Dumnidzàlu. Aestã spuni vãrã altã di cãt printsiplu cari easti multu diftursit cà vluyiserli al Dumnidzà au ti conditsii tinjisearea-a Lui. Tuts Lev. 26 shi Deù. 28 lji-spunã vluyiserli cari lipsea s-yinã pi miletea-al Israel mas elji u-tinjisea zborlu-a Lui, shi blãstemli cari va ù-yinã ti nitinjisearea-a lor. Ta s-spunã cà Dumnidzà ari datã la Britanii vluyiseri fãrã s-avem tu minti tinjisearea-a lor cãtã Zborlu-a Lui, shi multu tu fatsa di nitinjisearea cari poati siyurã s-hibã vidzutã, siyurã lji-spãstreascã conditsiilji cu cari Dumnidzà li-da vluyiserli</w:t>
      </w:r>
      <w:r w:rsidRPr="00534F69">
        <w:rPr>
          <w:lang w:val="it-CH"/>
        </w:rPr>
        <w:t>-aesti</w:t>
      </w:r>
      <w:r>
        <w:rPr>
          <w:lang w:val="it-CH"/>
        </w:rPr>
        <w:t>.</w:t>
      </w:r>
    </w:p>
    <w:p w:rsidR="00265267" w:rsidRDefault="00265267">
      <w:pPr>
        <w:ind w:left="1260"/>
        <w:jc w:val="both"/>
        <w:rPr>
          <w:lang w:val="it-CH"/>
        </w:rPr>
      </w:pPr>
    </w:p>
    <w:p w:rsidR="00265267" w:rsidRDefault="00C92717">
      <w:pPr>
        <w:numPr>
          <w:ilvl w:val="0"/>
          <w:numId w:val="14"/>
        </w:numPr>
        <w:jc w:val="both"/>
        <w:rPr>
          <w:lang w:val="it-CH"/>
        </w:rPr>
      </w:pPr>
      <w:r>
        <w:rPr>
          <w:lang w:val="it-CH"/>
        </w:rPr>
        <w:t xml:space="preserve">Implicarea cà Dumnidzà li-ari alpidatã oaminjlji-a Lui di Israel shi lji-ari alãxitã cu atselji di Britanii, s-avinã mas li-videm paragrafili cà </w:t>
      </w:r>
      <w:r>
        <w:rPr>
          <w:lang w:val="it-CH"/>
        </w:rPr>
        <w:lastRenderedPageBreak/>
        <w:t>Rom. 11:1,2: “</w:t>
      </w:r>
      <w:r w:rsidRPr="00C44AD9">
        <w:rPr>
          <w:lang w:val="it-CH"/>
        </w:rPr>
        <w:t xml:space="preserve">Sh-taha u-alipidà Dumnidzà miletea-a Lui? Di canã turlii! Cà sh-mini </w:t>
      </w:r>
      <w:r>
        <w:rPr>
          <w:lang w:val="it-CH"/>
        </w:rPr>
        <w:t xml:space="preserve">(Pavlu) </w:t>
      </w:r>
      <w:r w:rsidRPr="00C44AD9">
        <w:rPr>
          <w:lang w:val="it-CH"/>
        </w:rPr>
        <w:t>escu Israelit, di cãrpolu-al Avraam</w:t>
      </w:r>
      <w:r>
        <w:rPr>
          <w:lang w:val="it-CH"/>
        </w:rPr>
        <w:t>...</w:t>
      </w:r>
      <w:r w:rsidRPr="002B65BF">
        <w:rPr>
          <w:lang w:val="it-CH"/>
        </w:rPr>
        <w:t xml:space="preserve"> </w:t>
      </w:r>
      <w:r w:rsidRPr="00C44AD9">
        <w:rPr>
          <w:lang w:val="it-CH"/>
        </w:rPr>
        <w:t xml:space="preserve">Nu u-alipidà Dumnidzà miletea-a Lui, cari ma ninti-ù </w:t>
      </w:r>
      <w:r>
        <w:rPr>
          <w:lang w:val="it-CH"/>
        </w:rPr>
        <w:t>shtea”.</w:t>
      </w:r>
    </w:p>
    <w:p w:rsidR="00265267" w:rsidRDefault="00265267">
      <w:pPr>
        <w:jc w:val="both"/>
        <w:rPr>
          <w:lang w:val="it-CH"/>
        </w:rPr>
      </w:pPr>
    </w:p>
    <w:p w:rsidR="00265267" w:rsidRDefault="00C92717">
      <w:pPr>
        <w:numPr>
          <w:ilvl w:val="0"/>
          <w:numId w:val="14"/>
        </w:numPr>
        <w:jc w:val="both"/>
        <w:rPr>
          <w:lang w:val="it-CH"/>
        </w:rPr>
      </w:pPr>
      <w:r>
        <w:rPr>
          <w:lang w:val="it-CH"/>
        </w:rPr>
        <w:t>Vãsiliea-al Dumnidzà eara Vãsiliea al Israel tu tricutlu (2 Para. 9:8). Ea eara spãstritã cà di nitinjisearea-a lor, ma Vãsiliea va s-hibã adratã diznàù (Ieze. 21:25-27). Vãsiliea va s-toarnã tu Erusalim (Mih. 4:8) cãndu Isus domneascã iu easti scamnul-al David (Luca 1:32).</w:t>
      </w:r>
    </w:p>
    <w:p w:rsidR="00265267" w:rsidRDefault="00265267">
      <w:pPr>
        <w:jc w:val="both"/>
        <w:rPr>
          <w:lang w:val="it-CH"/>
        </w:rPr>
      </w:pPr>
    </w:p>
    <w:p w:rsidR="00265267" w:rsidRDefault="00C92717">
      <w:pPr>
        <w:numPr>
          <w:ilvl w:val="0"/>
          <w:numId w:val="14"/>
        </w:numPr>
        <w:jc w:val="both"/>
        <w:rPr>
          <w:lang w:val="it-CH"/>
        </w:rPr>
      </w:pPr>
      <w:r>
        <w:rPr>
          <w:lang w:val="it-CH"/>
        </w:rPr>
        <w:t>Oaminjlji arãspãnditi di Israel lipseashti s-hibã adunati diznàù di tutãlji pãrtsã-a loclui iu elji furã arãspãnditi: “</w:t>
      </w:r>
      <w:r w:rsidRPr="00731F89">
        <w:rPr>
          <w:lang w:val="it-CH"/>
        </w:rPr>
        <w:t>Iati, Mini va-lji ljeaù hiljlji-al Israel dit mesea di milets</w:t>
      </w:r>
      <w:r>
        <w:rPr>
          <w:lang w:val="it-CH"/>
        </w:rPr>
        <w:t>...</w:t>
      </w:r>
      <w:r w:rsidRPr="00731F89">
        <w:rPr>
          <w:lang w:val="it-CH"/>
        </w:rPr>
        <w:t>iu s-aflã</w:t>
      </w:r>
      <w:r>
        <w:rPr>
          <w:lang w:val="it-CH"/>
        </w:rPr>
        <w:t>...v</w:t>
      </w:r>
      <w:r w:rsidRPr="00731F89">
        <w:rPr>
          <w:lang w:val="it-CH"/>
        </w:rPr>
        <w:t xml:space="preserve">a lji-aduc tu </w:t>
      </w:r>
      <w:r>
        <w:rPr>
          <w:lang w:val="it-CH"/>
        </w:rPr>
        <w:t>loclu</w:t>
      </w:r>
      <w:r w:rsidRPr="00731F89">
        <w:rPr>
          <w:lang w:val="it-CH"/>
        </w:rPr>
        <w:t>-a lor</w:t>
      </w:r>
      <w:r>
        <w:rPr>
          <w:lang w:val="it-CH"/>
        </w:rPr>
        <w:t xml:space="preserve">; </w:t>
      </w:r>
      <w:r w:rsidRPr="00731F89">
        <w:rPr>
          <w:lang w:val="it-CH"/>
        </w:rPr>
        <w:t>va-lji fac mash unã farã</w:t>
      </w:r>
      <w:r>
        <w:rPr>
          <w:lang w:val="it-CH"/>
        </w:rPr>
        <w:t xml:space="preserve"> tu loclu pi muntsãlji al Israel” (Iezech. 37:21,22). Aestã lipseashti s-hibã umplitã tu forma di uvreilji </w:t>
      </w:r>
      <w:r>
        <w:rPr>
          <w:i/>
          <w:lang w:val="it-CH"/>
        </w:rPr>
        <w:t>naturali</w:t>
      </w:r>
      <w:r>
        <w:rPr>
          <w:lang w:val="it-CH"/>
        </w:rPr>
        <w:t xml:space="preserve"> cari s-toarnã nãpoi tu loclu-a lor; umplearea-completã va s-hibã tu Vãsiliea, cari turnarea di azã al Israel tu loclu indicheadzã cà lipseashti s-yinã ayonjea.</w:t>
      </w:r>
    </w:p>
    <w:p w:rsidR="00265267" w:rsidRDefault="00265267">
      <w:pPr>
        <w:jc w:val="both"/>
        <w:rPr>
          <w:lang w:val="it-CH"/>
        </w:rPr>
      </w:pPr>
    </w:p>
    <w:p w:rsidR="00265267" w:rsidRDefault="00265267">
      <w:pPr>
        <w:jc w:val="both"/>
        <w:rPr>
          <w:lang w:val="it-CH"/>
        </w:rPr>
      </w:pPr>
    </w:p>
    <w:p w:rsidR="00265267" w:rsidRDefault="00C92717">
      <w:pPr>
        <w:jc w:val="both"/>
        <w:rPr>
          <w:lang w:val="it-CH"/>
        </w:rPr>
      </w:pPr>
      <w:r>
        <w:rPr>
          <w:b/>
          <w:i/>
          <w:lang w:val="it-CH"/>
        </w:rPr>
        <w:t xml:space="preserve">Fusnotã: </w:t>
      </w:r>
      <w:r>
        <w:rPr>
          <w:lang w:val="it-CH"/>
        </w:rPr>
        <w:t>Atselji cari au multu interes ti thema-aesatã poati s-va s-u ljea atsea carti-njicã ‘</w:t>
      </w:r>
      <w:r>
        <w:rPr>
          <w:i/>
          <w:lang w:val="it-CH"/>
        </w:rPr>
        <w:t>Israelizmul Britãnescu Xitãxit</w:t>
      </w:r>
      <w:r>
        <w:rPr>
          <w:lang w:val="it-CH"/>
        </w:rPr>
        <w:t>’, di publicãtorlji.</w:t>
      </w:r>
    </w:p>
    <w:p w:rsidR="00265267" w:rsidRDefault="00265267">
      <w:pPr>
        <w:jc w:val="both"/>
        <w:rPr>
          <w:lang w:val="it-CH"/>
        </w:rPr>
      </w:pPr>
    </w:p>
    <w:p w:rsidR="00265267" w:rsidRPr="00DD375C" w:rsidRDefault="00C92717">
      <w:pPr>
        <w:jc w:val="both"/>
        <w:rPr>
          <w:b/>
          <w:sz w:val="32"/>
          <w:lang w:val="it-CH"/>
        </w:rPr>
      </w:pPr>
      <w:r>
        <w:rPr>
          <w:b/>
          <w:sz w:val="32"/>
          <w:lang w:val="it-CH"/>
        </w:rPr>
        <w:t xml:space="preserve">STUDIEA </w:t>
      </w:r>
      <w:r w:rsidRPr="00DD375C">
        <w:rPr>
          <w:b/>
          <w:sz w:val="32"/>
          <w:lang w:val="it-CH"/>
        </w:rPr>
        <w:t>3: Ãntribàri</w:t>
      </w:r>
    </w:p>
    <w:p w:rsidR="00265267" w:rsidRDefault="00265267">
      <w:pPr>
        <w:jc w:val="both"/>
        <w:rPr>
          <w:sz w:val="32"/>
          <w:lang w:val="it-CH"/>
        </w:rPr>
      </w:pPr>
    </w:p>
    <w:p w:rsidR="00265267" w:rsidRDefault="00C92717">
      <w:pPr>
        <w:jc w:val="both"/>
        <w:rPr>
          <w:lang w:val="it-CH"/>
        </w:rPr>
      </w:pPr>
      <w:r w:rsidRPr="00DD375C">
        <w:rPr>
          <w:b/>
          <w:lang w:val="it-CH"/>
        </w:rPr>
        <w:t xml:space="preserve">1. </w:t>
      </w:r>
      <w:r>
        <w:rPr>
          <w:lang w:val="it-CH"/>
        </w:rPr>
        <w:t>Cari di tagmili-al Dumnidzà u-prupuvedà ãmplulisirea di totãna anamisa di amãrtiea shi ãndriptatea?</w:t>
      </w:r>
    </w:p>
    <w:p w:rsidR="00265267" w:rsidRDefault="00C92717">
      <w:pPr>
        <w:jc w:val="both"/>
        <w:rPr>
          <w:lang w:val="it-CH"/>
        </w:rPr>
      </w:pPr>
      <w:r>
        <w:rPr>
          <w:lang w:val="it-CH"/>
        </w:rPr>
        <w:t>a) Tagma cãtã la Noe</w:t>
      </w:r>
    </w:p>
    <w:p w:rsidR="00265267" w:rsidRDefault="00C92717">
      <w:pPr>
        <w:jc w:val="both"/>
        <w:rPr>
          <w:lang w:val="it-CH"/>
        </w:rPr>
      </w:pPr>
      <w:r>
        <w:rPr>
          <w:lang w:val="it-CH"/>
        </w:rPr>
        <w:t>b) Tagma tu Eden</w:t>
      </w:r>
    </w:p>
    <w:p w:rsidR="00265267" w:rsidRDefault="00C92717">
      <w:pPr>
        <w:jc w:val="both"/>
        <w:rPr>
          <w:lang w:val="it-CH"/>
        </w:rPr>
      </w:pPr>
      <w:r>
        <w:rPr>
          <w:lang w:val="it-CH"/>
        </w:rPr>
        <w:t>c) Tagma cãtã la David</w:t>
      </w:r>
    </w:p>
    <w:p w:rsidR="00265267" w:rsidRDefault="00C92717">
      <w:pPr>
        <w:jc w:val="both"/>
        <w:rPr>
          <w:lang w:val="it-CH"/>
        </w:rPr>
      </w:pPr>
      <w:r>
        <w:rPr>
          <w:lang w:val="it-CH"/>
        </w:rPr>
        <w:t>d) Tagma cãtã la Avraam</w:t>
      </w:r>
    </w:p>
    <w:p w:rsidR="00265267" w:rsidRDefault="00265267">
      <w:pPr>
        <w:jc w:val="both"/>
        <w:rPr>
          <w:lang w:val="it-CH"/>
        </w:rPr>
      </w:pPr>
    </w:p>
    <w:p w:rsidR="00265267" w:rsidRDefault="00C92717">
      <w:pPr>
        <w:jc w:val="both"/>
        <w:rPr>
          <w:lang w:val="it-CH"/>
        </w:rPr>
      </w:pPr>
      <w:r>
        <w:rPr>
          <w:b/>
          <w:lang w:val="it-CH"/>
        </w:rPr>
        <w:t>2.</w:t>
      </w:r>
      <w:r>
        <w:rPr>
          <w:lang w:val="it-CH"/>
        </w:rPr>
        <w:t xml:space="preserve"> Cari di spunerli-aestã suntu dealihea cãndu u-videm tagma tu Eden?</w:t>
      </w:r>
    </w:p>
    <w:p w:rsidR="00265267" w:rsidRDefault="00C92717">
      <w:pPr>
        <w:jc w:val="both"/>
        <w:rPr>
          <w:lang w:val="it-CH"/>
        </w:rPr>
      </w:pPr>
      <w:r>
        <w:rPr>
          <w:lang w:val="it-CH"/>
        </w:rPr>
        <w:t>a) Cãrpolu-a shearpãljei easti Lutsifer</w:t>
      </w:r>
    </w:p>
    <w:p w:rsidR="00265267" w:rsidRDefault="00C92717">
      <w:pPr>
        <w:jc w:val="both"/>
        <w:rPr>
          <w:lang w:val="it-CH"/>
        </w:rPr>
      </w:pPr>
      <w:r>
        <w:rPr>
          <w:lang w:val="it-CH"/>
        </w:rPr>
        <w:t>b) Hristos shi atselji-ndreptsã suntu cãrpolu-a muljearãljei</w:t>
      </w:r>
    </w:p>
    <w:p w:rsidR="00265267" w:rsidRDefault="00C92717">
      <w:pPr>
        <w:jc w:val="both"/>
        <w:rPr>
          <w:lang w:val="it-CH"/>
        </w:rPr>
      </w:pPr>
      <w:r>
        <w:rPr>
          <w:lang w:val="it-CH"/>
        </w:rPr>
        <w:t>c) Cãrpolu-a shearpãljei lj-eara adratã aranã cu Hristolu</w:t>
      </w:r>
    </w:p>
    <w:p w:rsidR="00265267" w:rsidRDefault="00C92717">
      <w:pPr>
        <w:jc w:val="both"/>
        <w:rPr>
          <w:lang w:val="it-CH"/>
        </w:rPr>
      </w:pPr>
      <w:r>
        <w:rPr>
          <w:lang w:val="it-CH"/>
        </w:rPr>
        <w:t>d) Cãrpolu-a muljearãljei eara scãnjisitã di moartea-al Hristolu.</w:t>
      </w:r>
    </w:p>
    <w:p w:rsidR="00265267" w:rsidRDefault="00265267">
      <w:pPr>
        <w:jc w:val="both"/>
        <w:rPr>
          <w:lang w:val="it-CH"/>
        </w:rPr>
      </w:pPr>
    </w:p>
    <w:p w:rsidR="00265267" w:rsidRPr="00DD375C" w:rsidRDefault="00C92717">
      <w:pPr>
        <w:jc w:val="both"/>
        <w:rPr>
          <w:lang w:val="pt-PT"/>
        </w:rPr>
      </w:pPr>
      <w:r w:rsidRPr="00DD375C">
        <w:rPr>
          <w:b/>
          <w:lang w:val="pt-PT"/>
        </w:rPr>
        <w:t xml:space="preserve">3. </w:t>
      </w:r>
      <w:r w:rsidRPr="00DD375C">
        <w:rPr>
          <w:lang w:val="pt-PT"/>
        </w:rPr>
        <w:t>Iu pãtu s-bãneadzã cãrpolu-al Avraam ti totãna?</w:t>
      </w:r>
    </w:p>
    <w:p w:rsidR="00265267" w:rsidRPr="00DD375C" w:rsidRDefault="00C92717">
      <w:pPr>
        <w:jc w:val="both"/>
        <w:rPr>
          <w:lang w:val="it-CH"/>
        </w:rPr>
      </w:pPr>
      <w:r w:rsidRPr="00DD375C">
        <w:rPr>
          <w:lang w:val="it-CH"/>
        </w:rPr>
        <w:t>a) Tu Tserurli</w:t>
      </w:r>
    </w:p>
    <w:p w:rsidR="00265267" w:rsidRPr="00DD375C" w:rsidRDefault="00C92717">
      <w:pPr>
        <w:jc w:val="both"/>
        <w:rPr>
          <w:lang w:val="it-CH"/>
        </w:rPr>
      </w:pPr>
      <w:r w:rsidRPr="00DD375C">
        <w:rPr>
          <w:lang w:val="it-CH"/>
        </w:rPr>
        <w:t>b) Tu cãsãbàlu di Erusalim</w:t>
      </w:r>
    </w:p>
    <w:p w:rsidR="00265267" w:rsidRPr="00DD375C" w:rsidRDefault="00C92717">
      <w:pPr>
        <w:jc w:val="both"/>
        <w:rPr>
          <w:lang w:val="fr-FR"/>
        </w:rPr>
      </w:pPr>
      <w:r w:rsidRPr="00DD375C">
        <w:rPr>
          <w:lang w:val="fr-FR"/>
        </w:rPr>
        <w:t>c) Tu loclu</w:t>
      </w:r>
    </w:p>
    <w:p w:rsidR="00265267" w:rsidRPr="00DD375C" w:rsidRDefault="00C92717">
      <w:pPr>
        <w:jc w:val="both"/>
        <w:rPr>
          <w:lang w:val="fr-FR"/>
        </w:rPr>
      </w:pPr>
      <w:r w:rsidRPr="00DD375C">
        <w:rPr>
          <w:lang w:val="fr-FR"/>
        </w:rPr>
        <w:t>d) Unã parti tu Tseruri sh-alantã tu loclu.</w:t>
      </w:r>
    </w:p>
    <w:p w:rsidR="00265267" w:rsidRDefault="00265267">
      <w:pPr>
        <w:jc w:val="both"/>
        <w:rPr>
          <w:lang w:val="fr-FR"/>
        </w:rPr>
      </w:pPr>
    </w:p>
    <w:p w:rsidR="00265267" w:rsidRPr="00DD375C" w:rsidRDefault="00C92717">
      <w:pPr>
        <w:jc w:val="both"/>
        <w:rPr>
          <w:lang w:val="it-CH"/>
        </w:rPr>
      </w:pPr>
      <w:r w:rsidRPr="00DD375C">
        <w:rPr>
          <w:b/>
          <w:lang w:val="it-CH"/>
        </w:rPr>
        <w:t xml:space="preserve">4. </w:t>
      </w:r>
      <w:r w:rsidRPr="00DD375C">
        <w:rPr>
          <w:lang w:val="it-CH"/>
        </w:rPr>
        <w:t>Cari di-aeshtsã lj-fu dati cà tagma ti David?</w:t>
      </w:r>
    </w:p>
    <w:p w:rsidR="00265267" w:rsidRDefault="00C92717">
      <w:pPr>
        <w:jc w:val="both"/>
        <w:rPr>
          <w:lang w:val="it-CH"/>
        </w:rPr>
      </w:pPr>
      <w:r>
        <w:rPr>
          <w:lang w:val="it-CH"/>
        </w:rPr>
        <w:t>a) Cà marli clirunumànji-a lui va s-domneascã ti totãna</w:t>
      </w:r>
    </w:p>
    <w:p w:rsidR="00265267" w:rsidRDefault="00C92717">
      <w:pPr>
        <w:jc w:val="both"/>
        <w:rPr>
          <w:lang w:val="it-CH"/>
        </w:rPr>
      </w:pPr>
      <w:r>
        <w:rPr>
          <w:lang w:val="it-CH"/>
        </w:rPr>
        <w:t>b) Cà ‘cãrpolu’-a lui va s-aibã unã Vãsiliea tu Tseruri</w:t>
      </w:r>
    </w:p>
    <w:p w:rsidR="00265267" w:rsidRPr="00DD375C" w:rsidRDefault="00C92717">
      <w:pPr>
        <w:jc w:val="both"/>
        <w:rPr>
          <w:lang w:val="pt-PT"/>
        </w:rPr>
      </w:pPr>
      <w:r w:rsidRPr="00DD375C">
        <w:rPr>
          <w:lang w:val="pt-PT"/>
        </w:rPr>
        <w:t>c) Cà cãrpolu va s-hibã hiljlu-al Dumnidzà</w:t>
      </w:r>
    </w:p>
    <w:p w:rsidR="00265267" w:rsidRDefault="00C92717">
      <w:pPr>
        <w:jc w:val="both"/>
        <w:rPr>
          <w:lang w:val="pt-PT"/>
        </w:rPr>
      </w:pPr>
      <w:r>
        <w:rPr>
          <w:lang w:val="pt-PT"/>
        </w:rPr>
        <w:t>d) Cà cãrpolu-a lui Isus, va s-lipsea s-bãneadzã tu Tseruri ninti s-hibã faptu tu loclu.</w:t>
      </w:r>
    </w:p>
    <w:p w:rsidR="00265267" w:rsidRDefault="00265267">
      <w:pPr>
        <w:jc w:val="both"/>
        <w:rPr>
          <w:lang w:val="pt-PT"/>
        </w:rPr>
      </w:pPr>
    </w:p>
    <w:p w:rsidR="00265267" w:rsidRDefault="00C92717">
      <w:pPr>
        <w:jc w:val="both"/>
        <w:rPr>
          <w:lang w:val="pt-PT"/>
        </w:rPr>
      </w:pPr>
      <w:r>
        <w:rPr>
          <w:b/>
          <w:lang w:val="pt-PT"/>
        </w:rPr>
        <w:lastRenderedPageBreak/>
        <w:t>5</w:t>
      </w:r>
      <w:r w:rsidRPr="00DD375C">
        <w:rPr>
          <w:b/>
          <w:lang w:val="pt-PT"/>
        </w:rPr>
        <w:t>.</w:t>
      </w:r>
      <w:r>
        <w:rPr>
          <w:lang w:val="pt-PT"/>
        </w:rPr>
        <w:t xml:space="preserve"> Cum putem s-him cãrpolu-al Avraam?</w:t>
      </w:r>
    </w:p>
    <w:p w:rsidR="00265267" w:rsidRDefault="00265267">
      <w:pPr>
        <w:jc w:val="both"/>
        <w:rPr>
          <w:lang w:val="pt-PT"/>
        </w:rPr>
      </w:pPr>
    </w:p>
    <w:p w:rsidR="00265267" w:rsidRDefault="00C92717">
      <w:pPr>
        <w:jc w:val="both"/>
        <w:rPr>
          <w:lang w:val="pt-PT"/>
        </w:rPr>
      </w:pPr>
      <w:r>
        <w:rPr>
          <w:b/>
          <w:lang w:val="pt-PT"/>
        </w:rPr>
        <w:t>6</w:t>
      </w:r>
      <w:r w:rsidRPr="00DD375C">
        <w:rPr>
          <w:b/>
          <w:lang w:val="pt-PT"/>
        </w:rPr>
        <w:t>.</w:t>
      </w:r>
      <w:r>
        <w:rPr>
          <w:lang w:val="pt-PT"/>
        </w:rPr>
        <w:t xml:space="preserve"> Desi loclu va s-hibã spãstrit unã oarã?</w:t>
      </w:r>
    </w:p>
    <w:p w:rsidR="00265267" w:rsidRDefault="00265267">
      <w:pPr>
        <w:jc w:val="both"/>
        <w:rPr>
          <w:lang w:val="pt-PT"/>
        </w:rPr>
      </w:pPr>
    </w:p>
    <w:p w:rsidR="00265267" w:rsidRDefault="00C92717">
      <w:pPr>
        <w:jc w:val="both"/>
        <w:rPr>
          <w:lang w:val="pt-PT"/>
        </w:rPr>
      </w:pPr>
      <w:r>
        <w:rPr>
          <w:b/>
          <w:lang w:val="pt-PT"/>
        </w:rPr>
        <w:t xml:space="preserve">7. </w:t>
      </w:r>
      <w:r>
        <w:rPr>
          <w:lang w:val="pt-PT"/>
        </w:rPr>
        <w:t>Cum tagmili-al Dumnidzà u-da prova ti apandãsea-a voastã pi ãntribarea 6?</w:t>
      </w:r>
    </w:p>
    <w:p w:rsidR="00265267" w:rsidRDefault="00265267">
      <w:pPr>
        <w:jc w:val="both"/>
        <w:rPr>
          <w:lang w:val="pt-PT"/>
        </w:rPr>
      </w:pPr>
    </w:p>
    <w:p w:rsidR="00265267" w:rsidRDefault="00C92717">
      <w:pPr>
        <w:jc w:val="both"/>
        <w:rPr>
          <w:lang w:val="fr-FR"/>
        </w:rPr>
      </w:pPr>
      <w:r w:rsidRPr="00BD2788">
        <w:rPr>
          <w:b/>
          <w:lang w:val="fr-FR"/>
        </w:rPr>
        <w:t>8.</w:t>
      </w:r>
      <w:r w:rsidRPr="00BD2788">
        <w:rPr>
          <w:lang w:val="fr-FR"/>
        </w:rPr>
        <w:t xml:space="preserve"> Explicats-Vã tagma tu Eden tu Adrarea 3:15.</w:t>
      </w:r>
    </w:p>
    <w:p w:rsidR="00265267" w:rsidRDefault="00265267">
      <w:pPr>
        <w:jc w:val="both"/>
        <w:rPr>
          <w:lang w:val="fr-FR"/>
        </w:rPr>
      </w:pPr>
    </w:p>
    <w:p w:rsidR="00265267" w:rsidRDefault="00C92717">
      <w:pPr>
        <w:jc w:val="center"/>
        <w:rPr>
          <w:b/>
          <w:sz w:val="32"/>
          <w:lang w:val="fr-FR"/>
        </w:rPr>
      </w:pPr>
      <w:r>
        <w:rPr>
          <w:b/>
          <w:sz w:val="32"/>
          <w:lang w:val="fr-FR"/>
        </w:rPr>
        <w:t>STUDIEA 4</w:t>
      </w:r>
    </w:p>
    <w:p w:rsidR="00265267" w:rsidRDefault="00C92717">
      <w:pPr>
        <w:jc w:val="center"/>
        <w:rPr>
          <w:b/>
          <w:sz w:val="32"/>
          <w:lang w:val="en-US"/>
        </w:rPr>
      </w:pPr>
      <w:r>
        <w:rPr>
          <w:b/>
          <w:sz w:val="32"/>
          <w:lang w:val="fr-FR"/>
        </w:rPr>
        <w:t>DUMNID</w:t>
      </w:r>
      <w:r>
        <w:rPr>
          <w:b/>
          <w:sz w:val="32"/>
          <w:lang w:val="en-US"/>
        </w:rPr>
        <w:t>ZÀ SHI MOARTEA</w:t>
      </w:r>
    </w:p>
    <w:p w:rsidR="00265267" w:rsidRDefault="00265267">
      <w:pPr>
        <w:rPr>
          <w:b/>
          <w:sz w:val="32"/>
          <w:lang w:val="en-US"/>
        </w:rPr>
      </w:pPr>
    </w:p>
    <w:p w:rsidR="00265267" w:rsidRDefault="00C92717">
      <w:pPr>
        <w:ind w:firstLine="360"/>
        <w:jc w:val="center"/>
        <w:rPr>
          <w:b/>
          <w:sz w:val="28"/>
          <w:lang w:val="en-US"/>
        </w:rPr>
      </w:pPr>
      <w:r w:rsidRPr="001F438D">
        <w:rPr>
          <w:b/>
          <w:sz w:val="28"/>
          <w:lang w:val="en-US"/>
        </w:rPr>
        <w:t xml:space="preserve">4.1 Natura-a </w:t>
      </w:r>
      <w:smartTag w:uri="urn:schemas-microsoft-com:office:smarttags" w:element="place">
        <w:r w:rsidRPr="001F438D">
          <w:rPr>
            <w:b/>
            <w:sz w:val="28"/>
            <w:lang w:val="en-US"/>
          </w:rPr>
          <w:t>Om</w:t>
        </w:r>
      </w:smartTag>
      <w:r w:rsidRPr="001F438D">
        <w:rPr>
          <w:b/>
          <w:sz w:val="28"/>
          <w:lang w:val="en-US"/>
        </w:rPr>
        <w:t>lui</w:t>
      </w:r>
    </w:p>
    <w:p w:rsidR="00265267" w:rsidRDefault="00265267">
      <w:pPr>
        <w:ind w:firstLine="360"/>
        <w:rPr>
          <w:lang w:val="en-US"/>
        </w:rPr>
      </w:pPr>
    </w:p>
    <w:p w:rsidR="00265267" w:rsidRDefault="00C92717">
      <w:pPr>
        <w:ind w:firstLine="360"/>
        <w:jc w:val="both"/>
        <w:rPr>
          <w:lang w:val="it-CH"/>
        </w:rPr>
      </w:pPr>
      <w:r w:rsidRPr="001F438D">
        <w:rPr>
          <w:lang w:val="en-US"/>
        </w:rPr>
        <w:t xml:space="preserve">Unã multsimea di iatsa umineshtsã s-pari cà treacã un chiro njic ti mindueari ti moartea, icà ti natura-a lor tsi easti sh-itiea fundamentalã-a moartiljei. Ahtari unã niaveari di auto-xitãxiri dutsi tu niavearea di auto-shtearea, sh-di aclo oaminjlji treacã tu bana sh-facã detsizii dupã cum lji-dicteadzã vrearili-a lor naturali. </w:t>
      </w:r>
      <w:r>
        <w:rPr>
          <w:lang w:val="en-US"/>
        </w:rPr>
        <w:t xml:space="preserve">Ari unã niaprucheari – sh-pi ninga atsea cà easti multu ascumtã – ta s-u aproachi factul cà bana easti multu shcurtã cà ti ptsãn oarã bitimea-a moartiljei va s-yinã pi noi. “Ti-tsi easti bana-a voastã? </w:t>
      </w:r>
      <w:r w:rsidRPr="001509B9">
        <w:rPr>
          <w:lang w:val="en-US"/>
        </w:rPr>
        <w:t>Voi hits aburi, cari sã spun tu niheam di oarã, sh-deapoa</w:t>
      </w:r>
      <w:r>
        <w:rPr>
          <w:lang w:val="en-US"/>
        </w:rPr>
        <w:t>i</w:t>
      </w:r>
      <w:r w:rsidRPr="001509B9">
        <w:rPr>
          <w:lang w:val="en-US"/>
        </w:rPr>
        <w:t>a cher</w:t>
      </w:r>
      <w:r>
        <w:rPr>
          <w:lang w:val="en-US"/>
        </w:rPr>
        <w:t xml:space="preserve">”. </w:t>
      </w:r>
      <w:r w:rsidRPr="000A597C">
        <w:rPr>
          <w:lang w:val="pt-PT"/>
        </w:rPr>
        <w:t>“</w:t>
      </w:r>
      <w:r w:rsidRPr="00731F89">
        <w:rPr>
          <w:lang w:val="pt-PT"/>
        </w:rPr>
        <w:t>Noi va s-murim shi-a s-him ca apa virsatã-mpadi, tsi nu s-adunã cama</w:t>
      </w:r>
      <w:r>
        <w:rPr>
          <w:lang w:val="pt-PT"/>
        </w:rPr>
        <w:t>”. “Tahina</w:t>
      </w:r>
      <w:r w:rsidRPr="00731F89">
        <w:rPr>
          <w:lang w:val="pt-PT"/>
        </w:rPr>
        <w:t xml:space="preserve"> ca iarba-a s-treacã.</w:t>
      </w:r>
      <w:r>
        <w:rPr>
          <w:lang w:val="pt-PT"/>
        </w:rPr>
        <w:t xml:space="preserve"> Tahina (tinireatsa-a noastã)</w:t>
      </w:r>
      <w:r w:rsidRPr="00731F89">
        <w:rPr>
          <w:lang w:val="pt-PT"/>
        </w:rPr>
        <w:t>-a s-dishcljidã shi-a s-treacã, seara-a s-cadã, va sã-nvãrtusheadzã shi-a s-usucã</w:t>
      </w:r>
      <w:r>
        <w:rPr>
          <w:lang w:val="pt-PT"/>
        </w:rPr>
        <w:t>” (Iacov 4:14; 2 Vãs. 14:14; Ps. 89:5,6). Moise, un om dealihea cu minti, u-videa-aestã shi L-pãlãcãrsea Dumnidzà : “</w:t>
      </w:r>
      <w:r w:rsidRPr="000A597C">
        <w:rPr>
          <w:lang w:val="pt-PT"/>
        </w:rPr>
        <w:t>Ãnveatsã-nã s-li lugursim ghini dzãlili-a noasti, ta s-nã li-ndriptàm ininjli cãtã mintiminiljea</w:t>
      </w:r>
      <w:r>
        <w:rPr>
          <w:lang w:val="pt-PT"/>
        </w:rPr>
        <w:t xml:space="preserve">” (Ps. 89:14). </w:t>
      </w:r>
      <w:r w:rsidRPr="00A05011">
        <w:rPr>
          <w:lang w:val="it-CH"/>
        </w:rPr>
        <w:t>Di-aclo, tu videarea di atsea cãt bana easti shcurtã, noi lipseashti s-lji l</w:t>
      </w:r>
      <w:r>
        <w:rPr>
          <w:lang w:val="it-CH"/>
        </w:rPr>
        <w:t>o</w:t>
      </w:r>
      <w:r w:rsidRPr="00A05011">
        <w:rPr>
          <w:lang w:val="it-CH"/>
        </w:rPr>
        <w:t>am mintimenea di dealihea</w:t>
      </w:r>
      <w:r>
        <w:rPr>
          <w:lang w:val="it-CH"/>
        </w:rPr>
        <w:t xml:space="preserve"> prioritet cu nai ma mari vãloari</w:t>
      </w:r>
      <w:r w:rsidRPr="00A05011">
        <w:rPr>
          <w:lang w:val="it-CH"/>
        </w:rPr>
        <w:t>.</w:t>
      </w:r>
    </w:p>
    <w:p w:rsidR="00265267" w:rsidRDefault="00265267">
      <w:pPr>
        <w:ind w:firstLine="360"/>
        <w:jc w:val="both"/>
        <w:rPr>
          <w:lang w:val="it-CH"/>
        </w:rPr>
      </w:pPr>
    </w:p>
    <w:p w:rsidR="00265267" w:rsidRDefault="00C92717">
      <w:pPr>
        <w:ind w:firstLine="360"/>
        <w:jc w:val="both"/>
        <w:rPr>
          <w:lang w:val="it-CH"/>
        </w:rPr>
      </w:pPr>
      <w:r>
        <w:rPr>
          <w:lang w:val="it-CH"/>
        </w:rPr>
        <w:t xml:space="preserve">Apandasea-a omlui ti bitisirea-a moartiljei easti diferentu. Ndaù culturi prubà s-li facã moartea shi ãngrupaciuni cà unã partea di bana, ta s-u facã ma njic sensul di niavearea shi bitisirea. Nai ma mari di elji cari u-au numa ‘crãshtinji’ vidzurã cà omlu ari un ‘suflit tsi nu poati s-moarã’ icà vãrã elementu di nimuriri tu el tsi va s-bãneadzã sh-dupã moartea, shi va s-ducã tu vãrã loc di premiea shi deapoaia cãzneari. Moartea tsi easti nai ma fundamental problem shi trayediea-a experientsãljei umineascã, lipseashti s-minduim cà mintea-a omlui u-ari exertsiziea ta s-u facã ma njicã atsea agudeari mentalã; sh-di aclo un mari numir di theorii cu alatuseri suntu criscuts ãn ligãturã cu moartea shi natura-a omlui. </w:t>
      </w:r>
      <w:r w:rsidRPr="00F80AD6">
        <w:rPr>
          <w:lang w:val="it-CH"/>
        </w:rPr>
        <w:t xml:space="preserve">Cà sh-totãna, aesti </w:t>
      </w:r>
      <w:r>
        <w:rPr>
          <w:lang w:val="it-CH"/>
        </w:rPr>
        <w:t>lipseashti</w:t>
      </w:r>
      <w:r w:rsidRPr="00F80AD6">
        <w:rPr>
          <w:lang w:val="it-CH"/>
        </w:rPr>
        <w:t xml:space="preserve"> s-hibã bãgati tu testu contra Bibliea ta s-putem s-u aflàm dealihea ti thema-aestã vitalã. </w:t>
      </w:r>
      <w:r>
        <w:rPr>
          <w:lang w:val="it-CH"/>
        </w:rPr>
        <w:t>Lipseashti s-nã adutsem aminti cà prota arãdeari tsi easti-ngrãpsitã tu Bibliea easti di shearpa tu gãrdina al Eden. Contra spunearea simpla-al Dumnidzà cà omlu “</w:t>
      </w:r>
      <w:r w:rsidRPr="00C44AD9">
        <w:rPr>
          <w:lang w:val="it-CH"/>
        </w:rPr>
        <w:t>fãr di-altu-a s-mori</w:t>
      </w:r>
      <w:r>
        <w:rPr>
          <w:lang w:val="it-CH"/>
        </w:rPr>
        <w:t>” mas fatsi alatusi (Adr. 2:17), shearpa li-spunea altu, “</w:t>
      </w:r>
      <w:r w:rsidRPr="00C44AD9">
        <w:rPr>
          <w:lang w:val="it-CH"/>
        </w:rPr>
        <w:t>Nu, nu-ari s-murits!</w:t>
      </w:r>
      <w:r>
        <w:rPr>
          <w:lang w:val="it-CH"/>
        </w:rPr>
        <w:t xml:space="preserve">” (Adr. 3:4). Prubarea-aestã s-negheadzã bitisirea shi totalitatea-a moartiljei easti caracteristica di tutili reliyii cu alãtuseri. Easti evidentã cà nai ma multu tu planlu-aestu, unã doctrina cu alatusi dutsi pi altã, sh-pi altã, sh-altã. Di alantã parti, unã parti di dealihea yini pi alantã, cum easti spunitã cu 1 Cor. 15:13-17. Auùã Pavlu yini di unã dealihea pãn la alantã (videts-Vã “fu cà...fu cà...fu cà...”). </w:t>
      </w:r>
    </w:p>
    <w:p w:rsidR="00265267" w:rsidRDefault="00265267">
      <w:pPr>
        <w:ind w:firstLine="360"/>
        <w:jc w:val="both"/>
        <w:rPr>
          <w:lang w:val="it-CH"/>
        </w:rPr>
      </w:pPr>
    </w:p>
    <w:p w:rsidR="00265267" w:rsidRDefault="00C92717">
      <w:pPr>
        <w:ind w:firstLine="360"/>
        <w:jc w:val="both"/>
        <w:rPr>
          <w:lang w:val="it-CH"/>
        </w:rPr>
      </w:pPr>
      <w:r w:rsidRPr="006C1FD9">
        <w:rPr>
          <w:lang w:val="it-CH"/>
        </w:rPr>
        <w:t xml:space="preserve">Ta s-u acãchisim natura-a noastã di dealihea, noi lipseashti s-minduim tsi Bibliea spuni ti creatsiea-a omlui. </w:t>
      </w:r>
      <w:r>
        <w:rPr>
          <w:lang w:val="it-CH"/>
        </w:rPr>
        <w:t xml:space="preserve">Ãngrãpsirea easti tu unã limba simpla, tsi, mas easti loatã di </w:t>
      </w:r>
      <w:r>
        <w:rPr>
          <w:lang w:val="it-CH"/>
        </w:rPr>
        <w:lastRenderedPageBreak/>
        <w:t>dealihea, nã-armasi fãrã nipistipseari ti atsea tsi noi him di dealihea cu natura (vid. Digresiea 18 ti atsea tsi-i dealihea tu Adrarea). “</w:t>
      </w:r>
      <w:r w:rsidRPr="00C44AD9">
        <w:rPr>
          <w:lang w:val="it-CH"/>
        </w:rPr>
        <w:t xml:space="preserve">Domnul Dumnidzà </w:t>
      </w:r>
      <w:r>
        <w:rPr>
          <w:lang w:val="it-CH"/>
        </w:rPr>
        <w:t xml:space="preserve">u-adrà omlu di </w:t>
      </w:r>
      <w:r w:rsidRPr="00C44AD9">
        <w:rPr>
          <w:lang w:val="it-CH"/>
        </w:rPr>
        <w:t>tsarã di pristi loc</w:t>
      </w:r>
      <w:r>
        <w:rPr>
          <w:lang w:val="it-CH"/>
        </w:rPr>
        <w:t>... di ea (loclu) furash tini (Adam) loat:</w:t>
      </w:r>
      <w:r w:rsidRPr="00C44AD9">
        <w:rPr>
          <w:lang w:val="it-CH"/>
        </w:rPr>
        <w:t xml:space="preserve"> cà loc eshtsã</w:t>
      </w:r>
      <w:r>
        <w:rPr>
          <w:lang w:val="it-CH"/>
        </w:rPr>
        <w:t>,</w:t>
      </w:r>
      <w:r w:rsidRPr="00C44AD9">
        <w:rPr>
          <w:lang w:val="it-CH"/>
        </w:rPr>
        <w:t xml:space="preserve"> sh-tu loc va ti tornji</w:t>
      </w:r>
      <w:r>
        <w:rPr>
          <w:lang w:val="it-CH"/>
        </w:rPr>
        <w:t xml:space="preserve">” (Adr. 2:7; 3:19). Nu ari nitsi unã spuneari auùã cà omlu ari loatã vãrã nimoari; nu ari parti di el cari va s-bãneadzã dupã moartea. </w:t>
      </w:r>
    </w:p>
    <w:p w:rsidR="00265267" w:rsidRDefault="00265267">
      <w:pPr>
        <w:ind w:firstLine="360"/>
        <w:jc w:val="both"/>
        <w:rPr>
          <w:lang w:val="it-CH"/>
        </w:rPr>
      </w:pPr>
    </w:p>
    <w:p w:rsidR="00265267" w:rsidRDefault="00C92717">
      <w:pPr>
        <w:ind w:firstLine="360"/>
        <w:jc w:val="both"/>
        <w:rPr>
          <w:lang w:val="pt-PT"/>
        </w:rPr>
      </w:pPr>
      <w:r>
        <w:rPr>
          <w:lang w:val="it-CH"/>
        </w:rPr>
        <w:t xml:space="preserve">Ari marea bãgari di actsentu tu Bibliea di factul cà omlu easti tu fundamentul adrat di mash pulbirea: “Noi him </w:t>
      </w:r>
      <w:r w:rsidRPr="00731F89">
        <w:rPr>
          <w:lang w:val="it-CH"/>
        </w:rPr>
        <w:t>nigljina</w:t>
      </w:r>
      <w:r>
        <w:rPr>
          <w:lang w:val="it-CH"/>
        </w:rPr>
        <w:t>” (Isa. 64:8); “</w:t>
      </w:r>
      <w:r w:rsidRPr="00C44AD9">
        <w:rPr>
          <w:lang w:val="it-CH"/>
        </w:rPr>
        <w:t>Omlu-atsel protlu easti di loc, di-a loclui</w:t>
      </w:r>
      <w:r>
        <w:rPr>
          <w:lang w:val="it-CH"/>
        </w:rPr>
        <w:t>” (1 Cor. 15:47); “</w:t>
      </w:r>
      <w:r w:rsidRPr="00731F89">
        <w:rPr>
          <w:lang w:val="it-CH"/>
        </w:rPr>
        <w:t xml:space="preserve">zãrtsinã </w:t>
      </w:r>
      <w:r>
        <w:rPr>
          <w:lang w:val="it-CH"/>
        </w:rPr>
        <w:t xml:space="preserve">(-a omlui) </w:t>
      </w:r>
      <w:r w:rsidRPr="00731F89">
        <w:rPr>
          <w:lang w:val="it-CH"/>
        </w:rPr>
        <w:t>easti dit loc</w:t>
      </w:r>
      <w:r>
        <w:rPr>
          <w:lang w:val="it-CH"/>
        </w:rPr>
        <w:t>” (Iov 4:19); “</w:t>
      </w:r>
      <w:r w:rsidRPr="00731F89">
        <w:rPr>
          <w:lang w:val="it-CH"/>
        </w:rPr>
        <w:t>omlu-a sh-si toarnã tu loc</w:t>
      </w:r>
      <w:r>
        <w:rPr>
          <w:lang w:val="it-CH"/>
        </w:rPr>
        <w:t>” (Iov 34:14,15). Avraam spunea cà el eara mash “</w:t>
      </w:r>
      <w:r w:rsidRPr="00C44AD9">
        <w:rPr>
          <w:lang w:val="it-CH"/>
        </w:rPr>
        <w:t>pulbiri shi cinushi</w:t>
      </w:r>
      <w:r>
        <w:rPr>
          <w:lang w:val="it-CH"/>
        </w:rPr>
        <w:t>” (Adr. 18:27). Dinãoarã dupã nitinjisearea-a dimãndarea-al Dumnidzà tu Eden, Dumnidzà “</w:t>
      </w:r>
      <w:r w:rsidRPr="00C44AD9">
        <w:rPr>
          <w:lang w:val="it-CH"/>
        </w:rPr>
        <w:t>lu-avinà</w:t>
      </w:r>
      <w:r>
        <w:rPr>
          <w:lang w:val="it-CH"/>
        </w:rPr>
        <w:t xml:space="preserve"> omlu...</w:t>
      </w:r>
      <w:r w:rsidRPr="005072F7">
        <w:rPr>
          <w:lang w:val="it-CH"/>
        </w:rPr>
        <w:t xml:space="preserve"> </w:t>
      </w:r>
      <w:r w:rsidRPr="00C44AD9">
        <w:rPr>
          <w:lang w:val="it-CH"/>
        </w:rPr>
        <w:t>s-nu-adarã tsiva di ljea iamishi di pi pomlu-a banãljei, s-mãcã ta s-bãneadzã ti daima</w:t>
      </w:r>
      <w:r>
        <w:rPr>
          <w:lang w:val="it-CH"/>
        </w:rPr>
        <w:t xml:space="preserve">” (Adr. 3:24,22). </w:t>
      </w:r>
      <w:r w:rsidRPr="005072F7">
        <w:rPr>
          <w:lang w:val="pt-PT"/>
        </w:rPr>
        <w:t>Mas omlu avea un elementu cari nu-a s-moarã tu el natural, aestã nu va s-lipsea s-hibã ashi.</w:t>
      </w:r>
    </w:p>
    <w:p w:rsidR="00265267" w:rsidRDefault="00265267">
      <w:pPr>
        <w:ind w:firstLine="360"/>
        <w:jc w:val="both"/>
        <w:rPr>
          <w:lang w:val="pt-PT"/>
        </w:rPr>
      </w:pPr>
    </w:p>
    <w:p w:rsidR="00265267" w:rsidRDefault="00C92717">
      <w:pPr>
        <w:jc w:val="both"/>
        <w:rPr>
          <w:b/>
          <w:lang w:val="pt-PT"/>
        </w:rPr>
      </w:pPr>
      <w:r>
        <w:rPr>
          <w:b/>
          <w:lang w:val="pt-PT"/>
        </w:rPr>
        <w:t>NIMOAREA CONDITSIONALÃ</w:t>
      </w:r>
    </w:p>
    <w:p w:rsidR="00265267" w:rsidRDefault="00265267">
      <w:pPr>
        <w:ind w:firstLine="360"/>
        <w:jc w:val="both"/>
        <w:rPr>
          <w:lang w:val="pt-PT"/>
        </w:rPr>
      </w:pPr>
    </w:p>
    <w:p w:rsidR="00265267" w:rsidRDefault="00C92717">
      <w:pPr>
        <w:ind w:firstLine="360"/>
        <w:jc w:val="both"/>
        <w:rPr>
          <w:lang w:val="pt-PT"/>
        </w:rPr>
      </w:pPr>
      <w:r>
        <w:rPr>
          <w:lang w:val="pt-PT"/>
        </w:rPr>
        <w:t xml:space="preserve">Dimãndarea tsi s-difturseashti tu multsã ori di Vangheljlu easti cà omlu poati s-aflã unã cali di bana di daima shi nimoarea cu lucurlu-al Hristos. </w:t>
      </w:r>
      <w:r w:rsidRPr="00025D81">
        <w:rPr>
          <w:lang w:val="pt-PT"/>
        </w:rPr>
        <w:t xml:space="preserve">Aestã cà easti uniclu tip di nimoarea ti cari zbureashti Bibliea, u-spuni ideiea di unã eta di pidimatsli cu cãnushteari ti </w:t>
      </w:r>
      <w:r>
        <w:rPr>
          <w:lang w:val="pt-PT"/>
        </w:rPr>
        <w:t>lucãrlji</w:t>
      </w:r>
      <w:r w:rsidRPr="00025D81">
        <w:rPr>
          <w:lang w:val="pt-PT"/>
        </w:rPr>
        <w:t xml:space="preserve"> nibuni cari li-avem adratã easti fãrã sutsãniri biblicã. </w:t>
      </w:r>
      <w:r>
        <w:rPr>
          <w:lang w:val="pt-PT"/>
        </w:rPr>
        <w:t xml:space="preserve">Unicã cali ta s-loam nimoarea easti cu tinjisearea cãtã dimãndãciunjlji-al Dumnidzà, shi atselji cari ahãt li-tinjiseascã va s-u treacã nimoarea tu un status di prufectati – premiea ti-ndriptatea. </w:t>
      </w:r>
    </w:p>
    <w:p w:rsidR="00265267" w:rsidRDefault="00265267">
      <w:pPr>
        <w:ind w:firstLine="360"/>
        <w:jc w:val="both"/>
        <w:rPr>
          <w:lang w:val="pt-PT"/>
        </w:rPr>
      </w:pPr>
    </w:p>
    <w:p w:rsidR="00265267" w:rsidRDefault="00C92717">
      <w:pPr>
        <w:ind w:firstLine="360"/>
        <w:jc w:val="both"/>
        <w:rPr>
          <w:lang w:val="pt-PT"/>
        </w:rPr>
      </w:pPr>
      <w:r>
        <w:rPr>
          <w:lang w:val="pt-PT"/>
        </w:rPr>
        <w:t>Paragrafili cari yina lipseashti s-hibã prova cãt lipseashti cà nimoarea-aestã easti conditsionalã, shi nu vãrã lucru cari noi u-avem tu natura:</w:t>
      </w:r>
    </w:p>
    <w:p w:rsidR="00265267" w:rsidRDefault="00265267">
      <w:pPr>
        <w:ind w:firstLine="360"/>
        <w:jc w:val="both"/>
        <w:rPr>
          <w:lang w:val="pt-PT"/>
        </w:rPr>
      </w:pPr>
    </w:p>
    <w:p w:rsidR="00265267" w:rsidRDefault="00C92717">
      <w:pPr>
        <w:ind w:left="1440"/>
        <w:jc w:val="both"/>
        <w:rPr>
          <w:lang w:val="pt-PT"/>
        </w:rPr>
      </w:pPr>
      <w:r>
        <w:rPr>
          <w:lang w:val="pt-PT"/>
        </w:rPr>
        <w:t>- “</w:t>
      </w:r>
      <w:r w:rsidRPr="00981AE2">
        <w:rPr>
          <w:lang w:val="pt-PT"/>
        </w:rPr>
        <w:t>Hristos</w:t>
      </w:r>
      <w:r>
        <w:rPr>
          <w:lang w:val="pt-PT"/>
        </w:rPr>
        <w:t>...</w:t>
      </w:r>
      <w:r w:rsidRPr="00981AE2">
        <w:rPr>
          <w:lang w:val="pt-PT"/>
        </w:rPr>
        <w:t>Atsel tsi-ù st</w:t>
      </w:r>
      <w:r>
        <w:rPr>
          <w:lang w:val="pt-PT"/>
        </w:rPr>
        <w:t>u</w:t>
      </w:r>
      <w:r w:rsidRPr="00981AE2">
        <w:rPr>
          <w:lang w:val="pt-PT"/>
        </w:rPr>
        <w:t>lcinà moartea shi-ù scoasi tu videalã bana sh-nimurearea, prin Vangheljlu</w:t>
      </w:r>
      <w:r>
        <w:rPr>
          <w:lang w:val="pt-PT"/>
        </w:rPr>
        <w:t>” (2 Tim. 1:10; 1 Oani 1:2).</w:t>
      </w:r>
    </w:p>
    <w:p w:rsidR="00265267" w:rsidRDefault="00265267">
      <w:pPr>
        <w:ind w:left="1440"/>
        <w:jc w:val="both"/>
        <w:rPr>
          <w:lang w:val="pt-PT"/>
        </w:rPr>
      </w:pPr>
    </w:p>
    <w:p w:rsidR="00265267" w:rsidRDefault="00C92717">
      <w:pPr>
        <w:ind w:left="1440"/>
        <w:jc w:val="both"/>
        <w:rPr>
          <w:lang w:val="pt-PT"/>
        </w:rPr>
      </w:pPr>
      <w:r>
        <w:rPr>
          <w:lang w:val="pt-PT"/>
        </w:rPr>
        <w:t>- “</w:t>
      </w:r>
      <w:r w:rsidRPr="00981AE2">
        <w:rPr>
          <w:lang w:val="pt-PT"/>
        </w:rPr>
        <w:t>Cara s-nu-l mãcats truplu-a Hiljlui a Omlui shi nu va-ù bets sãndza-a Lui, nu va s-avets banã tu voi</w:t>
      </w:r>
      <w:r>
        <w:rPr>
          <w:lang w:val="pt-PT"/>
        </w:rPr>
        <w:t xml:space="preserve"> (icà ‘cãrpo tu voi’)</w:t>
      </w:r>
      <w:r w:rsidRPr="00981AE2">
        <w:rPr>
          <w:lang w:val="pt-PT"/>
        </w:rPr>
        <w:t>.</w:t>
      </w:r>
      <w:r>
        <w:rPr>
          <w:lang w:val="pt-PT"/>
        </w:rPr>
        <w:t xml:space="preserve"> </w:t>
      </w:r>
      <w:r w:rsidRPr="00981AE2">
        <w:rPr>
          <w:lang w:val="pt-PT"/>
        </w:rPr>
        <w:t xml:space="preserve">Atsel tsi-l mãcã truplu-a Meù shi-ù bea sãndza-a Mea ari banã ti daima, sh-Mini va lu-nyedz pi dzuùa-atsea di </w:t>
      </w:r>
      <w:r>
        <w:rPr>
          <w:lang w:val="pt-PT"/>
        </w:rPr>
        <w:t>soni” – ta s-u dau “banã ti daima”-aestã (Oani 6:53,54). Minduearea-a Hristolu tu Oani cap. 6 easti cà el easti “pãnea-a banãljei”, shi mash cu unã apandãseari corectã pãn la el poati s-avem vãrã umuti di nimoarea (Oani 6:47,50,51,57,58).</w:t>
      </w:r>
    </w:p>
    <w:p w:rsidR="00265267" w:rsidRDefault="00265267">
      <w:pPr>
        <w:ind w:left="1440"/>
        <w:jc w:val="both"/>
        <w:rPr>
          <w:lang w:val="pt-PT"/>
        </w:rPr>
      </w:pPr>
    </w:p>
    <w:p w:rsidR="00265267" w:rsidRDefault="00C92717">
      <w:pPr>
        <w:numPr>
          <w:ilvl w:val="0"/>
          <w:numId w:val="14"/>
        </w:numPr>
        <w:jc w:val="both"/>
        <w:rPr>
          <w:lang w:val="it-CH"/>
        </w:rPr>
      </w:pPr>
      <w:r w:rsidRPr="00C90CF5">
        <w:rPr>
          <w:lang w:val="it-CH"/>
        </w:rPr>
        <w:t>“</w:t>
      </w:r>
      <w:r w:rsidRPr="00C44AD9">
        <w:rPr>
          <w:lang w:val="it-CH"/>
        </w:rPr>
        <w:t>Dumnidzà nã</w:t>
      </w:r>
      <w:r>
        <w:rPr>
          <w:lang w:val="it-CH"/>
        </w:rPr>
        <w:t xml:space="preserve"> (la pistimenjlji)</w:t>
      </w:r>
      <w:r w:rsidRPr="00C44AD9">
        <w:rPr>
          <w:lang w:val="it-CH"/>
        </w:rPr>
        <w:t>-ù deadi bana ti daima shi-aestã banã easti tu Hilji-Su</w:t>
      </w:r>
      <w:r>
        <w:rPr>
          <w:lang w:val="it-CH"/>
        </w:rPr>
        <w:t>” (1 Oani 5:11). Nu ari umutea ti nimoarea ti atselji cari nu suntu “tu Hristos”. Mash cu Hristos, nimoarea easti adratã cà s-fatsi; El easti “autorlu-a banaljei (ti daima)” (Fapti 3:15 A.V. mg.) – “</w:t>
      </w:r>
      <w:r w:rsidRPr="00C44AD9">
        <w:rPr>
          <w:lang w:val="it-CH"/>
        </w:rPr>
        <w:t xml:space="preserve">, </w:t>
      </w:r>
      <w:r>
        <w:rPr>
          <w:lang w:val="it-CH"/>
        </w:rPr>
        <w:t xml:space="preserve">autorlu </w:t>
      </w:r>
      <w:r w:rsidRPr="00C44AD9">
        <w:rPr>
          <w:lang w:val="it-CH"/>
        </w:rPr>
        <w:t>ti-ascãparea ti daima</w:t>
      </w:r>
      <w:r>
        <w:rPr>
          <w:lang w:val="it-CH"/>
        </w:rPr>
        <w:t xml:space="preserve"> ti </w:t>
      </w:r>
      <w:r w:rsidRPr="00C44AD9">
        <w:rPr>
          <w:lang w:val="it-CH"/>
        </w:rPr>
        <w:t>tutãlor</w:t>
      </w:r>
      <w:r>
        <w:rPr>
          <w:lang w:val="it-CH"/>
        </w:rPr>
        <w:t xml:space="preserve"> </w:t>
      </w:r>
      <w:r w:rsidRPr="00C44AD9">
        <w:rPr>
          <w:lang w:val="it-CH"/>
        </w:rPr>
        <w:t>cari Lu-ascultã</w:t>
      </w:r>
      <w:r>
        <w:rPr>
          <w:lang w:val="it-CH"/>
        </w:rPr>
        <w:t>” (Uvr. 5:9). Nimarea ti oaminjlji di aclo avu zãrtsinji cu lucurlu-a Hristolui.</w:t>
      </w:r>
    </w:p>
    <w:p w:rsidR="00265267" w:rsidRDefault="00265267">
      <w:pPr>
        <w:ind w:left="1260"/>
        <w:jc w:val="both"/>
        <w:rPr>
          <w:lang w:val="it-CH"/>
        </w:rPr>
      </w:pPr>
    </w:p>
    <w:p w:rsidR="00265267" w:rsidRDefault="00C92717">
      <w:pPr>
        <w:numPr>
          <w:ilvl w:val="0"/>
          <w:numId w:val="14"/>
        </w:numPr>
        <w:jc w:val="both"/>
        <w:rPr>
          <w:lang w:val="it-CH"/>
        </w:rPr>
      </w:pPr>
      <w:r>
        <w:rPr>
          <w:lang w:val="it-CH"/>
        </w:rPr>
        <w:t>Un-mbistimen di dealihea u-caftã nimaorrea, shi va s-hibã premieat ti aestã, cu pishcheshea ti bana ti daima, vãrã lucru tsi singurlu nu u-ari cu naturã (Rom. 2:7; Oani 10:28). Truplu-a nostu di moarea “</w:t>
      </w:r>
      <w:r w:rsidRPr="00C44AD9">
        <w:rPr>
          <w:lang w:val="it-CH"/>
        </w:rPr>
        <w:t>sh-si-</w:t>
      </w:r>
      <w:r w:rsidRPr="00C44AD9">
        <w:rPr>
          <w:lang w:val="it-CH"/>
        </w:rPr>
        <w:lastRenderedPageBreak/>
        <w:t>nveascã tu ni</w:t>
      </w:r>
      <w:r>
        <w:rPr>
          <w:lang w:val="it-CH"/>
        </w:rPr>
        <w:t>moari” pi turnarea-al Hristolu (1 Cor. 15:53); cu atsea, nimoarea easti vãrã lucru tãxit tsi tora nu easti la noi (1 Oani 2:25).</w:t>
      </w:r>
    </w:p>
    <w:p w:rsidR="00265267" w:rsidRDefault="00265267">
      <w:pPr>
        <w:ind w:left="1260"/>
        <w:jc w:val="both"/>
        <w:rPr>
          <w:lang w:val="it-CH"/>
        </w:rPr>
      </w:pPr>
    </w:p>
    <w:p w:rsidR="00265267" w:rsidRDefault="00C92717">
      <w:pPr>
        <w:numPr>
          <w:ilvl w:val="0"/>
          <w:numId w:val="14"/>
        </w:numPr>
        <w:jc w:val="both"/>
        <w:rPr>
          <w:lang w:val="it-CH"/>
        </w:rPr>
      </w:pPr>
      <w:r>
        <w:rPr>
          <w:lang w:val="it-CH"/>
        </w:rPr>
        <w:t>Mash Dumnidzà u-ari loatã nimoarea (1 Tim. 6:16).</w:t>
      </w:r>
    </w:p>
    <w:p w:rsidR="00265267" w:rsidRDefault="00265267">
      <w:pPr>
        <w:jc w:val="both"/>
        <w:rPr>
          <w:lang w:val="it-CH"/>
        </w:rPr>
      </w:pPr>
    </w:p>
    <w:p w:rsidR="00265267" w:rsidRDefault="00265267">
      <w:pPr>
        <w:jc w:val="center"/>
        <w:rPr>
          <w:b/>
          <w:sz w:val="32"/>
          <w:lang w:val="it-CH"/>
        </w:rPr>
      </w:pPr>
    </w:p>
    <w:p w:rsidR="00265267" w:rsidRDefault="00C92717">
      <w:pPr>
        <w:jc w:val="center"/>
        <w:rPr>
          <w:sz w:val="32"/>
          <w:lang w:val="it-CH"/>
        </w:rPr>
      </w:pPr>
      <w:r>
        <w:rPr>
          <w:b/>
          <w:sz w:val="32"/>
          <w:lang w:val="it-CH"/>
        </w:rPr>
        <w:t>4.2 Suflitlu</w:t>
      </w:r>
    </w:p>
    <w:p w:rsidR="00265267" w:rsidRDefault="00265267">
      <w:pPr>
        <w:jc w:val="both"/>
        <w:rPr>
          <w:lang w:val="it-CH"/>
        </w:rPr>
      </w:pPr>
    </w:p>
    <w:p w:rsidR="00265267" w:rsidRDefault="00C92717">
      <w:pPr>
        <w:ind w:firstLine="360"/>
        <w:jc w:val="both"/>
        <w:rPr>
          <w:lang w:val="it-CH"/>
        </w:rPr>
      </w:pPr>
      <w:r>
        <w:rPr>
          <w:lang w:val="it-CH"/>
        </w:rPr>
        <w:t>Tu lunjinã di atsea tsi u-spuneam, lipseashti nitsi s-mindueascã cà omlu ari ‘un suflit tsi nu moari’ icà nitsi un elementu di nimoari tu el naturalã. Tora va s-fãtsem proba s-li adràm ma clari atsea tsi nu s-acãchiseascã ti zborlu ‘suflit’.</w:t>
      </w:r>
    </w:p>
    <w:p w:rsidR="00265267" w:rsidRDefault="00265267">
      <w:pPr>
        <w:jc w:val="both"/>
        <w:rPr>
          <w:lang w:val="it-CH"/>
        </w:rPr>
      </w:pPr>
    </w:p>
    <w:p w:rsidR="00265267" w:rsidRDefault="00C92717">
      <w:pPr>
        <w:ind w:firstLine="360"/>
        <w:jc w:val="both"/>
        <w:rPr>
          <w:lang w:val="it-CH"/>
        </w:rPr>
      </w:pPr>
      <w:r>
        <w:rPr>
          <w:lang w:val="it-CH"/>
        </w:rPr>
        <w:t>Zboarãli uvreshtsã shi gãrtseshtsã tsi s-traducã cà ‘suflit’ tu Bibliea (‘Nephesh’ shi ‘Psuche’ tu-atsea ardãrichi) idyea ashi suntu tradutsiti sh-pi aesti càljuri:</w:t>
      </w:r>
    </w:p>
    <w:p w:rsidR="00265267" w:rsidRDefault="00265267">
      <w:pPr>
        <w:jc w:val="both"/>
        <w:rPr>
          <w:lang w:val="it-CH"/>
        </w:rPr>
      </w:pPr>
    </w:p>
    <w:p w:rsidR="00265267" w:rsidRDefault="00C92717">
      <w:pPr>
        <w:ind w:left="1620"/>
        <w:jc w:val="both"/>
        <w:rPr>
          <w:lang w:val="it-CH"/>
        </w:rPr>
      </w:pPr>
      <w:r>
        <w:rPr>
          <w:lang w:val="it-CH"/>
        </w:rPr>
        <w:t>Trup</w:t>
      </w:r>
      <w:r>
        <w:rPr>
          <w:lang w:val="it-CH"/>
        </w:rPr>
        <w:tab/>
      </w:r>
      <w:r>
        <w:rPr>
          <w:lang w:val="it-CH"/>
        </w:rPr>
        <w:tab/>
        <w:t>Adiljeari</w:t>
      </w:r>
    </w:p>
    <w:p w:rsidR="00265267" w:rsidRDefault="00C92717">
      <w:pPr>
        <w:ind w:left="1620"/>
        <w:jc w:val="both"/>
        <w:rPr>
          <w:lang w:val="it-CH"/>
        </w:rPr>
      </w:pPr>
      <w:r>
        <w:rPr>
          <w:lang w:val="it-CH"/>
        </w:rPr>
        <w:t>Iatsã</w:t>
      </w:r>
      <w:r>
        <w:rPr>
          <w:lang w:val="it-CH"/>
        </w:rPr>
        <w:tab/>
      </w:r>
      <w:r>
        <w:rPr>
          <w:lang w:val="it-CH"/>
        </w:rPr>
        <w:tab/>
        <w:t>Inimã</w:t>
      </w:r>
    </w:p>
    <w:p w:rsidR="00265267" w:rsidRDefault="00C92717">
      <w:pPr>
        <w:ind w:left="1620"/>
        <w:jc w:val="both"/>
        <w:rPr>
          <w:lang w:val="it-CH"/>
        </w:rPr>
      </w:pPr>
      <w:r>
        <w:rPr>
          <w:lang w:val="it-CH"/>
        </w:rPr>
        <w:t>Mintea</w:t>
      </w:r>
      <w:r>
        <w:rPr>
          <w:lang w:val="it-CH"/>
        </w:rPr>
        <w:tab/>
        <w:t>Persona</w:t>
      </w:r>
    </w:p>
    <w:p w:rsidR="00265267" w:rsidRDefault="00C92717">
      <w:pPr>
        <w:ind w:left="1620"/>
        <w:jc w:val="both"/>
        <w:rPr>
          <w:lang w:val="it-CH"/>
        </w:rPr>
      </w:pPr>
      <w:r>
        <w:rPr>
          <w:lang w:val="it-CH"/>
        </w:rPr>
        <w:t>Insushlu</w:t>
      </w:r>
    </w:p>
    <w:p w:rsidR="00265267" w:rsidRDefault="00265267">
      <w:pPr>
        <w:ind w:firstLine="360"/>
        <w:jc w:val="both"/>
        <w:rPr>
          <w:lang w:val="it-CH"/>
        </w:rPr>
      </w:pPr>
    </w:p>
    <w:p w:rsidR="00265267" w:rsidRDefault="00C92717">
      <w:pPr>
        <w:ind w:firstLine="360"/>
        <w:jc w:val="both"/>
        <w:rPr>
          <w:lang w:val="it-CH"/>
        </w:rPr>
      </w:pPr>
      <w:r>
        <w:rPr>
          <w:lang w:val="it-CH"/>
        </w:rPr>
        <w:t>Di-aclo ‘suflitlu’ spuni ti persona, truplu icà insushlu. Atsea multu cãnãscutã ‘Save Our Souls’ (Ascapã-Lji Suflitlji-a noshtsã – prishcurtarea S.O.S.) clarã spuni ‘Ascapã-nã di moartea!’ Di-aclo, ‘suflitlu’ easti ‘voi’, icà adunarea di lucãrlji cari li-facã persona. Putem s-acãchisim, di aclo, cà multsã verzii moderni di Bibliea (ex. N.I.V.) nu u-ufilizeascã multu zborlu ‘suflit’, shi u-traducã cà ‘voi’ icà ‘persona’. Prãvdzãlji cari Dumnidzà li-adrà suntu spuniti cà “iatsã tsi imna...cafi unã iatsã cu bana” (Adr. 1:20,21). Zborlu uvrescu cari s-traducã auùã cà “iatsã” easti ‘nefresh’, tsi idyea-ashi s-tradutseashti cà ‘suflit’; pi exemplu tu Adr. 2:7: “...shi omlu s-adrà cà suflit yiù”. Ashi omlu easti un ‘suflit’, cà sh-prãvdzãlji suntu ‘suflitli’. Atsea diferentsiea anamisa di oaminjlji sh-prãvdzãlji easti cà omlu easti superior cu mintea pi elji; el easti adrat di cadhurlu fizical-a Dumnidzàlui (Adr. 1:26; vid. Studiea 1.2), shi-ndaù oaminji suntu griti s-ul shtiù Vangheljlu cu tsi umutea di nimoarea lj-easti dishcljisã la elji (2 Tim. 1:10). Tu mintea ti natura-a noastã fundamentalã shi natura-a moartiljei-a noastã, nu ari diferentsiea anamisa di omlu sh-prãvdzãlji:</w:t>
      </w:r>
    </w:p>
    <w:p w:rsidR="00265267" w:rsidRDefault="00265267">
      <w:pPr>
        <w:ind w:firstLine="360"/>
        <w:jc w:val="both"/>
        <w:rPr>
          <w:lang w:val="it-CH"/>
        </w:rPr>
      </w:pPr>
    </w:p>
    <w:p w:rsidR="00265267" w:rsidRDefault="00C92717">
      <w:pPr>
        <w:ind w:firstLine="360"/>
        <w:jc w:val="both"/>
        <w:rPr>
          <w:lang w:val="it-CH"/>
        </w:rPr>
      </w:pPr>
      <w:r>
        <w:rPr>
          <w:lang w:val="it-CH"/>
        </w:rPr>
        <w:t>“</w:t>
      </w:r>
      <w:r w:rsidRPr="00731F89">
        <w:rPr>
          <w:lang w:val="it-CH"/>
        </w:rPr>
        <w:t>Shi soarta-a omlui shi soarta-a pr</w:t>
      </w:r>
      <w:r>
        <w:rPr>
          <w:lang w:val="it-CH"/>
        </w:rPr>
        <w:t>ã</w:t>
      </w:r>
      <w:r w:rsidRPr="00731F89">
        <w:rPr>
          <w:lang w:val="it-CH"/>
        </w:rPr>
        <w:t>vd</w:t>
      </w:r>
      <w:r>
        <w:rPr>
          <w:lang w:val="it-CH"/>
        </w:rPr>
        <w:t>z</w:t>
      </w:r>
      <w:r w:rsidRPr="00731F89">
        <w:rPr>
          <w:lang w:val="it-CH"/>
        </w:rPr>
        <w:t xml:space="preserve">ãlji </w:t>
      </w:r>
      <w:r>
        <w:rPr>
          <w:lang w:val="it-CH"/>
        </w:rPr>
        <w:t xml:space="preserve">(videts-Vã-ù bãgarea di actsentu dublã) </w:t>
      </w:r>
      <w:r w:rsidRPr="00731F89">
        <w:rPr>
          <w:lang w:val="it-CH"/>
        </w:rPr>
        <w:t>easti idyea: cum moari unlu, moari shi-alantu</w:t>
      </w:r>
      <w:r>
        <w:rPr>
          <w:lang w:val="it-CH"/>
        </w:rPr>
        <w:t>...</w:t>
      </w:r>
      <w:r w:rsidRPr="002D52FD">
        <w:rPr>
          <w:lang w:val="it-CH"/>
        </w:rPr>
        <w:t xml:space="preserve"> </w:t>
      </w:r>
      <w:r w:rsidRPr="00731F89">
        <w:rPr>
          <w:lang w:val="it-CH"/>
        </w:rPr>
        <w:t>omlu nu-ari tsiva ma multu di pravda</w:t>
      </w:r>
      <w:r>
        <w:rPr>
          <w:lang w:val="it-CH"/>
        </w:rPr>
        <w:t>...</w:t>
      </w:r>
      <w:r w:rsidRPr="002D52FD">
        <w:rPr>
          <w:lang w:val="it-CH"/>
        </w:rPr>
        <w:t xml:space="preserve"> </w:t>
      </w:r>
      <w:r>
        <w:rPr>
          <w:lang w:val="it-CH"/>
        </w:rPr>
        <w:t>Tuts (scljeamã omlu sh-prãvdzãlji)</w:t>
      </w:r>
      <w:r w:rsidRPr="00731F89">
        <w:rPr>
          <w:lang w:val="it-CH"/>
        </w:rPr>
        <w:t xml:space="preserve"> s-duc la idyiul loc</w:t>
      </w:r>
      <w:r>
        <w:rPr>
          <w:lang w:val="it-CH"/>
        </w:rPr>
        <w:t xml:space="preserve"> (grochli)</w:t>
      </w:r>
      <w:r w:rsidRPr="00731F89">
        <w:rPr>
          <w:lang w:val="it-CH"/>
        </w:rPr>
        <w:t>: doilji inshirã dit pulbiri shi doilji la pulbiri s-toarnã</w:t>
      </w:r>
      <w:r>
        <w:rPr>
          <w:lang w:val="it-CH"/>
        </w:rPr>
        <w:t>” (Ecc. 3:19,20). Scriitorlu-inspirat di Ecclesiatlu u-pãlãcãrsea Dumnidzàlu cà s-lã agiutã la oaminjlji s-u tinjiseascã factul-aestu mari: “</w:t>
      </w:r>
      <w:r w:rsidRPr="00731F89">
        <w:rPr>
          <w:lang w:val="it-CH"/>
        </w:rPr>
        <w:t xml:space="preserve">elji </w:t>
      </w:r>
      <w:r>
        <w:rPr>
          <w:lang w:val="it-CH"/>
        </w:rPr>
        <w:t xml:space="preserve">(oaminjlji) </w:t>
      </w:r>
      <w:r w:rsidRPr="00731F89">
        <w:rPr>
          <w:lang w:val="it-CH"/>
        </w:rPr>
        <w:t>s-ducheascã cà nu suntu dicãt pràvdzã</w:t>
      </w:r>
      <w:r>
        <w:rPr>
          <w:lang w:val="it-CH"/>
        </w:rPr>
        <w:t xml:space="preserve">” (Ecc. 3:18). Di-aclo lipseashti s-nã ashtiptàm cà multsã oaminji va s-au greutàtsi s-u aprucheascã factul-aestu; dealihea, poati s-hibã arshuneari ta s-apruchim cà cu natura noi him mash prãvdzã, cari li-bãneadzã idyiilji insticti di auto-avigljeari, bãnearea di atselji cari suntu nai ma multu axii shi fãptarea. Tradutsirea di N.I.V. di Ecc. 3:18 spuni cà Dumnidzàlu u-featsi ‘test’ la omlu cu atsea cà el va s-veadã cà el easti mash unã pravda; icà atselji cari ahãt u-tinjiseascã multu ta s-hibã oaminjlji-a Lui di dealihea va s-u aprucheascã dealihina-di aestã, ma atselji cari nu suntu atsea, va s-cadã pi ‘testul’-aestu. Filozofiea di umanizmul – idiea cà iatsãlji umineshtsã suntu cu ahãt ma-nsus </w:t>
      </w:r>
      <w:r>
        <w:rPr>
          <w:lang w:val="it-CH"/>
        </w:rPr>
        <w:lastRenderedPageBreak/>
        <w:t>importantsii shi vãloari – easti arãspãnditã cu tãtseari tu lumea-tutã tu seculu yinghits. Easti un mari lucru s-u fãtsem ma clarã minduearea-a noastã ti influentsiea-a umanizmului. Zboarãli simpli tu Ps. 38:5 nã-suntu di agiutor: “</w:t>
      </w:r>
      <w:r w:rsidRPr="00731F89">
        <w:rPr>
          <w:lang w:val="it-CH"/>
        </w:rPr>
        <w:t>Ma tu</w:t>
      </w:r>
      <w:r>
        <w:rPr>
          <w:lang w:val="it-CH"/>
        </w:rPr>
        <w:t>ti suntu pusti; tut tsi-ny</w:t>
      </w:r>
      <w:r w:rsidRPr="00731F89">
        <w:rPr>
          <w:lang w:val="it-CH"/>
        </w:rPr>
        <w:t>eadzã omlu</w:t>
      </w:r>
      <w:r>
        <w:rPr>
          <w:lang w:val="it-CH"/>
        </w:rPr>
        <w:t>”. “Nu-i tu putearea</w:t>
      </w:r>
      <w:r w:rsidRPr="00731F89">
        <w:rPr>
          <w:lang w:val="it-CH"/>
        </w:rPr>
        <w:t>-a tsilui cari imnã, putearea ta sh-li-ndreagã jgljioatili-a lui</w:t>
      </w:r>
      <w:r>
        <w:rPr>
          <w:lang w:val="it-CH"/>
        </w:rPr>
        <w:t>” (Ierem. 10:23).</w:t>
      </w:r>
    </w:p>
    <w:p w:rsidR="00265267" w:rsidRDefault="00265267">
      <w:pPr>
        <w:ind w:firstLine="360"/>
        <w:jc w:val="both"/>
        <w:rPr>
          <w:lang w:val="it-CH"/>
        </w:rPr>
      </w:pPr>
    </w:p>
    <w:p w:rsidR="00265267" w:rsidRDefault="00C92717">
      <w:pPr>
        <w:ind w:firstLine="360"/>
        <w:jc w:val="both"/>
        <w:rPr>
          <w:lang w:val="it-CH"/>
        </w:rPr>
      </w:pPr>
      <w:r>
        <w:rPr>
          <w:lang w:val="it-CH"/>
        </w:rPr>
        <w:t>Unã di lucãrlji di bazi cari sh-easti nai ma cãnãscutã la noi easti cà tuts trupuri-a oaminjlor – ma ghini tuts “iatsa tu bana” – va s-moarã unã dzuùã. ‘Suflitlu’ di aclo, moari; easti vãrã lucru tsi easti tu contradictsiea cu nimoarea. Nu easti ti ciudii cà cãti la trei di tutili utilitorlji di zborlu cari easti tradutsit cà ‘suflit’ tu Bibliea suntu asotsieati cu moartea shi spãstrirea-a suflitlui. Sh-factu cà zborlu ‘suflit’ easti tu manirlu-aestu spuni cà el nu poati s-hibã tsiva tsi nu-poati s-hibã spãstritã shi cari nu moari:</w:t>
      </w:r>
    </w:p>
    <w:p w:rsidR="00265267" w:rsidRDefault="00265267">
      <w:pPr>
        <w:ind w:firstLine="360"/>
        <w:jc w:val="both"/>
        <w:rPr>
          <w:lang w:val="it-CH"/>
        </w:rPr>
      </w:pPr>
    </w:p>
    <w:p w:rsidR="00265267" w:rsidRDefault="00C92717">
      <w:pPr>
        <w:numPr>
          <w:ilvl w:val="0"/>
          <w:numId w:val="18"/>
        </w:numPr>
        <w:jc w:val="both"/>
        <w:rPr>
          <w:lang w:val="it-CH"/>
        </w:rPr>
      </w:pPr>
      <w:r>
        <w:rPr>
          <w:lang w:val="it-CH"/>
        </w:rPr>
        <w:t>“S</w:t>
      </w:r>
      <w:r w:rsidRPr="00731F89">
        <w:rPr>
          <w:lang w:val="it-CH"/>
        </w:rPr>
        <w:t>uflitlu cari-al</w:t>
      </w:r>
      <w:r>
        <w:rPr>
          <w:lang w:val="it-CH"/>
        </w:rPr>
        <w:t>ã</w:t>
      </w:r>
      <w:r w:rsidRPr="00731F89">
        <w:rPr>
          <w:lang w:val="it-CH"/>
        </w:rPr>
        <w:t>tusi va s-moarã</w:t>
      </w:r>
      <w:r>
        <w:rPr>
          <w:lang w:val="it-CH"/>
        </w:rPr>
        <w:t>” (Iezech. 18:4).</w:t>
      </w:r>
    </w:p>
    <w:p w:rsidR="00265267" w:rsidRDefault="00C92717">
      <w:pPr>
        <w:numPr>
          <w:ilvl w:val="0"/>
          <w:numId w:val="18"/>
        </w:numPr>
        <w:jc w:val="both"/>
        <w:rPr>
          <w:lang w:val="it-CH"/>
        </w:rPr>
      </w:pPr>
      <w:r>
        <w:rPr>
          <w:lang w:val="it-CH"/>
        </w:rPr>
        <w:t>“Dumnidzà poati s-ul spãstreascã suflitlu” (Mat. 10:28). Alanti spuneari cà suflitlji suntu spãstriti suntu: Iezech. 22:27; Dzãcãt. 6:32; Lev. 23:30.</w:t>
      </w:r>
    </w:p>
    <w:p w:rsidR="00265267" w:rsidRDefault="00C92717">
      <w:pPr>
        <w:numPr>
          <w:ilvl w:val="0"/>
          <w:numId w:val="18"/>
        </w:numPr>
        <w:jc w:val="both"/>
        <w:rPr>
          <w:lang w:val="it-CH"/>
        </w:rPr>
      </w:pPr>
      <w:r>
        <w:rPr>
          <w:lang w:val="it-CH"/>
        </w:rPr>
        <w:t xml:space="preserve">Tutili “sufliti” cari furã tu cãsãbàlu al Hazor eara vãtãmati di coardã (Iosh. 11:11; </w:t>
      </w:r>
      <w:r>
        <w:rPr>
          <w:lang w:val="it-IT"/>
        </w:rPr>
        <w:t>vid</w:t>
      </w:r>
      <w:r>
        <w:rPr>
          <w:lang w:val="it-CH"/>
        </w:rPr>
        <w:t>. Iosh. 10:30-39).</w:t>
      </w:r>
    </w:p>
    <w:p w:rsidR="00265267" w:rsidRDefault="00C92717">
      <w:pPr>
        <w:numPr>
          <w:ilvl w:val="0"/>
          <w:numId w:val="18"/>
        </w:numPr>
        <w:jc w:val="both"/>
        <w:rPr>
          <w:lang w:val="pt-PT"/>
        </w:rPr>
      </w:pPr>
      <w:r w:rsidRPr="00C45FC6">
        <w:rPr>
          <w:lang w:val="it-IT"/>
        </w:rPr>
        <w:t xml:space="preserve">“...itsido di iatsã muri” (Apoc. 16:3; </w:t>
      </w:r>
      <w:r>
        <w:rPr>
          <w:lang w:val="it-IT"/>
        </w:rPr>
        <w:t>vid</w:t>
      </w:r>
      <w:r w:rsidRPr="00C45FC6">
        <w:rPr>
          <w:lang w:val="it-IT"/>
        </w:rPr>
        <w:t xml:space="preserve">. </w:t>
      </w:r>
      <w:r w:rsidRPr="00F61648">
        <w:rPr>
          <w:lang w:val="pt-PT"/>
        </w:rPr>
        <w:t xml:space="preserve">Psal. </w:t>
      </w:r>
      <w:r>
        <w:rPr>
          <w:lang w:val="pt-PT"/>
        </w:rPr>
        <w:t>78:50).</w:t>
      </w:r>
    </w:p>
    <w:p w:rsidR="00265267" w:rsidRDefault="00C92717">
      <w:pPr>
        <w:numPr>
          <w:ilvl w:val="0"/>
          <w:numId w:val="18"/>
        </w:numPr>
        <w:jc w:val="both"/>
        <w:rPr>
          <w:lang w:val="pt-PT"/>
        </w:rPr>
      </w:pPr>
      <w:r>
        <w:rPr>
          <w:lang w:val="pt-PT"/>
        </w:rPr>
        <w:t>Tu multsã ori Nomlu al Moise dimãndà cà cafi un “suflit” tsi nu-li tinjisea vãrã nomuri lipsea s-hibã vãtãmati (ex. Num. 15:27-31).</w:t>
      </w:r>
    </w:p>
    <w:p w:rsidR="00265267" w:rsidRDefault="00C92717">
      <w:pPr>
        <w:numPr>
          <w:ilvl w:val="0"/>
          <w:numId w:val="18"/>
        </w:numPr>
        <w:jc w:val="both"/>
        <w:rPr>
          <w:lang w:val="pt-PT"/>
        </w:rPr>
      </w:pPr>
      <w:r>
        <w:rPr>
          <w:lang w:val="pt-PT"/>
        </w:rPr>
        <w:t xml:space="preserve">Spunerli cà suflitlu lj-eara bãgatã lats icà </w:t>
      </w:r>
      <w:r w:rsidRPr="00F61648">
        <w:rPr>
          <w:lang w:val="pt-PT"/>
        </w:rPr>
        <w:t>pãyidã</w:t>
      </w:r>
      <w:r>
        <w:rPr>
          <w:lang w:val="pt-PT"/>
        </w:rPr>
        <w:t xml:space="preserve"> poati mash s-aibã mindueari mas easti acãchisitã cà suflitlu poati s-moarã (Dzãcã. 18:7; 22:25; Iov 7:15).</w:t>
      </w:r>
    </w:p>
    <w:p w:rsidR="00265267" w:rsidRDefault="00C92717">
      <w:pPr>
        <w:numPr>
          <w:ilvl w:val="0"/>
          <w:numId w:val="18"/>
        </w:numPr>
        <w:jc w:val="both"/>
        <w:rPr>
          <w:lang w:val="pt-PT"/>
        </w:rPr>
      </w:pPr>
      <w:r>
        <w:rPr>
          <w:lang w:val="pt-PT"/>
        </w:rPr>
        <w:t>“Nitsi-un nu va s-poatã s-u veagljã suflitlu-a lui tu bana” (Ps. 22:29).</w:t>
      </w:r>
    </w:p>
    <w:p w:rsidR="00265267" w:rsidRDefault="00C92717">
      <w:pPr>
        <w:numPr>
          <w:ilvl w:val="0"/>
          <w:numId w:val="18"/>
        </w:numPr>
        <w:jc w:val="both"/>
        <w:rPr>
          <w:lang w:val="pt-PT"/>
        </w:rPr>
      </w:pPr>
      <w:r w:rsidRPr="00F61648">
        <w:rPr>
          <w:lang w:val="pt-PT"/>
        </w:rPr>
        <w:t xml:space="preserve">Hrisolu “lu surpã suflitlu-a Lui ti moarti” cà “suflitlu”-a lui, icà bana, eara bãgatã cà curbani ti amãrtiea (Isa. </w:t>
      </w:r>
      <w:r>
        <w:rPr>
          <w:lang w:val="pt-PT"/>
        </w:rPr>
        <w:t>53:10,12).</w:t>
      </w:r>
    </w:p>
    <w:p w:rsidR="00265267" w:rsidRDefault="00265267">
      <w:pPr>
        <w:ind w:firstLine="360"/>
        <w:jc w:val="both"/>
        <w:rPr>
          <w:lang w:val="pt-PT"/>
        </w:rPr>
      </w:pPr>
    </w:p>
    <w:p w:rsidR="00265267" w:rsidRDefault="00C92717">
      <w:pPr>
        <w:ind w:firstLine="360"/>
        <w:jc w:val="both"/>
        <w:rPr>
          <w:lang w:val="pt-PT"/>
        </w:rPr>
      </w:pPr>
      <w:r w:rsidRPr="00F61648">
        <w:rPr>
          <w:lang w:val="pt-PT"/>
        </w:rPr>
        <w:t xml:space="preserve">Cà ‘suflitlu’ spuni ti persona icà truplu ma nu sh-ti vãrã scãnteauùã tsi ni moari tu noi easti spunitã di versurli tu cari s-veadi zborlu. </w:t>
      </w:r>
      <w:r>
        <w:rPr>
          <w:lang w:val="pt-PT"/>
        </w:rPr>
        <w:t>Ãndau di exemplàrlji clari suntu:</w:t>
      </w:r>
      <w:r>
        <w:rPr>
          <w:lang w:val="pt-PT"/>
        </w:rPr>
        <w:br/>
      </w:r>
    </w:p>
    <w:p w:rsidR="00265267" w:rsidRDefault="00C92717">
      <w:pPr>
        <w:numPr>
          <w:ilvl w:val="0"/>
          <w:numId w:val="19"/>
        </w:numPr>
        <w:jc w:val="both"/>
        <w:rPr>
          <w:lang w:val="it-CH"/>
        </w:rPr>
      </w:pPr>
      <w:r>
        <w:rPr>
          <w:lang w:val="pt-PT"/>
        </w:rPr>
        <w:t>“</w:t>
      </w:r>
      <w:r>
        <w:rPr>
          <w:lang w:val="it-CH"/>
        </w:rPr>
        <w:t>S</w:t>
      </w:r>
      <w:r w:rsidRPr="00731F89">
        <w:rPr>
          <w:lang w:val="it-CH"/>
        </w:rPr>
        <w:t xml:space="preserve">ãndza-a </w:t>
      </w:r>
      <w:r>
        <w:rPr>
          <w:lang w:val="it-CH"/>
        </w:rPr>
        <w:t>suflitlor” (Ierem. 2:34).</w:t>
      </w:r>
    </w:p>
    <w:p w:rsidR="00265267" w:rsidRDefault="00C92717">
      <w:pPr>
        <w:numPr>
          <w:ilvl w:val="0"/>
          <w:numId w:val="19"/>
        </w:numPr>
        <w:jc w:val="both"/>
        <w:rPr>
          <w:lang w:val="it-CH"/>
        </w:rPr>
      </w:pPr>
      <w:r>
        <w:rPr>
          <w:lang w:val="it-CH"/>
        </w:rPr>
        <w:t>“Fu c</w:t>
      </w:r>
      <w:r w:rsidRPr="00C44AD9">
        <w:rPr>
          <w:lang w:val="it-CH"/>
        </w:rPr>
        <w:t>à vãrã suflit va s-cadã tu-amãrtii cu-atsea cà, cara fu bãgat ta s-giurã ca ispati</w:t>
      </w:r>
      <w:r>
        <w:rPr>
          <w:lang w:val="it-CH"/>
        </w:rPr>
        <w:t>...</w:t>
      </w:r>
      <w:r w:rsidRPr="00404B13">
        <w:rPr>
          <w:lang w:val="it-CH"/>
        </w:rPr>
        <w:t xml:space="preserve"> </w:t>
      </w:r>
      <w:r>
        <w:rPr>
          <w:lang w:val="it-CH"/>
        </w:rPr>
        <w:t xml:space="preserve">mas </w:t>
      </w:r>
      <w:r w:rsidRPr="00C44AD9">
        <w:rPr>
          <w:lang w:val="it-CH"/>
        </w:rPr>
        <w:t>nu va-ù spunã-atsea</w:t>
      </w:r>
      <w:r>
        <w:rPr>
          <w:lang w:val="it-CH"/>
        </w:rPr>
        <w:t>...</w:t>
      </w:r>
      <w:r w:rsidRPr="00404B13">
        <w:rPr>
          <w:lang w:val="it-CH"/>
        </w:rPr>
        <w:t xml:space="preserve"> </w:t>
      </w:r>
      <w:r w:rsidRPr="00C44AD9">
        <w:rPr>
          <w:lang w:val="it-CH"/>
        </w:rPr>
        <w:t>fu cà-a s-da cu mãna di vãrã lugurii nichischinã</w:t>
      </w:r>
      <w:r>
        <w:rPr>
          <w:lang w:val="it-CH"/>
        </w:rPr>
        <w:t>...</w:t>
      </w:r>
      <w:r w:rsidRPr="00404B13">
        <w:rPr>
          <w:lang w:val="it-CH"/>
        </w:rPr>
        <w:t xml:space="preserve"> </w:t>
      </w:r>
      <w:r w:rsidRPr="00C44AD9">
        <w:rPr>
          <w:lang w:val="it-CH"/>
        </w:rPr>
        <w:t>fu cà vãrã-a s-giurã cu budzãli-a lui</w:t>
      </w:r>
      <w:r>
        <w:rPr>
          <w:lang w:val="it-CH"/>
        </w:rPr>
        <w:t>” (Lev. 5:1-4).</w:t>
      </w:r>
    </w:p>
    <w:p w:rsidR="00265267" w:rsidRDefault="00C92717">
      <w:pPr>
        <w:numPr>
          <w:ilvl w:val="0"/>
          <w:numId w:val="19"/>
        </w:numPr>
        <w:jc w:val="both"/>
        <w:rPr>
          <w:lang w:val="it-CH"/>
        </w:rPr>
      </w:pPr>
      <w:r>
        <w:rPr>
          <w:lang w:val="it-CH"/>
        </w:rPr>
        <w:t>“S</w:t>
      </w:r>
      <w:r w:rsidRPr="00731F89">
        <w:rPr>
          <w:lang w:val="it-CH"/>
        </w:rPr>
        <w:t>uflite-a meù</w:t>
      </w:r>
      <w:r>
        <w:rPr>
          <w:lang w:val="it-CH"/>
        </w:rPr>
        <w:t>...</w:t>
      </w:r>
      <w:r w:rsidRPr="00731F89">
        <w:rPr>
          <w:lang w:val="it-CH"/>
        </w:rPr>
        <w:t xml:space="preserve"> tuti dit mini</w:t>
      </w:r>
      <w:r>
        <w:rPr>
          <w:lang w:val="it-CH"/>
        </w:rPr>
        <w:t>...</w:t>
      </w:r>
      <w:r w:rsidRPr="00404B13">
        <w:rPr>
          <w:lang w:val="it-CH"/>
        </w:rPr>
        <w:t xml:space="preserve"> </w:t>
      </w:r>
      <w:r w:rsidRPr="00731F89">
        <w:rPr>
          <w:lang w:val="it-CH"/>
        </w:rPr>
        <w:t>Vlu</w:t>
      </w:r>
      <w:r>
        <w:rPr>
          <w:lang w:val="it-CH"/>
        </w:rPr>
        <w:t>y</w:t>
      </w:r>
      <w:r w:rsidRPr="00731F89">
        <w:rPr>
          <w:lang w:val="it-CH"/>
        </w:rPr>
        <w:t>isea-L</w:t>
      </w:r>
      <w:r>
        <w:rPr>
          <w:lang w:val="it-CH"/>
        </w:rPr>
        <w:t xml:space="preserve"> Domnul</w:t>
      </w:r>
      <w:r w:rsidRPr="00731F89">
        <w:rPr>
          <w:lang w:val="it-CH"/>
        </w:rPr>
        <w:t>, suflite-a meù</w:t>
      </w:r>
      <w:r>
        <w:rPr>
          <w:lang w:val="it-CH"/>
        </w:rPr>
        <w:t>...Cari u-umpli gura-a ta cu tuti bunetsli” (Ps. 102:1,2,5).</w:t>
      </w:r>
    </w:p>
    <w:p w:rsidR="00265267" w:rsidRDefault="00C92717">
      <w:pPr>
        <w:numPr>
          <w:ilvl w:val="0"/>
          <w:numId w:val="19"/>
        </w:numPr>
        <w:jc w:val="both"/>
        <w:rPr>
          <w:lang w:val="it-CH"/>
        </w:rPr>
      </w:pPr>
      <w:r>
        <w:rPr>
          <w:lang w:val="it-CH"/>
        </w:rPr>
        <w:t>“C</w:t>
      </w:r>
      <w:r w:rsidRPr="00731F89">
        <w:rPr>
          <w:lang w:val="it-CH"/>
        </w:rPr>
        <w:t xml:space="preserve">ari va s-va sh-lu-ascapã </w:t>
      </w:r>
      <w:r>
        <w:rPr>
          <w:lang w:val="it-CH"/>
        </w:rPr>
        <w:t>bana (‘</w:t>
      </w:r>
      <w:r w:rsidRPr="00731F89">
        <w:rPr>
          <w:lang w:val="it-CH"/>
        </w:rPr>
        <w:t>suflitlu</w:t>
      </w:r>
      <w:r>
        <w:rPr>
          <w:lang w:val="it-CH"/>
        </w:rPr>
        <w:t>’)</w:t>
      </w:r>
      <w:r w:rsidRPr="00731F89">
        <w:rPr>
          <w:lang w:val="it-CH"/>
        </w:rPr>
        <w:t xml:space="preserve"> va sh-lu chearã, sh-cari va sh-lu chearã </w:t>
      </w:r>
      <w:r>
        <w:rPr>
          <w:lang w:val="it-CH"/>
        </w:rPr>
        <w:t>bana (‘</w:t>
      </w:r>
      <w:r w:rsidRPr="00731F89">
        <w:rPr>
          <w:lang w:val="it-CH"/>
        </w:rPr>
        <w:t>suflitlu</w:t>
      </w:r>
      <w:r>
        <w:rPr>
          <w:lang w:val="it-CH"/>
        </w:rPr>
        <w:t>’)</w:t>
      </w:r>
      <w:r w:rsidRPr="00731F89">
        <w:rPr>
          <w:lang w:val="it-CH"/>
        </w:rPr>
        <w:t>-a lui ti Mini</w:t>
      </w:r>
      <w:r>
        <w:rPr>
          <w:lang w:val="it-CH"/>
        </w:rPr>
        <w:t>...</w:t>
      </w:r>
      <w:r w:rsidRPr="00731F89">
        <w:rPr>
          <w:lang w:val="it-CH"/>
        </w:rPr>
        <w:t>atsel va sh-lu-ascapã</w:t>
      </w:r>
      <w:r>
        <w:rPr>
          <w:lang w:val="it-CH"/>
        </w:rPr>
        <w:t>” (Marcu 8:35).</w:t>
      </w:r>
    </w:p>
    <w:p w:rsidR="00265267" w:rsidRDefault="00265267">
      <w:pPr>
        <w:jc w:val="both"/>
        <w:rPr>
          <w:lang w:val="it-CH"/>
        </w:rPr>
      </w:pPr>
    </w:p>
    <w:p w:rsidR="00265267" w:rsidRDefault="00C92717">
      <w:pPr>
        <w:jc w:val="both"/>
        <w:rPr>
          <w:lang w:val="it-CH"/>
        </w:rPr>
      </w:pPr>
      <w:r>
        <w:rPr>
          <w:lang w:val="it-CH"/>
        </w:rPr>
        <w:t>Aestã-easti unã prova bunã cà suflitlu nu spuni vãrã elementu di duh tu omlu; auùã ‘suflitlu’ (gãrtseashti ‘psuhe’) mash spuni banã-di vãrã om fizicalã, tsi easti sh-tradutsitã auùã.</w:t>
      </w:r>
    </w:p>
    <w:p w:rsidR="00265267" w:rsidRDefault="00265267">
      <w:pPr>
        <w:jc w:val="both"/>
        <w:rPr>
          <w:lang w:val="it-CH"/>
        </w:rPr>
      </w:pPr>
    </w:p>
    <w:p w:rsidR="00265267" w:rsidRDefault="00C92717">
      <w:pPr>
        <w:jc w:val="both"/>
        <w:rPr>
          <w:lang w:val="it-CH"/>
        </w:rPr>
      </w:pPr>
      <w:r>
        <w:rPr>
          <w:lang w:val="it-CH"/>
        </w:rPr>
        <w:t>- Num. 21:4 spuni cà unã grupã di oaminji poati s-aibã un “suflit”. “Suflitlu” di auùã nu poati s-spunã vãrã scãnteauùã di nimoarea personala tu cafi un di noi.</w:t>
      </w:r>
    </w:p>
    <w:p w:rsidR="00265267" w:rsidRDefault="00265267">
      <w:pPr>
        <w:jc w:val="both"/>
        <w:rPr>
          <w:lang w:val="it-CH"/>
        </w:rPr>
      </w:pPr>
    </w:p>
    <w:p w:rsidR="00265267" w:rsidRDefault="00265267">
      <w:pPr>
        <w:jc w:val="both"/>
        <w:rPr>
          <w:lang w:val="it-CH"/>
        </w:rPr>
      </w:pPr>
    </w:p>
    <w:p w:rsidR="00265267" w:rsidRDefault="00C92717">
      <w:pPr>
        <w:jc w:val="center"/>
        <w:rPr>
          <w:sz w:val="28"/>
          <w:lang w:val="it-CH"/>
        </w:rPr>
      </w:pPr>
      <w:r>
        <w:rPr>
          <w:b/>
          <w:sz w:val="28"/>
          <w:lang w:val="it-CH"/>
        </w:rPr>
        <w:t>4.3 Duhlu-a Omlui</w:t>
      </w:r>
    </w:p>
    <w:p w:rsidR="00265267" w:rsidRDefault="00265267">
      <w:pPr>
        <w:rPr>
          <w:sz w:val="28"/>
          <w:lang w:val="it-CH"/>
        </w:rPr>
      </w:pPr>
    </w:p>
    <w:p w:rsidR="00265267" w:rsidRDefault="00C92717">
      <w:pPr>
        <w:ind w:firstLine="360"/>
        <w:jc w:val="both"/>
        <w:rPr>
          <w:lang w:val="it-CH"/>
        </w:rPr>
      </w:pPr>
      <w:r>
        <w:rPr>
          <w:lang w:val="it-CH"/>
        </w:rPr>
        <w:t>Ti jali ari unã confuzii anamisa di multsã di mintilji di multsã oaminji anamisa di suflitlu sh-duhlu. Aestã easti adratã nica ma greauùã di factu cà tu-ndaù di limbili shi tradutsiri-a Bibliealjei, zboarãli ‘suflit’ shi ‘duh’ au mash un echivalentu. ‘Suflitlu’ tu fundamental spuni ti tuts pãrtsã di unã persona sh-tu ãndaù ori poati s-spunã sh-ti duhlu. Ma, normal nu ari diferentsã tu cljimãrlji anamisa di ‘suflit’ shi ‘duh’ cum easti ufilizitã tu Bibliea; suflitlu shi duhlu poati s-hibã ‘</w:t>
      </w:r>
      <w:r w:rsidRPr="00C44AD9">
        <w:rPr>
          <w:lang w:val="it-CH"/>
        </w:rPr>
        <w:t xml:space="preserve">strãbati pãnã </w:t>
      </w:r>
      <w:r>
        <w:rPr>
          <w:lang w:val="it-CH"/>
        </w:rPr>
        <w:t>s-hibã dispãrtsati’ (Uvr. 4:12).</w:t>
      </w:r>
    </w:p>
    <w:p w:rsidR="00265267" w:rsidRDefault="00265267">
      <w:pPr>
        <w:ind w:firstLine="360"/>
        <w:jc w:val="both"/>
        <w:rPr>
          <w:lang w:val="it-CH"/>
        </w:rPr>
      </w:pPr>
    </w:p>
    <w:p w:rsidR="00265267" w:rsidRDefault="00C92717">
      <w:pPr>
        <w:ind w:firstLine="360"/>
        <w:jc w:val="both"/>
        <w:rPr>
          <w:lang w:val="it-CH"/>
        </w:rPr>
      </w:pPr>
      <w:r>
        <w:rPr>
          <w:lang w:val="it-CH"/>
        </w:rPr>
        <w:t>Zboarãli uvreshtsã shi gãrtseshtsã ti ‘duh’ (‘Ruach’ shi ‘Pnevma’ cum suntu) idyea ashi s-traducã shi pi aesti càljuri:</w:t>
      </w:r>
    </w:p>
    <w:p w:rsidR="00265267" w:rsidRDefault="00265267">
      <w:pPr>
        <w:ind w:firstLine="360"/>
        <w:jc w:val="both"/>
        <w:rPr>
          <w:lang w:val="it-CH"/>
        </w:rPr>
      </w:pPr>
    </w:p>
    <w:p w:rsidR="00265267" w:rsidRDefault="00C92717">
      <w:pPr>
        <w:ind w:firstLine="360"/>
        <w:jc w:val="both"/>
        <w:rPr>
          <w:lang w:val="it-CH"/>
        </w:rPr>
      </w:pPr>
      <w:r>
        <w:rPr>
          <w:lang w:val="it-CH"/>
        </w:rPr>
        <w:tab/>
      </w:r>
      <w:r>
        <w:rPr>
          <w:lang w:val="it-CH"/>
        </w:rPr>
        <w:tab/>
      </w:r>
      <w:r>
        <w:rPr>
          <w:lang w:val="it-CH"/>
        </w:rPr>
        <w:tab/>
        <w:t>Bana</w:t>
      </w:r>
      <w:r>
        <w:rPr>
          <w:lang w:val="it-CH"/>
        </w:rPr>
        <w:tab/>
      </w:r>
      <w:r>
        <w:rPr>
          <w:lang w:val="it-CH"/>
        </w:rPr>
        <w:tab/>
        <w:t>Duh</w:t>
      </w:r>
    </w:p>
    <w:p w:rsidR="00265267" w:rsidRDefault="00C92717">
      <w:pPr>
        <w:ind w:firstLine="360"/>
        <w:jc w:val="both"/>
        <w:rPr>
          <w:lang w:val="it-CH"/>
        </w:rPr>
      </w:pPr>
      <w:r>
        <w:rPr>
          <w:lang w:val="it-CH"/>
        </w:rPr>
        <w:tab/>
      </w:r>
      <w:r>
        <w:rPr>
          <w:lang w:val="it-CH"/>
        </w:rPr>
        <w:tab/>
      </w:r>
      <w:r>
        <w:rPr>
          <w:lang w:val="it-CH"/>
        </w:rPr>
        <w:tab/>
        <w:t>Minti</w:t>
      </w:r>
      <w:r>
        <w:rPr>
          <w:lang w:val="it-CH"/>
        </w:rPr>
        <w:tab/>
      </w:r>
      <w:r>
        <w:rPr>
          <w:lang w:val="it-CH"/>
        </w:rPr>
        <w:tab/>
        <w:t>Vimtu</w:t>
      </w:r>
    </w:p>
    <w:p w:rsidR="00265267" w:rsidRDefault="00C92717">
      <w:pPr>
        <w:ind w:firstLine="360"/>
        <w:jc w:val="both"/>
        <w:rPr>
          <w:lang w:val="it-CH"/>
        </w:rPr>
      </w:pPr>
      <w:r>
        <w:rPr>
          <w:lang w:val="it-CH"/>
        </w:rPr>
        <w:tab/>
      </w:r>
      <w:r>
        <w:rPr>
          <w:lang w:val="it-CH"/>
        </w:rPr>
        <w:tab/>
      </w:r>
      <w:r>
        <w:rPr>
          <w:lang w:val="it-CH"/>
        </w:rPr>
        <w:tab/>
        <w:t>Adiljearea</w:t>
      </w:r>
    </w:p>
    <w:p w:rsidR="00265267" w:rsidRDefault="00265267">
      <w:pPr>
        <w:jc w:val="both"/>
        <w:rPr>
          <w:lang w:val="it-CH"/>
        </w:rPr>
      </w:pPr>
    </w:p>
    <w:p w:rsidR="00265267" w:rsidRDefault="00C92717">
      <w:pPr>
        <w:ind w:firstLine="360"/>
        <w:jc w:val="both"/>
        <w:rPr>
          <w:lang w:val="it-CH"/>
        </w:rPr>
      </w:pPr>
      <w:r>
        <w:rPr>
          <w:lang w:val="it-CH"/>
        </w:rPr>
        <w:t>Noi u-avem studieatã ideiea ti ‘duhlu’ tu Studiea 2.4. Dumnidzà U-ufilizeashti duhlu-a Lui s-u aveagljã creatsiea naturala, tu cari easti shi omlu. Duhlu al Dumnidzà tsi easti tu omlu easti di aclo putearea di bana tu el. “T</w:t>
      </w:r>
      <w:r w:rsidRPr="00C44AD9">
        <w:rPr>
          <w:lang w:val="it-CH"/>
        </w:rPr>
        <w:t>ruplu fãr di suflit easti mortu</w:t>
      </w:r>
      <w:r>
        <w:rPr>
          <w:lang w:val="it-CH"/>
        </w:rPr>
        <w:t>” (Iacov 2:26). “Dumnidzà L</w:t>
      </w:r>
      <w:r w:rsidRPr="00C44AD9">
        <w:rPr>
          <w:lang w:val="it-CH"/>
        </w:rPr>
        <w:t>ji</w:t>
      </w:r>
      <w:r>
        <w:rPr>
          <w:lang w:val="it-CH"/>
        </w:rPr>
        <w:t>-</w:t>
      </w:r>
      <w:r w:rsidRPr="00C44AD9">
        <w:rPr>
          <w:lang w:val="it-CH"/>
        </w:rPr>
        <w:t xml:space="preserve">suflà dininti-a lui </w:t>
      </w:r>
      <w:r>
        <w:rPr>
          <w:lang w:val="it-CH"/>
        </w:rPr>
        <w:t>(al narea di Adam) adiljearea (duh)</w:t>
      </w:r>
      <w:r w:rsidRPr="00C44AD9">
        <w:rPr>
          <w:lang w:val="it-CH"/>
        </w:rPr>
        <w:t xml:space="preserve"> di banã shi s-adrà omlu iatsã yii</w:t>
      </w:r>
      <w:r>
        <w:rPr>
          <w:lang w:val="it-CH"/>
        </w:rPr>
        <w:t xml:space="preserve"> (prãvdã [Adr. 2:7])”. Iov zbureashti ti “duhlu-al Dumnidzà” cà eara “tu narili-a meali” (Iov 27:3 </w:t>
      </w:r>
      <w:r>
        <w:rPr>
          <w:lang w:val="it-IT"/>
        </w:rPr>
        <w:t>vid</w:t>
      </w:r>
      <w:r>
        <w:rPr>
          <w:lang w:val="it-CH"/>
        </w:rPr>
        <w:t>. Isa. 2:22). Duhlu di banã tu noi di aclo nã-easti dat pi faptari, shi armasi di cãt truplu-a nostu easti yiù. Cãndu duhlu-al Dumnidzà easti loat nãpoi di tsiva, aestu lucru dinãoarã sã si-spãstreascã – duhlu easti putearea di banã. Mas Dumnidzà “</w:t>
      </w:r>
      <w:r w:rsidRPr="00731F89">
        <w:rPr>
          <w:lang w:val="it-CH"/>
        </w:rPr>
        <w:t xml:space="preserve">vrea </w:t>
      </w:r>
      <w:r>
        <w:rPr>
          <w:lang w:val="it-CH"/>
        </w:rPr>
        <w:t>s-</w:t>
      </w:r>
      <w:r w:rsidRPr="00731F89">
        <w:rPr>
          <w:lang w:val="it-CH"/>
        </w:rPr>
        <w:t xml:space="preserve">li ljea nãpoi la El duhlu-a Lui shi-adiljearea-a Lui, </w:t>
      </w:r>
      <w:r>
        <w:rPr>
          <w:lang w:val="it-CH"/>
        </w:rPr>
        <w:t>i</w:t>
      </w:r>
      <w:r w:rsidRPr="00731F89">
        <w:rPr>
          <w:lang w:val="it-CH"/>
        </w:rPr>
        <w:t xml:space="preserve">atsãli tuti vrea s-chearã dinãoarã shi omlu-a sh-si toarnã tu </w:t>
      </w:r>
      <w:r>
        <w:rPr>
          <w:lang w:val="it-CH"/>
        </w:rPr>
        <w:t>pulbiri</w:t>
      </w:r>
      <w:r w:rsidRPr="00731F89">
        <w:rPr>
          <w:lang w:val="it-CH"/>
        </w:rPr>
        <w:t>. Ma s-ai minti, avdi-ù aestã, shutsã-ts ureacljea la zboarãli-a meali.</w:t>
      </w:r>
      <w:r>
        <w:rPr>
          <w:lang w:val="it-CH"/>
        </w:rPr>
        <w:t xml:space="preserve">” (Iov 34:14-16). Fraza dit soni spuni cà omlu mindueashti ti spunearea-aestã tu natura-a lui di dealihea multu greaù s-li acãchiseascã. </w:t>
      </w:r>
    </w:p>
    <w:p w:rsidR="00265267" w:rsidRDefault="00265267">
      <w:pPr>
        <w:ind w:firstLine="360"/>
        <w:jc w:val="both"/>
        <w:rPr>
          <w:lang w:val="it-CH"/>
        </w:rPr>
      </w:pPr>
    </w:p>
    <w:p w:rsidR="00265267" w:rsidRDefault="00C92717">
      <w:pPr>
        <w:ind w:firstLine="360"/>
        <w:jc w:val="both"/>
        <w:rPr>
          <w:lang w:val="it-CH"/>
        </w:rPr>
      </w:pPr>
      <w:r>
        <w:rPr>
          <w:lang w:val="it-CH"/>
        </w:rPr>
        <w:t>Cãndu Dumnidzà u-ljea nãpoi duhlu-a Lui dit noi la moartea, nu mash cà truplu-a nostu moari, ma sh-cãnãshtearea-tutã-a noastã cheari. Tinjisearea-al David di atsea lu-dutsea ta s-ari pisti tu Dumnidzàlu sh-nu tu prãvdzalji cari suntu ma slabi dit omlu. Psalmul 145:3-5 easti unã agudeari greauùã ti spunerli di umanizmul: “S</w:t>
      </w:r>
      <w:r w:rsidRPr="009613A0">
        <w:rPr>
          <w:lang w:val="it-CH"/>
        </w:rPr>
        <w:t>-nu-avets pistusini tu-atselji cu puteari, tu hiljlji-a oaminjlor, tu cari nu-ari-</w:t>
      </w:r>
      <w:r>
        <w:rPr>
          <w:lang w:val="it-CH"/>
        </w:rPr>
        <w:t>agiutor</w:t>
      </w:r>
      <w:r w:rsidRPr="009613A0">
        <w:rPr>
          <w:lang w:val="it-CH"/>
        </w:rPr>
        <w:t xml:space="preserve">.. </w:t>
      </w:r>
      <w:r w:rsidRPr="00E525B5">
        <w:rPr>
          <w:lang w:val="it-CH"/>
        </w:rPr>
        <w:t>Va s-easã adiljearea (duhlu)-a lor shi-a s-toarnã tu loc (pulbirea dit cari him fapti);</w:t>
      </w:r>
      <w:r>
        <w:rPr>
          <w:lang w:val="it-CH"/>
        </w:rPr>
        <w:t xml:space="preserve"> </w:t>
      </w:r>
      <w:r w:rsidRPr="00E525B5">
        <w:rPr>
          <w:lang w:val="it-CH"/>
        </w:rPr>
        <w:t>a</w:t>
      </w:r>
      <w:r w:rsidRPr="00731F89">
        <w:rPr>
          <w:lang w:val="it-CH"/>
        </w:rPr>
        <w:t>tsea dzuùã-a li chearã tuti minduerli-a lor.</w:t>
      </w:r>
      <w:r>
        <w:rPr>
          <w:lang w:val="it-CH"/>
        </w:rPr>
        <w:t xml:space="preserve"> </w:t>
      </w:r>
      <w:r w:rsidRPr="00731F89">
        <w:rPr>
          <w:lang w:val="it-CH"/>
        </w:rPr>
        <w:t>Cahara di-atsel tsi Lu-ari ca-agiutor Dumnidzàlu-al Iacob</w:t>
      </w:r>
      <w:r>
        <w:rPr>
          <w:lang w:val="it-CH"/>
        </w:rPr>
        <w:t xml:space="preserve">”. </w:t>
      </w:r>
    </w:p>
    <w:p w:rsidR="00265267" w:rsidRDefault="00265267">
      <w:pPr>
        <w:ind w:firstLine="360"/>
        <w:jc w:val="both"/>
        <w:rPr>
          <w:lang w:val="it-CH"/>
        </w:rPr>
      </w:pPr>
    </w:p>
    <w:p w:rsidR="00265267" w:rsidRDefault="00C92717">
      <w:pPr>
        <w:ind w:firstLine="360"/>
        <w:jc w:val="both"/>
        <w:rPr>
          <w:lang w:val="it-CH"/>
        </w:rPr>
      </w:pPr>
      <w:r>
        <w:rPr>
          <w:lang w:val="it-CH"/>
        </w:rPr>
        <w:t>Pi moartea, “</w:t>
      </w:r>
      <w:r w:rsidRPr="00862417">
        <w:rPr>
          <w:lang w:val="it-CH"/>
        </w:rPr>
        <w:t>pulbirea sh-si toarnã tu loc cum sh-eara, shi suflitlu sh-si toarnã la Dumnidzàlu, Cari-l deadi</w:t>
      </w:r>
      <w:r>
        <w:rPr>
          <w:lang w:val="it-CH"/>
        </w:rPr>
        <w:t>” (Ecc. 12:7). Noi avem spunitã-nsus cà Dumnidzà easti prezentu tu loclu-ntreg cu duhlu-a Lui. Tu sensu-aestu “Dumnidzà easti Duh” (Oani 4:24). Cãndu noi murim noi ‘u-adiljem atsea-sonea’ tu senu cà duhlu-al Dumnidzà tu noi va s-yinã diparti di noi. Atsel duh easti absorbat tu duhlu-al Dumnidzà tsi-i tu cafi loc anvãrligã di noi; ashi cà pi moartea “duhlu va sh-si toarnã la Dumnidzàlu”.</w:t>
      </w:r>
    </w:p>
    <w:p w:rsidR="00265267" w:rsidRDefault="00265267">
      <w:pPr>
        <w:ind w:firstLine="360"/>
        <w:jc w:val="both"/>
        <w:rPr>
          <w:lang w:val="it-CH"/>
        </w:rPr>
      </w:pPr>
    </w:p>
    <w:p w:rsidR="00265267" w:rsidRDefault="00C92717">
      <w:pPr>
        <w:ind w:firstLine="360"/>
        <w:jc w:val="both"/>
        <w:rPr>
          <w:lang w:val="it-CH"/>
        </w:rPr>
      </w:pPr>
      <w:r>
        <w:rPr>
          <w:lang w:val="it-CH"/>
        </w:rPr>
        <w:t xml:space="preserve">Cà duhlu-al Dumnidzà u-ari tutã atsea di creatsiea, protseslu-aestu idyiu di moartea s-fatsi la pravdali. Oaminjlji sh-prãvdzãlji u-au idyiul duh, icà putearea di </w:t>
      </w:r>
      <w:r>
        <w:rPr>
          <w:lang w:val="it-CH"/>
        </w:rPr>
        <w:lastRenderedPageBreak/>
        <w:t>banã tu elji. “Shi soarta-a omlui shi soarta-a pravdãljei easti idyea: cum moari unlu, moari shi-alantu shi tuts aù mash un (icà idyea) adiljeari (duh) di banã, shi omlu nu-ari tsiva ma multu di pravda” (Ecc. 3:19). Scriitorlu deapoaia spuni cà nu ari unã marea diferentsii anamisa di atsea iu va s-ducã duhlu-a oaminjlor shi-a pravdalor (Ecc. 3:21). Aestã spuneari cà oaminjlji sh-pravdalji u-au idyiul duh shi u-moarã idyea moarti, poati s-spunã ti ninti ti spunearea di atsea cum sh-oaminjlji sh-pravdali cari sh-doilji u-avea duhlu di banã di Dumnidzà (Adr. 2:7; 7:15), eara spãstriti cu idyea-atsea moarti pi nicarea: “Shi chirurã iatsãli tuti tsi s-didea pristi loc: puljlji, pràvdzãli, priciurli, iatsãli tuti tsi bãna pristi loc shi oaminjlji tuts...</w:t>
      </w:r>
      <w:r w:rsidRPr="00F848FE">
        <w:rPr>
          <w:lang w:val="it-CH"/>
        </w:rPr>
        <w:t xml:space="preserve"> </w:t>
      </w:r>
      <w:r>
        <w:rPr>
          <w:lang w:val="it-CH"/>
        </w:rPr>
        <w:t>Tuti-atseali di pristi uscatlu, cãti-avea adiljeari (duh) di banã tu nàri...chirurã...</w:t>
      </w:r>
      <w:r w:rsidRPr="00F848FE">
        <w:rPr>
          <w:lang w:val="it-CH"/>
        </w:rPr>
        <w:t xml:space="preserve"> </w:t>
      </w:r>
      <w:r>
        <w:rPr>
          <w:lang w:val="it-CH"/>
        </w:rPr>
        <w:t xml:space="preserve">s-asteasirã iatsãli tuti” (Adr. 7:21-23). Videts-Vã, mash s-spunem, cum Ps. 89:5 u-spuni similaritatea di moartea cu nicarea. Ãngrãpsearea tu Adrarea 7 u-spuni clarã cà tu termini fundamntali, omlu easti idyea-categorii cu-atsea “iatsãli-tuti...atseali di pristi uscatlu”. Aestã-easti ashi cà el u-avea idyiul duh di bana tu el cà sh-elji u-au. </w:t>
      </w:r>
    </w:p>
    <w:p w:rsidR="00265267" w:rsidRDefault="00265267">
      <w:pPr>
        <w:ind w:firstLine="360"/>
        <w:jc w:val="both"/>
        <w:rPr>
          <w:lang w:val="it-CH"/>
        </w:rPr>
      </w:pPr>
    </w:p>
    <w:p w:rsidR="00265267" w:rsidRPr="00A510EF" w:rsidRDefault="00C92717">
      <w:pPr>
        <w:ind w:firstLine="360"/>
        <w:jc w:val="both"/>
        <w:rPr>
          <w:lang w:val="it-CH"/>
        </w:rPr>
      </w:pPr>
      <w:r>
        <w:rPr>
          <w:lang w:val="it-CH"/>
        </w:rPr>
        <w:t xml:space="preserve">Ãndau oaminji s-au disputatã cà factul ca Dumnidzà u-avea adiljeatã Duhlu-a Lui tu omlu scljeama cà dupã natura noi avem nimoartea tu noi. Aestã nu-i ashi. Factul cà Dumnidzà lj-adiljea tu Adamlu duhlu/putearea di bana scljeama cà el s-adrà un suflit yiù; ma factul-aestu easti tsitat tu 1 Cor. 15:45 cà unã provã cà Adamlu eara </w:t>
      </w:r>
      <w:r>
        <w:rPr>
          <w:i/>
          <w:lang w:val="it-CH"/>
        </w:rPr>
        <w:t>muritor</w:t>
      </w:r>
      <w:r>
        <w:rPr>
          <w:lang w:val="it-CH"/>
        </w:rPr>
        <w:t xml:space="preserve">; el eara mash un suflit yiù, unã pravdã yii ma eara muritor mas fãtsem comparatsii cu </w:t>
      </w:r>
      <w:r>
        <w:rPr>
          <w:i/>
          <w:lang w:val="it-CH"/>
        </w:rPr>
        <w:t>nimoartea</w:t>
      </w:r>
      <w:r>
        <w:rPr>
          <w:lang w:val="it-CH"/>
        </w:rPr>
        <w:t xml:space="preserve">-a Domnului Isus. </w:t>
      </w:r>
    </w:p>
    <w:p w:rsidR="00265267" w:rsidRDefault="00265267">
      <w:pPr>
        <w:ind w:firstLine="360"/>
        <w:jc w:val="both"/>
        <w:rPr>
          <w:lang w:val="it-CH"/>
        </w:rPr>
      </w:pPr>
    </w:p>
    <w:p w:rsidR="00265267" w:rsidRDefault="00C92717">
      <w:pPr>
        <w:ind w:firstLine="360"/>
        <w:jc w:val="center"/>
        <w:rPr>
          <w:lang w:val="it-CH"/>
        </w:rPr>
      </w:pPr>
      <w:r>
        <w:rPr>
          <w:b/>
          <w:sz w:val="28"/>
          <w:lang w:val="it-CH"/>
        </w:rPr>
        <w:t>4.4 Moartea Easti Nicãnãshteari</w:t>
      </w:r>
    </w:p>
    <w:p w:rsidR="00265267" w:rsidRDefault="00265267">
      <w:pPr>
        <w:ind w:firstLine="360"/>
        <w:rPr>
          <w:lang w:val="it-CH"/>
        </w:rPr>
      </w:pPr>
    </w:p>
    <w:p w:rsidR="00265267" w:rsidRDefault="00C92717">
      <w:pPr>
        <w:ind w:firstLine="360"/>
        <w:jc w:val="both"/>
        <w:rPr>
          <w:lang w:val="it-CH"/>
        </w:rPr>
      </w:pPr>
      <w:r>
        <w:rPr>
          <w:lang w:val="it-CH"/>
        </w:rPr>
        <w:t>Di-atsea cà tsi noi avem-nvitsatã pãnã tora ti suflitlu shi duhlu, lipseashti s-u spunã cà dit cãndu persona easti muritã, ea easti fãrã cãnãshteari. Tu chirolu di cãndu actsiili di atselji cari au responsabilitati cãtã Dumnidzà va s-hibã adutsits aminti di El (Mal. 3:16; Apoc. 20:12; Uvr. 6:10), nu-ari tsiva tu Bibliea ta s-spunã cà noi avem vãrã cãnãshteari tu chirolu di statulu di moartea. Easti greaù s-avem spuneari di contra cu spunerli-aesti ligati cu lucãrlji-aeshtsã:</w:t>
      </w:r>
    </w:p>
    <w:p w:rsidR="00265267" w:rsidRDefault="00265267">
      <w:pPr>
        <w:ind w:firstLine="360"/>
        <w:jc w:val="both"/>
        <w:rPr>
          <w:lang w:val="it-CH"/>
        </w:rPr>
      </w:pPr>
    </w:p>
    <w:p w:rsidR="00265267" w:rsidRDefault="00C92717">
      <w:pPr>
        <w:numPr>
          <w:ilvl w:val="0"/>
          <w:numId w:val="20"/>
        </w:numPr>
        <w:jc w:val="both"/>
        <w:rPr>
          <w:lang w:val="it-CH"/>
        </w:rPr>
      </w:pPr>
      <w:r w:rsidRPr="00C95AD5">
        <w:rPr>
          <w:lang w:val="it-CH"/>
        </w:rPr>
        <w:t xml:space="preserve">“Va s-easã duhlu-a lor (-a oaminjlor) shi-a s-toarnã tu loc; </w:t>
      </w:r>
      <w:r>
        <w:rPr>
          <w:lang w:val="it-CH"/>
        </w:rPr>
        <w:t>atsea dzuùã (momentu)-a li chearã tuti minduerli-a lor “ (Ps. 145:4).</w:t>
      </w:r>
    </w:p>
    <w:p w:rsidR="00265267" w:rsidRDefault="00C92717">
      <w:pPr>
        <w:numPr>
          <w:ilvl w:val="0"/>
          <w:numId w:val="20"/>
        </w:numPr>
        <w:jc w:val="both"/>
        <w:rPr>
          <w:lang w:val="it-CH"/>
        </w:rPr>
      </w:pPr>
      <w:r>
        <w:rPr>
          <w:lang w:val="it-CH"/>
        </w:rPr>
        <w:t>“</w:t>
      </w:r>
      <w:r w:rsidRPr="00F30D24">
        <w:rPr>
          <w:lang w:val="it-CH"/>
        </w:rPr>
        <w:t xml:space="preserve">Atselji mortsãlji nu shtiù tsiva... vrearea-a lor, uryiea-a lor shi-nchizma-a lor chirurã” (Ecc. </w:t>
      </w:r>
      <w:r>
        <w:rPr>
          <w:lang w:val="it-CH"/>
        </w:rPr>
        <w:t>9:5,6). Nu ari vãrã “mintimeni pãnã la groapã” (Ecc. 9:10) – nu ari mindueari sh-di aclo nu ari cãnãshteari.</w:t>
      </w:r>
    </w:p>
    <w:p w:rsidR="00265267" w:rsidRDefault="00C92717">
      <w:pPr>
        <w:numPr>
          <w:ilvl w:val="0"/>
          <w:numId w:val="20"/>
        </w:numPr>
        <w:jc w:val="both"/>
        <w:rPr>
          <w:lang w:val="it-CH"/>
        </w:rPr>
      </w:pPr>
      <w:r>
        <w:rPr>
          <w:lang w:val="it-CH"/>
        </w:rPr>
        <w:t xml:space="preserve">Iov spuni cà la moartea, el va s-hibã “cà minduea cà nu fu” (Iov 10:18); el u-vidzu moartea cà agãrsheari, nicãnãshteari shi niavearea-ntreagã di existari tsi nu u-avum ninti s-him faptsã. </w:t>
      </w:r>
    </w:p>
    <w:p w:rsidR="00265267" w:rsidRDefault="00C92717">
      <w:pPr>
        <w:numPr>
          <w:ilvl w:val="0"/>
          <w:numId w:val="20"/>
        </w:numPr>
        <w:jc w:val="both"/>
        <w:rPr>
          <w:lang w:val="it-CH"/>
        </w:rPr>
      </w:pPr>
      <w:r>
        <w:rPr>
          <w:lang w:val="it-CH"/>
        </w:rPr>
        <w:t xml:space="preserve">Omlu moari cà sh-pravdali (Ecc. 3:18); mas omlu cu cãnãshteari u-bana moartea iutsido, sh-elji lipseashti ashi, mas shi Scripturã shi shtiintsã tac ti aestã. </w:t>
      </w:r>
    </w:p>
    <w:p w:rsidR="00265267" w:rsidRDefault="00C92717">
      <w:pPr>
        <w:numPr>
          <w:ilvl w:val="0"/>
          <w:numId w:val="20"/>
        </w:numPr>
        <w:jc w:val="both"/>
        <w:rPr>
          <w:lang w:val="it-CH"/>
        </w:rPr>
      </w:pPr>
      <w:r>
        <w:rPr>
          <w:lang w:val="it-CH"/>
        </w:rPr>
        <w:t>Dumnidzà “adutsi-aminti cà di loc him. Sh-ti omlu, dzãlili-a lui ca iarba; cà lilici dit cãmpu; ashi-a s-dishcljidã...</w:t>
      </w:r>
      <w:r w:rsidRPr="005A1537">
        <w:rPr>
          <w:lang w:val="it-CH"/>
        </w:rPr>
        <w:t>nu mata-a s-hibã sh-nu mata-a s-cãnoascã loclu-a lui</w:t>
      </w:r>
      <w:r>
        <w:rPr>
          <w:lang w:val="it-CH"/>
        </w:rPr>
        <w:t>” (Ps. 102:14-16).</w:t>
      </w:r>
    </w:p>
    <w:p w:rsidR="00265267" w:rsidRDefault="00265267">
      <w:pPr>
        <w:jc w:val="both"/>
        <w:rPr>
          <w:lang w:val="it-CH"/>
        </w:rPr>
      </w:pPr>
    </w:p>
    <w:p w:rsidR="00265267" w:rsidRDefault="00C92717">
      <w:pPr>
        <w:ind w:firstLine="360"/>
        <w:jc w:val="both"/>
        <w:rPr>
          <w:lang w:val="it-CH"/>
        </w:rPr>
      </w:pPr>
      <w:r>
        <w:rPr>
          <w:lang w:val="it-CH"/>
        </w:rPr>
        <w:t>Cà moartea di dealihea easti nicãnãshteari, bileam sh-ti atselji cu-ndriptati, easti spunitã cu spunerli diftursiti di sclaylji-al Dumnidzà ta s-lã da multsimea-a dzãlilor-a lor, cà elji shtiù cà dupã moartea elji nu va s-u au posibilitatea-atsea s-u tinjiseascã shi s-u facã tinjiea-al Dumnidzàlu, cà vidzurã cà moartea furã</w:t>
      </w:r>
      <w:r w:rsidRPr="005A1537">
        <w:rPr>
          <w:lang w:val="it-CH"/>
        </w:rPr>
        <w:t xml:space="preserve"> un</w:t>
      </w:r>
      <w:r>
        <w:rPr>
          <w:lang w:val="it-CH"/>
        </w:rPr>
        <w:t>ã</w:t>
      </w:r>
      <w:r w:rsidRPr="005A1537">
        <w:rPr>
          <w:lang w:val="it-CH"/>
        </w:rPr>
        <w:t xml:space="preserve"> </w:t>
      </w:r>
      <w:r>
        <w:rPr>
          <w:lang w:val="it-CH"/>
        </w:rPr>
        <w:t>cali</w:t>
      </w:r>
      <w:r w:rsidRPr="005A1537">
        <w:rPr>
          <w:lang w:val="it-CH"/>
        </w:rPr>
        <w:t xml:space="preserve"> di nic</w:t>
      </w:r>
      <w:r>
        <w:rPr>
          <w:lang w:val="it-CH"/>
        </w:rPr>
        <w:t>ã</w:t>
      </w:r>
      <w:r w:rsidRPr="005A1537">
        <w:rPr>
          <w:lang w:val="it-CH"/>
        </w:rPr>
        <w:t>n</w:t>
      </w:r>
      <w:r>
        <w:rPr>
          <w:lang w:val="it-CH"/>
        </w:rPr>
        <w:t>ã</w:t>
      </w:r>
      <w:r w:rsidRPr="005A1537">
        <w:rPr>
          <w:lang w:val="it-CH"/>
        </w:rPr>
        <w:t>shteari</w:t>
      </w:r>
      <w:r>
        <w:rPr>
          <w:lang w:val="it-CH"/>
        </w:rPr>
        <w:t xml:space="preserve">. </w:t>
      </w:r>
      <w:r>
        <w:rPr>
          <w:lang w:val="it-CH"/>
        </w:rPr>
        <w:lastRenderedPageBreak/>
        <w:t>Ezechiea (Isa. 38:17-19) shi David (Ps. 6:4,5; 29:9; 38:13; 113:17) suntu exemplàri buni ti aestã. Moartea easti tu multi ori spunitã cà durnjeari icà discurmari sh-ti atselji cu-ndriptati sh-atselji arài (Iov 3:11,13,17; Dan. 12:13).</w:t>
      </w:r>
    </w:p>
    <w:p w:rsidR="00265267" w:rsidRDefault="00265267">
      <w:pPr>
        <w:ind w:firstLine="360"/>
        <w:jc w:val="both"/>
        <w:rPr>
          <w:lang w:val="it-CH"/>
        </w:rPr>
      </w:pPr>
    </w:p>
    <w:p w:rsidR="00265267" w:rsidRDefault="00C92717">
      <w:pPr>
        <w:ind w:firstLine="360"/>
        <w:jc w:val="both"/>
        <w:rPr>
          <w:lang w:val="it-CH"/>
        </w:rPr>
      </w:pPr>
      <w:r>
        <w:rPr>
          <w:lang w:val="it-CH"/>
        </w:rPr>
        <w:t xml:space="preserve">Multsã provi pãnã tora suntu dati ti noi ta s-dzãtsem mash cà spunearea popularã cà atselji cu-ndriptati easti yinearea pãnã la status di vluyiseari shi premii ãn-tserurli dinãoarã dupã moartea, nu s-afla iuva tu Bibliea. Doctrina di dealihea di moartea shi natura-a omlui spuni un mari sens di irinji. Cum shi s-hibã, traunjlji sh-durerlji di bana-a omlui, groapã easti loc di agãrsheari. Ti-atselji cari nu li-au cãnãscutã lipsiturli di Dumnidzà agãrshearea-aestã va s-hibã ti totna. Vãrnãoarã vecljili alãsãturi di bana-aestã naturalã sh-trayicã sh-niumplitã va s-hibã vidzuti ti defturã oarã; umutslji sh-fricãlji ti putes di mintea naturalã umãneascã nu va s-hibã cãnãscuti icà va s-ãlj-hibã spunitã vãrã aràùã. </w:t>
      </w:r>
    </w:p>
    <w:p w:rsidR="00265267" w:rsidRDefault="00265267">
      <w:pPr>
        <w:ind w:firstLine="360"/>
        <w:jc w:val="both"/>
        <w:rPr>
          <w:lang w:val="it-CH"/>
        </w:rPr>
      </w:pPr>
    </w:p>
    <w:p w:rsidR="00265267" w:rsidRDefault="00C92717">
      <w:pPr>
        <w:ind w:firstLine="360"/>
        <w:jc w:val="both"/>
        <w:rPr>
          <w:lang w:val="it-CH"/>
        </w:rPr>
      </w:pPr>
      <w:r>
        <w:rPr>
          <w:lang w:val="it-CH"/>
        </w:rPr>
        <w:t>Tu studiea-a Bibliealjei ari un sistem di dealihea tsi lipseashti s-hibã dizvãlit; cum sh-si hibã, ti jali, ari shi un sistem di alãtuseri tu mindearea riliyioasã-a omlui, dit niãngãtanea tu Bibliea. Eforturi ti giabã-a omlui ta s-u facã ma njicã bitisirea-a moartiljei lu-au dutsitã s-mindueascã cà el ari ‘un suflit fãrã moari’. Mas aestã-easti aprucheatã cà un ahtari elementul di nimoari u-ari tu un om, easti lipsitã s-minduim cà ea lipseashti s-yinã iuvã dupã moartea. Aestã ari dutsitã pãnã la minduearea cà la moartea lipseashti s-aibã vãrã diferentsiea anamisa di soartea di atselji cu-ndriptati sh-atselji arài. Ta s-u facã atsea, ari adratã concluzii cà aclo lipseashti s-aibã vãrã loc ti ‘suflitli buni cari nu-a s-moarã’ iu va s-yinã, tsi easti spunitã cà Paradis, sh-un altu ti ‘atselji suflit-arài’ ta s-yinã, tsi easti spunitã cãtrãnea. Noi avem spunitã cà un ‘suflit cari nu-a s-moarã’ easti tsiva tsi nu poati s-hibã tu Bibliea. Tora va li-analizàm alantili idei arài di minduearea-popularã:</w:t>
      </w:r>
    </w:p>
    <w:p w:rsidR="00265267" w:rsidRDefault="00265267">
      <w:pPr>
        <w:ind w:firstLine="360"/>
        <w:jc w:val="both"/>
        <w:rPr>
          <w:lang w:val="it-CH"/>
        </w:rPr>
      </w:pPr>
    </w:p>
    <w:p w:rsidR="00265267" w:rsidRDefault="00C92717">
      <w:pPr>
        <w:numPr>
          <w:ilvl w:val="0"/>
          <w:numId w:val="15"/>
        </w:numPr>
        <w:tabs>
          <w:tab w:val="clear" w:pos="975"/>
          <w:tab w:val="num" w:pos="720"/>
        </w:tabs>
        <w:ind w:left="720" w:hanging="360"/>
        <w:jc w:val="both"/>
        <w:rPr>
          <w:lang w:val="it-CH"/>
        </w:rPr>
      </w:pPr>
      <w:r>
        <w:rPr>
          <w:lang w:val="it-CH"/>
        </w:rPr>
        <w:t>Cà premiea ti bana-a noasti easti datã la moartea tu formã di un ‘suflit tsi nu-a s-moarã’ sh-tsi easti dat la un loc spetsific.</w:t>
      </w:r>
    </w:p>
    <w:p w:rsidR="00265267" w:rsidRDefault="00C92717">
      <w:pPr>
        <w:numPr>
          <w:ilvl w:val="0"/>
          <w:numId w:val="15"/>
        </w:numPr>
        <w:tabs>
          <w:tab w:val="clear" w:pos="975"/>
          <w:tab w:val="num" w:pos="720"/>
        </w:tabs>
        <w:ind w:left="720" w:hanging="360"/>
        <w:jc w:val="both"/>
        <w:rPr>
          <w:lang w:val="it-CH"/>
        </w:rPr>
      </w:pPr>
      <w:r>
        <w:rPr>
          <w:lang w:val="it-CH"/>
        </w:rPr>
        <w:t>Cà dispãrtsarea anamisa di atselji cu-ndriptati sh-atselji arài s-facã pi moartea.</w:t>
      </w:r>
    </w:p>
    <w:p w:rsidR="00265267" w:rsidRDefault="00C92717">
      <w:pPr>
        <w:numPr>
          <w:ilvl w:val="0"/>
          <w:numId w:val="15"/>
        </w:numPr>
        <w:tabs>
          <w:tab w:val="clear" w:pos="975"/>
          <w:tab w:val="num" w:pos="720"/>
        </w:tabs>
        <w:ind w:left="720" w:hanging="360"/>
        <w:jc w:val="both"/>
        <w:rPr>
          <w:lang w:val="it-CH"/>
        </w:rPr>
      </w:pPr>
      <w:r>
        <w:rPr>
          <w:lang w:val="it-CH"/>
        </w:rPr>
        <w:t>Cà premiea ti atselji cu-ndriptati easti s-yinã tu paradis.</w:t>
      </w:r>
    </w:p>
    <w:p w:rsidR="00265267" w:rsidRPr="00987BBA" w:rsidRDefault="00C92717">
      <w:pPr>
        <w:numPr>
          <w:ilvl w:val="0"/>
          <w:numId w:val="15"/>
        </w:numPr>
        <w:tabs>
          <w:tab w:val="clear" w:pos="975"/>
          <w:tab w:val="num" w:pos="720"/>
        </w:tabs>
        <w:ind w:left="720" w:hanging="360"/>
        <w:jc w:val="both"/>
        <w:rPr>
          <w:lang w:val="it-CH"/>
        </w:rPr>
      </w:pPr>
      <w:r w:rsidRPr="00987BBA">
        <w:rPr>
          <w:lang w:val="it-CH"/>
        </w:rPr>
        <w:t xml:space="preserve">Cà mas tuts au un ‘suflit tsi nu-a s-moarã’, atumtsea tuts </w:t>
      </w:r>
      <w:r>
        <w:rPr>
          <w:lang w:val="it-CH"/>
        </w:rPr>
        <w:t>lipseashti</w:t>
      </w:r>
      <w:r w:rsidRPr="00987BBA">
        <w:rPr>
          <w:lang w:val="it-CH"/>
        </w:rPr>
        <w:t xml:space="preserve"> s-yinã icà tu paradislu icà tu cãtrãn</w:t>
      </w:r>
      <w:r>
        <w:rPr>
          <w:lang w:val="it-CH"/>
        </w:rPr>
        <w:t>ea</w:t>
      </w:r>
      <w:r w:rsidRPr="00987BBA">
        <w:rPr>
          <w:lang w:val="it-CH"/>
        </w:rPr>
        <w:t>.</w:t>
      </w:r>
    </w:p>
    <w:p w:rsidR="00265267" w:rsidRDefault="00C92717">
      <w:pPr>
        <w:numPr>
          <w:ilvl w:val="0"/>
          <w:numId w:val="15"/>
        </w:numPr>
        <w:tabs>
          <w:tab w:val="clear" w:pos="975"/>
          <w:tab w:val="num" w:pos="720"/>
        </w:tabs>
        <w:ind w:left="720" w:hanging="360"/>
        <w:jc w:val="both"/>
        <w:rPr>
          <w:lang w:val="it-CH"/>
        </w:rPr>
      </w:pPr>
      <w:r>
        <w:rPr>
          <w:lang w:val="it-CH"/>
        </w:rPr>
        <w:t>Cà ‘suflitli’ arài va s-yinã la un loc ti cazna, tsi easti spunit cãtrãnea.</w:t>
      </w:r>
    </w:p>
    <w:p w:rsidR="00265267" w:rsidRDefault="00265267">
      <w:pPr>
        <w:jc w:val="both"/>
        <w:rPr>
          <w:lang w:val="it-CH"/>
        </w:rPr>
      </w:pPr>
    </w:p>
    <w:p w:rsidR="00265267" w:rsidRDefault="00C92717">
      <w:pPr>
        <w:ind w:firstLine="360"/>
        <w:jc w:val="both"/>
        <w:rPr>
          <w:lang w:val="it-CH"/>
        </w:rPr>
      </w:pPr>
      <w:r>
        <w:rPr>
          <w:lang w:val="it-CH"/>
        </w:rPr>
        <w:t xml:space="preserve">Itiea di analiza-a noastã nu easti mash negatuvã; mas li videm puncturli-aesti tu detalji, noi pistipsim cà va s-putem s-li spunem multili elementi di dealihealjei di Bibliea cari suntu pãrtsã vitalji ti cadhurlu di dealihea tsi easti ligat cu natura-a omlui. </w:t>
      </w:r>
    </w:p>
    <w:p w:rsidR="00265267" w:rsidRDefault="00265267">
      <w:pPr>
        <w:ind w:firstLine="360"/>
        <w:jc w:val="both"/>
        <w:rPr>
          <w:lang w:val="it-CH"/>
        </w:rPr>
      </w:pPr>
    </w:p>
    <w:p w:rsidR="00265267" w:rsidRDefault="00C92717">
      <w:pPr>
        <w:ind w:firstLine="360"/>
        <w:jc w:val="center"/>
        <w:rPr>
          <w:sz w:val="28"/>
          <w:lang w:val="it-CH"/>
        </w:rPr>
      </w:pPr>
      <w:r>
        <w:rPr>
          <w:b/>
          <w:sz w:val="28"/>
          <w:lang w:val="it-CH"/>
        </w:rPr>
        <w:t>4.5 Ãnyearea</w:t>
      </w:r>
    </w:p>
    <w:p w:rsidR="00265267" w:rsidRDefault="00265267">
      <w:pPr>
        <w:ind w:firstLine="360"/>
        <w:rPr>
          <w:lang w:val="it-CH"/>
        </w:rPr>
      </w:pPr>
    </w:p>
    <w:p w:rsidR="00265267" w:rsidRDefault="00C92717">
      <w:pPr>
        <w:ind w:firstLine="360"/>
        <w:jc w:val="both"/>
        <w:rPr>
          <w:lang w:val="it-CH"/>
        </w:rPr>
      </w:pPr>
      <w:r>
        <w:rPr>
          <w:lang w:val="it-CH"/>
        </w:rPr>
        <w:t>Bibliea bagã actsentu cà premiea ti atselji cu-ndriptati va s-hibã pi ãnyearea, pi yinearea-a Hristolui (Sãr. 4:16). Ãnyearea di atselji mortsã cu responsabilitati (vid. Studiea 4.8) va s-hibã protlu lucru tsi Hristos va u-facã: dupã aestã va s-hibã giudicarea. Mas ‘suflitlu’ yinea ãn-tserurli la moartea nu va s-avea vãrã lipsiturã ti ãnyearea. Pavlu spunea cà mas nu ari ãny</w:t>
      </w:r>
      <w:r w:rsidRPr="00B813EE">
        <w:rPr>
          <w:lang w:val="it-CH"/>
        </w:rPr>
        <w:t xml:space="preserve">eari, atumtsea </w:t>
      </w:r>
      <w:r>
        <w:rPr>
          <w:lang w:val="it-CH"/>
        </w:rPr>
        <w:t>tuts</w:t>
      </w:r>
      <w:r w:rsidRPr="00B813EE">
        <w:rPr>
          <w:lang w:val="it-CH"/>
        </w:rPr>
        <w:t xml:space="preserve"> eforturi ta s-u tinjisim Dumnidzàlu suntu fãrã minti (1 Cor. </w:t>
      </w:r>
      <w:r>
        <w:rPr>
          <w:lang w:val="it-CH"/>
        </w:rPr>
        <w:t xml:space="preserve">15:32). Siyurã el nu va s-minduea ashi mas el pistipsea cà va s-aibã vãrã premii cu ‘suflitlu’-a lui cãndu va s-yinea tu paradislu dupã moartea? Implicatsiea easti cà el pistipsea tu ãnyearea di truplu-a lui ta s-hibã formã </w:t>
      </w:r>
      <w:r>
        <w:rPr>
          <w:lang w:val="it-CH"/>
        </w:rPr>
        <w:lastRenderedPageBreak/>
        <w:t>unicã di premieari. Hristos nã-didea curaji cu ashtiptarea cà premieari ti bãnearea cu pisti tora va s-hibã la “ãnyearea” (Luca 14:14).</w:t>
      </w:r>
    </w:p>
    <w:p w:rsidR="00265267" w:rsidRDefault="00265267">
      <w:pPr>
        <w:ind w:firstLine="360"/>
        <w:jc w:val="both"/>
        <w:rPr>
          <w:lang w:val="it-CH"/>
        </w:rPr>
      </w:pPr>
    </w:p>
    <w:p w:rsidR="00265267" w:rsidRDefault="00C92717">
      <w:pPr>
        <w:ind w:firstLine="360"/>
        <w:jc w:val="both"/>
        <w:rPr>
          <w:lang w:val="it-CH"/>
        </w:rPr>
      </w:pPr>
      <w:r>
        <w:rPr>
          <w:lang w:val="it-CH"/>
        </w:rPr>
        <w:t xml:space="preserve">Iara, punctul lipseashti s-hibã dutsit acasã cà Bibliea nu-nveatsã nitsi unã formã di existari dicãt unã formã di trup - aestã s-spuni sh-ti Dumnidzàlu, Hristolu, Anghiljli sh-oaminjlji. Pi turnarea-a lui, Hristos “va lu-alãxeascã la vidzutã truplu-a aplicariljei a noastã ta s-hibã ca truplu-a doxãljei a Lui” (Fil. 3:20,21). Cà el tora u-ari formã di dealihea di trup, cari easti tu eneryii mash cu Duhlu sh-nu cu sãndzã, ashi sh-noi va s-avem unã premiea similarã. Pi giudicarea noi va l-apruchem premiearea ti atsea cum noi avum bãnatã tu bana aestã tu formã di trup (2 Cor. 5:10). Atselji cari au bãnatã unã bana di trup va s-hibã alãsati cu truplu-a lor tsi-a s-moarã di tora, tsi va s-toarnã tu pulbirea; ma atselji cari tu bana-a lor au adratã eforturi ta s- u alãxeascã atsea minduearea di trup cu atsea di Duh “dit Duhlu-a s-tseatsirã banã ti daima” (Gal. 6:8) tu formã di un trup-mplin di Duh. </w:t>
      </w:r>
    </w:p>
    <w:p w:rsidR="00265267" w:rsidRDefault="00265267">
      <w:pPr>
        <w:ind w:firstLine="360"/>
        <w:jc w:val="both"/>
        <w:rPr>
          <w:lang w:val="it-CH"/>
        </w:rPr>
      </w:pPr>
    </w:p>
    <w:p w:rsidR="00265267" w:rsidRDefault="00C92717">
      <w:pPr>
        <w:ind w:firstLine="360"/>
        <w:jc w:val="both"/>
        <w:rPr>
          <w:lang w:val="it-CH"/>
        </w:rPr>
      </w:pPr>
      <w:r>
        <w:rPr>
          <w:lang w:val="it-CH"/>
        </w:rPr>
        <w:t xml:space="preserve">Ari multu provi cà premiea di atselji cu-ndriptati va s-hibã tu unã formã di trup. Mas aestã-easti aprucheatã, imporantsiea vitalã di ãnyearea lipseashti s-nã hibã tu videari. </w:t>
      </w:r>
      <w:r w:rsidRPr="004D53ED">
        <w:rPr>
          <w:lang w:val="it-CH"/>
        </w:rPr>
        <w:t xml:space="preserve">Truplu-a nostu di tora, va s-chearã tu existarea pi moartea; mas noi putem mash s-avem experientsiea di bana di daima sh-nimoari tu unã formã di trup, atsea yini cà moartea </w:t>
      </w:r>
      <w:r>
        <w:rPr>
          <w:lang w:val="it-CH"/>
        </w:rPr>
        <w:t>lipseashti</w:t>
      </w:r>
      <w:r w:rsidRPr="004D53ED">
        <w:rPr>
          <w:lang w:val="it-CH"/>
        </w:rPr>
        <w:t xml:space="preserve"> s-hibã un status di nicãnãshteari, di cãt yini chirolu-aestu shi truplu-a nostu </w:t>
      </w:r>
      <w:r>
        <w:rPr>
          <w:lang w:val="it-CH"/>
        </w:rPr>
        <w:t xml:space="preserve">va s-hibã iara adrat sh-va l-hibã datã natura-al Dumnidzà. </w:t>
      </w:r>
    </w:p>
    <w:p w:rsidR="00265267" w:rsidRDefault="00265267">
      <w:pPr>
        <w:ind w:firstLine="360"/>
        <w:jc w:val="both"/>
        <w:rPr>
          <w:lang w:val="it-CH"/>
        </w:rPr>
      </w:pPr>
    </w:p>
    <w:p w:rsidR="00265267" w:rsidRDefault="00C92717">
      <w:pPr>
        <w:ind w:firstLine="360"/>
        <w:jc w:val="both"/>
        <w:rPr>
          <w:lang w:val="it-CH"/>
        </w:rPr>
      </w:pPr>
      <w:r>
        <w:rPr>
          <w:lang w:val="it-CH"/>
        </w:rPr>
        <w:t xml:space="preserve">Caplu-tut di 1 Corinteanjlji 15 zbureashti tu detalji di ãnyearea; totãna va s-caftã unã dghivãseari-ngãtan. 1 Cor. 15:35-44 zbureashti cum unã simitsã easti adratã sh-cum ea deapoaia yini di loclu s-hibã dat un trup di Dumnidzà, cà moartsãlji idyea-ashi va s-nyeascã s-hibã premieati cu trup. Cà Hristolu-nye di mortsãlji sh-truplu-a lui cu moari lj-fu alãxit tu un trup di nimoari, ashi sh-atsel pistimenlu di dealihea va s-mpartsã premiea-aestã (Fil. 3:21). Cu pãtãgiunea noi nã-ligãm cu moartea sh-nyearea-a Hristolui, cu tsi va u-spunem pistipsirea-a noastã cà sh-noi, idyea-ashi va s-u ãmpãrtsãm premiea tsi el u-apruchea cu ãnyearea (Rom.6:3-5). Cu-mpãrtsarea di pidimatsli-a lui tora, noi idyea-ashi va u-mpãrtsàm shi premiea-a lui: “U purtàm dipriunã tu trup vãtãmarea-al Isus, ti-atsea cã shi bana-al Isus sã si spunã tu truplu-a nostu” (2 Cor. 4:10). “Atsel tsi lu-nye Hristos dit mortsã va li facã yii shi trupurli-a voasti atseali muritoarili, prin Duhlu-a Lui cari bãneadzã tu voi” (Rom. 8:11). Cu umutea-aestã noi di-aclo ashtiptãm ti “arãscumpãrarea-a </w:t>
      </w:r>
      <w:r w:rsidRPr="00F36033">
        <w:rPr>
          <w:i/>
          <w:lang w:val="it-CH"/>
        </w:rPr>
        <w:t xml:space="preserve">truplui </w:t>
      </w:r>
      <w:r>
        <w:rPr>
          <w:lang w:val="it-CH"/>
        </w:rPr>
        <w:t xml:space="preserve">a nostu” (Rom. 8:23), cu-atsea cà truplu-aestu va s-hibã adrat dit moartea. </w:t>
      </w:r>
    </w:p>
    <w:p w:rsidR="00265267" w:rsidRDefault="00265267">
      <w:pPr>
        <w:ind w:firstLine="360"/>
        <w:jc w:val="both"/>
        <w:rPr>
          <w:lang w:val="it-CH"/>
        </w:rPr>
      </w:pPr>
    </w:p>
    <w:p w:rsidR="00265267" w:rsidRDefault="00C92717">
      <w:pPr>
        <w:ind w:firstLine="360"/>
        <w:jc w:val="both"/>
        <w:rPr>
          <w:lang w:val="it-CH"/>
        </w:rPr>
      </w:pPr>
      <w:r>
        <w:rPr>
          <w:lang w:val="it-CH"/>
        </w:rPr>
        <w:t xml:space="preserve">Umutea-aestã di unã premii di dealihea di trup easti acãchisitã dit oaminjlji-al Dumnidzà dit chiroùrli nai ma veclji. Avraam lj-fu tãxit cà el, personal, va s-hibã domnul di loclu al Canaan ti totnã, cà sh-el imnà pi ea di-nsus sh-dighiops (Adr. 13:17; vid. Studiea 3.4). Pistea-a lui tu tãxerli-aesti lipsea s-hibã lipsitã di pistipsirea-a lui cà truplu-a lui poati pi vãrã cali, tu unã datã tsi yini, s-hibã adrat diznàù shi s-hibã adrat fãrã moarti, cà atsea s-hibã adratã cà posibilã. </w:t>
      </w:r>
    </w:p>
    <w:p w:rsidR="00265267" w:rsidRDefault="00265267">
      <w:pPr>
        <w:ind w:firstLine="360"/>
        <w:jc w:val="both"/>
        <w:rPr>
          <w:lang w:val="it-CH"/>
        </w:rPr>
      </w:pPr>
    </w:p>
    <w:p w:rsidR="00265267" w:rsidRDefault="00C92717">
      <w:pPr>
        <w:ind w:firstLine="360"/>
        <w:jc w:val="both"/>
        <w:rPr>
          <w:lang w:val="it-CH"/>
        </w:rPr>
      </w:pPr>
      <w:r>
        <w:rPr>
          <w:lang w:val="it-CH"/>
        </w:rPr>
        <w:t xml:space="preserve">Iov li-spunea acãchiserli-a lui clarã di atsea cum, sh-pi ninga atsea cà truplu-a lui va s-hibã mãcat di iermi tu groapã, el, tu unã formã di trup, va s-aproachi premiea-a lui: “Arãscumpãrãtorlu-a meù easti yiù shi....cà El, tu-atsea </w:t>
      </w:r>
      <w:r w:rsidRPr="00572CAC">
        <w:rPr>
          <w:i/>
          <w:lang w:val="it-CH"/>
        </w:rPr>
        <w:t>dit</w:t>
      </w:r>
      <w:r>
        <w:rPr>
          <w:lang w:val="it-CH"/>
        </w:rPr>
        <w:t xml:space="preserve"> </w:t>
      </w:r>
      <w:r w:rsidRPr="00572CAC">
        <w:rPr>
          <w:i/>
          <w:lang w:val="it-CH"/>
        </w:rPr>
        <w:t>soni dzuùã</w:t>
      </w:r>
      <w:r>
        <w:rPr>
          <w:lang w:val="it-CH"/>
        </w:rPr>
        <w:t xml:space="preserve">,  pi loclu: sh-pi ninga atsea dupã chealea-a mea, iermi va u-spãstreascã truplu-aestu (“dupã chealea-a mea-i spãstritã”, R.A.V.), iara tu truplu-a meù (icà formã di trup) va-L ved Dumnidzàlu: Cari va-L ved shi ocljilji a melji va-L mãtreascã, nu-a altului: sh-pi </w:t>
      </w:r>
      <w:r>
        <w:rPr>
          <w:lang w:val="it-CH"/>
        </w:rPr>
        <w:lastRenderedPageBreak/>
        <w:t>ninga aestu dor matsãli-a meali va s-hibã mãcati tu mini.” (Iov 19:25-27). Umutea-al Isaia eara idyea: “Truplu-a meù mortu va...s-nye” (Isa. 26:19).</w:t>
      </w:r>
    </w:p>
    <w:p w:rsidR="00265267" w:rsidRDefault="00265267">
      <w:pPr>
        <w:ind w:firstLine="360"/>
        <w:jc w:val="both"/>
        <w:rPr>
          <w:lang w:val="it-CH"/>
        </w:rPr>
      </w:pPr>
    </w:p>
    <w:p w:rsidR="00265267" w:rsidRDefault="00C92717">
      <w:pPr>
        <w:ind w:firstLine="360"/>
        <w:jc w:val="both"/>
        <w:rPr>
          <w:lang w:val="it-CH"/>
        </w:rPr>
      </w:pPr>
      <w:r>
        <w:rPr>
          <w:lang w:val="it-CH"/>
        </w:rPr>
        <w:t>Idyii zboarã s-aflã tu spunearea ti moartea-al Lazar, un oaspi personal al Isus. Di cãt s-lã da irinji la sorurli-a omlui cu atsea cà suflitlu-a lui easti yinit tu paradislu, Domnul Isus spunea ti dzuùã di-nyearea: “Fratlu-a taù va sã-nyeadzã”. Dinãoarã apandãsea-a soariljei di Lazar Martha, spuni cãt multu aestã-eara tinjisitã di crãshtinjlji prots: “Marta Lj-dzãsi: Shtiù cà va sã-nyeadzã la-nyeari, pi dzuùa-atsea di deapoaia” (Oani 11:23,24). Cà sh-Iov, ea nu u-acãchisea moartea cà easti unã usha di banã di vluyii tu paradislu, ma, vãrã altu, s-veadi ãnyearea cà “dzuùã-atsea di deapoaia” (</w:t>
      </w:r>
      <w:r>
        <w:rPr>
          <w:lang w:val="it-IT"/>
        </w:rPr>
        <w:t>vid</w:t>
      </w:r>
      <w:r>
        <w:rPr>
          <w:lang w:val="it-CH"/>
        </w:rPr>
        <w:t>. al Iov “dzuùã-atsea dit soni”). Domnul tãxireashti: “Cari tsi-avdzã shi-nvitsà di la Tatãl...Mini va ù-l nyescu tu-atsea dzuùã di soni” (Oani 6:44,45).</w:t>
      </w:r>
    </w:p>
    <w:p w:rsidR="00265267" w:rsidRDefault="00265267">
      <w:pPr>
        <w:ind w:firstLine="360"/>
        <w:jc w:val="both"/>
        <w:rPr>
          <w:lang w:val="it-CH"/>
        </w:rPr>
      </w:pPr>
    </w:p>
    <w:p w:rsidR="00265267" w:rsidRDefault="00C92717">
      <w:pPr>
        <w:ind w:firstLine="360"/>
        <w:jc w:val="center"/>
        <w:rPr>
          <w:lang w:val="it-CH"/>
        </w:rPr>
      </w:pPr>
      <w:r>
        <w:rPr>
          <w:b/>
          <w:sz w:val="28"/>
          <w:lang w:val="it-CH"/>
        </w:rPr>
        <w:t>4.6 Giudicãtura</w:t>
      </w:r>
    </w:p>
    <w:p w:rsidR="00265267" w:rsidRDefault="00265267">
      <w:pPr>
        <w:ind w:firstLine="360"/>
        <w:rPr>
          <w:lang w:val="it-CH"/>
        </w:rPr>
      </w:pPr>
    </w:p>
    <w:p w:rsidR="00265267" w:rsidRDefault="00C92717">
      <w:pPr>
        <w:ind w:firstLine="360"/>
        <w:jc w:val="both"/>
        <w:rPr>
          <w:lang w:val="it-CH"/>
        </w:rPr>
      </w:pPr>
      <w:r>
        <w:rPr>
          <w:lang w:val="it-CH"/>
        </w:rPr>
        <w:t>Ãnvitsãturli di Bibliea tsi suntu spuniti ti giudicãturli easti atsea di printsipili di bazi di unã pisti, tsi lipseashti s-hibã acãchisitã ghini dininti-a pãtãgiunea (Fapti 24:25; Uvr. 6:2). Tu multi ori Scripturã zbureashti ti “dzuùã di giudicariljei” (ex. 2 Chet. 2:9; 3:7; 1 Oani 4:17; Iuda 6), un chiro cãndu atselji cari lj-fu datã shtearea di Dumnidzà va s-aprucheascã premiea-a lor. Tuts aeshtsã lipseashti “s-</w:t>
      </w:r>
      <w:r w:rsidRPr="00C44AD9">
        <w:rPr>
          <w:lang w:val="it-CH"/>
        </w:rPr>
        <w:t>insh</w:t>
      </w:r>
      <w:r>
        <w:rPr>
          <w:lang w:val="it-CH"/>
        </w:rPr>
        <w:t>eascã</w:t>
      </w:r>
      <w:r w:rsidRPr="00C44AD9">
        <w:rPr>
          <w:lang w:val="it-CH"/>
        </w:rPr>
        <w:t xml:space="preserve"> la giudicata-al </w:t>
      </w:r>
      <w:r>
        <w:rPr>
          <w:lang w:val="it-CH"/>
        </w:rPr>
        <w:t>D</w:t>
      </w:r>
      <w:r w:rsidRPr="00C44AD9">
        <w:rPr>
          <w:lang w:val="it-CH"/>
        </w:rPr>
        <w:t>umnidzà</w:t>
      </w:r>
      <w:r>
        <w:rPr>
          <w:lang w:val="it-CH"/>
        </w:rPr>
        <w:t xml:space="preserve">” (Rom. 14:10); noi  lipseashti “s-inshim dininti-a scamnul-a giudicatãljei-al Hristolu” (Rom. 14:10); noi “lipseashti s-inshim dininti-a scamnul-a giudicatãljei-al Hristolu” (2 Cor. 5:10) ta s-u apruchem premiearea ti bana-a noasti tu unã formã di trup. </w:t>
      </w:r>
    </w:p>
    <w:p w:rsidR="00265267" w:rsidRDefault="00265267">
      <w:pPr>
        <w:ind w:firstLine="360"/>
        <w:jc w:val="both"/>
        <w:rPr>
          <w:lang w:val="it-CH"/>
        </w:rPr>
      </w:pPr>
    </w:p>
    <w:p w:rsidR="00265267" w:rsidRDefault="00C92717">
      <w:pPr>
        <w:ind w:firstLine="360"/>
        <w:jc w:val="both"/>
        <w:rPr>
          <w:lang w:val="it-CH"/>
        </w:rPr>
      </w:pPr>
      <w:r>
        <w:rPr>
          <w:lang w:val="it-CH"/>
        </w:rPr>
        <w:t>Viderli-al Daniel ti defturã yineari-a Hristolui, avea sh-unã di scamnul-aestu di giudicari tu formã di tron (Dan. 7:9-14). Parabolili nã-agiutã s-li videm detaljilji ma ghini tu vãrã cali. Atsea ti talentili easti similarã cu atsea di turnarea di un domnu, cari lji-caftã sclayili-a lui shi veadi cãt ghini elji lji-ufilizea pãradzlji cari elji lj-alãsa (Mat. 25:14-29). Parabola ti piscarlji easti idyea cu dimãndarea tu Vangheljlu ti un sirtu ti pishchi, cari adunã cafi tipuri di oaminji; oaminjlji deapoaia shidzurã (</w:t>
      </w:r>
      <w:r>
        <w:rPr>
          <w:lang w:val="it-IT"/>
        </w:rPr>
        <w:t>vid</w:t>
      </w:r>
      <w:r>
        <w:rPr>
          <w:lang w:val="it-CH"/>
        </w:rPr>
        <w:t xml:space="preserve">. shidearea la giudicãtslji) shi lji ãmpãrtsãrã bunilji pishchi dit atselji nibuni (Mat. 13:47-49). Interpretatsiea easti clarã: “Tu bitimea-a lumiljei anghiljli va s-yinã, shi va lji-mpartsã aràilji dit-atselji cu-ndriptati”. </w:t>
      </w:r>
    </w:p>
    <w:p w:rsidR="00265267" w:rsidRDefault="00265267">
      <w:pPr>
        <w:ind w:firstLine="360"/>
        <w:jc w:val="both"/>
        <w:rPr>
          <w:lang w:val="it-CH"/>
        </w:rPr>
      </w:pPr>
    </w:p>
    <w:p w:rsidR="00265267" w:rsidRDefault="00C92717">
      <w:pPr>
        <w:ind w:firstLine="360"/>
        <w:jc w:val="both"/>
        <w:rPr>
          <w:lang w:val="it-CH"/>
        </w:rPr>
      </w:pPr>
      <w:r>
        <w:rPr>
          <w:lang w:val="it-CH"/>
        </w:rPr>
        <w:t>Di-atsea tsi u-vidzum pãnã tora, easti bunã s-mindum cà dupã turnarea-a Domnului shi ãnyearea, va s-aibã unã adunari di tuts atselji cari furã griti la Vangheljlu tu vãrã loc tu un chiro spetsific, cãndu elji va u-astrãvãrseascã Hristolu. Va s-hibã datã spuneari di elji, shi elji va s-indicheadzã desi elji suntu icà nu suntu ti aprucheari s-lji ljea premiili di intrarea tu Vãsiliea. Easti mash tu punctul-aestu cà atselji cu-ndriptati va u-aprucheascã premiea-a lor. Tutã-aestã easti ligatã cu parabola ti oili shi càparli: “</w:t>
      </w:r>
      <w:r w:rsidRPr="00731F89">
        <w:rPr>
          <w:lang w:val="it-CH"/>
        </w:rPr>
        <w:t>Cãndu va s-yinã Hiljlu-a Omlui cu doxa-a Lui, shi tuts sãmtsãlji anghilji cu El, atumtsea va s-sheadã pi scamnul a doxãljei a Lui</w:t>
      </w:r>
      <w:r>
        <w:rPr>
          <w:lang w:val="it-CH"/>
        </w:rPr>
        <w:t xml:space="preserve"> (tronlu-al David tu Erusalimm, Luca 1:32,33):</w:t>
      </w:r>
      <w:r w:rsidRPr="00731F89">
        <w:rPr>
          <w:lang w:val="it-CH"/>
        </w:rPr>
        <w:t xml:space="preserve"> </w:t>
      </w:r>
      <w:r>
        <w:rPr>
          <w:lang w:val="it-CH"/>
        </w:rPr>
        <w:t>s</w:t>
      </w:r>
      <w:r w:rsidRPr="00731F89">
        <w:rPr>
          <w:lang w:val="it-CH"/>
        </w:rPr>
        <w:t>hi va s-adunã dininti-a Lui tuti miletsli</w:t>
      </w:r>
      <w:r>
        <w:rPr>
          <w:lang w:val="it-CH"/>
        </w:rPr>
        <w:t xml:space="preserve"> (icà oaminji di tutili miletsi, vid. Mat. 28:19):</w:t>
      </w:r>
      <w:r w:rsidRPr="00731F89">
        <w:rPr>
          <w:lang w:val="it-CH"/>
        </w:rPr>
        <w:t xml:space="preserve"> shi </w:t>
      </w:r>
      <w:r>
        <w:rPr>
          <w:lang w:val="it-CH"/>
        </w:rPr>
        <w:t xml:space="preserve">El </w:t>
      </w:r>
      <w:r w:rsidRPr="00731F89">
        <w:rPr>
          <w:lang w:val="it-CH"/>
        </w:rPr>
        <w:t>va-lji aleagã un di-alantu, ashi cum li disparti picurarlu oili di càparli. Shi va li bagã oili nandreapta di El, shi càparli di nastãnga. Atumtsea va lã dzãcã-Amiràlu-a tsilor di nandreapta-a Lui: Yinits, vluyisits-lji-a tatãlui a Meù, mushtinits-u vãsiliea-a tsea-ndreapta ti voi nica di-anda s-apreasi eta</w:t>
      </w:r>
      <w:r>
        <w:rPr>
          <w:lang w:val="it-CH"/>
        </w:rPr>
        <w:t>” (Mat. 25:31-34)</w:t>
      </w:r>
      <w:r w:rsidRPr="00731F89">
        <w:rPr>
          <w:lang w:val="it-CH"/>
        </w:rPr>
        <w:t>.</w:t>
      </w:r>
      <w:r>
        <w:rPr>
          <w:lang w:val="it-CH"/>
        </w:rPr>
        <w:t xml:space="preserve"> </w:t>
      </w:r>
    </w:p>
    <w:p w:rsidR="00265267" w:rsidRDefault="00265267">
      <w:pPr>
        <w:ind w:firstLine="360"/>
        <w:jc w:val="both"/>
        <w:rPr>
          <w:lang w:val="it-CH"/>
        </w:rPr>
      </w:pPr>
    </w:p>
    <w:p w:rsidR="00265267" w:rsidRDefault="00C92717">
      <w:pPr>
        <w:ind w:firstLine="360"/>
        <w:jc w:val="both"/>
        <w:rPr>
          <w:lang w:val="it-CH"/>
        </w:rPr>
      </w:pPr>
      <w:r>
        <w:rPr>
          <w:lang w:val="it-CH"/>
        </w:rPr>
        <w:lastRenderedPageBreak/>
        <w:t>Loari di Vãsiliea-al Dumnidzà, loari di tãxirli cãtã la Avraam cari suntu ligati cu atsea, easti sh-premiea di atselji cu-ndriptati. Ma, aestã va s-hibã dupã giudicata, tsi va s-hibã tu turnarea-a Hristolui. Di-aclo nu poati s-li apruchem premiea tãxitã di un trup fãrã moarti, ninti turnarea-a Hristolui; di-aclo lipseashti s-fãtsem concluzii cà dit chirolu di moartea pãnã di ãnyearea, pistimenlu nu ari vãrã existentsiea di cãnãshteari, mas videm cà nu poati vãrnu s-existeadzã tu nitsi unã formã mas nu ari vãrã trup.</w:t>
      </w:r>
    </w:p>
    <w:p w:rsidR="00265267" w:rsidRDefault="00265267">
      <w:pPr>
        <w:ind w:firstLine="360"/>
        <w:jc w:val="both"/>
        <w:rPr>
          <w:lang w:val="it-CH"/>
        </w:rPr>
      </w:pPr>
    </w:p>
    <w:p w:rsidR="00265267" w:rsidRDefault="00C92717">
      <w:pPr>
        <w:ind w:firstLine="360"/>
        <w:jc w:val="both"/>
        <w:rPr>
          <w:lang w:val="it-CH"/>
        </w:rPr>
      </w:pPr>
      <w:r>
        <w:rPr>
          <w:lang w:val="it-CH"/>
        </w:rPr>
        <w:t xml:space="preserve">Easti un printsip di Bibliea diftursit tu multsã ori cà </w:t>
      </w:r>
      <w:r>
        <w:rPr>
          <w:i/>
          <w:lang w:val="it-CH"/>
        </w:rPr>
        <w:t>cãndu</w:t>
      </w:r>
      <w:r>
        <w:rPr>
          <w:lang w:val="it-CH"/>
        </w:rPr>
        <w:t xml:space="preserve"> Hristos va s-toarnã, </w:t>
      </w:r>
      <w:r>
        <w:rPr>
          <w:i/>
          <w:lang w:val="it-CH"/>
        </w:rPr>
        <w:t>atumtsea</w:t>
      </w:r>
      <w:r>
        <w:rPr>
          <w:lang w:val="it-CH"/>
        </w:rPr>
        <w:t xml:space="preserve"> premiea va s-hibã datã – sh-nu di ninti:</w:t>
      </w:r>
    </w:p>
    <w:p w:rsidR="00265267" w:rsidRDefault="00265267">
      <w:pPr>
        <w:ind w:firstLine="360"/>
        <w:jc w:val="both"/>
        <w:rPr>
          <w:lang w:val="it-CH"/>
        </w:rPr>
      </w:pPr>
    </w:p>
    <w:p w:rsidR="00265267" w:rsidRDefault="00C92717">
      <w:pPr>
        <w:numPr>
          <w:ilvl w:val="0"/>
          <w:numId w:val="21"/>
        </w:numPr>
        <w:tabs>
          <w:tab w:val="clear" w:pos="1620"/>
          <w:tab w:val="num" w:pos="900"/>
        </w:tabs>
        <w:ind w:left="900" w:hanging="180"/>
        <w:rPr>
          <w:lang w:val="it-CH"/>
        </w:rPr>
      </w:pPr>
      <w:r>
        <w:rPr>
          <w:lang w:val="it-CH"/>
        </w:rPr>
        <w:t>“</w:t>
      </w:r>
      <w:r w:rsidRPr="00EB7386">
        <w:rPr>
          <w:i/>
          <w:lang w:val="it-CH"/>
        </w:rPr>
        <w:t>Cãndu</w:t>
      </w:r>
      <w:r w:rsidRPr="00C44AD9">
        <w:rPr>
          <w:lang w:val="it-CH"/>
        </w:rPr>
        <w:t>-a Sã spunã Ma-marli-a picurarlor, va-ù loats cãruna-atsea ni</w:t>
      </w:r>
      <w:r>
        <w:rPr>
          <w:lang w:val="it-CH"/>
        </w:rPr>
        <w:t xml:space="preserve">mãrãnyita-a mãreariljei” (1 Chet. 5:4 </w:t>
      </w:r>
      <w:r>
        <w:rPr>
          <w:lang w:val="it-IT"/>
        </w:rPr>
        <w:t>vid</w:t>
      </w:r>
      <w:r>
        <w:rPr>
          <w:lang w:val="it-CH"/>
        </w:rPr>
        <w:t>. 1:13).</w:t>
      </w:r>
    </w:p>
    <w:p w:rsidR="00265267" w:rsidRDefault="00C92717">
      <w:pPr>
        <w:numPr>
          <w:ilvl w:val="0"/>
          <w:numId w:val="21"/>
        </w:numPr>
        <w:tabs>
          <w:tab w:val="clear" w:pos="1620"/>
          <w:tab w:val="num" w:pos="900"/>
        </w:tabs>
        <w:ind w:left="900" w:hanging="180"/>
        <w:rPr>
          <w:lang w:val="it-CH"/>
        </w:rPr>
      </w:pPr>
      <w:r>
        <w:rPr>
          <w:lang w:val="it-CH"/>
        </w:rPr>
        <w:t>“</w:t>
      </w:r>
      <w:r w:rsidRPr="00C44AD9">
        <w:rPr>
          <w:lang w:val="it-CH"/>
        </w:rPr>
        <w:t>Hristos Isus</w:t>
      </w:r>
      <w:r>
        <w:rPr>
          <w:lang w:val="it-CH"/>
        </w:rPr>
        <w:t>...</w:t>
      </w:r>
      <w:r w:rsidRPr="00C44AD9">
        <w:rPr>
          <w:lang w:val="it-CH"/>
        </w:rPr>
        <w:t xml:space="preserve">va-lji giudicã </w:t>
      </w:r>
      <w:r>
        <w:rPr>
          <w:lang w:val="it-CH"/>
        </w:rPr>
        <w:t>atselji cu-ayunjii (</w:t>
      </w:r>
      <w:r w:rsidRPr="00C44AD9">
        <w:rPr>
          <w:lang w:val="it-CH"/>
        </w:rPr>
        <w:t>yiilji</w:t>
      </w:r>
      <w:r>
        <w:rPr>
          <w:lang w:val="it-CH"/>
        </w:rPr>
        <w:t>)</w:t>
      </w:r>
      <w:r w:rsidRPr="00C44AD9">
        <w:rPr>
          <w:lang w:val="it-CH"/>
        </w:rPr>
        <w:t xml:space="preserve"> sh-mortsãlji, la spunearea-a Lui shi la-amirãriljea-a Lui</w:t>
      </w:r>
      <w:r>
        <w:rPr>
          <w:lang w:val="it-CH"/>
        </w:rPr>
        <w:t>...</w:t>
      </w:r>
      <w:r w:rsidRPr="00C44AD9">
        <w:rPr>
          <w:lang w:val="it-CH"/>
        </w:rPr>
        <w:t>cãruna-a-ndriptatiljei, cari Domnul va nji-u da pi-</w:t>
      </w:r>
      <w:r w:rsidRPr="008C1A5F">
        <w:rPr>
          <w:i/>
          <w:lang w:val="it-CH"/>
        </w:rPr>
        <w:t>atsea dzuùã</w:t>
      </w:r>
      <w:r>
        <w:rPr>
          <w:lang w:val="it-CH"/>
        </w:rPr>
        <w:t>” (2 Tim. 4:1,8)</w:t>
      </w:r>
      <w:r w:rsidRPr="00C44AD9">
        <w:rPr>
          <w:lang w:val="it-CH"/>
        </w:rPr>
        <w:t>.</w:t>
      </w:r>
    </w:p>
    <w:p w:rsidR="00265267" w:rsidRDefault="00C92717">
      <w:pPr>
        <w:numPr>
          <w:ilvl w:val="0"/>
          <w:numId w:val="21"/>
        </w:numPr>
        <w:tabs>
          <w:tab w:val="clear" w:pos="1620"/>
          <w:tab w:val="num" w:pos="900"/>
        </w:tabs>
        <w:ind w:left="900" w:hanging="180"/>
        <w:jc w:val="both"/>
        <w:rPr>
          <w:lang w:val="it-CH"/>
        </w:rPr>
      </w:pPr>
      <w:r>
        <w:rPr>
          <w:lang w:val="it-CH"/>
        </w:rPr>
        <w:t>La turnarea-a Mesiealu tu dzuùãnjli dit soni, “</w:t>
      </w:r>
      <w:r w:rsidRPr="00731F89">
        <w:rPr>
          <w:lang w:val="it-CH"/>
        </w:rPr>
        <w:t xml:space="preserve">multsã di-atselji cari dormu tu pulbirea-a loclui </w:t>
      </w:r>
      <w:r>
        <w:rPr>
          <w:lang w:val="it-CH"/>
        </w:rPr>
        <w:t xml:space="preserve">(vid. Adr. 3:19) </w:t>
      </w:r>
      <w:r w:rsidRPr="00731F89">
        <w:rPr>
          <w:lang w:val="it-CH"/>
        </w:rPr>
        <w:t>va sh-si scoalã, niscãntsãlji ti bana ti daima, shi-alantsãlji ti-arshini shi pezã ti daima</w:t>
      </w:r>
      <w:r>
        <w:rPr>
          <w:lang w:val="it-CH"/>
        </w:rPr>
        <w:t>” (Dan. 12:2).</w:t>
      </w:r>
    </w:p>
    <w:p w:rsidR="00265267" w:rsidRDefault="00C92717">
      <w:pPr>
        <w:numPr>
          <w:ilvl w:val="0"/>
          <w:numId w:val="21"/>
        </w:numPr>
        <w:tabs>
          <w:tab w:val="clear" w:pos="1620"/>
          <w:tab w:val="num" w:pos="900"/>
        </w:tabs>
        <w:ind w:left="900" w:hanging="180"/>
        <w:jc w:val="both"/>
        <w:rPr>
          <w:lang w:val="it-CH"/>
        </w:rPr>
      </w:pPr>
      <w:r w:rsidRPr="00AA407E">
        <w:rPr>
          <w:lang w:val="it-CH"/>
        </w:rPr>
        <w:t>Cãndu Hristos va s-yinã tu giudicata atselji “tu grochli...va s</w:t>
      </w:r>
      <w:r>
        <w:rPr>
          <w:lang w:val="it-CH"/>
        </w:rPr>
        <w:t>-easã</w:t>
      </w:r>
      <w:r w:rsidRPr="00AA407E">
        <w:rPr>
          <w:lang w:val="it-CH"/>
        </w:rPr>
        <w:t>; atselji cari featsirã lucri buni, ti-nyearea-a banãljei, shi-atselji cari featsirã-arali, ti-nyearea-a girimiseariljei</w:t>
      </w:r>
      <w:r>
        <w:rPr>
          <w:lang w:val="it-CH"/>
        </w:rPr>
        <w:t>” (Oani 5:25-29).</w:t>
      </w:r>
    </w:p>
    <w:p w:rsidR="00265267" w:rsidRPr="00B01219" w:rsidRDefault="00C92717">
      <w:pPr>
        <w:numPr>
          <w:ilvl w:val="0"/>
          <w:numId w:val="21"/>
        </w:numPr>
        <w:tabs>
          <w:tab w:val="clear" w:pos="1620"/>
          <w:tab w:val="num" w:pos="900"/>
        </w:tabs>
        <w:ind w:left="900" w:hanging="180"/>
        <w:jc w:val="both"/>
        <w:rPr>
          <w:lang w:val="it-CH"/>
        </w:rPr>
      </w:pPr>
      <w:r>
        <w:rPr>
          <w:lang w:val="it-CH"/>
        </w:rPr>
        <w:t xml:space="preserve">“Io (Isus) </w:t>
      </w:r>
      <w:r w:rsidRPr="00C44AD9">
        <w:rPr>
          <w:lang w:val="it-CH"/>
        </w:rPr>
        <w:t>yin agonjea</w:t>
      </w:r>
      <w:r>
        <w:rPr>
          <w:lang w:val="it-CH"/>
        </w:rPr>
        <w:t>;</w:t>
      </w:r>
      <w:r w:rsidRPr="00C44AD9">
        <w:rPr>
          <w:lang w:val="it-CH"/>
        </w:rPr>
        <w:t xml:space="preserve"> shi </w:t>
      </w:r>
      <w:r>
        <w:rPr>
          <w:lang w:val="it-CH"/>
        </w:rPr>
        <w:t>premiea</w:t>
      </w:r>
      <w:r w:rsidRPr="00C44AD9">
        <w:rPr>
          <w:lang w:val="it-CH"/>
        </w:rPr>
        <w:t>-a Mea easti cu Mini, ta s-lji-u daù-a cafi-unlui, dupã cum easti fapta-a lui</w:t>
      </w:r>
      <w:r>
        <w:rPr>
          <w:lang w:val="it-CH"/>
        </w:rPr>
        <w:t xml:space="preserve">” (Apoc. 22:12). </w:t>
      </w:r>
      <w:r w:rsidRPr="00B01219">
        <w:rPr>
          <w:lang w:val="it-CH"/>
        </w:rPr>
        <w:t xml:space="preserve">Noi nu yinem la paradislu s-u apruchem premiea – Hristos </w:t>
      </w:r>
      <w:r>
        <w:rPr>
          <w:lang w:val="it-CH"/>
        </w:rPr>
        <w:t>li</w:t>
      </w:r>
      <w:r w:rsidRPr="00B01219">
        <w:rPr>
          <w:lang w:val="it-CH"/>
        </w:rPr>
        <w:t xml:space="preserve">-poartã dit paradislu ti noi. </w:t>
      </w:r>
    </w:p>
    <w:p w:rsidR="00265267" w:rsidRPr="00B01219" w:rsidRDefault="00265267">
      <w:pPr>
        <w:jc w:val="both"/>
        <w:rPr>
          <w:lang w:val="it-CH"/>
        </w:rPr>
      </w:pPr>
    </w:p>
    <w:p w:rsidR="00265267" w:rsidRDefault="00C92717">
      <w:pPr>
        <w:ind w:firstLine="360"/>
        <w:jc w:val="both"/>
        <w:rPr>
          <w:lang w:val="it-CH"/>
        </w:rPr>
      </w:pPr>
      <w:r w:rsidRPr="00B01219">
        <w:rPr>
          <w:lang w:val="it-CH"/>
        </w:rPr>
        <w:t xml:space="preserve">Cà Isus li-poartã premiea-a noastã cu </w:t>
      </w:r>
      <w:r>
        <w:rPr>
          <w:lang w:val="it-CH"/>
        </w:rPr>
        <w:t>E</w:t>
      </w:r>
      <w:r w:rsidRPr="00B01219">
        <w:rPr>
          <w:lang w:val="it-CH"/>
        </w:rPr>
        <w:t xml:space="preserve">l </w:t>
      </w:r>
      <w:r>
        <w:rPr>
          <w:lang w:val="it-CH"/>
        </w:rPr>
        <w:t>implicheadzã cà easti adratã ti noi tu paradislu, ma va s-nã hibã datã la loclu la defturã yineari; “mushtinirea”-a noastã di loc tãxitã la Avraam easti tu senslu-aestu “easti vigljeatã-n tseruri ti voi, a</w:t>
      </w:r>
      <w:r w:rsidRPr="00C44AD9">
        <w:rPr>
          <w:lang w:val="it-CH"/>
        </w:rPr>
        <w:t>tselji tsi hits vigljeats cu putearea-al Dumnidzà, prin pisti, t</w:t>
      </w:r>
      <w:r>
        <w:rPr>
          <w:lang w:val="it-CH"/>
        </w:rPr>
        <w:t>u</w:t>
      </w:r>
      <w:r w:rsidRPr="00C44AD9">
        <w:rPr>
          <w:lang w:val="it-CH"/>
        </w:rPr>
        <w:t>-ascãpari, etimã s-</w:t>
      </w:r>
      <w:r>
        <w:rPr>
          <w:lang w:val="it-CH"/>
        </w:rPr>
        <w:t>hibã dizvãlitã</w:t>
      </w:r>
      <w:r w:rsidRPr="00C44AD9">
        <w:rPr>
          <w:lang w:val="it-CH"/>
        </w:rPr>
        <w:t xml:space="preserve"> tu chirolu di deapoa</w:t>
      </w:r>
      <w:r>
        <w:rPr>
          <w:lang w:val="it-CH"/>
        </w:rPr>
        <w:t>i</w:t>
      </w:r>
      <w:r w:rsidRPr="00C44AD9">
        <w:rPr>
          <w:lang w:val="it-CH"/>
        </w:rPr>
        <w:t>a</w:t>
      </w:r>
      <w:r>
        <w:rPr>
          <w:lang w:val="it-CH"/>
        </w:rPr>
        <w:t>” di yineari-a Hristolui (1 Chetru 1:4,5).</w:t>
      </w:r>
    </w:p>
    <w:p w:rsidR="00265267" w:rsidRDefault="00265267">
      <w:pPr>
        <w:ind w:firstLine="360"/>
        <w:jc w:val="both"/>
        <w:rPr>
          <w:lang w:val="it-CH"/>
        </w:rPr>
      </w:pPr>
    </w:p>
    <w:p w:rsidR="00265267" w:rsidRDefault="00C92717">
      <w:pPr>
        <w:ind w:firstLine="360"/>
        <w:jc w:val="both"/>
        <w:rPr>
          <w:lang w:val="it-CH"/>
        </w:rPr>
      </w:pPr>
      <w:r>
        <w:rPr>
          <w:lang w:val="it-CH"/>
        </w:rPr>
        <w:t xml:space="preserve">Tinjiea-di aestã nã-da posibilitati s-lu acãchisim ghini un paragraf tsi nu-i acãchisit cum lipseashti tu Oani 14:2,3: “(Isus) </w:t>
      </w:r>
      <w:r w:rsidRPr="00C44AD9">
        <w:rPr>
          <w:lang w:val="it-CH"/>
        </w:rPr>
        <w:t>Mi duc s-vã-ndreg loc.</w:t>
      </w:r>
      <w:r>
        <w:rPr>
          <w:lang w:val="it-CH"/>
        </w:rPr>
        <w:t xml:space="preserve"> </w:t>
      </w:r>
      <w:r w:rsidRPr="00C44AD9">
        <w:rPr>
          <w:lang w:val="it-CH"/>
        </w:rPr>
        <w:t>Sh-cara s-Mi duc shi va vã-ndreg loc</w:t>
      </w:r>
      <w:r>
        <w:rPr>
          <w:lang w:val="it-CH"/>
        </w:rPr>
        <w:t xml:space="preserve"> (vid. premiea “vigljeatã-n tserurli”)</w:t>
      </w:r>
      <w:r w:rsidRPr="00C44AD9">
        <w:rPr>
          <w:lang w:val="it-CH"/>
        </w:rPr>
        <w:t>, iara va s-yin shi-a vã ljeaù la Mini, ta s-hits shi voi aclo iu escu Mini</w:t>
      </w:r>
      <w:r>
        <w:rPr>
          <w:lang w:val="it-CH"/>
        </w:rPr>
        <w:t xml:space="preserve">”. Isus spuni tu un altu loc cà el va s-yinã iara ta s-nã da premiili-a noasti (Apoc. 22:12), shi noi avem vidzutã cà elji va s-hibã dati dit scamnul-a lor di giudicata. El va s-domneascã pi tronlu di David tu Erusalem “ti totãna” (Luca 1:32,33). El va s-ljea unã eta-ntreagã auùã pi loclu, shi aclo iu el va s-hibã – tu Vãsiliea-al Dumnidzà pi loclu – aclo va s-him sh-noi. Tagma-a lui “va vã-ljeaù la Mini” di aclo putem s-u dghivãsim cà descriptsiea di atsea cà him aprucheati di el pi giudicata. Fraza gãrtseascã, “va vã-ljeaù la Mini”, idyea-ashi s-difturseashti sh-la Mat. 1:20 sh-easti spunitã ti Iosif “s-ljea la el” Mariea cà muljearea-a lui. Di-aclo nu lipseashti s-mindueascã unã imnari fizicalã cãtã la Isus. </w:t>
      </w:r>
    </w:p>
    <w:p w:rsidR="00265267" w:rsidRDefault="00265267">
      <w:pPr>
        <w:ind w:firstLine="360"/>
        <w:jc w:val="both"/>
        <w:rPr>
          <w:lang w:val="it-CH"/>
        </w:rPr>
      </w:pPr>
    </w:p>
    <w:p w:rsidR="00265267" w:rsidRDefault="00C92717">
      <w:pPr>
        <w:ind w:firstLine="360"/>
        <w:jc w:val="both"/>
        <w:rPr>
          <w:lang w:val="it-CH"/>
        </w:rPr>
      </w:pPr>
      <w:r>
        <w:rPr>
          <w:lang w:val="it-CH"/>
        </w:rPr>
        <w:t>Shi premiea va s-hibã data mash la giudicata di turnarea-al Hristos, aestã spusi cà atselji cu-ndriptati shi atselji-arài va s-yinã tu idyiul loc cãndu elji va s-moarã, icà grochli. Nu ari vãrã diferentsii anamisa di elji tu moartea-a lor. Atsea tsi yini easti unã prova pozitivã ti aestã:</w:t>
      </w:r>
    </w:p>
    <w:p w:rsidR="00265267" w:rsidRDefault="00265267">
      <w:pPr>
        <w:ind w:firstLine="360"/>
        <w:jc w:val="both"/>
        <w:rPr>
          <w:lang w:val="it-CH"/>
        </w:rPr>
      </w:pPr>
    </w:p>
    <w:p w:rsidR="00265267" w:rsidRDefault="00C92717">
      <w:pPr>
        <w:numPr>
          <w:ilvl w:val="0"/>
          <w:numId w:val="22"/>
        </w:numPr>
        <w:tabs>
          <w:tab w:val="clear" w:pos="1620"/>
          <w:tab w:val="num" w:pos="900"/>
        </w:tabs>
        <w:ind w:left="900"/>
        <w:jc w:val="both"/>
        <w:rPr>
          <w:lang w:val="it-CH"/>
        </w:rPr>
      </w:pPr>
      <w:r>
        <w:rPr>
          <w:lang w:val="it-CH"/>
        </w:rPr>
        <w:lastRenderedPageBreak/>
        <w:t>Ionathan furã atsel cu-ndriptati, ma Saul furã atsel araùlu, ma “</w:t>
      </w:r>
      <w:r w:rsidRPr="00731F89">
        <w:rPr>
          <w:lang w:val="it-CH"/>
        </w:rPr>
        <w:t>la moarti nu s-dispãrtsãrã</w:t>
      </w:r>
      <w:r>
        <w:rPr>
          <w:lang w:val="it-CH"/>
        </w:rPr>
        <w:t>” (2 Vãs. 1:23).</w:t>
      </w:r>
    </w:p>
    <w:p w:rsidR="00265267" w:rsidRDefault="00C92717">
      <w:pPr>
        <w:numPr>
          <w:ilvl w:val="0"/>
          <w:numId w:val="22"/>
        </w:numPr>
        <w:tabs>
          <w:tab w:val="clear" w:pos="1620"/>
          <w:tab w:val="num" w:pos="900"/>
        </w:tabs>
        <w:ind w:left="900"/>
        <w:jc w:val="both"/>
        <w:rPr>
          <w:lang w:val="it-CH"/>
        </w:rPr>
      </w:pPr>
      <w:r>
        <w:rPr>
          <w:lang w:val="it-CH"/>
        </w:rPr>
        <w:t>Saul Ionathan shi Samuel tuts yinira tu idyiul loc pi moartea (1 Vãs. 28:19).</w:t>
      </w:r>
    </w:p>
    <w:p w:rsidR="00265267" w:rsidRDefault="00C92717">
      <w:pPr>
        <w:numPr>
          <w:ilvl w:val="0"/>
          <w:numId w:val="22"/>
        </w:numPr>
        <w:tabs>
          <w:tab w:val="clear" w:pos="1620"/>
          <w:tab w:val="num" w:pos="900"/>
        </w:tabs>
        <w:ind w:left="900"/>
        <w:jc w:val="both"/>
        <w:rPr>
          <w:lang w:val="it-CH"/>
        </w:rPr>
      </w:pPr>
      <w:r>
        <w:rPr>
          <w:lang w:val="it-CH"/>
        </w:rPr>
        <w:t>Bunlu Avraam eara “</w:t>
      </w:r>
      <w:r w:rsidRPr="00C44AD9">
        <w:rPr>
          <w:lang w:val="it-CH"/>
        </w:rPr>
        <w:t>adapsi</w:t>
      </w:r>
      <w:r>
        <w:rPr>
          <w:lang w:val="it-CH"/>
        </w:rPr>
        <w:t>t</w:t>
      </w:r>
      <w:r w:rsidRPr="00C44AD9">
        <w:rPr>
          <w:lang w:val="it-CH"/>
        </w:rPr>
        <w:t xml:space="preserve"> la miletea-a lui</w:t>
      </w:r>
      <w:r>
        <w:rPr>
          <w:lang w:val="it-CH"/>
        </w:rPr>
        <w:t>”, icà strãpãpãnjlji-a lui, tu moartea, elji tuts furã atselji tsi li-tinjiseascã idolji (Adr. 25:8; Iosh. 24:2).</w:t>
      </w:r>
    </w:p>
    <w:p w:rsidR="00265267" w:rsidRDefault="00C92717">
      <w:pPr>
        <w:numPr>
          <w:ilvl w:val="0"/>
          <w:numId w:val="22"/>
        </w:numPr>
        <w:tabs>
          <w:tab w:val="clear" w:pos="1620"/>
          <w:tab w:val="num" w:pos="900"/>
        </w:tabs>
        <w:ind w:left="900"/>
        <w:jc w:val="both"/>
        <w:rPr>
          <w:lang w:val="it-CH"/>
        </w:rPr>
      </w:pPr>
      <w:r>
        <w:rPr>
          <w:lang w:val="it-CH"/>
        </w:rPr>
        <w:t>Atselji mintimenjlji sh-glarlji tu duh u-au tu experientsiea idyea moarti (Ecc. 2:15,16).</w:t>
      </w:r>
    </w:p>
    <w:p w:rsidR="00265267" w:rsidRDefault="00265267">
      <w:pPr>
        <w:jc w:val="both"/>
        <w:rPr>
          <w:lang w:val="it-CH"/>
        </w:rPr>
      </w:pPr>
    </w:p>
    <w:p w:rsidR="00265267" w:rsidRDefault="00C92717">
      <w:pPr>
        <w:ind w:firstLine="360"/>
        <w:jc w:val="both"/>
        <w:rPr>
          <w:lang w:val="it-CH"/>
        </w:rPr>
      </w:pPr>
      <w:r>
        <w:rPr>
          <w:lang w:val="it-CH"/>
        </w:rPr>
        <w:t xml:space="preserve">Tutã-aestã easti tu un mari contrast cu spunerli di ‘crãshtinitatea’ popularã. Ãnvitsãtura-a lor cà atselji bunilji dinãoarã yinã tu paradislu tu moartea u-spãstreascã lipsea ti-nyearea shi giudicata. Mas noi avem vidzutã cà atselji suntu evenimentili vitali di planlu-al Dumnidzà tu ascãparea, sh-di aclo tu dimãndãciunea-a Vangheljlu. Ideiea popularã spuni cà unã persona cari easti tu-ndriptati moarã shi lj-easti datã premiea di yinearitu paradis, ta s-hibã deapoaia loat ti exemplu dzuùã tsi yini, meshlu tsi yini, anlu tsi yini dit altsãlji. Aestã nu-easti tu contrastu mari cu ãnvitsãtura-a Bibliealjei cà </w:t>
      </w:r>
      <w:r>
        <w:rPr>
          <w:i/>
          <w:lang w:val="it-CH"/>
        </w:rPr>
        <w:t>tutili</w:t>
      </w:r>
      <w:r>
        <w:rPr>
          <w:lang w:val="it-CH"/>
        </w:rPr>
        <w:t xml:space="preserve"> riliyii va s-lã hibã dati premii </w:t>
      </w:r>
      <w:r>
        <w:rPr>
          <w:i/>
          <w:lang w:val="it-CH"/>
        </w:rPr>
        <w:t>deadun</w:t>
      </w:r>
      <w:r>
        <w:rPr>
          <w:lang w:val="it-CH"/>
        </w:rPr>
        <w:t>, tu idyea-oarã:</w:t>
      </w:r>
    </w:p>
    <w:p w:rsidR="00265267" w:rsidRDefault="00265267">
      <w:pPr>
        <w:ind w:firstLine="360"/>
        <w:jc w:val="both"/>
        <w:rPr>
          <w:lang w:val="it-CH"/>
        </w:rPr>
      </w:pPr>
    </w:p>
    <w:p w:rsidR="00265267" w:rsidRDefault="00C92717">
      <w:pPr>
        <w:numPr>
          <w:ilvl w:val="0"/>
          <w:numId w:val="24"/>
        </w:numPr>
        <w:tabs>
          <w:tab w:val="clear" w:pos="1620"/>
          <w:tab w:val="num" w:pos="900"/>
        </w:tabs>
        <w:ind w:left="900" w:hanging="540"/>
        <w:jc w:val="both"/>
        <w:rPr>
          <w:lang w:val="it-CH"/>
        </w:rPr>
      </w:pPr>
      <w:r>
        <w:rPr>
          <w:lang w:val="it-CH"/>
        </w:rPr>
        <w:t xml:space="preserve">Oili suntu-mpãrtsati dit càparli pi giudicata, unã cãti unã. Mas giudicata-i bitisitã, Hristos va s-dzãcã la </w:t>
      </w:r>
      <w:r>
        <w:rPr>
          <w:i/>
          <w:lang w:val="it-CH"/>
        </w:rPr>
        <w:t>tuts</w:t>
      </w:r>
      <w:r>
        <w:rPr>
          <w:lang w:val="it-CH"/>
        </w:rPr>
        <w:t xml:space="preserve"> oili suntu adunati pi mãna-a lui-ndreaptã,</w:t>
      </w:r>
    </w:p>
    <w:p w:rsidR="00265267" w:rsidRDefault="00C92717">
      <w:pPr>
        <w:ind w:firstLine="360"/>
        <w:jc w:val="both"/>
        <w:rPr>
          <w:lang w:val="it-CH"/>
        </w:rPr>
      </w:pPr>
      <w:r>
        <w:rPr>
          <w:lang w:val="it-CH"/>
        </w:rPr>
        <w:t>“</w:t>
      </w:r>
      <w:r w:rsidRPr="00731F89">
        <w:rPr>
          <w:lang w:val="it-CH"/>
        </w:rPr>
        <w:t xml:space="preserve">Yinits, vluyisits-lji-a </w:t>
      </w:r>
      <w:r>
        <w:rPr>
          <w:lang w:val="it-CH"/>
        </w:rPr>
        <w:t>T</w:t>
      </w:r>
      <w:r w:rsidRPr="00731F89">
        <w:rPr>
          <w:lang w:val="it-CH"/>
        </w:rPr>
        <w:t>atãlui a Meù, mushtinits-u vãsiliea-a tsea-ndreapta ti voi nica di-anda s-apreasi eta</w:t>
      </w:r>
      <w:r>
        <w:rPr>
          <w:lang w:val="it-CH"/>
        </w:rPr>
        <w:t>” (Mat. 25:34). Cu-atsea oili va u-mushtineadzã vãsiliea tu idyea-oarã (vid. 1 Cor. 15:52).</w:t>
      </w:r>
    </w:p>
    <w:p w:rsidR="00265267" w:rsidRDefault="00265267">
      <w:pPr>
        <w:ind w:firstLine="360"/>
        <w:jc w:val="both"/>
        <w:rPr>
          <w:lang w:val="it-CH"/>
        </w:rPr>
      </w:pPr>
    </w:p>
    <w:p w:rsidR="00265267" w:rsidRDefault="00C92717">
      <w:pPr>
        <w:numPr>
          <w:ilvl w:val="0"/>
          <w:numId w:val="23"/>
        </w:numPr>
        <w:tabs>
          <w:tab w:val="clear" w:pos="1620"/>
          <w:tab w:val="num" w:pos="900"/>
        </w:tabs>
        <w:ind w:left="900" w:hanging="540"/>
        <w:jc w:val="both"/>
        <w:rPr>
          <w:lang w:val="it-CH"/>
        </w:rPr>
      </w:pPr>
      <w:r>
        <w:rPr>
          <w:lang w:val="it-CH"/>
        </w:rPr>
        <w:t>La “</w:t>
      </w:r>
      <w:r w:rsidRPr="00C44AD9">
        <w:rPr>
          <w:lang w:val="it-CH"/>
        </w:rPr>
        <w:t>tseatsirlu</w:t>
      </w:r>
      <w:r>
        <w:rPr>
          <w:lang w:val="it-CH"/>
        </w:rPr>
        <w:t>” di turnarea shi giudicarea-a Hristolui, tuts atselji cari au lucratã tu Vangheljlu va “</w:t>
      </w:r>
      <w:r w:rsidRPr="00C44AD9">
        <w:rPr>
          <w:lang w:val="it-CH"/>
        </w:rPr>
        <w:t xml:space="preserve">sh-si hãrseascã </w:t>
      </w:r>
      <w:r w:rsidRPr="00BE3757">
        <w:rPr>
          <w:i/>
          <w:lang w:val="it-CH"/>
        </w:rPr>
        <w:t>deadun</w:t>
      </w:r>
      <w:r>
        <w:rPr>
          <w:lang w:val="it-CH"/>
        </w:rPr>
        <w:t xml:space="preserve">” (Oani 4:35,36 vid. Mat. 13:39). </w:t>
      </w:r>
    </w:p>
    <w:p w:rsidR="00265267" w:rsidRPr="00F723C3" w:rsidRDefault="00C92717">
      <w:pPr>
        <w:numPr>
          <w:ilvl w:val="0"/>
          <w:numId w:val="23"/>
        </w:numPr>
        <w:tabs>
          <w:tab w:val="clear" w:pos="1620"/>
          <w:tab w:val="num" w:pos="900"/>
        </w:tabs>
        <w:ind w:left="900" w:hanging="540"/>
        <w:jc w:val="both"/>
        <w:rPr>
          <w:lang w:val="it-CH"/>
        </w:rPr>
      </w:pPr>
      <w:r w:rsidRPr="00BE3757">
        <w:rPr>
          <w:lang w:val="it-CH"/>
        </w:rPr>
        <w:t>Apoc. 11:18 u-defineadzã “chirolu-a mortsãlor, ta s-hibã giudicats” cà chirolu cãndu Dumnidzà “</w:t>
      </w:r>
      <w:r>
        <w:rPr>
          <w:lang w:val="it-CH"/>
        </w:rPr>
        <w:t>s-lã-premieascã sclayili-a Tàlji...sãmtsãli...</w:t>
      </w:r>
      <w:r w:rsidRPr="00BE3757">
        <w:rPr>
          <w:lang w:val="it-CH"/>
        </w:rPr>
        <w:t xml:space="preserve"> </w:t>
      </w:r>
      <w:r w:rsidRPr="00F723C3">
        <w:rPr>
          <w:lang w:val="it-CH"/>
        </w:rPr>
        <w:t>a tsilor cari s-aspar di numa-a Ta” – icà pistimenjlji-tuts deadun.</w:t>
      </w:r>
    </w:p>
    <w:p w:rsidR="00265267" w:rsidRDefault="00C92717">
      <w:pPr>
        <w:numPr>
          <w:ilvl w:val="0"/>
          <w:numId w:val="23"/>
        </w:numPr>
        <w:tabs>
          <w:tab w:val="clear" w:pos="1620"/>
          <w:tab w:val="num" w:pos="900"/>
        </w:tabs>
        <w:ind w:left="900" w:hanging="540"/>
        <w:jc w:val="both"/>
        <w:rPr>
          <w:lang w:val="it-CH"/>
        </w:rPr>
      </w:pPr>
      <w:r>
        <w:rPr>
          <w:lang w:val="it-CH"/>
        </w:rPr>
        <w:t>Uvreilji 11 easti un cap cari ari listã di multsã di oaminjlji di-ndriptati dit Vecljul Testamentu. Versul 13 spuni: “</w:t>
      </w:r>
      <w:r w:rsidRPr="00C44AD9">
        <w:rPr>
          <w:lang w:val="it-CH"/>
        </w:rPr>
        <w:t>Tuts aeshtsã murirã tu pisti, fãr di s-li ljea tagmili</w:t>
      </w:r>
      <w:r>
        <w:rPr>
          <w:lang w:val="it-CH"/>
        </w:rPr>
        <w:t>” cari lj-fu dati la Avraam ti ascãparea cu Vãsiliea-al Dumnidzà cari yini (Uvr. 8-12). Atsea scljeamã cà dupã moartea-a lor, oaminjlji-aeshtsã nu yinirã, un cãti un, ta s-yinã ãn-tserurli s-lã hibã datã premiea. Ispetea di aestã nã-easti datã tu vs. 39,40. Elji “</w:t>
      </w:r>
      <w:r w:rsidRPr="00C44AD9">
        <w:rPr>
          <w:lang w:val="it-CH"/>
        </w:rPr>
        <w:t>nu-apruchearã tagmã,</w:t>
      </w:r>
      <w:r w:rsidRPr="00F723C3">
        <w:rPr>
          <w:lang w:val="it-CH"/>
        </w:rPr>
        <w:t xml:space="preserve"> </w:t>
      </w:r>
      <w:r>
        <w:rPr>
          <w:lang w:val="it-CH"/>
        </w:rPr>
        <w:t>t</w:t>
      </w:r>
      <w:r w:rsidRPr="00C44AD9">
        <w:rPr>
          <w:lang w:val="it-CH"/>
        </w:rPr>
        <w:t>i-atsea cà Dumnidzà bãgà-aradã ti noi tsiva ma bunã, cà elji s-nu-ù ljea fãr di noi prufectarea</w:t>
      </w:r>
      <w:r>
        <w:rPr>
          <w:lang w:val="it-CH"/>
        </w:rPr>
        <w:t>.” Ashtiptarea tu darea di premiea tãxitã furã cãtse eara planlu-a Dumnidzàlui cà tuts atselji pistimenji lipseashti “s-hibã adrati cà prufecti” deadun, tu idyiul moment. Atsea va s-hibã giudicata, pi turnarea-a Hristolui.</w:t>
      </w:r>
    </w:p>
    <w:p w:rsidR="00265267" w:rsidRDefault="00265267">
      <w:pPr>
        <w:jc w:val="both"/>
        <w:rPr>
          <w:lang w:val="it-CH"/>
        </w:rPr>
      </w:pPr>
    </w:p>
    <w:p w:rsidR="00265267" w:rsidRDefault="00C92717">
      <w:pPr>
        <w:jc w:val="center"/>
        <w:rPr>
          <w:sz w:val="28"/>
          <w:lang w:val="it-CH"/>
        </w:rPr>
      </w:pPr>
      <w:r>
        <w:rPr>
          <w:b/>
          <w:sz w:val="28"/>
          <w:lang w:val="it-CH"/>
        </w:rPr>
        <w:t>4.7 Loclu di Premiearea: Tserurli Icà Loclu?</w:t>
      </w:r>
    </w:p>
    <w:p w:rsidR="00265267" w:rsidRDefault="00265267">
      <w:pPr>
        <w:rPr>
          <w:lang w:val="it-CH"/>
        </w:rPr>
      </w:pPr>
    </w:p>
    <w:p w:rsidR="00265267" w:rsidRDefault="00C92717">
      <w:pPr>
        <w:ind w:firstLine="360"/>
        <w:jc w:val="both"/>
        <w:rPr>
          <w:lang w:val="it-CH"/>
        </w:rPr>
      </w:pPr>
      <w:r>
        <w:rPr>
          <w:lang w:val="it-CH"/>
        </w:rPr>
        <w:t>Largu dit itiilji di-nsus, cafi un cari nica va s-mindueascã cà tserurli sh-nu loclu va s-hibã locatsiea di Vãsiliea-al Dumnidzà, icà premiea tãxitã, lipseashti s-li explicheadzã sh-puncturlji-aeshtsã:</w:t>
      </w:r>
    </w:p>
    <w:p w:rsidR="00265267" w:rsidRDefault="00265267">
      <w:pPr>
        <w:ind w:firstLine="360"/>
        <w:jc w:val="both"/>
        <w:rPr>
          <w:lang w:val="it-CH"/>
        </w:rPr>
      </w:pPr>
    </w:p>
    <w:p w:rsidR="00265267" w:rsidRDefault="00C92717">
      <w:pPr>
        <w:numPr>
          <w:ilvl w:val="0"/>
          <w:numId w:val="25"/>
        </w:numPr>
        <w:tabs>
          <w:tab w:val="clear" w:pos="1620"/>
          <w:tab w:val="num" w:pos="900"/>
        </w:tabs>
        <w:ind w:left="900"/>
        <w:jc w:val="both"/>
        <w:rPr>
          <w:lang w:val="it-CH"/>
        </w:rPr>
      </w:pPr>
      <w:r>
        <w:rPr>
          <w:lang w:val="it-CH"/>
        </w:rPr>
        <w:t xml:space="preserve">‘Pãlãcãriea-al Dumnidzà’ caftã ta s-yinã Vãsiliea-a Dumnidzàlu (icà s-nã pãlãcãrsim ti turnarea-a Hristolui), cu tsi vrearea-a Dumnidzàlui va s-hibã adratã cà easti tora adratã-n tserurli (Mat. 6:10). Noi di-aclo nã-pãlãcãrsim ti Vãsiliea-al Dumnidzà ta s-yinã tu loclu. Easti unã trayidii cà njiljilji di </w:t>
      </w:r>
      <w:r>
        <w:rPr>
          <w:lang w:val="it-CH"/>
        </w:rPr>
        <w:lastRenderedPageBreak/>
        <w:t>oaminji fãrã mindueari s-pãlãcãrseascã cu zboarãli</w:t>
      </w:r>
      <w:r w:rsidRPr="00534F69">
        <w:rPr>
          <w:lang w:val="it-CH"/>
        </w:rPr>
        <w:t>-aesti</w:t>
      </w:r>
      <w:r>
        <w:rPr>
          <w:lang w:val="it-CH"/>
        </w:rPr>
        <w:t xml:space="preserve"> cafi dzuùã sh-tu idyea-oarã pistipseascã cà Vãsiliea-al Dumnidzà tora easti adratã-ntreagã ãn-tserurli, shi cà loclu va s-hibã spãstrit. </w:t>
      </w:r>
    </w:p>
    <w:p w:rsidR="00265267" w:rsidRDefault="00C92717">
      <w:pPr>
        <w:numPr>
          <w:ilvl w:val="0"/>
          <w:numId w:val="25"/>
        </w:numPr>
        <w:tabs>
          <w:tab w:val="clear" w:pos="1620"/>
          <w:tab w:val="num" w:pos="900"/>
        </w:tabs>
        <w:ind w:left="900"/>
        <w:jc w:val="both"/>
        <w:rPr>
          <w:lang w:val="it-CH"/>
        </w:rPr>
      </w:pPr>
      <w:r>
        <w:rPr>
          <w:lang w:val="it-CH"/>
        </w:rPr>
        <w:t>“</w:t>
      </w:r>
      <w:r w:rsidRPr="00731F89">
        <w:rPr>
          <w:lang w:val="it-CH"/>
        </w:rPr>
        <w:t>Cahara di mulatslji, cà-atselji va-l mushtineascã loclu</w:t>
      </w:r>
      <w:r>
        <w:rPr>
          <w:lang w:val="it-CH"/>
        </w:rPr>
        <w:t>” (Mat. 5:5) – sh-nu ‘...cà suflitli-a lor va s-yinã tu-n tserurli’. Aestã spuni ti Psalmul 36, tutã di tsi bagã actsentu cà premiea-dit soni di atselji cu-ndriptatea va s-hibã pi loclu. Tu idyea locatsiea cà sh-atselji-arài u-avea ti màrimea-a lor ti vãrã chiro, shi atselji cu-ndriptati va u-au cà premieari cu bana di daima, shi va u-au idyiul loc cari tu unã oarã u-avura atselji-arài (Ps. 37:34,35). “</w:t>
      </w:r>
      <w:r w:rsidRPr="00731F89">
        <w:rPr>
          <w:lang w:val="it-CH"/>
        </w:rPr>
        <w:t xml:space="preserve">Atselji </w:t>
      </w:r>
      <w:r>
        <w:rPr>
          <w:lang w:val="it-CH"/>
        </w:rPr>
        <w:t>mulatslji</w:t>
      </w:r>
      <w:r w:rsidRPr="00731F89">
        <w:rPr>
          <w:lang w:val="it-CH"/>
        </w:rPr>
        <w:t xml:space="preserve"> va-l mushtineascã loclu</w:t>
      </w:r>
      <w:r>
        <w:rPr>
          <w:lang w:val="it-CH"/>
        </w:rPr>
        <w:t>...</w:t>
      </w:r>
      <w:r w:rsidRPr="000C476C">
        <w:rPr>
          <w:lang w:val="it-CH"/>
        </w:rPr>
        <w:t xml:space="preserve"> </w:t>
      </w:r>
      <w:r>
        <w:rPr>
          <w:lang w:val="it-CH"/>
        </w:rPr>
        <w:t>cà s</w:t>
      </w:r>
      <w:r w:rsidRPr="00731F89">
        <w:rPr>
          <w:lang w:val="it-CH"/>
        </w:rPr>
        <w:t>hi-atselji cari-L vluisescu El va-l mushtineascã loclu</w:t>
      </w:r>
      <w:r>
        <w:rPr>
          <w:lang w:val="it-CH"/>
        </w:rPr>
        <w:t>...</w:t>
      </w:r>
      <w:r w:rsidRPr="000C476C">
        <w:rPr>
          <w:lang w:val="it-CH"/>
        </w:rPr>
        <w:t xml:space="preserve"> </w:t>
      </w:r>
      <w:r>
        <w:rPr>
          <w:lang w:val="it-CH"/>
        </w:rPr>
        <w:t>Ã</w:t>
      </w:r>
      <w:r w:rsidRPr="00731F89">
        <w:rPr>
          <w:lang w:val="it-CH"/>
        </w:rPr>
        <w:t>ndreptsãlji va-l mushtineascã loclu sh-ti eta-a etilor va s-bãneadzã pi el</w:t>
      </w:r>
      <w:r>
        <w:rPr>
          <w:lang w:val="it-CH"/>
        </w:rPr>
        <w:t xml:space="preserve">” (Ps. 37:11,22,29). Bãnearea </w:t>
      </w:r>
      <w:r>
        <w:rPr>
          <w:i/>
          <w:lang w:val="it-CH"/>
        </w:rPr>
        <w:t>tu</w:t>
      </w:r>
      <w:r>
        <w:rPr>
          <w:lang w:val="it-CH"/>
        </w:rPr>
        <w:t xml:space="preserve"> loclu/loclu tãxit ti totãna scljeamã cà bana di daima tu-n tserurli nu easti posibilã. </w:t>
      </w:r>
    </w:p>
    <w:p w:rsidR="00265267" w:rsidRDefault="00C92717">
      <w:pPr>
        <w:numPr>
          <w:ilvl w:val="0"/>
          <w:numId w:val="25"/>
        </w:numPr>
        <w:tabs>
          <w:tab w:val="clear" w:pos="1620"/>
          <w:tab w:val="num" w:pos="900"/>
        </w:tabs>
        <w:ind w:left="900"/>
        <w:jc w:val="both"/>
        <w:rPr>
          <w:lang w:val="pt-PT"/>
        </w:rPr>
      </w:pPr>
      <w:r>
        <w:rPr>
          <w:lang w:val="it-CH"/>
        </w:rPr>
        <w:t>“</w:t>
      </w:r>
      <w:r w:rsidRPr="00C44AD9">
        <w:rPr>
          <w:lang w:val="it-CH"/>
        </w:rPr>
        <w:t>David</w:t>
      </w:r>
      <w:r>
        <w:rPr>
          <w:lang w:val="it-CH"/>
        </w:rPr>
        <w:t>...</w:t>
      </w:r>
      <w:r w:rsidRPr="00C44AD9">
        <w:rPr>
          <w:lang w:val="it-CH"/>
        </w:rPr>
        <w:t>muri shi fu-ngrupat</w:t>
      </w:r>
      <w:r>
        <w:rPr>
          <w:lang w:val="it-CH"/>
        </w:rPr>
        <w:t>...</w:t>
      </w:r>
      <w:r w:rsidRPr="000C476C">
        <w:rPr>
          <w:lang w:val="it-CH"/>
        </w:rPr>
        <w:t xml:space="preserve"> </w:t>
      </w:r>
      <w:r w:rsidRPr="000C476C">
        <w:rPr>
          <w:lang w:val="pt-PT"/>
        </w:rPr>
        <w:t>David nu s-alinà-n tseruri</w:t>
      </w:r>
      <w:r>
        <w:rPr>
          <w:lang w:val="pt-PT"/>
        </w:rPr>
        <w:t>” (Fapti 2:29,34). Di-cãt atsea, Chetru lj-explicà cà umutea-a lui lj-furã cà ãnyearea dit-mortsãlji tu turnarea-a Hristolui (Fapti 2:22-36).</w:t>
      </w:r>
    </w:p>
    <w:p w:rsidR="00265267" w:rsidRDefault="00C92717">
      <w:pPr>
        <w:numPr>
          <w:ilvl w:val="0"/>
          <w:numId w:val="25"/>
        </w:numPr>
        <w:tabs>
          <w:tab w:val="clear" w:pos="1620"/>
          <w:tab w:val="num" w:pos="900"/>
        </w:tabs>
        <w:ind w:left="900"/>
        <w:jc w:val="both"/>
        <w:rPr>
          <w:lang w:val="pt-PT"/>
        </w:rPr>
      </w:pPr>
      <w:r w:rsidRPr="00E5131A">
        <w:rPr>
          <w:lang w:val="pt-PT"/>
        </w:rPr>
        <w:t xml:space="preserve">Loclu easti arena ti operatsiilji-a Dumnidzàlu cu oaminjlji: “Tserurli, bileam sh-tserurli, suntu-a Domnului, ma loclu El l-didea la ficiorlji-a oaminjlor” (Ps. </w:t>
      </w:r>
      <w:r>
        <w:rPr>
          <w:lang w:val="pt-PT"/>
        </w:rPr>
        <w:t>115:16).</w:t>
      </w:r>
    </w:p>
    <w:p w:rsidR="00265267" w:rsidRDefault="00C92717">
      <w:pPr>
        <w:numPr>
          <w:ilvl w:val="0"/>
          <w:numId w:val="25"/>
        </w:numPr>
        <w:tabs>
          <w:tab w:val="clear" w:pos="1620"/>
          <w:tab w:val="num" w:pos="900"/>
        </w:tabs>
        <w:ind w:left="900"/>
        <w:jc w:val="both"/>
        <w:rPr>
          <w:lang w:val="pt-PT"/>
        </w:rPr>
      </w:pPr>
      <w:r>
        <w:rPr>
          <w:lang w:val="pt-PT"/>
        </w:rPr>
        <w:t>Apoc. 5:9,10 leadzi unã viziea di atsea tsi va s-dzãcã atselji cu-ndriptati cãndu elji suntu aprucheati pi scamnul-a giudicariljei: “(Isus) nã-</w:t>
      </w:r>
      <w:r w:rsidRPr="00E01F29">
        <w:rPr>
          <w:lang w:val="pt-PT"/>
        </w:rPr>
        <w:t>adr</w:t>
      </w:r>
      <w:r>
        <w:rPr>
          <w:lang w:val="pt-PT"/>
        </w:rPr>
        <w:t>à</w:t>
      </w:r>
      <w:r w:rsidRPr="00E01F29">
        <w:rPr>
          <w:lang w:val="pt-PT"/>
        </w:rPr>
        <w:t xml:space="preserve"> </w:t>
      </w:r>
      <w:r>
        <w:rPr>
          <w:lang w:val="pt-PT"/>
        </w:rPr>
        <w:t>amirãlji shi preftsã, ta</w:t>
      </w:r>
      <w:r w:rsidRPr="00E01F29">
        <w:rPr>
          <w:lang w:val="pt-PT"/>
        </w:rPr>
        <w:t xml:space="preserve"> s-domn</w:t>
      </w:r>
      <w:r>
        <w:rPr>
          <w:lang w:val="pt-PT"/>
        </w:rPr>
        <w:t>im</w:t>
      </w:r>
      <w:r w:rsidRPr="00E01F29">
        <w:rPr>
          <w:lang w:val="pt-PT"/>
        </w:rPr>
        <w:t xml:space="preserve"> pristi loc</w:t>
      </w:r>
      <w:r>
        <w:rPr>
          <w:lang w:val="pt-PT"/>
        </w:rPr>
        <w:t>”. Cadhurlu-aestu di domneari tu Vãsiliea-al Dumnidzà la loclu easti-ntreagã loatã dit contseptsiea-a noastã cu alãtuseari cà noi va s-avem ‘vluyii’ iuvã ãn-tserurli.</w:t>
      </w:r>
    </w:p>
    <w:p w:rsidR="00265267" w:rsidRDefault="00C92717">
      <w:pPr>
        <w:numPr>
          <w:ilvl w:val="0"/>
          <w:numId w:val="25"/>
        </w:numPr>
        <w:tabs>
          <w:tab w:val="clear" w:pos="1620"/>
          <w:tab w:val="num" w:pos="900"/>
        </w:tabs>
        <w:ind w:left="900"/>
        <w:jc w:val="both"/>
        <w:rPr>
          <w:lang w:val="pt-PT"/>
        </w:rPr>
      </w:pPr>
      <w:r>
        <w:rPr>
          <w:lang w:val="pt-PT"/>
        </w:rPr>
        <w:t>Prufetsãljilji-al Daniel caplji 2 sh-7 zbureascã ti unã mushtirinji di puteari polititsi, cari lipsea tu sonea s-hibã loati cu Vãsiliea-al Dumnidzà pi turnarea-a Hristolui. Domnarea-a Vãsiliealji va s-hibã “</w:t>
      </w:r>
      <w:r>
        <w:rPr>
          <w:i/>
          <w:lang w:val="pt-PT"/>
        </w:rPr>
        <w:t>sum</w:t>
      </w:r>
      <w:r>
        <w:rPr>
          <w:lang w:val="pt-PT"/>
        </w:rPr>
        <w:t xml:space="preserve"> tserurli-tuts”, shi va u-umpli “</w:t>
      </w:r>
      <w:r>
        <w:rPr>
          <w:i/>
          <w:lang w:val="pt-PT"/>
        </w:rPr>
        <w:t>loclu</w:t>
      </w:r>
      <w:r>
        <w:rPr>
          <w:lang w:val="pt-PT"/>
        </w:rPr>
        <w:t xml:space="preserve"> tut” (Dan. 7:27; 2:35 vid. v. 44). </w:t>
      </w:r>
      <w:r w:rsidRPr="00DC3E24">
        <w:rPr>
          <w:lang w:val="pt-PT"/>
        </w:rPr>
        <w:t xml:space="preserve">Vãsiliea di totãna “va s-hibã dati-a miletiljei a sãmtsãlor a Tsilui Dipanaltul” (Dan. 7:27); premiea-a lor di-aclo easti bana di daima tu Vãsiliea-aestã cari lipseashti s-hibã localizatã la loclu, </w:t>
      </w:r>
      <w:r>
        <w:rPr>
          <w:i/>
          <w:lang w:val="pt-PT"/>
        </w:rPr>
        <w:t xml:space="preserve">sum </w:t>
      </w:r>
      <w:r>
        <w:rPr>
          <w:lang w:val="pt-PT"/>
        </w:rPr>
        <w:t>tserurli.</w:t>
      </w:r>
    </w:p>
    <w:p w:rsidR="00265267" w:rsidRDefault="00265267">
      <w:pPr>
        <w:jc w:val="both"/>
        <w:rPr>
          <w:lang w:val="pt-PT"/>
        </w:rPr>
      </w:pPr>
    </w:p>
    <w:p w:rsidR="00265267" w:rsidRDefault="00C92717">
      <w:pPr>
        <w:jc w:val="center"/>
        <w:rPr>
          <w:b/>
          <w:sz w:val="28"/>
          <w:lang w:val="pt-PT"/>
        </w:rPr>
      </w:pPr>
      <w:r>
        <w:rPr>
          <w:b/>
          <w:sz w:val="28"/>
          <w:lang w:val="pt-PT"/>
        </w:rPr>
        <w:t>4.8 Obligatsiea Cãtã Dumnidzàlu</w:t>
      </w:r>
    </w:p>
    <w:p w:rsidR="00265267" w:rsidRDefault="00265267">
      <w:pPr>
        <w:rPr>
          <w:sz w:val="28"/>
          <w:lang w:val="pt-PT"/>
        </w:rPr>
      </w:pPr>
    </w:p>
    <w:p w:rsidR="00265267" w:rsidRDefault="00C92717">
      <w:pPr>
        <w:ind w:firstLine="360"/>
        <w:jc w:val="both"/>
        <w:rPr>
          <w:lang w:val="pt-PT"/>
        </w:rPr>
      </w:pPr>
      <w:r w:rsidRPr="002A2894">
        <w:rPr>
          <w:lang w:val="pt-PT"/>
        </w:rPr>
        <w:t>Mas</w:t>
      </w:r>
      <w:r>
        <w:rPr>
          <w:lang w:val="pt-PT"/>
        </w:rPr>
        <w:t xml:space="preserve"> omlu ari un ‘suflit tsi nu poati s-moarã’ naturalã, el easti spus s-aibã unã soarti di daima iuva – icà tu un loc di premiea icà cazna. Atsea spuni cà tuts au obligatsiea cãtã Dumnidzà. Contra-atsea, noi avem spusã cum Bibliea-nveatsã cà dupã natura, omlu easti cà pravdalji, fãrã vãrã nimoari tsi poati s-hibã loatã. Cum shi s-hibã, ãndaù di oaminjlji lj-fu dat cà ofertã unã oportunitati di bana di daima tu Vãsiliea-al Dumnidzà. Lipseashti s-putem s-videm cà nu tuts cari au bãnatã cà va s-hibã ãnyits; cà sh-pravdalji, omlu bãneadzã sh-moari, shi va s-hibã adrat cà pulbiri. Ma, cà va s-ari unã giudicatã, cu oaminji cari va s-hibã blãstimats sh-altsã cari va s-ljea premiea cu banã di daima, noi lipseashti s-adutsem concluziea cà va s-aibã unã categorii anamisa di oaminjlji cari va s-hibã-nyeati ta s-putem s-him giudicats sh-premieats. </w:t>
      </w:r>
    </w:p>
    <w:p w:rsidR="00265267" w:rsidRDefault="00265267">
      <w:pPr>
        <w:ind w:firstLine="360"/>
        <w:jc w:val="both"/>
        <w:rPr>
          <w:lang w:val="pt-PT"/>
        </w:rPr>
      </w:pPr>
    </w:p>
    <w:p w:rsidR="00265267" w:rsidRDefault="00C92717">
      <w:pPr>
        <w:ind w:firstLine="360"/>
        <w:jc w:val="both"/>
        <w:rPr>
          <w:lang w:val="pt-PT"/>
        </w:rPr>
      </w:pPr>
      <w:r>
        <w:rPr>
          <w:lang w:val="pt-PT"/>
        </w:rPr>
        <w:t>Mas vãrnu va s-hibã ãnyit easti desi elji au obligatsii cãtã giudicarea. Baza di giudicatã-a noastã va s-hibã cum noi avem apandasitã ti shtearea-a noastã di zborlu-al Dumnidzà. Hristolu spunea: “</w:t>
      </w:r>
      <w:r w:rsidRPr="00482179">
        <w:rPr>
          <w:lang w:val="pt-PT"/>
        </w:rPr>
        <w:t xml:space="preserve">Cari nu Mi lugurseashti Mini shi nu li-aproachi zboarãli-a Meali ari giudicãtor ta su-l giudicã: zborlu tsi lu spush, atsel va-l giudicã pi dzuùa di </w:t>
      </w:r>
      <w:r>
        <w:rPr>
          <w:lang w:val="pt-PT"/>
        </w:rPr>
        <w:t xml:space="preserve">soni” (Oani 12: 48). Atselji cari nu u-shtiù icà nu-u au acãchisitã zborlu-a </w:t>
      </w:r>
      <w:r>
        <w:rPr>
          <w:lang w:val="pt-PT"/>
        </w:rPr>
        <w:lastRenderedPageBreak/>
        <w:t>Hristolui, sh-di aclo nu au oportunitati ta s-u aprucheascã icà s-nu u-l lugurseascã, nu va s-aibã spuneari la giudicarea. “</w:t>
      </w:r>
      <w:r w:rsidRPr="000D574C">
        <w:rPr>
          <w:lang w:val="pt-PT"/>
        </w:rPr>
        <w:t xml:space="preserve">Cãts, ama, fãrã di nom, amãrtisirã, fãr di nom </w:t>
      </w:r>
      <w:r>
        <w:rPr>
          <w:lang w:val="pt-PT"/>
        </w:rPr>
        <w:t xml:space="preserve">(al Dumnidzà) </w:t>
      </w:r>
      <w:r w:rsidRPr="000D574C">
        <w:rPr>
          <w:lang w:val="pt-PT"/>
        </w:rPr>
        <w:t>shi va s-chearã; shi cãts amãrtisirã tu nomlu</w:t>
      </w:r>
      <w:r>
        <w:rPr>
          <w:lang w:val="pt-PT"/>
        </w:rPr>
        <w:t xml:space="preserve"> (cà u-shtea)</w:t>
      </w:r>
      <w:r w:rsidRPr="000D574C">
        <w:rPr>
          <w:lang w:val="pt-PT"/>
        </w:rPr>
        <w:t>, prin nomlu va s-hibã giudicats</w:t>
      </w:r>
      <w:r>
        <w:rPr>
          <w:lang w:val="pt-PT"/>
        </w:rPr>
        <w:t xml:space="preserve">” (Rom. 2:12). Cu-atsea atselji cari nu-li-shtiu lipsiuturli-al Dumnidzà va s-hibã spãstriti cà pravda; ma atselji cari cu shteari u-asparsirã nomlu-al Dumnidzà lipseashti s-hibã giudicats, shi di-aclo ãnyits, s-u veadã giudicarea-aestã. </w:t>
      </w:r>
    </w:p>
    <w:p w:rsidR="00265267" w:rsidRDefault="00265267">
      <w:pPr>
        <w:ind w:firstLine="360"/>
        <w:jc w:val="both"/>
        <w:rPr>
          <w:lang w:val="pt-PT"/>
        </w:rPr>
      </w:pPr>
    </w:p>
    <w:p w:rsidR="00265267" w:rsidRDefault="00C92717">
      <w:pPr>
        <w:ind w:firstLine="360"/>
        <w:jc w:val="both"/>
        <w:rPr>
          <w:lang w:val="pt-PT"/>
        </w:rPr>
      </w:pPr>
      <w:r>
        <w:rPr>
          <w:lang w:val="pt-PT"/>
        </w:rPr>
        <w:t>Tu-videarea-al Dumnidzà “</w:t>
      </w:r>
      <w:r w:rsidRPr="00D473A2">
        <w:rPr>
          <w:lang w:val="pt-PT"/>
        </w:rPr>
        <w:t>amãrtiea nu s-lugurseashti cãndu nu eara nomlu</w:t>
      </w:r>
      <w:r>
        <w:rPr>
          <w:lang w:val="pt-PT"/>
        </w:rPr>
        <w:t>”; “</w:t>
      </w:r>
      <w:r w:rsidRPr="00D473A2">
        <w:rPr>
          <w:lang w:val="pt-PT"/>
        </w:rPr>
        <w:t>amãrtiea easti fãrdizãcuniljea</w:t>
      </w:r>
      <w:r>
        <w:rPr>
          <w:lang w:val="pt-PT"/>
        </w:rPr>
        <w:t xml:space="preserve"> (al Dumnidzà)”; “</w:t>
      </w:r>
      <w:r w:rsidRPr="00D473A2">
        <w:rPr>
          <w:lang w:val="pt-PT"/>
        </w:rPr>
        <w:t>prin Nomlu yini cãn</w:t>
      </w:r>
      <w:r>
        <w:rPr>
          <w:lang w:val="pt-PT"/>
        </w:rPr>
        <w:t>ã</w:t>
      </w:r>
      <w:r w:rsidRPr="00D473A2">
        <w:rPr>
          <w:lang w:val="pt-PT"/>
        </w:rPr>
        <w:t>shtearea-a amãrtiiljei</w:t>
      </w:r>
      <w:r>
        <w:rPr>
          <w:lang w:val="pt-PT"/>
        </w:rPr>
        <w:t>” (Rom. 5:13; 1 Oani 3:4; Rom. 3:20). Fãrã s-cãnãshtem nomlji-al Dumnidzà cà suntu dizvãliti tu Zborlu-a Lui, “amãrtiea nu s-lugurseashti” la unã persona, sh-ti atsea elji nitsi va s-hibã giudicati, shi nu va s-hibã ãnyeati. Atselji cari nu-u shtiu Zborlu-al Dumnidzà di aclo va s-armãnã cà mortsãlji, cà shi pravdali shi iarbili, mas videm cà suntu tu idyea-pozitsii. “</w:t>
      </w:r>
      <w:r w:rsidRPr="00472674">
        <w:rPr>
          <w:lang w:val="pt-PT"/>
        </w:rPr>
        <w:t xml:space="preserve">Omlu cara... nu-acãchisi, easti cà pràvdzãli cari va s-hibã spãstrits” (Ps. </w:t>
      </w:r>
      <w:r>
        <w:rPr>
          <w:lang w:val="pt-PT"/>
        </w:rPr>
        <w:t>48:20). “</w:t>
      </w:r>
      <w:r w:rsidRPr="00472674">
        <w:rPr>
          <w:lang w:val="pt-PT"/>
        </w:rPr>
        <w:t xml:space="preserve">Ca tsiva oi </w:t>
      </w:r>
      <w:r>
        <w:rPr>
          <w:lang w:val="pt-PT"/>
        </w:rPr>
        <w:t xml:space="preserve">elji </w:t>
      </w:r>
      <w:r w:rsidRPr="00472674">
        <w:rPr>
          <w:lang w:val="pt-PT"/>
        </w:rPr>
        <w:t>suntu bãgats</w:t>
      </w:r>
      <w:r>
        <w:rPr>
          <w:lang w:val="pt-PT"/>
        </w:rPr>
        <w:t xml:space="preserve"> tu groapã” (Ps. 48:14).</w:t>
      </w:r>
    </w:p>
    <w:p w:rsidR="00265267" w:rsidRDefault="00265267">
      <w:pPr>
        <w:ind w:firstLine="360"/>
        <w:jc w:val="both"/>
        <w:rPr>
          <w:lang w:val="pt-PT"/>
        </w:rPr>
      </w:pPr>
    </w:p>
    <w:p w:rsidR="00265267" w:rsidRPr="00472674" w:rsidRDefault="00C92717">
      <w:pPr>
        <w:ind w:firstLine="360"/>
        <w:jc w:val="both"/>
        <w:rPr>
          <w:lang w:val="it-CH"/>
        </w:rPr>
      </w:pPr>
      <w:r>
        <w:rPr>
          <w:lang w:val="pt-PT"/>
        </w:rPr>
        <w:t xml:space="preserve">Easti cà mas avem shteari ti càljurli-al Dumnidzà atsea nã-fatsi cu obligatsiea cãtã El ti actsiilji-a noasti sh-di aclo nã-lipseashti sh-nyearea-a noastã shi yinearea la scamnul-a giudicariljei. Di-aclo lipseashti s-hibã acãchisitã cà nu mash cà easti atselji cu-ndriptati icà atselji pãtizats cari va s-hibã ãnyeati, ma sh-tuts atselji cari au obligatsii cãtã Dumnidzà cu mintea di shtearea-a lor di El. </w:t>
      </w:r>
      <w:r w:rsidRPr="00472674">
        <w:rPr>
          <w:lang w:val="it-CH"/>
        </w:rPr>
        <w:t>Aestã-easti unã thema cari tu multsã ori s-spuni tu Scripturã:</w:t>
      </w:r>
    </w:p>
    <w:p w:rsidR="00265267" w:rsidRDefault="00265267">
      <w:pPr>
        <w:ind w:firstLine="360"/>
        <w:jc w:val="both"/>
        <w:rPr>
          <w:lang w:val="it-CH"/>
        </w:rPr>
      </w:pPr>
    </w:p>
    <w:p w:rsidR="00265267" w:rsidRDefault="00C92717">
      <w:pPr>
        <w:numPr>
          <w:ilvl w:val="0"/>
          <w:numId w:val="26"/>
        </w:numPr>
        <w:tabs>
          <w:tab w:val="clear" w:pos="1620"/>
          <w:tab w:val="num" w:pos="1080"/>
        </w:tabs>
        <w:ind w:left="1080"/>
        <w:jc w:val="both"/>
        <w:rPr>
          <w:lang w:val="it-CH"/>
        </w:rPr>
      </w:pPr>
      <w:r>
        <w:rPr>
          <w:lang w:val="it-CH"/>
        </w:rPr>
        <w:t>Oani 15:22 spuni cà shtearea di Zborlu fatsi sh-obligatsii: “</w:t>
      </w:r>
      <w:r w:rsidRPr="00C44AD9">
        <w:rPr>
          <w:lang w:val="it-CH"/>
        </w:rPr>
        <w:t>Cara s-nu yineam</w:t>
      </w:r>
      <w:r>
        <w:rPr>
          <w:lang w:val="it-CH"/>
        </w:rPr>
        <w:t xml:space="preserve"> (Isus)</w:t>
      </w:r>
      <w:r w:rsidRPr="00C44AD9">
        <w:rPr>
          <w:lang w:val="it-CH"/>
        </w:rPr>
        <w:t xml:space="preserve"> shi nu-a lã zburam, amãrtii nu vrea s-aibã; ma tora nu-aù </w:t>
      </w:r>
      <w:r>
        <w:rPr>
          <w:lang w:val="it-CH"/>
        </w:rPr>
        <w:t xml:space="preserve">tenda (‘zbor di apãrari’ A.V. mg.) </w:t>
      </w:r>
      <w:r w:rsidRPr="00C44AD9">
        <w:rPr>
          <w:lang w:val="it-CH"/>
        </w:rPr>
        <w:t>ti-arcarea-a cãbatiljei ti-amãrtiea-a lor</w:t>
      </w:r>
      <w:r>
        <w:rPr>
          <w:lang w:val="it-CH"/>
        </w:rPr>
        <w:t xml:space="preserve">”. Romanjlji 1:20-21 idyea-ashi spuni cà Dumnidzà u-alasã omlu fãrã “zbor di apãrari”. </w:t>
      </w:r>
    </w:p>
    <w:p w:rsidR="00265267" w:rsidRDefault="00C92717">
      <w:pPr>
        <w:numPr>
          <w:ilvl w:val="0"/>
          <w:numId w:val="26"/>
        </w:numPr>
        <w:tabs>
          <w:tab w:val="clear" w:pos="1620"/>
          <w:tab w:val="num" w:pos="1080"/>
        </w:tabs>
        <w:ind w:left="1080"/>
        <w:jc w:val="both"/>
        <w:rPr>
          <w:lang w:val="it-CH"/>
        </w:rPr>
      </w:pPr>
      <w:r>
        <w:rPr>
          <w:lang w:val="it-CH"/>
        </w:rPr>
        <w:t>“C</w:t>
      </w:r>
      <w:r w:rsidRPr="00C44AD9">
        <w:rPr>
          <w:lang w:val="it-CH"/>
        </w:rPr>
        <w:t>a</w:t>
      </w:r>
      <w:r>
        <w:rPr>
          <w:lang w:val="it-CH"/>
        </w:rPr>
        <w:t>f</w:t>
      </w:r>
      <w:r w:rsidRPr="00C44AD9">
        <w:rPr>
          <w:lang w:val="it-CH"/>
        </w:rPr>
        <w:t xml:space="preserve">i </w:t>
      </w:r>
      <w:r>
        <w:rPr>
          <w:lang w:val="it-CH"/>
        </w:rPr>
        <w:t xml:space="preserve">om di-aclo </w:t>
      </w:r>
      <w:r w:rsidRPr="00C44AD9">
        <w:rPr>
          <w:lang w:val="it-CH"/>
        </w:rPr>
        <w:t>avdz</w:t>
      </w:r>
      <w:r>
        <w:rPr>
          <w:lang w:val="it-CH"/>
        </w:rPr>
        <w:t>à shi-nvitsà di la Tatãl...</w:t>
      </w:r>
      <w:r w:rsidRPr="00472674">
        <w:rPr>
          <w:lang w:val="it-CH"/>
        </w:rPr>
        <w:t xml:space="preserve"> </w:t>
      </w:r>
      <w:r w:rsidRPr="00C44AD9">
        <w:rPr>
          <w:lang w:val="it-CH"/>
        </w:rPr>
        <w:t xml:space="preserve">Mini va lu-nyedz pi dzuùa di </w:t>
      </w:r>
      <w:r>
        <w:rPr>
          <w:lang w:val="it-CH"/>
        </w:rPr>
        <w:t>soni” (Oani 6:44,45).</w:t>
      </w:r>
    </w:p>
    <w:p w:rsidR="00265267" w:rsidRDefault="00C92717">
      <w:pPr>
        <w:numPr>
          <w:ilvl w:val="0"/>
          <w:numId w:val="26"/>
        </w:numPr>
        <w:tabs>
          <w:tab w:val="clear" w:pos="1620"/>
          <w:tab w:val="num" w:pos="1080"/>
        </w:tabs>
        <w:ind w:left="1080"/>
        <w:jc w:val="both"/>
        <w:rPr>
          <w:lang w:val="it-CH"/>
        </w:rPr>
      </w:pPr>
      <w:r>
        <w:rPr>
          <w:lang w:val="it-CH"/>
        </w:rPr>
        <w:t>Dumnidzà mash “lã videa etsli” la actsiilji di atselji cari tu nai ma marli chiro easti ignorantù di càljurli-a Lui. Atselji cari u-shtiù càljurli-a Lui, El lã-mãtreascã shi ashteapt unã apandãsi (Fapti 17:30).</w:t>
      </w:r>
    </w:p>
    <w:p w:rsidR="00265267" w:rsidRDefault="00C92717">
      <w:pPr>
        <w:numPr>
          <w:ilvl w:val="0"/>
          <w:numId w:val="26"/>
        </w:numPr>
        <w:tabs>
          <w:tab w:val="clear" w:pos="1620"/>
          <w:tab w:val="num" w:pos="1080"/>
        </w:tabs>
        <w:ind w:left="1080"/>
        <w:jc w:val="both"/>
        <w:rPr>
          <w:lang w:val="it-CH"/>
        </w:rPr>
      </w:pPr>
      <w:r>
        <w:rPr>
          <w:lang w:val="it-CH"/>
        </w:rPr>
        <w:t>“</w:t>
      </w:r>
      <w:r w:rsidRPr="00731F89">
        <w:rPr>
          <w:lang w:val="it-CH"/>
        </w:rPr>
        <w:t>Shi huzmichearlu-atsel cari u shtea vrearea-a domnu-sui shi nu sã-ndreapsi, sh-nitsi nu featsi dupã vrearea-a lui, multu va s-hibã bãtut.</w:t>
      </w:r>
      <w:r w:rsidRPr="00342698">
        <w:rPr>
          <w:lang w:val="it-CH"/>
        </w:rPr>
        <w:t xml:space="preserve"> </w:t>
      </w:r>
      <w:r w:rsidRPr="00731F89">
        <w:rPr>
          <w:lang w:val="it-CH"/>
        </w:rPr>
        <w:t>Shi-atsel cari nu shtea, ma featsi lucri buni ti pãrjinã, va s-hibã bãtut niheamã</w:t>
      </w:r>
      <w:r>
        <w:rPr>
          <w:lang w:val="it-CH"/>
        </w:rPr>
        <w:t xml:space="preserve"> (ex. cu armãseari mortu)</w:t>
      </w:r>
      <w:r w:rsidRPr="00731F89">
        <w:rPr>
          <w:lang w:val="it-CH"/>
        </w:rPr>
        <w:t>. Shi-a curi lj-fu datã multã, multã shi va lj-si caftã, shi-a curi lj-si deadi-n sãnãdii multu</w:t>
      </w:r>
      <w:r>
        <w:rPr>
          <w:lang w:val="it-CH"/>
        </w:rPr>
        <w:t xml:space="preserve"> di </w:t>
      </w:r>
      <w:r>
        <w:rPr>
          <w:i/>
          <w:lang w:val="it-CH"/>
        </w:rPr>
        <w:t>oaminji</w:t>
      </w:r>
      <w:r w:rsidRPr="00731F89">
        <w:rPr>
          <w:lang w:val="it-CH"/>
        </w:rPr>
        <w:t>, ma multu va lj-si caftã</w:t>
      </w:r>
      <w:r>
        <w:rPr>
          <w:lang w:val="it-CH"/>
        </w:rPr>
        <w:t xml:space="preserve">” (Luca 12:47,48) – shi cãt ma multu </w:t>
      </w:r>
      <w:r>
        <w:rPr>
          <w:i/>
          <w:lang w:val="it-CH"/>
        </w:rPr>
        <w:t>Dumnidzà</w:t>
      </w:r>
      <w:r>
        <w:rPr>
          <w:lang w:val="it-CH"/>
        </w:rPr>
        <w:t>?</w:t>
      </w:r>
    </w:p>
    <w:p w:rsidR="00265267" w:rsidRDefault="00C92717">
      <w:pPr>
        <w:numPr>
          <w:ilvl w:val="0"/>
          <w:numId w:val="26"/>
        </w:numPr>
        <w:tabs>
          <w:tab w:val="clear" w:pos="1620"/>
          <w:tab w:val="num" w:pos="1080"/>
        </w:tabs>
        <w:ind w:left="1080"/>
        <w:jc w:val="both"/>
        <w:rPr>
          <w:lang w:val="it-CH"/>
        </w:rPr>
      </w:pPr>
      <w:r>
        <w:rPr>
          <w:lang w:val="it-CH"/>
        </w:rPr>
        <w:t>“</w:t>
      </w:r>
      <w:r w:rsidRPr="00C44AD9">
        <w:rPr>
          <w:lang w:val="it-CH"/>
        </w:rPr>
        <w:t xml:space="preserve">Ti-atsea, cari </w:t>
      </w:r>
      <w:r w:rsidRPr="00316825">
        <w:rPr>
          <w:i/>
          <w:lang w:val="it-CH"/>
        </w:rPr>
        <w:t>shtii</w:t>
      </w:r>
      <w:r w:rsidRPr="00C44AD9">
        <w:rPr>
          <w:lang w:val="it-CH"/>
        </w:rPr>
        <w:t xml:space="preserve"> s-adarã tsi-i ghini shi nu-adarã ari-amãrtii</w:t>
      </w:r>
      <w:r>
        <w:rPr>
          <w:lang w:val="it-CH"/>
        </w:rPr>
        <w:t>” (Iacov 4:17).</w:t>
      </w:r>
    </w:p>
    <w:p w:rsidR="00265267" w:rsidRDefault="00C92717">
      <w:pPr>
        <w:numPr>
          <w:ilvl w:val="0"/>
          <w:numId w:val="26"/>
        </w:numPr>
        <w:tabs>
          <w:tab w:val="clear" w:pos="1620"/>
          <w:tab w:val="num" w:pos="1080"/>
        </w:tabs>
        <w:ind w:left="1080"/>
        <w:jc w:val="both"/>
        <w:rPr>
          <w:lang w:val="it-CH"/>
        </w:rPr>
      </w:pPr>
      <w:r>
        <w:rPr>
          <w:lang w:val="it-CH"/>
        </w:rPr>
        <w:t>Obligatsiea spetsificã al Israel cãtã Dumnidzà eara dit dizvãlearili-a Lui cãtã elji ti Insushlu (Amos 3:2).</w:t>
      </w:r>
    </w:p>
    <w:p w:rsidR="00265267" w:rsidRDefault="00C92717">
      <w:pPr>
        <w:numPr>
          <w:ilvl w:val="0"/>
          <w:numId w:val="26"/>
        </w:numPr>
        <w:tabs>
          <w:tab w:val="clear" w:pos="1620"/>
          <w:tab w:val="num" w:pos="1080"/>
        </w:tabs>
        <w:ind w:left="1080"/>
        <w:jc w:val="both"/>
        <w:rPr>
          <w:lang w:val="it-CH"/>
        </w:rPr>
      </w:pPr>
      <w:r>
        <w:rPr>
          <w:lang w:val="it-CH"/>
        </w:rPr>
        <w:t>Cà di doctrina-aestã di obligatsii, “</w:t>
      </w:r>
      <w:r w:rsidRPr="00C44AD9">
        <w:rPr>
          <w:lang w:val="it-CH"/>
        </w:rPr>
        <w:t xml:space="preserve">ma ghini eara ti elji </w:t>
      </w:r>
      <w:r>
        <w:rPr>
          <w:lang w:val="it-CH"/>
        </w:rPr>
        <w:t xml:space="preserve">(cari deapoaia s-turnarã di Dumnidzà) </w:t>
      </w:r>
      <w:r w:rsidRPr="00C44AD9">
        <w:rPr>
          <w:lang w:val="it-CH"/>
        </w:rPr>
        <w:t>s-nu-ù cãnushtea calea-a-ndriptatiljei, dicãt, dicara-ù cãnãscurã, sh-si tragã di la sãmta dimãndãciuni, datã-a lor</w:t>
      </w:r>
      <w:r>
        <w:rPr>
          <w:lang w:val="it-CH"/>
        </w:rPr>
        <w:t>” (2 Chet. 2:21). Alanti paragrafi di importantsii suntu: Oani 9:41; 3:19; 1 Tim. 1:13; Os. 4:14; Deùt. 1:39.</w:t>
      </w:r>
    </w:p>
    <w:p w:rsidR="00265267" w:rsidRDefault="00265267">
      <w:pPr>
        <w:jc w:val="both"/>
        <w:rPr>
          <w:lang w:val="it-CH"/>
        </w:rPr>
      </w:pPr>
    </w:p>
    <w:p w:rsidR="00265267" w:rsidRDefault="00C92717">
      <w:pPr>
        <w:ind w:firstLine="360"/>
        <w:jc w:val="both"/>
        <w:rPr>
          <w:lang w:val="it-CH"/>
        </w:rPr>
      </w:pPr>
      <w:r>
        <w:rPr>
          <w:lang w:val="it-CH"/>
        </w:rPr>
        <w:lastRenderedPageBreak/>
        <w:t>Shtearea cà Dumnidzà nã-da obligatsii cãtã scamnul-a giudicatãljei, spuni cà atselji fãrã shtearea-aestã nu va s-hibã ãnyeati, mas videm cà elji nu lipseashti s-hibã giudicats shi cà di niavearea di shteari lã-facã cà “pràvdzãli-atseali cari suntu spãstriti” (Ps. 48:20). Ari multu indicatsii cà nu tuts cari au bãnata va s-hibã ãnyiti:</w:t>
      </w:r>
    </w:p>
    <w:p w:rsidR="00265267" w:rsidRDefault="00265267">
      <w:pPr>
        <w:ind w:firstLine="360"/>
        <w:jc w:val="both"/>
        <w:rPr>
          <w:lang w:val="it-CH"/>
        </w:rPr>
      </w:pPr>
    </w:p>
    <w:p w:rsidR="00265267" w:rsidRDefault="00C92717">
      <w:pPr>
        <w:numPr>
          <w:ilvl w:val="0"/>
          <w:numId w:val="27"/>
        </w:numPr>
        <w:tabs>
          <w:tab w:val="clear" w:pos="1620"/>
          <w:tab w:val="num" w:pos="1080"/>
        </w:tabs>
        <w:ind w:left="1080"/>
        <w:jc w:val="both"/>
        <w:rPr>
          <w:lang w:val="it-CH"/>
        </w:rPr>
      </w:pPr>
      <w:r>
        <w:rPr>
          <w:lang w:val="it-CH"/>
        </w:rPr>
        <w:t>Oaminjlji dit vecljul popul di Babylon “</w:t>
      </w:r>
      <w:r w:rsidRPr="00731F89">
        <w:rPr>
          <w:lang w:val="it-CH"/>
        </w:rPr>
        <w:t>nu mata s-dishteaptã</w:t>
      </w:r>
      <w:r>
        <w:rPr>
          <w:lang w:val="it-CH"/>
        </w:rPr>
        <w:t>” dupã moartea-a lor cãtse elji eara ignorantsã cãtã Dumnidzàlu di dealihea (Ier. 51:39; Is. 43:17).</w:t>
      </w:r>
    </w:p>
    <w:p w:rsidR="00265267" w:rsidRDefault="00C92717">
      <w:pPr>
        <w:numPr>
          <w:ilvl w:val="0"/>
          <w:numId w:val="27"/>
        </w:numPr>
        <w:tabs>
          <w:tab w:val="clear" w:pos="1620"/>
          <w:tab w:val="num" w:pos="1080"/>
        </w:tabs>
        <w:ind w:left="1080"/>
        <w:jc w:val="both"/>
        <w:rPr>
          <w:lang w:val="it-CH"/>
        </w:rPr>
      </w:pPr>
      <w:r>
        <w:rPr>
          <w:lang w:val="it-CH"/>
        </w:rPr>
        <w:t>Isaia si s-ncurãjà : “</w:t>
      </w:r>
      <w:r w:rsidRPr="00731F89">
        <w:rPr>
          <w:lang w:val="it-CH"/>
        </w:rPr>
        <w:t>Doamne, Dumnidzàlu-a nostu</w:t>
      </w:r>
      <w:r>
        <w:rPr>
          <w:lang w:val="it-CH"/>
        </w:rPr>
        <w:t xml:space="preserve"> (al Israel)</w:t>
      </w:r>
      <w:r w:rsidRPr="00731F89">
        <w:rPr>
          <w:lang w:val="it-CH"/>
        </w:rPr>
        <w:t>, avum noi pristi noi shi-altsã domnji madan Tini</w:t>
      </w:r>
      <w:r>
        <w:rPr>
          <w:lang w:val="it-CH"/>
        </w:rPr>
        <w:t xml:space="preserve"> (ex. Filistinjlji shi Babylonjlji)...</w:t>
      </w:r>
      <w:r w:rsidRPr="008441E7">
        <w:rPr>
          <w:lang w:val="it-CH"/>
        </w:rPr>
        <w:t xml:space="preserve"> </w:t>
      </w:r>
      <w:r w:rsidRPr="00731F89">
        <w:rPr>
          <w:lang w:val="it-CH"/>
        </w:rPr>
        <w:t>Mortsãlji</w:t>
      </w:r>
      <w:r>
        <w:rPr>
          <w:lang w:val="it-CH"/>
        </w:rPr>
        <w:t xml:space="preserve"> suntu</w:t>
      </w:r>
      <w:r w:rsidRPr="00731F89">
        <w:rPr>
          <w:lang w:val="it-CH"/>
        </w:rPr>
        <w:t xml:space="preserve"> </w:t>
      </w:r>
      <w:r>
        <w:rPr>
          <w:lang w:val="it-CH"/>
        </w:rPr>
        <w:t>sh-</w:t>
      </w:r>
      <w:r w:rsidRPr="00731F89">
        <w:rPr>
          <w:lang w:val="it-CH"/>
        </w:rPr>
        <w:t xml:space="preserve">nu mata-a s-bãneadzã </w:t>
      </w:r>
      <w:r>
        <w:rPr>
          <w:lang w:val="it-CH"/>
        </w:rPr>
        <w:t>(iara); shi-aumbrili nu-ari sã-nyeadzã... adutsearea-aminti-a lor-tutã-a s-ashtirseascã”(Is. 26: 13,14). Videts-Vã bãgarea di actsentu tu trei ori auùã ti atsea cà elji nu va s-suntu ãnyiti: “</w:t>
      </w:r>
      <w:r w:rsidRPr="00731F89">
        <w:rPr>
          <w:lang w:val="it-CH"/>
        </w:rPr>
        <w:t>Mortsãlji</w:t>
      </w:r>
      <w:r>
        <w:rPr>
          <w:lang w:val="it-CH"/>
        </w:rPr>
        <w:t xml:space="preserve"> suntu...</w:t>
      </w:r>
      <w:r w:rsidRPr="004E7558">
        <w:rPr>
          <w:lang w:val="it-CH"/>
        </w:rPr>
        <w:t xml:space="preserve"> </w:t>
      </w:r>
      <w:r w:rsidRPr="00731F89">
        <w:rPr>
          <w:lang w:val="it-CH"/>
        </w:rPr>
        <w:t xml:space="preserve">nu mata-a s-bãneadzã </w:t>
      </w:r>
      <w:r>
        <w:rPr>
          <w:lang w:val="it-CH"/>
        </w:rPr>
        <w:t>(iara)...</w:t>
      </w:r>
      <w:r w:rsidRPr="004E7558">
        <w:rPr>
          <w:lang w:val="it-CH"/>
        </w:rPr>
        <w:t xml:space="preserve"> </w:t>
      </w:r>
      <w:r>
        <w:rPr>
          <w:lang w:val="it-CH"/>
        </w:rPr>
        <w:t>adutsearea-aminti-a lor-tutã-a s-ashtirseascã”. Tu contrastu, Israel avu minduearea ti ãnyeari di shtearea-a lor di Dumnidzàlu di dealihea: “</w:t>
      </w:r>
      <w:r w:rsidRPr="00731F89">
        <w:rPr>
          <w:lang w:val="it-CH"/>
        </w:rPr>
        <w:t xml:space="preserve">Mortsãlji a tàlji </w:t>
      </w:r>
      <w:r>
        <w:rPr>
          <w:lang w:val="it-CH"/>
        </w:rPr>
        <w:t xml:space="preserve">(al Israel) </w:t>
      </w:r>
      <w:r w:rsidRPr="00731F89">
        <w:rPr>
          <w:lang w:val="it-CH"/>
        </w:rPr>
        <w:t>va s-bãneadzã shi trupurli-a lor va sã-nyeadzã</w:t>
      </w:r>
      <w:r>
        <w:rPr>
          <w:lang w:val="it-CH"/>
        </w:rPr>
        <w:t>” (Is. 26:19).</w:t>
      </w:r>
    </w:p>
    <w:p w:rsidR="00265267" w:rsidRDefault="00C92717">
      <w:pPr>
        <w:numPr>
          <w:ilvl w:val="0"/>
          <w:numId w:val="27"/>
        </w:numPr>
        <w:tabs>
          <w:tab w:val="clear" w:pos="1620"/>
          <w:tab w:val="num" w:pos="1080"/>
        </w:tabs>
        <w:ind w:left="1080"/>
        <w:jc w:val="both"/>
        <w:rPr>
          <w:lang w:val="it-CH"/>
        </w:rPr>
      </w:pPr>
      <w:r>
        <w:rPr>
          <w:lang w:val="it-CH"/>
        </w:rPr>
        <w:t>Zbureari ti oaminjlji-al Dumnidzàlu Israel, nã-easti spusã cà pi turnarea-a Hristolui, “M</w:t>
      </w:r>
      <w:r w:rsidRPr="00731F89">
        <w:rPr>
          <w:lang w:val="it-CH"/>
        </w:rPr>
        <w:t>ultsã di-atselji cari dormu tu pulbirea-a loclui va sh-si scoalã, niscãntsãlji ti bana ti daima, shi-alantsãlji ti-arshini shi pezã ti daima</w:t>
      </w:r>
      <w:r>
        <w:rPr>
          <w:lang w:val="it-CH"/>
        </w:rPr>
        <w:t>” (Dan. 12:2). Cu-atsea “multsã”, ma nu tuts, di Uvreilji va s-hibã ãnyiti, di obligatsiea-a lor cãtã Dumnidzàlu cà oaminjlji aligati di la El. Atselji di elji cari suntu di dip ignorantsã di Dumnidzàlu-a lor di dealihea “va s-cadã, sh-vãrnãoarã nu va s-toarnã iara”, mas videm cà elji nu pot s-u aflã “zborlu-a Domnului” (Amos 8:12,14).</w:t>
      </w:r>
    </w:p>
    <w:p w:rsidR="00265267" w:rsidRDefault="00265267">
      <w:pPr>
        <w:jc w:val="both"/>
        <w:rPr>
          <w:lang w:val="it-CH"/>
        </w:rPr>
      </w:pPr>
    </w:p>
    <w:p w:rsidR="00265267" w:rsidRDefault="00C92717">
      <w:pPr>
        <w:jc w:val="center"/>
        <w:rPr>
          <w:b/>
          <w:lang w:val="it-CH"/>
        </w:rPr>
      </w:pPr>
      <w:r>
        <w:rPr>
          <w:b/>
          <w:lang w:val="it-CH"/>
        </w:rPr>
        <w:t>TORA ÃNVITSÀM CÀ:</w:t>
      </w:r>
    </w:p>
    <w:p w:rsidR="00265267" w:rsidRDefault="00265267">
      <w:pPr>
        <w:rPr>
          <w:b/>
          <w:lang w:val="it-CH"/>
        </w:rPr>
      </w:pPr>
    </w:p>
    <w:p w:rsidR="00265267" w:rsidRDefault="00C92717">
      <w:pPr>
        <w:numPr>
          <w:ilvl w:val="0"/>
          <w:numId w:val="16"/>
        </w:numPr>
        <w:rPr>
          <w:b/>
          <w:lang w:val="it-CH"/>
        </w:rPr>
      </w:pPr>
      <w:r>
        <w:rPr>
          <w:b/>
          <w:lang w:val="it-CH"/>
        </w:rPr>
        <w:t>Shterea di Zborlu-a Dumnidzàlui da sh-obligatsiea cãtã El.</w:t>
      </w:r>
    </w:p>
    <w:p w:rsidR="00265267" w:rsidRDefault="00265267">
      <w:pPr>
        <w:ind w:left="720"/>
        <w:rPr>
          <w:b/>
          <w:lang w:val="it-CH"/>
        </w:rPr>
      </w:pPr>
    </w:p>
    <w:p w:rsidR="00265267" w:rsidRDefault="00C92717">
      <w:pPr>
        <w:numPr>
          <w:ilvl w:val="0"/>
          <w:numId w:val="16"/>
        </w:numPr>
        <w:rPr>
          <w:b/>
          <w:lang w:val="it-CH"/>
        </w:rPr>
      </w:pPr>
      <w:r>
        <w:rPr>
          <w:b/>
          <w:lang w:val="it-CH"/>
        </w:rPr>
        <w:t>Mash atselji cu obligatsiea va s-hibã ãnyiti shi giudicati.</w:t>
      </w:r>
    </w:p>
    <w:p w:rsidR="00265267" w:rsidRDefault="00265267">
      <w:pPr>
        <w:rPr>
          <w:b/>
          <w:lang w:val="it-CH"/>
        </w:rPr>
      </w:pPr>
    </w:p>
    <w:p w:rsidR="00265267" w:rsidRPr="00EC2C2C" w:rsidRDefault="00C92717">
      <w:pPr>
        <w:numPr>
          <w:ilvl w:val="0"/>
          <w:numId w:val="16"/>
        </w:numPr>
        <w:jc w:val="both"/>
        <w:rPr>
          <w:b/>
          <w:lang w:val="it-CH"/>
        </w:rPr>
      </w:pPr>
      <w:r>
        <w:rPr>
          <w:b/>
          <w:lang w:val="it-CH"/>
        </w:rPr>
        <w:t>Atselji cari nu-u shtiù Dumnidzàlu di dealihea di aclo va s-armãnã mortsã cà pràvdza</w:t>
      </w:r>
      <w:r>
        <w:rPr>
          <w:lang w:val="it-CH"/>
        </w:rPr>
        <w:t>.</w:t>
      </w:r>
    </w:p>
    <w:p w:rsidR="00265267" w:rsidRDefault="00265267">
      <w:pPr>
        <w:jc w:val="both"/>
        <w:rPr>
          <w:b/>
          <w:lang w:val="it-CH"/>
        </w:rPr>
      </w:pPr>
    </w:p>
    <w:p w:rsidR="00265267" w:rsidRDefault="00C92717">
      <w:pPr>
        <w:ind w:firstLine="360"/>
        <w:jc w:val="both"/>
        <w:rPr>
          <w:lang w:val="it-CH"/>
        </w:rPr>
      </w:pPr>
      <w:r w:rsidRPr="00EC2C2C">
        <w:rPr>
          <w:lang w:val="it-CH"/>
        </w:rPr>
        <w:t>Impli</w:t>
      </w:r>
      <w:r>
        <w:rPr>
          <w:lang w:val="it-CH"/>
        </w:rPr>
        <w:t>catsiili di concluziili</w:t>
      </w:r>
      <w:r w:rsidRPr="00663AE8">
        <w:rPr>
          <w:lang w:val="it-CH"/>
        </w:rPr>
        <w:t>-aesti</w:t>
      </w:r>
      <w:r>
        <w:rPr>
          <w:lang w:val="it-CH"/>
        </w:rPr>
        <w:t xml:space="preserve"> facã unã mari agudeari pristi pirifanea umineascã shi tsi noi va s-vrem s-pistipsim: milionjlji di oaminji, shi tora shi tu istoriea, cari eara ignorantsã cãtã Vangheljlu di dealihea; atselji cari eara cu niputeari mentalã serioazã, cari nu pot s-u acãchiseascã dimãndãciunea-a Bibliealjei; bebelji shi tinirlji ficiuritsi cari murirã ninti ta s-suntu tu ilichii bunã s-u tinjiseascã Vangheljlu; tuts di grupi</w:t>
      </w:r>
      <w:r w:rsidRPr="00663AE8">
        <w:rPr>
          <w:lang w:val="it-CH"/>
        </w:rPr>
        <w:t>-aesti</w:t>
      </w:r>
      <w:r>
        <w:rPr>
          <w:lang w:val="it-CH"/>
        </w:rPr>
        <w:t xml:space="preserve"> cadã tu categoriea di cari nu avurã shteari di dealihea di Dumnidzà, sh-di aclo nu au-obligatsii cãtã El. Aestã spuni cà elji nu va s-hibã ãnyiti, fãrã di statuslu-a pãrintsãlor-a lor. Aestã yini di dip contra umanizmul shi tuts vreari shi emotsii-a noasti naturali; ma, tinjisearea di dealihea cãtã Zborlu-al Dumnidzà di dealihea atsea unicã, sh-cu minduearea di tinjiseari cãt lipseashti di natura-a noastã va nã-ducã s-u apruchem dealihea di aestã. Unã xitãxeari di dealihea di factili di experientsiea umineascã, sh-fãrã s-him dutsiti dit Scripturã, idyea-ashi va nã-ducã tu concluziea cà nu ari umuti ti unã bana tsi yini ti grupilji cari suntu spuniti-nsus. </w:t>
      </w:r>
    </w:p>
    <w:p w:rsidR="00265267" w:rsidRDefault="00265267">
      <w:pPr>
        <w:ind w:firstLine="360"/>
        <w:jc w:val="both"/>
        <w:rPr>
          <w:lang w:val="it-CH"/>
        </w:rPr>
      </w:pPr>
    </w:p>
    <w:p w:rsidR="00265267" w:rsidRDefault="00C92717">
      <w:pPr>
        <w:ind w:firstLine="360"/>
        <w:jc w:val="both"/>
        <w:rPr>
          <w:lang w:val="it-CH"/>
        </w:rPr>
      </w:pPr>
      <w:r>
        <w:rPr>
          <w:lang w:val="it-CH"/>
        </w:rPr>
        <w:lastRenderedPageBreak/>
        <w:t>Ãntribarea-a noastã ti càljurli-a Dumnidzàlu tu càljurli</w:t>
      </w:r>
      <w:r w:rsidRPr="00663AE8">
        <w:rPr>
          <w:lang w:val="it-CH"/>
        </w:rPr>
        <w:t>-aesti</w:t>
      </w:r>
      <w:r>
        <w:rPr>
          <w:lang w:val="it-CH"/>
        </w:rPr>
        <w:t xml:space="preserve"> easti multu diparti: “</w:t>
      </w:r>
      <w:r w:rsidRPr="00C44AD9">
        <w:rPr>
          <w:lang w:val="it-CH"/>
        </w:rPr>
        <w:t>Ama, bre om, tini, cari eshtsã tsi-apãndãseshtsã contra-al Dumnidzà?</w:t>
      </w:r>
      <w:r>
        <w:rPr>
          <w:lang w:val="it-CH"/>
        </w:rPr>
        <w:t xml:space="preserve">” (Rom. 9:20 A.V. mg.) Noi poati s-spunem niacãchiseari, ma tu nitsi un chiro nu avem-ndreptu s-ul giudicàm Dumnidzàlu di nindriptati icà nighinifãtseari. Implicatsiea cà Dumnidzàlu tu cafi unã cali poati s-hibã fãrã vreari icà tu alatusi u-dishcljisi prospectul di horor di un Dumnidzà cu-tutã-puteari, Tata shi Adrator cari facã cu iatsãli-a Lui ashi fãr di minti sh-cu unã cali fãrã-ndriptati. Ãngrãpsiturã di chirearea-a bebeùlu-al amirãlu David easti unã dghivãseari cari ti agiutor; 2 Vãs. 12:15-24 spuni cum David multu s-pãlãcãrsea ti ficiorlu cãndu nica eara yiù, ma di dealihea ù-avea aprucheatã bitisirea-a moartea-a lui: “Nica di atumtsea cãndu ficiorlu eara nica yiù </w:t>
      </w:r>
      <w:r w:rsidRPr="00731F89">
        <w:rPr>
          <w:lang w:val="it-CH"/>
        </w:rPr>
        <w:t>tsãnu</w:t>
      </w:r>
      <w:r>
        <w:rPr>
          <w:lang w:val="it-CH"/>
        </w:rPr>
        <w:t xml:space="preserve">i preasinji shi plãndzeam: cà dzãsh, Cari poati s-mi dzãcã desi Dumnidzà va s-hibã tu njilã cu mini, cà sh-ficiorlu va s-poatã s-bãneadzã? Ma tora easti mortu, sh-di-atsea ti-tsi lipseashti s-tsãn preasinji? </w:t>
      </w:r>
      <w:r w:rsidRPr="00E404E8">
        <w:rPr>
          <w:lang w:val="it-CH"/>
        </w:rPr>
        <w:t>Desi va s-pot s-ul tornu?...el nu va s-toarnã la mi</w:t>
      </w:r>
      <w:r>
        <w:rPr>
          <w:lang w:val="it-CH"/>
        </w:rPr>
        <w:t>ni”. Atumtsea David li-apuitui muljeari-sai shi avea nicã un ficior cãt ma ayonjea.</w:t>
      </w:r>
    </w:p>
    <w:p w:rsidR="00265267" w:rsidRDefault="00265267">
      <w:pPr>
        <w:ind w:firstLine="360"/>
        <w:jc w:val="both"/>
        <w:rPr>
          <w:lang w:val="it-CH"/>
        </w:rPr>
      </w:pPr>
    </w:p>
    <w:p w:rsidR="00265267" w:rsidRDefault="00C92717">
      <w:pPr>
        <w:ind w:firstLine="360"/>
        <w:jc w:val="both"/>
        <w:rPr>
          <w:lang w:val="it-CH"/>
        </w:rPr>
      </w:pPr>
      <w:r>
        <w:rPr>
          <w:lang w:val="it-CH"/>
        </w:rPr>
        <w:t>Tu bitimea, lipseashti s-dzãtsem cà multsã oaminji, tu acãchisearea-a printsiplui-aestu di obligatsiea cãtã Dumnidzàlu, au sentimentu cà elji nu va s-ljea ma multã shteari ti El mas elji au obligatsiea ti El shi giudicata. Ma, tu vãrã nivel easti posibilã cà ahtàri oaminji suntu di ninti cu obligatsiea cãtã Dumnidzàlu, mas videm cà shtearea di Zborlu-al Dumnidzà lj-fãtsea tu cãnãshteari di factul cà Dumnidzà lucreashti tu bana-a lor, shi lj-da ti ofertã unã relatsii di dealihea cu El. Lipseashti totna s-hibã adutsitã-aminti cà “Dumnidzàlu EASTI vrearea”, El “</w:t>
      </w:r>
      <w:r w:rsidRPr="00C44AD9">
        <w:rPr>
          <w:lang w:val="it-CH"/>
        </w:rPr>
        <w:t>nu va cà ta s-chearã vãrã</w:t>
      </w:r>
      <w:r>
        <w:rPr>
          <w:lang w:val="it-CH"/>
        </w:rPr>
        <w:t>”, shi “</w:t>
      </w:r>
      <w:r w:rsidRPr="00C44AD9">
        <w:rPr>
          <w:lang w:val="it-CH"/>
        </w:rPr>
        <w:t>Hiljlu-a Lui Atsel Unlu-Faptul Ãl deadi cà cari tsi pistipseashti tu El s-nu chearã, ma s-aibã banã ti daima</w:t>
      </w:r>
      <w:r>
        <w:rPr>
          <w:lang w:val="it-CH"/>
        </w:rPr>
        <w:t xml:space="preserve">” (1 Oani 4:8; 2 Chetru 3:9; Oani 3:16). Dumnidzà va noi ta s-him tu Vãsiliea-a Lui. </w:t>
      </w:r>
    </w:p>
    <w:p w:rsidR="00265267" w:rsidRDefault="00265267">
      <w:pPr>
        <w:ind w:firstLine="360"/>
        <w:jc w:val="both"/>
        <w:rPr>
          <w:lang w:val="it-CH"/>
        </w:rPr>
      </w:pPr>
    </w:p>
    <w:p w:rsidR="00265267" w:rsidRDefault="00C92717">
      <w:pPr>
        <w:ind w:firstLine="360"/>
        <w:jc w:val="both"/>
        <w:rPr>
          <w:lang w:val="it-CH"/>
        </w:rPr>
      </w:pPr>
      <w:r>
        <w:rPr>
          <w:lang w:val="it-CH"/>
        </w:rPr>
        <w:t xml:space="preserve">Unã ahtari tinjii shi privileghii da sh-fãr di altu sh-multu obligatsii. Ma, obligatsiili-aesti nu suntu adrati ta s-hibã multu greauùi icà tsi caftu tsiva multu di noi; mas noi di dealihea U-vrem Dumnidzà, noi va s-u tinjisim atsea cà ofertã-a Lui ti ascãpari nu easti unã premiea automaticã ti vãrã lucãrlji, ma un lucru di vreari di partea-a Lui ta s-u facã tutã tsi El poati ti ficiorlji-a Lui, ta s-lã da unã banã di daima tu hãrioasi, cu tinjisearea-a lor di caracterlu-a Lui ti ciudii. </w:t>
      </w:r>
    </w:p>
    <w:p w:rsidR="00265267" w:rsidRDefault="00265267">
      <w:pPr>
        <w:ind w:firstLine="360"/>
        <w:jc w:val="both"/>
        <w:rPr>
          <w:lang w:val="it-CH"/>
        </w:rPr>
      </w:pPr>
    </w:p>
    <w:p w:rsidR="00265267" w:rsidRDefault="00C92717">
      <w:pPr>
        <w:ind w:firstLine="360"/>
        <w:jc w:val="both"/>
        <w:rPr>
          <w:lang w:val="it-CH"/>
        </w:rPr>
      </w:pPr>
      <w:r>
        <w:rPr>
          <w:lang w:val="it-CH"/>
        </w:rPr>
        <w:t>Cà u-tinjisim shi u-avdzàm dimãndarea di Dumnidzà cãtã noi cu Zborlu-a Lui, noi va s-videm cà cum noi imnàm tu anamisa di multsãlji oaminji, Dumnidzà nã-mãtreashti cu un intenzitet spetsial, sh-li caftã cu marea-ngãtani semnurlji di apandãsirea-a noastã cãtã vrearea-a Lui, di cãt mas s-nã ashteaptã ta s-nu li fãtsem obligatsiili-a noasti. Tu nitsiun moment, atsel oclju di vreari nu si-tradzi di noi; vãrnãoarã nu va s-pãtum s-u agãrshim icà s-nã turnàm di shtearea-a noastã di El ta s-putem s-ul fãtsem tinjii la truplu, shi s-nã him liberi di obligatsiea-a noastã cãtã Dumnidzà. Tu loc di atsea, noi putem shi lipseashti s-him hãrioshi di atsea relatsii di aproapea spetsiealã tsi u-avem cu Dumnidzà shi ta s-pistipsim tu màrimea di vrearea-a Lui, cà totãna va s-cãftàm ta s-shtim cãt ma multu ti El di cãt ma ptsàn. Vrearea-a noastã di càljurli-al Dumnidzà shi vrearea ta s-shtim di eali, cà ta s-putem ma aproapea s-nã fãtsem cà copiea di El, lipseashti s-li avinã fricãljei naturalã di sãmtaljei suprimatsii-a Lui.</w:t>
      </w:r>
    </w:p>
    <w:p w:rsidR="00265267" w:rsidRDefault="00265267">
      <w:pPr>
        <w:ind w:firstLine="360"/>
        <w:jc w:val="both"/>
        <w:rPr>
          <w:lang w:val="it-CH"/>
        </w:rPr>
      </w:pPr>
    </w:p>
    <w:p w:rsidR="00265267" w:rsidRDefault="00C92717">
      <w:pPr>
        <w:ind w:firstLine="360"/>
        <w:jc w:val="center"/>
        <w:rPr>
          <w:b/>
          <w:sz w:val="28"/>
          <w:lang w:val="it-CH"/>
        </w:rPr>
      </w:pPr>
      <w:r w:rsidRPr="00B82AD2">
        <w:rPr>
          <w:b/>
          <w:sz w:val="28"/>
          <w:lang w:val="it-CH"/>
        </w:rPr>
        <w:t>4.9 Cãtrãnea</w:t>
      </w:r>
    </w:p>
    <w:p w:rsidR="00265267" w:rsidRDefault="00265267">
      <w:pPr>
        <w:ind w:firstLine="360"/>
        <w:jc w:val="center"/>
        <w:rPr>
          <w:b/>
          <w:sz w:val="28"/>
          <w:lang w:val="it-CH"/>
        </w:rPr>
      </w:pPr>
    </w:p>
    <w:p w:rsidR="00265267" w:rsidRDefault="00C92717">
      <w:pPr>
        <w:ind w:firstLine="360"/>
        <w:jc w:val="both"/>
        <w:rPr>
          <w:lang w:val="it-CH"/>
        </w:rPr>
      </w:pPr>
      <w:r>
        <w:rPr>
          <w:lang w:val="it-CH"/>
        </w:rPr>
        <w:lastRenderedPageBreak/>
        <w:t xml:space="preserve">Minduearea-popularã ti cãtrãnea easti cà un loc di cãzneari ti atseali-aràili ‘sufliti fãrã di moarti’ dinãoarã dupã moartea, icà loclu di mari pidipseari ti atselji cari suntu alãsati pi giudicata. Minduearea-a noastã easti cà Bibliea nã-nveatsã cà cãtrãnea easti groapa, iu oaminjlji tuts yinã dupã moartea. </w:t>
      </w:r>
    </w:p>
    <w:p w:rsidR="00265267" w:rsidRDefault="00265267">
      <w:pPr>
        <w:ind w:firstLine="360"/>
        <w:jc w:val="both"/>
        <w:rPr>
          <w:lang w:val="it-CH"/>
        </w:rPr>
      </w:pPr>
    </w:p>
    <w:p w:rsidR="00265267" w:rsidRDefault="00C92717">
      <w:pPr>
        <w:ind w:firstLine="360"/>
        <w:jc w:val="both"/>
        <w:rPr>
          <w:lang w:val="it-CH"/>
        </w:rPr>
      </w:pPr>
      <w:r>
        <w:rPr>
          <w:lang w:val="it-CH"/>
        </w:rPr>
        <w:t>Cà un zbor, zborlu uvrescu orighinal ‘sheol’ tsi s-traducã cà ‘cãtrãnea’ scljeamã ‘un loc-nvãlit’. ‘Hell/cãtrãnea’ easti verziea angleascã di zborlu ‘sheol’; cu-atsea cà cãndu noi-dghivãsim ti ‘cãtrãnea’ noi nu dghivãsim un zbor cari easti di dip traducat. ‘Helmet/capelã’ easti di dealihea ‘hell-met’(hell=cãtrãnea), tsi scljeamã unã ãnvãrliturã ti caplu. Tu bibliea, ‘loclu-nvãlit’-aestu icà ‘cãtrãnea’ easti groapa. Ari multsã exempluri iu zborlu orighinal ‘sheol’ easti tradutsit cà ‘groapã’. Di dealihea, ãndau verzii moderni-a Bibliealjei, sh-nu u-ufilizescu ahãt multu zborlu ‘cãtrãnea’, sh-ma multu u-tradutseascã cà ‘groapã’. Un ptsãn numir di exempluri di-iu zborlu-aestu ‘sheol’ easti traducat cà ‘groapã’ lipseashti s-u spãstreascã contseptsiea popularã di cãtrãnea cà un loc di pira sh-di multsã dãnãseari ti atselji-arài:</w:t>
      </w:r>
    </w:p>
    <w:p w:rsidR="00265267" w:rsidRDefault="00265267">
      <w:pPr>
        <w:ind w:firstLine="360"/>
        <w:jc w:val="both"/>
        <w:rPr>
          <w:lang w:val="it-CH"/>
        </w:rPr>
      </w:pPr>
    </w:p>
    <w:p w:rsidR="00265267" w:rsidRDefault="00C92717">
      <w:pPr>
        <w:numPr>
          <w:ilvl w:val="0"/>
          <w:numId w:val="28"/>
        </w:numPr>
        <w:tabs>
          <w:tab w:val="clear" w:pos="1620"/>
          <w:tab w:val="num" w:pos="900"/>
        </w:tabs>
        <w:ind w:left="900"/>
        <w:jc w:val="both"/>
        <w:rPr>
          <w:lang w:val="it-CH"/>
        </w:rPr>
      </w:pPr>
      <w:r>
        <w:rPr>
          <w:lang w:val="it-CH"/>
        </w:rPr>
        <w:t>“Alasã atselji-aràilji...s-hibã fãrã boatsi-n groapa” (sheol [Ps. 30:17]) – elji nu va s-greascã dit pidipserli.</w:t>
      </w:r>
    </w:p>
    <w:p w:rsidR="00265267" w:rsidRDefault="00C92717">
      <w:pPr>
        <w:numPr>
          <w:ilvl w:val="0"/>
          <w:numId w:val="28"/>
        </w:numPr>
        <w:tabs>
          <w:tab w:val="clear" w:pos="1620"/>
          <w:tab w:val="num" w:pos="900"/>
        </w:tabs>
        <w:ind w:left="900"/>
        <w:jc w:val="both"/>
        <w:rPr>
          <w:lang w:val="it-CH"/>
        </w:rPr>
      </w:pPr>
      <w:r>
        <w:rPr>
          <w:lang w:val="it-CH"/>
        </w:rPr>
        <w:t>“Dumnidzà va u-ascapã suflitlu-a meù di putearea-a groapãljei” (sheol [Ps. 49:15]) – icà suflitlu-al David icà truplu-a lui va s-hibã ãnyit di groapa, icà ‘cãtrãnea’.</w:t>
      </w:r>
    </w:p>
    <w:p w:rsidR="00265267" w:rsidRDefault="00265267">
      <w:pPr>
        <w:jc w:val="both"/>
        <w:rPr>
          <w:lang w:val="it-CH"/>
        </w:rPr>
      </w:pPr>
    </w:p>
    <w:p w:rsidR="00265267" w:rsidRDefault="00C92717">
      <w:pPr>
        <w:ind w:firstLine="360"/>
        <w:jc w:val="both"/>
        <w:rPr>
          <w:lang w:val="it-CH"/>
        </w:rPr>
      </w:pPr>
      <w:r>
        <w:rPr>
          <w:lang w:val="it-CH"/>
        </w:rPr>
        <w:t>Pistipsirea cà cãtrãnea easti un loc di cãzneari ti atselji-aràilji di iu elji nu va s-poatã s-fugã nu poati s-hibã bãgatã tu idyea-aradã cu-aestã; un om bun poati s-yinã tu cãtrãnea (groapa) shi s-insheascã dinãoarã. Os. 13:14 u-spuni cà-i ãndreptu-aestu: “Va lji-scot (oaminjlji-al Dumnidzà) dit putearea-a groapãljei</w:t>
      </w:r>
      <w:r w:rsidRPr="00731F89">
        <w:rPr>
          <w:lang w:val="it-CH"/>
        </w:rPr>
        <w:t xml:space="preserve"> sh</w:t>
      </w:r>
      <w:r>
        <w:rPr>
          <w:lang w:val="it-CH"/>
        </w:rPr>
        <w:t xml:space="preserve">i va lji-ascap </w:t>
      </w:r>
      <w:r w:rsidRPr="00731F89">
        <w:rPr>
          <w:lang w:val="it-CH"/>
        </w:rPr>
        <w:t xml:space="preserve">di </w:t>
      </w:r>
      <w:r>
        <w:rPr>
          <w:lang w:val="it-CH"/>
        </w:rPr>
        <w:t>moartea”. Aestã easti tsitatã tu 1 Cor.15:55 shi s-spuni ti-nyearea pi turnarea-a Hristolui. Idyea-ashi tu viziea di-nyearea defturã (vid. Studiea 5.5), “</w:t>
      </w:r>
      <w:r w:rsidRPr="00C44AD9">
        <w:rPr>
          <w:lang w:val="it-CH"/>
        </w:rPr>
        <w:t>moartea sh-cãtrànjli lj-deadirã mortsãlji a lor</w:t>
      </w:r>
      <w:r>
        <w:rPr>
          <w:lang w:val="it-CH"/>
        </w:rPr>
        <w:t>” (Rev. 20:13). Videts-li paralelã anamisa di moartea, icà groapa shi cãtrãnea (vid. idyea-ashi shi Ps. 5:5).</w:t>
      </w:r>
    </w:p>
    <w:p w:rsidR="00265267" w:rsidRDefault="00265267">
      <w:pPr>
        <w:ind w:firstLine="360"/>
        <w:jc w:val="both"/>
        <w:rPr>
          <w:lang w:val="it-CH"/>
        </w:rPr>
      </w:pPr>
    </w:p>
    <w:p w:rsidR="00265267" w:rsidRDefault="00C92717">
      <w:pPr>
        <w:ind w:firstLine="360"/>
        <w:jc w:val="both"/>
        <w:rPr>
          <w:lang w:val="it-CH"/>
        </w:rPr>
      </w:pPr>
      <w:r>
        <w:rPr>
          <w:lang w:val="it-CH"/>
        </w:rPr>
        <w:t>Zboarãli ali Anna tu 1 Vãs. 2:6 suntu multu clari: “</w:t>
      </w:r>
      <w:r w:rsidRPr="00731F89">
        <w:rPr>
          <w:lang w:val="it-CH"/>
        </w:rPr>
        <w:t>Domnul vatãmã shi scoalã</w:t>
      </w:r>
      <w:r>
        <w:rPr>
          <w:lang w:val="it-CH"/>
        </w:rPr>
        <w:t xml:space="preserve"> (cu-nyearea)</w:t>
      </w:r>
      <w:r w:rsidRPr="00731F89">
        <w:rPr>
          <w:lang w:val="it-CH"/>
        </w:rPr>
        <w:t xml:space="preserve">; El lj-dipuni la </w:t>
      </w:r>
      <w:r>
        <w:rPr>
          <w:lang w:val="it-CH"/>
        </w:rPr>
        <w:t>grochli (sheol)</w:t>
      </w:r>
      <w:r w:rsidRPr="00731F89">
        <w:rPr>
          <w:lang w:val="it-CH"/>
        </w:rPr>
        <w:t xml:space="preserve"> shi iara scoati di-aclotsi</w:t>
      </w:r>
      <w:r>
        <w:rPr>
          <w:lang w:val="it-CH"/>
        </w:rPr>
        <w:t xml:space="preserve">”. </w:t>
      </w:r>
    </w:p>
    <w:p w:rsidR="00265267" w:rsidRDefault="00265267">
      <w:pPr>
        <w:ind w:firstLine="360"/>
        <w:jc w:val="both"/>
        <w:rPr>
          <w:lang w:val="it-CH"/>
        </w:rPr>
      </w:pPr>
    </w:p>
    <w:p w:rsidR="00265267" w:rsidRDefault="00C92717">
      <w:pPr>
        <w:ind w:firstLine="360"/>
        <w:jc w:val="both"/>
        <w:rPr>
          <w:lang w:val="it-CH"/>
        </w:rPr>
      </w:pPr>
      <w:r>
        <w:rPr>
          <w:lang w:val="it-CH"/>
        </w:rPr>
        <w:t>Mas videm cà ‘cãtrãnea’-i tu grochli, lipseashti s-nã ashtiptàm cà atselji cu-ndriptati va s-hibã ascãpati dit-elji cu-nyearea-a lor tu unã bana di daima. Cu-atsea easti di dealihea tu puteari s-nã intràm tu ‘cãtrãnea’, icà groapã, sh-deapoaia s-ul alãsãm cu-nyearea. Exemplul nai ma bun easti di Isus, a curi “</w:t>
      </w:r>
      <w:r w:rsidRPr="00C44AD9">
        <w:rPr>
          <w:lang w:val="it-CH"/>
        </w:rPr>
        <w:t xml:space="preserve">nu fu-alãsat tu cãtrànji suflitlu-a Lui sh-nitsi cà truplu-a lui </w:t>
      </w:r>
      <w:r>
        <w:rPr>
          <w:lang w:val="it-CH"/>
        </w:rPr>
        <w:t>n</w:t>
      </w:r>
      <w:r w:rsidRPr="00C44AD9">
        <w:rPr>
          <w:lang w:val="it-CH"/>
        </w:rPr>
        <w:t xml:space="preserve">u vidzu </w:t>
      </w:r>
      <w:r>
        <w:rPr>
          <w:lang w:val="it-CH"/>
        </w:rPr>
        <w:t>aspãrdzearea” (Fapti 2:31) cà el furã ãnyeat. Videts-ù paralelã anamisa di ‘suflitlu’ shi ‘truplu’-a Hristolui icà truplu. Cà truplu-a lui “nu fu-</w:t>
      </w:r>
      <w:r>
        <w:rPr>
          <w:i/>
          <w:lang w:val="it-CH"/>
        </w:rPr>
        <w:t>alãsat</w:t>
      </w:r>
      <w:r>
        <w:rPr>
          <w:lang w:val="it-CH"/>
        </w:rPr>
        <w:t xml:space="preserve"> tu cãtrànjli” implicheadzã cà el eara aclo tu un period, icà trei dzãli tu cari truplu-a lui furã-n grochli. Cà Hristos yinea tu ‘cãtrãnea’ lipseashti s-hibã unã prova bunã cà el nu easti loc iu mash atselji-aràilji yinã. </w:t>
      </w:r>
    </w:p>
    <w:p w:rsidR="00265267" w:rsidRDefault="00265267">
      <w:pPr>
        <w:ind w:firstLine="360"/>
        <w:jc w:val="both"/>
        <w:rPr>
          <w:lang w:val="it-CH"/>
        </w:rPr>
      </w:pPr>
    </w:p>
    <w:p w:rsidR="00265267" w:rsidRDefault="00C92717">
      <w:pPr>
        <w:ind w:firstLine="360"/>
        <w:jc w:val="both"/>
        <w:rPr>
          <w:lang w:val="it-CH"/>
        </w:rPr>
      </w:pPr>
      <w:r>
        <w:rPr>
          <w:lang w:val="it-CH"/>
        </w:rPr>
        <w:t>Shi bunjlji shi arài oaminji yinã tu ‘cãtrãnea’, icà grochli. Cu-atsea ti Isus “g</w:t>
      </w:r>
      <w:r w:rsidRPr="00731F89">
        <w:rPr>
          <w:lang w:val="it-CH"/>
        </w:rPr>
        <w:t xml:space="preserve">roapa-a Lui </w:t>
      </w:r>
      <w:r>
        <w:rPr>
          <w:lang w:val="it-CH"/>
        </w:rPr>
        <w:t>Lj-</w:t>
      </w:r>
      <w:r w:rsidRPr="00731F89">
        <w:rPr>
          <w:lang w:val="it-CH"/>
        </w:rPr>
        <w:t xml:space="preserve">fu bãgatã </w:t>
      </w:r>
      <w:r>
        <w:rPr>
          <w:lang w:val="it-CH"/>
        </w:rPr>
        <w:t>anamisa di</w:t>
      </w:r>
      <w:r w:rsidRPr="00731F89">
        <w:rPr>
          <w:lang w:val="it-CH"/>
        </w:rPr>
        <w:t>-atselji cu fãrdizãcunilji</w:t>
      </w:r>
      <w:r>
        <w:rPr>
          <w:lang w:val="it-CH"/>
        </w:rPr>
        <w:t>”. Cu-idyea minti cu-aestã, ari sh-alanti exempluri di oaminji bunji cari yinã-n cãtrànjli, icà grochli. Iacov dzãsea cà el “</w:t>
      </w:r>
      <w:r w:rsidRPr="00C44AD9">
        <w:rPr>
          <w:lang w:val="it-CH"/>
        </w:rPr>
        <w:t>va s-dipun</w:t>
      </w:r>
      <w:r>
        <w:rPr>
          <w:lang w:val="it-CH"/>
        </w:rPr>
        <w:t>eadzã</w:t>
      </w:r>
      <w:r w:rsidRPr="00C44AD9">
        <w:rPr>
          <w:lang w:val="it-CH"/>
        </w:rPr>
        <w:t xml:space="preserve"> tu </w:t>
      </w:r>
      <w:r>
        <w:rPr>
          <w:lang w:val="it-CH"/>
        </w:rPr>
        <w:t>groapa...cu plãndzeari” ti hiljlu-a lui Iosif (Adr. 37:35).</w:t>
      </w:r>
    </w:p>
    <w:p w:rsidR="00265267" w:rsidRDefault="00265267">
      <w:pPr>
        <w:ind w:firstLine="360"/>
        <w:jc w:val="both"/>
        <w:rPr>
          <w:lang w:val="it-CH"/>
        </w:rPr>
      </w:pPr>
    </w:p>
    <w:p w:rsidR="00265267" w:rsidRDefault="00C92717">
      <w:pPr>
        <w:ind w:firstLine="360"/>
        <w:jc w:val="both"/>
        <w:rPr>
          <w:lang w:val="it-CH"/>
        </w:rPr>
      </w:pPr>
      <w:r>
        <w:rPr>
          <w:lang w:val="it-CH"/>
        </w:rPr>
        <w:lastRenderedPageBreak/>
        <w:t xml:space="preserve">Easti un di printsipilji–a Dumnidzàlui cà cazna ti amãrtiea easti moartea (Rom. 6:23; 8:13; Iacov 1:15). Noi avem spunitã di ninti cà moartea easti un status di nicãnãshtearea-ntreagã. Amãrtiea ari cà rezultat spãstrirea-ntreagã, nu pidipseri di daima (Mat. 21:41; 22:7; Marcu 12:9; Iacov 4:12), cà sh-siyurã cà oaminjlji furã spãstriti cu Nicarea (Luca 17:27,29), shi Israelitslji murirã tu nishtearea (1 Cor. 10:10). Pi daùli ucazii atselji cari adrarã amãrtii </w:t>
      </w:r>
      <w:r>
        <w:rPr>
          <w:i/>
          <w:lang w:val="it-CH"/>
        </w:rPr>
        <w:t xml:space="preserve">murirã </w:t>
      </w:r>
      <w:r>
        <w:rPr>
          <w:lang w:val="it-CH"/>
        </w:rPr>
        <w:t>sh-nu furarã dãnãsitsi ti totãna. Di-aclo nu poati s-hibã cà atselji-arài suntu cãzniti cu unã eta di dãnãseari shi pidipseari.</w:t>
      </w:r>
    </w:p>
    <w:p w:rsidR="00265267" w:rsidRDefault="00265267">
      <w:pPr>
        <w:ind w:firstLine="360"/>
        <w:jc w:val="both"/>
        <w:rPr>
          <w:lang w:val="it-CH"/>
        </w:rPr>
      </w:pPr>
    </w:p>
    <w:p w:rsidR="00265267" w:rsidRDefault="00C92717">
      <w:pPr>
        <w:ind w:firstLine="360"/>
        <w:jc w:val="both"/>
        <w:rPr>
          <w:lang w:val="it-CH"/>
        </w:rPr>
      </w:pPr>
      <w:r>
        <w:rPr>
          <w:lang w:val="it-CH"/>
        </w:rPr>
        <w:t xml:space="preserve">Idyea-ashi vidzum cà Dumnidzà nu u-veadã amãrtiea – icà nu u-bagã tu-ngrãpsirea di noi – mas noi him ignorantsã di zborlu-a Lui (Rom. 5:13). Atselji tu pozitsiea-aestã va s-armãnã cà mortsãlji. Atselji cari li-au vidzutã lipsiturli-al Dumnidzà va s-hibã ãnyeati shi giudicati pi turnarea-a Hristolui. Mas suntu arài, cazna tsi elji va s-u au va s-hibã moarti, elji va s-hibã moarti diznàu, shi va s-armãnã moarti ti etã. Aestã va s-hibã atsea “deftera-moarti”, ti cari s-spuni tu Apoc. 2:11; 20:6. Oaminjlji-aeshtsã va s-u avea muritã unã oarã, tu unã moarti di nicãnãshteari-ntreagã. Elji va s-hibã ãnyeati shi giudicati pi turnarea-a Hristolui, sh-deapoaia va s-hibã cãzniti cu unã moarti defturã, cari, cà sh-protã moarti-a lor, va s-hibã nicãnãshteari-ntreagã. Aestã va s-armãnã ti totna. </w:t>
      </w:r>
    </w:p>
    <w:p w:rsidR="00265267" w:rsidRDefault="00265267">
      <w:pPr>
        <w:ind w:firstLine="360"/>
        <w:jc w:val="both"/>
        <w:rPr>
          <w:lang w:val="it-CH"/>
        </w:rPr>
      </w:pPr>
    </w:p>
    <w:p w:rsidR="00265267" w:rsidRDefault="00C92717">
      <w:pPr>
        <w:ind w:firstLine="360"/>
        <w:jc w:val="both"/>
        <w:rPr>
          <w:lang w:val="it-CH"/>
        </w:rPr>
      </w:pPr>
      <w:r>
        <w:rPr>
          <w:lang w:val="it-CH"/>
        </w:rPr>
        <w:t>Tu senslu-aestu easti cà cãznirea ti amãrtii easti ‘ti totãna’, cà sh-aclo nu va s-hibã unã bitimi ti moartea-a lor. Ta s-armãnã cà mortsã ti totãna easti unã cãzneari di daima. Un exemplu tu Bibliea tsi u-ufilizeashti expresiea-aestã poati s-aflàm tu Deùt. 11:4. Aestã u-spuni spãstrirea dinãoarã di Dumnidzà-a ashcherea-a Faraonlui tu Amarea-Aroshi cà unã spãstreari di daima, sh-cu-atsea ashcherea-aestã vãrnãoarã nu-u adrà problemi la Israel “</w:t>
      </w:r>
      <w:r w:rsidRPr="00731F89">
        <w:rPr>
          <w:lang w:val="it-CH"/>
        </w:rPr>
        <w:t xml:space="preserve">tsi li nicà tu-apili-a Amariljei </w:t>
      </w:r>
      <w:r>
        <w:rPr>
          <w:lang w:val="it-CH"/>
        </w:rPr>
        <w:t>Aroshi...</w:t>
      </w:r>
      <w:r w:rsidRPr="00F87EE0">
        <w:rPr>
          <w:lang w:val="it-CH"/>
        </w:rPr>
        <w:t xml:space="preserve"> </w:t>
      </w:r>
      <w:r w:rsidRPr="00731F89">
        <w:rPr>
          <w:lang w:val="it-CH"/>
        </w:rPr>
        <w:t>lji chiru Domnul pãnã-n dzuùa di-azã</w:t>
      </w:r>
      <w:r>
        <w:rPr>
          <w:lang w:val="it-CH"/>
        </w:rPr>
        <w:t>”.</w:t>
      </w:r>
    </w:p>
    <w:p w:rsidR="00265267" w:rsidRDefault="00265267">
      <w:pPr>
        <w:ind w:firstLine="360"/>
        <w:jc w:val="both"/>
        <w:rPr>
          <w:lang w:val="it-CH"/>
        </w:rPr>
      </w:pPr>
    </w:p>
    <w:p w:rsidR="00265267" w:rsidRDefault="00C92717">
      <w:pPr>
        <w:ind w:firstLine="360"/>
        <w:jc w:val="both"/>
        <w:rPr>
          <w:lang w:val="it-CH"/>
        </w:rPr>
      </w:pPr>
      <w:r>
        <w:rPr>
          <w:lang w:val="it-CH"/>
        </w:rPr>
        <w:t xml:space="preserve">Bileam sh-tu chirolu di Vecljul Testamentu ãmbistimenjlji acãchisira cà lipseashti s-aibã ãnyeari tu dzuùãljei-dit soni, dupã tsi atselji arài cu obligatsii va s-toarnã tu groapa. Iov 21:30,32 easti multu clar: “Atselji-aràilji...va s-hibã sculati (icà ãnyeati) pi dzuùã atsea di ãngljeatsã...ma El va lji-ducã (atumtsea) pãnã la groapã”. Unã di parabolili ti turnarea-a Hristolui shi giudicarea zbureashti cà aràilji va s-hibã ‘tãljeati’ (Luca 19:27). Aestã greaù yini tu ideiea cà atselji-arài va s-existeadzã ti totãna tu un status di cãnãshteari, shi va s-aprucheascã totna dãnãsiri. Tu cafi un cazlu, aestã va s-hibã unã caznã fãrã minti – dãnãsiri </w:t>
      </w:r>
      <w:r>
        <w:rPr>
          <w:i/>
          <w:lang w:val="it-CH"/>
        </w:rPr>
        <w:t>di daima</w:t>
      </w:r>
      <w:r>
        <w:rPr>
          <w:lang w:val="it-CH"/>
        </w:rPr>
        <w:t xml:space="preserve"> ti fapti di 70 di anji. Dumnidzà nu-ari vreari tu cãzneari di oaminjlji arài; sh-di aclo lipseashti s-ashtiptàm cà El nu va li-da unã caznã ti elji ti totãna (Ieze. 18:23,32; 33:11 vid. 2 Chetru 3:9). </w:t>
      </w:r>
    </w:p>
    <w:p w:rsidR="00265267" w:rsidRDefault="00265267">
      <w:pPr>
        <w:ind w:firstLine="360"/>
        <w:jc w:val="both"/>
        <w:rPr>
          <w:lang w:val="it-CH"/>
        </w:rPr>
      </w:pPr>
    </w:p>
    <w:p w:rsidR="00265267" w:rsidRDefault="00C92717">
      <w:pPr>
        <w:ind w:firstLine="360"/>
        <w:jc w:val="both"/>
        <w:rPr>
          <w:lang w:val="it-CH"/>
        </w:rPr>
      </w:pPr>
      <w:r>
        <w:rPr>
          <w:lang w:val="it-CH"/>
        </w:rPr>
        <w:t>Cãdzutã crãshtinamea tu multi ori u-leadzi ‘cãtrãnea’ cu ideiea ti pira shi dãnãseri. Aestã easti tu un mari contrast cu atsea tsi Bibliea-nveatsã ti cãtrànjli (grochli). “</w:t>
      </w:r>
      <w:r w:rsidRPr="00731F89">
        <w:rPr>
          <w:lang w:val="it-CH"/>
        </w:rPr>
        <w:t xml:space="preserve">Ca tsiva oi tu </w:t>
      </w:r>
      <w:r>
        <w:rPr>
          <w:lang w:val="it-CH"/>
        </w:rPr>
        <w:t>grochli (</w:t>
      </w:r>
      <w:r w:rsidRPr="00731F89">
        <w:rPr>
          <w:lang w:val="it-CH"/>
        </w:rPr>
        <w:t>cãtrànj</w:t>
      </w:r>
      <w:r>
        <w:rPr>
          <w:lang w:val="it-CH"/>
        </w:rPr>
        <w:t>l</w:t>
      </w:r>
      <w:r w:rsidRPr="00731F89">
        <w:rPr>
          <w:lang w:val="it-CH"/>
        </w:rPr>
        <w:t>i</w:t>
      </w:r>
      <w:r>
        <w:rPr>
          <w:lang w:val="it-CH"/>
        </w:rPr>
        <w:t>)</w:t>
      </w:r>
      <w:r w:rsidRPr="00731F89">
        <w:rPr>
          <w:lang w:val="it-CH"/>
        </w:rPr>
        <w:t xml:space="preserve"> suntu bãgats, moartea va-lji pascã</w:t>
      </w:r>
      <w:r>
        <w:rPr>
          <w:lang w:val="it-CH"/>
        </w:rPr>
        <w:t>” (Ps. 48:14) implicheadzã cà groapã easti un loc ti agãrsheari tu irinji. Sh-pi ninga atsea cà suflitlu icà truplu-a Hristolui furã-n cãtrànjli ti trei dzàli, eali nu-pidipsirã di aspãrdzearea (Fapti 2:31). Aestã va s-eara niposibilã mas cãtrãnea eara un loc di pira. Ieze. 32:26-30 da un cadhur di gionji livendzã ti natsiili di lumea-ntreagã, cum suntu bãgats tu irinji tu grochli-a lor: “</w:t>
      </w:r>
      <w:r w:rsidRPr="00731F89">
        <w:rPr>
          <w:lang w:val="it-CH"/>
        </w:rPr>
        <w:t xml:space="preserve">tuts aeshtsã nihrãxitslji-anvãrliga </w:t>
      </w:r>
      <w:r>
        <w:rPr>
          <w:lang w:val="it-CH"/>
        </w:rPr>
        <w:t>cãdzurã (tu ãmpuliseari)...</w:t>
      </w:r>
      <w:r w:rsidRPr="003210DE">
        <w:rPr>
          <w:lang w:val="it-CH"/>
        </w:rPr>
        <w:t xml:space="preserve"> </w:t>
      </w:r>
      <w:r w:rsidRPr="00731F89">
        <w:rPr>
          <w:lang w:val="it-CH"/>
        </w:rPr>
        <w:t xml:space="preserve">cari cu-armatli-a lor di-ampuliseari s-arcutunirã tu </w:t>
      </w:r>
      <w:r>
        <w:rPr>
          <w:lang w:val="it-CH"/>
        </w:rPr>
        <w:t>grochli</w:t>
      </w:r>
      <w:r w:rsidRPr="00731F89">
        <w:rPr>
          <w:lang w:val="it-CH"/>
        </w:rPr>
        <w:t xml:space="preserve"> shi cordzãli-a lor sh-li bãgarã sum cap</w:t>
      </w:r>
      <w:r>
        <w:rPr>
          <w:lang w:val="it-CH"/>
        </w:rPr>
        <w:t xml:space="preserve">...va s-discurmarã...cu elji cà s-dipunã tu guva”. Aestã spuni ti “cãtrãnea” – groapa. Bãrbatslji-aeshtsã livendzã nicã s-discurmarã tu cãtrãnea (icà </w:t>
      </w:r>
      <w:r>
        <w:rPr>
          <w:lang w:val="it-CH"/>
        </w:rPr>
        <w:lastRenderedPageBreak/>
        <w:t>grochli-a lor), tsi greaù u-da sustsãniri la ideiea di un loc di pira. Lucãrlji-fizicali (pi ex. cordzã) yinã pi idyea “cãtrànli” cà oaminjlji, cu tsi spuni cà cãtrãnea nu-i unã arena di dãnãseari di duh. Cu-atsea Chetru lj-spunea la un om aràù, “</w:t>
      </w:r>
      <w:r w:rsidRPr="00F500BC">
        <w:rPr>
          <w:lang w:val="it-CH"/>
        </w:rPr>
        <w:t>Pãradzlji-a tàlji s-hibã cu tini ti cheardiri</w:t>
      </w:r>
      <w:r>
        <w:rPr>
          <w:lang w:val="it-CH"/>
        </w:rPr>
        <w:t xml:space="preserve">” (Fapti 8:20). </w:t>
      </w:r>
    </w:p>
    <w:p w:rsidR="00265267" w:rsidRDefault="00265267">
      <w:pPr>
        <w:ind w:firstLine="360"/>
        <w:jc w:val="both"/>
        <w:rPr>
          <w:lang w:val="it-CH"/>
        </w:rPr>
      </w:pPr>
    </w:p>
    <w:p w:rsidR="00265267" w:rsidRDefault="00C92717">
      <w:pPr>
        <w:ind w:firstLine="360"/>
        <w:jc w:val="both"/>
        <w:rPr>
          <w:lang w:val="it-CH"/>
        </w:rPr>
      </w:pPr>
      <w:r>
        <w:rPr>
          <w:lang w:val="it-CH"/>
        </w:rPr>
        <w:t>Ãngrãpsirea di experientsii al Iona idyea ashi spunã contra-aestã. Cà eara-ngljit di un pescu mari, “</w:t>
      </w:r>
      <w:r w:rsidRPr="00731F89">
        <w:rPr>
          <w:lang w:val="it-CH"/>
        </w:rPr>
        <w:t>Iona s-pãlãcãrsi dit pãntica-a pescului cãtã la Domnul Dumnidzàlu-a lui, shi dzãsi</w:t>
      </w:r>
      <w:r>
        <w:rPr>
          <w:lang w:val="it-CH"/>
        </w:rPr>
        <w:t>, aurlai...cãtã la Domnul...di pãntica-a cãtrànjli aurlai” (Iona 2:1,2). Paralelili anamisa di “pãntica-a cãtrànjli” cu-atsea di pescul. Pãnticã-a pescului eara di dealihea un ‘loc-nvãlit’, tsi sh-scljeamã zborlu ‘sheol’ tsi s-traducã cà ‘cãtrãnea’. Mas videm, di dealihea nu eara un loc di pira, shi Iona yinea dit “pãntica-a cãtrànjli” cãndu pesculu l-avea vomitatã. Aestã spuni ma deapoaia sh-ti ãnyearea-a Hristolui dit ‘cãtrãnea’ (groapa) – vid. Mat. 12:40.</w:t>
      </w:r>
    </w:p>
    <w:p w:rsidR="00265267" w:rsidRDefault="00265267">
      <w:pPr>
        <w:ind w:firstLine="360"/>
        <w:jc w:val="both"/>
        <w:rPr>
          <w:lang w:val="it-CH"/>
        </w:rPr>
      </w:pPr>
    </w:p>
    <w:p w:rsidR="00265267" w:rsidRDefault="00C92717">
      <w:pPr>
        <w:pStyle w:val="Heading1"/>
        <w:jc w:val="both"/>
      </w:pPr>
      <w:r>
        <w:t>UNÃ PIRA FIGURATIVÃ</w:t>
      </w:r>
    </w:p>
    <w:p w:rsidR="00265267" w:rsidRPr="001D1DDF" w:rsidRDefault="00265267">
      <w:pPr>
        <w:jc w:val="both"/>
        <w:rPr>
          <w:b/>
          <w:bCs/>
          <w:lang w:val="it-CH"/>
        </w:rPr>
      </w:pPr>
    </w:p>
    <w:p w:rsidR="00265267" w:rsidRPr="001D1DDF" w:rsidRDefault="00C92717">
      <w:pPr>
        <w:jc w:val="both"/>
        <w:rPr>
          <w:lang w:val="it-CH"/>
        </w:rPr>
      </w:pPr>
      <w:r w:rsidRPr="001D1DDF">
        <w:rPr>
          <w:lang w:val="it-CH"/>
        </w:rPr>
        <w:t>Cum shi s-hibã, Bibliea tu multsã ori u-ufilizeashti cadhurdlu di unã</w:t>
      </w:r>
      <w:r>
        <w:rPr>
          <w:lang w:val="it-CH"/>
        </w:rPr>
        <w:t xml:space="preserve"> pira ta</w:t>
      </w:r>
      <w:r w:rsidRPr="001D1DDF">
        <w:rPr>
          <w:lang w:val="it-CH"/>
        </w:rPr>
        <w:t xml:space="preserve"> s-u spunã</w:t>
      </w:r>
      <w:r>
        <w:rPr>
          <w:lang w:val="it-CH"/>
        </w:rPr>
        <w:t>-nvirinarea</w:t>
      </w:r>
      <w:r w:rsidRPr="001D1DDF">
        <w:rPr>
          <w:lang w:val="it-CH"/>
        </w:rPr>
        <w:t xml:space="preserve"> al Dumnidzà di amãrtiea, sh-cari va s-aibã ti rezultat cã atsel tsi adarã amãrtii va l-hibã adratã destructsiea tu groapa. Sodom eara caznit cu unã “pira di daima” (Iuda v. 7), scljeama eara di dip spãstrit di itiea di aràeatsea-a bànãtorlji-a lui. Azã cãsãbàlu-aestu easti tu </w:t>
      </w:r>
      <w:r>
        <w:rPr>
          <w:lang w:val="it-CH"/>
        </w:rPr>
        <w:t>pindziri</w:t>
      </w:r>
      <w:r w:rsidRPr="001D1DDF">
        <w:rPr>
          <w:lang w:val="it-CH"/>
        </w:rPr>
        <w:t>, sh-sum apili</w:t>
      </w:r>
      <w:r>
        <w:rPr>
          <w:lang w:val="it-CH"/>
        </w:rPr>
        <w:t xml:space="preserve"> di Marea Muritã; tora tu nitsi</w:t>
      </w:r>
      <w:r w:rsidRPr="001D1DDF">
        <w:rPr>
          <w:lang w:val="it-CH"/>
        </w:rPr>
        <w:t>un</w:t>
      </w:r>
      <w:r>
        <w:rPr>
          <w:lang w:val="it-CH"/>
        </w:rPr>
        <w:t>ã</w:t>
      </w:r>
      <w:r w:rsidRPr="001D1DDF">
        <w:rPr>
          <w:lang w:val="it-CH"/>
        </w:rPr>
        <w:t xml:space="preserve"> </w:t>
      </w:r>
      <w:r>
        <w:rPr>
          <w:lang w:val="it-CH"/>
        </w:rPr>
        <w:t xml:space="preserve">cali </w:t>
      </w:r>
      <w:r w:rsidRPr="001D1DDF">
        <w:rPr>
          <w:lang w:val="it-CH"/>
        </w:rPr>
        <w:t>nu easti tu pira, tsi va s-</w:t>
      </w:r>
      <w:r>
        <w:rPr>
          <w:lang w:val="it-CH"/>
        </w:rPr>
        <w:t>hibã</w:t>
      </w:r>
      <w:r w:rsidRPr="001D1DDF">
        <w:rPr>
          <w:lang w:val="it-CH"/>
        </w:rPr>
        <w:t xml:space="preserve"> lipsita mas u acãchisim “pira di daima” tu forma literarã. </w:t>
      </w:r>
    </w:p>
    <w:p w:rsidR="00265267" w:rsidRPr="001D1DDF" w:rsidRDefault="00265267">
      <w:pPr>
        <w:jc w:val="both"/>
        <w:rPr>
          <w:lang w:val="it-CH"/>
        </w:rPr>
      </w:pPr>
    </w:p>
    <w:p w:rsidR="00265267" w:rsidRPr="001D1DDF" w:rsidRDefault="00C92717">
      <w:pPr>
        <w:jc w:val="both"/>
        <w:rPr>
          <w:lang w:val="it-CH"/>
        </w:rPr>
      </w:pPr>
      <w:r w:rsidRPr="001D1DDF">
        <w:rPr>
          <w:lang w:val="it-CH"/>
        </w:rPr>
        <w:t xml:space="preserve">Idyea-ashi sh la Erusalim lj-fu datã </w:t>
      </w:r>
      <w:r>
        <w:rPr>
          <w:lang w:val="it-CH"/>
        </w:rPr>
        <w:t xml:space="preserve">spuneari </w:t>
      </w:r>
      <w:r w:rsidRPr="001D1DDF">
        <w:rPr>
          <w:lang w:val="it-CH"/>
        </w:rPr>
        <w:t>di unã pira di daima di</w:t>
      </w:r>
      <w:r>
        <w:rPr>
          <w:lang w:val="it-CH"/>
        </w:rPr>
        <w:t>-nvirinarea</w:t>
      </w:r>
      <w:r w:rsidRPr="001D1DDF">
        <w:rPr>
          <w:lang w:val="it-CH"/>
        </w:rPr>
        <w:t xml:space="preserve"> al Dumnidzà ti amãrtiilji-a miletea-al </w:t>
      </w:r>
      <w:r>
        <w:rPr>
          <w:lang w:val="it-CH"/>
        </w:rPr>
        <w:t>Israel</w:t>
      </w:r>
      <w:r w:rsidRPr="001D1DDF">
        <w:rPr>
          <w:lang w:val="it-CH"/>
        </w:rPr>
        <w:t>: “</w:t>
      </w:r>
      <w:r>
        <w:rPr>
          <w:lang w:val="it-CH"/>
        </w:rPr>
        <w:t>V</w:t>
      </w:r>
      <w:r w:rsidRPr="00731F89">
        <w:rPr>
          <w:lang w:val="it-CH"/>
        </w:rPr>
        <w:t>a s-aprindu foc la portsãli-a lui shi-a li-ardã palàtsli-a Erusalimlui shi nu-ari sã si-astingã</w:t>
      </w:r>
      <w:r w:rsidRPr="001D1DDF">
        <w:rPr>
          <w:lang w:val="it-CH"/>
        </w:rPr>
        <w:t xml:space="preserve">” (Ierem. 17:27). Erusalim dupã prufitsãljea easti cãsãbàlu tsentral di Vãsiliea cari va s-yinã (Isa. 2:2; Psal. 47:2), Dumnidzà nu avea ti itiea s-ul dghivãsim aestã ti dealihea. Casãli màri tu Erusalim </w:t>
      </w:r>
      <w:r>
        <w:rPr>
          <w:lang w:val="it-CH"/>
        </w:rPr>
        <w:t>furã</w:t>
      </w:r>
      <w:r w:rsidRPr="001D1DDF">
        <w:rPr>
          <w:lang w:val="it-CH"/>
        </w:rPr>
        <w:t xml:space="preserve"> spãstriti dit pira (4 Vãs. 25:9), ma pira-aestã nu yinea ti totãna.</w:t>
      </w:r>
    </w:p>
    <w:p w:rsidR="00265267" w:rsidRPr="001D1DDF" w:rsidRDefault="00265267">
      <w:pPr>
        <w:jc w:val="both"/>
        <w:rPr>
          <w:lang w:val="it-CH"/>
        </w:rPr>
      </w:pPr>
    </w:p>
    <w:p w:rsidR="00265267" w:rsidRPr="001D1DDF" w:rsidRDefault="00C92717">
      <w:pPr>
        <w:jc w:val="both"/>
        <w:rPr>
          <w:lang w:val="it-CH"/>
        </w:rPr>
      </w:pPr>
      <w:r w:rsidRPr="001D1DDF">
        <w:rPr>
          <w:lang w:val="it-CH"/>
        </w:rPr>
        <w:t>Idyea-ashi shi Dumnidzà l-càzni loclu di Edom cu unã pira cari “</w:t>
      </w:r>
      <w:r>
        <w:rPr>
          <w:lang w:val="it-CH"/>
        </w:rPr>
        <w:t>p</w:t>
      </w:r>
      <w:r w:rsidRPr="00731F89">
        <w:rPr>
          <w:lang w:val="it-CH"/>
        </w:rPr>
        <w:t xml:space="preserve">utes nu-ari sã si-astingã </w:t>
      </w:r>
      <w:r>
        <w:rPr>
          <w:lang w:val="it-CH"/>
        </w:rPr>
        <w:t>nitsi d</w:t>
      </w:r>
      <w:r w:rsidRPr="00731F89">
        <w:rPr>
          <w:lang w:val="it-CH"/>
        </w:rPr>
        <w:t xml:space="preserve">zuùã </w:t>
      </w:r>
      <w:r>
        <w:rPr>
          <w:lang w:val="it-CH"/>
        </w:rPr>
        <w:t>n</w:t>
      </w:r>
      <w:r w:rsidRPr="00731F89">
        <w:rPr>
          <w:lang w:val="it-CH"/>
        </w:rPr>
        <w:t>i</w:t>
      </w:r>
      <w:r>
        <w:rPr>
          <w:lang w:val="it-CH"/>
        </w:rPr>
        <w:t>tsi</w:t>
      </w:r>
      <w:r w:rsidRPr="00731F89">
        <w:rPr>
          <w:lang w:val="it-CH"/>
        </w:rPr>
        <w:t xml:space="preserve"> noapti</w:t>
      </w:r>
      <w:r>
        <w:rPr>
          <w:lang w:val="it-CH"/>
        </w:rPr>
        <w:t>,</w:t>
      </w:r>
      <w:r w:rsidRPr="00731F89">
        <w:rPr>
          <w:lang w:val="it-CH"/>
        </w:rPr>
        <w:t xml:space="preserve"> ti eta-a etilor</w:t>
      </w:r>
      <w:r>
        <w:rPr>
          <w:lang w:val="it-CH"/>
        </w:rPr>
        <w:t>:</w:t>
      </w:r>
      <w:r w:rsidRPr="00731F89">
        <w:rPr>
          <w:lang w:val="it-CH"/>
        </w:rPr>
        <w:t xml:space="preserve"> din bãrnu-n bãrnu-a s-mutã pira shi fumlu-a lui</w:t>
      </w:r>
      <w:r>
        <w:rPr>
          <w:lang w:val="it-CH"/>
        </w:rPr>
        <w:t>...</w:t>
      </w:r>
      <w:r w:rsidRPr="00D04F34">
        <w:rPr>
          <w:lang w:val="it-CH"/>
        </w:rPr>
        <w:t xml:space="preserve"> </w:t>
      </w:r>
      <w:r w:rsidRPr="00731F89">
        <w:rPr>
          <w:lang w:val="it-CH"/>
        </w:rPr>
        <w:t xml:space="preserve">buflu shi corbul, </w:t>
      </w:r>
      <w:r>
        <w:rPr>
          <w:lang w:val="it-CH"/>
        </w:rPr>
        <w:t>va s-hibã bãnãtorlji</w:t>
      </w:r>
      <w:r w:rsidRPr="00731F89">
        <w:rPr>
          <w:lang w:val="it-CH"/>
        </w:rPr>
        <w:t>-a lui</w:t>
      </w:r>
      <w:r>
        <w:rPr>
          <w:lang w:val="it-CH"/>
        </w:rPr>
        <w:t>...</w:t>
      </w:r>
      <w:r w:rsidRPr="00D04F34">
        <w:rPr>
          <w:lang w:val="it-CH"/>
        </w:rPr>
        <w:t xml:space="preserve"> </w:t>
      </w:r>
      <w:r>
        <w:rPr>
          <w:lang w:val="it-CH"/>
        </w:rPr>
        <w:t>s</w:t>
      </w:r>
      <w:r w:rsidRPr="00731F89">
        <w:rPr>
          <w:lang w:val="it-CH"/>
        </w:rPr>
        <w:t>chinji va s-creascã</w:t>
      </w:r>
      <w:r w:rsidRPr="00D04F34">
        <w:rPr>
          <w:lang w:val="it-CH"/>
        </w:rPr>
        <w:t xml:space="preserve"> </w:t>
      </w:r>
      <w:r>
        <w:rPr>
          <w:lang w:val="it-CH"/>
        </w:rPr>
        <w:t>t</w:t>
      </w:r>
      <w:r w:rsidRPr="00731F89">
        <w:rPr>
          <w:lang w:val="it-CH"/>
        </w:rPr>
        <w:t>u palàtsli-a lui</w:t>
      </w:r>
      <w:r w:rsidRPr="001D1DDF">
        <w:rPr>
          <w:lang w:val="it-CH"/>
        </w:rPr>
        <w:t xml:space="preserve">” (Isa. 34:9-15). Videm ca sh-pràvdzãli shi iarburli va s-armãnã s-existeadzã tu loclu ruinat di Edom, limba di unã pira di daima </w:t>
      </w:r>
      <w:r>
        <w:rPr>
          <w:lang w:val="it-CH"/>
        </w:rPr>
        <w:t>lipseashti</w:t>
      </w:r>
      <w:r w:rsidRPr="001D1DDF">
        <w:rPr>
          <w:lang w:val="it-CH"/>
        </w:rPr>
        <w:t xml:space="preserve"> s-mindueascã ti</w:t>
      </w:r>
      <w:r>
        <w:rPr>
          <w:lang w:val="it-CH"/>
        </w:rPr>
        <w:t>-nvirinarea</w:t>
      </w:r>
      <w:r w:rsidRPr="001D1DDF">
        <w:rPr>
          <w:lang w:val="it-CH"/>
        </w:rPr>
        <w:t xml:space="preserve"> al Dumnidzã shi destructsiea-a Lui di dip di loclu, di cãt s-mindueascã literarã.</w:t>
      </w:r>
    </w:p>
    <w:p w:rsidR="00265267" w:rsidRPr="001D1DDF" w:rsidRDefault="00265267">
      <w:pPr>
        <w:jc w:val="both"/>
        <w:rPr>
          <w:lang w:val="it-CH"/>
        </w:rPr>
      </w:pPr>
    </w:p>
    <w:p w:rsidR="00265267" w:rsidRPr="001D1DDF" w:rsidRDefault="00C92717">
      <w:pPr>
        <w:jc w:val="both"/>
        <w:rPr>
          <w:lang w:val="it-CH"/>
        </w:rPr>
      </w:pPr>
      <w:r w:rsidRPr="001D1DDF">
        <w:rPr>
          <w:lang w:val="it-CH"/>
        </w:rPr>
        <w:t>Fraza uvreascã sh-gãrtseascã cari s-traduca ca “totãna” scljeama mash “ti eta” Tu vãrã oara aestã spuni di di dea</w:t>
      </w:r>
      <w:r>
        <w:rPr>
          <w:lang w:val="it-CH"/>
        </w:rPr>
        <w:t>l</w:t>
      </w:r>
      <w:r w:rsidRPr="001D1DDF">
        <w:rPr>
          <w:lang w:val="it-CH"/>
        </w:rPr>
        <w:t xml:space="preserve">ihea ti daima, pi exemplu ti eta-a Vãsiliea, ma nu totãna. </w:t>
      </w:r>
      <w:r>
        <w:rPr>
          <w:lang w:val="it-CH"/>
        </w:rPr>
        <w:t>Iezech</w:t>
      </w:r>
      <w:r w:rsidRPr="001D1DDF">
        <w:rPr>
          <w:lang w:val="it-CH"/>
        </w:rPr>
        <w:t>. 32:14, 15 easti un exemplu ti atsea: “</w:t>
      </w:r>
      <w:r>
        <w:rPr>
          <w:lang w:val="it-CH"/>
        </w:rPr>
        <w:t xml:space="preserve">Tsitsàtslji shi-culili-a s-au oaminji ti totna...di cãndu duhlu va s-hibã virsat pristi noi”. Aestu easti unã cali </w:t>
      </w:r>
      <w:r w:rsidRPr="001D1DDF">
        <w:rPr>
          <w:lang w:val="it-CH"/>
        </w:rPr>
        <w:t>di acãchiseari ti ‘daima’ tu ‘pira di daima’. Diftursearea easti adrarea idyea cu</w:t>
      </w:r>
      <w:r>
        <w:rPr>
          <w:lang w:val="it-CH"/>
        </w:rPr>
        <w:t>-nvirinarea</w:t>
      </w:r>
      <w:r w:rsidRPr="001D1DDF">
        <w:rPr>
          <w:lang w:val="it-CH"/>
        </w:rPr>
        <w:t xml:space="preserve"> al Dumnidza ti amãrtiili di Erusalim cu pira: “</w:t>
      </w:r>
      <w:r>
        <w:rPr>
          <w:lang w:val="it-CH"/>
        </w:rPr>
        <w:t xml:space="preserve">Mini-a </w:t>
      </w:r>
      <w:r w:rsidRPr="00731F89">
        <w:rPr>
          <w:lang w:val="it-CH"/>
        </w:rPr>
        <w:t>s-vearsã</w:t>
      </w:r>
      <w:r>
        <w:rPr>
          <w:lang w:val="it-CH"/>
        </w:rPr>
        <w:t>-</w:t>
      </w:r>
      <w:r w:rsidRPr="00D04F34">
        <w:rPr>
          <w:lang w:val="it-CH"/>
        </w:rPr>
        <w:t xml:space="preserve">nvirinarea </w:t>
      </w:r>
      <w:r>
        <w:rPr>
          <w:lang w:val="it-CH"/>
        </w:rPr>
        <w:t xml:space="preserve">shi </w:t>
      </w:r>
      <w:r w:rsidRPr="00731F89">
        <w:rPr>
          <w:lang w:val="it-CH"/>
        </w:rPr>
        <w:t>nãrãearea-a Mea pristi loclu-aestu</w:t>
      </w:r>
      <w:r>
        <w:rPr>
          <w:lang w:val="it-CH"/>
        </w:rPr>
        <w:t xml:space="preserve"> (Erusalim)...</w:t>
      </w:r>
      <w:r w:rsidRPr="00D04F34">
        <w:rPr>
          <w:lang w:val="it-CH"/>
        </w:rPr>
        <w:t xml:space="preserve"> </w:t>
      </w:r>
      <w:r w:rsidRPr="00731F89">
        <w:rPr>
          <w:lang w:val="it-CH"/>
        </w:rPr>
        <w:t>shi-a s-aprindã sh-nu mata-a s-astingã</w:t>
      </w:r>
      <w:r>
        <w:rPr>
          <w:lang w:val="it-CH"/>
        </w:rPr>
        <w:t xml:space="preserve"> </w:t>
      </w:r>
      <w:r w:rsidRPr="001D1DDF">
        <w:rPr>
          <w:lang w:val="it-CH"/>
        </w:rPr>
        <w:t>” (Ierem. 7</w:t>
      </w:r>
      <w:r>
        <w:rPr>
          <w:lang w:val="it-CH"/>
        </w:rPr>
        <w:t>:</w:t>
      </w:r>
      <w:r w:rsidRPr="001D1DDF">
        <w:rPr>
          <w:lang w:val="it-CH"/>
        </w:rPr>
        <w:t>20; alanti exempluri suntu Plãng. 4:11 shi 4 Vãs. 22:17).</w:t>
      </w:r>
    </w:p>
    <w:p w:rsidR="00265267" w:rsidRPr="001D1DDF" w:rsidRDefault="00265267">
      <w:pPr>
        <w:jc w:val="both"/>
        <w:rPr>
          <w:lang w:val="it-CH"/>
        </w:rPr>
      </w:pPr>
    </w:p>
    <w:p w:rsidR="00265267" w:rsidRDefault="00C92717">
      <w:pPr>
        <w:jc w:val="both"/>
        <w:rPr>
          <w:lang w:val="it-CH"/>
        </w:rPr>
      </w:pPr>
      <w:r w:rsidRPr="001D1DDF">
        <w:rPr>
          <w:lang w:val="it-CH"/>
        </w:rPr>
        <w:t>Pira idyea-ashi easti ligatã shi cu giudicata al Dumnidzà ti amãrtiea, sh-nai ma multu ti turnarea-a Hristolui: “</w:t>
      </w:r>
      <w:r>
        <w:rPr>
          <w:lang w:val="it-CH"/>
        </w:rPr>
        <w:t>Cà, iatu, yini dzuùã cari-a s-ardã cà chiumbedzi; shi tuts atselji pirifanji, da, shi tuts tsi facã aràeatsã-a s-hibã munti: shi yini dzuùã cari-a li-</w:t>
      </w:r>
      <w:r>
        <w:rPr>
          <w:lang w:val="it-CH"/>
        </w:rPr>
        <w:lastRenderedPageBreak/>
        <w:t>arsã</w:t>
      </w:r>
      <w:r w:rsidRPr="001D1DDF">
        <w:rPr>
          <w:lang w:val="it-CH"/>
        </w:rPr>
        <w:t xml:space="preserve">” (Mal. 4:1). Cãndu </w:t>
      </w:r>
      <w:r>
        <w:rPr>
          <w:lang w:val="it-CH"/>
        </w:rPr>
        <w:t xml:space="preserve">paljea </w:t>
      </w:r>
      <w:r w:rsidRPr="001D1DDF">
        <w:rPr>
          <w:lang w:val="it-CH"/>
        </w:rPr>
        <w:t>icà bileam shi truplu-a omlui easti spãstritã di pira s-toarnã tu cinushi. Nu poati ca vãrã substantsã</w:t>
      </w:r>
      <w:r>
        <w:rPr>
          <w:lang w:val="it-CH"/>
        </w:rPr>
        <w:t>, sh-spetsieal truplu umãnescu, ta s-hibã arsati di daima. Limba di ‘unã pira di daima’ di aclo nu poati s-scljeamã unã pidipsiri di totãna. Unã pira nu poati s-hibã adratã di daima sh-cãndu nu ari tsiva ti arsiri. Lipseashti s-spunem cà “cãtrãnea” easti “</w:t>
      </w:r>
      <w:r w:rsidRPr="00C44AD9">
        <w:rPr>
          <w:lang w:val="it-CH"/>
        </w:rPr>
        <w:t>balta-atsea di foc</w:t>
      </w:r>
      <w:r>
        <w:rPr>
          <w:lang w:val="it-CH"/>
        </w:rPr>
        <w:t>” (Apoc. 20:14). Aestã spuni cà cãtrãnea nu easti idyea cà “balta-atsea di foc”; aestã u-spuni spãstrirea-ntreagã. Tu un manir simbolic di cartea-a Apocalipsãljei, nã si spuni cà graopa va s-hibã di dip spãstrita, cà tu bitimea-a Mileniùlui nu va s-aibã vãrã moarti.</w:t>
      </w:r>
    </w:p>
    <w:p w:rsidR="00265267" w:rsidRDefault="00265267">
      <w:pPr>
        <w:jc w:val="both"/>
        <w:rPr>
          <w:lang w:val="it-CH"/>
        </w:rPr>
      </w:pPr>
    </w:p>
    <w:p w:rsidR="00265267" w:rsidRDefault="00C92717">
      <w:pPr>
        <w:jc w:val="both"/>
        <w:rPr>
          <w:b/>
          <w:lang w:val="it-CH"/>
        </w:rPr>
      </w:pPr>
      <w:r>
        <w:rPr>
          <w:b/>
          <w:lang w:val="it-CH"/>
        </w:rPr>
        <w:t>GHEHENNA</w:t>
      </w:r>
    </w:p>
    <w:p w:rsidR="00265267" w:rsidRDefault="00265267">
      <w:pPr>
        <w:ind w:firstLine="360"/>
        <w:jc w:val="both"/>
        <w:rPr>
          <w:b/>
          <w:lang w:val="it-CH"/>
        </w:rPr>
      </w:pPr>
    </w:p>
    <w:p w:rsidR="00265267" w:rsidRDefault="00C92717">
      <w:pPr>
        <w:ind w:firstLine="360"/>
        <w:jc w:val="both"/>
        <w:rPr>
          <w:lang w:val="it-CH"/>
        </w:rPr>
      </w:pPr>
      <w:r>
        <w:rPr>
          <w:lang w:val="it-CH"/>
        </w:rPr>
        <w:t xml:space="preserve">Tu Nàùlu Testamentu ari daù zboarã gãrtseshtsã cari suntu tradutsiti cà “cãtrànjli”. ‘Hades’ easti echivãlentul-a zborlui gãrtsescu ‘sheol’ tsi ù-discutàm di ninti. ‘Ghehenna’ easti numa di valea tsi eara tash di ninti-a Erusalim, iu cupriea dit cãsãbàlu eara arsatã. Ahtàri vali ari sh-tu multu cãsãbàdzi cari developeadzã azã (ex. ‘Smoky Mountain’ (Muntili di Fumi) ãnvãrligã di Manila tu Filipinjlji). Cà unã numa propria – icà unã numa di un loc di dealihea – lipsea s-hibã alãsatã fãr s-hibã tradutsitã cà ‘Ghehenna’ sh-nu s-hibã tradutsitã cà ‘cãtrãnea’. ‘Ghehenna’ easti echivãlentul arameic di zborlu ibrãescu ‘Ghe-ben-Hinnon’. Aestu eara locat aproapea di Erusalim (Ios. 15:8), shi tu chirolu di Hristos eara valea ti cuprii-a cãsãbàlui. Trupurlji di criminali eara alãsati tu pira cari totna arsea auùã, cà Ghehenna s-fãtsea simbolica di spãstrirea shi alãsarea-ntreagã. </w:t>
      </w:r>
    </w:p>
    <w:p w:rsidR="00265267" w:rsidRDefault="00265267">
      <w:pPr>
        <w:ind w:firstLine="360"/>
        <w:jc w:val="both"/>
        <w:rPr>
          <w:lang w:val="it-CH"/>
        </w:rPr>
      </w:pPr>
    </w:p>
    <w:p w:rsidR="00265267" w:rsidRDefault="00C92717">
      <w:pPr>
        <w:ind w:firstLine="360"/>
        <w:jc w:val="both"/>
        <w:rPr>
          <w:lang w:val="pt-PT"/>
        </w:rPr>
      </w:pPr>
      <w:r w:rsidRPr="00394639">
        <w:rPr>
          <w:lang w:val="pt-PT"/>
        </w:rPr>
        <w:t>Iara, minduearea tsi lipseashti s-spunem eara tu pira-atsea</w:t>
      </w:r>
      <w:r>
        <w:rPr>
          <w:lang w:val="pt-PT"/>
        </w:rPr>
        <w:t xml:space="preserve"> nu armãnea aclo ti totãna – trupurlji s-spãstrirã tu pulbiri. “</w:t>
      </w:r>
      <w:r w:rsidRPr="006F0BAE">
        <w:rPr>
          <w:lang w:val="pt-PT"/>
        </w:rPr>
        <w:t>Dumnidzàlu-a nostu (va s-hib</w:t>
      </w:r>
      <w:r>
        <w:rPr>
          <w:lang w:val="pt-PT"/>
        </w:rPr>
        <w:t>ã</w:t>
      </w:r>
      <w:r w:rsidRPr="006F0BAE">
        <w:rPr>
          <w:lang w:val="pt-PT"/>
        </w:rPr>
        <w:t xml:space="preserve">) sh-foclu tsi fridzi” </w:t>
      </w:r>
      <w:r>
        <w:rPr>
          <w:lang w:val="pt-PT"/>
        </w:rPr>
        <w:t xml:space="preserve">(Uvr. 12:29) pi dzuùã-atsea di giudicari: pira di ãngljeatsa-a Lui cu amãrtiea va lã-frigã atselji cari au-adratã amãrtii pãnã la spãstrirea di cãt mash s-lã alasã tu un status cu cari va s-hibã ãndupirati di ea ma va s-armãnã cà yii. </w:t>
      </w:r>
      <w:r w:rsidRPr="006F0BAE">
        <w:rPr>
          <w:lang w:val="pt-PT"/>
        </w:rPr>
        <w:t xml:space="preserve">Tu chirolu di giudicàtsli cari tricurã di Dumnidzà di populu-a Lui di </w:t>
      </w:r>
      <w:r>
        <w:rPr>
          <w:lang w:val="pt-PT"/>
        </w:rPr>
        <w:t>Israel</w:t>
      </w:r>
      <w:r w:rsidRPr="006F0BAE">
        <w:rPr>
          <w:lang w:val="pt-PT"/>
        </w:rPr>
        <w:t xml:space="preserve"> pi Babylonjlji, Ghehenna eara-mplinã di trupuri-mortsã di atselji cari adrarã amãrtii la oaminjlji-al Dumnidzà (</w:t>
      </w:r>
      <w:r>
        <w:rPr>
          <w:lang w:val="pt-PT"/>
        </w:rPr>
        <w:t>Ie</w:t>
      </w:r>
      <w:r w:rsidRPr="00D56EB6">
        <w:rPr>
          <w:lang w:val="pt-PT"/>
        </w:rPr>
        <w:t>r. 7:32,33)</w:t>
      </w:r>
    </w:p>
    <w:p w:rsidR="00265267" w:rsidRDefault="00265267">
      <w:pPr>
        <w:jc w:val="both"/>
        <w:rPr>
          <w:lang w:val="pt-PT"/>
        </w:rPr>
      </w:pPr>
    </w:p>
    <w:p w:rsidR="00265267" w:rsidRDefault="00C92717">
      <w:pPr>
        <w:ind w:firstLine="540"/>
        <w:jc w:val="both"/>
        <w:rPr>
          <w:lang w:val="pt-PT"/>
        </w:rPr>
      </w:pPr>
      <w:r w:rsidRPr="00C25B52">
        <w:rPr>
          <w:lang w:val="it-IT"/>
        </w:rPr>
        <w:t xml:space="preserve">Pi aestã cali di domnjilji, Domnul Isus li-ligà tuts atselji idei di Vecljul Testamentu tu ufilizirea-a lui di zborlu ‘Ghehenna’. </w:t>
      </w:r>
      <w:r>
        <w:rPr>
          <w:lang w:val="pt-PT"/>
        </w:rPr>
        <w:t>El spunea tu multsã ori cà atselji cari va s-hibã alãsati pi seatea-a giudicatãljei pi turnarea-a Lui va s-yinã “</w:t>
      </w:r>
      <w:r w:rsidRPr="00373D68">
        <w:rPr>
          <w:lang w:val="pt-PT"/>
        </w:rPr>
        <w:t xml:space="preserve">tu </w:t>
      </w:r>
      <w:r>
        <w:rPr>
          <w:lang w:val="pt-PT"/>
        </w:rPr>
        <w:t>Ghehenna (icà càtrãnji)</w:t>
      </w:r>
      <w:r w:rsidRPr="00373D68">
        <w:rPr>
          <w:lang w:val="pt-PT"/>
        </w:rPr>
        <w:t>, t</w:t>
      </w:r>
      <w:r>
        <w:rPr>
          <w:lang w:val="pt-PT"/>
        </w:rPr>
        <w:t xml:space="preserve">u foclu tsi putes nu s-astindzi; </w:t>
      </w:r>
      <w:r w:rsidRPr="00731F89">
        <w:rPr>
          <w:lang w:val="pt-PT"/>
        </w:rPr>
        <w:t>iu iermul a lor nu cheari</w:t>
      </w:r>
      <w:r>
        <w:rPr>
          <w:lang w:val="pt-PT"/>
        </w:rPr>
        <w:t xml:space="preserve">” (Marcu 9:43:44). </w:t>
      </w:r>
      <w:r w:rsidRPr="00B560A0">
        <w:rPr>
          <w:lang w:val="pt-PT"/>
        </w:rPr>
        <w:t xml:space="preserve">Ghehenna eara arcatã tu mintea-a Uvreùlui cu ideili di alãsarea shi spãstrirea-a truplui, shi noi vidzum cà atsea pira di daima easti idiom cari u-spuni ãngljeatsa-a Dumnidzàlui contra amãrtiea, shi spãstrirea di daima di atselji cari au adratã amãrtii cu moartea. </w:t>
      </w:r>
    </w:p>
    <w:p w:rsidR="00265267" w:rsidRDefault="00265267">
      <w:pPr>
        <w:ind w:firstLine="540"/>
        <w:jc w:val="both"/>
        <w:rPr>
          <w:lang w:val="pt-PT"/>
        </w:rPr>
      </w:pPr>
    </w:p>
    <w:p w:rsidR="00265267" w:rsidRDefault="00C92717">
      <w:pPr>
        <w:ind w:firstLine="540"/>
        <w:jc w:val="both"/>
        <w:rPr>
          <w:lang w:val="pt-PT"/>
        </w:rPr>
      </w:pPr>
      <w:r>
        <w:rPr>
          <w:lang w:val="pt-PT"/>
        </w:rPr>
        <w:t xml:space="preserve">Spunearea di atsea “iu iermul-a lor nu chearã”, easti idyea-ashi unã parti di idiomlu idyiu di spãstrirea-ntreagã – nu putem s-u alãsãm atsea cà poati s-ari iermi di dealihea cari putes nu-a s-chearã. Factul cà Ghehenna furã loclu di cazneari di ninti di atselji arài anamisã di oaminjlji-a Dumnidzàlui, deapoaia u-spuni ufilizirea-a Hristolui di cadhurlu-aestu di Ghehenna. </w:t>
      </w:r>
    </w:p>
    <w:p w:rsidR="00265267" w:rsidRDefault="00265267">
      <w:pPr>
        <w:ind w:firstLine="540"/>
        <w:jc w:val="both"/>
        <w:rPr>
          <w:lang w:val="pt-PT"/>
        </w:rPr>
      </w:pPr>
    </w:p>
    <w:p w:rsidR="00265267" w:rsidRPr="00E34291" w:rsidRDefault="00C92717">
      <w:pPr>
        <w:jc w:val="both"/>
        <w:rPr>
          <w:sz w:val="28"/>
          <w:lang w:val="it-CH"/>
        </w:rPr>
      </w:pPr>
      <w:r w:rsidRPr="00E34291">
        <w:rPr>
          <w:b/>
          <w:i/>
          <w:sz w:val="28"/>
          <w:lang w:val="it-CH"/>
        </w:rPr>
        <w:t>Digresiea 11: Chischindarlu</w:t>
      </w:r>
    </w:p>
    <w:p w:rsidR="00265267" w:rsidRPr="00E34291" w:rsidRDefault="00265267">
      <w:pPr>
        <w:ind w:firstLine="540"/>
        <w:jc w:val="both"/>
        <w:rPr>
          <w:sz w:val="28"/>
          <w:lang w:val="it-CH"/>
        </w:rPr>
      </w:pPr>
    </w:p>
    <w:p w:rsidR="00265267" w:rsidRDefault="00C92717">
      <w:pPr>
        <w:ind w:firstLine="540"/>
        <w:jc w:val="both"/>
        <w:rPr>
          <w:lang w:val="it-CH"/>
        </w:rPr>
      </w:pPr>
      <w:r w:rsidRPr="00E34291">
        <w:rPr>
          <w:lang w:val="it-CH"/>
        </w:rPr>
        <w:lastRenderedPageBreak/>
        <w:t>Bãsearica romano-</w:t>
      </w:r>
      <w:r>
        <w:rPr>
          <w:lang w:val="it-CH"/>
        </w:rPr>
        <w:t>catholica</w:t>
      </w:r>
      <w:r w:rsidRPr="00E34291">
        <w:rPr>
          <w:lang w:val="it-CH"/>
        </w:rPr>
        <w:t xml:space="preserve"> </w:t>
      </w:r>
      <w:r>
        <w:rPr>
          <w:lang w:val="it-CH"/>
        </w:rPr>
        <w:t>ãnveatsã cà suflitli di oaminjlji-al Dumnidzàlu poati s-yinã tu un loc cari s-spuni ‘chischindarlu’ dupã moartea, cari easti unã casã tu mesea di calea anamisa di ‘paradislu’ shi ‘cãtrànjli’. Elji-nveatsã cà easti un loc di arneari, tu cari suflitlu va s-patã tu vãrã chiro ninti s-hibã adratã cum lipseashti s-ul aprucheascã ascãparea tu paradislu. Pãlãcãriili, ardirea di tseari shi pishcheshi finantsieali ti bãsearica di unã persona shi sotslji-a ljei, spuni cà u-fatsi ca ma shcurtu chirolu di cãndu suflitlu pãtseashtiu tu ‘chischindarlu’. Marea alãtuseri du ideili-aesti lipseashti s-li videm di-aestu:</w:t>
      </w:r>
    </w:p>
    <w:p w:rsidR="00265267" w:rsidRDefault="00265267">
      <w:pPr>
        <w:ind w:firstLine="540"/>
        <w:jc w:val="both"/>
        <w:rPr>
          <w:lang w:val="it-CH"/>
        </w:rPr>
      </w:pPr>
    </w:p>
    <w:p w:rsidR="00265267" w:rsidRDefault="00C92717">
      <w:pPr>
        <w:numPr>
          <w:ilvl w:val="0"/>
          <w:numId w:val="29"/>
        </w:numPr>
        <w:tabs>
          <w:tab w:val="clear" w:pos="1620"/>
          <w:tab w:val="num" w:pos="900"/>
        </w:tabs>
        <w:ind w:left="900"/>
        <w:jc w:val="both"/>
        <w:rPr>
          <w:lang w:val="it-CH"/>
        </w:rPr>
      </w:pPr>
      <w:r>
        <w:rPr>
          <w:lang w:val="it-CH"/>
        </w:rPr>
        <w:t>Bibliea tatsi ti existarea di un loc-aestu.</w:t>
      </w:r>
    </w:p>
    <w:p w:rsidR="00265267" w:rsidRDefault="00C92717">
      <w:pPr>
        <w:numPr>
          <w:ilvl w:val="0"/>
          <w:numId w:val="29"/>
        </w:numPr>
        <w:tabs>
          <w:tab w:val="clear" w:pos="1620"/>
          <w:tab w:val="num" w:pos="900"/>
        </w:tabs>
        <w:ind w:left="900"/>
        <w:jc w:val="both"/>
        <w:rPr>
          <w:lang w:val="it-CH"/>
        </w:rPr>
      </w:pPr>
      <w:r>
        <w:rPr>
          <w:lang w:val="it-CH"/>
        </w:rPr>
        <w:t>Vidzum cà suflitlu spuni ti truplu-a nostu, sh-nu ti vãrnu elementu tsi nu moari tu noi, shi cà ‘cãtrànjli’ easti groapa di cãt vãrã loc di cazneari.</w:t>
      </w:r>
    </w:p>
    <w:p w:rsidR="00265267" w:rsidRDefault="00C92717">
      <w:pPr>
        <w:numPr>
          <w:ilvl w:val="0"/>
          <w:numId w:val="29"/>
        </w:numPr>
        <w:tabs>
          <w:tab w:val="clear" w:pos="1620"/>
          <w:tab w:val="num" w:pos="900"/>
        </w:tabs>
        <w:ind w:left="900"/>
        <w:jc w:val="both"/>
        <w:rPr>
          <w:lang w:val="it-CH"/>
        </w:rPr>
      </w:pPr>
      <w:r>
        <w:rPr>
          <w:lang w:val="it-CH"/>
        </w:rPr>
        <w:t>Atselji cu-ndriptati nu-lj easti tãxitã ascãpari-n tserurli. Loarea di ascãpari va s-hibã datã pi seatea di giudicatãljei pi turnarea-a Hristolui, di cãt vãrã altu chiro dupã moartea cãndu noi va s-lipseascã s-ul alãsàm ‘chischindarlu’ (Mat. 25:31-34; Apoc. 22:12).</w:t>
      </w:r>
    </w:p>
    <w:p w:rsidR="00265267" w:rsidRDefault="00C92717">
      <w:pPr>
        <w:numPr>
          <w:ilvl w:val="0"/>
          <w:numId w:val="29"/>
        </w:numPr>
        <w:tabs>
          <w:tab w:val="clear" w:pos="1620"/>
          <w:tab w:val="num" w:pos="900"/>
        </w:tabs>
        <w:ind w:left="900"/>
        <w:jc w:val="both"/>
        <w:rPr>
          <w:lang w:val="it-CH"/>
        </w:rPr>
      </w:pPr>
      <w:r>
        <w:rPr>
          <w:lang w:val="it-CH"/>
        </w:rPr>
        <w:t xml:space="preserve">Tuts-atselji cu-ndriptati li-loarã premiili-a lor tu idyiul chiro, di cãt cafi unã persona s-ljea ascãparea tu vãrã chiro diferentu (Uvr. 11:39,40; 2 Tim. 4:8). </w:t>
      </w:r>
    </w:p>
    <w:p w:rsidR="00265267" w:rsidRDefault="00C92717">
      <w:pPr>
        <w:numPr>
          <w:ilvl w:val="0"/>
          <w:numId w:val="29"/>
        </w:numPr>
        <w:tabs>
          <w:tab w:val="clear" w:pos="1620"/>
          <w:tab w:val="num" w:pos="900"/>
        </w:tabs>
        <w:ind w:left="900"/>
        <w:jc w:val="both"/>
        <w:rPr>
          <w:lang w:val="it-CH"/>
        </w:rPr>
      </w:pPr>
      <w:r>
        <w:rPr>
          <w:lang w:val="it-CH"/>
        </w:rPr>
        <w:t xml:space="preserve">Dupã moartea yini nicãnãshteari completa, di cãt activitàtsli cari suntu propunati di doctrina di chischindarlu. </w:t>
      </w:r>
    </w:p>
    <w:p w:rsidR="00265267" w:rsidRDefault="00C92717">
      <w:pPr>
        <w:numPr>
          <w:ilvl w:val="0"/>
          <w:numId w:val="29"/>
        </w:numPr>
        <w:tabs>
          <w:tab w:val="clear" w:pos="1620"/>
          <w:tab w:val="num" w:pos="900"/>
        </w:tabs>
        <w:ind w:left="900"/>
        <w:jc w:val="both"/>
        <w:rPr>
          <w:lang w:val="it-CH"/>
        </w:rPr>
      </w:pPr>
      <w:r>
        <w:rPr>
          <w:lang w:val="it-CH"/>
        </w:rPr>
        <w:t>Noi him adrati cà chischini di suflitli-a noshtsã cu pãtãgiunea tu Hristolu shi cu adrarea di unã pisti bunã tu faptul-a Lui tu chirolu di bana-a noastã di tora, di cãt vãrã period di pidimatsli dupã moartea. La noi nã-easti spusã “c</w:t>
      </w:r>
      <w:r w:rsidRPr="00C44AD9">
        <w:rPr>
          <w:lang w:val="it-CH"/>
        </w:rPr>
        <w:t>urats-lu-aloatlu atsel vecljiul</w:t>
      </w:r>
      <w:r>
        <w:rPr>
          <w:lang w:val="it-CH"/>
        </w:rPr>
        <w:t>” di amãrtiea tu bana-a noasti (1 Cor. 5:7); noi s-ul curàm di faptul-a amãrtiiljei (2 Tim. 2:21; Uvr. 9:14). Chirolu-a nostu di chischinipseari di-aclo easti tora, tu bana-aestã, di cãr tu vãrã loc di chischinipseari (‘chischindarlu’) tu cari va s-intràm dupã moartea-a noastã. “</w:t>
      </w:r>
      <w:r w:rsidRPr="00CE0D46">
        <w:rPr>
          <w:lang w:val="it-CH"/>
        </w:rPr>
        <w:t xml:space="preserve">Tora-i dzuùa-a ascãpariljei... tora-i oara-atsea aprucheatã” (2 Cor. </w:t>
      </w:r>
      <w:r>
        <w:rPr>
          <w:lang w:val="it-CH"/>
        </w:rPr>
        <w:t xml:space="preserve">6:2). Tinjisirea-a noastã cãtã Dumnidzà tu pãtãgiunea shi developara di un caracter di duh tu bana-aestã, vã nã-ducã tu ascãparea (Gal. 6:L8) – sh-nu va s-tritsem un period tu ‘chischindarlu’. </w:t>
      </w:r>
    </w:p>
    <w:p w:rsidR="00265267" w:rsidRDefault="00C92717">
      <w:pPr>
        <w:numPr>
          <w:ilvl w:val="0"/>
          <w:numId w:val="29"/>
        </w:numPr>
        <w:tabs>
          <w:tab w:val="clear" w:pos="1620"/>
          <w:tab w:val="num" w:pos="900"/>
        </w:tabs>
        <w:ind w:left="900"/>
        <w:jc w:val="both"/>
        <w:rPr>
          <w:lang w:val="it-CH"/>
        </w:rPr>
      </w:pPr>
      <w:r>
        <w:rPr>
          <w:lang w:val="it-CH"/>
        </w:rPr>
        <w:t>Eforturli di altsãlji s-nã ascapã cu ardirea di tseari shi alti donatsii pãnã la bãsearica catholica, nu va s-ari nitsi unã influentsii la ascãparea. “Elji cari pistipsescu tu avearea-a lor...nitsi un di elji cu tsiva nu-a s-poatã s-pãlteascã ti fratlu-a lui, nitsi sã-Lji pãlteascã  Dumnidzàlu ti el...</w:t>
      </w:r>
      <w:r w:rsidRPr="00462E0F">
        <w:rPr>
          <w:lang w:val="it-CH"/>
        </w:rPr>
        <w:t xml:space="preserve"> </w:t>
      </w:r>
      <w:r>
        <w:rPr>
          <w:lang w:val="it-CH"/>
        </w:rPr>
        <w:t>t</w:t>
      </w:r>
      <w:r w:rsidRPr="00731F89">
        <w:rPr>
          <w:lang w:val="it-CH"/>
        </w:rPr>
        <w:t>a s-armãnã ti totna yiù</w:t>
      </w:r>
      <w:r>
        <w:rPr>
          <w:lang w:val="it-CH"/>
        </w:rPr>
        <w:t>” (Ps. 48:6-9).</w:t>
      </w:r>
    </w:p>
    <w:p w:rsidR="00265267" w:rsidRDefault="00265267">
      <w:pPr>
        <w:jc w:val="both"/>
        <w:rPr>
          <w:lang w:val="it-CH"/>
        </w:rPr>
      </w:pPr>
    </w:p>
    <w:p w:rsidR="00265267" w:rsidRDefault="00265267">
      <w:pPr>
        <w:ind w:firstLine="360"/>
        <w:jc w:val="both"/>
        <w:rPr>
          <w:b/>
          <w:i/>
          <w:sz w:val="28"/>
          <w:lang w:val="it-CH"/>
        </w:rPr>
      </w:pPr>
    </w:p>
    <w:p w:rsidR="00265267" w:rsidRDefault="00C92717">
      <w:pPr>
        <w:jc w:val="both"/>
        <w:rPr>
          <w:b/>
          <w:i/>
          <w:sz w:val="28"/>
          <w:lang w:val="it-CH"/>
        </w:rPr>
      </w:pPr>
      <w:r>
        <w:rPr>
          <w:b/>
          <w:i/>
          <w:sz w:val="28"/>
          <w:lang w:val="it-CH"/>
        </w:rPr>
        <w:t>Digresiea 12: Duhuri Shi Reincarnatsii</w:t>
      </w:r>
    </w:p>
    <w:p w:rsidR="00265267" w:rsidRDefault="00265267">
      <w:pPr>
        <w:ind w:firstLine="360"/>
        <w:jc w:val="both"/>
        <w:rPr>
          <w:b/>
          <w:i/>
          <w:sz w:val="28"/>
          <w:lang w:val="it-CH"/>
        </w:rPr>
      </w:pPr>
    </w:p>
    <w:p w:rsidR="00265267" w:rsidRDefault="00C92717">
      <w:pPr>
        <w:ind w:firstLine="360"/>
        <w:jc w:val="both"/>
        <w:rPr>
          <w:lang w:val="it-CH"/>
        </w:rPr>
      </w:pPr>
      <w:r>
        <w:rPr>
          <w:lang w:val="it-CH"/>
        </w:rPr>
        <w:t xml:space="preserve">Pistipsearea cà omlu continueadzã s-bãneascã tu forma di vãrã altã persona icà pravda cari easti loatã di vãrã duh, earã un di nai ma vecljili càljuri tu cari omlu prubà si s-explicheadzã cà moartea nu-i bitiseashti ashi cum si s-spuni. </w:t>
      </w:r>
    </w:p>
    <w:p w:rsidR="00265267" w:rsidRDefault="00265267">
      <w:pPr>
        <w:ind w:firstLine="360"/>
        <w:jc w:val="both"/>
        <w:rPr>
          <w:lang w:val="it-CH"/>
        </w:rPr>
      </w:pPr>
    </w:p>
    <w:p w:rsidR="00265267" w:rsidRDefault="00C92717">
      <w:pPr>
        <w:ind w:firstLine="360"/>
        <w:jc w:val="both"/>
        <w:rPr>
          <w:lang w:val="it-CH"/>
        </w:rPr>
      </w:pPr>
      <w:r>
        <w:rPr>
          <w:lang w:val="it-CH"/>
        </w:rPr>
        <w:t xml:space="preserve">Noi vidzum cà suflitlu-a omlui spuni ti putearea di adiljeari/bana tu el, cari s-toarnã la Dumnidzà cãndu el va s-moarã (Ecc. 12:7). Aestã spuni cà duhlu-a lui nu yini pisti loc cà ‘duh’, sh-nitsi easti liber s-intrã tu vãrã altã persona icà pravda, cà personalitatea-a omlui easti continuatã tu elji. Cafi un di noi va s-hibã giudicat ti faptili-a noshtsã (2 Cor. 5:10). Mas actsiili-a noasti sh-caracteristitsli-a noasti suntu tu functsiea cu caracterlu di unã persona cari eara tu bana, atumtsea contseptul-aestu di </w:t>
      </w:r>
      <w:r>
        <w:rPr>
          <w:lang w:val="it-CH"/>
        </w:rPr>
        <w:lastRenderedPageBreak/>
        <w:t xml:space="preserve">Dumnidzà cum nã-adarã giudicari shi nã-da premii dupã faptili-a noasti (Apoc. 22:12) s-featsi cà glàrinji. </w:t>
      </w:r>
    </w:p>
    <w:p w:rsidR="00265267" w:rsidRDefault="00265267">
      <w:pPr>
        <w:ind w:firstLine="360"/>
        <w:jc w:val="both"/>
        <w:rPr>
          <w:lang w:val="it-CH"/>
        </w:rPr>
      </w:pPr>
    </w:p>
    <w:p w:rsidR="00265267" w:rsidRDefault="00C92717">
      <w:pPr>
        <w:ind w:firstLine="360"/>
        <w:jc w:val="both"/>
        <w:rPr>
          <w:lang w:val="it-CH"/>
        </w:rPr>
      </w:pPr>
      <w:r>
        <w:rPr>
          <w:lang w:val="it-CH"/>
        </w:rPr>
        <w:t xml:space="preserve">Duhlu s-toarnã la Dumnidzà pi moartea, shi tutã cãnãshteari chearã. Cafi unã proba ta s-fãtsem comunicatsii cu mortsãlji di aclo spuni unã niacãchiseari seriaozã di marea ãnvitsãtura-a Bibliealjei ti-aestã (vid. </w:t>
      </w:r>
      <w:r w:rsidRPr="00B535B0">
        <w:rPr>
          <w:lang w:val="pt-PT"/>
        </w:rPr>
        <w:t>Is. 8:19,20). Bibliea easti multu clara cà oaminjlji nu s-toarnã tu casili</w:t>
      </w:r>
      <w:r>
        <w:rPr>
          <w:lang w:val="pt-PT"/>
        </w:rPr>
        <w:t xml:space="preserve"> icà cãsãbàdzli</w:t>
      </w:r>
      <w:r w:rsidRPr="00B535B0">
        <w:rPr>
          <w:lang w:val="pt-PT"/>
        </w:rPr>
        <w:t>-a lor di ninti</w:t>
      </w:r>
      <w:r>
        <w:rPr>
          <w:lang w:val="pt-PT"/>
        </w:rPr>
        <w:t xml:space="preserve"> tu nitsi unã cali cãndu suntu mortsã; nu poati s-ari un ahtari lucru cà easti ‘suflit’ icà ‘duh’ (vãrculac, vãmpir) cari bãneadzã tu un ahtari loc dupã persona-atsea-i moartã. Iov 20:7-9 nu pãtu s-u spunã-aestã cu termini ma buni : “(Omlu) va s-chearã ti totna cà cupriea-a lui: elji cari l-au vidzutã va s-dzãcã, Iu easti el? El... nu-ari s-hibã aflat...Ocljul idyea cari u-vidzu nu-ari s-ul veadã iara; nitsi loclu (casa/cãsãbàlu)-a lui nu-ari s-ul veadã iara”. </w:t>
      </w:r>
      <w:r w:rsidRPr="006824F4">
        <w:rPr>
          <w:lang w:val="pt-PT"/>
        </w:rPr>
        <w:t>Iov 7:9,10 easti idyiu: “atsel cari dipuni tu groapa nu mata yini nãpoi...nu mata s-toarnã la casa-a lui shi casa-a lui nu mata-l cãnoashti</w:t>
      </w:r>
      <w:r>
        <w:rPr>
          <w:lang w:val="pt-PT"/>
        </w:rPr>
        <w:t xml:space="preserve">”. Unã aprucheari njicã-di aestã va nã-ducã ta s-lji alãsàm tuti spuneari cari spuna cà au-vidzutã ‘duhuri’ di oaminji moarti, cum yinã pi casãlji veclji-a lor. </w:t>
      </w:r>
      <w:r w:rsidRPr="006824F4">
        <w:rPr>
          <w:lang w:val="it-CH"/>
        </w:rPr>
        <w:t xml:space="preserve">Ahtari experientsii </w:t>
      </w:r>
      <w:r>
        <w:rPr>
          <w:lang w:val="it-CH"/>
        </w:rPr>
        <w:t>lipseashti</w:t>
      </w:r>
      <w:r w:rsidRPr="006824F4">
        <w:rPr>
          <w:lang w:val="it-CH"/>
        </w:rPr>
        <w:t xml:space="preserve"> s-hibã nai ma bunili tricuri di imaginatsiea.</w:t>
      </w:r>
    </w:p>
    <w:p w:rsidR="00265267" w:rsidRDefault="00265267">
      <w:pPr>
        <w:ind w:firstLine="360"/>
        <w:jc w:val="both"/>
        <w:rPr>
          <w:lang w:val="it-CH"/>
        </w:rPr>
      </w:pPr>
    </w:p>
    <w:p w:rsidR="00265267" w:rsidRDefault="00265267">
      <w:pPr>
        <w:ind w:firstLine="360"/>
        <w:jc w:val="both"/>
        <w:rPr>
          <w:lang w:val="it-CH"/>
        </w:rPr>
      </w:pPr>
    </w:p>
    <w:p w:rsidR="00265267" w:rsidRDefault="00C92717">
      <w:pPr>
        <w:jc w:val="both"/>
        <w:rPr>
          <w:sz w:val="28"/>
          <w:lang w:val="it-CH"/>
        </w:rPr>
      </w:pPr>
      <w:r>
        <w:rPr>
          <w:b/>
          <w:i/>
          <w:sz w:val="28"/>
          <w:lang w:val="it-CH"/>
        </w:rPr>
        <w:t>Digresiea 13: Cu Cari Turlii Di Natura Va S-Him Anastasiti?</w:t>
      </w:r>
    </w:p>
    <w:p w:rsidR="00265267" w:rsidRDefault="00265267">
      <w:pPr>
        <w:ind w:firstLine="360"/>
        <w:jc w:val="both"/>
        <w:rPr>
          <w:sz w:val="28"/>
          <w:lang w:val="it-CH"/>
        </w:rPr>
      </w:pPr>
    </w:p>
    <w:p w:rsidR="00265267" w:rsidRDefault="00C92717">
      <w:pPr>
        <w:ind w:firstLine="360"/>
        <w:jc w:val="both"/>
        <w:rPr>
          <w:lang w:val="it-CH"/>
        </w:rPr>
      </w:pPr>
      <w:r w:rsidRPr="006824F4">
        <w:rPr>
          <w:lang w:val="it-CH"/>
        </w:rPr>
        <w:t xml:space="preserve"> </w:t>
      </w:r>
      <w:r>
        <w:rPr>
          <w:lang w:val="it-CH"/>
        </w:rPr>
        <w:t>Avem spunitã cà bana di daima shi adrarea dupã natura-a Dumnidzà suntu dati ti atselji cari suntu cu-ndriptati dupã giudicarea. Hristos prota va li-anastaseascã atselji cari suntu cu obligatsiea cãtã giudicarea-a lui, sh-deapoaia va li-giudicã cãndu elji va s-hibã adunati la el. Mas videm cà premiea di natura tsi nu-ari s-moarã easti datã pi giudicarea, spuni cà atselji cari-a s-hibã anastasiti prota chi prota va s-au unã natura cari poati s-moari protã. Mas elji s-au anastãsitã cu trupuri cari nu-avea muritã, atumtsea nu-ari lipsiturã di unã seatã di giudicari pi cari premiili va s-hibã dati.</w:t>
      </w:r>
    </w:p>
    <w:p w:rsidR="00265267" w:rsidRDefault="00265267">
      <w:pPr>
        <w:ind w:firstLine="360"/>
        <w:jc w:val="both"/>
        <w:rPr>
          <w:lang w:val="it-CH"/>
        </w:rPr>
      </w:pPr>
    </w:p>
    <w:p w:rsidR="00265267" w:rsidRDefault="00C92717">
      <w:pPr>
        <w:ind w:firstLine="360"/>
        <w:jc w:val="both"/>
        <w:rPr>
          <w:lang w:val="it-CH"/>
        </w:rPr>
      </w:pPr>
      <w:r>
        <w:rPr>
          <w:lang w:val="it-CH"/>
        </w:rPr>
        <w:t>Noi va u-intràm Vãsiliea-a Dumnidzàlui dupã seatea di giudicari (Mat. 25:34); atselji cari suntu cu-ndriptati di-aclo, nu suntu tu Vãsiliea-a Dumnidzà ninti-a giudicariljei. “</w:t>
      </w:r>
      <w:r w:rsidRPr="00C44AD9">
        <w:rPr>
          <w:lang w:val="it-CH"/>
        </w:rPr>
        <w:t>Carnea shi sãndza nu pot s-u mushtineascã-amirãriljea-al Dumnidzà</w:t>
      </w:r>
      <w:r>
        <w:rPr>
          <w:lang w:val="it-CH"/>
        </w:rPr>
        <w:t xml:space="preserve"> (shi)...</w:t>
      </w:r>
      <w:r w:rsidRPr="00C44AD9">
        <w:rPr>
          <w:lang w:val="it-CH"/>
        </w:rPr>
        <w:t>tuts va nã-alãxim</w:t>
      </w:r>
      <w:r>
        <w:rPr>
          <w:lang w:val="it-CH"/>
        </w:rPr>
        <w:t>... Cà</w:t>
      </w:r>
      <w:r w:rsidRPr="00F005BF">
        <w:rPr>
          <w:lang w:val="it-CH"/>
        </w:rPr>
        <w:t xml:space="preserve"> </w:t>
      </w:r>
      <w:r w:rsidRPr="00C44AD9">
        <w:rPr>
          <w:lang w:val="it-CH"/>
        </w:rPr>
        <w:t>a</w:t>
      </w:r>
      <w:r>
        <w:rPr>
          <w:lang w:val="it-CH"/>
        </w:rPr>
        <w:t>estu trup tsi putirdzashti lipseashti s</w:t>
      </w:r>
      <w:r w:rsidRPr="00C44AD9">
        <w:rPr>
          <w:lang w:val="it-CH"/>
        </w:rPr>
        <w:t xml:space="preserve">-nveascã </w:t>
      </w:r>
      <w:r>
        <w:rPr>
          <w:lang w:val="it-CH"/>
        </w:rPr>
        <w:t>tu niputirdzari shi-aestu trup</w:t>
      </w:r>
      <w:r w:rsidRPr="00C44AD9">
        <w:rPr>
          <w:lang w:val="it-CH"/>
        </w:rPr>
        <w:t xml:space="preserve"> muritor sã si-nyeadzã tu nimureari</w:t>
      </w:r>
      <w:r>
        <w:rPr>
          <w:lang w:val="it-CH"/>
        </w:rPr>
        <w:t xml:space="preserve">” (1 Cor. 15:50,51,53). Atsea scljeamã cà alãxirea di natura, di-atsea cari moari la atsea tsi nu-ari s-moarã, s-facã pi seatea di giudicarea, mas videm cà di-aclo va s-intràm tu Vãsiliea. </w:t>
      </w:r>
    </w:p>
    <w:p w:rsidR="00265267" w:rsidRDefault="00265267">
      <w:pPr>
        <w:ind w:firstLine="360"/>
        <w:jc w:val="both"/>
        <w:rPr>
          <w:lang w:val="it-CH"/>
        </w:rPr>
      </w:pPr>
    </w:p>
    <w:p w:rsidR="00265267" w:rsidRDefault="00C92717">
      <w:pPr>
        <w:ind w:firstLine="360"/>
        <w:jc w:val="both"/>
        <w:rPr>
          <w:lang w:val="it-CH"/>
        </w:rPr>
      </w:pPr>
      <w:r w:rsidRPr="00605485">
        <w:rPr>
          <w:lang w:val="it-CH"/>
        </w:rPr>
        <w:t>Cum shi s-hibã, apostolu inspirat Pavlu, tu multi ori zbureashti ti “anastãsirea” tu minduirea di “anastãsirea</w:t>
      </w:r>
      <w:r>
        <w:rPr>
          <w:lang w:val="it-CH"/>
        </w:rPr>
        <w:t xml:space="preserve">-a </w:t>
      </w:r>
      <w:r w:rsidRPr="00605485">
        <w:rPr>
          <w:lang w:val="it-CH"/>
        </w:rPr>
        <w:t>ban</w:t>
      </w:r>
      <w:r>
        <w:rPr>
          <w:lang w:val="it-CH"/>
        </w:rPr>
        <w:t>ãljei</w:t>
      </w:r>
      <w:r w:rsidRPr="00605485">
        <w:rPr>
          <w:lang w:val="it-CH"/>
        </w:rPr>
        <w:t xml:space="preserve">” – anastãsirea di atselji cu-ndriptati, cari va u-ljea bana di daima dupã giudicarea. </w:t>
      </w:r>
      <w:r>
        <w:rPr>
          <w:lang w:val="it-CH"/>
        </w:rPr>
        <w:t>El acãchisi, siyurã cà, “</w:t>
      </w:r>
      <w:r w:rsidRPr="00C44AD9">
        <w:rPr>
          <w:lang w:val="it-CH"/>
        </w:rPr>
        <w:t xml:space="preserve">va s-facã </w:t>
      </w:r>
      <w:r>
        <w:rPr>
          <w:lang w:val="it-CH"/>
        </w:rPr>
        <w:t>anastãsirea</w:t>
      </w:r>
      <w:r w:rsidRPr="00C44AD9">
        <w:rPr>
          <w:lang w:val="it-CH"/>
        </w:rPr>
        <w:t>-a mortsãlor: shi-</w:t>
      </w:r>
      <w:r>
        <w:rPr>
          <w:lang w:val="it-CH"/>
        </w:rPr>
        <w:t>a-ndreptsãlor shi-a strãnghilor” (Fapti 24:15). El siyura cà va u-avea acãchisitã cà atselji cu obligatsii “</w:t>
      </w:r>
      <w:r w:rsidRPr="00C44AD9">
        <w:rPr>
          <w:lang w:val="it-CH"/>
        </w:rPr>
        <w:t>va s-easã-atselji cari featsirã lucri buni, ti-nyearea-a banãljei, shi-atselji cari featsirã-arali, ti-nyearea-a girimiseariljei</w:t>
      </w:r>
      <w:r>
        <w:rPr>
          <w:lang w:val="it-CH"/>
        </w:rPr>
        <w:t xml:space="preserve">” (Oani 5:29). </w:t>
      </w:r>
    </w:p>
    <w:p w:rsidR="00265267" w:rsidRDefault="00265267">
      <w:pPr>
        <w:ind w:firstLine="360"/>
        <w:jc w:val="both"/>
        <w:rPr>
          <w:lang w:val="it-CH"/>
        </w:rPr>
      </w:pPr>
    </w:p>
    <w:p w:rsidR="00265267" w:rsidRDefault="00C92717">
      <w:pPr>
        <w:ind w:firstLine="360"/>
        <w:jc w:val="both"/>
        <w:rPr>
          <w:lang w:val="it-CH"/>
        </w:rPr>
      </w:pPr>
      <w:r>
        <w:rPr>
          <w:lang w:val="it-CH"/>
        </w:rPr>
        <w:t>Tu calea-a lui pozitiv, Pavlu s-pari cà tu multi ori ari zburatã ti-aestã “anastãsirea-a banãljei” cãndu el zbureashti di “anastãsirea”. Atselji cu-ndriptati va s-easã di grochlji-a lor “</w:t>
      </w:r>
      <w:r>
        <w:rPr>
          <w:i/>
          <w:lang w:val="it-CH"/>
        </w:rPr>
        <w:t xml:space="preserve">tu </w:t>
      </w:r>
      <w:r>
        <w:rPr>
          <w:lang w:val="it-CH"/>
        </w:rPr>
        <w:t>ãnyearea-a banãljei”. Ari unã diferentsii anamisa di “easiri” di groapa shi “ãnyearea-a banãljei”. Pavlu zbureashti ti vrearea-a lui di dutsiri di unã bana crãshtineascã, “</w:t>
      </w:r>
      <w:r w:rsidRPr="00C44AD9">
        <w:rPr>
          <w:lang w:val="it-CH"/>
        </w:rPr>
        <w:t>mash s-pot ta s-agiungu la-nyearea-atsea dit mortsã</w:t>
      </w:r>
      <w:r>
        <w:rPr>
          <w:lang w:val="it-CH"/>
        </w:rPr>
        <w:t xml:space="preserve">” (Fil. 3:11). Cà el avu obligatsii, el-a s-hibã anastãsit ta s-spunã pi giudicarea cum shi s-hibã; cà el </w:t>
      </w:r>
      <w:r>
        <w:rPr>
          <w:lang w:val="it-CH"/>
        </w:rPr>
        <w:lastRenderedPageBreak/>
        <w:t>vrea “s-agiungã la-nyearea” di-aclo spuni cà “ãnyearea” auùã scljeamã ti “ãnyearea-a banãljei”.</w:t>
      </w:r>
    </w:p>
    <w:p w:rsidR="00265267" w:rsidRDefault="00265267">
      <w:pPr>
        <w:ind w:firstLine="360"/>
        <w:jc w:val="both"/>
        <w:rPr>
          <w:lang w:val="it-CH"/>
        </w:rPr>
      </w:pPr>
    </w:p>
    <w:p w:rsidR="00265267" w:rsidRDefault="00C92717">
      <w:pPr>
        <w:ind w:firstLine="360"/>
        <w:jc w:val="both"/>
        <w:rPr>
          <w:lang w:val="it-CH"/>
        </w:rPr>
      </w:pPr>
      <w:r>
        <w:rPr>
          <w:lang w:val="it-CH"/>
        </w:rPr>
        <w:t>Alanti exemplari di “ãnyearea” tsi scljeamã “ãnyearea-a banãljei” (</w:t>
      </w:r>
      <w:r>
        <w:rPr>
          <w:lang w:val="it-IT"/>
        </w:rPr>
        <w:t>vid</w:t>
      </w:r>
      <w:r>
        <w:rPr>
          <w:lang w:val="it-CH"/>
        </w:rPr>
        <w:t>. Luca 14:14) suntu shi Luca 20:35; Oani 11:24; 1 Cor. 15:21,42; Uvr. 11:35; Apoc. 20:6. Tu Ps. 16:15 Davidlu zbureashti di loarea-a premiea-aestã tu momentul cãndu el va s-“dishteaptã”. El u-avu idyea videari di anastãsirea, sh-pi ninga atsea cà el shtea c`a lipseashti s-hibã mash giudicarea. Ufilizirea di fraza-aestã, “ãnyeari”, cà tu 1 Cor. 15 easti di agiutor ti explicatsiea di 1 Cor. 15:52 – “</w:t>
      </w:r>
      <w:r w:rsidRPr="00C44AD9">
        <w:rPr>
          <w:lang w:val="it-CH"/>
        </w:rPr>
        <w:t>mortsãlji va sã-nyeadzã niputirdzãts</w:t>
      </w:r>
      <w:r>
        <w:rPr>
          <w:lang w:val="it-CH"/>
        </w:rPr>
        <w:t xml:space="preserve">”. Lipseashti s-nã spunem cà fraza “mortsãlji” tu-ndaù ori (sh-nai ma multu tu 1 Cor. 15) spuni ti mortsãlji-atselji cu-ndriptati, cari-a s-hibã anastãsitsi ta s-u ljea bana di daima pi giudicarea: 1 Cor. 15:13,21,35,42; 1 Sãr.;16; Fil. 3:11; Apoc. 14:13; 20:5,6. </w:t>
      </w:r>
    </w:p>
    <w:p w:rsidR="00265267" w:rsidRDefault="00265267">
      <w:pPr>
        <w:ind w:firstLine="360"/>
        <w:jc w:val="both"/>
        <w:rPr>
          <w:lang w:val="it-CH"/>
        </w:rPr>
      </w:pPr>
    </w:p>
    <w:p w:rsidR="00265267" w:rsidRDefault="00C92717">
      <w:pPr>
        <w:ind w:firstLine="360"/>
        <w:jc w:val="both"/>
        <w:rPr>
          <w:lang w:val="it-CH"/>
        </w:rPr>
      </w:pPr>
      <w:r>
        <w:rPr>
          <w:lang w:val="it-CH"/>
        </w:rPr>
        <w:t xml:space="preserve">1 Sãr. 4:16,17 da listã di evenimentili cari suntu ligati cu turnarea-a Hristolui: </w:t>
      </w:r>
    </w:p>
    <w:p w:rsidR="00265267" w:rsidRDefault="00265267">
      <w:pPr>
        <w:ind w:firstLine="360"/>
        <w:jc w:val="both"/>
        <w:rPr>
          <w:lang w:val="it-CH"/>
        </w:rPr>
      </w:pPr>
    </w:p>
    <w:p w:rsidR="00265267" w:rsidRDefault="00C92717">
      <w:pPr>
        <w:numPr>
          <w:ilvl w:val="0"/>
          <w:numId w:val="17"/>
        </w:numPr>
        <w:jc w:val="both"/>
        <w:rPr>
          <w:lang w:val="it-CH"/>
        </w:rPr>
      </w:pPr>
      <w:r>
        <w:rPr>
          <w:lang w:val="it-CH"/>
        </w:rPr>
        <w:t>Hristos s-toarnã tu videarea</w:t>
      </w:r>
    </w:p>
    <w:p w:rsidR="00265267" w:rsidRDefault="00C92717">
      <w:pPr>
        <w:numPr>
          <w:ilvl w:val="0"/>
          <w:numId w:val="17"/>
        </w:numPr>
        <w:jc w:val="both"/>
        <w:rPr>
          <w:lang w:val="it-CH"/>
        </w:rPr>
      </w:pPr>
      <w:r>
        <w:rPr>
          <w:lang w:val="it-CH"/>
        </w:rPr>
        <w:t>Mortsãlji suntu-nyeati</w:t>
      </w:r>
    </w:p>
    <w:p w:rsidR="00265267" w:rsidRDefault="00C92717">
      <w:pPr>
        <w:numPr>
          <w:ilvl w:val="0"/>
          <w:numId w:val="17"/>
        </w:numPr>
        <w:jc w:val="both"/>
        <w:rPr>
          <w:lang w:val="it-CH"/>
        </w:rPr>
      </w:pPr>
      <w:r>
        <w:rPr>
          <w:lang w:val="it-CH"/>
        </w:rPr>
        <w:t>Atselji cu obligatsii cari suntu tu bana tu chirolu-aestu va s-hibã loati ti giudicarea.</w:t>
      </w:r>
    </w:p>
    <w:p w:rsidR="00265267" w:rsidRDefault="00265267">
      <w:pPr>
        <w:jc w:val="both"/>
        <w:rPr>
          <w:lang w:val="it-CH"/>
        </w:rPr>
      </w:pPr>
    </w:p>
    <w:p w:rsidR="00265267" w:rsidRDefault="00C92717">
      <w:pPr>
        <w:ind w:firstLine="360"/>
        <w:jc w:val="both"/>
        <w:rPr>
          <w:lang w:val="it-CH"/>
        </w:rPr>
      </w:pPr>
      <w:r>
        <w:rPr>
          <w:lang w:val="it-CH"/>
        </w:rPr>
        <w:t xml:space="preserve">Darea di bana di daima easti </w:t>
      </w:r>
      <w:r>
        <w:rPr>
          <w:i/>
          <w:lang w:val="it-CH"/>
        </w:rPr>
        <w:t>dupã</w:t>
      </w:r>
      <w:r>
        <w:rPr>
          <w:lang w:val="it-CH"/>
        </w:rPr>
        <w:t xml:space="preserve"> adunarea-aestã (Mat. 25:31-34; 13:41-43); di aclo nimoarea nu poati s-hibã datã pi anastãsirea, mas videm cà aestã easti ninti di adunarae. Noi avem spunitã cà atselji cu-ndriptati va s-hibã premieati tu idyiul moment (Mat. 25:34; Uvr. 11:39-40). Aestã va s-hibã niposibila mas nimoartea easti datã pi anastãsirea, mas videm cà anastãsirea easti ninti adunarea di atselji cu obligatsiea tu bana. </w:t>
      </w:r>
    </w:p>
    <w:p w:rsidR="00265267" w:rsidRDefault="00265267">
      <w:pPr>
        <w:ind w:firstLine="360"/>
        <w:jc w:val="both"/>
        <w:rPr>
          <w:lang w:val="it-CH"/>
        </w:rPr>
      </w:pPr>
    </w:p>
    <w:p w:rsidR="00265267" w:rsidRDefault="00C92717">
      <w:pPr>
        <w:ind w:firstLine="360"/>
        <w:jc w:val="both"/>
        <w:rPr>
          <w:lang w:val="it-CH"/>
        </w:rPr>
      </w:pPr>
      <w:r>
        <w:rPr>
          <w:lang w:val="it-CH"/>
        </w:rPr>
        <w:t>Ma, lipseashti s-hibã spunitã, cà contseptsiea-a noastã di chirolu easti multu umanã; Dumnidzà nu easti ligat cu-ea tu nitsiunã cali. Easti posibilã s-yinem multu largu shi s-prubàm s-minduim vãrã hronologhiea spetsifica di evenimenti cari va s-facã tu chirolu di turnarea-a Hristolui. Anastãsirea shi alãxirea-a noastã tu nimoarea pi seatea di giudicari suntu explicati cum s-facã “</w:t>
      </w:r>
      <w:r w:rsidRPr="00C44AD9">
        <w:rPr>
          <w:lang w:val="it-CH"/>
        </w:rPr>
        <w:t>Dinãoarã, cu unã-ncljideari di oclji</w:t>
      </w:r>
      <w:r>
        <w:rPr>
          <w:lang w:val="it-CH"/>
        </w:rPr>
        <w:t xml:space="preserve">” (1 Cor. 15:51,52). Mas lipseashti chirolu va s-yinã tu unã alantã dimenzii pi momentu di turnarea-a Hristolui, mas ti atselji cari lipseashti s-hibã giudicati. Easti un printsip-a Bibliealjei cãnãscut cà cafi un di atselji cu obligatsii ti giudicarea va s-zbureascã ti bana-a lor pi seatea di giudicari, shi va s-au vãrã nivel di discusii cu giudicãtorlu-a lor, Domnul Isus (Mt. 25:44 etc.; Ecc 3:17; 12:14; Luca 12:2,3; 19:23; Iez. 18:21,22:1 Tim. 5:24,25; Rom. 14:11,12). Mas u-videm marli numir di atselji cu-obligatsii, lipseashti s-minduim cà minduirea di chirolu va s-hibã suspensat icà adrat cà multu njic ta s-poatã tuts atselji tsi lipseashti s-hibã giudicati dinãoarã, shi idyea-ashi individualã. Mas videm cà chirolu va s-hibã adrat cà njic pi nivelu-aestu, cà protseslu tut di anastãsiri shi giudicari s-featsi “dinãoarã, </w:t>
      </w:r>
      <w:r w:rsidRPr="00C44AD9">
        <w:rPr>
          <w:lang w:val="it-CH"/>
        </w:rPr>
        <w:t>cu unã-ncljideari di oclji</w:t>
      </w:r>
      <w:r>
        <w:rPr>
          <w:lang w:val="it-CH"/>
        </w:rPr>
        <w:t xml:space="preserve">”, putem s-acãchisim cà easti zburatã ti anastãsirea cà calea cu cari atselji cu-ndriptati va lã-hibã datã bana di daima. Cum shi s-hibã, aestã-i di ayunjiea cu cari noi va s-him transferats di groapa pãnã la seata di giudicari, shi deapoea, cu Njilã-a Dumnidzàlui, tu unã faza di nimoarti. Factu, armãni di versuri cari suntu discutats di ninti, cà Bibliea nã-nveatsã cà bana di daima va s-hibã datã pi seatea di giudicari sh-nu pi anastãsirea. Ti itiea-aestã 1 Sãr. 4:17 spuni di-atselji cu-ndriptati suntu cljimatsi la seatea di giudicari cu ashiuireari-a trumpetãljei, ma 1 Cor. 15:52 spuni ti idyea-atsea trumpeta cum easti </w:t>
      </w:r>
      <w:r>
        <w:rPr>
          <w:lang w:val="it-CH"/>
        </w:rPr>
        <w:lastRenderedPageBreak/>
        <w:t>ligatã cà</w:t>
      </w:r>
      <w:r w:rsidRPr="003A073F">
        <w:rPr>
          <w:lang w:val="it-CH"/>
        </w:rPr>
        <w:t xml:space="preserve"> la</w:t>
      </w:r>
      <w:r>
        <w:rPr>
          <w:lang w:val="it-CH"/>
        </w:rPr>
        <w:t xml:space="preserve"> elji lj-fu datã nimoarti. Atsea idyea-ashi explicheadzã cãtse Pavlu minduea ti anastãsirea cà idyea-cu apruchearea di seatea di giudicari (ex. Fil. 1:23).</w:t>
      </w:r>
    </w:p>
    <w:p w:rsidR="00265267" w:rsidRDefault="00265267">
      <w:pPr>
        <w:ind w:firstLine="360"/>
        <w:jc w:val="both"/>
        <w:rPr>
          <w:lang w:val="it-CH"/>
        </w:rPr>
      </w:pPr>
    </w:p>
    <w:p w:rsidR="00265267" w:rsidRDefault="00C92717">
      <w:pPr>
        <w:jc w:val="both"/>
        <w:rPr>
          <w:sz w:val="28"/>
          <w:lang w:val="it-CH"/>
        </w:rPr>
      </w:pPr>
      <w:r>
        <w:rPr>
          <w:b/>
          <w:i/>
          <w:sz w:val="28"/>
          <w:lang w:val="it-CH"/>
        </w:rPr>
        <w:t>Digresiea 14: ‘Extaza’</w:t>
      </w:r>
    </w:p>
    <w:p w:rsidR="00265267" w:rsidRDefault="00265267">
      <w:pPr>
        <w:ind w:firstLine="360"/>
        <w:jc w:val="both"/>
        <w:rPr>
          <w:sz w:val="28"/>
          <w:lang w:val="it-CH"/>
        </w:rPr>
      </w:pPr>
    </w:p>
    <w:p w:rsidR="00265267" w:rsidRDefault="00C92717">
      <w:pPr>
        <w:ind w:firstLine="360"/>
        <w:jc w:val="both"/>
        <w:rPr>
          <w:lang w:val="it-CH"/>
        </w:rPr>
      </w:pPr>
      <w:r>
        <w:rPr>
          <w:lang w:val="it-CH"/>
        </w:rPr>
        <w:t>Ari unã pistipsiri multu arãspãnditã anamisa di bãseritsli ‘ivanghelitsitsi’ cà atselji cu-ndriptati va s-hibã bãgati tu ‘extaza’ pãnã-n tseruri pi turnarea-a Hristolui. Pistipsirea-aestã tu multi ori easti ligatã cu ideiea cà loclu atumtsea va s-hibã spãstrit. Vidzum tu Digresirea 9 cà aestã nu easti posibilã. Idyea-ashi spunem tu Studiea 4.7 cà loclu di premieari easti loclu, sh-nu tserurli. Pistipserli-aesti cu-alatusi suntu bazati dupã unã interpretatsiea cu alatusi di 1 Sãr. 4:16,17: “</w:t>
      </w:r>
      <w:r w:rsidRPr="00C44AD9">
        <w:rPr>
          <w:lang w:val="it-CH"/>
        </w:rPr>
        <w:t>Ti-atsea cà Insushi Domnul</w:t>
      </w:r>
      <w:r>
        <w:rPr>
          <w:lang w:val="it-CH"/>
        </w:rPr>
        <w:t xml:space="preserve"> va s-dipuni di-n tser...</w:t>
      </w:r>
      <w:r w:rsidRPr="00D6773F">
        <w:rPr>
          <w:lang w:val="it-CH"/>
        </w:rPr>
        <w:t xml:space="preserve"> </w:t>
      </w:r>
      <w:r w:rsidRPr="00C44AD9">
        <w:rPr>
          <w:lang w:val="it-CH"/>
        </w:rPr>
        <w:t>atselji mortsãlji tu Hristolu prota va-lji ãnyeadzã</w:t>
      </w:r>
      <w:r>
        <w:rPr>
          <w:lang w:val="it-CH"/>
        </w:rPr>
        <w:t>:</w:t>
      </w:r>
      <w:r w:rsidRPr="00D6773F">
        <w:rPr>
          <w:lang w:val="it-CH"/>
        </w:rPr>
        <w:t xml:space="preserve"> </w:t>
      </w:r>
      <w:r w:rsidRPr="00C44AD9">
        <w:rPr>
          <w:lang w:val="it-CH"/>
        </w:rPr>
        <w:t>Dupã-atsea, noi atselji yiilji, cari-a s-armãnem, va s-him arichits, deadun cu elji, tu niori, ta s-Lu-astãvãrsim Domnul tu erã, shi-ashi totna-a s-him cu Domnul</w:t>
      </w:r>
      <w:r>
        <w:rPr>
          <w:lang w:val="it-CH"/>
        </w:rPr>
        <w:t>”.</w:t>
      </w:r>
    </w:p>
    <w:p w:rsidR="00265267" w:rsidRDefault="00265267">
      <w:pPr>
        <w:ind w:firstLine="360"/>
        <w:jc w:val="both"/>
        <w:rPr>
          <w:lang w:val="it-CH"/>
        </w:rPr>
      </w:pPr>
    </w:p>
    <w:p w:rsidR="00265267" w:rsidRDefault="00C92717">
      <w:pPr>
        <w:ind w:firstLine="360"/>
        <w:jc w:val="both"/>
        <w:rPr>
          <w:lang w:val="it-CH"/>
        </w:rPr>
      </w:pPr>
      <w:r>
        <w:rPr>
          <w:lang w:val="it-CH"/>
        </w:rPr>
        <w:t xml:space="preserve">Diparti di piriclju cari putem s-ul videm di bãzarea di unã pistipsiri mari, mash pi unã di paragrafili di Scriptura, lipseashti s-spunem cà auùã atselji cu-ndriptati nu-ari s-hibã arichiti tu </w:t>
      </w:r>
      <w:r>
        <w:rPr>
          <w:i/>
          <w:lang w:val="it-CH"/>
        </w:rPr>
        <w:t>Tserurli</w:t>
      </w:r>
      <w:r>
        <w:rPr>
          <w:lang w:val="it-CH"/>
        </w:rPr>
        <w:t xml:space="preserve">. </w:t>
      </w:r>
      <w:r w:rsidRPr="00FD1D7F">
        <w:rPr>
          <w:lang w:val="pt-PT"/>
        </w:rPr>
        <w:t xml:space="preserve">Hristos va s-dipunã di-n tser ninti-mbistimenjlji s-ul veadã. </w:t>
      </w:r>
      <w:r>
        <w:rPr>
          <w:lang w:val="pt-PT"/>
        </w:rPr>
        <w:t xml:space="preserve">Hristolu va s-domneascã ti totna pi tronlu-al David tu Erusalim, shi noi va s-him cu el, auùã pi loclu. </w:t>
      </w:r>
      <w:r w:rsidRPr="00E3702B">
        <w:rPr>
          <w:lang w:val="it-CH"/>
        </w:rPr>
        <w:t xml:space="preserve">Di-aclo nu ari posibilitati cà noi va s-tritsem unã etã cu el suspenzati tu-ngiumitati di havaea. </w:t>
      </w:r>
      <w:r>
        <w:rPr>
          <w:lang w:val="it-CH"/>
        </w:rPr>
        <w:t xml:space="preserve">‘Havaea’ cari easti mash-ndau kilometri di suprã di loclu scljeamã cà nu poati s-zbureascã ti Tserurli, loclu di bãnari-a Dumnidzàlui. </w:t>
      </w:r>
    </w:p>
    <w:p w:rsidR="00265267" w:rsidRDefault="00265267">
      <w:pPr>
        <w:ind w:firstLine="360"/>
        <w:jc w:val="both"/>
        <w:rPr>
          <w:lang w:val="it-CH"/>
        </w:rPr>
      </w:pPr>
    </w:p>
    <w:p w:rsidR="00265267" w:rsidRDefault="00C92717">
      <w:pPr>
        <w:ind w:firstLine="360"/>
        <w:jc w:val="both"/>
        <w:rPr>
          <w:lang w:val="it-CH"/>
        </w:rPr>
      </w:pPr>
      <w:r>
        <w:rPr>
          <w:lang w:val="it-CH"/>
        </w:rPr>
        <w:t>Fraza gãrtseascã cari s-tradutsi cà “aricheari” di dealihea scljeamã ljearea; sh-nu poartã ideiea di vãrã directsiea spetsifica. Ea s-veadi tu Lev. 6:4 shi Deùt. 28:31 tu Vecljul Testamentu pi gãrtseashti (Septuaghinta) ta s-spunã ti ‘ljearea’ di aveari di furlji. Idyea-ashi s-aflã sh-tu Fapti 8:39: “</w:t>
      </w:r>
      <w:r w:rsidRPr="00C44AD9">
        <w:rPr>
          <w:lang w:val="it-CH"/>
        </w:rPr>
        <w:t>Duhlu-a Domnului lu-</w:t>
      </w:r>
      <w:r w:rsidRPr="00CD0B93">
        <w:rPr>
          <w:i/>
          <w:lang w:val="it-CH"/>
        </w:rPr>
        <w:t>arichi</w:t>
      </w:r>
      <w:r w:rsidRPr="00C44AD9">
        <w:rPr>
          <w:lang w:val="it-CH"/>
        </w:rPr>
        <w:t xml:space="preserve"> Filip, shi hãdumlu nu mata-l vidzu</w:t>
      </w:r>
      <w:r>
        <w:rPr>
          <w:lang w:val="it-CH"/>
        </w:rPr>
        <w:t xml:space="preserve">...Ma </w:t>
      </w:r>
      <w:r w:rsidRPr="00C44AD9">
        <w:rPr>
          <w:lang w:val="it-CH"/>
        </w:rPr>
        <w:t>Filip s-aflà tu-Azotlu</w:t>
      </w:r>
      <w:r>
        <w:rPr>
          <w:lang w:val="it-CH"/>
        </w:rPr>
        <w:t xml:space="preserve">”. Aestã spuni cum Filip eara ti ciudii transportat di un loc pãnã la altu. </w:t>
      </w:r>
    </w:p>
    <w:p w:rsidR="00265267" w:rsidRDefault="00265267">
      <w:pPr>
        <w:ind w:firstLine="360"/>
        <w:jc w:val="both"/>
        <w:rPr>
          <w:lang w:val="it-CH"/>
        </w:rPr>
      </w:pPr>
    </w:p>
    <w:p w:rsidR="00265267" w:rsidRDefault="00C92717">
      <w:pPr>
        <w:ind w:firstLine="360"/>
        <w:jc w:val="both"/>
        <w:rPr>
          <w:lang w:val="it-CH"/>
        </w:rPr>
      </w:pPr>
      <w:r>
        <w:rPr>
          <w:lang w:val="it-CH"/>
        </w:rPr>
        <w:t xml:space="preserve">Cãndu Hristos va s-yinã, atselji cu obligatsii va s-hibã adunati la loclu di giudicarea; elji nu-ari s-hibã alãsati s-u aflã loclu cafi un cum poati. Poati cà transportarea-a noastã va s-hibã di dealihea cu havaea. </w:t>
      </w:r>
    </w:p>
    <w:p w:rsidR="00265267" w:rsidRDefault="00265267">
      <w:pPr>
        <w:ind w:firstLine="360"/>
        <w:jc w:val="both"/>
        <w:rPr>
          <w:lang w:val="it-CH"/>
        </w:rPr>
      </w:pPr>
    </w:p>
    <w:p w:rsidR="00265267" w:rsidRDefault="00C92717">
      <w:pPr>
        <w:ind w:firstLine="360"/>
        <w:jc w:val="both"/>
        <w:rPr>
          <w:lang w:val="it-CH"/>
        </w:rPr>
      </w:pPr>
      <w:r>
        <w:rPr>
          <w:lang w:val="it-CH"/>
        </w:rPr>
        <w:t>Isus spunea cà “</w:t>
      </w:r>
      <w:r w:rsidRPr="00731F89">
        <w:rPr>
          <w:lang w:val="it-CH"/>
        </w:rPr>
        <w:t>tu dzuùa tu cari va vã spunã Hiljlu-a Omlui</w:t>
      </w:r>
      <w:r>
        <w:rPr>
          <w:lang w:val="it-CH"/>
        </w:rPr>
        <w:t>...</w:t>
      </w:r>
      <w:r w:rsidRPr="00E177EA">
        <w:rPr>
          <w:lang w:val="it-CH"/>
        </w:rPr>
        <w:t xml:space="preserve"> </w:t>
      </w:r>
      <w:r w:rsidRPr="00731F89">
        <w:rPr>
          <w:lang w:val="it-CH"/>
        </w:rPr>
        <w:t>Doi va s-hibã tu-agur</w:t>
      </w:r>
      <w:r>
        <w:rPr>
          <w:lang w:val="it-CH"/>
        </w:rPr>
        <w:t>;</w:t>
      </w:r>
      <w:r w:rsidRPr="00E177EA">
        <w:rPr>
          <w:lang w:val="it-CH"/>
        </w:rPr>
        <w:t xml:space="preserve"> </w:t>
      </w:r>
      <w:r w:rsidRPr="00731F89">
        <w:rPr>
          <w:lang w:val="it-CH"/>
        </w:rPr>
        <w:t>unlu va s-hibã loat shi-alantu va s-hibã-alãsat</w:t>
      </w:r>
      <w:r>
        <w:rPr>
          <w:lang w:val="it-CH"/>
        </w:rPr>
        <w:t>” (Luca 17:30,36). Aestã u-da idyiul cadhur di ljearea dinãoarã. Ucenitslji di dealihea-ntribarã “</w:t>
      </w:r>
      <w:r w:rsidRPr="00731F89">
        <w:rPr>
          <w:lang w:val="it-CH"/>
        </w:rPr>
        <w:t>Iu, Doamne? Shi El lã dzãsi: Iu va s-</w:t>
      </w:r>
      <w:r>
        <w:rPr>
          <w:lang w:val="it-CH"/>
        </w:rPr>
        <w:t xml:space="preserve">easti </w:t>
      </w:r>
      <w:r w:rsidRPr="00731F89">
        <w:rPr>
          <w:lang w:val="it-CH"/>
        </w:rPr>
        <w:t>mãrshea, aclo va s-</w:t>
      </w:r>
      <w:r>
        <w:rPr>
          <w:lang w:val="it-CH"/>
        </w:rPr>
        <w:t>aduna</w:t>
      </w:r>
      <w:r w:rsidRPr="00731F89">
        <w:rPr>
          <w:lang w:val="it-CH"/>
        </w:rPr>
        <w:t xml:space="preserve"> shi ornjili</w:t>
      </w:r>
      <w:r>
        <w:rPr>
          <w:lang w:val="it-CH"/>
        </w:rPr>
        <w:t xml:space="preserve">” (Luca 17:37). Cum ornjilji cu instinct azboirarã tu havaea shi atumtsea loclu iu easti mãrshea, ashi shi atselji cu-obligatsii va s-hibã dati pi loclu iu va s-andamãseascã cu Domnul-a lor pi giudicarea. </w:t>
      </w:r>
    </w:p>
    <w:p w:rsidR="00265267" w:rsidRDefault="00265267">
      <w:pPr>
        <w:ind w:firstLine="360"/>
        <w:jc w:val="both"/>
        <w:rPr>
          <w:lang w:val="it-CH"/>
        </w:rPr>
      </w:pPr>
    </w:p>
    <w:p w:rsidR="00265267" w:rsidRDefault="00C92717">
      <w:pPr>
        <w:ind w:firstLine="360"/>
        <w:jc w:val="both"/>
        <w:rPr>
          <w:lang w:val="it-CH"/>
        </w:rPr>
      </w:pPr>
      <w:r>
        <w:rPr>
          <w:lang w:val="it-CH"/>
        </w:rPr>
        <w:t xml:space="preserve">Noi lipseashti iara s-bãgàm actsentu ti importantsiea di doctrina di seatea di giudicari di Hristos; atselji cu-obligatsii lipseashti ta s-suntu prots aclo, ninti atselji cu-ndriptati anamisa di elji s-hibã premieati. Unã dghivãseari njica di 1 Sãr. 4:16,17 poati s-nã ducã ta s-minduim cà tuts atselji cu-obligatsii va s-hibã arichiti tu havaea, shi va s-armãnã aclo cu Hristos ti totna. Ma, noi shtim cà atselji cu-ndriptati va s-hibã adunati la loclu di giudicarea, sh-atsea poati s-facã cu transportari tu havaea, shi </w:t>
      </w:r>
      <w:r>
        <w:rPr>
          <w:i/>
          <w:lang w:val="it-CH"/>
        </w:rPr>
        <w:t xml:space="preserve">atumtsea </w:t>
      </w:r>
      <w:r>
        <w:rPr>
          <w:lang w:val="it-CH"/>
        </w:rPr>
        <w:t>va li-aprucheascã premiili-a lor.</w:t>
      </w:r>
    </w:p>
    <w:p w:rsidR="00265267" w:rsidRDefault="00265267">
      <w:pPr>
        <w:ind w:firstLine="360"/>
        <w:jc w:val="both"/>
        <w:rPr>
          <w:lang w:val="it-CH"/>
        </w:rPr>
      </w:pPr>
    </w:p>
    <w:p w:rsidR="00265267" w:rsidRPr="00DD375C" w:rsidRDefault="00C92717">
      <w:pPr>
        <w:jc w:val="both"/>
        <w:rPr>
          <w:b/>
          <w:sz w:val="32"/>
          <w:lang w:val="it-CH"/>
        </w:rPr>
      </w:pPr>
      <w:r>
        <w:rPr>
          <w:b/>
          <w:sz w:val="32"/>
          <w:lang w:val="it-CH"/>
        </w:rPr>
        <w:lastRenderedPageBreak/>
        <w:t>STUDIEA 4</w:t>
      </w:r>
      <w:r w:rsidRPr="00DD375C">
        <w:rPr>
          <w:b/>
          <w:sz w:val="32"/>
          <w:lang w:val="it-CH"/>
        </w:rPr>
        <w:t>: Ãntribàri</w:t>
      </w:r>
    </w:p>
    <w:p w:rsidR="00265267" w:rsidRDefault="00265267">
      <w:pPr>
        <w:ind w:firstLine="360"/>
        <w:jc w:val="both"/>
        <w:rPr>
          <w:lang w:val="it-CH"/>
        </w:rPr>
      </w:pPr>
    </w:p>
    <w:p w:rsidR="00265267" w:rsidRPr="00AF5589" w:rsidRDefault="00C92717">
      <w:pPr>
        <w:ind w:firstLine="360"/>
        <w:jc w:val="both"/>
        <w:rPr>
          <w:lang w:val="en-US"/>
        </w:rPr>
      </w:pPr>
      <w:r w:rsidRPr="00AF5589">
        <w:rPr>
          <w:lang w:val="en-US"/>
        </w:rPr>
        <w:t>1. Tsi s-featsi dupã moartea?</w:t>
      </w:r>
    </w:p>
    <w:p w:rsidR="00265267" w:rsidRDefault="00C92717">
      <w:pPr>
        <w:ind w:firstLine="360"/>
        <w:jc w:val="both"/>
        <w:rPr>
          <w:lang w:val="en-US"/>
        </w:rPr>
      </w:pPr>
      <w:r>
        <w:rPr>
          <w:lang w:val="en-US"/>
        </w:rPr>
        <w:t>a) Suflitlu yini-n Tseruri</w:t>
      </w:r>
    </w:p>
    <w:p w:rsidR="00265267" w:rsidRDefault="00C92717">
      <w:pPr>
        <w:ind w:firstLine="360"/>
        <w:jc w:val="both"/>
        <w:rPr>
          <w:lang w:val="en-US"/>
        </w:rPr>
      </w:pPr>
      <w:r>
        <w:rPr>
          <w:lang w:val="en-US"/>
        </w:rPr>
        <w:t>b) Him tu nicãnãshteari</w:t>
      </w:r>
    </w:p>
    <w:p w:rsidR="00265267" w:rsidRPr="00765820" w:rsidRDefault="00C92717">
      <w:pPr>
        <w:ind w:firstLine="360"/>
        <w:jc w:val="both"/>
        <w:rPr>
          <w:lang w:val="it-CH"/>
        </w:rPr>
      </w:pPr>
      <w:r w:rsidRPr="00765820">
        <w:rPr>
          <w:lang w:val="it-CH"/>
        </w:rPr>
        <w:t>c) Suflitlu easti avigljeatã iuva pãnã la giudicarea</w:t>
      </w:r>
    </w:p>
    <w:p w:rsidR="00265267" w:rsidRDefault="00C92717">
      <w:pPr>
        <w:ind w:firstLine="360"/>
        <w:jc w:val="both"/>
        <w:rPr>
          <w:lang w:val="it-CH"/>
        </w:rPr>
      </w:pPr>
      <w:r>
        <w:rPr>
          <w:lang w:val="it-CH"/>
        </w:rPr>
        <w:t>d) Suflitli arài yinã tu cãtrànjli shi atselji bunili yinã tu Paradislu.</w:t>
      </w:r>
    </w:p>
    <w:p w:rsidR="00265267" w:rsidRDefault="00265267">
      <w:pPr>
        <w:ind w:firstLine="360"/>
        <w:jc w:val="both"/>
        <w:rPr>
          <w:lang w:val="it-CH"/>
        </w:rPr>
      </w:pPr>
    </w:p>
    <w:p w:rsidR="00265267" w:rsidRDefault="00C92717">
      <w:pPr>
        <w:ind w:firstLine="360"/>
        <w:jc w:val="both"/>
        <w:rPr>
          <w:lang w:val="it-CH"/>
        </w:rPr>
      </w:pPr>
      <w:r>
        <w:rPr>
          <w:lang w:val="it-CH"/>
        </w:rPr>
        <w:t>2. Tsi-i suflitlu?</w:t>
      </w:r>
    </w:p>
    <w:p w:rsidR="00265267" w:rsidRDefault="00C92717">
      <w:pPr>
        <w:ind w:firstLine="360"/>
        <w:jc w:val="both"/>
        <w:rPr>
          <w:lang w:val="it-CH"/>
        </w:rPr>
      </w:pPr>
      <w:r>
        <w:rPr>
          <w:lang w:val="it-CH"/>
        </w:rPr>
        <w:t>a) Partea tsi nu moari di iatsa-a noastã</w:t>
      </w:r>
    </w:p>
    <w:p w:rsidR="00265267" w:rsidRDefault="00C92717">
      <w:pPr>
        <w:ind w:firstLine="360"/>
        <w:jc w:val="both"/>
        <w:rPr>
          <w:lang w:val="it-CH"/>
        </w:rPr>
      </w:pPr>
      <w:r>
        <w:rPr>
          <w:lang w:val="it-CH"/>
        </w:rPr>
        <w:t>b) Zbor cari scljeamã ‘trup, persona, iatsa’</w:t>
      </w:r>
    </w:p>
    <w:p w:rsidR="00265267" w:rsidRDefault="00C92717">
      <w:pPr>
        <w:ind w:firstLine="360"/>
        <w:jc w:val="both"/>
        <w:rPr>
          <w:lang w:val="it-CH"/>
        </w:rPr>
      </w:pPr>
      <w:r>
        <w:rPr>
          <w:lang w:val="it-CH"/>
        </w:rPr>
        <w:t>c) Idyea cu duh</w:t>
      </w:r>
    </w:p>
    <w:p w:rsidR="00265267" w:rsidRDefault="00C92717">
      <w:pPr>
        <w:ind w:firstLine="360"/>
        <w:jc w:val="both"/>
        <w:rPr>
          <w:lang w:val="it-CH"/>
        </w:rPr>
      </w:pPr>
      <w:r>
        <w:rPr>
          <w:lang w:val="it-CH"/>
        </w:rPr>
        <w:t>d) Vãrã lucru tsi yini tu Paradis icà cãtrànjli dupã moartea.</w:t>
      </w:r>
    </w:p>
    <w:p w:rsidR="00265267" w:rsidRDefault="00265267">
      <w:pPr>
        <w:ind w:firstLine="360"/>
        <w:jc w:val="both"/>
        <w:rPr>
          <w:lang w:val="it-CH"/>
        </w:rPr>
      </w:pPr>
    </w:p>
    <w:p w:rsidR="00265267" w:rsidRDefault="00C92717">
      <w:pPr>
        <w:ind w:firstLine="360"/>
        <w:jc w:val="both"/>
        <w:rPr>
          <w:lang w:val="it-CH"/>
        </w:rPr>
      </w:pPr>
      <w:r>
        <w:rPr>
          <w:lang w:val="it-CH"/>
        </w:rPr>
        <w:t>3. Tsi easti duhlu-a omlui?</w:t>
      </w:r>
    </w:p>
    <w:p w:rsidR="00265267" w:rsidRDefault="00265267">
      <w:pPr>
        <w:ind w:firstLine="360"/>
        <w:jc w:val="both"/>
        <w:rPr>
          <w:lang w:val="it-CH"/>
        </w:rPr>
      </w:pPr>
    </w:p>
    <w:p w:rsidR="00265267" w:rsidRDefault="00C92717">
      <w:pPr>
        <w:ind w:firstLine="360"/>
        <w:jc w:val="both"/>
        <w:rPr>
          <w:lang w:val="it-CH"/>
        </w:rPr>
      </w:pPr>
      <w:r>
        <w:rPr>
          <w:lang w:val="it-CH"/>
        </w:rPr>
        <w:t>4. Pi shcurtu adrats descriptsiea di natura-a omlui.</w:t>
      </w:r>
    </w:p>
    <w:p w:rsidR="00265267" w:rsidRDefault="00265267">
      <w:pPr>
        <w:ind w:firstLine="360"/>
        <w:jc w:val="both"/>
        <w:rPr>
          <w:lang w:val="it-CH"/>
        </w:rPr>
      </w:pPr>
    </w:p>
    <w:p w:rsidR="00265267" w:rsidRDefault="00C92717">
      <w:pPr>
        <w:ind w:firstLine="360"/>
        <w:jc w:val="both"/>
        <w:rPr>
          <w:lang w:val="it-CH"/>
        </w:rPr>
      </w:pPr>
      <w:r>
        <w:rPr>
          <w:lang w:val="it-CH"/>
        </w:rPr>
        <w:t xml:space="preserve">5. Spunets-Vã dau versuri di Bibliea cari va s-punã cà moartea easti un status di </w:t>
      </w:r>
    </w:p>
    <w:p w:rsidR="00265267" w:rsidRDefault="00C92717">
      <w:pPr>
        <w:ind w:firstLine="360"/>
        <w:jc w:val="both"/>
        <w:rPr>
          <w:lang w:val="it-CH"/>
        </w:rPr>
      </w:pPr>
      <w:r>
        <w:rPr>
          <w:lang w:val="it-CH"/>
        </w:rPr>
        <w:t xml:space="preserve">    nicãnãshteari.</w:t>
      </w:r>
    </w:p>
    <w:p w:rsidR="00265267" w:rsidRDefault="00265267">
      <w:pPr>
        <w:ind w:firstLine="360"/>
        <w:jc w:val="both"/>
        <w:rPr>
          <w:lang w:val="it-CH"/>
        </w:rPr>
      </w:pPr>
    </w:p>
    <w:p w:rsidR="00265267" w:rsidRDefault="00C92717">
      <w:pPr>
        <w:ind w:firstLine="360"/>
        <w:jc w:val="both"/>
        <w:rPr>
          <w:lang w:val="it-CH"/>
        </w:rPr>
      </w:pPr>
      <w:r>
        <w:rPr>
          <w:lang w:val="it-CH"/>
        </w:rPr>
        <w:t>6. Tsi shtits ti seatea-a giudicariljei di Hristos?</w:t>
      </w:r>
    </w:p>
    <w:p w:rsidR="00265267" w:rsidRDefault="00265267">
      <w:pPr>
        <w:ind w:firstLine="360"/>
        <w:jc w:val="both"/>
        <w:rPr>
          <w:lang w:val="it-CH"/>
        </w:rPr>
      </w:pPr>
    </w:p>
    <w:p w:rsidR="00265267" w:rsidRDefault="00C92717">
      <w:pPr>
        <w:ind w:firstLine="360"/>
        <w:jc w:val="both"/>
        <w:rPr>
          <w:lang w:val="it-CH"/>
        </w:rPr>
      </w:pPr>
      <w:r>
        <w:rPr>
          <w:lang w:val="it-CH"/>
        </w:rPr>
        <w:t>7. Cari va s-hibã anastãsit (ãnyeat) shi giudicat?</w:t>
      </w:r>
    </w:p>
    <w:p w:rsidR="00265267" w:rsidRDefault="00265267">
      <w:pPr>
        <w:ind w:firstLine="360"/>
        <w:jc w:val="both"/>
        <w:rPr>
          <w:lang w:val="it-CH"/>
        </w:rPr>
      </w:pPr>
    </w:p>
    <w:p w:rsidR="00265267" w:rsidRDefault="00C92717">
      <w:pPr>
        <w:ind w:firstLine="360"/>
        <w:jc w:val="both"/>
        <w:rPr>
          <w:lang w:val="it-CH"/>
        </w:rPr>
      </w:pPr>
      <w:r>
        <w:rPr>
          <w:lang w:val="it-CH"/>
        </w:rPr>
        <w:t>8. Tsi easti cãtrãnea?</w:t>
      </w:r>
    </w:p>
    <w:p w:rsidR="00265267" w:rsidRDefault="00265267">
      <w:pPr>
        <w:ind w:firstLine="360"/>
        <w:jc w:val="both"/>
        <w:rPr>
          <w:lang w:val="it-CH"/>
        </w:rPr>
      </w:pPr>
    </w:p>
    <w:p w:rsidR="00265267" w:rsidRDefault="00C92717">
      <w:pPr>
        <w:ind w:firstLine="360"/>
        <w:jc w:val="both"/>
        <w:rPr>
          <w:lang w:val="it-CH"/>
        </w:rPr>
      </w:pPr>
      <w:r>
        <w:rPr>
          <w:lang w:val="it-CH"/>
        </w:rPr>
        <w:t>9. Tsi easti Ghehenna?</w:t>
      </w:r>
    </w:p>
    <w:p w:rsidR="00265267" w:rsidRDefault="00265267">
      <w:pPr>
        <w:ind w:firstLine="360"/>
        <w:jc w:val="both"/>
        <w:rPr>
          <w:lang w:val="it-CH"/>
        </w:rPr>
      </w:pPr>
    </w:p>
    <w:p w:rsidR="00265267" w:rsidRDefault="00C92717">
      <w:pPr>
        <w:ind w:firstLine="360"/>
        <w:jc w:val="center"/>
        <w:rPr>
          <w:b/>
          <w:sz w:val="32"/>
          <w:lang w:val="it-CH"/>
        </w:rPr>
      </w:pPr>
      <w:r w:rsidRPr="00A510EF">
        <w:rPr>
          <w:b/>
          <w:sz w:val="32"/>
          <w:lang w:val="it-CH"/>
        </w:rPr>
        <w:t>STUDIEA 5</w:t>
      </w:r>
    </w:p>
    <w:p w:rsidR="00265267" w:rsidRDefault="00C92717">
      <w:pPr>
        <w:ind w:firstLine="360"/>
        <w:jc w:val="center"/>
        <w:rPr>
          <w:b/>
          <w:sz w:val="32"/>
          <w:lang w:val="it-CH"/>
        </w:rPr>
      </w:pPr>
      <w:r>
        <w:rPr>
          <w:b/>
          <w:sz w:val="32"/>
          <w:lang w:val="it-CH"/>
        </w:rPr>
        <w:t>VÃSILIEA DI DUMNIDZÀ</w:t>
      </w:r>
    </w:p>
    <w:p w:rsidR="00265267" w:rsidRDefault="00265267">
      <w:pPr>
        <w:ind w:firstLine="360"/>
        <w:rPr>
          <w:b/>
          <w:sz w:val="32"/>
          <w:lang w:val="it-CH"/>
        </w:rPr>
      </w:pPr>
    </w:p>
    <w:p w:rsidR="00265267" w:rsidRDefault="00C92717">
      <w:pPr>
        <w:ind w:firstLine="360"/>
        <w:jc w:val="center"/>
        <w:rPr>
          <w:b/>
          <w:sz w:val="28"/>
          <w:lang w:val="it-CH"/>
        </w:rPr>
      </w:pPr>
      <w:r>
        <w:rPr>
          <w:b/>
          <w:sz w:val="28"/>
          <w:lang w:val="it-CH"/>
        </w:rPr>
        <w:t>5.1 Defineari-a Vãsiliealjei</w:t>
      </w:r>
    </w:p>
    <w:p w:rsidR="00265267" w:rsidRDefault="00265267">
      <w:pPr>
        <w:ind w:firstLine="360"/>
        <w:rPr>
          <w:sz w:val="28"/>
          <w:lang w:val="it-CH"/>
        </w:rPr>
      </w:pPr>
    </w:p>
    <w:p w:rsidR="00265267" w:rsidRDefault="00C92717">
      <w:pPr>
        <w:ind w:firstLine="360"/>
        <w:jc w:val="both"/>
        <w:rPr>
          <w:lang w:val="it-CH"/>
        </w:rPr>
      </w:pPr>
      <w:r>
        <w:rPr>
          <w:lang w:val="it-CH"/>
        </w:rPr>
        <w:t>Studiili-a noasti di ninti au spunitã cà itiea-a Dumnidzàlui ta s-li premieadzã oaminjlji-a lui, cari L-tinjisescu, cu bana di daima pi turnarea-a Hristolui. Bana di daima-aestã va s-hibã tricut pi loclu; tagmili diftursiti-al Dumnidzà cari suntu lugati cu-aestu tu nitsiun momentu nu implicheadzã cà atselji cari Lj-tinjisescu va s-yinã ãn-Tserurli. “</w:t>
      </w:r>
      <w:r w:rsidRPr="00731F89">
        <w:rPr>
          <w:lang w:val="it-CH"/>
        </w:rPr>
        <w:t>Vangheljlu</w:t>
      </w:r>
      <w:r>
        <w:rPr>
          <w:lang w:val="it-CH"/>
        </w:rPr>
        <w:t xml:space="preserve"> (hãbàrli buni)</w:t>
      </w:r>
      <w:r w:rsidRPr="00731F89">
        <w:rPr>
          <w:lang w:val="it-CH"/>
        </w:rPr>
        <w:t>-a amirãriljiljei</w:t>
      </w:r>
      <w:r>
        <w:rPr>
          <w:lang w:val="it-CH"/>
        </w:rPr>
        <w:t xml:space="preserve">-al Dumnidzà” (Mat. 4:23) eara prupuvidat pãnã la Avraam tu forma di tagmili-al Dumnidzà cari suntu ligati cu bana di daima pi loclu (Gal. 3:8). “Amirãrea-al Dumnidzà” di aclo easti chirolu dupã turnarea-a Hristolui cãndu tagmili-aesti va s-hibã umpliti. Cà Dumnidzà easti Amirãlu di creatsiea-a Lui-ntreagã shi tora, El ari data vrearea libera la omlu ta s-domneascã cu lumea shi bana-a lui cum el va. Cu-atsea tora, lumea easti adrata di “vãsiliea-a oaminjlor” (Dan. 4:17). </w:t>
      </w:r>
    </w:p>
    <w:p w:rsidR="00265267" w:rsidRDefault="00265267">
      <w:pPr>
        <w:ind w:firstLine="360"/>
        <w:jc w:val="both"/>
        <w:rPr>
          <w:lang w:val="it-CH"/>
        </w:rPr>
      </w:pPr>
    </w:p>
    <w:p w:rsidR="00265267" w:rsidRPr="00EC7B1E" w:rsidRDefault="00C92717">
      <w:pPr>
        <w:ind w:firstLine="360"/>
        <w:jc w:val="both"/>
        <w:rPr>
          <w:lang w:val="it-CH"/>
        </w:rPr>
      </w:pPr>
      <w:r w:rsidRPr="00EC7B1E">
        <w:rPr>
          <w:lang w:val="it-CH"/>
        </w:rPr>
        <w:t xml:space="preserve">Pi turnarea-a Hristolui, “amiràrlji-a lumiljei s-featsi-a Domnului a nostu shi-a Hristolui a Lui shi-a s-domneascã ti eta-a etilor” (Apoc. 11:15). Atumtsea vrearea-al </w:t>
      </w:r>
      <w:r w:rsidRPr="00EC7B1E">
        <w:rPr>
          <w:lang w:val="it-CH"/>
        </w:rPr>
        <w:lastRenderedPageBreak/>
        <w:t xml:space="preserve">Dumnidzà va s-hibã adratã-ntreagã shi dishcljisã pi loclu-aestu. Di-aclo, Isus nã-dzãsi s-nã pãlãcãrsim: “La s-yinã vãsiliea-a Ta (ca) la s-hibã vrearea-a Ta, cum (easti tora) ãn tser ashi sh-pristi loc” (Mat. 6:10). Di-atsea “amirãljea-al Dumnidzà” easti unã fraza cari poati s-li alãxim cu “vãsiliea-a tserurlor” (Mat. 13:11 </w:t>
      </w:r>
      <w:r>
        <w:rPr>
          <w:lang w:val="it-IT"/>
        </w:rPr>
        <w:t>vid</w:t>
      </w:r>
      <w:r w:rsidRPr="00EC7B1E">
        <w:rPr>
          <w:lang w:val="it-CH"/>
        </w:rPr>
        <w:t>. Marcu 4:11). Videts cà noi tu nitsiun momentu nu u-dghivãsim-aestã cà ‘vãsiliea</w:t>
      </w:r>
      <w:r w:rsidRPr="00EC7B1E">
        <w:rPr>
          <w:lang w:val="it-CH"/>
        </w:rPr>
        <w:softHyphen/>
        <w:t xml:space="preserve"> </w:t>
      </w:r>
      <w:r w:rsidRPr="00EC7B1E">
        <w:rPr>
          <w:i/>
          <w:lang w:val="it-CH"/>
        </w:rPr>
        <w:t>tu</w:t>
      </w:r>
      <w:r w:rsidRPr="00EC7B1E">
        <w:rPr>
          <w:lang w:val="it-CH"/>
        </w:rPr>
        <w:t xml:space="preserve"> tserurli’; easti vãsiliea-</w:t>
      </w:r>
      <w:r w:rsidRPr="00EC7B1E">
        <w:rPr>
          <w:i/>
          <w:lang w:val="it-CH"/>
        </w:rPr>
        <w:t>a</w:t>
      </w:r>
      <w:r w:rsidRPr="00EC7B1E">
        <w:rPr>
          <w:lang w:val="it-CH"/>
        </w:rPr>
        <w:t xml:space="preserve"> tserurlor cari va s-hibã adratã di Hristolu pi loclu pi turnarea-a Lui. Cà vrearea-al Dumnidzà easti tinjisitã-ntreaga di anghiljli-n tser (Ps. 102:19-21), shi va s-hibã ashi tu vãsiliea-tsi yini di Dumnidzà, cãndu loclu va s-contsànã di-atselji cari Lj-tinjisescu, cari atumtsea va s-hibã “has ca anghiljlji” (Luca 20:36).</w:t>
      </w:r>
    </w:p>
    <w:p w:rsidR="00265267" w:rsidRPr="00EC7B1E" w:rsidRDefault="00265267">
      <w:pPr>
        <w:ind w:firstLine="360"/>
        <w:jc w:val="both"/>
        <w:rPr>
          <w:lang w:val="it-CH"/>
        </w:rPr>
      </w:pPr>
    </w:p>
    <w:p w:rsidR="00265267" w:rsidRDefault="00C92717">
      <w:pPr>
        <w:ind w:firstLine="360"/>
        <w:jc w:val="both"/>
        <w:rPr>
          <w:lang w:val="it-CH"/>
        </w:rPr>
      </w:pPr>
      <w:r w:rsidRPr="00EC7B1E">
        <w:rPr>
          <w:lang w:val="it-CH"/>
        </w:rPr>
        <w:t xml:space="preserve">Intrarea tu vãsiliea-al Dumnidzà pi turnarea-a Hristolui di aclo easti rezultatlu di bitimi di tuti eforturi-a noasti crãshtineshtsã tu bana-aestã (Mat. 25:34; Fapti 14:22); cà ahtari, easti multu vitalã s-avem unã acãchiseari corectã di atsea. </w:t>
      </w:r>
      <w:r w:rsidRPr="001D0322">
        <w:rPr>
          <w:lang w:val="it-CH"/>
        </w:rPr>
        <w:t>Prupuvidearea-al Filip di “Hristolu” easti definatã cà ãnvitsari “</w:t>
      </w:r>
      <w:r>
        <w:rPr>
          <w:lang w:val="it-CH"/>
        </w:rPr>
        <w:t>ti-</w:t>
      </w:r>
      <w:r w:rsidRPr="00C44AD9">
        <w:rPr>
          <w:lang w:val="it-CH"/>
        </w:rPr>
        <w:t>amirãriljea-al Dumnidzà sh-ti numa-al Isus Hristolu</w:t>
      </w:r>
      <w:r>
        <w:rPr>
          <w:lang w:val="it-CH"/>
        </w:rPr>
        <w:t>” (Fapti 8:5,12). Un paragraf dupã alantu nã-adutsi aminti di-atsea cum “vãsiliea-al Dumnidzà” eara marea greauùtati di prupuvidearea-al Pavlu (Fapti 19:8; 20:25; 28:23,31). Di aclo easti di nai ma marea importantsii cà noi di dip u-acãchisim doctrina-al Amirãljea-al Dumnidzà, mas videm cà adarã unã partea vitalã di dimãndãciunea-al Vangheljlu. “P</w:t>
      </w:r>
      <w:r w:rsidRPr="00C44AD9">
        <w:rPr>
          <w:lang w:val="it-CH"/>
        </w:rPr>
        <w:t>rin multili pat</w:t>
      </w:r>
      <w:r>
        <w:rPr>
          <w:lang w:val="it-CH"/>
        </w:rPr>
        <w:t>h</w:t>
      </w:r>
      <w:r w:rsidRPr="00C44AD9">
        <w:rPr>
          <w:lang w:val="it-CH"/>
        </w:rPr>
        <w:t>mati lipseashti s-intràm tu-amirãriljea-al Dumnidzà</w:t>
      </w:r>
      <w:r>
        <w:rPr>
          <w:lang w:val="it-CH"/>
        </w:rPr>
        <w:t xml:space="preserve">” (Fapti 14:22); atsea easti lunjinã pi bitimea-a tunelui di bana-aestã, sh-di aclo motivatsiea s-fãtsem curbànjli tsi li-ari bana-crãshtineascã di dealihea. </w:t>
      </w:r>
    </w:p>
    <w:p w:rsidR="00265267" w:rsidRDefault="00265267">
      <w:pPr>
        <w:ind w:firstLine="360"/>
        <w:jc w:val="both"/>
        <w:rPr>
          <w:lang w:val="it-CH"/>
        </w:rPr>
      </w:pPr>
    </w:p>
    <w:p w:rsidR="00265267" w:rsidRDefault="00C92717">
      <w:pPr>
        <w:ind w:firstLine="360"/>
        <w:jc w:val="both"/>
        <w:rPr>
          <w:lang w:val="it-CH"/>
        </w:rPr>
      </w:pPr>
      <w:r>
        <w:rPr>
          <w:lang w:val="it-CH"/>
        </w:rPr>
        <w:t xml:space="preserve">Nebuhadnezar, amiralu di Babylonlu, vrea s-shtii yinitorlu-a lumiljei (vid. Dan. 2). La el lj-fu datã unã viziea di unã mari statua cari eara faptã di metalji diferentsã. Daniel l-tradutsea caplu di amalama cum-i amiralu di Babylon (Dan. 2:38). Dupã el yinira multsã altsã imperii mari anvãrliga di Israel, ta s-hibã bitisiti cu unã situatsiea tu cari “ca </w:t>
      </w:r>
      <w:r w:rsidRPr="00731F89">
        <w:rPr>
          <w:lang w:val="it-CH"/>
        </w:rPr>
        <w:t>dzea</w:t>
      </w:r>
      <w:r>
        <w:rPr>
          <w:lang w:val="it-CH"/>
        </w:rPr>
        <w:t>dzi</w:t>
      </w:r>
      <w:r w:rsidRPr="00731F89">
        <w:rPr>
          <w:lang w:val="it-CH"/>
        </w:rPr>
        <w:t>tli-a cicioarlor, niscãntili di her shi-altili di loc, scljeamã cà vãsiliea-a s-hibã giumitati vãrtoasã, giumitati putirdã</w:t>
      </w:r>
      <w:r>
        <w:rPr>
          <w:lang w:val="it-CH"/>
        </w:rPr>
        <w:t>” (Dan. 2:42).</w:t>
      </w:r>
    </w:p>
    <w:p w:rsidR="00265267" w:rsidRDefault="00265267">
      <w:pPr>
        <w:ind w:firstLine="360"/>
        <w:jc w:val="both"/>
        <w:rPr>
          <w:lang w:val="it-CH"/>
        </w:rPr>
      </w:pPr>
    </w:p>
    <w:p w:rsidR="00265267" w:rsidRDefault="00C92717">
      <w:pPr>
        <w:ind w:firstLine="360"/>
        <w:jc w:val="both"/>
        <w:rPr>
          <w:lang w:val="it-CH"/>
        </w:rPr>
      </w:pPr>
      <w:r>
        <w:rPr>
          <w:lang w:val="it-CH"/>
        </w:rPr>
        <w:t xml:space="preserve">Balansa di puteari di azã tu lumea easti-mpãrtsatã anamisa di multsã miletsi, vãrã vãrtoshi shi vãrã slàghi. Daniel atumtsea vidzu unã cheatra njicã cum agudi pi cadhurlu di ciciorlji, lj-spãstri, sh-deapoaia s-fãtsea un mari munti cari u-umplu loclu-ntreg (Dan. 2:34,35). Cheatra-aestã u-reprezentà Isuslu (Mat. 21:42; Fapti 4:11; Efes. 2:20; 1 Chetru 2:4-8). “Muntili” cari El va li-facã tu loclu-ntreg u-spuni Vãsiliea-al Dumnidzà di daima, cari va s-hibã adratã pi deftera yineari-a Lui.  Prufitsãljea-aestã tu ea easti unã provã cà vãsiliea va s-hibã pi loclu sh-nu ãn-tser. </w:t>
      </w:r>
    </w:p>
    <w:p w:rsidR="00265267" w:rsidRDefault="00265267">
      <w:pPr>
        <w:ind w:firstLine="360"/>
        <w:jc w:val="both"/>
        <w:rPr>
          <w:lang w:val="it-CH"/>
        </w:rPr>
      </w:pPr>
    </w:p>
    <w:p w:rsidR="00265267" w:rsidRDefault="00C92717">
      <w:pPr>
        <w:ind w:firstLine="360"/>
        <w:jc w:val="both"/>
        <w:rPr>
          <w:lang w:val="it-CH"/>
        </w:rPr>
      </w:pPr>
      <w:r>
        <w:rPr>
          <w:lang w:val="it-CH"/>
        </w:rPr>
        <w:t>Cà vãsiliea va s-hibã adratã di dealihea mash atumtsea pi turnarea-al Hristolu easti sh-tema di alanti paragrafi. Pavlu zbureashti di Isus cum fatsi giudicari anamisa di yiilji sh-mortsãlji “</w:t>
      </w:r>
      <w:r w:rsidRPr="00C44AD9">
        <w:rPr>
          <w:lang w:val="it-CH"/>
        </w:rPr>
        <w:t>la spunearea-a Lui shi la-amirãriljea-a Lui</w:t>
      </w:r>
      <w:r>
        <w:rPr>
          <w:lang w:val="it-CH"/>
        </w:rPr>
        <w:t>” (2 Tim. 4:1). Mih. 4:1 u-ljea ideiea-al David di vãsiliea-al Dumnidzà cum easti cà un munti mari: “T</w:t>
      </w:r>
      <w:r w:rsidRPr="00731F89">
        <w:rPr>
          <w:lang w:val="it-CH"/>
        </w:rPr>
        <w:t>u dzãlili di</w:t>
      </w:r>
      <w:r>
        <w:rPr>
          <w:lang w:val="it-CH"/>
        </w:rPr>
        <w:t>t</w:t>
      </w:r>
      <w:r w:rsidRPr="00731F89">
        <w:rPr>
          <w:lang w:val="it-CH"/>
        </w:rPr>
        <w:t xml:space="preserve"> </w:t>
      </w:r>
      <w:r>
        <w:rPr>
          <w:lang w:val="it-CH"/>
        </w:rPr>
        <w:t>soni</w:t>
      </w:r>
      <w:r w:rsidRPr="00731F89">
        <w:rPr>
          <w:lang w:val="it-CH"/>
        </w:rPr>
        <w:t>, muntili-a hramlui a Domnului va s-analtsã pristi cipitli-a muntsãlor</w:t>
      </w:r>
      <w:r>
        <w:rPr>
          <w:lang w:val="it-CH"/>
        </w:rPr>
        <w:t>”; aclo atumtsea yini unã descriptsii di atsea cum va s-hibã vãsiliea pi loclu (Mih. 4:1-4). Dumnidzà va L-da la Isus tronlu-al David tu Erusalim: “V</w:t>
      </w:r>
      <w:r w:rsidRPr="00731F89">
        <w:rPr>
          <w:lang w:val="it-CH"/>
        </w:rPr>
        <w:t xml:space="preserve">a s-facã vãsilje </w:t>
      </w:r>
      <w:r>
        <w:rPr>
          <w:lang w:val="it-CH"/>
        </w:rPr>
        <w:t>...</w:t>
      </w:r>
      <w:r w:rsidRPr="00731F89">
        <w:rPr>
          <w:lang w:val="it-CH"/>
        </w:rPr>
        <w:t>vãsiliea-a Lui nu va s-a</w:t>
      </w:r>
      <w:r>
        <w:rPr>
          <w:lang w:val="it-CH"/>
        </w:rPr>
        <w:t>ibã bitimi” (Luca 1:32,33). Aestã ari ti lipsiturã cà easti un punctu pi cari Isus ahurheashti s-domneascã pi tronlu-al Davidlu, shi ahurheashti vãsiliea-a lui. Aestã va si s-facã pi turnarea-a Hristolui. “V</w:t>
      </w:r>
      <w:r w:rsidRPr="00731F89">
        <w:rPr>
          <w:lang w:val="it-CH"/>
        </w:rPr>
        <w:t>ãsiliea-a Lui nu va s-a</w:t>
      </w:r>
      <w:r>
        <w:rPr>
          <w:lang w:val="it-CH"/>
        </w:rPr>
        <w:t>ibã bitimi” easti ligatã cu Dan. 2:44: “</w:t>
      </w:r>
      <w:r w:rsidRPr="00731F89">
        <w:rPr>
          <w:lang w:val="it-CH"/>
        </w:rPr>
        <w:t>Dumnidzàlu-a tserlui va s-mutã unã vãsilii ti daima tsi nu-ari s-hibã frãmtã putes sh-tsi nu-ari s-cadã sum altã mileti</w:t>
      </w:r>
      <w:r>
        <w:rPr>
          <w:lang w:val="it-CH"/>
        </w:rPr>
        <w:t xml:space="preserve">”. Apoc. 11:15 u-ufilizeashti </w:t>
      </w:r>
      <w:r>
        <w:rPr>
          <w:lang w:val="it-CH"/>
        </w:rPr>
        <w:lastRenderedPageBreak/>
        <w:t>idyea limba tu descriptsiea cum atsea pi yinearea deftera, “</w:t>
      </w:r>
      <w:r w:rsidRPr="007F1D86">
        <w:rPr>
          <w:lang w:val="it-CH"/>
        </w:rPr>
        <w:t>Amirãriljea-a lumiljei s-featsi-a Domnului a nostu shi-a Hristolui a Lui</w:t>
      </w:r>
      <w:r>
        <w:rPr>
          <w:lang w:val="it-CH"/>
        </w:rPr>
        <w:t>;</w:t>
      </w:r>
      <w:r w:rsidRPr="007F1D86">
        <w:rPr>
          <w:lang w:val="it-CH"/>
        </w:rPr>
        <w:t xml:space="preserve"> shi-a s-domneascã ti </w:t>
      </w:r>
      <w:r w:rsidRPr="007F1D86">
        <w:rPr>
          <w:i/>
          <w:lang w:val="it-CH"/>
        </w:rPr>
        <w:t>eta-a etilor</w:t>
      </w:r>
      <w:r>
        <w:rPr>
          <w:lang w:val="it-CH"/>
        </w:rPr>
        <w:t xml:space="preserve">”. Iara, lipseashti s-aibã un chiro spetsific cãndu vãsiliea-al Hristolu shi domnearea va s-ahurheascã pi loclu; aestã va s-facã pi turnarea-a Lui. </w:t>
      </w:r>
    </w:p>
    <w:p w:rsidR="00265267" w:rsidRDefault="00265267">
      <w:pPr>
        <w:ind w:firstLine="360"/>
        <w:jc w:val="both"/>
        <w:rPr>
          <w:lang w:val="it-CH"/>
        </w:rPr>
      </w:pPr>
    </w:p>
    <w:p w:rsidR="00265267" w:rsidRDefault="00C92717">
      <w:pPr>
        <w:ind w:firstLine="360"/>
        <w:jc w:val="center"/>
        <w:rPr>
          <w:sz w:val="28"/>
          <w:lang w:val="it-CH"/>
        </w:rPr>
      </w:pPr>
      <w:r>
        <w:rPr>
          <w:b/>
          <w:sz w:val="28"/>
          <w:lang w:val="it-CH"/>
        </w:rPr>
        <w:t>5.2 Vãsiliea Tora Nu Easti Adratã</w:t>
      </w:r>
    </w:p>
    <w:p w:rsidR="00265267" w:rsidRDefault="00265267">
      <w:pPr>
        <w:ind w:firstLine="360"/>
        <w:rPr>
          <w:sz w:val="28"/>
          <w:lang w:val="it-CH"/>
        </w:rPr>
      </w:pPr>
    </w:p>
    <w:p w:rsidR="00265267" w:rsidRDefault="00C92717">
      <w:pPr>
        <w:ind w:firstLine="360"/>
        <w:jc w:val="both"/>
        <w:rPr>
          <w:lang w:val="it-CH"/>
        </w:rPr>
      </w:pPr>
      <w:r>
        <w:rPr>
          <w:lang w:val="it-CH"/>
        </w:rPr>
        <w:t xml:space="preserve">Ari unã mindueari cãnãscutã cà Vãsiliea-al Dumnidzà tora existeadzã-ntreagã, shi easti adratã di-mbistimenjlji di tora – ‘bãsearicãljei’. Ashi, pistimenjlji di dealihea tora suntu ‘ascãpati’ shi lj-suntu datsi locuri pontentsieali tu Vãsiliea, nu poati s-minduim altu, ca tora noi nu putem s-him ãntredzi tu Vãsiliea, mas videm cà Hristolu tora nu-i turnat ta s-u facã. </w:t>
      </w:r>
    </w:p>
    <w:p w:rsidR="00265267" w:rsidRDefault="00265267">
      <w:pPr>
        <w:ind w:firstLine="360"/>
        <w:jc w:val="both"/>
        <w:rPr>
          <w:lang w:val="it-CH"/>
        </w:rPr>
      </w:pPr>
    </w:p>
    <w:p w:rsidR="00265267" w:rsidRDefault="00C92717">
      <w:pPr>
        <w:ind w:firstLine="360"/>
        <w:jc w:val="both"/>
        <w:rPr>
          <w:lang w:val="it-CH"/>
        </w:rPr>
      </w:pPr>
      <w:r>
        <w:rPr>
          <w:lang w:val="it-CH"/>
        </w:rPr>
        <w:t>Lipseashti s-hibã cãnãscutã di-atsea cãt avem ãnvitsatã pãnã tora cà: “</w:t>
      </w:r>
      <w:r w:rsidRPr="00C44AD9">
        <w:rPr>
          <w:lang w:val="it-CH"/>
        </w:rPr>
        <w:t xml:space="preserve">Carnea shi sãndza nu pot s-u </w:t>
      </w:r>
      <w:r w:rsidRPr="00DA3A73">
        <w:rPr>
          <w:i/>
          <w:lang w:val="it-CH"/>
        </w:rPr>
        <w:t>mushtineascã</w:t>
      </w:r>
      <w:r w:rsidRPr="00C44AD9">
        <w:rPr>
          <w:lang w:val="it-CH"/>
        </w:rPr>
        <w:t>-amirãriljea-al Dumnidzà</w:t>
      </w:r>
      <w:r>
        <w:rPr>
          <w:lang w:val="it-CH"/>
        </w:rPr>
        <w:t>” (1 Cor. 15:50). Noi him “</w:t>
      </w:r>
      <w:r w:rsidRPr="00C44AD9">
        <w:rPr>
          <w:lang w:val="it-CH"/>
        </w:rPr>
        <w:t xml:space="preserve">shi </w:t>
      </w:r>
      <w:r w:rsidRPr="00F322BC">
        <w:rPr>
          <w:i/>
          <w:lang w:val="it-CH"/>
        </w:rPr>
        <w:t>mushtinitorlji</w:t>
      </w:r>
      <w:r w:rsidRPr="00C44AD9">
        <w:rPr>
          <w:lang w:val="it-CH"/>
        </w:rPr>
        <w:t>-a amirãriljiljei cari-ù tãxi El a tsilor tsi-L vor</w:t>
      </w:r>
      <w:r>
        <w:rPr>
          <w:lang w:val="it-CH"/>
        </w:rPr>
        <w:t xml:space="preserve">” (Iacov 2:5), mas videm cà pãtãgiunea nã-featsi mushtinitorlji-a tãxirilor-al Avraam – cari u-facã Vangheljlu di bazi di Vãsiliea (Mat. 4:23; Gal. 3:8,27-29). Di-aclo easti cãnãscutã cà va s-aflàm tagmi di </w:t>
      </w:r>
      <w:r>
        <w:rPr>
          <w:i/>
          <w:lang w:val="it-CH"/>
        </w:rPr>
        <w:t>mushtinearea</w:t>
      </w:r>
      <w:r>
        <w:rPr>
          <w:lang w:val="it-CH"/>
        </w:rPr>
        <w:t xml:space="preserve">-a Vãsiliealjei pi turnarea-a Hristolui, cãndu tagmili al Avraam va s-hibã umpluti (Mt. 25:34; 1 Cor. 6:9,10; 15:50; Gal. 5:21; Efes. 5:5). Ufilizirea di limba-aestã di mushtinirea tu chirolu cari yini nã-spuni cà vãsiliea nu easti tu avearea di pistimenjlji di azã. </w:t>
      </w:r>
    </w:p>
    <w:p w:rsidR="00265267" w:rsidRDefault="00265267">
      <w:pPr>
        <w:ind w:firstLine="360"/>
        <w:jc w:val="both"/>
        <w:rPr>
          <w:lang w:val="it-CH"/>
        </w:rPr>
      </w:pPr>
    </w:p>
    <w:p w:rsidR="00265267" w:rsidRPr="00B6276A" w:rsidRDefault="00C92717">
      <w:pPr>
        <w:ind w:firstLine="360"/>
        <w:jc w:val="both"/>
        <w:rPr>
          <w:lang w:val="it-CH"/>
        </w:rPr>
      </w:pPr>
      <w:r>
        <w:rPr>
          <w:lang w:val="it-CH"/>
        </w:rPr>
        <w:t>Isus spunea unã parabolã ta s-li facã corectsii pi atselji cari minduira cà “</w:t>
      </w:r>
      <w:r w:rsidRPr="00731F89">
        <w:rPr>
          <w:lang w:val="it-CH"/>
        </w:rPr>
        <w:t xml:space="preserve">vãsiliea-al </w:t>
      </w:r>
      <w:r>
        <w:rPr>
          <w:lang w:val="it-CH"/>
        </w:rPr>
        <w:t>D</w:t>
      </w:r>
      <w:r w:rsidRPr="00731F89">
        <w:rPr>
          <w:lang w:val="it-CH"/>
        </w:rPr>
        <w:t>umnidzà vrea sã spunã dinãoarã</w:t>
      </w:r>
      <w:r>
        <w:rPr>
          <w:lang w:val="it-CH"/>
        </w:rPr>
        <w:t xml:space="preserve">. Di-aclo El dzãsi, </w:t>
      </w:r>
      <w:r w:rsidRPr="00731F89">
        <w:rPr>
          <w:lang w:val="it-CH"/>
        </w:rPr>
        <w:t>Un om di soi mari s-dusi tu-un stat largu, ta sh-ljea domnilji shi sh-si toarnã nãpoi</w:t>
      </w:r>
      <w:r>
        <w:rPr>
          <w:lang w:val="it-CH"/>
        </w:rPr>
        <w:t xml:space="preserve">”. Atumtsea el lji-alãsà sclaylji-a lui cu ãndau obligatsii. </w:t>
      </w:r>
      <w:r w:rsidRPr="00B6276A">
        <w:rPr>
          <w:lang w:val="it-CH"/>
        </w:rPr>
        <w:t>“Anda s-turnà el, dicara u lo domniljea, dimãndà cà s-lã greascã-a huzmichearlor”, shi el lã dãdea giudicarea (Luca 19:11-27).</w:t>
      </w:r>
    </w:p>
    <w:p w:rsidR="00265267" w:rsidRDefault="00265267">
      <w:pPr>
        <w:ind w:firstLine="360"/>
        <w:jc w:val="both"/>
        <w:rPr>
          <w:lang w:val="it-CH"/>
        </w:rPr>
      </w:pPr>
    </w:p>
    <w:p w:rsidR="00265267" w:rsidRDefault="00C92717">
      <w:pPr>
        <w:ind w:firstLine="360"/>
        <w:jc w:val="both"/>
        <w:rPr>
          <w:lang w:val="it-CH"/>
        </w:rPr>
      </w:pPr>
      <w:r w:rsidRPr="00B6276A">
        <w:rPr>
          <w:lang w:val="it-CH"/>
        </w:rPr>
        <w:t xml:space="preserve">Chihãeu u-reprezenteadzã Hristos cum yini tu “un stat largu” di tseruri s-ljea vãsiliea, cu cari el va s-toarnã pi dzuùã di giudicariljei, icà, deftera yineari. </w:t>
      </w:r>
      <w:r>
        <w:rPr>
          <w:lang w:val="it-CH"/>
        </w:rPr>
        <w:t>Di-aclo nu poati cà “sclaylji” va s-u au vãsiliea tora, tu chirolu di niprezentsã di Domnul-a lor.</w:t>
      </w:r>
    </w:p>
    <w:p w:rsidR="00265267" w:rsidRDefault="00265267">
      <w:pPr>
        <w:ind w:firstLine="360"/>
        <w:jc w:val="both"/>
        <w:rPr>
          <w:lang w:val="it-CH"/>
        </w:rPr>
      </w:pPr>
    </w:p>
    <w:p w:rsidR="00265267" w:rsidRDefault="00C92717">
      <w:pPr>
        <w:ind w:firstLine="360"/>
        <w:jc w:val="both"/>
        <w:rPr>
          <w:lang w:val="it-CH"/>
        </w:rPr>
      </w:pPr>
      <w:r>
        <w:rPr>
          <w:lang w:val="it-CH"/>
        </w:rPr>
        <w:t>Atsea tsi yini spuni nica provi ti-atsea di-nsus:</w:t>
      </w:r>
    </w:p>
    <w:p w:rsidR="00265267" w:rsidRDefault="00265267">
      <w:pPr>
        <w:ind w:firstLine="360"/>
        <w:jc w:val="both"/>
        <w:rPr>
          <w:lang w:val="it-CH"/>
        </w:rPr>
      </w:pPr>
    </w:p>
    <w:p w:rsidR="00265267" w:rsidRDefault="00C92717">
      <w:pPr>
        <w:numPr>
          <w:ilvl w:val="0"/>
          <w:numId w:val="30"/>
        </w:numPr>
        <w:jc w:val="both"/>
        <w:rPr>
          <w:lang w:val="it-CH"/>
        </w:rPr>
      </w:pPr>
      <w:r>
        <w:rPr>
          <w:lang w:val="it-CH"/>
        </w:rPr>
        <w:t>“</w:t>
      </w:r>
      <w:r w:rsidRPr="00C44AD9">
        <w:rPr>
          <w:lang w:val="it-CH"/>
        </w:rPr>
        <w:t xml:space="preserve">Amirãriljea-a Mea nu-i dit aestã </w:t>
      </w:r>
      <w:r>
        <w:rPr>
          <w:lang w:val="it-CH"/>
        </w:rPr>
        <w:t>lumea (</w:t>
      </w:r>
      <w:r w:rsidRPr="00C44AD9">
        <w:rPr>
          <w:lang w:val="it-CH"/>
        </w:rPr>
        <w:t>etã</w:t>
      </w:r>
      <w:r>
        <w:rPr>
          <w:lang w:val="it-CH"/>
        </w:rPr>
        <w:t>)”, Isus spunea simplã (Oani 18:36). Ma, sh-tu atsel chiro, El pãtu s-dzãcã, “</w:t>
      </w:r>
      <w:r w:rsidRPr="00C44AD9">
        <w:rPr>
          <w:lang w:val="it-CH"/>
        </w:rPr>
        <w:t>Mini escu-amirà</w:t>
      </w:r>
      <w:r>
        <w:rPr>
          <w:lang w:val="it-CH"/>
        </w:rPr>
        <w:t>” (Oani 18:37), cu tsi spunea cà ‘amirãljea’-a Lui tu atsel chiro, nu spuni cà Vãsiliea-a Lui easti tora adrata. Bileam sh-atselji cari L-tinjisescu tu seculu prot suntu spunitsi cà atselji cari ASHTEAPTÃ “</w:t>
      </w:r>
      <w:r w:rsidRPr="00731F89">
        <w:rPr>
          <w:lang w:val="it-CH"/>
        </w:rPr>
        <w:t>vãsiliea-al Dumnidzà</w:t>
      </w:r>
      <w:r>
        <w:rPr>
          <w:lang w:val="it-CH"/>
        </w:rPr>
        <w:t>” (Marcu 15:43).</w:t>
      </w:r>
    </w:p>
    <w:p w:rsidR="00265267" w:rsidRDefault="00C92717">
      <w:pPr>
        <w:numPr>
          <w:ilvl w:val="0"/>
          <w:numId w:val="30"/>
        </w:numPr>
        <w:jc w:val="both"/>
        <w:rPr>
          <w:lang w:val="it-CH"/>
        </w:rPr>
      </w:pPr>
      <w:r>
        <w:rPr>
          <w:lang w:val="it-CH"/>
        </w:rPr>
        <w:t>Hristos lã-spunea la ucenitslji-a lui cà tu nitsi un chiro nu-ari s-bea yita “</w:t>
      </w:r>
      <w:r w:rsidRPr="00B6276A">
        <w:rPr>
          <w:lang w:val="it-CH"/>
        </w:rPr>
        <w:t>pãnã-n dzuùa-atsea cãndu va s-beaù cu voi, di nàùlu, tu vãsiliea-a Tatã-Njui</w:t>
      </w:r>
      <w:r>
        <w:rPr>
          <w:lang w:val="it-CH"/>
        </w:rPr>
        <w:t>” (mat. 26:29). Atsea implicheadzã clarã cà vãsiliea lipsea s-hibã tu yinitorlu, cum sh-easti acãchisit di oaminjlji, prupuvidearea-a Hristolui di “ghinihãbãrsirea (icà proclamatsiea ti atsea tsi-a s-yinã)</w:t>
      </w:r>
      <w:r w:rsidRPr="00731F89">
        <w:rPr>
          <w:lang w:val="it-CH"/>
        </w:rPr>
        <w:t xml:space="preserve"> </w:t>
      </w:r>
      <w:r>
        <w:rPr>
          <w:lang w:val="it-CH"/>
        </w:rPr>
        <w:t xml:space="preserve">ti </w:t>
      </w:r>
      <w:r w:rsidRPr="00731F89">
        <w:rPr>
          <w:lang w:val="it-CH"/>
        </w:rPr>
        <w:t>vãsiliea-al Dumnidzà</w:t>
      </w:r>
      <w:r>
        <w:rPr>
          <w:lang w:val="it-CH"/>
        </w:rPr>
        <w:t>” (Luca 8:1). “</w:t>
      </w:r>
      <w:r w:rsidRPr="00731F89">
        <w:rPr>
          <w:lang w:val="it-CH"/>
        </w:rPr>
        <w:t xml:space="preserve">Cahara di-atsel tsi </w:t>
      </w:r>
      <w:r w:rsidRPr="00CE1244">
        <w:rPr>
          <w:i/>
          <w:lang w:val="it-CH"/>
        </w:rPr>
        <w:t>va</w:t>
      </w:r>
      <w:r w:rsidRPr="00731F89">
        <w:rPr>
          <w:lang w:val="it-CH"/>
        </w:rPr>
        <w:t xml:space="preserve"> </w:t>
      </w:r>
      <w:r>
        <w:rPr>
          <w:lang w:val="it-CH"/>
        </w:rPr>
        <w:t xml:space="preserve">(tu yinitorlu) </w:t>
      </w:r>
      <w:r w:rsidRPr="00731F89">
        <w:rPr>
          <w:lang w:val="it-CH"/>
        </w:rPr>
        <w:t>s-prãndã tu vãsiliea-al Dumnidzà</w:t>
      </w:r>
      <w:r>
        <w:rPr>
          <w:lang w:val="it-CH"/>
        </w:rPr>
        <w:t>” eara comentarlu-a lor (Luca 14:15).</w:t>
      </w:r>
    </w:p>
    <w:p w:rsidR="00265267" w:rsidRDefault="00C92717">
      <w:pPr>
        <w:numPr>
          <w:ilvl w:val="0"/>
          <w:numId w:val="30"/>
        </w:numPr>
        <w:jc w:val="both"/>
        <w:rPr>
          <w:lang w:val="it-CH"/>
        </w:rPr>
      </w:pPr>
      <w:r w:rsidRPr="006C02B4">
        <w:rPr>
          <w:lang w:val="it-CH"/>
        </w:rPr>
        <w:t>Luca 22:29,30 u-continueadzã thema-aestã: “</w:t>
      </w:r>
      <w:r w:rsidRPr="00731F89">
        <w:rPr>
          <w:lang w:val="it-CH"/>
        </w:rPr>
        <w:t>Mini vã-</w:t>
      </w:r>
      <w:r w:rsidRPr="006C02B4">
        <w:rPr>
          <w:i/>
          <w:lang w:val="it-CH"/>
        </w:rPr>
        <w:t>ndreg</w:t>
      </w:r>
      <w:r w:rsidRPr="00731F89">
        <w:rPr>
          <w:lang w:val="it-CH"/>
        </w:rPr>
        <w:t xml:space="preserve"> a vauùã vãsilii</w:t>
      </w:r>
      <w:r>
        <w:rPr>
          <w:lang w:val="it-CH"/>
        </w:rPr>
        <w:t>. t</w:t>
      </w:r>
      <w:r w:rsidRPr="00731F89">
        <w:rPr>
          <w:lang w:val="it-CH"/>
        </w:rPr>
        <w:t>a s-mãcats shi s-bets pi masa</w:t>
      </w:r>
      <w:r>
        <w:rPr>
          <w:lang w:val="it-CH"/>
        </w:rPr>
        <w:t xml:space="preserve"> tu vãsiliea</w:t>
      </w:r>
      <w:r w:rsidRPr="00731F89">
        <w:rPr>
          <w:lang w:val="it-CH"/>
        </w:rPr>
        <w:t>-a Mea</w:t>
      </w:r>
      <w:r>
        <w:rPr>
          <w:lang w:val="it-CH"/>
        </w:rPr>
        <w:t>”.</w:t>
      </w:r>
    </w:p>
    <w:p w:rsidR="00265267" w:rsidRDefault="00C92717">
      <w:pPr>
        <w:numPr>
          <w:ilvl w:val="0"/>
          <w:numId w:val="30"/>
        </w:numPr>
        <w:jc w:val="both"/>
        <w:rPr>
          <w:lang w:val="it-CH"/>
        </w:rPr>
      </w:pPr>
      <w:r>
        <w:rPr>
          <w:lang w:val="it-CH"/>
        </w:rPr>
        <w:lastRenderedPageBreak/>
        <w:t>Isus li-explicà semnurli cari va s-spunã ti deftera yineari, shi bitisi cu comentarlu, “C</w:t>
      </w:r>
      <w:r w:rsidRPr="00731F89">
        <w:rPr>
          <w:lang w:val="it-CH"/>
        </w:rPr>
        <w:t>ãndu-a s-videts cà s-fac aesti, sã shtits cà-</w:t>
      </w:r>
      <w:r>
        <w:rPr>
          <w:lang w:val="it-CH"/>
        </w:rPr>
        <w:t xml:space="preserve">i aproapea vãsiliea-al Dumnidzà” (Luca 21:31). Aestã-i un non-sens mas vãsiliea easti tora tu existentsii di ninti di deftera yineari. </w:t>
      </w:r>
    </w:p>
    <w:p w:rsidR="00265267" w:rsidRDefault="00C92717">
      <w:pPr>
        <w:numPr>
          <w:ilvl w:val="0"/>
          <w:numId w:val="30"/>
        </w:numPr>
        <w:jc w:val="both"/>
        <w:rPr>
          <w:lang w:val="it-CH"/>
        </w:rPr>
      </w:pPr>
      <w:r>
        <w:rPr>
          <w:lang w:val="it-CH"/>
        </w:rPr>
        <w:t>“P</w:t>
      </w:r>
      <w:r w:rsidRPr="00C44AD9">
        <w:rPr>
          <w:lang w:val="it-CH"/>
        </w:rPr>
        <w:t>rin multili pat</w:t>
      </w:r>
      <w:r>
        <w:rPr>
          <w:lang w:val="it-CH"/>
        </w:rPr>
        <w:t>h</w:t>
      </w:r>
      <w:r w:rsidRPr="00C44AD9">
        <w:rPr>
          <w:lang w:val="it-CH"/>
        </w:rPr>
        <w:t>imati lipseashti s-intràm tu-amirãriljea-al Dumnidzà</w:t>
      </w:r>
      <w:r>
        <w:rPr>
          <w:lang w:val="it-CH"/>
        </w:rPr>
        <w:t>” (Fapti 14:22). Nu-i ti ciudii ca cafi un-mbistimen cari easti tu pathimati pãlãcãrseascã cà vãsiliea s-yina (Mat. 6:10).</w:t>
      </w:r>
    </w:p>
    <w:p w:rsidR="00265267" w:rsidRDefault="00C92717">
      <w:pPr>
        <w:numPr>
          <w:ilvl w:val="0"/>
          <w:numId w:val="30"/>
        </w:numPr>
        <w:jc w:val="both"/>
        <w:rPr>
          <w:lang w:val="it-CH"/>
        </w:rPr>
      </w:pPr>
      <w:r>
        <w:rPr>
          <w:lang w:val="it-CH"/>
        </w:rPr>
        <w:t>Dumnidzà cari “</w:t>
      </w:r>
      <w:r w:rsidRPr="00C44AD9">
        <w:rPr>
          <w:lang w:val="it-CH"/>
        </w:rPr>
        <w:t>vã greashti la-amirãriljea</w:t>
      </w:r>
      <w:r>
        <w:rPr>
          <w:lang w:val="it-CH"/>
        </w:rPr>
        <w:t xml:space="preserve">” (1 Sãr. 2:12); tu apandasea, noi lipseashti </w:t>
      </w:r>
      <w:r>
        <w:rPr>
          <w:i/>
          <w:lang w:val="it-CH"/>
        </w:rPr>
        <w:t>s-cãftàm</w:t>
      </w:r>
      <w:r>
        <w:rPr>
          <w:lang w:val="it-CH"/>
        </w:rPr>
        <w:t xml:space="preserve"> intrarea tu vãsiliea-aestã cu unã bana di duh tora (Mat. 6:33).</w:t>
      </w:r>
    </w:p>
    <w:p w:rsidR="00265267" w:rsidRDefault="00265267">
      <w:pPr>
        <w:ind w:firstLine="360"/>
        <w:jc w:val="both"/>
        <w:rPr>
          <w:lang w:val="it-CH"/>
        </w:rPr>
      </w:pPr>
    </w:p>
    <w:p w:rsidR="00265267" w:rsidRDefault="00C92717">
      <w:pPr>
        <w:jc w:val="both"/>
        <w:rPr>
          <w:b/>
          <w:sz w:val="28"/>
          <w:lang w:val="it-CH"/>
        </w:rPr>
      </w:pPr>
      <w:r>
        <w:rPr>
          <w:b/>
          <w:sz w:val="28"/>
          <w:lang w:val="it-CH"/>
        </w:rPr>
        <w:t>VÃSILIEA-A DUMNIDZÀLUI EASTI TU VOI?</w:t>
      </w:r>
    </w:p>
    <w:p w:rsidR="00265267" w:rsidRDefault="00265267">
      <w:pPr>
        <w:ind w:firstLine="360"/>
        <w:jc w:val="both"/>
        <w:rPr>
          <w:b/>
          <w:sz w:val="28"/>
          <w:lang w:val="it-CH"/>
        </w:rPr>
      </w:pPr>
    </w:p>
    <w:p w:rsidR="00265267" w:rsidRDefault="00C92717">
      <w:pPr>
        <w:ind w:firstLine="360"/>
        <w:jc w:val="both"/>
        <w:rPr>
          <w:lang w:val="it-CH"/>
        </w:rPr>
      </w:pPr>
      <w:r>
        <w:rPr>
          <w:lang w:val="it-CH"/>
        </w:rPr>
        <w:t>Sh-pi ninga bãgarea di actsent tutã, multu ‘crãshtinji’ orthodoxi adarã baza di pistipsirea-a lor cà vãsiliea tora existeadzã tu ininjli di ãmbistimenjlji, pi mash un paragraf: “V</w:t>
      </w:r>
      <w:r w:rsidRPr="00731F89">
        <w:rPr>
          <w:lang w:val="it-CH"/>
        </w:rPr>
        <w:t>ãsiliea-al Dumnidzà easti nuntru tu voi</w:t>
      </w:r>
      <w:r>
        <w:rPr>
          <w:lang w:val="it-CH"/>
        </w:rPr>
        <w:t xml:space="preserve">” (Luca 17:21). Aestã-i ma bunã tradutsitã cà “vãsiliea-al Dumnidzà easti </w:t>
      </w:r>
      <w:r>
        <w:rPr>
          <w:i/>
          <w:lang w:val="it-CH"/>
        </w:rPr>
        <w:t xml:space="preserve">anamisa </w:t>
      </w:r>
      <w:r>
        <w:rPr>
          <w:lang w:val="it-CH"/>
        </w:rPr>
        <w:t xml:space="preserve">di voi” (vid. A.V. mg.). Contextu spuni cà Isus lã-spunea la Fariseilji (v. 20); “voi” di-aclo spuni ti elji. Elji siyurã cà nu eara-mbistimenji crãshtinji – vãsiliea-al Dumnidzà nu fu adratã tu ininjli-a </w:t>
      </w:r>
      <w:r>
        <w:rPr>
          <w:i/>
          <w:lang w:val="it-CH"/>
        </w:rPr>
        <w:t>lor</w:t>
      </w:r>
      <w:r>
        <w:rPr>
          <w:lang w:val="it-CH"/>
        </w:rPr>
        <w:t xml:space="preserve">. </w:t>
      </w:r>
    </w:p>
    <w:p w:rsidR="00265267" w:rsidRDefault="00265267">
      <w:pPr>
        <w:ind w:firstLine="360"/>
        <w:jc w:val="both"/>
        <w:rPr>
          <w:lang w:val="it-CH"/>
        </w:rPr>
      </w:pPr>
    </w:p>
    <w:p w:rsidR="00265267" w:rsidRDefault="00C92717">
      <w:pPr>
        <w:ind w:firstLine="360"/>
        <w:jc w:val="both"/>
        <w:rPr>
          <w:lang w:val="it-CH"/>
        </w:rPr>
      </w:pPr>
      <w:r>
        <w:rPr>
          <w:lang w:val="it-CH"/>
        </w:rPr>
        <w:t>Uvreilji idyea ashi facã un show public cu vrearea-a lor di cãftarea di un Mesiea. Tu paragraflu-aestu “vãsiliea-al Dumnidzà” s-pari cà easti un titlu di Mesiea, mas videm cà El-i vãsiljelu di vãsiliea. Cu-atsea cãndu Isus intrà tu Erusalim, oaminjlji grirã “</w:t>
      </w:r>
      <w:r w:rsidRPr="00731F89">
        <w:rPr>
          <w:lang w:val="it-CH"/>
        </w:rPr>
        <w:t>Vluyisit easti-At</w:t>
      </w:r>
      <w:r>
        <w:rPr>
          <w:lang w:val="it-CH"/>
        </w:rPr>
        <w:t xml:space="preserve">sel tsi vini tu numa-a Domnului: </w:t>
      </w:r>
      <w:r w:rsidRPr="00731F89">
        <w:rPr>
          <w:lang w:val="it-CH"/>
        </w:rPr>
        <w:t>Vluyisitã-i vãsiliea tsi vini-a pãrintilii a nostu David</w:t>
      </w:r>
      <w:r>
        <w:rPr>
          <w:lang w:val="it-CH"/>
        </w:rPr>
        <w:t>” (Marcu 11:9,10). Aestã fatsi paralelã anamisa di Mesiea shi “vãsiliea”. Cu-atsea Oani pãtidzãtorlu prupuvidea cà “</w:t>
      </w:r>
      <w:r w:rsidRPr="00731F89">
        <w:rPr>
          <w:lang w:val="it-CH"/>
        </w:rPr>
        <w:t>apruche-amirãriljea-a tserurlor</w:t>
      </w:r>
      <w:r>
        <w:rPr>
          <w:lang w:val="it-CH"/>
        </w:rPr>
        <w:t xml:space="preserve">. </w:t>
      </w:r>
      <w:r w:rsidRPr="00731F89">
        <w:rPr>
          <w:lang w:val="it-CH"/>
        </w:rPr>
        <w:t xml:space="preserve">El </w:t>
      </w:r>
      <w:r>
        <w:rPr>
          <w:lang w:val="it-CH"/>
        </w:rPr>
        <w:t xml:space="preserve">(Isus) </w:t>
      </w:r>
      <w:r w:rsidRPr="00731F89">
        <w:rPr>
          <w:lang w:val="it-CH"/>
        </w:rPr>
        <w:t xml:space="preserve">easti-atsel ti cari </w:t>
      </w:r>
      <w:r>
        <w:rPr>
          <w:lang w:val="it-CH"/>
        </w:rPr>
        <w:t>eara (prufitat)” (Mat. 3:2,3). Tu paragraflu-a nostu tu Luca 17:20-24, Isus lã-apãndãsea pi ãntribarea-a lor ti atsea “</w:t>
      </w:r>
      <w:r w:rsidRPr="00731F89">
        <w:rPr>
          <w:lang w:val="it-CH"/>
        </w:rPr>
        <w:t>cãndu va s-yinã vãsiliea-al Dumnidzà</w:t>
      </w:r>
      <w:r>
        <w:rPr>
          <w:lang w:val="it-CH"/>
        </w:rPr>
        <w:t>”, cu zburearea di yineariljei di “</w:t>
      </w:r>
      <w:r w:rsidRPr="00731F89">
        <w:rPr>
          <w:lang w:val="it-CH"/>
        </w:rPr>
        <w:t>Hiljlu-a Omlui</w:t>
      </w:r>
      <w:r>
        <w:rPr>
          <w:lang w:val="it-CH"/>
        </w:rPr>
        <w:t xml:space="preserve">”. </w:t>
      </w:r>
    </w:p>
    <w:p w:rsidR="00265267" w:rsidRDefault="00265267">
      <w:pPr>
        <w:ind w:firstLine="360"/>
        <w:jc w:val="both"/>
        <w:rPr>
          <w:lang w:val="it-CH"/>
        </w:rPr>
      </w:pPr>
    </w:p>
    <w:p w:rsidR="00265267" w:rsidRDefault="00C92717">
      <w:pPr>
        <w:ind w:firstLine="360"/>
        <w:jc w:val="both"/>
        <w:rPr>
          <w:lang w:val="it-CH"/>
        </w:rPr>
      </w:pPr>
      <w:r w:rsidRPr="004A1866">
        <w:rPr>
          <w:lang w:val="it-CH"/>
        </w:rPr>
        <w:t xml:space="preserve">Poenta-a Hristolui eara cà Uvreilji adrarã un ahtari show cà eara </w:t>
      </w:r>
      <w:r>
        <w:rPr>
          <w:lang w:val="it-CH"/>
        </w:rPr>
        <w:t>tu cãftarea-a yineariljei-a unlui Mesiea, cà ashtiptarã el s-hibã dinãoarã dizvãlit tu putearea, cà elji nu pãturã s-ul veadã cà Mesiea-aestu – “vãsiliea-al Dumnidzà” – eara anamisa di elji tu persona ti tinjii di Isus. Ashi El lã-dimãndà ti piricljul: “</w:t>
      </w:r>
      <w:r w:rsidRPr="00731F89">
        <w:rPr>
          <w:lang w:val="it-CH"/>
        </w:rPr>
        <w:t xml:space="preserve">Vãsiliea-al </w:t>
      </w:r>
      <w:r>
        <w:rPr>
          <w:lang w:val="it-CH"/>
        </w:rPr>
        <w:t>D</w:t>
      </w:r>
      <w:r w:rsidRPr="00731F89">
        <w:rPr>
          <w:lang w:val="it-CH"/>
        </w:rPr>
        <w:t>umnidzà nu va s-yinã ta s-hibã vidzutã</w:t>
      </w:r>
      <w:r>
        <w:rPr>
          <w:lang w:val="it-CH"/>
        </w:rPr>
        <w:t>...</w:t>
      </w:r>
      <w:r w:rsidRPr="00D4511D">
        <w:rPr>
          <w:lang w:val="it-CH"/>
        </w:rPr>
        <w:t xml:space="preserve"> </w:t>
      </w:r>
      <w:r w:rsidRPr="00731F89">
        <w:rPr>
          <w:lang w:val="it-CH"/>
        </w:rPr>
        <w:t xml:space="preserve">videts, vãsiliea-al Dumnidzà easti </w:t>
      </w:r>
      <w:r>
        <w:rPr>
          <w:lang w:val="it-CH"/>
        </w:rPr>
        <w:t xml:space="preserve">anamisa di </w:t>
      </w:r>
      <w:r w:rsidRPr="00731F89">
        <w:rPr>
          <w:lang w:val="it-CH"/>
        </w:rPr>
        <w:t>voi</w:t>
      </w:r>
      <w:r>
        <w:rPr>
          <w:lang w:val="it-CH"/>
        </w:rPr>
        <w:t>” (Luca 17:20,21).</w:t>
      </w:r>
    </w:p>
    <w:p w:rsidR="00265267" w:rsidRDefault="00265267">
      <w:pPr>
        <w:ind w:firstLine="360"/>
        <w:jc w:val="both"/>
        <w:rPr>
          <w:lang w:val="it-CH"/>
        </w:rPr>
      </w:pPr>
    </w:p>
    <w:p w:rsidR="00265267" w:rsidRDefault="00C92717">
      <w:pPr>
        <w:ind w:firstLine="360"/>
        <w:jc w:val="center"/>
        <w:rPr>
          <w:lang w:val="it-CH"/>
        </w:rPr>
      </w:pPr>
      <w:r>
        <w:rPr>
          <w:b/>
          <w:sz w:val="28"/>
          <w:lang w:val="it-CH"/>
        </w:rPr>
        <w:t>5.3 Vãsiliea-al Dumnidzà Tu Tricutlu</w:t>
      </w:r>
    </w:p>
    <w:p w:rsidR="00265267" w:rsidRDefault="00265267">
      <w:pPr>
        <w:ind w:firstLine="360"/>
        <w:rPr>
          <w:lang w:val="it-CH"/>
        </w:rPr>
      </w:pPr>
    </w:p>
    <w:p w:rsidR="00265267" w:rsidRDefault="00C92717">
      <w:pPr>
        <w:ind w:firstLine="360"/>
        <w:jc w:val="both"/>
        <w:rPr>
          <w:lang w:val="it-CH"/>
        </w:rPr>
      </w:pPr>
      <w:r>
        <w:rPr>
          <w:lang w:val="it-CH"/>
        </w:rPr>
        <w:t xml:space="preserve">Vãsiliea-al Dumnidzà easti premiea tsi-a s-yinã ti pistimenjlji. Cà ahtari, easti motivatsiea-a lor ta s-bãneadzã unã bana cari-a s-hibã dedicatã ti imitatsiea di exemplul di Hristos – tu vãrã chiro cari va lã-hibã shcurtu ma cu pathimati shi nibuneatsã. Di-aclo lipseashti s-nã ashtiptàm cà dzuùãnjli-a lor tuts va s-hibã consumati di unã vreari cari creashti cu chirolu ta s-li tinjiseascã shi acãchiseascã ciudiilji di chirolu-atsel tsi yini. Atsea va s-hibã sumatsii di vrearilji-a lor di duh, shi declaratsiea-ntreagã di Dumnidza Cari elji u-va cà Tatãl-a lor. </w:t>
      </w:r>
    </w:p>
    <w:p w:rsidR="00265267" w:rsidRDefault="00265267">
      <w:pPr>
        <w:ind w:firstLine="360"/>
        <w:jc w:val="both"/>
        <w:rPr>
          <w:lang w:val="it-CH"/>
        </w:rPr>
      </w:pPr>
    </w:p>
    <w:p w:rsidR="00265267" w:rsidRDefault="00C92717">
      <w:pPr>
        <w:ind w:firstLine="360"/>
        <w:jc w:val="both"/>
        <w:rPr>
          <w:lang w:val="it-CH"/>
        </w:rPr>
      </w:pPr>
      <w:r>
        <w:rPr>
          <w:lang w:val="it-CH"/>
        </w:rPr>
        <w:t xml:space="preserve">Scripturili suntu-mplini cu detalji ti-atsea cum va s-hibã Vãsiliea, shi voi putem s-aflàts un lucru ti unã bana ta s-li dizvãlits mash-ndau di eali. Unã cali cu cari noi putem s-li acãchisim-ndau di marli printsipi di Vãsiliea tsi-a s-yinã easti s-ul tinjisim </w:t>
      </w:r>
      <w:r>
        <w:rPr>
          <w:lang w:val="it-CH"/>
        </w:rPr>
        <w:lastRenderedPageBreak/>
        <w:t xml:space="preserve">atsea cà Vãsiliea-al Dumnidzà existà tu tricutlu tu forma di miletea-al Israel. Vãsiliea-aestã va s-hibã diznàù adratã pi turnarea-a Hristolui. Multu di Bibliea nã-da informatsii cari easti ligatã cu miletea-al Israel, ta s-putem s-u acãchisim atsea, tu mari puncti, cum Vãsiliea-al Dumnidzà cari-a s-yinã va s-hibã organizatã. </w:t>
      </w:r>
    </w:p>
    <w:p w:rsidR="00265267" w:rsidRDefault="00265267">
      <w:pPr>
        <w:ind w:firstLine="360"/>
        <w:jc w:val="both"/>
        <w:rPr>
          <w:lang w:val="it-CH"/>
        </w:rPr>
      </w:pPr>
    </w:p>
    <w:p w:rsidR="00265267" w:rsidRDefault="00C92717">
      <w:pPr>
        <w:ind w:firstLine="360"/>
        <w:jc w:val="both"/>
        <w:rPr>
          <w:lang w:val="it-CH"/>
        </w:rPr>
      </w:pPr>
      <w:r>
        <w:rPr>
          <w:lang w:val="it-CH"/>
        </w:rPr>
        <w:t>Tu multi ori, Dumnidzà easti spunit cà “vãsiljelu-al Israel” (</w:t>
      </w:r>
      <w:r w:rsidRPr="009B579E">
        <w:rPr>
          <w:lang w:val="it-CH"/>
        </w:rPr>
        <w:t xml:space="preserve">Isa. 44:6 </w:t>
      </w:r>
      <w:r>
        <w:rPr>
          <w:lang w:val="it-IT"/>
        </w:rPr>
        <w:t>vid</w:t>
      </w:r>
      <w:r w:rsidRPr="009B579E">
        <w:rPr>
          <w:lang w:val="it-CH"/>
        </w:rPr>
        <w:t>. Isa. 41:27;  43:15;  Ps. 4</w:t>
      </w:r>
      <w:r>
        <w:rPr>
          <w:lang w:val="it-CH"/>
        </w:rPr>
        <w:t>7</w:t>
      </w:r>
      <w:r w:rsidRPr="009B579E">
        <w:rPr>
          <w:lang w:val="it-CH"/>
        </w:rPr>
        <w:t>:2;  8</w:t>
      </w:r>
      <w:r>
        <w:rPr>
          <w:lang w:val="it-CH"/>
        </w:rPr>
        <w:t>8:</w:t>
      </w:r>
      <w:r w:rsidRPr="009B579E">
        <w:rPr>
          <w:lang w:val="it-CH"/>
        </w:rPr>
        <w:t>18;  14</w:t>
      </w:r>
      <w:r>
        <w:rPr>
          <w:lang w:val="it-CH"/>
        </w:rPr>
        <w:t>8</w:t>
      </w:r>
      <w:r w:rsidRPr="009B579E">
        <w:rPr>
          <w:lang w:val="it-CH"/>
        </w:rPr>
        <w:t>:2</w:t>
      </w:r>
      <w:r>
        <w:rPr>
          <w:lang w:val="it-CH"/>
        </w:rPr>
        <w:t xml:space="preserve">); atsea scljeamã cà oaminjlji-al Israel eara vãsiliea-a Lui. Elji ahurhirã s-hibã vãsiliea-al Dumnidzà cãndu intrarã tu tãxirea cu El pi Muntili Sinai, shcurtu dupã elji fudzirã dit Eghiptu tu Amarea Aroshea. </w:t>
      </w:r>
      <w:r w:rsidRPr="00301138">
        <w:rPr>
          <w:lang w:val="it-CH"/>
        </w:rPr>
        <w:t>Tu apandãsirea ti vrearea-a lor ta s-u veagljã tãxirea-aestã, elji “</w:t>
      </w:r>
      <w:r>
        <w:rPr>
          <w:lang w:val="it-CH"/>
        </w:rPr>
        <w:t>va s-hibã amirãrea (la Dumnidzà)...</w:t>
      </w:r>
      <w:r w:rsidRPr="00301138">
        <w:rPr>
          <w:lang w:val="it-CH"/>
        </w:rPr>
        <w:t xml:space="preserve"> </w:t>
      </w:r>
      <w:r w:rsidRPr="00C44AD9">
        <w:rPr>
          <w:lang w:val="it-CH"/>
        </w:rPr>
        <w:t>fara sãmtã</w:t>
      </w:r>
      <w:r>
        <w:rPr>
          <w:lang w:val="it-CH"/>
        </w:rPr>
        <w:t>” (Insh. 19:5,6). Cu-atsea “</w:t>
      </w:r>
      <w:r w:rsidRPr="00731F89">
        <w:rPr>
          <w:lang w:val="it-CH"/>
        </w:rPr>
        <w:t>La inshearea-al Israel dit Eghiptu</w:t>
      </w:r>
      <w:r>
        <w:rPr>
          <w:lang w:val="it-CH"/>
        </w:rPr>
        <w:t>...</w:t>
      </w:r>
      <w:r w:rsidRPr="00DC70D9">
        <w:rPr>
          <w:lang w:val="it-CH"/>
        </w:rPr>
        <w:t xml:space="preserve"> </w:t>
      </w:r>
      <w:r w:rsidRPr="00731F89">
        <w:rPr>
          <w:lang w:val="it-CH"/>
        </w:rPr>
        <w:t xml:space="preserve">Israel </w:t>
      </w:r>
      <w:r>
        <w:rPr>
          <w:lang w:val="it-CH"/>
        </w:rPr>
        <w:t xml:space="preserve">(eara) </w:t>
      </w:r>
      <w:r w:rsidRPr="00731F89">
        <w:rPr>
          <w:lang w:val="it-CH"/>
        </w:rPr>
        <w:t>domniljea-a Lui</w:t>
      </w:r>
      <w:r>
        <w:rPr>
          <w:lang w:val="it-CH"/>
        </w:rPr>
        <w:t>” icà vãsiliea (Ps. 113: 1,2). Dupã intrarea tu tagma-aestã, miletea-al Israel cãlãturisi pisti Sinai shi shidzu tu loclu tãgmisit di Canaan. Cà Dumnidzà Lj-fu Vãsiljelu, elji eara dumnitsi di “Giudicãtorlji” (ex. Ghedeon shi Samson) sh-nu di vãsiljedzi. Giudicãtoirlji-aeshtsã nu furarã vãsiljeadzi, ma furarã administratori dutsits di Dumnidzà cari dumnirã cu-ndau di pãrtsãlji di loclu sh-nu dumnirã cu loclu-ntreg. Elji furarã-nvitsatsi di Dumnidzà ti vãrã itii spetsieali, pi exemplu, s-u duca Israel ti pucãeari shi s-li ducã nãfoarã di dushmanjlji-a lor. Cãndu Israelatslji l-ntribarã giudicãtorlu Ghedeon s-lã hibã vãsiljelu, el lã apandãsea “</w:t>
      </w:r>
      <w:r w:rsidRPr="00731F89">
        <w:rPr>
          <w:lang w:val="it-CH"/>
        </w:rPr>
        <w:t>nu-ari s-escu domnu pristi voi</w:t>
      </w:r>
      <w:r>
        <w:rPr>
          <w:lang w:val="it-CH"/>
        </w:rPr>
        <w:t>...</w:t>
      </w:r>
      <w:r w:rsidRPr="000B1FA3">
        <w:rPr>
          <w:lang w:val="it-CH"/>
        </w:rPr>
        <w:t xml:space="preserve"> </w:t>
      </w:r>
      <w:r w:rsidRPr="00731F89">
        <w:rPr>
          <w:lang w:val="it-CH"/>
        </w:rPr>
        <w:t>Domnul</w:t>
      </w:r>
      <w:r>
        <w:rPr>
          <w:lang w:val="it-CH"/>
        </w:rPr>
        <w:t>-a</w:t>
      </w:r>
      <w:r w:rsidRPr="00731F89">
        <w:rPr>
          <w:lang w:val="it-CH"/>
        </w:rPr>
        <w:t xml:space="preserve"> </w:t>
      </w:r>
      <w:r>
        <w:rPr>
          <w:lang w:val="it-CH"/>
        </w:rPr>
        <w:t>s</w:t>
      </w:r>
      <w:r w:rsidRPr="00731F89">
        <w:rPr>
          <w:lang w:val="it-CH"/>
        </w:rPr>
        <w:t>-domneascã pristi voi</w:t>
      </w:r>
      <w:r>
        <w:rPr>
          <w:lang w:val="it-CH"/>
        </w:rPr>
        <w:t>” (Giud. 8:23).</w:t>
      </w:r>
    </w:p>
    <w:p w:rsidR="00265267" w:rsidRDefault="00265267">
      <w:pPr>
        <w:ind w:firstLine="360"/>
        <w:jc w:val="both"/>
        <w:rPr>
          <w:lang w:val="it-CH"/>
        </w:rPr>
      </w:pPr>
    </w:p>
    <w:p w:rsidR="00265267" w:rsidRDefault="00C92717">
      <w:pPr>
        <w:ind w:firstLine="360"/>
        <w:jc w:val="both"/>
        <w:rPr>
          <w:lang w:val="it-CH"/>
        </w:rPr>
      </w:pPr>
      <w:r>
        <w:rPr>
          <w:lang w:val="it-CH"/>
        </w:rPr>
        <w:t>Giudicãtorlu dit soni eara Samuil. Tu chirolu-a lui, Israelitslji cãftarã un vãsilje uminescu ta s-poatã s-hibã cà sh-altsãlji milets anvãrligã di elji (1 Vãs. 8:5,6). Tu istoriea, miletea di dealihea-al Dumnidzà eara bãgati tu pidhimo s-u veadã cà-i njicã relatsiea aproapea-a lor cu Dumnidzà shi s-facã curbani di-aestã ta s-hibã similari cu lumea anvãrligã di elji. Pidhimatsli</w:t>
      </w:r>
      <w:r w:rsidRPr="00663AE8">
        <w:rPr>
          <w:lang w:val="it-IT"/>
        </w:rPr>
        <w:t>-aesti</w:t>
      </w:r>
      <w:r>
        <w:rPr>
          <w:lang w:val="it-CH"/>
        </w:rPr>
        <w:t xml:space="preserve"> suntu multu cãnãscuti sh-tu lumea di azã. Dumnidzà greaù zburà cu Samuil: “</w:t>
      </w:r>
      <w:r w:rsidRPr="00731F89">
        <w:rPr>
          <w:lang w:val="it-CH"/>
        </w:rPr>
        <w:t>Mini Mi-alãsarã, ta s-nu mata domnescu Mini pristi elji</w:t>
      </w:r>
      <w:r>
        <w:rPr>
          <w:lang w:val="it-CH"/>
        </w:rPr>
        <w:t xml:space="preserve">” (1 Vãs. 8:7). Ma, Dumnidzà lã-dãdea vãsiljeadz, cu-ahurhirea di araùlu Saul. Dupã el yinea Davidlu-atsel cu-ndriptati, shi unã liniea-ntreagã di vãsiljeadz cari eara dit carpolu-a lui. Atselji vãsiljeadz cari avurã duhlu tu mintea-a lor, vidzurã cà Israel nica eara vãsiliea-al Dumnidzà, sh-pi ninga atsea cà elji u-alãsarã amirãljea-a Lui. Di-aclo elji vidzurã cà elji dumnirã pit Israel tu numa-a Dumnidzàlu, di cãt tu numa-a lor. </w:t>
      </w:r>
    </w:p>
    <w:p w:rsidR="00265267" w:rsidRDefault="00265267">
      <w:pPr>
        <w:ind w:firstLine="360"/>
        <w:jc w:val="both"/>
        <w:rPr>
          <w:lang w:val="it-CH"/>
        </w:rPr>
      </w:pPr>
    </w:p>
    <w:p w:rsidR="00265267" w:rsidRDefault="00C92717">
      <w:pPr>
        <w:ind w:firstLine="360"/>
        <w:jc w:val="both"/>
        <w:rPr>
          <w:lang w:val="it-CH"/>
        </w:rPr>
      </w:pPr>
      <w:r>
        <w:rPr>
          <w:lang w:val="it-CH"/>
        </w:rPr>
        <w:t>Mas u-acãchisim printsiplu-aestu, va s-videm cum lipseashti descriptsiea-al Solomon, hiljlu-al David, cari dumneashti pi “</w:t>
      </w:r>
      <w:r w:rsidRPr="00731F89">
        <w:rPr>
          <w:lang w:val="it-CH"/>
        </w:rPr>
        <w:t>scamnul a Lui</w:t>
      </w:r>
      <w:r>
        <w:rPr>
          <w:lang w:val="it-CH"/>
        </w:rPr>
        <w:t xml:space="preserve"> (al Dumnidzà)</w:t>
      </w:r>
      <w:r w:rsidRPr="00731F89">
        <w:rPr>
          <w:lang w:val="it-CH"/>
        </w:rPr>
        <w:t>, ta s-eshtsã vãsilje tu numa-a Domnului</w:t>
      </w:r>
      <w:r>
        <w:rPr>
          <w:lang w:val="it-CH"/>
        </w:rPr>
        <w:t xml:space="preserve"> </w:t>
      </w:r>
      <w:r w:rsidRPr="00731F89">
        <w:rPr>
          <w:lang w:val="it-CH"/>
        </w:rPr>
        <w:t>Dumnidzà</w:t>
      </w:r>
      <w:r>
        <w:rPr>
          <w:lang w:val="it-CH"/>
        </w:rPr>
        <w:t>lu</w:t>
      </w:r>
      <w:r w:rsidRPr="00731F89">
        <w:rPr>
          <w:lang w:val="it-CH"/>
        </w:rPr>
        <w:t>-a tàù</w:t>
      </w:r>
      <w:r>
        <w:rPr>
          <w:lang w:val="it-CH"/>
        </w:rPr>
        <w:t>” (2 Para. 9:8; 1 Para. 28:5; 29:23). Dumnirea-al Solomon di marli irinji shi prosperitati l-dutsea (icà eara dit idyiul ‘typ’) cu Vãsiliea-al Dumnidzà cari yini. Aestã-i atsea cãtse easti bãgatã actsentu cà el eara vãsilje pi Israel, pi vrearea-al Dumnidzà, cà sh-Isus idyea-ashi va s-sheadã pi scamnul-al Dumnidzà cà Vãsilje di Israel di partea-a Dumnidzàlui (Mat. 27:37,42; Oani 1:49; 12:13).</w:t>
      </w:r>
    </w:p>
    <w:p w:rsidR="00265267" w:rsidRDefault="00265267">
      <w:pPr>
        <w:ind w:firstLine="360"/>
        <w:jc w:val="both"/>
        <w:rPr>
          <w:lang w:val="it-CH"/>
        </w:rPr>
      </w:pPr>
    </w:p>
    <w:p w:rsidR="00265267" w:rsidRDefault="00C92717">
      <w:pPr>
        <w:ind w:firstLine="360"/>
        <w:jc w:val="both"/>
        <w:rPr>
          <w:lang w:val="it-CH"/>
        </w:rPr>
      </w:pPr>
      <w:r>
        <w:rPr>
          <w:lang w:val="it-CH"/>
        </w:rPr>
        <w:t>Multu di vãsiljeadzlji cu-ndriptati cari suntu spuniti tu Vecljul Testamentu lji-avurã dumnearli cari eara dit idyiul typ cu Vãsiliea-al Hristolu cari-a s-yinã. Ashi cà Solomon u-fãtsea hramlu ti Dumnidzà tu Erusalim, ashi shi Hristos tu Vãsiliea-tsi yini (vid. Iez. 40-48). Cà Iezechiel shi Solomon lji loarã pishcheshili shi tiniea di miletslji di anvãrligã (3 Vãs. 10:1-4; 4 Vãs. 20:12), shi u-vidzurã loclu di Israel cum-i vluyisit cu avearea ti ciudii shi prosperitatea (3 Vãs. 10:5-15; Isa. 37:30), ashi sh-tu Vãsiliea di Hristolu di lumea-ntreagã idyii lucri va s-hibã vidzuti pi un nivel ma analtu.</w:t>
      </w:r>
    </w:p>
    <w:p w:rsidR="00265267" w:rsidRDefault="00265267">
      <w:pPr>
        <w:ind w:firstLine="360"/>
        <w:jc w:val="both"/>
        <w:rPr>
          <w:lang w:val="it-CH"/>
        </w:rPr>
      </w:pPr>
    </w:p>
    <w:p w:rsidR="00265267" w:rsidRDefault="00C92717">
      <w:pPr>
        <w:jc w:val="both"/>
        <w:rPr>
          <w:b/>
          <w:lang w:val="it-CH"/>
        </w:rPr>
      </w:pPr>
      <w:r>
        <w:rPr>
          <w:b/>
          <w:lang w:val="it-CH"/>
        </w:rPr>
        <w:t>ÃNCURUNAREA</w:t>
      </w:r>
    </w:p>
    <w:p w:rsidR="00265267" w:rsidRDefault="00265267">
      <w:pPr>
        <w:ind w:firstLine="360"/>
        <w:jc w:val="both"/>
        <w:rPr>
          <w:b/>
          <w:lang w:val="it-CH"/>
        </w:rPr>
      </w:pPr>
    </w:p>
    <w:p w:rsidR="00265267" w:rsidRDefault="00C92717">
      <w:pPr>
        <w:ind w:firstLine="360"/>
        <w:jc w:val="both"/>
        <w:rPr>
          <w:lang w:val="it-CH"/>
        </w:rPr>
      </w:pPr>
      <w:r>
        <w:rPr>
          <w:lang w:val="it-CH"/>
        </w:rPr>
        <w:t xml:space="preserve">Sh-pi ninga ahurhirea bunã al Solomon, el adrà alatuseri di cãndu furã njic tsi easti relatsiilji tu-ncurunarea cari u-loarã putearea personalã-a lui cãt el s-fãtsea ma tu lichiea. “Vãsiljelu Solomon vru shi-alti multi muljeri xeani...muljeri di </w:t>
      </w:r>
      <w:r w:rsidRPr="00731F89">
        <w:rPr>
          <w:lang w:val="it-CH"/>
        </w:rPr>
        <w:t>Moabiteani, Amoniteani, Idumeani.</w:t>
      </w:r>
      <w:r>
        <w:rPr>
          <w:lang w:val="it-CH"/>
        </w:rPr>
        <w:t>..</w:t>
      </w:r>
      <w:r w:rsidRPr="00731F89">
        <w:rPr>
          <w:lang w:val="it-CH"/>
        </w:rPr>
        <w:t>di-atseali milets ti cari Domnul lã-avea dzãsã-a hiljlor al Israel</w:t>
      </w:r>
      <w:r>
        <w:rPr>
          <w:lang w:val="it-CH"/>
        </w:rPr>
        <w:t>,</w:t>
      </w:r>
      <w:r w:rsidRPr="00731F89">
        <w:rPr>
          <w:lang w:val="it-CH"/>
        </w:rPr>
        <w:t xml:space="preserve"> S-nu vã dutsets la eali, nitsi eali s-nu yinã la voi, ta s-nu vã-ù shutsã inima-a</w:t>
      </w:r>
      <w:r>
        <w:rPr>
          <w:lang w:val="it-CH"/>
        </w:rPr>
        <w:t xml:space="preserve"> voastã la dumnidzadzlji-a lor:</w:t>
      </w:r>
      <w:r w:rsidRPr="00731F89">
        <w:rPr>
          <w:lang w:val="it-CH"/>
        </w:rPr>
        <w:t xml:space="preserve"> Di-atseali s-alichi Solomon cu vreari</w:t>
      </w:r>
      <w:r>
        <w:rPr>
          <w:lang w:val="it-CH"/>
        </w:rPr>
        <w:t>...</w:t>
      </w:r>
      <w:r w:rsidRPr="00AC5A2C">
        <w:rPr>
          <w:lang w:val="it-CH"/>
        </w:rPr>
        <w:t xml:space="preserve"> </w:t>
      </w:r>
      <w:r w:rsidRPr="00731F89">
        <w:rPr>
          <w:lang w:val="it-CH"/>
        </w:rPr>
        <w:t>shi muljerli lji-u-asparsirã inima-a lui</w:t>
      </w:r>
      <w:r>
        <w:rPr>
          <w:lang w:val="it-CH"/>
        </w:rPr>
        <w:t>.</w:t>
      </w:r>
      <w:r w:rsidRPr="00AC5A2C">
        <w:rPr>
          <w:lang w:val="it-CH"/>
        </w:rPr>
        <w:t xml:space="preserve"> </w:t>
      </w:r>
      <w:r w:rsidRPr="00731F89">
        <w:rPr>
          <w:lang w:val="it-CH"/>
        </w:rPr>
        <w:t>Tu chirolu-a ausheaticlui al Solomon, muljerli-a lui lji-u shtsãrã inima cãtã la altsãlji dumnidzadz shi-inima-a lui nu mata eara-ntreagã la Domnul</w:t>
      </w:r>
      <w:r>
        <w:rPr>
          <w:lang w:val="it-CH"/>
        </w:rPr>
        <w:t>...</w:t>
      </w:r>
      <w:r w:rsidRPr="00AC5A2C">
        <w:rPr>
          <w:lang w:val="it-CH"/>
        </w:rPr>
        <w:t xml:space="preserve"> </w:t>
      </w:r>
      <w:r w:rsidRPr="00731F89">
        <w:rPr>
          <w:lang w:val="it-CH"/>
        </w:rPr>
        <w:t xml:space="preserve">Solomon featsi lucri </w:t>
      </w:r>
      <w:r>
        <w:rPr>
          <w:lang w:val="it-CH"/>
        </w:rPr>
        <w:t>arài</w:t>
      </w:r>
      <w:r w:rsidRPr="00731F89">
        <w:rPr>
          <w:lang w:val="it-CH"/>
        </w:rPr>
        <w:t xml:space="preserve"> dininti-a ocljilor a Domnului sh-nu imna yiro dupã Domnul</w:t>
      </w:r>
      <w:r>
        <w:rPr>
          <w:lang w:val="it-CH"/>
        </w:rPr>
        <w:t>...</w:t>
      </w:r>
      <w:r w:rsidRPr="00AC5A2C">
        <w:rPr>
          <w:lang w:val="it-CH"/>
        </w:rPr>
        <w:t xml:space="preserve"> </w:t>
      </w:r>
      <w:r w:rsidRPr="00731F89">
        <w:rPr>
          <w:lang w:val="it-CH"/>
        </w:rPr>
        <w:t>S-nãrãi Domnul pi Solomon</w:t>
      </w:r>
      <w:r>
        <w:rPr>
          <w:lang w:val="it-CH"/>
        </w:rPr>
        <w:t>...Ti-tsi Domnul lj-dimãndà...</w:t>
      </w:r>
      <w:r w:rsidRPr="00AC5A2C">
        <w:rPr>
          <w:lang w:val="it-CH"/>
        </w:rPr>
        <w:t xml:space="preserve"> </w:t>
      </w:r>
      <w:r w:rsidRPr="00731F89">
        <w:rPr>
          <w:lang w:val="it-CH"/>
        </w:rPr>
        <w:t>va u trag</w:t>
      </w:r>
      <w:r>
        <w:rPr>
          <w:lang w:val="it-CH"/>
        </w:rPr>
        <w:t xml:space="preserve"> vãsiliea-a ta dit tini” (3 Vãs. 11:1-11).</w:t>
      </w:r>
    </w:p>
    <w:p w:rsidR="00265267" w:rsidRDefault="00265267">
      <w:pPr>
        <w:ind w:firstLine="360"/>
        <w:jc w:val="both"/>
        <w:rPr>
          <w:lang w:val="it-CH"/>
        </w:rPr>
      </w:pPr>
    </w:p>
    <w:p w:rsidR="00265267" w:rsidRDefault="00C92717">
      <w:pPr>
        <w:ind w:firstLine="360"/>
        <w:jc w:val="both"/>
        <w:rPr>
          <w:lang w:val="it-CH"/>
        </w:rPr>
      </w:pPr>
      <w:r>
        <w:rPr>
          <w:lang w:val="it-CH"/>
        </w:rPr>
        <w:t>Yineari tu arãeatsã-al Solomon eara un protses di unã bana-ntreagã. Relatsiilji-a lui cu muljerlji cari nu u-mpãrtsarã shtearea-a lui ti Dumnidzàlu-al Israel l-dutsea s-ari simpatii cãtrã dumnidzadzlji-a lor di nidealihea. Vrearea ti muljerli-a lui spunea cà el nu lj-vidzu dumnidzadzlji-aeshtsã cà perverzii di duhlu di Dumnidzàlu di dealihea ca elji sh-furarã. Cà chirolu yinea, inima-a lui nu mata eara tu tinjisirea-a Dumnidzàlui-al Israel. “Inima-a lui nu fu prufecta”, icà cãnãshtearea-a lui nu lj-spunea tsiva cà el lj-tinjisea dumnidzadzlji di nidealihea. Niavearea di unã tinjiseari cu inima-ntreagã ti Dumnidzàlu di dealihea eara “aràeatsã tu videala-a Domnului”, tsi avea cà rezultat spãstreari di partea-a Dumnidzàlui di relatsiea-a Lui cu Solomon. La miletea-al Israel lj-fu spunit tu multsã ori s-nu ljea muljerli di lumea di anvãrligã di elji (Insh. 34:12-16; Ios. 23:12,13; Deùt. 7:3).</w:t>
      </w:r>
    </w:p>
    <w:p w:rsidR="00265267" w:rsidRDefault="00265267">
      <w:pPr>
        <w:ind w:firstLine="360"/>
        <w:jc w:val="both"/>
        <w:rPr>
          <w:lang w:val="it-CH"/>
        </w:rPr>
      </w:pPr>
    </w:p>
    <w:p w:rsidR="00265267" w:rsidRDefault="00C92717">
      <w:pPr>
        <w:ind w:firstLine="360"/>
        <w:jc w:val="both"/>
        <w:rPr>
          <w:lang w:val="it-CH"/>
        </w:rPr>
      </w:pPr>
      <w:r>
        <w:rPr>
          <w:lang w:val="it-CH"/>
        </w:rPr>
        <w:t>Cu pãtãgiunea tu Hristos, noi nã-fãtsem cà Israel di duh. Mas noi him singuri, atumtsea noi lipseashti s-loam tu Israelu di duh “tu Domnul” (1 Cor. 7:39) – icà cu altsãlji ãmbistimenji pãtãgiunits “tu Hristos”. Mas him-ncurunats pi chirolu di pãtãgiunea-a noastã, noi nu lipseashti s-trãdzem di muljerli-a noasti; relatsiea-a noastã di ãncurunarea easti adratã sãmtã di itiea di pistea-a noastã (1 Cor. 7:12-14). Mas s-nã ãncurunàm cu cãnãshtearea cu atselji cari nu u-shtiù vrearea-a Dumnidzàlui di dealihea, tu ma chirolu ma lungu nã-dutsi tu pidhimo. Videm cà Solomon nu pãtu s-li tinjiseascã putearea-al spunearea di piriclju di Dumnidzà ti ahtãrli muljeri “</w:t>
      </w:r>
      <w:r>
        <w:rPr>
          <w:i/>
          <w:lang w:val="it-CH"/>
        </w:rPr>
        <w:t xml:space="preserve">Siyurã </w:t>
      </w:r>
      <w:r w:rsidRPr="00731F89">
        <w:rPr>
          <w:lang w:val="it-CH"/>
        </w:rPr>
        <w:t>v</w:t>
      </w:r>
      <w:r>
        <w:rPr>
          <w:lang w:val="it-CH"/>
        </w:rPr>
        <w:t>a</w:t>
      </w:r>
      <w:r w:rsidRPr="00731F89">
        <w:rPr>
          <w:lang w:val="it-CH"/>
        </w:rPr>
        <w:t>-ù shutsã inima-a voastã</w:t>
      </w:r>
      <w:r>
        <w:rPr>
          <w:lang w:val="it-CH"/>
        </w:rPr>
        <w:t xml:space="preserve">” (3 Vãs. 11:2; Insh. 34:16). Mash un nivel extraordinar di auto-controla shi intenzitet di pucãearea poati s-nã facã extseptsii di regulã-aestã. </w:t>
      </w:r>
    </w:p>
    <w:p w:rsidR="00265267" w:rsidRDefault="00265267">
      <w:pPr>
        <w:ind w:firstLine="360"/>
        <w:jc w:val="both"/>
        <w:rPr>
          <w:lang w:val="it-CH"/>
        </w:rPr>
      </w:pPr>
    </w:p>
    <w:p w:rsidR="00265267" w:rsidRDefault="00C92717">
      <w:pPr>
        <w:ind w:firstLine="360"/>
        <w:jc w:val="both"/>
        <w:rPr>
          <w:lang w:val="it-CH"/>
        </w:rPr>
      </w:pPr>
      <w:r>
        <w:rPr>
          <w:lang w:val="it-CH"/>
        </w:rPr>
        <w:t>Avem vidzutã cà crãshtinamea orthodoxã nu u-tinjiseascã bazã di Uvreilji di umutea crãshtineascã; elji nu u-shtiù Dumnidzàlu di Israel di dealihea. Ãncurunarea cu ahtàri oaminji normalã nã ducã tu trãdzearea di dealihealjei ti ciudii doctrinalã tsi-i bazã di ascãparea-a noastã. Ti itiea-aestã Isaac shi Iacov, yinirã tu ahtàri mãrimi extraordinari ta s-afla muljeri cari di dealihea u-vigljearã pistea di dealihea s-facã ãncurunarea; Isaac ashtiptà di cãndu el eara tu 40 di anji ta s-li aflã muljearea di dealihea (Adr. 24:3,4; 28:1). Niirinjea di Ezdra shi Neemi cãndu avdzãrã cà ãndau di Uvreilji avea loatã ni-Uvrei deapoaia u-spunea cãt serioz furã lucurlu-aestu (Ezdra 9:12; Nee. 10:29,30).</w:t>
      </w:r>
    </w:p>
    <w:p w:rsidR="00265267" w:rsidRDefault="00265267">
      <w:pPr>
        <w:ind w:firstLine="360"/>
        <w:jc w:val="both"/>
        <w:rPr>
          <w:lang w:val="it-CH"/>
        </w:rPr>
      </w:pPr>
    </w:p>
    <w:p w:rsidR="00265267" w:rsidRDefault="00C92717">
      <w:pPr>
        <w:ind w:firstLine="360"/>
        <w:jc w:val="both"/>
        <w:rPr>
          <w:lang w:val="it-CH"/>
        </w:rPr>
      </w:pPr>
      <w:r>
        <w:rPr>
          <w:lang w:val="it-CH"/>
        </w:rPr>
        <w:t>Noi u-avem spunitã lucurlu-aestu pi nivelu-aestu mash s-ahurhim unã reflectsii tu-mintea; ãncurunarea easti discutatã cu ma mari detalji tu Studiea 11.4.</w:t>
      </w:r>
    </w:p>
    <w:p w:rsidR="00265267" w:rsidRDefault="00265267">
      <w:pPr>
        <w:ind w:firstLine="360"/>
        <w:jc w:val="both"/>
        <w:rPr>
          <w:lang w:val="it-CH"/>
        </w:rPr>
      </w:pPr>
    </w:p>
    <w:p w:rsidR="00265267" w:rsidRPr="00DE4743" w:rsidRDefault="00C92717">
      <w:pPr>
        <w:jc w:val="both"/>
        <w:rPr>
          <w:caps/>
          <w:sz w:val="28"/>
          <w:lang w:val="it-CH"/>
        </w:rPr>
      </w:pPr>
      <w:r w:rsidRPr="00DE4743">
        <w:rPr>
          <w:b/>
          <w:caps/>
          <w:sz w:val="28"/>
          <w:lang w:val="it-CH"/>
        </w:rPr>
        <w:t>Giudicarea-al Dumnidzà</w:t>
      </w:r>
    </w:p>
    <w:p w:rsidR="00265267" w:rsidRPr="00DE4743" w:rsidRDefault="00265267">
      <w:pPr>
        <w:ind w:firstLine="360"/>
        <w:jc w:val="both"/>
        <w:rPr>
          <w:sz w:val="28"/>
          <w:lang w:val="it-CH"/>
        </w:rPr>
      </w:pPr>
    </w:p>
    <w:p w:rsidR="00265267" w:rsidRPr="00DE4743" w:rsidRDefault="00C92717">
      <w:pPr>
        <w:ind w:firstLine="360"/>
        <w:jc w:val="both"/>
        <w:rPr>
          <w:lang w:val="it-CH"/>
        </w:rPr>
      </w:pPr>
      <w:r w:rsidRPr="00DE4743">
        <w:rPr>
          <w:lang w:val="it-CH"/>
        </w:rPr>
        <w:t xml:space="preserve">Cà rezultat di trãdzearea di Solomon, vãsiliea-al </w:t>
      </w:r>
      <w:r>
        <w:rPr>
          <w:lang w:val="it-CH"/>
        </w:rPr>
        <w:t>Israel</w:t>
      </w:r>
      <w:r w:rsidRPr="00DE4743">
        <w:rPr>
          <w:lang w:val="it-CH"/>
        </w:rPr>
        <w:t xml:space="preserve"> eara-mpãrtsatã </w:t>
      </w:r>
      <w:r>
        <w:rPr>
          <w:lang w:val="it-CH"/>
        </w:rPr>
        <w:t>p</w:t>
      </w:r>
      <w:r w:rsidRPr="00DE4743">
        <w:rPr>
          <w:lang w:val="it-CH"/>
        </w:rPr>
        <w:t xml:space="preserve">i dau; hiljlu-al Solomon, Roboam, cari dumnà pi farãlji di Iuda, Veniamin shi giumitatea di fara di Manase, ma Ieroboam cari dumnà pi altsãlji dzatsi fari. Aestã vãsiliea cu dzatsi fari </w:t>
      </w:r>
      <w:r>
        <w:rPr>
          <w:lang w:val="it-CH"/>
        </w:rPr>
        <w:t>furã</w:t>
      </w:r>
      <w:r w:rsidRPr="00DE4743">
        <w:rPr>
          <w:lang w:val="it-CH"/>
        </w:rPr>
        <w:t xml:space="preserve"> dzãsitã cà </w:t>
      </w:r>
      <w:r>
        <w:rPr>
          <w:lang w:val="it-CH"/>
        </w:rPr>
        <w:t>Israel</w:t>
      </w:r>
      <w:r w:rsidRPr="00DE4743">
        <w:rPr>
          <w:lang w:val="it-CH"/>
        </w:rPr>
        <w:t xml:space="preserve"> icà Efraim, shi altsãlji daù fari </w:t>
      </w:r>
      <w:r>
        <w:rPr>
          <w:lang w:val="it-CH"/>
        </w:rPr>
        <w:t>furã</w:t>
      </w:r>
      <w:r w:rsidRPr="00DE4743">
        <w:rPr>
          <w:lang w:val="it-CH"/>
        </w:rPr>
        <w:t xml:space="preserve"> dzãsiti Iuda. Oaminjlji di tutili fari-aesti, ti nai ma marea parti u-dutsirã pi araùlu exemplu di Solomon – elji spunira cà pistipsirã tu Dumnidzàlu di dealihea, ma tu idyiul chiro li-tinjisea idolili di miletsli di anvãrligã. Tu multi ori, Dumnidzà zburà cu elji, cu agiutorlu di prufitsãlji, s-pucãeascã, ma nu avu tihea. Ti-atsea, El li-cãznea cà li-avinà dit vãsiliea di </w:t>
      </w:r>
      <w:r>
        <w:rPr>
          <w:lang w:val="it-CH"/>
        </w:rPr>
        <w:t>Israel</w:t>
      </w:r>
      <w:r w:rsidRPr="00DE4743">
        <w:rPr>
          <w:lang w:val="it-CH"/>
        </w:rPr>
        <w:t xml:space="preserve"> tu locurli di dushmanjlji-a lor. Aestã eara cu Asirianjlji shi Babylonjlji cum u-ljea </w:t>
      </w:r>
      <w:r>
        <w:rPr>
          <w:lang w:val="it-CH"/>
        </w:rPr>
        <w:t>Israel</w:t>
      </w:r>
      <w:r w:rsidRPr="00DE4743">
        <w:rPr>
          <w:lang w:val="it-CH"/>
        </w:rPr>
        <w:t xml:space="preserve"> shi li-ljea ti sclaylji: “Multsã-anji shi (Dumnidzà) lã-ù dishtiptashi mintea cu Duhlu (Zborlu)-a Tàù sh-prin prufetslji-a Tàlji: ma elji nu shi-u shtsãrã ureacljea: atumtsea lj-dideshi tu mãna-a xeanilor milets (di locuri di anvãrligã)” (Nee. 9:30).</w:t>
      </w:r>
    </w:p>
    <w:p w:rsidR="00265267" w:rsidRPr="00DE4743" w:rsidRDefault="00265267">
      <w:pPr>
        <w:ind w:firstLine="360"/>
        <w:jc w:val="both"/>
        <w:rPr>
          <w:lang w:val="it-CH"/>
        </w:rPr>
      </w:pPr>
    </w:p>
    <w:p w:rsidR="00265267" w:rsidRPr="00DE4743" w:rsidRDefault="00C92717">
      <w:pPr>
        <w:ind w:firstLine="360"/>
        <w:jc w:val="both"/>
        <w:rPr>
          <w:lang w:val="it-CH"/>
        </w:rPr>
      </w:pPr>
      <w:r w:rsidRPr="00DE4743">
        <w:rPr>
          <w:lang w:val="it-CH"/>
        </w:rPr>
        <w:t xml:space="preserve">Vãsiliea-al </w:t>
      </w:r>
      <w:r>
        <w:rPr>
          <w:lang w:val="it-CH"/>
        </w:rPr>
        <w:t>Israel</w:t>
      </w:r>
      <w:r w:rsidRPr="00DE4743">
        <w:rPr>
          <w:lang w:val="it-CH"/>
        </w:rPr>
        <w:t xml:space="preserve"> cu dzatsi fari nu avu buni vãsiljeadzi. Ieroboam, Ahab, Ioahaz etc suntu tuts scriats tu cartea-a Vãsiljeadzlor cà atselji cari li-tinjisea idolilji. Vãsiljelu-a lor dit soni eara Oseia, shi tu dumnirea-a lui </w:t>
      </w:r>
      <w:r>
        <w:rPr>
          <w:lang w:val="it-CH"/>
        </w:rPr>
        <w:t>Israel</w:t>
      </w:r>
      <w:r w:rsidRPr="00DE4743">
        <w:rPr>
          <w:lang w:val="it-CH"/>
        </w:rPr>
        <w:t xml:space="preserve"> eara avinat dit Asiria, shi dzatsilji fari eara dutsiti cà sclaylji (4 Vãs. 17). Dit-aestã elji nu s-toarnã.</w:t>
      </w:r>
    </w:p>
    <w:p w:rsidR="00265267" w:rsidRPr="00DE4743" w:rsidRDefault="00265267">
      <w:pPr>
        <w:ind w:firstLine="360"/>
        <w:jc w:val="both"/>
        <w:rPr>
          <w:lang w:val="it-CH"/>
        </w:rPr>
      </w:pPr>
    </w:p>
    <w:p w:rsidR="00265267" w:rsidRPr="00DE4743" w:rsidRDefault="00C92717">
      <w:pPr>
        <w:ind w:firstLine="360"/>
        <w:jc w:val="both"/>
        <w:rPr>
          <w:lang w:val="it-CH"/>
        </w:rPr>
      </w:pPr>
      <w:r w:rsidRPr="00DE4743">
        <w:rPr>
          <w:lang w:val="it-CH"/>
        </w:rPr>
        <w:t xml:space="preserve">Vãsiliea di dau fari di Iuda avea-ndau vãsiljeadzi buni (ex. Iezechia shi Iosia), sh-pi </w:t>
      </w:r>
      <w:r>
        <w:rPr>
          <w:lang w:val="it-CH"/>
        </w:rPr>
        <w:t>ninga</w:t>
      </w:r>
      <w:r w:rsidRPr="00DE4743">
        <w:rPr>
          <w:lang w:val="it-CH"/>
        </w:rPr>
        <w:t xml:space="preserve"> atsea cà nai ma multu di elji eara arài. Cà oaminjlji-a lor s-pucãea ti amãrtiili-a lor, Dumnidzà lj-dãdea vãsiliea-a Lui tu dumnirea di vãsiljelu di soni Sedechia. Di-aestã elji </w:t>
      </w:r>
      <w:r>
        <w:rPr>
          <w:lang w:val="it-CH"/>
        </w:rPr>
        <w:t>furã</w:t>
      </w:r>
      <w:r w:rsidRPr="00DE4743">
        <w:rPr>
          <w:lang w:val="it-CH"/>
        </w:rPr>
        <w:t xml:space="preserve"> l</w:t>
      </w:r>
      <w:r>
        <w:rPr>
          <w:lang w:val="it-CH"/>
        </w:rPr>
        <w:t>o</w:t>
      </w:r>
      <w:r w:rsidRPr="00DE4743">
        <w:rPr>
          <w:lang w:val="it-CH"/>
        </w:rPr>
        <w:t xml:space="preserve">ats di Babylonjlji, cari lj-dutsirã tu Babylon (4 Vãs. 25). Elji armasirã tu Babylon ti 70 di anji di dzàli, dupã tsi ãndau yinirã tu </w:t>
      </w:r>
      <w:r>
        <w:rPr>
          <w:lang w:val="it-CH"/>
        </w:rPr>
        <w:t>Israel</w:t>
      </w:r>
      <w:r w:rsidRPr="00DE4743">
        <w:rPr>
          <w:lang w:val="it-CH"/>
        </w:rPr>
        <w:t xml:space="preserve"> cu dutsirea di Ezdra shi Neemia. Elji vãrnãoarã nu avurã vãsiljelu-a lor, cà eara dumnitsi dit Babylonjlji, Gretslji shi Romanjlji. Isus eara faptu tu periodlu di dumnirea romaneascã. Cà </w:t>
      </w:r>
      <w:r>
        <w:rPr>
          <w:lang w:val="it-CH"/>
        </w:rPr>
        <w:t>Israel</w:t>
      </w:r>
      <w:r w:rsidRPr="00DE4743">
        <w:rPr>
          <w:lang w:val="it-CH"/>
        </w:rPr>
        <w:t xml:space="preserve"> u-trãdzea Isus, Romanjlji lã-loarã tu 70 d.H. shi lã-arãspãndirã tu lumea-tutã. Mas tu 100 di anji di nãpoi elji ahurhirã s-toarnã, cu tsi spunã ti turnarea-a Hristolui (vid. Anex 3). </w:t>
      </w:r>
    </w:p>
    <w:p w:rsidR="00265267" w:rsidRPr="00DE4743" w:rsidRDefault="00265267">
      <w:pPr>
        <w:ind w:firstLine="360"/>
        <w:jc w:val="both"/>
        <w:rPr>
          <w:lang w:val="it-CH"/>
        </w:rPr>
      </w:pPr>
    </w:p>
    <w:p w:rsidR="00265267" w:rsidRPr="00DE4743" w:rsidRDefault="00C92717">
      <w:pPr>
        <w:ind w:firstLine="360"/>
        <w:jc w:val="both"/>
        <w:rPr>
          <w:lang w:val="it-CH"/>
        </w:rPr>
      </w:pPr>
      <w:r w:rsidRPr="00DE4743">
        <w:rPr>
          <w:lang w:val="it-CH"/>
        </w:rPr>
        <w:t xml:space="preserve">Iezechiel 21:25-27 u-prufitsà bitisirea di vãsiliea-al Dumnidzà cum easti vidzutã tu miletea-al </w:t>
      </w:r>
      <w:r>
        <w:rPr>
          <w:lang w:val="it-CH"/>
        </w:rPr>
        <w:t>Israel</w:t>
      </w:r>
      <w:r w:rsidRPr="00DE4743">
        <w:rPr>
          <w:lang w:val="it-CH"/>
        </w:rPr>
        <w:t xml:space="preserve">: “Tini, celnic cu fãrdizãcunilji, printsu aràu-al </w:t>
      </w:r>
      <w:r>
        <w:rPr>
          <w:lang w:val="it-CH"/>
        </w:rPr>
        <w:t>Israel</w:t>
      </w:r>
      <w:r w:rsidRPr="00DE4743">
        <w:rPr>
          <w:lang w:val="it-CH"/>
        </w:rPr>
        <w:t xml:space="preserve"> (icà Sedechia), a curi tora tsã yini dzuùa... Ashi dzãsi Domnul Dumnidzà; Diadema ta s-scosh, cãruna ta s-mutã (icà Sedechia nu-ari s-hibã vãsilje): aestã nu-ari s-hibã idyea... Va u-alipidedz, va u-alipidedz, va u-alipidedz sh-nu mata-a s-hibã pãnã s-nu yinã-atsel a curi lj-si pricadi shi-a lji-u daù-a lui”. Paragraf dupã paragraf prufetslji tu miryitorlji u-spunã bitisirea di vãsiliea-al Dumnidzà (Os. 10:3; Plãn. 5:16; Ier. 14:21; Dan. 8:12-14).</w:t>
      </w:r>
    </w:p>
    <w:p w:rsidR="00265267" w:rsidRPr="00DE4743" w:rsidRDefault="00265267">
      <w:pPr>
        <w:ind w:firstLine="360"/>
        <w:jc w:val="both"/>
        <w:rPr>
          <w:lang w:val="it-CH"/>
        </w:rPr>
      </w:pPr>
    </w:p>
    <w:p w:rsidR="00265267" w:rsidRPr="00DE4743" w:rsidRDefault="00C92717">
      <w:pPr>
        <w:ind w:firstLine="360"/>
        <w:jc w:val="both"/>
        <w:rPr>
          <w:lang w:val="it-CH"/>
        </w:rPr>
      </w:pPr>
      <w:r w:rsidRPr="00DE4743">
        <w:rPr>
          <w:lang w:val="it-CH"/>
        </w:rPr>
        <w:t>‘Alipideari’ di trei ori di Iez. 21:25-27 spuni ti treili atacuri adrati di Nebuhadnezar, v</w:t>
      </w:r>
      <w:r>
        <w:rPr>
          <w:lang w:val="it-CH"/>
        </w:rPr>
        <w:t>ã</w:t>
      </w:r>
      <w:r w:rsidRPr="00DE4743">
        <w:rPr>
          <w:lang w:val="it-CH"/>
        </w:rPr>
        <w:t xml:space="preserve">siljelu di Babylon. Studentu cu-ngãtani va s-veadã tu versuri-aeshtsã un altu exemplu ti-atsea cum vãsiliea-al Dumnidzà shi vãsiljelu-aestu poati s-hibã adratã cà paralelã; alipidearea-al Sedechia eara-atsea di vãsiliea-al Dumnidzà (vid. Sectsiea 5:2). Cu-atsea vãsiliea-al Dumnidzà cà eara tu miletea-al </w:t>
      </w:r>
      <w:r>
        <w:rPr>
          <w:lang w:val="it-CH"/>
        </w:rPr>
        <w:t>Israel</w:t>
      </w:r>
      <w:r w:rsidRPr="00DE4743">
        <w:rPr>
          <w:lang w:val="it-CH"/>
        </w:rPr>
        <w:t xml:space="preserve"> bitisi: “Mini...va s-bitisescu cu vãsiliea-a casãljei al </w:t>
      </w:r>
      <w:r>
        <w:rPr>
          <w:lang w:val="it-CH"/>
        </w:rPr>
        <w:t>Israel</w:t>
      </w:r>
      <w:r w:rsidRPr="00DE4743">
        <w:rPr>
          <w:lang w:val="it-CH"/>
        </w:rPr>
        <w:t xml:space="preserve">” (Os. 1:4). “sh-nu mata-a s-hibã </w:t>
      </w:r>
      <w:r w:rsidRPr="00DE4743">
        <w:rPr>
          <w:i/>
          <w:lang w:val="it-CH"/>
        </w:rPr>
        <w:t>pãnã</w:t>
      </w:r>
      <w:r w:rsidRPr="00DE4743">
        <w:rPr>
          <w:lang w:val="it-CH"/>
        </w:rPr>
        <w:t xml:space="preserve">...” u-ari implicatsiea cà vãsiliea poati s-hibã adratã-iara cãndu “yinã-atsel a curi lj-si pricadi shi-a s-hibã datã -a lui (di Dumnidzà)”. Dumnidzà “va-Lji Lu da-a Lui (a Isus) tronlu-al David, pãrintili-a Lui... shi vãsiliea-a Lui nu va s-aibã bitimi” (Luca </w:t>
      </w:r>
      <w:r w:rsidRPr="00DE4743">
        <w:rPr>
          <w:lang w:val="it-CH"/>
        </w:rPr>
        <w:lastRenderedPageBreak/>
        <w:t xml:space="preserve">1:32,33) – pi turnarea-a Hristolui. Aestã-di aclo, easti cãndu tagma di restauratsiea-a vãsiliiljei va s-hibã umplutã. </w:t>
      </w:r>
    </w:p>
    <w:p w:rsidR="00265267" w:rsidRPr="00DE4743" w:rsidRDefault="00265267">
      <w:pPr>
        <w:ind w:firstLine="360"/>
        <w:jc w:val="both"/>
        <w:rPr>
          <w:lang w:val="it-CH"/>
        </w:rPr>
      </w:pPr>
    </w:p>
    <w:p w:rsidR="00265267" w:rsidRPr="00DE4743" w:rsidRDefault="00C92717">
      <w:pPr>
        <w:jc w:val="both"/>
        <w:rPr>
          <w:sz w:val="28"/>
          <w:lang w:val="it-CH"/>
        </w:rPr>
      </w:pPr>
      <w:r w:rsidRPr="00DE4743">
        <w:rPr>
          <w:b/>
          <w:sz w:val="28"/>
          <w:lang w:val="it-CH"/>
        </w:rPr>
        <w:t xml:space="preserve">RESTAURATSIEA-AL </w:t>
      </w:r>
      <w:r>
        <w:rPr>
          <w:b/>
          <w:sz w:val="28"/>
          <w:lang w:val="it-CH"/>
        </w:rPr>
        <w:t>ISRAEL</w:t>
      </w:r>
    </w:p>
    <w:p w:rsidR="00265267" w:rsidRPr="00DE4743" w:rsidRDefault="00265267">
      <w:pPr>
        <w:ind w:firstLine="360"/>
        <w:jc w:val="both"/>
        <w:rPr>
          <w:sz w:val="28"/>
          <w:lang w:val="it-CH"/>
        </w:rPr>
      </w:pPr>
    </w:p>
    <w:p w:rsidR="00265267" w:rsidRPr="00DE4743" w:rsidRDefault="00C92717">
      <w:pPr>
        <w:ind w:firstLine="360"/>
        <w:jc w:val="both"/>
        <w:rPr>
          <w:lang w:val="it-CH"/>
        </w:rPr>
      </w:pPr>
      <w:r w:rsidRPr="00DE4743">
        <w:rPr>
          <w:lang w:val="it-CH"/>
        </w:rPr>
        <w:t xml:space="preserve">Ari unã mari thema tu prufitsãlji di Vecljul Testamentu ti </w:t>
      </w:r>
      <w:r w:rsidRPr="00DE4743">
        <w:rPr>
          <w:i/>
          <w:lang w:val="it-CH"/>
        </w:rPr>
        <w:t>restauratsiea</w:t>
      </w:r>
      <w:r w:rsidRPr="00DE4743">
        <w:rPr>
          <w:lang w:val="it-CH"/>
        </w:rPr>
        <w:t xml:space="preserve"> di Vãsiliea-al Dumnidzà pi turnarea-a Mesiealui. Ucenitslji-al Isus </w:t>
      </w:r>
      <w:r>
        <w:rPr>
          <w:lang w:val="it-CH"/>
        </w:rPr>
        <w:t>furã</w:t>
      </w:r>
      <w:r w:rsidRPr="00DE4743">
        <w:rPr>
          <w:lang w:val="it-CH"/>
        </w:rPr>
        <w:t xml:space="preserve"> bunã cutrimburati di-aestã: “Elji, cara s-adunarã, Lu-ntriba, shi dzãtsea: Doamne, canda, tu-aestu chiro va u-</w:t>
      </w:r>
      <w:r w:rsidRPr="00DE4743">
        <w:rPr>
          <w:i/>
          <w:lang w:val="it-CH"/>
        </w:rPr>
        <w:t>adari diznàù amirãriljea-al Israel</w:t>
      </w:r>
      <w:r w:rsidRPr="00DE4743">
        <w:rPr>
          <w:lang w:val="it-CH"/>
        </w:rPr>
        <w:t xml:space="preserve">?” icà ‘Desi Iezechiel 21:27 va s-hibã umplut tora?’ Isus lã-apãndãsea cà chirolu exactu di deftera yineari-a lui elji, nu-ari s-u shtiù putes, sh-pi </w:t>
      </w:r>
      <w:r>
        <w:rPr>
          <w:lang w:val="it-CH"/>
        </w:rPr>
        <w:t>ninga</w:t>
      </w:r>
      <w:r w:rsidRPr="00DE4743">
        <w:rPr>
          <w:lang w:val="it-CH"/>
        </w:rPr>
        <w:t>-atsea cà anghiljli lã-dzãsirã dinãoarã dupã atsea cà el di dealihea, va s-toarnã pi vãrã momentu (Fapti 1:6-11).</w:t>
      </w:r>
    </w:p>
    <w:p w:rsidR="00265267" w:rsidRPr="00DE4743" w:rsidRDefault="00265267">
      <w:pPr>
        <w:ind w:firstLine="360"/>
        <w:jc w:val="both"/>
        <w:rPr>
          <w:lang w:val="it-CH"/>
        </w:rPr>
      </w:pPr>
    </w:p>
    <w:p w:rsidR="00265267" w:rsidRPr="00DE4743" w:rsidRDefault="00C92717">
      <w:pPr>
        <w:ind w:firstLine="360"/>
        <w:jc w:val="both"/>
        <w:rPr>
          <w:lang w:val="it-CH"/>
        </w:rPr>
      </w:pPr>
      <w:r w:rsidRPr="00DE4743">
        <w:rPr>
          <w:lang w:val="it-CH"/>
        </w:rPr>
        <w:t xml:space="preserve">Restaurarea di vãsiliea-al Dummnidzà / </w:t>
      </w:r>
      <w:r>
        <w:rPr>
          <w:lang w:val="it-CH"/>
        </w:rPr>
        <w:t>Israel</w:t>
      </w:r>
      <w:r w:rsidRPr="00DE4743">
        <w:rPr>
          <w:lang w:val="it-CH"/>
        </w:rPr>
        <w:t xml:space="preserve"> di-aclo va s-hibã pi deftera yineari-a lui. Cu-atsea Chetru prupuvidea cà Dumnidzà va l-pitreacã “Iosus Hristos... cari lipseashti s-Lu-aproachi tserlu (icà </w:t>
      </w:r>
      <w:r>
        <w:rPr>
          <w:lang w:val="it-CH"/>
        </w:rPr>
        <w:t>lipseashti</w:t>
      </w:r>
      <w:r w:rsidRPr="00DE4743">
        <w:rPr>
          <w:lang w:val="it-CH"/>
        </w:rPr>
        <w:t xml:space="preserve"> s-armãnã aclo) </w:t>
      </w:r>
      <w:r w:rsidRPr="00DE4743">
        <w:rPr>
          <w:i/>
          <w:lang w:val="it-CH"/>
        </w:rPr>
        <w:t>pãnã</w:t>
      </w:r>
      <w:r w:rsidRPr="00DE4743">
        <w:rPr>
          <w:lang w:val="it-CH"/>
        </w:rPr>
        <w:t xml:space="preserve"> tu chirolu-a </w:t>
      </w:r>
      <w:r w:rsidRPr="00DE4743">
        <w:rPr>
          <w:i/>
          <w:lang w:val="it-CH"/>
        </w:rPr>
        <w:t>stabileariljei</w:t>
      </w:r>
      <w:r w:rsidRPr="00DE4743">
        <w:rPr>
          <w:lang w:val="it-CH"/>
        </w:rPr>
        <w:t xml:space="preserve"> </w:t>
      </w:r>
      <w:r w:rsidRPr="00DE4743">
        <w:rPr>
          <w:i/>
          <w:lang w:val="it-CH"/>
        </w:rPr>
        <w:t>diznàù</w:t>
      </w:r>
      <w:r w:rsidRPr="00DE4743">
        <w:rPr>
          <w:lang w:val="it-CH"/>
        </w:rPr>
        <w:t xml:space="preserve">-a tutãlor atseali ti cari zburã Dumnidzà prit gura-a sãmtsãlor prufets a Lui” (Fapti 3:20,21). Deftera yineari va s-da adrarea diznàù di vãsiliea-al Dumnidzà cà restauratsiea di vãsiliea-atsea veacljã al </w:t>
      </w:r>
      <w:r>
        <w:rPr>
          <w:lang w:val="it-CH"/>
        </w:rPr>
        <w:t>Israel</w:t>
      </w:r>
      <w:r w:rsidRPr="00DE4743">
        <w:rPr>
          <w:lang w:val="it-CH"/>
        </w:rPr>
        <w:t>.</w:t>
      </w:r>
    </w:p>
    <w:p w:rsidR="00265267" w:rsidRPr="00DE4743" w:rsidRDefault="00265267">
      <w:pPr>
        <w:ind w:firstLine="360"/>
        <w:jc w:val="both"/>
        <w:rPr>
          <w:lang w:val="it-CH"/>
        </w:rPr>
      </w:pPr>
    </w:p>
    <w:p w:rsidR="00265267" w:rsidRPr="00DE4743" w:rsidRDefault="00C92717">
      <w:pPr>
        <w:ind w:firstLine="360"/>
        <w:jc w:val="both"/>
        <w:rPr>
          <w:lang w:val="it-CH"/>
        </w:rPr>
      </w:pPr>
      <w:r w:rsidRPr="00DE4743">
        <w:rPr>
          <w:lang w:val="it-CH"/>
        </w:rPr>
        <w:t xml:space="preserve">Restauratsiea di vãsiliea-al Dumnidzà easti di dealihea thema di “tuts sãmtsãlji prufets (al Dumnidza)” : </w:t>
      </w:r>
    </w:p>
    <w:p w:rsidR="00265267" w:rsidRPr="00DE4743" w:rsidRDefault="00265267">
      <w:pPr>
        <w:ind w:firstLine="360"/>
        <w:jc w:val="both"/>
        <w:rPr>
          <w:lang w:val="it-CH"/>
        </w:rPr>
      </w:pPr>
    </w:p>
    <w:p w:rsidR="00265267" w:rsidRPr="00DE4743" w:rsidRDefault="00C92717">
      <w:pPr>
        <w:numPr>
          <w:ilvl w:val="0"/>
          <w:numId w:val="31"/>
        </w:numPr>
        <w:jc w:val="both"/>
        <w:rPr>
          <w:lang w:val="it-CH"/>
        </w:rPr>
      </w:pPr>
      <w:r w:rsidRPr="00DE4743">
        <w:rPr>
          <w:lang w:val="it-CH"/>
        </w:rPr>
        <w:t>“Prin njilã va sã si-nvãrtusheadzã scamnul-a lui: sh-pi el (Isus) va s-sheadã ti daima la tenda-al David (pi deftera yineari – Luca 1:32,33), un giudicãtor ...cari-a s-ayunjiseascã ti-ndriptati” (Isa. 16:5).</w:t>
      </w:r>
    </w:p>
    <w:p w:rsidR="00265267" w:rsidRPr="00DE4743" w:rsidRDefault="00C92717">
      <w:pPr>
        <w:numPr>
          <w:ilvl w:val="0"/>
          <w:numId w:val="31"/>
        </w:numPr>
        <w:jc w:val="both"/>
        <w:rPr>
          <w:lang w:val="it-CH"/>
        </w:rPr>
      </w:pPr>
      <w:r w:rsidRPr="00DE4743">
        <w:rPr>
          <w:lang w:val="it-CH"/>
        </w:rPr>
        <w:t xml:space="preserve">“Atsea dzuùã va-ù mut tenda-al David (icà “scamnul” al David di Luca 1:32,33) tsi eara cãdzutã shi-a li-ndreg arãpturli; shi surpãturli-a li mut, shi-a lu-adar </w:t>
      </w:r>
      <w:r w:rsidRPr="00DE4743">
        <w:rPr>
          <w:i/>
          <w:lang w:val="it-CH"/>
        </w:rPr>
        <w:t>ca dit dzàlili atseali veaclji</w:t>
      </w:r>
      <w:r w:rsidRPr="00DE4743">
        <w:rPr>
          <w:lang w:val="it-CH"/>
        </w:rPr>
        <w:t>” (Amos 9:11). Fraza dit soni easti siyurã limba-atsea dit restaurarea.</w:t>
      </w:r>
    </w:p>
    <w:p w:rsidR="00265267" w:rsidRPr="00DE4743" w:rsidRDefault="00C92717">
      <w:pPr>
        <w:numPr>
          <w:ilvl w:val="0"/>
          <w:numId w:val="31"/>
        </w:numPr>
        <w:jc w:val="both"/>
        <w:rPr>
          <w:lang w:val="it-CH"/>
        </w:rPr>
      </w:pPr>
      <w:r w:rsidRPr="00DE4743">
        <w:rPr>
          <w:lang w:val="it-CH"/>
        </w:rPr>
        <w:t xml:space="preserve">“Hiljlji-a lor (al </w:t>
      </w:r>
      <w:r>
        <w:rPr>
          <w:lang w:val="it-CH"/>
        </w:rPr>
        <w:t>Israel</w:t>
      </w:r>
      <w:r w:rsidRPr="00DE4743">
        <w:rPr>
          <w:lang w:val="it-CH"/>
        </w:rPr>
        <w:t xml:space="preserve">) va s-hibã </w:t>
      </w:r>
      <w:r w:rsidRPr="00DE4743">
        <w:rPr>
          <w:i/>
          <w:lang w:val="it-CH"/>
        </w:rPr>
        <w:t>ca di ma ninti</w:t>
      </w:r>
      <w:r w:rsidRPr="00DE4743">
        <w:rPr>
          <w:lang w:val="it-CH"/>
        </w:rPr>
        <w:t>, shi adunarea-a lor-a s-hibã adratã di ninti-a Njeia” (Ier. 30:20).</w:t>
      </w:r>
    </w:p>
    <w:p w:rsidR="00265267" w:rsidRPr="00DE4743" w:rsidRDefault="00C92717">
      <w:pPr>
        <w:numPr>
          <w:ilvl w:val="0"/>
          <w:numId w:val="31"/>
        </w:numPr>
        <w:jc w:val="both"/>
        <w:rPr>
          <w:lang w:val="it-CH"/>
        </w:rPr>
      </w:pPr>
      <w:r w:rsidRPr="00DE4743">
        <w:rPr>
          <w:lang w:val="it-CH"/>
        </w:rPr>
        <w:t xml:space="preserve">“Dumnidzà </w:t>
      </w:r>
      <w:r w:rsidRPr="00DE4743">
        <w:rPr>
          <w:i/>
          <w:lang w:val="it-CH"/>
        </w:rPr>
        <w:t>iara</w:t>
      </w:r>
      <w:r w:rsidRPr="00DE4743">
        <w:rPr>
          <w:lang w:val="it-CH"/>
        </w:rPr>
        <w:t xml:space="preserve"> va U-aleagã Erusalim” (Zah. 2:12), cu-atsea cà va-u facã cãsãbàlu-tsentral di Vãsiliea-a Lui di lumea-ntreagã (</w:t>
      </w:r>
      <w:r>
        <w:rPr>
          <w:lang w:val="it-IT"/>
        </w:rPr>
        <w:t>vid</w:t>
      </w:r>
      <w:r w:rsidRPr="00DE4743">
        <w:rPr>
          <w:lang w:val="it-CH"/>
        </w:rPr>
        <w:t>. Ps. 47:2; Isa. 2:2-4).</w:t>
      </w:r>
    </w:p>
    <w:p w:rsidR="00265267" w:rsidRPr="00DE4743" w:rsidRDefault="00C92717">
      <w:pPr>
        <w:numPr>
          <w:ilvl w:val="0"/>
          <w:numId w:val="31"/>
        </w:numPr>
        <w:jc w:val="both"/>
        <w:rPr>
          <w:lang w:val="it-CH"/>
        </w:rPr>
      </w:pPr>
      <w:r w:rsidRPr="00DE4743">
        <w:rPr>
          <w:lang w:val="it-CH"/>
        </w:rPr>
        <w:t xml:space="preserve">“Va-lji tornu-aoatsi sclayilji-al Iuda shi sclayilji-al Israel shi va-lji curdisescu </w:t>
      </w:r>
      <w:r w:rsidRPr="00DE4743">
        <w:rPr>
          <w:i/>
          <w:lang w:val="it-CH"/>
        </w:rPr>
        <w:t>ca tu-protã</w:t>
      </w:r>
      <w:r w:rsidRPr="00DE4743">
        <w:rPr>
          <w:lang w:val="it-CH"/>
        </w:rPr>
        <w:t xml:space="preserve">... </w:t>
      </w:r>
      <w:r w:rsidRPr="00DE4743">
        <w:rPr>
          <w:i/>
          <w:lang w:val="it-CH"/>
        </w:rPr>
        <w:t>Iara</w:t>
      </w:r>
      <w:r w:rsidRPr="00DE4743">
        <w:rPr>
          <w:lang w:val="it-CH"/>
        </w:rPr>
        <w:t xml:space="preserve">-a s-avdã tu loclu-aestu...boatsi di harauùã...Cà Mini va l-fac nãpoi sclãyiljea-a loclui, </w:t>
      </w:r>
      <w:r w:rsidRPr="00DE4743">
        <w:rPr>
          <w:i/>
          <w:lang w:val="it-CH"/>
        </w:rPr>
        <w:t>ca tu-protã</w:t>
      </w:r>
      <w:r w:rsidRPr="00DE4743">
        <w:rPr>
          <w:lang w:val="it-CH"/>
        </w:rPr>
        <w:t>...</w:t>
      </w:r>
      <w:r w:rsidRPr="00DE4743">
        <w:rPr>
          <w:i/>
          <w:lang w:val="it-CH"/>
        </w:rPr>
        <w:t>iara</w:t>
      </w:r>
      <w:r w:rsidRPr="00DE4743">
        <w:rPr>
          <w:lang w:val="it-CH"/>
        </w:rPr>
        <w:t xml:space="preserve"> tu loclu-aestu (Erusalim)... va s-aibã casi di picurari...</w:t>
      </w:r>
      <w:r w:rsidRPr="00DE4743">
        <w:rPr>
          <w:i/>
          <w:lang w:val="it-CH"/>
        </w:rPr>
        <w:t>iara</w:t>
      </w:r>
      <w:r w:rsidRPr="00DE4743">
        <w:rPr>
          <w:lang w:val="it-CH"/>
        </w:rPr>
        <w:t xml:space="preserve"> (va s-)imnà cupriili” (Ier. 33:7-13).</w:t>
      </w:r>
    </w:p>
    <w:p w:rsidR="00265267" w:rsidRPr="00DE4743" w:rsidRDefault="00265267">
      <w:pPr>
        <w:jc w:val="both"/>
        <w:rPr>
          <w:lang w:val="it-CH"/>
        </w:rPr>
      </w:pPr>
    </w:p>
    <w:p w:rsidR="00265267" w:rsidRPr="00DE4743" w:rsidRDefault="00C92717">
      <w:pPr>
        <w:ind w:firstLine="360"/>
        <w:jc w:val="both"/>
        <w:rPr>
          <w:lang w:val="it-CH"/>
        </w:rPr>
      </w:pPr>
      <w:r w:rsidRPr="00DE4743">
        <w:rPr>
          <w:lang w:val="it-CH"/>
        </w:rPr>
        <w:t xml:space="preserve">Pi turnarea-a Hristolui s-u facã Vãsiliea-aestã easti di dealihea “umutea-al </w:t>
      </w:r>
      <w:r>
        <w:rPr>
          <w:lang w:val="it-CH"/>
        </w:rPr>
        <w:t>Israel</w:t>
      </w:r>
      <w:r w:rsidRPr="00DE4743">
        <w:rPr>
          <w:lang w:val="it-CH"/>
        </w:rPr>
        <w:t>”, tu cari lipseashti s-him tu relatsii cu pãtãgiunea.</w:t>
      </w:r>
    </w:p>
    <w:p w:rsidR="00265267" w:rsidRDefault="00265267">
      <w:pPr>
        <w:ind w:firstLine="360"/>
        <w:jc w:val="both"/>
        <w:rPr>
          <w:lang w:val="it-CH"/>
        </w:rPr>
      </w:pPr>
    </w:p>
    <w:p w:rsidR="00265267" w:rsidRPr="00C214C8" w:rsidRDefault="00C92717">
      <w:pPr>
        <w:jc w:val="center"/>
        <w:rPr>
          <w:sz w:val="28"/>
          <w:lang w:val="it-CH"/>
        </w:rPr>
      </w:pPr>
      <w:r w:rsidRPr="00C214C8">
        <w:rPr>
          <w:b/>
          <w:sz w:val="28"/>
          <w:lang w:val="it-CH"/>
        </w:rPr>
        <w:t>5.4 Vãsiliea-Al Dumnidzà Tu Yinitorlu</w:t>
      </w:r>
    </w:p>
    <w:p w:rsidR="00265267" w:rsidRPr="00C214C8" w:rsidRDefault="00265267">
      <w:pPr>
        <w:rPr>
          <w:sz w:val="28"/>
          <w:lang w:val="it-CH"/>
        </w:rPr>
      </w:pPr>
    </w:p>
    <w:p w:rsidR="00265267" w:rsidRPr="00C214C8" w:rsidRDefault="00C92717">
      <w:pPr>
        <w:ind w:firstLine="360"/>
        <w:jc w:val="both"/>
        <w:rPr>
          <w:lang w:val="it-CH"/>
        </w:rPr>
      </w:pPr>
      <w:r w:rsidRPr="00C214C8">
        <w:rPr>
          <w:lang w:val="it-CH"/>
        </w:rPr>
        <w:t xml:space="preserve">Sectsiili 1 shi 3 di Studiea-aestã au datã un mari bãrnu di informatsii ligati cu-atsea cum va s-hibã Vãsiliea-aestã. Noi vidzum cà Avraam lj-fu datã ti tagma cà cu Cãrpolu-a lui oaminji di tuti pãrtsã di lumea va s-hibã vluyisiti; Rom. 4:13 u-fatsi ma marea-aestã cu-atsea cà loclu-ntreg va s-hibã mushtinit di oaminjlji-atselji cari suntu </w:t>
      </w:r>
      <w:r w:rsidRPr="00C214C8">
        <w:rPr>
          <w:lang w:val="it-CH"/>
        </w:rPr>
        <w:lastRenderedPageBreak/>
        <w:t>‘tu’ Cãrpolu-al Avraam, icà Hristos. Cadhurlu di prufitsãljea di Dan. 2 spuni cum Hristos va s-toarnã cà unã cheatrã njicã sh-atumtsea vãsiliea va s-arãspãndeascã preayalea tu lumea tutã (</w:t>
      </w:r>
      <w:r>
        <w:rPr>
          <w:lang w:val="it-IT"/>
        </w:rPr>
        <w:t>vid</w:t>
      </w:r>
      <w:r w:rsidRPr="00C214C8">
        <w:rPr>
          <w:lang w:val="it-CH"/>
        </w:rPr>
        <w:t xml:space="preserve">. Ps. 71:8). Aestã spuni cà Vãsiliea-al Dumnidzà nu-ari s-hibã localizatã tu Erusalim icà loclu-al </w:t>
      </w:r>
      <w:r>
        <w:rPr>
          <w:lang w:val="it-CH"/>
        </w:rPr>
        <w:t>Israel</w:t>
      </w:r>
      <w:r w:rsidRPr="00C214C8">
        <w:rPr>
          <w:lang w:val="it-CH"/>
        </w:rPr>
        <w:t xml:space="preserve">, cà-ndau spunã, sh-pi </w:t>
      </w:r>
      <w:r>
        <w:rPr>
          <w:lang w:val="it-CH"/>
        </w:rPr>
        <w:t>ninga</w:t>
      </w:r>
      <w:r w:rsidRPr="00C214C8">
        <w:rPr>
          <w:lang w:val="it-CH"/>
        </w:rPr>
        <w:t xml:space="preserve">-atsea cà locurli-aesti va s-hibã inima-a vãsiliealjei. </w:t>
      </w:r>
    </w:p>
    <w:p w:rsidR="00265267" w:rsidRPr="00C214C8" w:rsidRDefault="00265267">
      <w:pPr>
        <w:ind w:firstLine="360"/>
        <w:jc w:val="both"/>
        <w:rPr>
          <w:lang w:val="it-CH"/>
        </w:rPr>
      </w:pPr>
    </w:p>
    <w:p w:rsidR="00265267" w:rsidRPr="00C214C8" w:rsidRDefault="00C92717">
      <w:pPr>
        <w:ind w:firstLine="360"/>
        <w:jc w:val="both"/>
        <w:rPr>
          <w:lang w:val="it-IT"/>
        </w:rPr>
      </w:pPr>
      <w:r w:rsidRPr="00C214C8">
        <w:rPr>
          <w:lang w:val="it-CH"/>
        </w:rPr>
        <w:t xml:space="preserve">Atselji cari u-tinjiseascã Hristos tu bana-aestã va s-hibã “amirãrilji shi preftsã, shi-a s-domneascã pristi loc” (Apoc. 5:10). </w:t>
      </w:r>
      <w:r w:rsidRPr="00C214C8">
        <w:rPr>
          <w:lang w:val="it-IT"/>
        </w:rPr>
        <w:t>Noi va s-dumnim pi locuri di mãrimi shi numiri diferenti; un va s-domneascã pi dzatsi cãsãbadz, sh-alantu pi tsintsi (Luca 19:17). Hristos va L-mpartsã domnearea-a Lui pisti loclu cu noi (Apoc. 2:27; 2 Tim. 2:12) “Un vãsilje (Isus)-a s-domneascã cu-ndriptati shi printslji (pistimenjlji)-a s-chiverniseascã cu-ndriptati” (Isa. 32;1; Ps. 44:16).</w:t>
      </w:r>
    </w:p>
    <w:p w:rsidR="00265267" w:rsidRPr="00C214C8" w:rsidRDefault="00265267">
      <w:pPr>
        <w:ind w:firstLine="360"/>
        <w:jc w:val="both"/>
        <w:rPr>
          <w:lang w:val="it-IT"/>
        </w:rPr>
      </w:pPr>
    </w:p>
    <w:p w:rsidR="00265267" w:rsidRPr="00C214C8" w:rsidRDefault="00C92717">
      <w:pPr>
        <w:ind w:firstLine="360"/>
        <w:jc w:val="both"/>
        <w:rPr>
          <w:lang w:val="it-IT"/>
        </w:rPr>
      </w:pPr>
      <w:r w:rsidRPr="00C214C8">
        <w:rPr>
          <w:lang w:val="it-IT"/>
        </w:rPr>
        <w:t xml:space="preserve">Hristos lipseashti s-domneascã ti totãna pi scamnul adrat diznàù di David (Luca 1:32,33), icà noi va-l avem loclu-al David shi pozitsiea di domneari, tsi </w:t>
      </w:r>
      <w:r>
        <w:rPr>
          <w:lang w:val="it-IT"/>
        </w:rPr>
        <w:t>furã</w:t>
      </w:r>
      <w:r w:rsidRPr="00C214C8">
        <w:rPr>
          <w:lang w:val="it-IT"/>
        </w:rPr>
        <w:t xml:space="preserve"> tu Erusalim. Cà Hristos va s-domneascã dit Erusalim, aestã va s-hibã cãsãbàlu tsentral di vãsiliea yinitoarã. Tu-aestu loc cà un hram va s-hibã criscut (Ieze. 40-48). Dit cãndu oaminjlji va L-tinjiseascã Dumnidzà pi locuri-diferenti tu lumea-ntreagã (Mal. 1:11), hramlu-aestu va s-hibã loclu ti contsentratsii ti tinjisirea di lumea. Miletsli “va s-alinã cafi-an ta sã-Lji si-ncljinã-a Amiràlui, Domnul di nicuchirlji, shi s-u facã sãrbãtoarea-a tendzãlor” anvãrligã di hramlu tu Erusalim (Zah. 14:16).</w:t>
      </w:r>
    </w:p>
    <w:p w:rsidR="00265267" w:rsidRPr="00C214C8" w:rsidRDefault="00265267">
      <w:pPr>
        <w:ind w:firstLine="360"/>
        <w:jc w:val="both"/>
        <w:rPr>
          <w:lang w:val="it-IT"/>
        </w:rPr>
      </w:pPr>
    </w:p>
    <w:p w:rsidR="00265267" w:rsidRPr="00C214C8" w:rsidRDefault="00C92717">
      <w:pPr>
        <w:ind w:firstLine="360"/>
        <w:jc w:val="both"/>
        <w:rPr>
          <w:lang w:val="it-IT"/>
        </w:rPr>
      </w:pPr>
      <w:r w:rsidRPr="00C214C8">
        <w:rPr>
          <w:lang w:val="it-IT"/>
        </w:rPr>
        <w:t xml:space="preserve">Hãgilãchea-aestã di an tu Erusalim idyea-ashi easti prufitsatã tu Isa. 2:2,3: “Tu dzuùãlji-atselji dit soni, muntili (vãsiliea- Dan. 2:35,44) di casa (hramlui) a Domnului va s-hibã-nvãrtusheatã pristi cipitli-a muntsãlor (icà Vãsiliea-al Dumnidzà shi hramlu va s-hibã ãnvãrtusheatsi pisti vãsiliilji-a oaminjlor)... sh-tuti miletsli-a s-urdinã cãtã-aclo. Multsã oaminji va s-yinã shi-a s-dzãcã, Yinits, s-nã-alinàm pi muntili-a Domnului, tu casa-a Dumnidzàlui al Iacov; shi El s-nã li spunã càljiurli-a Lui...cà di Sion va s-easã nomlu shi zborlu-al Dumnidzà di Erusalim”. Aestã s-pari cà-i cadhur di dzuùãlji protsi di Vãsiliea, cà oaminjlji u-arãspãndirã shtearea ti dumnirea-a Hristolui la altsã, shi elji yinirã-nsus pi “muntili” di Vãsiliea-al Dumnidzà, cari va si s-arãspãneascã preayalea tu lumea-ntreagã. Auùã noi avem un cadhur di un entuziazmu di dealihea tu tinjisirea di relighiea. </w:t>
      </w:r>
    </w:p>
    <w:p w:rsidR="00265267" w:rsidRPr="00C214C8" w:rsidRDefault="00265267">
      <w:pPr>
        <w:ind w:firstLine="360"/>
        <w:jc w:val="both"/>
        <w:rPr>
          <w:lang w:val="it-IT"/>
        </w:rPr>
      </w:pPr>
    </w:p>
    <w:p w:rsidR="00265267" w:rsidRPr="00C214C8" w:rsidRDefault="00C92717">
      <w:pPr>
        <w:ind w:firstLine="360"/>
        <w:jc w:val="both"/>
        <w:rPr>
          <w:lang w:val="it-IT"/>
        </w:rPr>
      </w:pPr>
      <w:r w:rsidRPr="00C214C8">
        <w:rPr>
          <w:lang w:val="it-IT"/>
        </w:rPr>
        <w:t>Unã di nai ma màrli trayedii umãneshtsã di dzuùã-a noastã easti cà nai ma multsã di oaminjlji L-‘tinjiseascã’ Dumnidzà ti itiili polititsi, sotsieali, culturali icà emotsionali, di cãt pi baza di unã acãchiseari di dealihea di El cà Tatãlu shi Creatorlu-a lor. Tu Vãsiliea va s-hibã un entuziazmu tu lumea-tutã ta s-hibã ãnvitsati càljurli-al Dumnidzà; oaminjlji va s-hibã ahãt motivati di vrearea-aestã cà elji va s-cãlãtoriseascã di tutili pãrtsã di loclu pãnã la Erusalim ta s-ljea unã ma mari shteari ti Dumnidzàlu.</w:t>
      </w:r>
    </w:p>
    <w:p w:rsidR="00265267" w:rsidRPr="00C214C8" w:rsidRDefault="00265267">
      <w:pPr>
        <w:ind w:firstLine="360"/>
        <w:jc w:val="both"/>
        <w:rPr>
          <w:lang w:val="it-IT"/>
        </w:rPr>
      </w:pPr>
    </w:p>
    <w:p w:rsidR="00265267" w:rsidRPr="00C214C8" w:rsidRDefault="00C92717">
      <w:pPr>
        <w:ind w:firstLine="360"/>
        <w:jc w:val="both"/>
        <w:rPr>
          <w:lang w:val="it-IT"/>
        </w:rPr>
      </w:pPr>
      <w:r w:rsidRPr="00C214C8">
        <w:rPr>
          <w:lang w:val="it-IT"/>
        </w:rPr>
        <w:t>Di cãt di confuziea shi nibuneatsa adratã di sistemili legali-a omlui shi administratsiea di-ndriptatea, va s-hibã un codex univerzal di giudicari – “nomlu shi zborlu-a Domnului”, cari-a s-hibã spunit di Hristolu di Erusalim. “Tutili milets va s-</w:t>
      </w:r>
      <w:r w:rsidRPr="00C214C8">
        <w:rPr>
          <w:i/>
          <w:lang w:val="it-IT"/>
        </w:rPr>
        <w:t>urdinã</w:t>
      </w:r>
      <w:r w:rsidRPr="00C214C8">
        <w:rPr>
          <w:lang w:val="it-IT"/>
        </w:rPr>
        <w:t xml:space="preserve"> cãtã” sesiili-aesti ti-nvitsari, tsi implicheadzã cà vrearea-aestã di tuts ta s-hibã aflatã shtearea di dealihea di Dumnidzà va li-facã cà ma njits-ncãcerli anamisa di miletsli, cà adarã sh-</w:t>
      </w:r>
      <w:r>
        <w:rPr>
          <w:lang w:val="it-IT"/>
        </w:rPr>
        <w:t>anamisa di</w:t>
      </w:r>
      <w:r w:rsidRPr="00C214C8">
        <w:rPr>
          <w:lang w:val="it-IT"/>
        </w:rPr>
        <w:t xml:space="preserve"> individualji cari si s-dedicheascã s-u aflã shtearea-aestã tu bana-aestã.</w:t>
      </w:r>
    </w:p>
    <w:p w:rsidR="00265267" w:rsidRPr="00C214C8" w:rsidRDefault="00265267">
      <w:pPr>
        <w:ind w:firstLine="360"/>
        <w:jc w:val="both"/>
        <w:rPr>
          <w:lang w:val="it-IT"/>
        </w:rPr>
      </w:pPr>
    </w:p>
    <w:p w:rsidR="00265267" w:rsidRPr="00C214C8" w:rsidRDefault="00C92717">
      <w:pPr>
        <w:ind w:firstLine="360"/>
        <w:jc w:val="both"/>
        <w:rPr>
          <w:lang w:val="it-IT"/>
        </w:rPr>
      </w:pPr>
      <w:r w:rsidRPr="00C214C8">
        <w:rPr>
          <w:lang w:val="it-IT"/>
        </w:rPr>
        <w:lastRenderedPageBreak/>
        <w:t xml:space="preserve">Descriptsiea-aestã di miletsli-tuts cum </w:t>
      </w:r>
      <w:r w:rsidRPr="00C214C8">
        <w:rPr>
          <w:i/>
          <w:lang w:val="it-IT"/>
        </w:rPr>
        <w:t>urdinã</w:t>
      </w:r>
      <w:r w:rsidRPr="00C214C8">
        <w:rPr>
          <w:lang w:val="it-IT"/>
        </w:rPr>
        <w:t xml:space="preserve"> cãtã la Erusalim easti idyea cu cadhurlu prezentat tu Isa. 60:5, iu Uvreilji “urdinã deadun” cu Pãngãnjlji (ni-Uvreilji) s-uL tinjiseascã Dumnidzàlu tu Erusalim. Aestã s-leadzi di tamam tu prufitsãljei di Vãsiliea di Zah. 8:20-23:</w:t>
      </w:r>
    </w:p>
    <w:p w:rsidR="00265267" w:rsidRPr="00C214C8" w:rsidRDefault="00265267">
      <w:pPr>
        <w:ind w:firstLine="360"/>
        <w:jc w:val="both"/>
        <w:rPr>
          <w:lang w:val="it-IT"/>
        </w:rPr>
      </w:pPr>
    </w:p>
    <w:p w:rsidR="00265267" w:rsidRPr="00C214C8" w:rsidRDefault="00C92717">
      <w:pPr>
        <w:ind w:left="360"/>
        <w:jc w:val="both"/>
        <w:rPr>
          <w:lang w:val="it-IT"/>
        </w:rPr>
      </w:pPr>
      <w:r w:rsidRPr="00C214C8">
        <w:rPr>
          <w:lang w:val="it-IT"/>
        </w:rPr>
        <w:t xml:space="preserve">“Shi-a s-yinã nica milets shi bãnãtorlji di la cãsãbadz multi la numir; shi bãnãtorlji dit unã cãsãbà-a sh-si ducã tu-alantã, shi-a s-dzãcã, S-neam totãna (A.V. mg. – </w:t>
      </w:r>
      <w:r>
        <w:rPr>
          <w:lang w:val="it-IT"/>
        </w:rPr>
        <w:t>vid</w:t>
      </w:r>
      <w:r w:rsidRPr="00C214C8">
        <w:rPr>
          <w:lang w:val="it-IT"/>
        </w:rPr>
        <w:t>. Zah. 14:16 ‘anlu dupã anlu’) s-nã pãlãcãrsim di ninti-a Domnului, shi s-ul cãftàm Domnul di nicuchirlji: Sh-mini-a s-yin. Da, va s-yinã multi milets shi fari cu puteari ta su-L caftã Domnul di nicuchirlji tu Erusalim... dzatsi oaminji di limbili-a miletslor va lu-acatsã un Uvreù di poljli-a mantiiljei shi-a s-dzãcã, Va s-yinim shi noi cu tini: cà duchim cà Dumnidzàlu easti cu voi”.</w:t>
      </w:r>
    </w:p>
    <w:p w:rsidR="00265267" w:rsidRPr="00C214C8" w:rsidRDefault="00265267">
      <w:pPr>
        <w:ind w:firstLine="360"/>
        <w:jc w:val="both"/>
        <w:rPr>
          <w:lang w:val="it-IT"/>
        </w:rPr>
      </w:pPr>
    </w:p>
    <w:p w:rsidR="00265267" w:rsidRPr="00C214C8" w:rsidRDefault="00C92717">
      <w:pPr>
        <w:ind w:firstLine="360"/>
        <w:jc w:val="both"/>
        <w:rPr>
          <w:lang w:val="it-IT"/>
        </w:rPr>
      </w:pPr>
      <w:r w:rsidRPr="00C214C8">
        <w:rPr>
          <w:lang w:val="it-IT"/>
        </w:rPr>
        <w:t>Aestã u-adarã cadhurlu cà oaminjlji uvreshtsã va s-hibã adrati “cap sh-nu coadã” di miletsli tuts, ti pucãearea shi tinjisearea-a lor (Deùt. 28:13); baza uvreascã di planlu-al Dumnidzà ti ascãpari atumtsea va s-hibã tinjisit di tuts. Nishtearea di nai ma marea parti di crãshtinamea di azaã atumtsea va s-hibã bitisitã dinãoarã. Oaminjlji atumtsea cu entuziazmu va li-discuteadzã lucãrl</w:t>
      </w:r>
      <w:r>
        <w:rPr>
          <w:lang w:val="it-IT"/>
        </w:rPr>
        <w:t>j</w:t>
      </w:r>
      <w:r w:rsidRPr="00C214C8">
        <w:rPr>
          <w:lang w:val="it-IT"/>
        </w:rPr>
        <w:t xml:space="preserve">i-aeshtsã, cà elji va s-poatã s-lã spuna la Uvreilji “noi </w:t>
      </w:r>
      <w:r w:rsidRPr="00C214C8">
        <w:rPr>
          <w:i/>
          <w:lang w:val="it-IT"/>
        </w:rPr>
        <w:t>avdzãm</w:t>
      </w:r>
      <w:r w:rsidRPr="00C214C8">
        <w:rPr>
          <w:lang w:val="it-IT"/>
        </w:rPr>
        <w:t xml:space="preserve"> cà Dumnidzà easti cu voi”. Moùbetsli atumtsea va s-hibã ti </w:t>
      </w:r>
      <w:r>
        <w:rPr>
          <w:lang w:val="it-IT"/>
        </w:rPr>
        <w:t>lucãrlji</w:t>
      </w:r>
      <w:r w:rsidRPr="00C214C8">
        <w:rPr>
          <w:lang w:val="it-IT"/>
        </w:rPr>
        <w:t xml:space="preserve"> di duh, di cãt fantomili ti giabã cari u-umplã minduirea di lumiljei di tora.</w:t>
      </w:r>
    </w:p>
    <w:p w:rsidR="00265267" w:rsidRPr="00C214C8" w:rsidRDefault="00265267">
      <w:pPr>
        <w:ind w:firstLine="360"/>
        <w:jc w:val="both"/>
        <w:rPr>
          <w:lang w:val="it-IT"/>
        </w:rPr>
      </w:pPr>
    </w:p>
    <w:p w:rsidR="00265267" w:rsidRPr="00C214C8" w:rsidRDefault="00C92717">
      <w:pPr>
        <w:ind w:firstLine="360"/>
        <w:jc w:val="both"/>
        <w:rPr>
          <w:lang w:val="it-IT"/>
        </w:rPr>
      </w:pPr>
      <w:r w:rsidRPr="00C214C8">
        <w:rPr>
          <w:lang w:val="it-IT"/>
        </w:rPr>
        <w:t>Mas u-l</w:t>
      </w:r>
      <w:r>
        <w:rPr>
          <w:lang w:val="it-IT"/>
        </w:rPr>
        <w:t>o</w:t>
      </w:r>
      <w:r w:rsidRPr="00C214C8">
        <w:rPr>
          <w:lang w:val="it-IT"/>
        </w:rPr>
        <w:t xml:space="preserve">am tinjisirea-aestã marea ti cãtã Dumnidzà, nu-i ti ciudii cà Hristos “va-lji giudicã la miletsli...elji va li-adarã cordzãli tu heari di pluguri shi sulili-a lor tu cãsoari: canã di miletsli nu-a shi-u mutã coarda contra unlu-altu sh-cama nu-a s-ampuliseascã” (Isa. 2:4). Autoritatea absolutã di Hristos shi dealihealjei tutã di arbitrajã-a lui tu-ncãcerli va s-aibã ti rezultat tu miletsli ti vrearea alãxiri di </w:t>
      </w:r>
      <w:r>
        <w:rPr>
          <w:lang w:val="it-IT"/>
        </w:rPr>
        <w:t>lucãrlji</w:t>
      </w:r>
      <w:r w:rsidRPr="00C214C8">
        <w:rPr>
          <w:lang w:val="it-IT"/>
        </w:rPr>
        <w:t xml:space="preserve">-a lor di armatã tu </w:t>
      </w:r>
      <w:r>
        <w:rPr>
          <w:lang w:val="it-IT"/>
        </w:rPr>
        <w:t>lucãrlji</w:t>
      </w:r>
      <w:r w:rsidRPr="00C214C8">
        <w:rPr>
          <w:lang w:val="it-IT"/>
        </w:rPr>
        <w:t xml:space="preserve"> ti agrari, shi va l-alasã treninglu-tut ti armatã. “Va s-creascã tu dzãlili-a lui ãndriptatea” (Ps. 71:7) –duhlu atumtsea va s-hibã criscut, shi tinjii va s-hibã pãltitã la atselji cari li-au caracteristitsli-al Dumnidzà tu vreari, njila, ãndriptati etc. Adrats contrastù di vrearea di tora di atselji pirifanjlji, cari s-tinjiseascã mash singurlji shi atselji cu ambitsiea ti elji.</w:t>
      </w:r>
    </w:p>
    <w:p w:rsidR="00265267" w:rsidRPr="00C214C8" w:rsidRDefault="00265267">
      <w:pPr>
        <w:ind w:firstLine="360"/>
        <w:jc w:val="both"/>
        <w:rPr>
          <w:lang w:val="it-IT"/>
        </w:rPr>
      </w:pPr>
    </w:p>
    <w:p w:rsidR="00265267" w:rsidRPr="00C214C8" w:rsidRDefault="00C92717">
      <w:pPr>
        <w:ind w:firstLine="360"/>
        <w:jc w:val="both"/>
        <w:rPr>
          <w:lang w:val="it-IT"/>
        </w:rPr>
      </w:pPr>
      <w:r w:rsidRPr="00C214C8">
        <w:rPr>
          <w:lang w:val="it-IT"/>
        </w:rPr>
        <w:t xml:space="preserve">Agudirea di vreari di “cordzãli tu heari di pluguri” va s-hibã unã partea di unã ma mari alãxeari agriculturalã cari va s-yinã pi loclu. Cà un rezultat di amãrtiea di Adamlu, loclu eara blãstimat ti-itiea-a lui (Adr. 3:17-19), tsi avea cà rezultat cà lipseashti un mari efortu ta s-poatã s-yinã tsiva di-atsea. Tu Vãsiliea “va s-hibã bolluchi di pãni pristi loc pãnã la cipitli-a muntsãlor (cari furarã goali tu unã oarã); iamishili-a s-creascã cãr chedzãrlji-a Libanlui” (Ps. 71:16). “Atsel cari-arã va lu-agiungã di dinãpoi atsel cari tseatsirã, shi-atsel tsi calcã-auùãli atsel cari seaminã. Shi muntili va s-chicã yin dultsi” (Amos 9:13), ahãt va s-hibã adratã cà ma bunã firtilitatea pi loclu shi adrarea di ma njicã di blãstemlu pi loclu cari </w:t>
      </w:r>
      <w:r>
        <w:rPr>
          <w:lang w:val="it-IT"/>
        </w:rPr>
        <w:t>furã</w:t>
      </w:r>
      <w:r w:rsidRPr="00C214C8">
        <w:rPr>
          <w:lang w:val="it-IT"/>
        </w:rPr>
        <w:t xml:space="preserve"> spunit tu Edenlu. </w:t>
      </w:r>
    </w:p>
    <w:p w:rsidR="00265267" w:rsidRPr="00C214C8" w:rsidRDefault="00265267">
      <w:pPr>
        <w:ind w:firstLine="360"/>
        <w:jc w:val="both"/>
        <w:rPr>
          <w:lang w:val="it-IT"/>
        </w:rPr>
      </w:pPr>
    </w:p>
    <w:p w:rsidR="00265267" w:rsidRPr="00C214C8" w:rsidRDefault="00C92717">
      <w:pPr>
        <w:ind w:firstLine="360"/>
        <w:jc w:val="both"/>
        <w:rPr>
          <w:lang w:val="it-IT"/>
        </w:rPr>
      </w:pPr>
      <w:r w:rsidRPr="00C214C8">
        <w:rPr>
          <w:lang w:val="it-IT"/>
        </w:rPr>
        <w:t>Unã sutsatã ahãt marea di agricultura va s-acatsã multsã oaminji. Prufitsãlji di Vãsiliea nã-da impresiea cà oaminjlji va s-toarnã tu un stil di bãnari, tu cari va si s-hibã duri mash cu singurlji noi:</w:t>
      </w:r>
    </w:p>
    <w:p w:rsidR="00265267" w:rsidRPr="00C214C8" w:rsidRDefault="00265267">
      <w:pPr>
        <w:ind w:firstLine="360"/>
        <w:jc w:val="both"/>
        <w:rPr>
          <w:lang w:val="it-IT"/>
        </w:rPr>
      </w:pPr>
    </w:p>
    <w:p w:rsidR="00265267" w:rsidRPr="00C214C8" w:rsidRDefault="00C92717">
      <w:pPr>
        <w:ind w:firstLine="360"/>
        <w:jc w:val="both"/>
        <w:rPr>
          <w:lang w:val="it-IT"/>
        </w:rPr>
      </w:pPr>
      <w:r w:rsidRPr="00C214C8">
        <w:rPr>
          <w:lang w:val="it-IT"/>
        </w:rPr>
        <w:t>“Cafi-unlu va s-sheadã sum yita shi hiclu-a lui shi canã nu-a lã da frixi” (Mih 4:4).</w:t>
      </w:r>
    </w:p>
    <w:p w:rsidR="00265267" w:rsidRPr="00C214C8" w:rsidRDefault="00265267">
      <w:pPr>
        <w:ind w:firstLine="360"/>
        <w:jc w:val="both"/>
        <w:rPr>
          <w:lang w:val="it-IT"/>
        </w:rPr>
      </w:pPr>
    </w:p>
    <w:p w:rsidR="00265267" w:rsidRPr="00C214C8" w:rsidRDefault="00C92717">
      <w:pPr>
        <w:ind w:firstLine="360"/>
        <w:jc w:val="both"/>
        <w:rPr>
          <w:lang w:val="it-IT"/>
        </w:rPr>
      </w:pPr>
      <w:r w:rsidRPr="00C214C8">
        <w:rPr>
          <w:lang w:val="it-IT"/>
        </w:rPr>
        <w:lastRenderedPageBreak/>
        <w:t>S-him duri mash cu singurlji noi va li-treacã arãetsli cari suntu unã parti di cafi un sistem di lucrari ti pãradzi. Tritsearea di unã bana-ntreagã shi lucrarea ca altsãlji s-hibã avutsi va s-hibã un lucru di tricutlu.</w:t>
      </w:r>
    </w:p>
    <w:p w:rsidR="00265267" w:rsidRPr="00C214C8" w:rsidRDefault="00265267">
      <w:pPr>
        <w:ind w:firstLine="360"/>
        <w:jc w:val="both"/>
        <w:rPr>
          <w:lang w:val="it-IT"/>
        </w:rPr>
      </w:pPr>
    </w:p>
    <w:p w:rsidR="00265267" w:rsidRPr="00C214C8" w:rsidRDefault="00C92717">
      <w:pPr>
        <w:ind w:left="540"/>
        <w:jc w:val="both"/>
        <w:rPr>
          <w:lang w:val="it-IT"/>
        </w:rPr>
      </w:pPr>
      <w:r w:rsidRPr="00C214C8">
        <w:rPr>
          <w:lang w:val="it-IT"/>
        </w:rPr>
        <w:t>“Shi elji va s-adarã casi shi va-shi bãneadzã (aclo) shi-a s-seaminã-ayinji sh-di birichetea-a lor va s-mãcã. Ma nu-a s-adarã casi cà altul ta s-bãneadzã, nitsi cà-a s-seaminã cà altul ta s-mãcã... shi-aleptsãlji a Melji va sh-si hãrseascã di pidimolu-a mãnjlor a lor. Lucurlu-a lor nu-ari s-lã hibã di geaba...” (Isa. 65:21-23).</w:t>
      </w:r>
    </w:p>
    <w:p w:rsidR="00265267" w:rsidRPr="00C214C8" w:rsidRDefault="00265267">
      <w:pPr>
        <w:ind w:left="540"/>
        <w:jc w:val="both"/>
        <w:rPr>
          <w:lang w:val="it-IT"/>
        </w:rPr>
      </w:pPr>
    </w:p>
    <w:p w:rsidR="00265267" w:rsidRPr="00C214C8" w:rsidRDefault="00C92717">
      <w:pPr>
        <w:ind w:firstLine="360"/>
        <w:jc w:val="both"/>
        <w:rPr>
          <w:lang w:val="it-IT"/>
        </w:rPr>
      </w:pPr>
      <w:r w:rsidRPr="00C214C8">
        <w:rPr>
          <w:lang w:val="it-IT"/>
        </w:rPr>
        <w:t xml:space="preserve">Isaia 35:1-7 ari unã prufitsãlji cari nu poati s-hibã tricutã ti-atsea cum un loc gol va s-hibã alãxit, tsi va s-aibã ti rezultat unã aurã di hãrioasea shi hãricoapea cari-a s-scoatã ca aburi dit loclu, ti </w:t>
      </w:r>
      <w:r>
        <w:rPr>
          <w:lang w:val="it-IT"/>
        </w:rPr>
        <w:t>calea</w:t>
      </w:r>
      <w:r w:rsidRPr="00C214C8">
        <w:rPr>
          <w:lang w:val="it-IT"/>
        </w:rPr>
        <w:t xml:space="preserve"> ma lishor shi ma multu di duh di bana di atselji cari va s-lucreascã: “Laea irnjii uscatã...va si s-hãrseascã... irnjiea la sh-si hãrseascã, has ca crinlu la s-dishcljidã. Ea...va sh-si hãrseascã sh-cu hãricoapi shi cãntari... fãntànji di-apã-a s-curã pit irnjii shi-arãcãi tu loclu-atsel uscatlu ti-apã. Loclu-atsel fãr di-apã-a s-facã bàltsã”. Shi agresiea naturala anamisa di prãvdzàlji va s-hibã spãstritã: “Luplu-a s-pascã deadun cu njelu” shi ficiorlji va s-poatã s-giucascã cu shearpi (Is. 65:25; 11:6-8).</w:t>
      </w:r>
    </w:p>
    <w:p w:rsidR="00265267" w:rsidRPr="00C214C8" w:rsidRDefault="00265267">
      <w:pPr>
        <w:ind w:firstLine="360"/>
        <w:jc w:val="both"/>
        <w:rPr>
          <w:lang w:val="it-IT"/>
        </w:rPr>
      </w:pPr>
    </w:p>
    <w:p w:rsidR="00265267" w:rsidRPr="00C214C8" w:rsidRDefault="00C92717">
      <w:pPr>
        <w:ind w:firstLine="360"/>
        <w:jc w:val="both"/>
        <w:rPr>
          <w:lang w:val="it-IT"/>
        </w:rPr>
      </w:pPr>
      <w:r>
        <w:rPr>
          <w:lang w:val="it-IT"/>
        </w:rPr>
        <w:t xml:space="preserve">Tu idyea cali </w:t>
      </w:r>
      <w:r w:rsidRPr="00C214C8">
        <w:rPr>
          <w:lang w:val="it-IT"/>
        </w:rPr>
        <w:t>cà sh-blãstemlu eara bãgat cari eara bãgat pi creatsiea naturala va s-hibã adrat ca ma njic multu, cà atsea tsi eara bãgatã pi oaminjlji va s-hibã adratã cà ma njicã idyea-ashi. Ashi Adr. 20:2,3 zbureashti tu unã limba simbolica di draclu (amãrtiea shi efectili-a ljei) cari easti “ligat” icà bãgat tu niputeari, ti Mileniùlu. Lãndzimea di bana va s-hibã criscutã, cà shi cãndu vãrnu va s-moarã pi ilichiea di 100 di anji, aestu va s-mindueascã cà eara mash un ficior (Isa. 65:20). Muljerlji nu-ari s-pãtseascã ahãt cãndu va lji-faptã ficiorlji (Isa. 65:23). “Atumtsea-a sh-si dishcljidã ocljilji a tsilor cari suntu orghi shi urecljili-a surdzãlor va s-avdã. Atumtsea-a s-ansarã shcljioplu ca tserbul shi limbidã-a s-hibã limba-a peltetslor” (Isa. 35:5,6). Aestã-a s-hibã di pishcheshili di Duh ti ciudii cari va s-hibã l</w:t>
      </w:r>
      <w:r>
        <w:rPr>
          <w:lang w:val="it-IT"/>
        </w:rPr>
        <w:t>o</w:t>
      </w:r>
      <w:r w:rsidRPr="00C214C8">
        <w:rPr>
          <w:lang w:val="it-IT"/>
        </w:rPr>
        <w:t>ati iara (</w:t>
      </w:r>
      <w:r>
        <w:rPr>
          <w:lang w:val="it-IT"/>
        </w:rPr>
        <w:t>vid</w:t>
      </w:r>
      <w:r w:rsidRPr="00C214C8">
        <w:rPr>
          <w:lang w:val="it-IT"/>
        </w:rPr>
        <w:t>. Uvr. 6:5).</w:t>
      </w:r>
    </w:p>
    <w:p w:rsidR="00265267" w:rsidRPr="00C214C8" w:rsidRDefault="00265267">
      <w:pPr>
        <w:ind w:firstLine="360"/>
        <w:jc w:val="both"/>
        <w:rPr>
          <w:lang w:val="it-IT"/>
        </w:rPr>
      </w:pPr>
    </w:p>
    <w:p w:rsidR="00265267" w:rsidRPr="00C214C8" w:rsidRDefault="00C92717">
      <w:pPr>
        <w:ind w:firstLine="360"/>
        <w:jc w:val="both"/>
        <w:rPr>
          <w:lang w:val="it-IT"/>
        </w:rPr>
      </w:pPr>
      <w:r w:rsidRPr="00C214C8">
        <w:rPr>
          <w:lang w:val="it-IT"/>
        </w:rPr>
        <w:t>Nu poati s-badzi actsentu multu ca Vãsiliea al Dumnidzà nu lipseashti s-hibã vidzutã ca unã insula tropicalã, cari atselj</w:t>
      </w:r>
      <w:r>
        <w:rPr>
          <w:lang w:val="it-IT"/>
        </w:rPr>
        <w:t xml:space="preserve">i cu-ndriptati va l-va tu idyea cali </w:t>
      </w:r>
      <w:r w:rsidRPr="00C214C8">
        <w:rPr>
          <w:lang w:val="it-IT"/>
        </w:rPr>
        <w:t>cum oaminjlji va ta s-suntu sum soarli anamisa di mushutetsli-a naturãljei. Itiea fundamentalã di Vãsiliea-al Dumnidzà easti s-Lã da tinjisearea-a Dumnidzàlui, di cãt loclu easti-mplin di tinjisearea ti El “ca apili tsi lu-anvãlescu sinlu-a amariljei” (Ava. 2:14). Aestã-easti itiea-al Dumnidzà di soni: “Ca dealihea ca bãnedz, loclu-ntreg va s-hibã umplut di mãrimea-a Dumnidzàlui” (Num. 14:21). Tinjisearea ti Dumnidzàlu scljeamã cà bãnãtorlji tuts dit loclu va L-va, tinjiseascã shi va li-adarã atributsli-a Luil cà lumea va s-hibã tu statuslu-aestu, Dumnidzà va l-alasã shi loclu fizical s-ul adarã-aestã idyea-ashi. Ashi cà “atselji imirlji va-l mushtineascã loclu (tu Vãsiliealjei) shi-a sh-si hãidipseascã pi marea irinji (di duh)” (Ps. 36:11), di cãt s-u va bana simplã. Atselji cari “atselji tsi-agiunã shi-lji acatsã seatea ti-ndriptati...va sh-si saturã” cu-atsea tu Vãsiliea (Mat. 5:6).</w:t>
      </w:r>
    </w:p>
    <w:p w:rsidR="00265267" w:rsidRPr="00C214C8" w:rsidRDefault="00265267">
      <w:pPr>
        <w:ind w:firstLine="360"/>
        <w:jc w:val="both"/>
        <w:rPr>
          <w:lang w:val="it-IT"/>
        </w:rPr>
      </w:pPr>
    </w:p>
    <w:p w:rsidR="00265267" w:rsidRPr="00C214C8" w:rsidRDefault="00C92717">
      <w:pPr>
        <w:ind w:firstLine="360"/>
        <w:jc w:val="both"/>
        <w:rPr>
          <w:lang w:val="it-IT"/>
        </w:rPr>
      </w:pPr>
      <w:r w:rsidRPr="00C214C8">
        <w:rPr>
          <w:lang w:val="it-IT"/>
        </w:rPr>
        <w:t xml:space="preserve">Mash minduirea di aveari di unã bana di daima tu Vãsiliea easti multu ufilizitã ca ‘carotlu’ s-li facã oaminjlji s-au interes ti crãshtinamea. Cum shi s-hibã, avearea-a noastã di-atsea atumtsea, va s-hibã mash ca intsidentã, mas u-avem itiea di dealihea ta s-him tu Vãsiliea – tsi-i s-uL tinjisim Dumnidz`alu. Tu tsi chiro va nã-armãnã ti noi </w:t>
      </w:r>
      <w:r w:rsidRPr="00C214C8">
        <w:rPr>
          <w:lang w:val="it-IT"/>
        </w:rPr>
        <w:lastRenderedPageBreak/>
        <w:t>dupã pãtãgiunea-a noastã, tinjisirea-a noastã di-aestã lipseashti s-developeadzã tu continuari.</w:t>
      </w:r>
    </w:p>
    <w:p w:rsidR="00265267" w:rsidRPr="00C214C8" w:rsidRDefault="00265267">
      <w:pPr>
        <w:ind w:firstLine="360"/>
        <w:jc w:val="both"/>
        <w:rPr>
          <w:lang w:val="it-IT"/>
        </w:rPr>
      </w:pPr>
    </w:p>
    <w:p w:rsidR="00265267" w:rsidRPr="00C214C8" w:rsidRDefault="00C92717">
      <w:pPr>
        <w:ind w:firstLine="360"/>
        <w:jc w:val="both"/>
        <w:rPr>
          <w:lang w:val="it-IT"/>
        </w:rPr>
      </w:pPr>
      <w:r w:rsidRPr="00C214C8">
        <w:rPr>
          <w:lang w:val="it-IT"/>
        </w:rPr>
        <w:t xml:space="preserve">Ti scriitorlu, mash dzatsi anji di bãneari tu hãrioasi di prufectati absolutã shi unã cãnãshteari bunã cu Dumnidzà poati s-hibã di vãloari ti trauma-tutã di bana-aestã. Ca statuslu-aestu ti ciudii va s-armãnã ti totna, u-ardi mintea shi nã-dutsi dupã sinurli di cãnãshtearea umineascã. </w:t>
      </w:r>
    </w:p>
    <w:p w:rsidR="00265267" w:rsidRPr="00C214C8" w:rsidRDefault="00265267">
      <w:pPr>
        <w:ind w:firstLine="360"/>
        <w:jc w:val="both"/>
        <w:rPr>
          <w:lang w:val="it-IT"/>
        </w:rPr>
      </w:pPr>
    </w:p>
    <w:p w:rsidR="00265267" w:rsidRPr="00C214C8" w:rsidRDefault="00C92717">
      <w:pPr>
        <w:ind w:firstLine="360"/>
        <w:jc w:val="both"/>
        <w:rPr>
          <w:lang w:val="it-IT"/>
        </w:rPr>
      </w:pPr>
      <w:r w:rsidRPr="00C214C8">
        <w:rPr>
          <w:lang w:val="it-IT"/>
        </w:rPr>
        <w:t>Shi cãndu-i vidzutã tu ma multu termini fizicali, s-him tu Vãsiliea-al Dumnidzà va s-lipseascã s-hibã motivatsiea di dip mari s-li avem pi-zvercã bunetsli-tu lumea shi materializmul. Di-cãt atsea s-ljeam mintea mash ti yinitorlu cari-a s-yinã dupã shcurtã, Isus nã-nvitsà, “Cãftats-li ma ninti vãsiliea-al Dumnidzà shi-ndriptatea-a Lui shi tuti-aesti va s-hibã dati-a vauùã.” (Mat. 6:30-34). Tutã tsi noi putem s-u bãgãm tu minti tora shi s-vrem easti fãrã comparatsii cu-mplinarea di soni cãndu-a s-him tu Vãsiliea-al Dumnidzà.</w:t>
      </w:r>
    </w:p>
    <w:p w:rsidR="00265267" w:rsidRPr="00C214C8" w:rsidRDefault="00265267">
      <w:pPr>
        <w:ind w:firstLine="360"/>
        <w:jc w:val="both"/>
        <w:rPr>
          <w:lang w:val="it-IT"/>
        </w:rPr>
      </w:pPr>
    </w:p>
    <w:p w:rsidR="00265267" w:rsidRPr="00C214C8" w:rsidRDefault="00C92717">
      <w:pPr>
        <w:ind w:firstLine="360"/>
        <w:jc w:val="both"/>
        <w:rPr>
          <w:lang w:val="it-IT"/>
        </w:rPr>
      </w:pPr>
      <w:r w:rsidRPr="00C214C8">
        <w:rPr>
          <w:lang w:val="it-IT"/>
        </w:rPr>
        <w:t xml:space="preserve">Noi lipseashti s-cãftãm “ãndriptatea (al Dumnidzà)”, icà s-prubàm s-developàm unã vreari ti caracterlu-al Dumnidzà, tsi scljeamã cà noi vrem s-him tu Vãsiliea-al Dumnidzà ca-ndriptatea va s-hibã tinjisitã aclo, ca noi vrem s-him prufectsã-ntredz shi moralã, di cãt mash ca noi, personalã, vrem s-fudzim di moartea shi s-bãnàm unã bana simplã ti totna. </w:t>
      </w:r>
    </w:p>
    <w:p w:rsidR="00265267" w:rsidRPr="00C214C8" w:rsidRDefault="00265267">
      <w:pPr>
        <w:ind w:firstLine="360"/>
        <w:jc w:val="both"/>
        <w:rPr>
          <w:lang w:val="it-IT"/>
        </w:rPr>
      </w:pPr>
    </w:p>
    <w:p w:rsidR="00265267" w:rsidRPr="00A76646" w:rsidRDefault="00C92717">
      <w:pPr>
        <w:ind w:firstLine="360"/>
        <w:jc w:val="both"/>
        <w:rPr>
          <w:lang w:val="pt-PT"/>
        </w:rPr>
      </w:pPr>
      <w:r w:rsidRPr="00C214C8">
        <w:rPr>
          <w:lang w:val="it-IT"/>
        </w:rPr>
        <w:t xml:space="preserve">Multu, umutea-a Vangheljlui easti prezentatã pi </w:t>
      </w:r>
      <w:r>
        <w:rPr>
          <w:lang w:val="it-IT"/>
        </w:rPr>
        <w:t>càljur</w:t>
      </w:r>
      <w:r w:rsidRPr="00C214C8">
        <w:rPr>
          <w:lang w:val="it-IT"/>
        </w:rPr>
        <w:t xml:space="preserve">i cari spunã ti egoizmul uminescu. </w:t>
      </w:r>
      <w:r w:rsidRPr="00A76646">
        <w:rPr>
          <w:lang w:val="pt-PT"/>
        </w:rPr>
        <w:t>Putem s-videm cà motivatsiea-a noastã ca s-him tu Vãsiliea s-featsi ca diferentã cu dzuùã tu dzuùã. Atsea tsi noi u-spunem auùã easti un ideal; protã priuritetlu-a nostu easti s-ul ãnvitsàm Vangheljlu shi s-u spunem tinjisirea-a noastã ti el tu pãtãgiunea shi s-avem ca motivlu tinjisearea di vreari cãtã Dumnidzàlu. Tinjisirea-a noastã di umutea tsi u-da Dumnidzàlu ti ofertã, shi minduerli exacti-a noshtsã ca vrem s-him tu Vãsiliea, va s-creascã shi va si s-facã ca adulti dupã pãtãgiunea-a noastã.</w:t>
      </w:r>
    </w:p>
    <w:p w:rsidR="00265267" w:rsidRPr="00A76646" w:rsidRDefault="00265267">
      <w:pPr>
        <w:ind w:firstLine="360"/>
        <w:jc w:val="both"/>
        <w:rPr>
          <w:lang w:val="pt-PT"/>
        </w:rPr>
      </w:pPr>
    </w:p>
    <w:p w:rsidR="00265267" w:rsidRPr="00A76646" w:rsidRDefault="00C92717">
      <w:pPr>
        <w:ind w:firstLine="360"/>
        <w:jc w:val="center"/>
        <w:rPr>
          <w:lang w:val="pt-PT"/>
        </w:rPr>
      </w:pPr>
      <w:r w:rsidRPr="00A76646">
        <w:rPr>
          <w:b/>
          <w:sz w:val="28"/>
          <w:lang w:val="pt-PT"/>
        </w:rPr>
        <w:t>5.5 Mileniùlu</w:t>
      </w:r>
    </w:p>
    <w:p w:rsidR="00265267" w:rsidRPr="00A76646" w:rsidRDefault="00265267">
      <w:pPr>
        <w:ind w:firstLine="360"/>
        <w:rPr>
          <w:lang w:val="pt-PT"/>
        </w:rPr>
      </w:pPr>
    </w:p>
    <w:p w:rsidR="00265267" w:rsidRPr="00C214C8" w:rsidRDefault="00C92717">
      <w:pPr>
        <w:ind w:firstLine="360"/>
        <w:jc w:val="both"/>
        <w:rPr>
          <w:lang w:val="it-IT"/>
        </w:rPr>
      </w:pPr>
      <w:r w:rsidRPr="00A76646">
        <w:rPr>
          <w:lang w:val="pt-PT"/>
        </w:rPr>
        <w:t xml:space="preserve">Pi punctu-aestu di studiea-a noastã di banã tu Vãsiliea, dghivãsitorlu cari ari-ngãtani siyura si s-ntreabã, ‘Desi cadhurlu-aestu di Vãsiliea-al Dumnidzà s-veadã ca multu umanã?’ Oaminjlji tu Vãsiliea nica va s-facã bebeuri (Isa. 65:23) shi nica-a s-moarã (Isa 65:20). Oaminjlji-aeshtsã va s-aibã discusii ti cari Hristos va s-da bitimea (Isa. 2:4) shi va s-lipseascã s-lucreascã pi loclu ti bãneari, sh-pi </w:t>
      </w:r>
      <w:r>
        <w:rPr>
          <w:lang w:val="pt-PT"/>
        </w:rPr>
        <w:t>ninga</w:t>
      </w:r>
      <w:r w:rsidRPr="00A76646">
        <w:rPr>
          <w:lang w:val="pt-PT"/>
        </w:rPr>
        <w:t xml:space="preserve">-atsea ca va s-hibã multu ma lishor di cãt easti tora. Tutã-aestã s-veadi ca lungã di tãxirli ca atselji cu-ndriptati va s-ljea bana di daima, shi unã naturã ca-atsea di Dumnidzàlu, va s-hibã adratsi ca anghilji, cari nitsi nu s-ncuruneadzã icà reproducteadzã (Luca 20:35,36). </w:t>
      </w:r>
      <w:r w:rsidRPr="00C214C8">
        <w:rPr>
          <w:lang w:val="it-IT"/>
        </w:rPr>
        <w:t>Apandasea easti tu factu ca protã parti di Vãsiliea va s-hibã ti 1,000 di anji – un ‘Mileniù’ (vid. Apoc. 20:2-7). Tu Mileniùlu-aestu va s-hibã dau grupi di oaminji pi loclu:</w:t>
      </w:r>
    </w:p>
    <w:p w:rsidR="00265267" w:rsidRPr="00C214C8" w:rsidRDefault="00265267">
      <w:pPr>
        <w:ind w:firstLine="360"/>
        <w:jc w:val="both"/>
        <w:rPr>
          <w:lang w:val="it-IT"/>
        </w:rPr>
      </w:pPr>
    </w:p>
    <w:p w:rsidR="00265267" w:rsidRPr="00C214C8" w:rsidRDefault="00C92717">
      <w:pPr>
        <w:ind w:left="900"/>
        <w:jc w:val="both"/>
        <w:rPr>
          <w:lang w:val="it-IT"/>
        </w:rPr>
      </w:pPr>
      <w:r w:rsidRPr="00C214C8">
        <w:rPr>
          <w:b/>
          <w:lang w:val="it-IT"/>
        </w:rPr>
        <w:t>1</w:t>
      </w:r>
      <w:r w:rsidRPr="00C214C8">
        <w:rPr>
          <w:lang w:val="it-IT"/>
        </w:rPr>
        <w:t xml:space="preserve">      Atselji-sãmtsãlji – atselji di noi cari u-avea dutsita calea-a Hristolu cum lipseashti tu bana-a lor, la cari va sã-lji bana di daima pi seatea-a giudicariljei. Notã: ‘sãmtu’ scljeamã unã ‘cljimatã’ persona, shi s-mindueashti ti pistimenlu di dealihea.</w:t>
      </w:r>
    </w:p>
    <w:p w:rsidR="00265267" w:rsidRPr="00C214C8" w:rsidRDefault="00265267">
      <w:pPr>
        <w:ind w:left="900"/>
        <w:jc w:val="both"/>
        <w:rPr>
          <w:lang w:val="it-IT"/>
        </w:rPr>
      </w:pPr>
    </w:p>
    <w:p w:rsidR="00265267" w:rsidRPr="00C214C8" w:rsidRDefault="00C92717">
      <w:pPr>
        <w:ind w:left="900"/>
        <w:jc w:val="both"/>
        <w:rPr>
          <w:lang w:val="it-IT"/>
        </w:rPr>
      </w:pPr>
      <w:r w:rsidRPr="00C214C8">
        <w:rPr>
          <w:b/>
          <w:lang w:val="it-IT"/>
        </w:rPr>
        <w:lastRenderedPageBreak/>
        <w:t>2</w:t>
      </w:r>
      <w:r w:rsidRPr="00C214C8">
        <w:rPr>
          <w:lang w:val="it-IT"/>
        </w:rPr>
        <w:t xml:space="preserve">         Atselji dit cafi dzuùã, cari-a s-moarã cari nu u-shtea Vangheljlu pi chirolu di turnarea-a Hristolui – icà elji nu eara cu obligatsii tu seatea di giudicari.</w:t>
      </w:r>
    </w:p>
    <w:p w:rsidR="00265267" w:rsidRPr="00C214C8" w:rsidRDefault="00265267">
      <w:pPr>
        <w:ind w:left="900"/>
        <w:jc w:val="both"/>
        <w:rPr>
          <w:lang w:val="it-IT"/>
        </w:rPr>
      </w:pPr>
    </w:p>
    <w:p w:rsidR="00265267" w:rsidRPr="00C214C8" w:rsidRDefault="00C92717">
      <w:pPr>
        <w:ind w:firstLine="360"/>
        <w:jc w:val="both"/>
        <w:rPr>
          <w:lang w:val="it-IT"/>
        </w:rPr>
      </w:pPr>
      <w:r w:rsidRPr="00C214C8">
        <w:rPr>
          <w:lang w:val="it-IT"/>
        </w:rPr>
        <w:t>Cãndu Hristolu va s-yinã d</w:t>
      </w:r>
      <w:r>
        <w:rPr>
          <w:lang w:val="it-IT"/>
        </w:rPr>
        <w:t>oi</w:t>
      </w:r>
      <w:r w:rsidRPr="00C214C8">
        <w:rPr>
          <w:lang w:val="it-IT"/>
        </w:rPr>
        <w:t xml:space="preserve"> oaminji va s-hibã tu agurlu, un va s-hibã dutsit (pi giudicarea) sh-alantul va s-hibã alãsat (Luca 17:36); atselji cari-a s-hibã “alãsati” suntu tu deftera grupa-aestã.</w:t>
      </w:r>
    </w:p>
    <w:p w:rsidR="00265267" w:rsidRPr="00C214C8" w:rsidRDefault="00265267">
      <w:pPr>
        <w:ind w:firstLine="360"/>
        <w:jc w:val="both"/>
        <w:rPr>
          <w:lang w:val="it-IT"/>
        </w:rPr>
      </w:pPr>
    </w:p>
    <w:p w:rsidR="00265267" w:rsidRPr="00C214C8" w:rsidRDefault="00C92717">
      <w:pPr>
        <w:ind w:firstLine="360"/>
        <w:jc w:val="both"/>
        <w:rPr>
          <w:lang w:val="it-IT"/>
        </w:rPr>
      </w:pPr>
      <w:r w:rsidRPr="00C214C8">
        <w:rPr>
          <w:lang w:val="it-IT"/>
        </w:rPr>
        <w:t xml:space="preserve">Mas ù-loarã natura-al Dumnidzà pi seatea di giudicari, sãmtsãlji nu va s-moarã icà s-facã ficiori. Descriptsiili di oaminji cari u-veadã lucãrlji-aeshtsã tu Vãsiliea, di-aclo </w:t>
      </w:r>
      <w:r>
        <w:rPr>
          <w:lang w:val="it-IT"/>
        </w:rPr>
        <w:t>lipseashti</w:t>
      </w:r>
      <w:r w:rsidRPr="00C214C8">
        <w:rPr>
          <w:lang w:val="it-IT"/>
        </w:rPr>
        <w:t xml:space="preserve"> s-hibã implicatã ti deftera grupa – atselji cari eara yii tu chirolu di turnarea-a Hristolui, ma cari nu li-shtea lipsiturli-al Dumnidzàlu. Premiea ti atselji cu-ndriptati easti cà elji va s- hibã adrati “amirãrilji shi preftsã, shi-a s-domneascã pristi loc” (Apoc. 5:10). Amirãlji va s-lipseascã s-domneascã pi vãrnu; atselji oaminji cari nu u-shtea Vangheljlu pi chirolu di defterã yineari di-aclo va s-hibã alãsati cà yii, shi va s-au domnji pisti elji. Cà him “tu Hristos” noi va u-mpãrtsàm premiea-a Lui – tsi-i s-hibã amirãlu-a lumiljei: “El cari-a s-yina...a tsilui va l-daù puteari pisti miletsli: shi el-a s-domneascã pisti elji cu oalili-a li frãngã...ashi cum sh-Mini loai puteari di la Tatãl a Meù” (Apoc. 2:26,27).</w:t>
      </w:r>
    </w:p>
    <w:p w:rsidR="00265267" w:rsidRPr="00C214C8" w:rsidRDefault="00265267">
      <w:pPr>
        <w:ind w:firstLine="360"/>
        <w:jc w:val="both"/>
        <w:rPr>
          <w:lang w:val="it-IT"/>
        </w:rPr>
      </w:pPr>
    </w:p>
    <w:p w:rsidR="00265267" w:rsidRPr="00C214C8" w:rsidRDefault="00C92717">
      <w:pPr>
        <w:ind w:firstLine="360"/>
        <w:jc w:val="both"/>
        <w:rPr>
          <w:lang w:val="it-IT"/>
        </w:rPr>
      </w:pPr>
      <w:r w:rsidRPr="00C214C8">
        <w:rPr>
          <w:lang w:val="it-IT"/>
        </w:rPr>
        <w:t xml:space="preserve">Parabola-a Hristolui di minilji tora yini la loc – sclayilji-atselji cu tinjii lj-fu datã premii cu dzatsi icà tsintsi cãsãbàdzi ta s-domneascã cu elji tu Vãsiliea (Luca 19:12-19). Shtearea di </w:t>
      </w:r>
      <w:r>
        <w:rPr>
          <w:lang w:val="it-IT"/>
        </w:rPr>
        <w:t>càljur</w:t>
      </w:r>
      <w:r w:rsidRPr="00C214C8">
        <w:rPr>
          <w:lang w:val="it-IT"/>
        </w:rPr>
        <w:t>li-al Dumnidzà nu-ari s-hibã arãspãnditã dinãoarã cãndu Hristos va s-hibã proclamat cà Vãsiljelu tu Erusalim; oaminjlji va s-cãlãtoriseascã tu Erusalim ta s-poatã s-aflã ma multu shteari ti Dumnidzà (Isa. 2:2,3). Idyea-ashi adutsets-Vã aminti, cum muntili di Dan. 2:35,44 (cari u-reprezenteadzã Vãsiliea-al Dumnidzà) preayalea-ayalea s-arãspãneascã pi loclu. Va s-hibã obligatsiea-a sãmtsãlor s-ul arãspãndeascã shtearea di Dumnidzà, sh-di aclo Vãsiliea-a Lui.</w:t>
      </w:r>
    </w:p>
    <w:p w:rsidR="00265267" w:rsidRPr="00C214C8" w:rsidRDefault="00265267">
      <w:pPr>
        <w:ind w:firstLine="360"/>
        <w:jc w:val="both"/>
        <w:rPr>
          <w:lang w:val="it-IT"/>
        </w:rPr>
      </w:pPr>
    </w:p>
    <w:p w:rsidR="00265267" w:rsidRPr="00C214C8" w:rsidRDefault="00C92717">
      <w:pPr>
        <w:ind w:firstLine="360"/>
        <w:jc w:val="both"/>
        <w:rPr>
          <w:lang w:val="it-IT"/>
        </w:rPr>
      </w:pPr>
      <w:r w:rsidRPr="00C214C8">
        <w:rPr>
          <w:lang w:val="it-IT"/>
        </w:rPr>
        <w:t xml:space="preserve">Cãndu </w:t>
      </w:r>
      <w:r>
        <w:rPr>
          <w:lang w:val="it-IT"/>
        </w:rPr>
        <w:t>Israel</w:t>
      </w:r>
      <w:r w:rsidRPr="00C214C8">
        <w:rPr>
          <w:lang w:val="it-IT"/>
        </w:rPr>
        <w:t xml:space="preserve"> eara vãsiliea-al Dumnidzà di ninti, obligatsiea-a preftsãlor eara s-ul ãnveatsã shtearea-al Dumnidzà (Mal. 2:5-7). Ti itiea-aestã elji eara bãgati tu multsã cãsãbàdzi tu </w:t>
      </w:r>
      <w:r>
        <w:rPr>
          <w:lang w:val="it-IT"/>
        </w:rPr>
        <w:t>Israel</w:t>
      </w:r>
      <w:r w:rsidRPr="00C214C8">
        <w:rPr>
          <w:lang w:val="it-IT"/>
        </w:rPr>
        <w:t>. Tu ma marea-nvãrtusheari di Vãsiliea, sãmtsãlji va u-ljea rolja-a preftsãlor (Apoc. 5:10).</w:t>
      </w:r>
    </w:p>
    <w:p w:rsidR="00265267" w:rsidRPr="00C214C8" w:rsidRDefault="00265267">
      <w:pPr>
        <w:ind w:firstLine="360"/>
        <w:jc w:val="both"/>
        <w:rPr>
          <w:lang w:val="it-IT"/>
        </w:rPr>
      </w:pPr>
    </w:p>
    <w:p w:rsidR="00265267" w:rsidRPr="00A76646" w:rsidRDefault="00C92717">
      <w:pPr>
        <w:ind w:firstLine="360"/>
        <w:jc w:val="both"/>
        <w:rPr>
          <w:lang w:val="pt-PT"/>
        </w:rPr>
      </w:pPr>
      <w:r w:rsidRPr="00A76646">
        <w:rPr>
          <w:b/>
          <w:i/>
          <w:lang w:val="pt-PT"/>
        </w:rPr>
        <w:t>Mas Hristolu yini azã</w:t>
      </w:r>
      <w:r w:rsidRPr="00A76646">
        <w:rPr>
          <w:lang w:val="pt-PT"/>
        </w:rPr>
        <w:t>:</w:t>
      </w:r>
    </w:p>
    <w:p w:rsidR="00265267" w:rsidRPr="00A76646" w:rsidRDefault="00265267">
      <w:pPr>
        <w:ind w:firstLine="360"/>
        <w:jc w:val="both"/>
        <w:rPr>
          <w:lang w:val="pt-PT"/>
        </w:rPr>
      </w:pPr>
    </w:p>
    <w:p w:rsidR="00265267" w:rsidRPr="00A76646" w:rsidRDefault="00C92717">
      <w:pPr>
        <w:numPr>
          <w:ilvl w:val="0"/>
          <w:numId w:val="32"/>
        </w:numPr>
        <w:jc w:val="both"/>
        <w:rPr>
          <w:lang w:val="pt-PT"/>
        </w:rPr>
      </w:pPr>
      <w:r w:rsidRPr="00A76646">
        <w:rPr>
          <w:lang w:val="pt-PT"/>
        </w:rPr>
        <w:t>Atselji cu-obligatsii cari va s-hibã mortsã va s-hibã ãnyeati shi, deadun cu-atselji cu-obligatsii yii, va s-hibã dutsiti pi seatea-a giudicariljei.</w:t>
      </w:r>
    </w:p>
    <w:p w:rsidR="00265267" w:rsidRPr="00A76646" w:rsidRDefault="00265267">
      <w:pPr>
        <w:ind w:left="540"/>
        <w:jc w:val="both"/>
        <w:rPr>
          <w:lang w:val="pt-PT"/>
        </w:rPr>
      </w:pPr>
    </w:p>
    <w:p w:rsidR="00265267" w:rsidRPr="00A76646" w:rsidRDefault="00C92717">
      <w:pPr>
        <w:numPr>
          <w:ilvl w:val="0"/>
          <w:numId w:val="32"/>
        </w:numPr>
        <w:jc w:val="both"/>
        <w:rPr>
          <w:lang w:val="pt-PT"/>
        </w:rPr>
      </w:pPr>
      <w:r w:rsidRPr="00A76646">
        <w:rPr>
          <w:lang w:val="pt-PT"/>
        </w:rPr>
        <w:t>Atselji cu-obligatsii arài va s-hibã cãzniti cu moartea, sh-la atselji yiilji va lã-hibã datã bana di daima. Giudicarea idyea-ashi va s-hibã datã sh-la miletslji cari nu-u pricãnoascã Hristolu.</w:t>
      </w:r>
    </w:p>
    <w:p w:rsidR="00265267" w:rsidRPr="00A76646" w:rsidRDefault="00265267">
      <w:pPr>
        <w:jc w:val="both"/>
        <w:rPr>
          <w:lang w:val="pt-PT"/>
        </w:rPr>
      </w:pPr>
    </w:p>
    <w:p w:rsidR="00265267" w:rsidRPr="00A76646" w:rsidRDefault="00C92717">
      <w:pPr>
        <w:numPr>
          <w:ilvl w:val="0"/>
          <w:numId w:val="32"/>
        </w:numPr>
        <w:jc w:val="both"/>
        <w:rPr>
          <w:lang w:val="pt-PT"/>
        </w:rPr>
      </w:pPr>
      <w:r w:rsidRPr="00A76646">
        <w:rPr>
          <w:lang w:val="pt-PT"/>
        </w:rPr>
        <w:t>Atselji cu-ndriptati atumtsea va s-domneascã pisti oaminjlji cari atumtsea va s-hibã yii, ma nu cu-obligatsii ti Dumnidzàlu; elji va lã-nveatsã Vangheljlu cà “amiradzi shi preftsã” (Apoc. 5:10).</w:t>
      </w:r>
    </w:p>
    <w:p w:rsidR="00265267" w:rsidRPr="00A76646" w:rsidRDefault="00265267">
      <w:pPr>
        <w:jc w:val="both"/>
        <w:rPr>
          <w:lang w:val="pt-PT"/>
        </w:rPr>
      </w:pPr>
    </w:p>
    <w:p w:rsidR="00265267" w:rsidRPr="00C214C8" w:rsidRDefault="00C92717">
      <w:pPr>
        <w:numPr>
          <w:ilvl w:val="0"/>
          <w:numId w:val="32"/>
        </w:numPr>
        <w:jc w:val="both"/>
        <w:rPr>
          <w:lang w:val="it-IT"/>
        </w:rPr>
      </w:pPr>
      <w:r w:rsidRPr="00C214C8">
        <w:rPr>
          <w:lang w:val="it-IT"/>
        </w:rPr>
        <w:t xml:space="preserve">Aestã va si-facã ti 1,000 di anji. Tu chirolu-aestu, oaminjlji mortsã va l-asculteascã Vangheljlu shi di-aclo va s-hibã sum obligatsiea-a Dumnidzàlui. Oaminjlji-aeshtsã va s-bãnedzã unã banã ma lungã sh-cu ma mari hãrioasi. </w:t>
      </w:r>
    </w:p>
    <w:p w:rsidR="00265267" w:rsidRPr="00C214C8" w:rsidRDefault="00265267">
      <w:pPr>
        <w:jc w:val="both"/>
        <w:rPr>
          <w:lang w:val="it-IT"/>
        </w:rPr>
      </w:pPr>
    </w:p>
    <w:p w:rsidR="00265267" w:rsidRPr="00C214C8" w:rsidRDefault="00C92717">
      <w:pPr>
        <w:numPr>
          <w:ilvl w:val="0"/>
          <w:numId w:val="32"/>
        </w:numPr>
        <w:jc w:val="both"/>
        <w:rPr>
          <w:lang w:val="it-IT"/>
        </w:rPr>
      </w:pPr>
      <w:r w:rsidRPr="00C214C8">
        <w:rPr>
          <w:lang w:val="it-IT"/>
        </w:rPr>
        <w:t>Tu bitimea-a Mileniùlui va s-hibã unã rãsculari contra Hristolu shi-atselji sãmtsãlji, cari Dumnidzà va li-spãstreascã (Apoc. 20:8,9).</w:t>
      </w:r>
    </w:p>
    <w:p w:rsidR="00265267" w:rsidRPr="00C214C8" w:rsidRDefault="00265267">
      <w:pPr>
        <w:jc w:val="both"/>
        <w:rPr>
          <w:lang w:val="it-IT"/>
        </w:rPr>
      </w:pPr>
    </w:p>
    <w:p w:rsidR="00265267" w:rsidRPr="00C214C8" w:rsidRDefault="00C92717">
      <w:pPr>
        <w:numPr>
          <w:ilvl w:val="0"/>
          <w:numId w:val="32"/>
        </w:numPr>
        <w:jc w:val="both"/>
        <w:rPr>
          <w:lang w:val="it-IT"/>
        </w:rPr>
      </w:pPr>
      <w:r w:rsidRPr="00C214C8">
        <w:rPr>
          <w:lang w:val="it-IT"/>
        </w:rPr>
        <w:t>Tu bitimea di 1,000 di anji, atselji cari murirã tu chirolu-aestu va s-hibã ãnyeati shi giudicati (Apoc. 20:5,11-15).</w:t>
      </w:r>
    </w:p>
    <w:p w:rsidR="00265267" w:rsidRPr="00C214C8" w:rsidRDefault="00265267">
      <w:pPr>
        <w:jc w:val="both"/>
        <w:rPr>
          <w:lang w:val="it-IT"/>
        </w:rPr>
      </w:pPr>
    </w:p>
    <w:p w:rsidR="00265267" w:rsidRPr="00C214C8" w:rsidRDefault="00C92717">
      <w:pPr>
        <w:numPr>
          <w:ilvl w:val="0"/>
          <w:numId w:val="32"/>
        </w:numPr>
        <w:jc w:val="both"/>
        <w:rPr>
          <w:lang w:val="it-IT"/>
        </w:rPr>
      </w:pPr>
      <w:r w:rsidRPr="00C214C8">
        <w:rPr>
          <w:lang w:val="it-IT"/>
        </w:rPr>
        <w:t xml:space="preserve">Atselji aràilji anamisa di elji va s-hibã spãstriti, sh-atselji cu-ndriptati va s-hibã cu noi shi va s-au bana di daima. </w:t>
      </w:r>
    </w:p>
    <w:p w:rsidR="00265267" w:rsidRPr="00C214C8" w:rsidRDefault="00265267">
      <w:pPr>
        <w:jc w:val="both"/>
        <w:rPr>
          <w:lang w:val="it-IT"/>
        </w:rPr>
      </w:pPr>
    </w:p>
    <w:p w:rsidR="00265267" w:rsidRPr="00C214C8" w:rsidRDefault="00C92717">
      <w:pPr>
        <w:ind w:firstLine="360"/>
        <w:jc w:val="both"/>
        <w:rPr>
          <w:lang w:val="it-IT"/>
        </w:rPr>
      </w:pPr>
      <w:r w:rsidRPr="00C214C8">
        <w:rPr>
          <w:lang w:val="it-IT"/>
        </w:rPr>
        <w:t>Ititea-a Dumnidzàlui cu loclu atumtsea va s-hibã etimã. El va s-hibã ãmplin di iatsãlji nimuritori shi cu-ndriptati. Numa-a Dumnidzàlu ‘Iahve Elohim’ (tsi scljeamã ‘Atsel cari va s-hibã disfaptu tu grupa di atselji cu puteari’) atumtsea va s-hibã umplutã. Tu vãrnã altã oarã amãrtiea sh-di aclo moartea, va s-hibã vidzutã pisti loclu; tagma cà simitsa di shearpã va s-hibã spãstritã cà va s-hibã aguditã pi cap, atumtsea va s-hibã umplutã-ntreagã (Adr. 3:15). Tu Mileniùlu, Hristos va s-domneascã “pãnã tsi va-lji bagã tuts ehtsãrlji-a Lui sum cicioarli-a Lui. Ehturlu-atsel dit soni, cari-a s-hibã stulcinat, easti moartea... Sh-tuti cãndu Va-Lji hibã supusi-a Lui (Dumnidzà), atumtsea shi Hiljlu insushi va-Lji Si supunã-a Lui (Dumnidzà) a curi Lj-si supusirã tuti, cà Dumnidzà s-hibã tuti tu tuts” (1 Cor. 15:25-28).</w:t>
      </w:r>
    </w:p>
    <w:p w:rsidR="00265267" w:rsidRPr="00C214C8" w:rsidRDefault="00265267">
      <w:pPr>
        <w:ind w:firstLine="360"/>
        <w:jc w:val="both"/>
        <w:rPr>
          <w:lang w:val="it-IT"/>
        </w:rPr>
      </w:pPr>
    </w:p>
    <w:p w:rsidR="00265267" w:rsidRPr="00C214C8" w:rsidRDefault="00C92717">
      <w:pPr>
        <w:ind w:firstLine="360"/>
        <w:jc w:val="both"/>
        <w:rPr>
          <w:lang w:val="it-IT"/>
        </w:rPr>
      </w:pPr>
      <w:r w:rsidRPr="00C214C8">
        <w:rPr>
          <w:lang w:val="it-IT"/>
        </w:rPr>
        <w:t xml:space="preserve">Aestã-i “bitimea, cãndu El (Hristos) va-ù prida-amirãriljea-al Dumnidzà shi-a Tatãlui” (1 Cor. 15:24). Atsea tsi-a s-facã tu periodlu tsi-a s-yinã cãndu Dumnidzà easti “tuti tu tuts” nu-nã easti spusã; tutã tsi noi shtim easti cà noi va s-avem bana di daima, natura-a Dumnidzàlui, shi noi va s-bãnem s-ul tinjisim shi s-ul fãtsem adetea-a Dumnidzàlui. Tutã tsi-i ligatã cu-atsea tsi-va s-hibã dupã Mileniùlu va s-hibã mash moùbetea. </w:t>
      </w:r>
    </w:p>
    <w:p w:rsidR="00265267" w:rsidRPr="00C214C8" w:rsidRDefault="00265267">
      <w:pPr>
        <w:ind w:firstLine="360"/>
        <w:jc w:val="both"/>
        <w:rPr>
          <w:lang w:val="it-IT"/>
        </w:rPr>
      </w:pPr>
    </w:p>
    <w:p w:rsidR="00265267" w:rsidRPr="00C214C8" w:rsidRDefault="00C92717">
      <w:pPr>
        <w:ind w:firstLine="360"/>
        <w:jc w:val="both"/>
        <w:rPr>
          <w:lang w:val="it-IT"/>
        </w:rPr>
      </w:pPr>
      <w:r w:rsidRPr="00C214C8">
        <w:rPr>
          <w:lang w:val="it-IT"/>
        </w:rPr>
        <w:t>Un acãchiseari di “Vangheljlu di Vãsiliea-al Dumnidzà” easti vitalã ti ascãparea di cafi un dghivãsitor di zboarãli</w:t>
      </w:r>
      <w:r w:rsidRPr="00663AE8">
        <w:rPr>
          <w:lang w:val="it-IT"/>
        </w:rPr>
        <w:t>-aesti</w:t>
      </w:r>
      <w:r w:rsidRPr="00C214C8">
        <w:rPr>
          <w:lang w:val="it-IT"/>
        </w:rPr>
        <w:t>. Vã-plãcãrism cà s-li dghivãsits nica unã oarã studiea-aestã shi s-li cãftats paragrafili di Bibliea cari suntu tsitati.</w:t>
      </w:r>
    </w:p>
    <w:p w:rsidR="00265267" w:rsidRPr="00C214C8" w:rsidRDefault="00265267">
      <w:pPr>
        <w:ind w:firstLine="360"/>
        <w:jc w:val="both"/>
        <w:rPr>
          <w:lang w:val="it-IT"/>
        </w:rPr>
      </w:pPr>
    </w:p>
    <w:p w:rsidR="00265267" w:rsidRPr="00C214C8" w:rsidRDefault="00C92717">
      <w:pPr>
        <w:ind w:firstLine="360"/>
        <w:jc w:val="both"/>
        <w:rPr>
          <w:lang w:val="it-IT"/>
        </w:rPr>
      </w:pPr>
      <w:r w:rsidRPr="00C214C8">
        <w:rPr>
          <w:lang w:val="it-IT"/>
        </w:rPr>
        <w:t xml:space="preserve">Dumnidzà nã-va s-him tu Vãsiliea-a Lui. Itiea-a Lui-ntreagã eara adratã ti noi s-avem unã parti realã tu ea, di cãt mash s-ul spunã putearea-a Lui creativã. Pãtãgiunea nã-leadzi tu tagmili ligati cu Vãsiliea-aestã. Easti </w:t>
      </w:r>
      <w:r>
        <w:rPr>
          <w:lang w:val="it-IT"/>
        </w:rPr>
        <w:t>greaù</w:t>
      </w:r>
      <w:r w:rsidRPr="00C214C8">
        <w:rPr>
          <w:lang w:val="it-IT"/>
        </w:rPr>
        <w:t xml:space="preserve"> s-pis</w:t>
      </w:r>
      <w:r>
        <w:rPr>
          <w:lang w:val="it-IT"/>
        </w:rPr>
        <w:t>tipseascã cà pãtãgiunea, sh-ndau</w:t>
      </w:r>
      <w:r w:rsidRPr="00C214C8">
        <w:rPr>
          <w:lang w:val="it-IT"/>
        </w:rPr>
        <w:t xml:space="preserve"> di anji di tinjisearea di dealihea di Zborlu-al Dumnidzà, poati s-nã da intrarea tu chirolu-aestu ti ciudii sh-ti totna. Ma pistipsirea di marea vreari-a Dumnidzàlui </w:t>
      </w:r>
      <w:r>
        <w:rPr>
          <w:lang w:val="it-IT"/>
        </w:rPr>
        <w:t>lipseashti</w:t>
      </w:r>
      <w:r w:rsidRPr="00C214C8">
        <w:rPr>
          <w:lang w:val="it-IT"/>
        </w:rPr>
        <w:t xml:space="preserve"> s-hibã cu puteari. Sh-pi </w:t>
      </w:r>
      <w:r>
        <w:rPr>
          <w:lang w:val="it-IT"/>
        </w:rPr>
        <w:t>ninga</w:t>
      </w:r>
      <w:r w:rsidRPr="00C214C8">
        <w:rPr>
          <w:lang w:val="it-IT"/>
        </w:rPr>
        <w:t xml:space="preserve"> problemili-a noshtsã njitsi noi nu avem unã itiea di dealihea s-u alãsãm grearea-a Vangheljlui?</w:t>
      </w:r>
    </w:p>
    <w:p w:rsidR="00265267" w:rsidRPr="00C214C8" w:rsidRDefault="00265267">
      <w:pPr>
        <w:ind w:firstLine="360"/>
        <w:jc w:val="both"/>
        <w:rPr>
          <w:lang w:val="it-IT"/>
        </w:rPr>
      </w:pPr>
    </w:p>
    <w:p w:rsidR="00265267" w:rsidRPr="00C214C8" w:rsidRDefault="00C92717">
      <w:pPr>
        <w:ind w:left="360"/>
        <w:jc w:val="both"/>
        <w:rPr>
          <w:lang w:val="it-IT"/>
        </w:rPr>
      </w:pPr>
      <w:r w:rsidRPr="00C214C8">
        <w:rPr>
          <w:lang w:val="it-IT"/>
        </w:rPr>
        <w:t>“Maca Dumnidzà easti ti noi, cari-i contra noi?” (Rom. 8:31).</w:t>
      </w:r>
    </w:p>
    <w:p w:rsidR="00265267" w:rsidRPr="00C214C8" w:rsidRDefault="00265267">
      <w:pPr>
        <w:ind w:left="360"/>
        <w:jc w:val="both"/>
        <w:rPr>
          <w:lang w:val="it-IT"/>
        </w:rPr>
      </w:pPr>
    </w:p>
    <w:p w:rsidR="00265267" w:rsidRPr="00C214C8" w:rsidRDefault="00C92717">
      <w:pPr>
        <w:ind w:left="360"/>
        <w:jc w:val="both"/>
        <w:rPr>
          <w:lang w:val="it-IT"/>
        </w:rPr>
      </w:pPr>
      <w:r w:rsidRPr="00C214C8">
        <w:rPr>
          <w:lang w:val="it-IT"/>
        </w:rPr>
        <w:t>“Pat</w:t>
      </w:r>
      <w:r>
        <w:rPr>
          <w:lang w:val="it-IT"/>
        </w:rPr>
        <w:t>h</w:t>
      </w:r>
      <w:r w:rsidRPr="00C214C8">
        <w:rPr>
          <w:lang w:val="it-IT"/>
        </w:rPr>
        <w:t>matli-a chirolui di tora nu-ù hãrzescu mãrearea cari va nã si spunã.” (Rom. 8:18).</w:t>
      </w:r>
    </w:p>
    <w:p w:rsidR="00265267" w:rsidRPr="00C214C8" w:rsidRDefault="00265267">
      <w:pPr>
        <w:ind w:left="360"/>
        <w:jc w:val="both"/>
        <w:rPr>
          <w:lang w:val="it-IT"/>
        </w:rPr>
      </w:pPr>
    </w:p>
    <w:p w:rsidR="00265267" w:rsidRPr="00C214C8" w:rsidRDefault="00C92717">
      <w:pPr>
        <w:ind w:left="360"/>
        <w:jc w:val="both"/>
        <w:rPr>
          <w:lang w:val="it-IT"/>
        </w:rPr>
      </w:pPr>
      <w:r w:rsidRPr="00C214C8">
        <w:rPr>
          <w:lang w:val="it-IT"/>
        </w:rPr>
        <w:t>“Criparea-a noastã di tora, lishoarã sh-tricãtoarã, nã-adutsi-a nauùã, ma-nsus di itsido di misurã, doxã mari tsi nu sã spuni” (2 Cor. 4:17).</w:t>
      </w:r>
    </w:p>
    <w:p w:rsidR="00265267" w:rsidRPr="00C214C8" w:rsidRDefault="00265267">
      <w:pPr>
        <w:jc w:val="both"/>
        <w:rPr>
          <w:lang w:val="it-IT"/>
        </w:rPr>
      </w:pPr>
    </w:p>
    <w:p w:rsidR="00265267" w:rsidRPr="00C214C8" w:rsidRDefault="00C92717">
      <w:pPr>
        <w:jc w:val="both"/>
        <w:rPr>
          <w:sz w:val="28"/>
          <w:lang w:val="it-IT"/>
        </w:rPr>
      </w:pPr>
      <w:r w:rsidRPr="00C214C8">
        <w:rPr>
          <w:b/>
          <w:i/>
          <w:sz w:val="28"/>
          <w:lang w:val="it-IT"/>
        </w:rPr>
        <w:t>Digresiea 15: Dealihealjei Di Vãsiliea</w:t>
      </w:r>
    </w:p>
    <w:p w:rsidR="00265267" w:rsidRPr="00C214C8" w:rsidRDefault="00265267">
      <w:pPr>
        <w:ind w:firstLine="360"/>
        <w:jc w:val="both"/>
        <w:rPr>
          <w:sz w:val="28"/>
          <w:lang w:val="it-IT"/>
        </w:rPr>
      </w:pPr>
    </w:p>
    <w:p w:rsidR="00265267" w:rsidRPr="00C214C8" w:rsidRDefault="00C92717">
      <w:pPr>
        <w:ind w:firstLine="360"/>
        <w:jc w:val="both"/>
        <w:rPr>
          <w:lang w:val="it-IT"/>
        </w:rPr>
      </w:pPr>
      <w:r w:rsidRPr="00C214C8">
        <w:rPr>
          <w:lang w:val="it-IT"/>
        </w:rPr>
        <w:lastRenderedPageBreak/>
        <w:t>Scriiturli di dealihea ti Vãsiliea cari s-aflã dit prufetslji dit Vecljul Testamentu suntu tu multsã ori adrati ti shicài di multsã theologicianji shi membri di denominatsii diferentsã. S-spuni cà limba-i mash figurãtivã di vãrã loc ti premiea altu di cãt loclu, shi ca planeta-aestã va s-hibã arsã.</w:t>
      </w:r>
    </w:p>
    <w:p w:rsidR="00265267" w:rsidRPr="00C214C8" w:rsidRDefault="00265267">
      <w:pPr>
        <w:ind w:firstLine="360"/>
        <w:jc w:val="both"/>
        <w:rPr>
          <w:lang w:val="it-IT"/>
        </w:rPr>
      </w:pPr>
    </w:p>
    <w:p w:rsidR="00265267" w:rsidRPr="00C214C8" w:rsidRDefault="00C92717">
      <w:pPr>
        <w:ind w:firstLine="360"/>
        <w:jc w:val="both"/>
        <w:rPr>
          <w:lang w:val="it-IT"/>
        </w:rPr>
      </w:pPr>
      <w:r w:rsidRPr="00C214C8">
        <w:rPr>
          <w:lang w:val="it-IT"/>
        </w:rPr>
        <w:t xml:space="preserve">Ta s-apandãsim ti aestã, </w:t>
      </w:r>
      <w:r>
        <w:rPr>
          <w:lang w:val="it-IT"/>
        </w:rPr>
        <w:t>lipseashti</w:t>
      </w:r>
      <w:r w:rsidRPr="00C214C8">
        <w:rPr>
          <w:lang w:val="it-IT"/>
        </w:rPr>
        <w:t xml:space="preserve"> s-acãchisim cà regulã printsipalã-a studiiljei di Bibliea easti cà noi totna </w:t>
      </w:r>
      <w:r>
        <w:rPr>
          <w:lang w:val="it-IT"/>
        </w:rPr>
        <w:t>lipseashti</w:t>
      </w:r>
      <w:r w:rsidRPr="00C214C8">
        <w:rPr>
          <w:lang w:val="it-IT"/>
        </w:rPr>
        <w:t xml:space="preserve"> s-li acãchisim Bibliea di dealihea, mash nu atumtsea cãndu ari unã itiea bunã ta s-fãtsem unã interpretatsiea-spiritualã. Pi exemplu, protlu versu di cartea di Apocalipsa nã-informeadzã cà viziea easti multu simbolicã (Apoc. 1:1), tsi nã-dutsi cum s-ul videm. Ari shi un mari sentimentu di mãrimea shi realizmul tu ufilizirea di limba cari poati s-indicheadzã desi icà nu un paragraf lipseashti s-ul dghivãsim cà simbolic. Cu-atsea cãndu dghivãsim cum loclu s-minã tu-ncoa sh-tu-nclo ca unlu om ãmbitat (Is. 24:20) siyurã ca easti mash unã forma di limba cari lipseashti s-li acãchisim ca simboli. Tu contrastu, limba ufilizitã ti descriptsiea di Vãsiliea yinitoarã easti multu lishor s-li acãchisim di dealihea; shi nu ari tsiva ta s-nã dutsi s-ul dghivãsim ca simboli.</w:t>
      </w:r>
    </w:p>
    <w:p w:rsidR="00265267" w:rsidRPr="00C214C8" w:rsidRDefault="00265267">
      <w:pPr>
        <w:ind w:firstLine="360"/>
        <w:jc w:val="both"/>
        <w:rPr>
          <w:lang w:val="it-IT"/>
        </w:rPr>
      </w:pPr>
    </w:p>
    <w:p w:rsidR="00265267" w:rsidRPr="00A76646" w:rsidRDefault="00C92717">
      <w:pPr>
        <w:ind w:firstLine="360"/>
        <w:jc w:val="both"/>
        <w:rPr>
          <w:lang w:val="pt-PT"/>
        </w:rPr>
      </w:pPr>
      <w:r w:rsidRPr="00A76646">
        <w:rPr>
          <w:lang w:val="pt-PT"/>
        </w:rPr>
        <w:t xml:space="preserve">Poati ca omlu nu poati s-ljea ahãt pisti ta s-pistipseascã cà un ahtari chiro di dealihea va s-yinã pi loclu, el ari minduitã thiorii cari u-explicheadzã ca nu-i ashi. Alternativa-a lor di unã vãsilii spiritualã icà pi tserlu, easti di nidealihea shi nu-ari detalji, di-aclo putem s-pistipsim mash ptsãn di ea, shi lipseashti mash ptsãn pistipsiri icà dari di curaji. Mas lipseascã descriptsiili di oaminji shcljopi cum s-facã cà sãnãtoshi, icà cum irnjiea easti adratã cu apã, suntu mash simbolitsi, atumtsea, ãntribarea lipseashti s-hibã apandãsitã contretã shi ti-pistipseari: ‘Simbolitsi di tsi?’ Paragraflji-aeshtsã u-spunã Vãsiliea-al Dumnidzà. Mash noi nu pistipsim ti-tsi dealihea elji suntu simbolitsi, atumtsea noi nu-u shtim Vangheljlu (‘ghinihãbãrsearea’) ti Vãsiliea, sh-di aclo nu putem s-ashtiptàm loc tu el. </w:t>
      </w:r>
    </w:p>
    <w:p w:rsidR="00265267" w:rsidRPr="00A76646" w:rsidRDefault="00265267">
      <w:pPr>
        <w:ind w:firstLine="360"/>
        <w:jc w:val="both"/>
        <w:rPr>
          <w:lang w:val="pt-PT"/>
        </w:rPr>
      </w:pPr>
    </w:p>
    <w:p w:rsidR="00265267" w:rsidRPr="00A76646" w:rsidRDefault="00C92717">
      <w:pPr>
        <w:ind w:firstLine="360"/>
        <w:jc w:val="both"/>
        <w:rPr>
          <w:lang w:val="pt-PT"/>
        </w:rPr>
      </w:pPr>
      <w:r w:rsidRPr="00A76646">
        <w:rPr>
          <w:lang w:val="pt-PT"/>
        </w:rPr>
        <w:t>Deapoaia, lipseashti s-hibã clarã dit provili prezentati pãã tora, cà Dumnidzà ari unã itiea di daima cu omlu pi loclu-aestu; El nu va li-spãstreascã planeta-aestã tsi El u-tãxea ti cãrpolu-al Avraam ti totãna. Noi di-aclo lipseashti s-ashtiptàm ca ari sh-descriptsii di dealihea tu Bibliea ti Vãsiliea cari lipseashti s-yinã pi loclu.</w:t>
      </w:r>
    </w:p>
    <w:p w:rsidR="00265267" w:rsidRPr="00A76646" w:rsidRDefault="00265267">
      <w:pPr>
        <w:ind w:firstLine="360"/>
        <w:jc w:val="both"/>
        <w:rPr>
          <w:lang w:val="pt-PT"/>
        </w:rPr>
      </w:pPr>
    </w:p>
    <w:p w:rsidR="00265267" w:rsidRPr="00A76646" w:rsidRDefault="00C92717">
      <w:pPr>
        <w:ind w:firstLine="360"/>
        <w:jc w:val="both"/>
        <w:rPr>
          <w:lang w:val="pt-PT"/>
        </w:rPr>
      </w:pPr>
      <w:r w:rsidRPr="00A76646">
        <w:rPr>
          <w:lang w:val="pt-PT"/>
        </w:rPr>
        <w:t>Paragrafilji-aeshtsã spunã cà-i dealihea-atsea:</w:t>
      </w:r>
    </w:p>
    <w:p w:rsidR="00265267" w:rsidRPr="00A76646" w:rsidRDefault="00265267">
      <w:pPr>
        <w:ind w:firstLine="360"/>
        <w:jc w:val="both"/>
        <w:rPr>
          <w:lang w:val="pt-PT"/>
        </w:rPr>
      </w:pPr>
    </w:p>
    <w:p w:rsidR="00265267" w:rsidRPr="00A76646" w:rsidRDefault="00C92717">
      <w:pPr>
        <w:numPr>
          <w:ilvl w:val="0"/>
          <w:numId w:val="33"/>
        </w:numPr>
        <w:jc w:val="both"/>
        <w:rPr>
          <w:lang w:val="pt-PT"/>
        </w:rPr>
      </w:pPr>
      <w:r w:rsidRPr="00A76646">
        <w:rPr>
          <w:lang w:val="pt-PT"/>
        </w:rPr>
        <w:t xml:space="preserve">“Dumnidzà Insushlu, Cari lu-adrà loclu, lu-adrà shi lu-nvãrtushe; shi nu di geaba lu-adrà, ma ta s-aibã bãnatic pi el” (Isa. 45:18). Creatsiea-a loclui </w:t>
      </w:r>
      <w:r w:rsidRPr="00A76646">
        <w:rPr>
          <w:i/>
          <w:lang w:val="pt-PT"/>
        </w:rPr>
        <w:t>va</w:t>
      </w:r>
      <w:r w:rsidRPr="00A76646">
        <w:rPr>
          <w:lang w:val="pt-PT"/>
        </w:rPr>
        <w:t xml:space="preserve"> s-eara ti geabã mas Dumnidzà va l-spãstreascã; ma, tu contrastu, easti itiea-al Dumnidzà s-ul facã bãnatic pi el cu oaminji nimuritoari.</w:t>
      </w:r>
    </w:p>
    <w:p w:rsidR="00265267" w:rsidRPr="00C214C8" w:rsidRDefault="00C92717">
      <w:pPr>
        <w:numPr>
          <w:ilvl w:val="0"/>
          <w:numId w:val="33"/>
        </w:numPr>
        <w:jc w:val="both"/>
        <w:rPr>
          <w:lang w:val="it-IT"/>
        </w:rPr>
      </w:pPr>
      <w:r w:rsidRPr="00C214C8">
        <w:rPr>
          <w:lang w:val="it-IT"/>
        </w:rPr>
        <w:t>“Loclu ti totna shi-armãni” (Eccl. 1:4).</w:t>
      </w:r>
    </w:p>
    <w:p w:rsidR="00265267" w:rsidRPr="00C214C8" w:rsidRDefault="00C92717">
      <w:pPr>
        <w:numPr>
          <w:ilvl w:val="0"/>
          <w:numId w:val="33"/>
        </w:numPr>
        <w:jc w:val="both"/>
        <w:rPr>
          <w:lang w:val="it-IT"/>
        </w:rPr>
      </w:pPr>
      <w:r w:rsidRPr="00C214C8">
        <w:rPr>
          <w:lang w:val="it-IT"/>
        </w:rPr>
        <w:t>“El idyea-ashi li-nvãrtushe (elementili di sistemlu-di soari) ti eta shi eta: el adrà un decret cari nu-ari s-yinã” (Ps. 147:6).</w:t>
      </w:r>
    </w:p>
    <w:p w:rsidR="00265267" w:rsidRPr="00C214C8" w:rsidRDefault="00265267">
      <w:pPr>
        <w:ind w:firstLine="360"/>
        <w:jc w:val="both"/>
        <w:rPr>
          <w:lang w:val="it-IT"/>
        </w:rPr>
      </w:pPr>
    </w:p>
    <w:p w:rsidR="00265267" w:rsidRPr="00465A60" w:rsidRDefault="00C92717">
      <w:pPr>
        <w:ind w:firstLine="360"/>
        <w:jc w:val="both"/>
        <w:rPr>
          <w:lang w:val="it-IT"/>
        </w:rPr>
      </w:pPr>
      <w:r w:rsidRPr="00C214C8">
        <w:rPr>
          <w:lang w:val="it-IT"/>
        </w:rPr>
        <w:t xml:space="preserve">Lãndzimea-a Mileniùlui ti 1,000 di anji, cum easti-ngrãpsitã tu Apoc. 20:4, lipseashti s-hibã idyea-ashi aprucheatã cà-i dealihea, ta s-poatã s-li harmonizim cu-altsàlji lucri tu prufitsãlji ligati cu natura-a periodlui-aestu. </w:t>
      </w:r>
      <w:r w:rsidRPr="00A76646">
        <w:rPr>
          <w:lang w:val="pt-PT"/>
        </w:rPr>
        <w:t xml:space="preserve">Bileam sh-tu Apocalipsa, nu lipseashti s-hibã loat ti-dealihea cafi numir. </w:t>
      </w:r>
      <w:r w:rsidRPr="00C214C8">
        <w:rPr>
          <w:lang w:val="it-IT"/>
        </w:rPr>
        <w:t xml:space="preserve">Multsãlji referentsi ti “cãtã treiea” suntu un exemplu di tamam. </w:t>
      </w:r>
      <w:r w:rsidRPr="00465A60">
        <w:rPr>
          <w:lang w:val="it-IT"/>
        </w:rPr>
        <w:t>Nai ma importantu, Mileniùlu easti spunit tu Uvr. 4:4-9 cà dzuùã di Sabathlu di discurmari. Cu Dumnidzà “unã dzuùã easti cãt unã njilji di-</w:t>
      </w:r>
      <w:r w:rsidRPr="00465A60">
        <w:rPr>
          <w:lang w:val="it-IT"/>
        </w:rPr>
        <w:lastRenderedPageBreak/>
        <w:t>anji” (2 Chetru 3:8). Dupã shasi ‘dzàli’ cãt unã njilji di-anji tu itiea-al Dumnidzà cu loclu, va s-yinã ‘dzuùaljei’ di Sabath di Mileniùlu.</w:t>
      </w:r>
    </w:p>
    <w:p w:rsidR="00265267" w:rsidRPr="00465A60" w:rsidRDefault="00265267">
      <w:pPr>
        <w:ind w:firstLine="360"/>
        <w:jc w:val="both"/>
        <w:rPr>
          <w:lang w:val="it-IT"/>
        </w:rPr>
      </w:pPr>
    </w:p>
    <w:p w:rsidR="00265267" w:rsidRPr="00465A60" w:rsidRDefault="00C92717">
      <w:pPr>
        <w:ind w:firstLine="360"/>
        <w:jc w:val="both"/>
        <w:rPr>
          <w:lang w:val="it-IT"/>
        </w:rPr>
      </w:pPr>
      <w:r w:rsidRPr="00465A60">
        <w:rPr>
          <w:lang w:val="it-IT"/>
        </w:rPr>
        <w:t>Dupã datili biblitsi di creatsii, 6,000 di anji (icà 6 ‘dzàli’) dit creatsiea nã-dutsi pãn la 2,000 d.H. (icà creatsiea eara iuva tu 4,000 n.H.). Aestã poati s-spunã cà ahurhirea-a Mileniùlu poati s-hibã anvarligã di 2,000 d.H. Ti tuts-di noi chirolu-i tu sinurli. Cà him bãgati tu prospectu cà ti turnarea-ayonjea di Hrisotlu, noi lipseashti s-ul ufilizim cafi un momentu di bana-aestã shcurtã s-nã adràm cà etinji ti yinarea-a Lui.</w:t>
      </w:r>
    </w:p>
    <w:p w:rsidR="00265267" w:rsidRPr="00465A60" w:rsidRDefault="00265267">
      <w:pPr>
        <w:ind w:firstLine="360"/>
        <w:jc w:val="both"/>
        <w:rPr>
          <w:lang w:val="it-IT"/>
        </w:rPr>
      </w:pPr>
    </w:p>
    <w:p w:rsidR="00265267" w:rsidRPr="00465A60" w:rsidRDefault="00C92717">
      <w:pPr>
        <w:jc w:val="both"/>
        <w:rPr>
          <w:sz w:val="28"/>
          <w:lang w:val="it-IT"/>
        </w:rPr>
      </w:pPr>
      <w:r w:rsidRPr="00465A60">
        <w:rPr>
          <w:b/>
          <w:i/>
          <w:sz w:val="28"/>
          <w:lang w:val="it-IT"/>
        </w:rPr>
        <w:t>Digresiea 16: Sumatsiea Di Istoriea-Al Israel</w:t>
      </w:r>
    </w:p>
    <w:p w:rsidR="00265267" w:rsidRPr="00465A60" w:rsidRDefault="00265267">
      <w:pPr>
        <w:ind w:firstLine="360"/>
        <w:jc w:val="both"/>
        <w:rPr>
          <w:sz w:val="28"/>
          <w:lang w:val="it-IT"/>
        </w:rPr>
      </w:pPr>
    </w:p>
    <w:p w:rsidR="00265267" w:rsidRPr="00C214C8" w:rsidRDefault="00C92717">
      <w:pPr>
        <w:ind w:firstLine="360"/>
        <w:jc w:val="both"/>
        <w:rPr>
          <w:lang w:val="it-IT"/>
        </w:rPr>
      </w:pPr>
      <w:r w:rsidRPr="00A76646">
        <w:rPr>
          <w:b/>
          <w:smallCaps/>
          <w:lang w:val="pt-PT"/>
        </w:rPr>
        <w:t>Avraam</w:t>
      </w:r>
      <w:r w:rsidRPr="00A76646">
        <w:rPr>
          <w:smallCaps/>
          <w:lang w:val="pt-PT"/>
        </w:rPr>
        <w:t xml:space="preserve"> </w:t>
      </w:r>
      <w:r w:rsidRPr="00A76646">
        <w:rPr>
          <w:lang w:val="pt-PT"/>
        </w:rPr>
        <w:t xml:space="preserve">eara grit dit Ur di Haldiù; Uvreulu prot. </w:t>
      </w:r>
      <w:r w:rsidRPr="00C214C8">
        <w:rPr>
          <w:lang w:val="it-IT"/>
        </w:rPr>
        <w:t>Dumnidzà lj-dãdea tagmi cãtã la el ti loclu di Canaan, shi cãrpolu-a lui. El muri fãr di s-li ljea tagmili-aesti.</w:t>
      </w:r>
    </w:p>
    <w:p w:rsidR="00265267" w:rsidRPr="00C214C8" w:rsidRDefault="00265267">
      <w:pPr>
        <w:ind w:firstLine="360"/>
        <w:jc w:val="both"/>
        <w:rPr>
          <w:lang w:val="it-IT"/>
        </w:rPr>
      </w:pPr>
    </w:p>
    <w:p w:rsidR="00265267" w:rsidRPr="00A76646" w:rsidRDefault="00C92717">
      <w:pPr>
        <w:ind w:firstLine="360"/>
        <w:jc w:val="both"/>
        <w:rPr>
          <w:lang w:val="pt-PT"/>
        </w:rPr>
      </w:pPr>
      <w:r w:rsidRPr="00C214C8">
        <w:rPr>
          <w:b/>
          <w:smallCaps/>
          <w:lang w:val="it-IT"/>
        </w:rPr>
        <w:t>Isaac</w:t>
      </w:r>
      <w:r w:rsidRPr="00C214C8">
        <w:rPr>
          <w:lang w:val="it-IT"/>
        </w:rPr>
        <w:t xml:space="preserve">. </w:t>
      </w:r>
      <w:r w:rsidRPr="00A76646">
        <w:rPr>
          <w:lang w:val="pt-PT"/>
        </w:rPr>
        <w:t xml:space="preserve">Avraam eara etim s-ul da hilju-a lui Isaac ti curbanji. Cà Avraam lj-tinjisi, Dumnidzà li-spunea nica unã oarã tagma-a Lui cãtã la Avraam cu tãxirea. </w:t>
      </w:r>
      <w:r w:rsidRPr="00C214C8">
        <w:rPr>
          <w:lang w:val="it-IT"/>
        </w:rPr>
        <w:t xml:space="preserve">Vrearea-al Isaac ta s-moarã tu tinjisearea di spunearea-a fendu-sui easti un tip di Hristos. </w:t>
      </w:r>
      <w:r w:rsidRPr="00A76646">
        <w:rPr>
          <w:lang w:val="pt-PT"/>
        </w:rPr>
        <w:t xml:space="preserve">Tagmili lj-eara adrati diznàù cãtã la Isaac (Adr. 26:3-5). </w:t>
      </w:r>
    </w:p>
    <w:p w:rsidR="00265267" w:rsidRPr="00A76646" w:rsidRDefault="00265267">
      <w:pPr>
        <w:ind w:firstLine="360"/>
        <w:jc w:val="both"/>
        <w:rPr>
          <w:lang w:val="pt-PT"/>
        </w:rPr>
      </w:pPr>
    </w:p>
    <w:p w:rsidR="00265267" w:rsidRPr="00C214C8" w:rsidRDefault="00C92717">
      <w:pPr>
        <w:ind w:firstLine="360"/>
        <w:jc w:val="both"/>
        <w:rPr>
          <w:lang w:val="it-IT"/>
        </w:rPr>
      </w:pPr>
      <w:r w:rsidRPr="00A76646">
        <w:rPr>
          <w:b/>
          <w:smallCaps/>
          <w:lang w:val="pt-PT"/>
        </w:rPr>
        <w:t>Iacov</w:t>
      </w:r>
      <w:r w:rsidRPr="00A76646">
        <w:rPr>
          <w:smallCaps/>
          <w:lang w:val="pt-PT"/>
        </w:rPr>
        <w:t xml:space="preserve"> </w:t>
      </w:r>
      <w:r w:rsidRPr="00A76646">
        <w:rPr>
          <w:lang w:val="pt-PT"/>
        </w:rPr>
        <w:t xml:space="preserve">eara hiljlu-al Isaac. </w:t>
      </w:r>
      <w:r w:rsidRPr="00C214C8">
        <w:rPr>
          <w:lang w:val="it-IT"/>
        </w:rPr>
        <w:t xml:space="preserve">Tagmili lj-fu diftursiti sh-la el. El avea 12 di hilji – Ruben eara nai ma tricutlu, Veniamin nai ma tinirlu. Levi eara un di atselji dit cari yinea preftsãlji. Iosif eara nai ma vrutlu. </w:t>
      </w:r>
    </w:p>
    <w:p w:rsidR="00265267" w:rsidRPr="00C214C8" w:rsidRDefault="00265267">
      <w:pPr>
        <w:ind w:firstLine="360"/>
        <w:jc w:val="both"/>
        <w:rPr>
          <w:lang w:val="it-IT"/>
        </w:rPr>
      </w:pPr>
    </w:p>
    <w:p w:rsidR="00265267" w:rsidRPr="00465A60" w:rsidRDefault="00C92717">
      <w:pPr>
        <w:ind w:firstLine="360"/>
        <w:jc w:val="both"/>
        <w:rPr>
          <w:lang w:val="it-IT"/>
        </w:rPr>
      </w:pPr>
      <w:r w:rsidRPr="00465A60">
        <w:rPr>
          <w:b/>
          <w:smallCaps/>
          <w:lang w:val="it-IT"/>
        </w:rPr>
        <w:t>Iosif</w:t>
      </w:r>
      <w:r w:rsidRPr="00465A60">
        <w:rPr>
          <w:smallCaps/>
          <w:lang w:val="it-IT"/>
        </w:rPr>
        <w:t xml:space="preserve">. </w:t>
      </w:r>
      <w:r w:rsidRPr="00465A60">
        <w:rPr>
          <w:lang w:val="it-IT"/>
        </w:rPr>
        <w:t>Cà un ficior el avea d</w:t>
      </w:r>
      <w:r>
        <w:rPr>
          <w:lang w:val="it-IT"/>
        </w:rPr>
        <w:t>oi</w:t>
      </w:r>
      <w:r w:rsidRPr="00465A60">
        <w:rPr>
          <w:lang w:val="it-IT"/>
        </w:rPr>
        <w:t xml:space="preserve"> somnji cari l-fãtsea ca amira pisti fratslji-a lui. Elji eara zulitsi shi u-vindirã ca slaylu tu Eghiptu. Aclo el s-fãtsea domnu, shi u-organizà avigljearea di gãrnu cari s-ufilizea ti shapti anji ca di foamea cari u-agudi reghionlu. Tu chirolu-aescu, Iacov shi hilji-a lui yinea s-bãneadzã la Iosif tu Eghiptu. Elji shi cãrpolu-a lor bãnarã tu Goshen un partu di Eghiptu. Un Faraon di deapoaia u-avinà miletea-al Israel, shi li-fãtsea cà sclayi. </w:t>
      </w:r>
    </w:p>
    <w:p w:rsidR="00265267" w:rsidRPr="00465A60" w:rsidRDefault="00265267">
      <w:pPr>
        <w:ind w:firstLine="360"/>
        <w:jc w:val="both"/>
        <w:rPr>
          <w:lang w:val="it-IT"/>
        </w:rPr>
      </w:pPr>
    </w:p>
    <w:p w:rsidR="00265267" w:rsidRPr="00A76646" w:rsidRDefault="00C92717">
      <w:pPr>
        <w:ind w:firstLine="360"/>
        <w:jc w:val="both"/>
        <w:rPr>
          <w:lang w:val="pt-PT"/>
        </w:rPr>
      </w:pPr>
      <w:r w:rsidRPr="00A76646">
        <w:rPr>
          <w:b/>
          <w:smallCaps/>
          <w:lang w:val="pt-PT"/>
        </w:rPr>
        <w:t>Moise</w:t>
      </w:r>
      <w:r w:rsidRPr="00A76646">
        <w:rPr>
          <w:b/>
          <w:lang w:val="pt-PT"/>
        </w:rPr>
        <w:t xml:space="preserve"> </w:t>
      </w:r>
      <w:r w:rsidRPr="00A76646">
        <w:rPr>
          <w:lang w:val="pt-PT"/>
        </w:rPr>
        <w:t xml:space="preserve">eara faptu tu chirolu-aestu; el eara ascundit tu tãrãfoljlji, sh-deapoaia eara aflat dit hilji-sa al Faraonlu shi ea u-loa cà ficior. Cãndu eara tinir, el u-avea vãtãmatã un eghipteanlu cari agudea pi un </w:t>
      </w:r>
      <w:r>
        <w:rPr>
          <w:lang w:val="pt-PT"/>
        </w:rPr>
        <w:t>Israel</w:t>
      </w:r>
      <w:r w:rsidRPr="00A76646">
        <w:rPr>
          <w:lang w:val="pt-PT"/>
        </w:rPr>
        <w:t xml:space="preserve">it. </w:t>
      </w:r>
      <w:r w:rsidRPr="00C214C8">
        <w:rPr>
          <w:lang w:val="it-IT"/>
        </w:rPr>
        <w:t xml:space="preserve">Moise deapoaia fudzi ãn-Madianlu, iu el lucrà ti 40 di anji ca picurar cu Ietro. Dumnidzà deapoaia si s-spunea la el tu unã tãrãfolji arditã. El lj-fu spunit ta s-yinã la Faraonlu shi s-ljea ascãpari ti miletea-al </w:t>
      </w:r>
      <w:r>
        <w:rPr>
          <w:lang w:val="it-IT"/>
        </w:rPr>
        <w:t>Israel</w:t>
      </w:r>
      <w:r w:rsidRPr="00C214C8">
        <w:rPr>
          <w:lang w:val="it-IT"/>
        </w:rPr>
        <w:t xml:space="preserve">. El fãtsea semni ti ciudii ta s-spunã cà el di dealihea </w:t>
      </w:r>
      <w:r>
        <w:rPr>
          <w:lang w:val="it-IT"/>
        </w:rPr>
        <w:t>furã</w:t>
      </w:r>
      <w:r w:rsidRPr="00C214C8">
        <w:rPr>
          <w:lang w:val="it-IT"/>
        </w:rPr>
        <w:t xml:space="preserve"> pitricut di Dumnidzà. Ma, Faraonlu nu vrea s-li alasã miletea-al </w:t>
      </w:r>
      <w:r>
        <w:rPr>
          <w:lang w:val="it-IT"/>
        </w:rPr>
        <w:t>Israel</w:t>
      </w:r>
      <w:r w:rsidRPr="00C214C8">
        <w:rPr>
          <w:lang w:val="it-IT"/>
        </w:rPr>
        <w:t xml:space="preserve">, sh-ti atsea dzatsi taxiràtsi eara pitricuti la Eghiptu, ex. broshtsã, davanji, scutidi shi tu soni vãtãmarea-a ficiorlji protã fapti. </w:t>
      </w:r>
      <w:r>
        <w:rPr>
          <w:lang w:val="it-IT"/>
        </w:rPr>
        <w:t>Israel</w:t>
      </w:r>
      <w:r w:rsidRPr="00C214C8">
        <w:rPr>
          <w:lang w:val="it-IT"/>
        </w:rPr>
        <w:t xml:space="preserve">atslji lipsea s-vatãmã un njel shi s-li d cu sãndzã-a lui pi usha-a casilor-a lor. Aestã u-spunea cum sãndzã-al Isus poati s-nã ascapã dit moartea. </w:t>
      </w:r>
      <w:r w:rsidRPr="00A76646">
        <w:rPr>
          <w:lang w:val="pt-PT"/>
        </w:rPr>
        <w:t>Aestã dzuùã s-spunea cà Pasha.</w:t>
      </w:r>
    </w:p>
    <w:p w:rsidR="00265267" w:rsidRPr="00A76646" w:rsidRDefault="00265267">
      <w:pPr>
        <w:ind w:firstLine="360"/>
        <w:jc w:val="both"/>
        <w:rPr>
          <w:lang w:val="pt-PT"/>
        </w:rPr>
      </w:pPr>
    </w:p>
    <w:p w:rsidR="00265267" w:rsidRPr="00A76646" w:rsidRDefault="00C92717">
      <w:pPr>
        <w:ind w:firstLine="360"/>
        <w:jc w:val="both"/>
        <w:rPr>
          <w:lang w:val="pt-PT"/>
        </w:rPr>
      </w:pPr>
      <w:r w:rsidRPr="00A76646">
        <w:rPr>
          <w:b/>
          <w:smallCaps/>
          <w:lang w:val="pt-PT"/>
        </w:rPr>
        <w:t>Inshearea</w:t>
      </w:r>
      <w:r w:rsidRPr="00A76646">
        <w:rPr>
          <w:b/>
          <w:lang w:val="pt-PT"/>
        </w:rPr>
        <w:t xml:space="preserve">. </w:t>
      </w:r>
      <w:r>
        <w:rPr>
          <w:lang w:val="pt-PT"/>
        </w:rPr>
        <w:t>Israel</w:t>
      </w:r>
      <w:r w:rsidRPr="00A76646">
        <w:rPr>
          <w:lang w:val="pt-PT"/>
        </w:rPr>
        <w:t xml:space="preserve">atslji tu soni lj-eara datã s-ul alasã Eghiptu. Elji cãlãtorisirã sh-eara dutsits dit Anghiljlu-al Dumnidzà tu un niorlu la dzuùã, shi unã pirã la noaptea. Armiea-al Faraonlu lã-vidzurã la Amarea Aroshea. Apili ti ciudii s-dishcljisirã shi lã-alãsarã oaminjlji s-imnà, shi deapoaia, apili s-turnarã shi lã-nicarã Eghiptianjlji. </w:t>
      </w:r>
      <w:r>
        <w:rPr>
          <w:lang w:val="pt-PT"/>
        </w:rPr>
        <w:t>Israel</w:t>
      </w:r>
      <w:r w:rsidRPr="00A76646">
        <w:rPr>
          <w:lang w:val="pt-PT"/>
        </w:rPr>
        <w:t xml:space="preserve"> atumtsea cãlãtorisea tu loclu gol cãtã la loclu tagmisit di Canaan. Dumnidzà lã dãdea apã elji ta s-bea dit unã cheatrã shi pãnea tu forma di manna lj-fu datã tahinima cafi dzuùã. Cãndu elji yinirã pãn la muntili Sinai, Dumnidzà lã-dãdea dzatsili dimãndãciuni shi Nomlu-al Moise. Elji atumtsea u-adrarã Vãsiliea-al Dumnidzà. La </w:t>
      </w:r>
      <w:r w:rsidRPr="00A76646">
        <w:rPr>
          <w:lang w:val="pt-PT"/>
        </w:rPr>
        <w:lastRenderedPageBreak/>
        <w:t xml:space="preserve">elji lj-fu spusã s-facã unã tendã spetsiealã, spunitã tabernacul, tu cari Dumnidzà lipseashti s-hibã tinjisit. </w:t>
      </w:r>
      <w:r w:rsidRPr="00C214C8">
        <w:rPr>
          <w:lang w:val="it-IT"/>
        </w:rPr>
        <w:t xml:space="preserve">Elji lj-fu dat un Preftu Analtu shi preftsã cari va s-da curbànji ti Dumnidzàlu. </w:t>
      </w:r>
      <w:r w:rsidRPr="00A76646">
        <w:rPr>
          <w:lang w:val="pt-PT"/>
        </w:rPr>
        <w:t>Elementili tuti dit tabernaclu shi preftsãmea spunea ti Isus.</w:t>
      </w:r>
    </w:p>
    <w:p w:rsidR="00265267" w:rsidRPr="00A76646" w:rsidRDefault="00265267">
      <w:pPr>
        <w:ind w:firstLine="360"/>
        <w:jc w:val="both"/>
        <w:rPr>
          <w:lang w:val="pt-PT"/>
        </w:rPr>
      </w:pPr>
    </w:p>
    <w:p w:rsidR="00265267" w:rsidRPr="00C214C8" w:rsidRDefault="00C92717">
      <w:pPr>
        <w:ind w:firstLine="360"/>
        <w:jc w:val="both"/>
        <w:rPr>
          <w:lang w:val="fr-FR"/>
        </w:rPr>
      </w:pPr>
      <w:r w:rsidRPr="00C214C8">
        <w:rPr>
          <w:b/>
          <w:smallCaps/>
          <w:lang w:val="fr-FR"/>
        </w:rPr>
        <w:t>Loclu Tagmisit</w:t>
      </w:r>
      <w:r w:rsidRPr="00C214C8">
        <w:rPr>
          <w:smallCaps/>
          <w:lang w:val="fr-FR"/>
        </w:rPr>
        <w:t xml:space="preserve"> </w:t>
      </w:r>
      <w:r w:rsidRPr="00C214C8">
        <w:rPr>
          <w:lang w:val="fr-FR"/>
        </w:rPr>
        <w:t xml:space="preserve">eara tu soni yinit. 12 di shpiunji eara pitricuti, dzatsi dit cari turanrã shi spunirã cà eara multu greu s-domneascã cu loclu-al Canaan. Doilji shpiunji altsã Ioshua shi Caleb, u-dzãsirã dealihea – cà loclu </w:t>
      </w:r>
      <w:r w:rsidRPr="00C214C8">
        <w:rPr>
          <w:i/>
          <w:lang w:val="fr-FR"/>
        </w:rPr>
        <w:t>pãtu</w:t>
      </w:r>
      <w:r w:rsidRPr="00C214C8">
        <w:rPr>
          <w:lang w:val="fr-FR"/>
        </w:rPr>
        <w:t xml:space="preserve"> s-hibã domnit dit elji, mas elji avurã pisti tu tagmili-al Dumnidzàlu. Ca oaminjlji u-mpãrtsàrã minduearea cu dzatsilji shpiunji, </w:t>
      </w:r>
      <w:r>
        <w:rPr>
          <w:lang w:val="fr-FR"/>
        </w:rPr>
        <w:t>Israel</w:t>
      </w:r>
      <w:r w:rsidRPr="00C214C8">
        <w:rPr>
          <w:lang w:val="fr-FR"/>
        </w:rPr>
        <w:t xml:space="preserve"> lipsea s-yini pri-auùã sh-pri aclo ti 40 anji di dzàli pãnã atumtsea cãndu tuts atselji cari avura ma multu di 20 di anji cãndu u-alãsarã Eghiptu murirã.</w:t>
      </w:r>
    </w:p>
    <w:p w:rsidR="00265267" w:rsidRPr="00C214C8" w:rsidRDefault="00265267">
      <w:pPr>
        <w:ind w:firstLine="360"/>
        <w:jc w:val="both"/>
        <w:rPr>
          <w:lang w:val="fr-FR"/>
        </w:rPr>
      </w:pPr>
    </w:p>
    <w:p w:rsidR="00265267" w:rsidRDefault="00C92717">
      <w:pPr>
        <w:ind w:firstLine="360"/>
        <w:jc w:val="both"/>
        <w:rPr>
          <w:lang w:val="it-CH"/>
        </w:rPr>
      </w:pPr>
      <w:r w:rsidRPr="00C8206B">
        <w:rPr>
          <w:b/>
          <w:smallCaps/>
          <w:lang w:val="it-IT"/>
        </w:rPr>
        <w:t>Iosua</w:t>
      </w:r>
      <w:r w:rsidRPr="00C8206B">
        <w:rPr>
          <w:smallCaps/>
          <w:lang w:val="it-IT"/>
        </w:rPr>
        <w:t xml:space="preserve"> </w:t>
      </w:r>
      <w:r w:rsidRPr="00C8206B">
        <w:rPr>
          <w:lang w:val="it-IT"/>
        </w:rPr>
        <w:t xml:space="preserve">eara mushtinitorlu-al Moise, shi l-dutsea </w:t>
      </w:r>
      <w:r>
        <w:rPr>
          <w:lang w:val="it-IT"/>
        </w:rPr>
        <w:t>Israel</w:t>
      </w:r>
      <w:r w:rsidRPr="00C8206B">
        <w:rPr>
          <w:lang w:val="it-IT"/>
        </w:rPr>
        <w:t xml:space="preserve"> tu loclu-al Canaan. </w:t>
      </w:r>
      <w:r>
        <w:rPr>
          <w:lang w:val="it-IT"/>
        </w:rPr>
        <w:t xml:space="preserve">Cãsãba protã cari lipsea s-hibã loatã eara </w:t>
      </w:r>
      <w:r>
        <w:rPr>
          <w:lang w:val="it-CH"/>
        </w:rPr>
        <w:t xml:space="preserve">Ierihonlu, iu bãna </w:t>
      </w:r>
      <w:r w:rsidRPr="00731F89">
        <w:rPr>
          <w:lang w:val="it-CH"/>
        </w:rPr>
        <w:t>Rahab</w:t>
      </w:r>
      <w:r>
        <w:rPr>
          <w:lang w:val="it-CH"/>
        </w:rPr>
        <w:t xml:space="preserve">, sh-deapoaia Ai. Cãndu s-nvãrtushirã tu loclu, elji eara domniti cu agiutorlu di </w:t>
      </w:r>
      <w:r>
        <w:rPr>
          <w:b/>
          <w:smallCaps/>
          <w:lang w:val="it-CH"/>
        </w:rPr>
        <w:t>Giudicãtori</w:t>
      </w:r>
      <w:r>
        <w:rPr>
          <w:lang w:val="it-CH"/>
        </w:rPr>
        <w:t>, sh-pi ninga-atsea Dumnidzàlu lj-fu amirãlu di dealihea. Aeshtsã avurã oaminji cà Ghedeon, Ieftae shi Samson. Tuts di-elji u-ascãpara miletea-al Israel dit ehtsãrlji-a lor, cãndu elji s-pucãearã ca adrarã amãrtii contra Dumnidzàlu. Istoriea di Israel easti-mplinã di exempluri di Israel ca nu Ù-tinjisirã Dumnidzàlu, shi ca eara cãzniti di invazii di miletsli di vitsinea-a lor, shi s-pucãearã ti amãrtiili-a lor shi Dumnidzàlu s-lã ascapã – shi s-nu adarã amãrtii iara. Giudicãtorlu dit soni eara Samuil. Tu chirolu-a lui, oaminjlji di Israel l-alãsarã Dumnidzàlu cà Amirãlu-a lor shi cãftarã un amirã uminescu, ca miletsli anvãrligã di elji.</w:t>
      </w:r>
    </w:p>
    <w:p w:rsidR="00265267" w:rsidRDefault="00265267">
      <w:pPr>
        <w:ind w:firstLine="360"/>
        <w:jc w:val="both"/>
        <w:rPr>
          <w:lang w:val="it-CH"/>
        </w:rPr>
      </w:pPr>
    </w:p>
    <w:p w:rsidR="00265267" w:rsidRDefault="00C92717">
      <w:pPr>
        <w:ind w:firstLine="360"/>
        <w:jc w:val="both"/>
        <w:rPr>
          <w:lang w:val="it-CH"/>
        </w:rPr>
      </w:pPr>
      <w:r>
        <w:rPr>
          <w:b/>
          <w:smallCaps/>
          <w:lang w:val="it-IT"/>
        </w:rPr>
        <w:t>Amiralji</w:t>
      </w:r>
      <w:r>
        <w:rPr>
          <w:lang w:val="it-IT"/>
        </w:rPr>
        <w:t xml:space="preserve">. Protlu amira-a lor eara Saul cari sh-pi ninga atsea ca ahurhea bunã, s-fãtsea un om aràù, cari nu Li-tinjisea dimãndãciunjlji-al Dumnidzàlu shi l-avinà Davidlu. Dupã moartea-a lui, David s-fãtsea amirã, shi eara un di nai ma bunjlji di Israel. Dumnidzà l-dãdea multsã tagmi ti el. Dupã el yinea hiljlu-a lui Solomon, cari dupã tsi ahurhea ghini, s-dispãrtsà dit pistea bunã di itiea di muljerli-a lui multsã cari lj-loa el dit miletsli dit anvãrligã. Dupã moartea-a lui, vãsiliea s-mpãrtsa pi daù – dzatsili fari cari l-fãtsea vãsiliea-al Israel, protã </w:t>
      </w:r>
      <w:r w:rsidRPr="00731F89">
        <w:rPr>
          <w:lang w:val="it-CH"/>
        </w:rPr>
        <w:t>Ieroboam</w:t>
      </w:r>
      <w:r>
        <w:rPr>
          <w:lang w:val="it-CH"/>
        </w:rPr>
        <w:t xml:space="preserve">; altili dau fari Iuda sh-Veniamin, adrarã vãsiliea di Iudah, prota sum </w:t>
      </w:r>
      <w:r w:rsidRPr="00731F89">
        <w:rPr>
          <w:lang w:val="it-CH"/>
        </w:rPr>
        <w:t>Roboam</w:t>
      </w:r>
      <w:r>
        <w:rPr>
          <w:lang w:val="it-CH"/>
        </w:rPr>
        <w:t xml:space="preserve">, hiljlu-al Solomon. </w:t>
      </w:r>
    </w:p>
    <w:p w:rsidR="00265267" w:rsidRDefault="00265267">
      <w:pPr>
        <w:ind w:firstLine="360"/>
        <w:jc w:val="both"/>
        <w:rPr>
          <w:lang w:val="it-CH"/>
        </w:rPr>
      </w:pPr>
    </w:p>
    <w:p w:rsidR="00265267" w:rsidRDefault="00C92717">
      <w:pPr>
        <w:ind w:firstLine="360"/>
        <w:jc w:val="both"/>
        <w:rPr>
          <w:lang w:val="it-IT"/>
        </w:rPr>
      </w:pPr>
      <w:r>
        <w:rPr>
          <w:lang w:val="it-IT"/>
        </w:rPr>
        <w:t xml:space="preserve">Vãsiliea-al Israel (dzatsili fari) nu-avurã amiradzi bunji. Elji totãna yinearea contra Dumnidzàlu. El lj-pitritsea multsã prufitsã s-lã plãcãrseascã s-pucãeascã, elji nu vrurã. Di aclo Asirianjlji lã-adrarã invazii shi li-loarã ca sclayi. Elji furarã arãspãnditi pi lumea-tutã. </w:t>
      </w:r>
    </w:p>
    <w:p w:rsidR="00265267" w:rsidRDefault="00265267">
      <w:pPr>
        <w:ind w:firstLine="360"/>
        <w:jc w:val="both"/>
        <w:rPr>
          <w:lang w:val="it-IT"/>
        </w:rPr>
      </w:pPr>
    </w:p>
    <w:p w:rsidR="00265267" w:rsidRDefault="00C92717">
      <w:pPr>
        <w:ind w:firstLine="360"/>
        <w:jc w:val="both"/>
        <w:rPr>
          <w:lang w:val="it-CH"/>
        </w:rPr>
      </w:pPr>
      <w:r>
        <w:rPr>
          <w:lang w:val="it-IT"/>
        </w:rPr>
        <w:t xml:space="preserve">Vãsiliea-al Iuda (dauli fari) avea-ndau amiradzi bunji (ex. Asa, </w:t>
      </w:r>
      <w:r w:rsidRPr="00731F89">
        <w:rPr>
          <w:lang w:val="it-CH"/>
        </w:rPr>
        <w:t>Iezechia</w:t>
      </w:r>
      <w:r>
        <w:rPr>
          <w:lang w:val="it-CH"/>
        </w:rPr>
        <w:t xml:space="preserve">), ma idyea-ashi elji nu L-tinjisea Dumnidzàlu. Babylonjlji di-aclo eara pitricuti s-lã adarã invaziea, shi s-lã ljea ca sclayi tu Babylon ti 70 di anji. Elji vãrnãoarã nu avurã un amirã. Dupã 70 di anji, ãndau s-turnarã tu loclu di Israel dupã domnearea al Ezdra, Neemia, Iosua (Preftulu Analtu di chirolu-aestu) shi </w:t>
      </w:r>
      <w:r w:rsidRPr="00B4261D">
        <w:rPr>
          <w:lang w:val="it-CH"/>
        </w:rPr>
        <w:t>Zorobabel</w:t>
      </w:r>
      <w:r>
        <w:rPr>
          <w:lang w:val="it-CH"/>
        </w:rPr>
        <w:t xml:space="preserve"> Celniclu. Elji eara domniti protã di Persiea, deapoaia dit Gãrtsiea sh-tu soni dit Roma. Elji furã sum Roma cãndu Isus eara faptu. Ca rezultat cà Uvreilji u-alãsarã, Dumnidzà lã-pitricu Romanjlji s-ul spãstreascã Erusalim tu 70 d.H., sh-tu soni Uvreilji tuts eara avinati dit loclu-al Israel.</w:t>
      </w:r>
    </w:p>
    <w:p w:rsidR="00265267" w:rsidRDefault="00265267">
      <w:pPr>
        <w:ind w:firstLine="360"/>
        <w:jc w:val="both"/>
        <w:rPr>
          <w:lang w:val="it-CH"/>
        </w:rPr>
      </w:pPr>
    </w:p>
    <w:p w:rsidR="00265267" w:rsidRDefault="00C92717">
      <w:pPr>
        <w:ind w:firstLine="360"/>
        <w:jc w:val="both"/>
        <w:rPr>
          <w:lang w:val="it-CH"/>
        </w:rPr>
      </w:pPr>
      <w:r>
        <w:rPr>
          <w:lang w:val="it-CH"/>
        </w:rPr>
        <w:t xml:space="preserve">Tu anjlji dit soni, Uvreilji ahurhirã s-turneascã tu loclu, unã umpleari partsiealã dit prufitsãlji dit Vecljul Testamentu. Adrarea diznàù di Statlu al Israel easti un semnu </w:t>
      </w:r>
      <w:r>
        <w:rPr>
          <w:lang w:val="it-CH"/>
        </w:rPr>
        <w:lastRenderedPageBreak/>
        <w:t>sigur ca Isus va s-toarnã ayonjea s-ul facã diznàù Vãsiliea-al Israel ca Vãsiliea al Dumnidzà.</w:t>
      </w:r>
    </w:p>
    <w:p w:rsidR="00265267" w:rsidRDefault="00265267">
      <w:pPr>
        <w:ind w:firstLine="360"/>
        <w:jc w:val="both"/>
        <w:rPr>
          <w:lang w:val="it-CH"/>
        </w:rPr>
      </w:pPr>
    </w:p>
    <w:p w:rsidR="00265267" w:rsidRPr="00DD375C" w:rsidRDefault="00C92717">
      <w:pPr>
        <w:jc w:val="both"/>
        <w:rPr>
          <w:b/>
          <w:sz w:val="32"/>
          <w:lang w:val="it-CH"/>
        </w:rPr>
      </w:pPr>
      <w:r>
        <w:rPr>
          <w:b/>
          <w:sz w:val="32"/>
          <w:lang w:val="it-CH"/>
        </w:rPr>
        <w:t>STUDIEA 5</w:t>
      </w:r>
      <w:r w:rsidRPr="00DD375C">
        <w:rPr>
          <w:b/>
          <w:sz w:val="32"/>
          <w:lang w:val="it-CH"/>
        </w:rPr>
        <w:t>: Ãntribàri</w:t>
      </w:r>
    </w:p>
    <w:p w:rsidR="00265267" w:rsidRDefault="00265267">
      <w:pPr>
        <w:ind w:firstLine="360"/>
        <w:jc w:val="both"/>
        <w:rPr>
          <w:lang w:val="it-CH"/>
        </w:rPr>
      </w:pPr>
    </w:p>
    <w:p w:rsidR="00265267" w:rsidRDefault="00C92717">
      <w:pPr>
        <w:ind w:firstLine="360"/>
        <w:jc w:val="both"/>
        <w:rPr>
          <w:lang w:val="it-CH"/>
        </w:rPr>
      </w:pPr>
      <w:r>
        <w:rPr>
          <w:lang w:val="it-CH"/>
        </w:rPr>
        <w:t>1. Cari dit-</w:t>
      </w:r>
      <w:r w:rsidRPr="00235CBD">
        <w:rPr>
          <w:lang w:val="it-IT"/>
        </w:rPr>
        <w:t>aeshtsã</w:t>
      </w:r>
      <w:r>
        <w:rPr>
          <w:lang w:val="it-CH"/>
        </w:rPr>
        <w:t xml:space="preserve"> easti chirolu di ãnvãrtushearea di Vãsiliea-al Dumnidzà?</w:t>
      </w:r>
    </w:p>
    <w:p w:rsidR="00265267" w:rsidRDefault="00C92717">
      <w:pPr>
        <w:ind w:firstLine="360"/>
        <w:jc w:val="both"/>
        <w:rPr>
          <w:lang w:val="it-CH"/>
        </w:rPr>
      </w:pPr>
      <w:r>
        <w:rPr>
          <w:lang w:val="it-CH"/>
        </w:rPr>
        <w:t>a) Di totna easti-nvãrtushatã</w:t>
      </w:r>
    </w:p>
    <w:p w:rsidR="00265267" w:rsidRDefault="00C92717">
      <w:pPr>
        <w:ind w:firstLine="360"/>
        <w:jc w:val="both"/>
        <w:rPr>
          <w:lang w:val="it-CH"/>
        </w:rPr>
      </w:pPr>
      <w:r>
        <w:rPr>
          <w:lang w:val="it-CH"/>
        </w:rPr>
        <w:t>b) Pi turnarea-a Hristolui</w:t>
      </w:r>
    </w:p>
    <w:p w:rsidR="00265267" w:rsidRDefault="00C92717">
      <w:pPr>
        <w:ind w:firstLine="360"/>
        <w:jc w:val="both"/>
        <w:rPr>
          <w:lang w:val="it-CH"/>
        </w:rPr>
      </w:pPr>
      <w:r>
        <w:rPr>
          <w:lang w:val="it-CH"/>
        </w:rPr>
        <w:t>c) Tu dzuùã di Tsindzàtsimea tu seculu prot</w:t>
      </w:r>
    </w:p>
    <w:p w:rsidR="00265267" w:rsidRDefault="00C92717">
      <w:pPr>
        <w:ind w:firstLine="360"/>
        <w:jc w:val="both"/>
        <w:rPr>
          <w:lang w:val="it-CH"/>
        </w:rPr>
      </w:pPr>
      <w:r>
        <w:rPr>
          <w:lang w:val="it-CH"/>
        </w:rPr>
        <w:t>d) Tu ininjli di ãmbistimenjlji pi converziea-a lor.</w:t>
      </w:r>
    </w:p>
    <w:p w:rsidR="00265267" w:rsidRDefault="00265267">
      <w:pPr>
        <w:ind w:firstLine="360"/>
        <w:jc w:val="both"/>
        <w:rPr>
          <w:lang w:val="it-CH"/>
        </w:rPr>
      </w:pPr>
    </w:p>
    <w:p w:rsidR="00265267" w:rsidRDefault="00C92717">
      <w:pPr>
        <w:ind w:firstLine="360"/>
        <w:jc w:val="both"/>
        <w:rPr>
          <w:lang w:val="pt-PT"/>
        </w:rPr>
      </w:pPr>
      <w:r w:rsidRPr="008A4237">
        <w:rPr>
          <w:lang w:val="pt-PT"/>
        </w:rPr>
        <w:t>2. Desi Vãsiliea-al Dumnidzà existà tu tricutlu? Mas da, tu cari form</w:t>
      </w:r>
      <w:r>
        <w:rPr>
          <w:lang w:val="pt-PT"/>
        </w:rPr>
        <w:t>ã</w:t>
      </w:r>
      <w:r w:rsidRPr="008A4237">
        <w:rPr>
          <w:lang w:val="pt-PT"/>
        </w:rPr>
        <w:t>?</w:t>
      </w:r>
    </w:p>
    <w:p w:rsidR="00265267" w:rsidRDefault="00265267">
      <w:pPr>
        <w:ind w:firstLine="360"/>
        <w:jc w:val="both"/>
        <w:rPr>
          <w:lang w:val="pt-PT"/>
        </w:rPr>
      </w:pPr>
    </w:p>
    <w:p w:rsidR="00265267" w:rsidRPr="00C214C8" w:rsidRDefault="00C92717">
      <w:pPr>
        <w:ind w:firstLine="360"/>
        <w:jc w:val="both"/>
        <w:rPr>
          <w:lang w:val="it-IT"/>
        </w:rPr>
      </w:pPr>
      <w:r w:rsidRPr="00C214C8">
        <w:rPr>
          <w:lang w:val="it-IT"/>
        </w:rPr>
        <w:t>3. Cãndu ea bitisi?</w:t>
      </w:r>
    </w:p>
    <w:p w:rsidR="00265267" w:rsidRPr="00C214C8" w:rsidRDefault="00265267">
      <w:pPr>
        <w:ind w:firstLine="360"/>
        <w:jc w:val="both"/>
        <w:rPr>
          <w:lang w:val="it-IT"/>
        </w:rPr>
      </w:pPr>
    </w:p>
    <w:p w:rsidR="00265267" w:rsidRPr="008A4237" w:rsidRDefault="00C92717">
      <w:pPr>
        <w:ind w:firstLine="360"/>
        <w:jc w:val="both"/>
        <w:rPr>
          <w:lang w:val="it-IT"/>
        </w:rPr>
      </w:pPr>
      <w:r w:rsidRPr="008A4237">
        <w:rPr>
          <w:lang w:val="it-IT"/>
        </w:rPr>
        <w:t>4. Tsi-i Mileniùlu?</w:t>
      </w:r>
    </w:p>
    <w:p w:rsidR="00265267" w:rsidRPr="008A4237" w:rsidRDefault="00C92717">
      <w:pPr>
        <w:ind w:firstLine="360"/>
        <w:jc w:val="both"/>
        <w:rPr>
          <w:lang w:val="it-IT"/>
        </w:rPr>
      </w:pPr>
      <w:r w:rsidRPr="008A4237">
        <w:rPr>
          <w:lang w:val="it-IT"/>
        </w:rPr>
        <w:t>a) Domneari di tinjiseari tu ininjli-a noasti</w:t>
      </w:r>
    </w:p>
    <w:p w:rsidR="00265267" w:rsidRDefault="00C92717">
      <w:pPr>
        <w:ind w:firstLine="360"/>
        <w:jc w:val="both"/>
        <w:rPr>
          <w:lang w:val="it-IT"/>
        </w:rPr>
      </w:pPr>
      <w:r>
        <w:rPr>
          <w:lang w:val="it-IT"/>
        </w:rPr>
        <w:t>b) Domneari di 1,000 di anji di ãmbistimenjlji tu Tserurli</w:t>
      </w:r>
    </w:p>
    <w:p w:rsidR="00265267" w:rsidRDefault="00C92717">
      <w:pPr>
        <w:ind w:firstLine="360"/>
        <w:jc w:val="both"/>
        <w:rPr>
          <w:lang w:val="it-IT"/>
        </w:rPr>
      </w:pPr>
      <w:r>
        <w:rPr>
          <w:lang w:val="it-IT"/>
        </w:rPr>
        <w:t>c) Domneari di 1,000 di anji di draclu pi loclu</w:t>
      </w:r>
    </w:p>
    <w:p w:rsidR="00265267" w:rsidRDefault="00C92717">
      <w:pPr>
        <w:ind w:firstLine="360"/>
        <w:jc w:val="both"/>
        <w:rPr>
          <w:lang w:val="it-IT"/>
        </w:rPr>
      </w:pPr>
      <w:r>
        <w:rPr>
          <w:lang w:val="it-IT"/>
        </w:rPr>
        <w:t>d) Protsli 1,000 di anji di Vãsiliea-al Dumnidzà yinitoarã pi loclu.</w:t>
      </w:r>
    </w:p>
    <w:p w:rsidR="00265267" w:rsidRDefault="00265267">
      <w:pPr>
        <w:ind w:firstLine="360"/>
        <w:jc w:val="both"/>
        <w:rPr>
          <w:lang w:val="it-IT"/>
        </w:rPr>
      </w:pPr>
    </w:p>
    <w:p w:rsidR="00265267" w:rsidRPr="00F348FA" w:rsidRDefault="00C92717">
      <w:pPr>
        <w:ind w:firstLine="360"/>
        <w:jc w:val="both"/>
        <w:rPr>
          <w:lang w:val="pt-PT"/>
        </w:rPr>
      </w:pPr>
      <w:r w:rsidRPr="00F348FA">
        <w:rPr>
          <w:lang w:val="pt-PT"/>
        </w:rPr>
        <w:t>5. Cum va s-hibã Vãsiliea?</w:t>
      </w:r>
    </w:p>
    <w:p w:rsidR="00265267" w:rsidRDefault="00265267">
      <w:pPr>
        <w:ind w:firstLine="360"/>
        <w:jc w:val="both"/>
        <w:rPr>
          <w:lang w:val="pt-PT"/>
        </w:rPr>
      </w:pPr>
    </w:p>
    <w:p w:rsidR="00265267" w:rsidRPr="00F348FA" w:rsidRDefault="00C92717">
      <w:pPr>
        <w:ind w:firstLine="360"/>
        <w:jc w:val="both"/>
        <w:rPr>
          <w:lang w:val="it-IT"/>
        </w:rPr>
      </w:pPr>
      <w:r w:rsidRPr="00F348FA">
        <w:rPr>
          <w:lang w:val="it-IT"/>
        </w:rPr>
        <w:t>6. Tsi va s-adarã ãmbistimenjlji di azã tu Mileniùlu?</w:t>
      </w:r>
    </w:p>
    <w:p w:rsidR="00265267" w:rsidRDefault="00C92717">
      <w:pPr>
        <w:ind w:firstLine="360"/>
        <w:jc w:val="both"/>
        <w:rPr>
          <w:lang w:val="it-IT"/>
        </w:rPr>
      </w:pPr>
      <w:r>
        <w:rPr>
          <w:lang w:val="it-IT"/>
        </w:rPr>
        <w:t>a) Va s-hibã domnji pisti oaminjlji muritori</w:t>
      </w:r>
    </w:p>
    <w:p w:rsidR="00265267" w:rsidRDefault="00C92717">
      <w:pPr>
        <w:ind w:firstLine="360"/>
        <w:jc w:val="both"/>
        <w:rPr>
          <w:lang w:val="it-IT"/>
        </w:rPr>
      </w:pPr>
      <w:r>
        <w:rPr>
          <w:lang w:val="it-IT"/>
        </w:rPr>
        <w:t>b) Va s-hibã domnji pi Tserurli</w:t>
      </w:r>
    </w:p>
    <w:p w:rsidR="00265267" w:rsidRPr="00F348FA" w:rsidRDefault="00C92717">
      <w:pPr>
        <w:ind w:firstLine="360"/>
        <w:jc w:val="both"/>
        <w:rPr>
          <w:lang w:val="pt-PT"/>
        </w:rPr>
      </w:pPr>
      <w:r w:rsidRPr="00F348FA">
        <w:rPr>
          <w:lang w:val="pt-PT"/>
        </w:rPr>
        <w:t>c) Noi nu shtim</w:t>
      </w:r>
    </w:p>
    <w:p w:rsidR="00265267" w:rsidRPr="00F348FA" w:rsidRDefault="00C92717">
      <w:pPr>
        <w:ind w:firstLine="360"/>
        <w:jc w:val="both"/>
        <w:rPr>
          <w:lang w:val="pt-PT"/>
        </w:rPr>
      </w:pPr>
      <w:r w:rsidRPr="00F348FA">
        <w:rPr>
          <w:lang w:val="pt-PT"/>
        </w:rPr>
        <w:t>d) Va s-bãneadzã pi unã alantã planetã</w:t>
      </w:r>
    </w:p>
    <w:p w:rsidR="00265267" w:rsidRDefault="00265267">
      <w:pPr>
        <w:ind w:firstLine="360"/>
        <w:jc w:val="both"/>
        <w:rPr>
          <w:lang w:val="pt-PT"/>
        </w:rPr>
      </w:pPr>
    </w:p>
    <w:p w:rsidR="00265267" w:rsidRPr="00044BFA" w:rsidRDefault="00C92717">
      <w:pPr>
        <w:ind w:firstLine="360"/>
        <w:jc w:val="both"/>
        <w:rPr>
          <w:lang w:val="it-IT"/>
        </w:rPr>
      </w:pPr>
      <w:r w:rsidRPr="00044BFA">
        <w:rPr>
          <w:lang w:val="it-IT"/>
        </w:rPr>
        <w:t xml:space="preserve">7. Desi dimãndarea ti Vãsiliea-al Dumnidzà </w:t>
      </w:r>
      <w:r>
        <w:rPr>
          <w:lang w:val="it-IT"/>
        </w:rPr>
        <w:t>eara prupuviditã</w:t>
      </w:r>
      <w:r w:rsidRPr="00044BFA">
        <w:rPr>
          <w:lang w:val="it-IT"/>
        </w:rPr>
        <w:t>:</w:t>
      </w:r>
    </w:p>
    <w:p w:rsidR="00265267" w:rsidRDefault="00C92717">
      <w:pPr>
        <w:ind w:firstLine="360"/>
        <w:jc w:val="both"/>
        <w:rPr>
          <w:lang w:val="it-IT"/>
        </w:rPr>
      </w:pPr>
      <w:r>
        <w:rPr>
          <w:lang w:val="it-IT"/>
        </w:rPr>
        <w:t>a) Mash tu Nàùlu Testamentu</w:t>
      </w:r>
    </w:p>
    <w:p w:rsidR="00265267" w:rsidRDefault="00C92717">
      <w:pPr>
        <w:ind w:firstLine="360"/>
        <w:jc w:val="both"/>
        <w:rPr>
          <w:lang w:val="it-IT"/>
        </w:rPr>
      </w:pPr>
      <w:r>
        <w:rPr>
          <w:lang w:val="it-IT"/>
        </w:rPr>
        <w:t>b) Mash di Isus shi apostolilji</w:t>
      </w:r>
    </w:p>
    <w:p w:rsidR="00265267" w:rsidRDefault="00C92717">
      <w:pPr>
        <w:ind w:firstLine="360"/>
        <w:jc w:val="both"/>
        <w:rPr>
          <w:lang w:val="it-IT"/>
        </w:rPr>
      </w:pPr>
      <w:r>
        <w:rPr>
          <w:lang w:val="it-IT"/>
        </w:rPr>
        <w:t>c) Sh-tu Vecljul sh-tu Nàùl Testamentsã</w:t>
      </w:r>
    </w:p>
    <w:p w:rsidR="00265267" w:rsidRPr="00044BFA" w:rsidRDefault="00C92717">
      <w:pPr>
        <w:ind w:firstLine="360"/>
        <w:jc w:val="both"/>
        <w:rPr>
          <w:lang w:val="it-IT"/>
        </w:rPr>
      </w:pPr>
      <w:r>
        <w:rPr>
          <w:lang w:val="it-IT"/>
        </w:rPr>
        <w:t>d) Mash tu Vecljul Testamentu</w:t>
      </w:r>
    </w:p>
    <w:p w:rsidR="00265267" w:rsidRDefault="00265267">
      <w:pPr>
        <w:ind w:firstLine="360"/>
        <w:jc w:val="both"/>
        <w:rPr>
          <w:lang w:val="it-CH"/>
        </w:rPr>
      </w:pPr>
    </w:p>
    <w:p w:rsidR="00265267" w:rsidRPr="00700075" w:rsidRDefault="00C92717">
      <w:pPr>
        <w:jc w:val="center"/>
        <w:rPr>
          <w:b/>
          <w:sz w:val="28"/>
          <w:lang w:val="la-Latn"/>
        </w:rPr>
      </w:pPr>
      <w:r w:rsidRPr="00700075">
        <w:rPr>
          <w:b/>
          <w:sz w:val="28"/>
          <w:lang w:val="la-Latn"/>
        </w:rPr>
        <w:t>STUDIEA 6</w:t>
      </w:r>
    </w:p>
    <w:p w:rsidR="00265267" w:rsidRPr="00700075" w:rsidRDefault="00C92717">
      <w:pPr>
        <w:jc w:val="center"/>
        <w:rPr>
          <w:b/>
          <w:sz w:val="28"/>
          <w:lang w:val="la-Latn"/>
        </w:rPr>
      </w:pPr>
      <w:r w:rsidRPr="00700075">
        <w:rPr>
          <w:b/>
          <w:sz w:val="28"/>
          <w:lang w:val="la-Latn"/>
        </w:rPr>
        <w:t>DUMNIDZÀ SHI ARÀÙLU</w:t>
      </w:r>
    </w:p>
    <w:p w:rsidR="00265267" w:rsidRDefault="00265267">
      <w:pPr>
        <w:jc w:val="center"/>
        <w:rPr>
          <w:lang w:val="la-Latn"/>
        </w:rPr>
      </w:pPr>
    </w:p>
    <w:p w:rsidR="00265267" w:rsidRPr="00CB337A" w:rsidRDefault="00C92717">
      <w:pPr>
        <w:jc w:val="center"/>
        <w:rPr>
          <w:b/>
          <w:sz w:val="28"/>
          <w:lang w:val="la-Latn"/>
        </w:rPr>
      </w:pPr>
      <w:r w:rsidRPr="00CB337A">
        <w:rPr>
          <w:b/>
          <w:sz w:val="28"/>
          <w:lang w:val="la-Latn"/>
        </w:rPr>
        <w:t>6.1 Dumnidzà shi Aràùlu</w:t>
      </w:r>
    </w:p>
    <w:p w:rsidR="00265267" w:rsidRDefault="00265267">
      <w:pPr>
        <w:ind w:firstLine="360"/>
        <w:jc w:val="both"/>
        <w:rPr>
          <w:lang w:val="la-Latn"/>
        </w:rPr>
      </w:pPr>
    </w:p>
    <w:p w:rsidR="00265267" w:rsidRDefault="00C92717">
      <w:pPr>
        <w:ind w:firstLine="360"/>
        <w:jc w:val="both"/>
        <w:rPr>
          <w:lang w:val="la-Latn"/>
        </w:rPr>
      </w:pPr>
      <w:r w:rsidRPr="00700075">
        <w:rPr>
          <w:lang w:val="la-Latn"/>
        </w:rPr>
        <w:t xml:space="preserve">Multi secti di </w:t>
      </w:r>
      <w:r>
        <w:rPr>
          <w:lang w:val="la-Latn"/>
        </w:rPr>
        <w:t xml:space="preserve">crãshtinamea, shi alanti relighii, pistipseascã cà ari un vãrculac cari s-spunã shi Drac icà Satana cari easti sh-orighinã di problemli cari suntu tu lumea shi tu bana-a noasti, shi cari easti responsabil ti amãrtiea cari noi u-fãtsem. Bibliea spuni clarã cà Dumnidzà easti </w:t>
      </w:r>
      <w:r w:rsidRPr="007A5DAA">
        <w:rPr>
          <w:lang w:val="la-Latn"/>
        </w:rPr>
        <w:t>Tutputernic</w:t>
      </w:r>
      <w:r>
        <w:rPr>
          <w:lang w:val="la-Latn"/>
        </w:rPr>
        <w:t xml:space="preserve">. Noi avem vidzutã tu Studiea 1.4 ca Anghiljli nu poatã s-adarã amãrtii. Mas noi di dealihea pistipsim tu lucãrlji-aeshtsã, atumtsea nu poati s-ari unã iatsã super-naturalã cari lucreashti tu univerzumlu-aestu cari-i contra Dumnidzàlu </w:t>
      </w:r>
      <w:r w:rsidRPr="00DC327D">
        <w:rPr>
          <w:lang w:val="la-Latn"/>
        </w:rPr>
        <w:t>Tutputernic</w:t>
      </w:r>
      <w:r>
        <w:rPr>
          <w:lang w:val="la-Latn"/>
        </w:rPr>
        <w:t xml:space="preserve">. Mas noi pistipsim ca unã ahtari iatsã </w:t>
      </w:r>
      <w:r>
        <w:rPr>
          <w:i/>
          <w:lang w:val="la-Latn"/>
        </w:rPr>
        <w:t>di dealihea</w:t>
      </w:r>
      <w:r>
        <w:rPr>
          <w:lang w:val="la-Latn"/>
        </w:rPr>
        <w:t xml:space="preserve"> existeadzã, atumtsea noi siyurã u-bãgãm tu-ntribari suprematsiea-al Dumnidzàlu Tutputernic. Ãntribarea-aestã easti ahãt importantã ca acãchisearea corectã di draclu shi satana </w:t>
      </w:r>
      <w:r>
        <w:rPr>
          <w:lang w:val="la-Latn"/>
        </w:rPr>
        <w:lastRenderedPageBreak/>
        <w:t>lipseashti s-mindueascã ca unã doctrinã vitalã. Nã-easti spusã tu Uvr. 2:14 ca Isus u-spãstri draclu cu moartea-a Lui; sh-di aclo mas noi avem unã acãchiseari di dealihea ti draclu, atumtsea noi va s-putem s-ul acãchisim lucurlu icà natura-a Isuslui.</w:t>
      </w:r>
    </w:p>
    <w:p w:rsidR="00265267" w:rsidRDefault="00265267">
      <w:pPr>
        <w:ind w:firstLine="360"/>
        <w:jc w:val="both"/>
        <w:rPr>
          <w:lang w:val="la-Latn"/>
        </w:rPr>
      </w:pPr>
    </w:p>
    <w:p w:rsidR="00265267" w:rsidRDefault="00C92717">
      <w:pPr>
        <w:ind w:firstLine="360"/>
        <w:jc w:val="both"/>
        <w:rPr>
          <w:lang w:val="la-Latn"/>
        </w:rPr>
      </w:pPr>
      <w:r>
        <w:rPr>
          <w:lang w:val="la-Latn"/>
        </w:rPr>
        <w:t>Tu lumea-ngheneralã, sh-nai ma multu tu lumea ‘crãshtineascã’, ari unã ideiea cà lucãrlji-bunji di bana yinã dit Dumnidzàlu shi lucãrlji arài yinã dit Draclu icà Satana. Aestã nu-i vãrã ideiea naùã; nu easti nitsi ideiea limitatã pi crãshtinjlji cari s-dispartsa. Babylonjlji, pi exemplu, pistipsirã ca avea doi dumnidzàdzi, dumnidzà ti buneatsã sh-lunjinã, sh-dumnidzàlu di arãeatsã shi scutidea, shi atselji doi eara tu-mpulisearea pãnã moarti. Cyrus, amirãlu mari di Persiea, pistipsea mash tu-aestã. Di-aclo, Dumnidzà-lj spusea, “</w:t>
      </w:r>
      <w:r w:rsidRPr="004B3F6B">
        <w:rPr>
          <w:i/>
          <w:lang w:val="la-Latn"/>
        </w:rPr>
        <w:t>Mini</w:t>
      </w:r>
      <w:r w:rsidRPr="004B3F6B">
        <w:rPr>
          <w:lang w:val="la-Latn"/>
        </w:rPr>
        <w:t xml:space="preserve"> escu Domnul shi </w:t>
      </w:r>
      <w:r w:rsidRPr="004B3F6B">
        <w:rPr>
          <w:i/>
          <w:lang w:val="la-Latn"/>
        </w:rPr>
        <w:t>canã-altu,</w:t>
      </w:r>
      <w:r w:rsidRPr="004B3F6B">
        <w:rPr>
          <w:lang w:val="la-Latn"/>
        </w:rPr>
        <w:t xml:space="preserve"> </w:t>
      </w:r>
      <w:r>
        <w:rPr>
          <w:lang w:val="la-Latn"/>
        </w:rPr>
        <w:t>m</w:t>
      </w:r>
      <w:r w:rsidRPr="004B3F6B">
        <w:rPr>
          <w:lang w:val="la-Latn"/>
        </w:rPr>
        <w:t>adan Mini nu-ari un altu Dumnidzà.</w:t>
      </w:r>
      <w:r>
        <w:rPr>
          <w:lang w:val="la-Latn"/>
        </w:rPr>
        <w:t>...</w:t>
      </w:r>
      <w:r w:rsidRPr="004B3F6B">
        <w:rPr>
          <w:lang w:val="la-Latn"/>
        </w:rPr>
        <w:t xml:space="preserve"> Mini u-ndreg lunjina shi-lji daù  vidzutã-a scutidiljei</w:t>
      </w:r>
      <w:r>
        <w:rPr>
          <w:lang w:val="la-Latn"/>
        </w:rPr>
        <w:t>:</w:t>
      </w:r>
      <w:r w:rsidRPr="004B3F6B">
        <w:rPr>
          <w:lang w:val="la-Latn"/>
        </w:rPr>
        <w:t xml:space="preserve"> Atsel tsi u-apridunã irinjea shi-a </w:t>
      </w:r>
      <w:r>
        <w:rPr>
          <w:lang w:val="la-Latn"/>
        </w:rPr>
        <w:t>arãeatsã</w:t>
      </w:r>
      <w:r w:rsidRPr="004B3F6B">
        <w:rPr>
          <w:lang w:val="la-Latn"/>
        </w:rPr>
        <w:t xml:space="preserve">ljei </w:t>
      </w:r>
      <w:r>
        <w:rPr>
          <w:lang w:val="la-Latn"/>
        </w:rPr>
        <w:t xml:space="preserve">(N.I.V. “spãstrirea”) </w:t>
      </w:r>
      <w:r w:rsidRPr="004B3F6B">
        <w:rPr>
          <w:lang w:val="la-Latn"/>
        </w:rPr>
        <w:t>lj-fatsi cali; Mini escu Domnul Cari li fac tuti-aesti</w:t>
      </w:r>
      <w:r>
        <w:rPr>
          <w:lang w:val="la-Latn"/>
        </w:rPr>
        <w:t>” (Is. 45:5-7,22). Dumnidzà u-facã irinjea shi El u-fatsi arãeatsã, icà spãstrirea. Dumnidzà easti autorlu, creaturlu di “arãeatsa” tu sensu-aestu. Tu-sensu aestu ari sh-unã diferentsii anamisa di “arãeatsa” shi amãrtiea, cari easti dupã vrearea-a omlui; ea intrà tu lumea ca rezultat di omlu, sh-nu di Dumnidzà (Rom. 5:12).</w:t>
      </w:r>
    </w:p>
    <w:p w:rsidR="00265267" w:rsidRDefault="00265267">
      <w:pPr>
        <w:ind w:firstLine="360"/>
        <w:jc w:val="both"/>
        <w:rPr>
          <w:lang w:val="la-Latn"/>
        </w:rPr>
      </w:pPr>
    </w:p>
    <w:p w:rsidR="00265267" w:rsidRDefault="00C92717">
      <w:pPr>
        <w:ind w:firstLine="360"/>
        <w:jc w:val="both"/>
        <w:rPr>
          <w:lang w:val="la-Latn"/>
        </w:rPr>
      </w:pPr>
      <w:r>
        <w:rPr>
          <w:lang w:val="la-Latn"/>
        </w:rPr>
        <w:t>Dumnidzà l-spusea pi Cyrus shi oaminjlji di Babylon ca “nu ari (altu) Dumnidzà mandan di Mini” Zborlu uvrescu ‘</w:t>
      </w:r>
      <w:r w:rsidRPr="00715E9C">
        <w:rPr>
          <w:i/>
          <w:lang w:val="la-Latn"/>
        </w:rPr>
        <w:t>el</w:t>
      </w:r>
      <w:r>
        <w:rPr>
          <w:lang w:val="la-Latn"/>
        </w:rPr>
        <w:t>’ tradutsit ca “Dumnidzà” di dealihea scljeamã ‘putearea, icà fãntãna-a puteariljei’. Dumnidzà spuni ca nu ari vãrã fãntãnã</w:t>
      </w:r>
      <w:r w:rsidRPr="00715E9C">
        <w:rPr>
          <w:lang w:val="la-Latn"/>
        </w:rPr>
        <w:t xml:space="preserve"> </w:t>
      </w:r>
      <w:r>
        <w:rPr>
          <w:lang w:val="la-Latn"/>
        </w:rPr>
        <w:t>altã di puteari cari existeadzã mandan di El. Aestã-i itiea cãtse un pistimen tu Dumnidzà di dealihea nu poati s-u aprucheascã ideiea di draclu icà dratsi supernaturalji.</w:t>
      </w:r>
    </w:p>
    <w:p w:rsidR="00265267" w:rsidRDefault="00265267">
      <w:pPr>
        <w:ind w:firstLine="360"/>
        <w:jc w:val="both"/>
        <w:rPr>
          <w:lang w:val="la-Latn"/>
        </w:rPr>
      </w:pPr>
    </w:p>
    <w:p w:rsidR="00265267" w:rsidRDefault="00C92717">
      <w:pPr>
        <w:jc w:val="both"/>
        <w:rPr>
          <w:b/>
          <w:sz w:val="28"/>
          <w:lang w:val="la-Latn"/>
        </w:rPr>
      </w:pPr>
      <w:r>
        <w:rPr>
          <w:b/>
          <w:sz w:val="28"/>
          <w:lang w:val="la-Latn"/>
        </w:rPr>
        <w:t>DUMNIDZÀ: CREATORLU DI SPÃSTRIREA</w:t>
      </w:r>
    </w:p>
    <w:p w:rsidR="00265267" w:rsidRDefault="00265267">
      <w:pPr>
        <w:ind w:firstLine="360"/>
        <w:jc w:val="both"/>
        <w:rPr>
          <w:b/>
          <w:sz w:val="28"/>
          <w:lang w:val="la-Latn"/>
        </w:rPr>
      </w:pPr>
    </w:p>
    <w:p w:rsidR="00265267" w:rsidRDefault="00C92717">
      <w:pPr>
        <w:ind w:firstLine="360"/>
        <w:jc w:val="both"/>
        <w:rPr>
          <w:lang w:val="it-IT"/>
        </w:rPr>
      </w:pPr>
      <w:r>
        <w:rPr>
          <w:lang w:val="la-Latn"/>
        </w:rPr>
        <w:t>Bibliea ri multsã exemplari cum Dumnidzà u-aducã “arãeatsa” la bana-a oaminjlor shi tu lumea-aestã. Am. 3:6 spuni ca mas ari arãeatsã tu cãsãbãlu, Dumnidzà u-avea adratã. Mas, pi exemplu, ari vãrã cutrimburarea di loclu tu cãsãbàlu, tu multi ori s-spusi ca ‘draclu’ avea dizaini di cãsãbàlu-atsel, shi u-adutsea atsea-arãeatsã. Cu-atsea Mih.1:12 spusi ca “</w:t>
      </w:r>
      <w:r w:rsidRPr="005932ED">
        <w:rPr>
          <w:lang w:val="it-IT"/>
        </w:rPr>
        <w:t xml:space="preserve">taxiratea </w:t>
      </w:r>
      <w:r w:rsidRPr="005932ED">
        <w:rPr>
          <w:i/>
          <w:lang w:val="it-IT"/>
        </w:rPr>
        <w:t>di la Domnul</w:t>
      </w:r>
      <w:r w:rsidRPr="005932ED">
        <w:rPr>
          <w:lang w:val="it-IT"/>
        </w:rPr>
        <w:t xml:space="preserve"> dipusi tu p</w:t>
      </w:r>
      <w:r>
        <w:rPr>
          <w:lang w:val="it-IT"/>
        </w:rPr>
        <w:t>orta</w:t>
      </w:r>
      <w:r w:rsidRPr="005932ED">
        <w:rPr>
          <w:lang w:val="it-IT"/>
        </w:rPr>
        <w:t>-a Erusalimlui</w:t>
      </w:r>
      <w:r>
        <w:rPr>
          <w:lang w:val="it-IT"/>
        </w:rPr>
        <w:t>”. Tu cartea-al Iov noi dghivãsim cum Iov, un om cu-ndriptati, li-chirea tutili lucri cari li-avea tu bana-aestã. Cartea-nveatsã ca experientsiea di ‘arãeatsa’ tu bana-a personãljei nu easti tu proportsiea directã cu tinjisirea icà nitinjisirea-a lor di Dumnidzàlu. Iov spunea ca “</w:t>
      </w:r>
      <w:r w:rsidRPr="00731F89">
        <w:rPr>
          <w:lang w:val="it-CH"/>
        </w:rPr>
        <w:t>Domnul deadi, Domnul li lo</w:t>
      </w:r>
      <w:r>
        <w:rPr>
          <w:lang w:val="it-CH"/>
        </w:rPr>
        <w:t>” (Iov 1:21). El nu spuni ‘Dumnidzà l-dãdea sh-u loa Satana’. El spunea pi muljeari-sa: “</w:t>
      </w:r>
      <w:r w:rsidRPr="00731F89">
        <w:rPr>
          <w:lang w:val="it-CH"/>
        </w:rPr>
        <w:t xml:space="preserve">Maca li-avum di la Dumnidzàlu-atseali bunili, canda nu-a li lom </w:t>
      </w:r>
      <w:r>
        <w:rPr>
          <w:lang w:val="it-CH"/>
        </w:rPr>
        <w:t xml:space="preserve">(idyea-ashi) </w:t>
      </w:r>
      <w:r w:rsidRPr="00731F89">
        <w:rPr>
          <w:lang w:val="it-CH"/>
        </w:rPr>
        <w:t>shi-atseali slabili?</w:t>
      </w:r>
      <w:r>
        <w:rPr>
          <w:lang w:val="it-CH"/>
        </w:rPr>
        <w:t xml:space="preserve">” </w:t>
      </w:r>
      <w:r>
        <w:rPr>
          <w:lang w:val="it-IT"/>
        </w:rPr>
        <w:t xml:space="preserve">(Iov 2:10). Tu bitisirea-a cartiljei, oaspitslji-al Iov l-apuituirã cu-atsea ca “arãeatsa-tutã tsi </w:t>
      </w:r>
      <w:r>
        <w:rPr>
          <w:i/>
          <w:lang w:val="it-IT"/>
        </w:rPr>
        <w:t>Domnul</w:t>
      </w:r>
      <w:r>
        <w:rPr>
          <w:lang w:val="it-IT"/>
        </w:rPr>
        <w:t xml:space="preserve"> u-avea adratã pi el” (Iov 42:11, vid. 19:21; 8:4). Cu-atsea Dumnidzà-i fãntãnã-a “arãeatsãljei” tu minduearea ca easti atsel tsi l-da izini dit soni ti problemlji-a noshtsã cari u-avem tu bana-a noasti.</w:t>
      </w:r>
    </w:p>
    <w:p w:rsidR="00265267" w:rsidRDefault="00265267">
      <w:pPr>
        <w:ind w:firstLine="360"/>
        <w:jc w:val="both"/>
        <w:rPr>
          <w:lang w:val="it-IT"/>
        </w:rPr>
      </w:pPr>
    </w:p>
    <w:p w:rsidR="00265267" w:rsidRDefault="00C92717">
      <w:pPr>
        <w:ind w:firstLine="360"/>
        <w:jc w:val="both"/>
        <w:rPr>
          <w:lang w:val="it-CH"/>
        </w:rPr>
      </w:pPr>
      <w:r>
        <w:rPr>
          <w:lang w:val="it-IT"/>
        </w:rPr>
        <w:t>“</w:t>
      </w:r>
      <w:r w:rsidRPr="00C44AD9">
        <w:rPr>
          <w:lang w:val="it-CH"/>
        </w:rPr>
        <w:t>Cà-atsel cari-l va Domnul ãl vãryeashti</w:t>
      </w:r>
      <w:r>
        <w:rPr>
          <w:lang w:val="it-CH"/>
        </w:rPr>
        <w:t>...Mas voi li-pãtsats vãryearili...</w:t>
      </w:r>
      <w:r w:rsidRPr="002D3EFE">
        <w:rPr>
          <w:lang w:val="it-CH"/>
        </w:rPr>
        <w:t xml:space="preserve"> </w:t>
      </w:r>
      <w:r w:rsidRPr="00C44AD9">
        <w:rPr>
          <w:lang w:val="it-CH"/>
        </w:rPr>
        <w:t xml:space="preserve">lã-ù da-a tsilor tsi </w:t>
      </w:r>
      <w:r>
        <w:rPr>
          <w:lang w:val="it-CH"/>
        </w:rPr>
        <w:t>furã</w:t>
      </w:r>
      <w:r w:rsidRPr="00C44AD9">
        <w:rPr>
          <w:lang w:val="it-CH"/>
        </w:rPr>
        <w:t xml:space="preserve"> chischinipsits cu ea, birichetea di-arãhati-a-ndriptatiljei</w:t>
      </w:r>
      <w:r>
        <w:rPr>
          <w:lang w:val="it-CH"/>
        </w:rPr>
        <w:t>” (Uvr. 12:6-11), aestã spuni ca probili cari Dumnidzà nã-da tu soni va nã-ducã tu crishtearilji di duh. Aestã u-bagã zborlu-al Dumnidzà contra insishlu, mas dzãtsi ca draclu easti iatsa cari nã adarã s-fãtsem amãrtiea shi s-nu tinjisim Domnul, ma tu idyea-oarã el li-facã problemilji tu bana-a noastã cari va nã-ducã ta s-li developàm “</w:t>
      </w:r>
      <w:r w:rsidRPr="00C44AD9">
        <w:rPr>
          <w:lang w:val="it-CH"/>
        </w:rPr>
        <w:t>arãhati</w:t>
      </w:r>
      <w:r>
        <w:rPr>
          <w:lang w:val="it-CH"/>
        </w:rPr>
        <w:t>li</w:t>
      </w:r>
      <w:r w:rsidRPr="00C44AD9">
        <w:rPr>
          <w:lang w:val="it-CH"/>
        </w:rPr>
        <w:t>-a-ndriptatiljei</w:t>
      </w:r>
      <w:r>
        <w:rPr>
          <w:lang w:val="it-CH"/>
        </w:rPr>
        <w:t>”. Ideiea orthodoxã di draclu auùã ari un mari problem. Multu seriozi ti-atsea suntu paragrafili cari spunã ca omlu s-dutsi la satana “</w:t>
      </w:r>
      <w:r w:rsidRPr="00C44AD9">
        <w:rPr>
          <w:lang w:val="it-CH"/>
        </w:rPr>
        <w:t>cà duhlu sã si-ascapã</w:t>
      </w:r>
      <w:r>
        <w:rPr>
          <w:lang w:val="it-CH"/>
        </w:rPr>
        <w:t xml:space="preserve">”, icà </w:t>
      </w:r>
      <w:r>
        <w:rPr>
          <w:lang w:val="it-CH"/>
        </w:rPr>
        <w:lastRenderedPageBreak/>
        <w:t>“</w:t>
      </w:r>
      <w:r w:rsidRPr="00C44AD9">
        <w:rPr>
          <w:lang w:val="it-CH"/>
        </w:rPr>
        <w:t>ta sã-nveatsã s-nu huleascã</w:t>
      </w:r>
      <w:r>
        <w:rPr>
          <w:lang w:val="it-CH"/>
        </w:rPr>
        <w:t xml:space="preserve">” (1 Cor. 5:5; 1 Tim. 1:20). Mas Satana easti di dealihea unã iatsã cari lji-adarã oaminjlji s-adarã amãrtii shi u-ari efectu di duh </w:t>
      </w:r>
      <w:r>
        <w:rPr>
          <w:i/>
          <w:lang w:val="it-CH"/>
        </w:rPr>
        <w:t>negativ</w:t>
      </w:r>
      <w:r>
        <w:rPr>
          <w:lang w:val="it-CH"/>
        </w:rPr>
        <w:t xml:space="preserve"> pi oaminjlji, atumtsea cãtse paragrafilji-aeshtsã spuni ti ‘Satana’ tu unã lunjina </w:t>
      </w:r>
      <w:r w:rsidRPr="009F564D">
        <w:rPr>
          <w:i/>
          <w:lang w:val="it-CH"/>
        </w:rPr>
        <w:t>pozitivã</w:t>
      </w:r>
      <w:r>
        <w:rPr>
          <w:lang w:val="it-CH"/>
        </w:rPr>
        <w:t xml:space="preserve">? Apandasea easti tu factu ca, cà un ehtru, un ‘Satana’ icà greutàtsli tu bana, poati s-au un rezultat di efecti di duh pozitivi tu bana-a unlui pistimen. </w:t>
      </w:r>
    </w:p>
    <w:p w:rsidR="00265267" w:rsidRDefault="00265267">
      <w:pPr>
        <w:ind w:firstLine="360"/>
        <w:jc w:val="both"/>
        <w:rPr>
          <w:lang w:val="it-CH"/>
        </w:rPr>
      </w:pPr>
    </w:p>
    <w:p w:rsidR="00265267" w:rsidRDefault="00C92717">
      <w:pPr>
        <w:ind w:firstLine="360"/>
        <w:jc w:val="both"/>
        <w:rPr>
          <w:lang w:val="it-CH"/>
        </w:rPr>
      </w:pPr>
      <w:r>
        <w:rPr>
          <w:lang w:val="it-CH"/>
        </w:rPr>
        <w:t>Mas noi apruchim ca arãeatsã yini dit Dumnidzà, atumtsea putem s-uL pãlãcãrsim Dumnidzàlu s-facã tsiva cu problemilji cari lji-avem, pi ex. s-lji ljea. Mas El nu-u featsi atsea, atumtsea noi shtim cà elji suntu pitricuti dit Dumnidzà ti buneatsã-a noastã di duh. Mas noi pistipsim ca ari vãrã iatsã aràùã cari s-spuni drac icà satana cari nã-featsi problemi, atumtsea tu vãrnãoarã nu va s-putem s-li avinàm.  Niputearea, lãngoarea, moartea di dinãoarã icà arãeatsã lipseashti s-hibã apruchiti cà nisoarta. Mas draclu easti vãrã anghil cu puteari, sh-cu amãrtii, atumtsea el va s-hibã ma multu tu puteari di cãt di noi, shi noi nu va s-avem vãrã altã selectsii di cãt s-pãtsàm di mãnã-a lui. Contra-atsea, noi him apuituiti di controla-a Dumnidzàlui “</w:t>
      </w:r>
      <w:r w:rsidRPr="00C44AD9">
        <w:rPr>
          <w:lang w:val="it-CH"/>
        </w:rPr>
        <w:t xml:space="preserve">tuti </w:t>
      </w:r>
      <w:r>
        <w:rPr>
          <w:lang w:val="it-CH"/>
        </w:rPr>
        <w:t xml:space="preserve">lucri (tu bana) lucreascã deadun ti </w:t>
      </w:r>
      <w:r>
        <w:rPr>
          <w:i/>
          <w:lang w:val="it-CH"/>
        </w:rPr>
        <w:t>buneatsã</w:t>
      </w:r>
      <w:r>
        <w:rPr>
          <w:lang w:val="it-CH"/>
        </w:rPr>
        <w:t xml:space="preserve">” ti pistimenjlji (Rom. 8:28). Di-aclo nu ari vãrã lucru di ‘soartã’ tu bana-a unlui pistimen. </w:t>
      </w:r>
    </w:p>
    <w:p w:rsidR="00265267" w:rsidRDefault="00265267">
      <w:pPr>
        <w:ind w:firstLine="360"/>
        <w:jc w:val="both"/>
        <w:rPr>
          <w:lang w:val="it-CH"/>
        </w:rPr>
      </w:pPr>
    </w:p>
    <w:p w:rsidR="00265267" w:rsidRDefault="00C92717">
      <w:pPr>
        <w:jc w:val="both"/>
        <w:rPr>
          <w:sz w:val="28"/>
          <w:lang w:val="it-CH"/>
        </w:rPr>
      </w:pPr>
      <w:r>
        <w:rPr>
          <w:b/>
          <w:sz w:val="28"/>
          <w:lang w:val="it-CH"/>
        </w:rPr>
        <w:t>ORIGHINA DI AMÃRTIEA</w:t>
      </w:r>
    </w:p>
    <w:p w:rsidR="00265267" w:rsidRDefault="00265267">
      <w:pPr>
        <w:ind w:firstLine="360"/>
        <w:jc w:val="both"/>
        <w:rPr>
          <w:sz w:val="28"/>
          <w:lang w:val="it-CH"/>
        </w:rPr>
      </w:pPr>
    </w:p>
    <w:p w:rsidR="00265267" w:rsidRDefault="00C92717">
      <w:pPr>
        <w:ind w:firstLine="360"/>
        <w:jc w:val="both"/>
        <w:rPr>
          <w:lang w:val="it-CH"/>
        </w:rPr>
      </w:pPr>
      <w:r>
        <w:rPr>
          <w:lang w:val="it-CH"/>
        </w:rPr>
        <w:t>Lipseashti s-bagàm actsentu cà amãrtiea yini di nuntru di noi. Noi adràm alatusi cu atsea tsi adràm amãrtii. Siyurã, va s-hibã multu bunã s-pistipsim cà nu-i alatusea-a noastã ca noi adràm amãrtii. Noi va s-adràm amãrtii liberi shi deapoaia va s-avem ti apandãsi cu-atsea ca va s-minduim cà-i lucurlu-a draclui, shi va blãstemlu ti amãrtiea-a noastã lipseashti s-u dàm la el. Nu easti rarã ca tu cazuri di un manir multu aràù, persona-atsea tsi-u adrà, s-plãcãrseascã ti njila cu-atsea ca el spuni cà eara loat  dit draclu tu chirolu-aestu shi di-aclo el nu eara cu obligatsii. Ma siyurã, cà ahtàri apandasi slàghi suntu giudicati cà nu suntu di dealihea, shi personã va s-aibã unã caznã.</w:t>
      </w:r>
    </w:p>
    <w:p w:rsidR="00265267" w:rsidRDefault="00265267">
      <w:pPr>
        <w:ind w:firstLine="360"/>
        <w:jc w:val="both"/>
        <w:rPr>
          <w:lang w:val="it-CH"/>
        </w:rPr>
      </w:pPr>
    </w:p>
    <w:p w:rsidR="00265267" w:rsidRDefault="00C92717">
      <w:pPr>
        <w:ind w:firstLine="360"/>
        <w:jc w:val="both"/>
        <w:rPr>
          <w:lang w:val="it-CH"/>
        </w:rPr>
      </w:pPr>
      <w:r w:rsidRPr="00B84180">
        <w:rPr>
          <w:lang w:val="it-CH"/>
        </w:rPr>
        <w:t>Noi lipseashti s-adutsem aminti cà “</w:t>
      </w:r>
      <w:r w:rsidRPr="00C44AD9">
        <w:rPr>
          <w:lang w:val="it-CH"/>
        </w:rPr>
        <w:t>plata-a amãrtiiljei easti moartea</w:t>
      </w:r>
      <w:r>
        <w:rPr>
          <w:lang w:val="it-CH"/>
        </w:rPr>
        <w:t xml:space="preserve">” (Rom. 6:23); amãrtiea dutsi tu moartea. Mas nu-i alatusea-a noastã cà noi adràm amãrtii, ma-atsea di draclu, atumtsea Dumnidzàlu va s-lipseascã s-ul cãzneascã draclu, sh-nu noi. Ma factul cà noi him giudicatsi ti amãrtiili-a noasti spuni ca noi avem obligatsii ti amãrtiili-a noasti. Ideiea ca draclu easti unã personã spetsificã nãfoarã di noi di cãt printsilu di amãrtiea </w:t>
      </w:r>
      <w:r>
        <w:rPr>
          <w:i/>
          <w:lang w:val="it-CH"/>
        </w:rPr>
        <w:t>nuntru</w:t>
      </w:r>
      <w:r>
        <w:rPr>
          <w:lang w:val="it-CH"/>
        </w:rPr>
        <w:t xml:space="preserve"> tu noi easti unã probã s-u bãgãm obligatsiea-a noastã ti amãrtiili-a noasti nãfoarã di noi. Aestã-i sh-un altu exemplu di oaminji cari nu aprucheascã atsea tsi u-nveatsã Bibliea ti natura-a omlui: cà tu fundamentul easti tu amãrtii.</w:t>
      </w:r>
    </w:p>
    <w:p w:rsidR="00265267" w:rsidRDefault="00265267">
      <w:pPr>
        <w:ind w:firstLine="360"/>
        <w:jc w:val="both"/>
        <w:rPr>
          <w:lang w:val="it-CH"/>
        </w:rPr>
      </w:pPr>
    </w:p>
    <w:p w:rsidR="00265267" w:rsidRDefault="00C92717">
      <w:pPr>
        <w:ind w:left="720"/>
        <w:jc w:val="both"/>
        <w:rPr>
          <w:lang w:val="it-CH"/>
        </w:rPr>
      </w:pPr>
      <w:r>
        <w:rPr>
          <w:lang w:val="it-CH"/>
        </w:rPr>
        <w:t>“</w:t>
      </w:r>
      <w:r w:rsidRPr="00731F89">
        <w:rPr>
          <w:lang w:val="it-CH"/>
        </w:rPr>
        <w:t xml:space="preserve">Nu-ari </w:t>
      </w:r>
      <w:r w:rsidRPr="00A81573">
        <w:rPr>
          <w:i/>
          <w:lang w:val="it-CH"/>
        </w:rPr>
        <w:t>tsiva</w:t>
      </w:r>
      <w:r w:rsidRPr="00731F89">
        <w:rPr>
          <w:lang w:val="it-CH"/>
        </w:rPr>
        <w:t xml:space="preserve"> nafoarã di om cari cara s-intrã tu el su-l pãngãneascã.</w:t>
      </w:r>
      <w:r>
        <w:rPr>
          <w:lang w:val="it-CH"/>
        </w:rPr>
        <w:t>..</w:t>
      </w:r>
      <w:r w:rsidRPr="00A81573">
        <w:rPr>
          <w:lang w:val="it-CH"/>
        </w:rPr>
        <w:t xml:space="preserve"> </w:t>
      </w:r>
      <w:r>
        <w:rPr>
          <w:lang w:val="it-CH"/>
        </w:rPr>
        <w:t xml:space="preserve">Ca </w:t>
      </w:r>
      <w:r w:rsidRPr="00731F89">
        <w:rPr>
          <w:lang w:val="it-CH"/>
        </w:rPr>
        <w:t xml:space="preserve">di nuntru, dit inima-a </w:t>
      </w:r>
      <w:r>
        <w:rPr>
          <w:lang w:val="it-CH"/>
        </w:rPr>
        <w:t>o</w:t>
      </w:r>
      <w:r w:rsidRPr="00731F89">
        <w:rPr>
          <w:lang w:val="it-CH"/>
        </w:rPr>
        <w:t>mlui, es minduerli-atseali aralili, dizghirdàrli, furlãchli, vãtãmàrli.</w:t>
      </w:r>
      <w:r>
        <w:rPr>
          <w:lang w:val="it-CH"/>
        </w:rPr>
        <w:t>...pirifanea, glàrinjea: t</w:t>
      </w:r>
      <w:r w:rsidRPr="00731F89">
        <w:rPr>
          <w:lang w:val="it-CH"/>
        </w:rPr>
        <w:t>uti-aesti arãets</w:t>
      </w:r>
      <w:r>
        <w:rPr>
          <w:lang w:val="it-CH"/>
        </w:rPr>
        <w:t>i</w:t>
      </w:r>
      <w:r w:rsidRPr="00731F89">
        <w:rPr>
          <w:lang w:val="it-CH"/>
        </w:rPr>
        <w:t xml:space="preserve"> es di nuntru shi-l pãngãnescu omlu</w:t>
      </w:r>
      <w:r>
        <w:rPr>
          <w:lang w:val="it-CH"/>
        </w:rPr>
        <w:t>” (Marcu 7:15-23).</w:t>
      </w:r>
    </w:p>
    <w:p w:rsidR="00265267" w:rsidRDefault="00265267">
      <w:pPr>
        <w:jc w:val="both"/>
        <w:rPr>
          <w:lang w:val="it-CH"/>
        </w:rPr>
      </w:pPr>
    </w:p>
    <w:p w:rsidR="00265267" w:rsidRDefault="00C92717">
      <w:pPr>
        <w:ind w:firstLine="360"/>
        <w:jc w:val="both"/>
        <w:rPr>
          <w:lang w:val="it-CH"/>
        </w:rPr>
      </w:pPr>
      <w:r>
        <w:rPr>
          <w:lang w:val="it-CH"/>
        </w:rPr>
        <w:t xml:space="preserve">Ideiea ca </w:t>
      </w:r>
      <w:r w:rsidRPr="004D60F3">
        <w:rPr>
          <w:i/>
          <w:lang w:val="it-CH"/>
        </w:rPr>
        <w:t>ari</w:t>
      </w:r>
      <w:r>
        <w:rPr>
          <w:lang w:val="it-CH"/>
        </w:rPr>
        <w:t xml:space="preserve"> tsiva cu amãrtii nãfoarã di noi tsi yini tu noi shi nã-featsi s-adràm amãrtii nu poati s-adràm comparatsii cu-nvitsãtura-al Isus simplã di auùã. Di </w:t>
      </w:r>
      <w:r>
        <w:rPr>
          <w:i/>
          <w:lang w:val="it-CH"/>
        </w:rPr>
        <w:t>nuntru</w:t>
      </w:r>
      <w:r>
        <w:rPr>
          <w:lang w:val="it-CH"/>
        </w:rPr>
        <w:t xml:space="preserve">, nãfoarã di inima-a omlui es </w:t>
      </w:r>
      <w:r>
        <w:rPr>
          <w:i/>
          <w:lang w:val="it-CH"/>
        </w:rPr>
        <w:t>tuti</w:t>
      </w:r>
      <w:r>
        <w:rPr>
          <w:lang w:val="it-CH"/>
        </w:rPr>
        <w:t xml:space="preserve"> arãetsli-aesti. Ti-atsea-i cãtse tu chirolu di nicarea, Dumnidzàlu minduea cà “</w:t>
      </w:r>
      <w:r w:rsidRPr="00C44AD9">
        <w:rPr>
          <w:lang w:val="it-CH"/>
        </w:rPr>
        <w:t xml:space="preserve">minduerli-a inimãljei a omlui trag cãtã la-arãeatsã nica dit </w:t>
      </w:r>
      <w:r>
        <w:rPr>
          <w:lang w:val="it-CH"/>
        </w:rPr>
        <w:t>tinireatsa</w:t>
      </w:r>
      <w:r w:rsidRPr="00C44AD9">
        <w:rPr>
          <w:lang w:val="it-CH"/>
        </w:rPr>
        <w:t>-a lui</w:t>
      </w:r>
      <w:r>
        <w:rPr>
          <w:lang w:val="it-CH"/>
        </w:rPr>
        <w:t xml:space="preserve">” (Adr. 8:21). Iacov 1:14 nã-spuni cum him bãgats tu pirazmo: “Cafi </w:t>
      </w:r>
      <w:r>
        <w:rPr>
          <w:lang w:val="it-CH"/>
        </w:rPr>
        <w:lastRenderedPageBreak/>
        <w:t>om (easti idyiu protses ti cafi unã iatsã umineascã) easti bãgat tu pirazmo, cãndu el easti dutsit nãfoarã di mirachea-a lui (“di mirachea-a lui di arãeatsã”, N.I.V.) shi ãngãnat”. Noi him bãgats tu pirazmo di miràchli-a noasti di miràchli-a noasti di arãeatsã; nu di vãrã altu nãfoarã di noi. “</w:t>
      </w:r>
      <w:r w:rsidRPr="00C44AD9">
        <w:rPr>
          <w:lang w:val="it-CH"/>
        </w:rPr>
        <w:t>Di iu yin pulematli sh-di iu-ncãcerli-anamisa di voi</w:t>
      </w:r>
      <w:r>
        <w:rPr>
          <w:lang w:val="it-CH"/>
        </w:rPr>
        <w:t>?”, ãntreabã Iacov; “</w:t>
      </w:r>
      <w:r w:rsidRPr="00C44AD9">
        <w:rPr>
          <w:lang w:val="it-CH"/>
        </w:rPr>
        <w:t>Canda, nu di-aoatsi</w:t>
      </w:r>
      <w:r>
        <w:rPr>
          <w:lang w:val="it-CH"/>
        </w:rPr>
        <w:t>,</w:t>
      </w:r>
      <w:r w:rsidRPr="00C44AD9">
        <w:rPr>
          <w:lang w:val="it-CH"/>
        </w:rPr>
        <w:t xml:space="preserve"> di la miràchli-a </w:t>
      </w:r>
      <w:r w:rsidRPr="005B2D2D">
        <w:rPr>
          <w:i/>
          <w:lang w:val="it-CH"/>
        </w:rPr>
        <w:t>voasti</w:t>
      </w:r>
      <w:r w:rsidRPr="005B2D2D">
        <w:rPr>
          <w:lang w:val="it-CH"/>
        </w:rPr>
        <w:t>?</w:t>
      </w:r>
      <w:r>
        <w:rPr>
          <w:lang w:val="it-CH"/>
        </w:rPr>
        <w:t xml:space="preserve">” (Iacov 4:1). Cafi un di noi ari pirazmadzi spetsifitsi shi personali. Eali di aclo lipseashti s-hibã adrati di miràchli-a </w:t>
      </w:r>
      <w:r>
        <w:rPr>
          <w:i/>
          <w:lang w:val="it-CH"/>
        </w:rPr>
        <w:t>noasti</w:t>
      </w:r>
      <w:r>
        <w:rPr>
          <w:lang w:val="it-CH"/>
        </w:rPr>
        <w:t xml:space="preserve"> di arãeatsãm, cà eali suntu personali ti noi. Di dealihea easti spusã cà noi him nai ma aràùlu dushman-a nostu.</w:t>
      </w:r>
    </w:p>
    <w:p w:rsidR="00265267" w:rsidRDefault="00265267">
      <w:pPr>
        <w:ind w:firstLine="360"/>
        <w:jc w:val="both"/>
        <w:rPr>
          <w:lang w:val="it-CH"/>
        </w:rPr>
      </w:pPr>
    </w:p>
    <w:p w:rsidR="00265267" w:rsidRDefault="00C92717">
      <w:pPr>
        <w:ind w:firstLine="360"/>
        <w:jc w:val="both"/>
        <w:rPr>
          <w:lang w:val="it-CH"/>
        </w:rPr>
      </w:pPr>
      <w:r>
        <w:rPr>
          <w:lang w:val="it-CH"/>
        </w:rPr>
        <w:t>Tu cartea-a Romãnjlor easti multu scriatã ti amãrtiea, orighina-a lui, shi cum s-ul tritsem. Easti multu importantã cà ari multu rarã spuneari di Draclu shi Satana tu carte-aestã; tu contextu di zburarea ti orighina-a amãrtiiljei, Pavlu nu-u spuni Draclu icà Satana. Tu idyiu manir, “draclu” easti contseptu di Nàùlu Testamentu. Mas ari unã iatsã di nãfoarã cari nã-bagã s-fãtsem amãrtiea, siyurã cà multu va s-eara spunit tu Vecljul Testamentu? Ma ari unã mari sh-ti importantsã tãtseari ti-aestã. Scriearea di periodlu di Giudicãtorlji, icà Israel tu loclu di irnjii, spunã cà tu chirolu-aestu miletea-al Israel adrarã multsã amãrtii. Ma Dumnidzà nu lã-spunea ti vãrã iatsa supernaturalã sh-cu puteari icà puteari tsi pãtu s-intrã tu elji shi s-lã facã s-adarã amãrtii. Ma, El lã-spunea multu s-ul tinjiseascã zborlu-a Lui, ca elji nu va s-cadã diparti di càljurli di carnea-a lor (ex. Deùt. 27:9,10; Ios. 22:5).</w:t>
      </w:r>
    </w:p>
    <w:p w:rsidR="00265267" w:rsidRDefault="00265267">
      <w:pPr>
        <w:ind w:firstLine="360"/>
        <w:jc w:val="both"/>
        <w:rPr>
          <w:lang w:val="it-CH"/>
        </w:rPr>
      </w:pPr>
    </w:p>
    <w:p w:rsidR="00265267" w:rsidRDefault="00C92717">
      <w:pPr>
        <w:ind w:firstLine="360"/>
        <w:jc w:val="both"/>
        <w:rPr>
          <w:lang w:val="it-CH"/>
        </w:rPr>
      </w:pPr>
      <w:r>
        <w:rPr>
          <w:lang w:val="it-CH"/>
        </w:rPr>
        <w:t>Pavlu spuni cu dor: “N</w:t>
      </w:r>
      <w:r w:rsidRPr="00C44AD9">
        <w:rPr>
          <w:lang w:val="it-CH"/>
        </w:rPr>
        <w:t>u bãneadzã tu mini</w:t>
      </w:r>
      <w:r>
        <w:rPr>
          <w:lang w:val="it-CH"/>
        </w:rPr>
        <w:t xml:space="preserve"> (tsi va s-dzãcã tu truplu-a meù)</w:t>
      </w:r>
      <w:r w:rsidRPr="00C44AD9">
        <w:rPr>
          <w:lang w:val="it-CH"/>
        </w:rPr>
        <w:t xml:space="preserve"> </w:t>
      </w:r>
      <w:r>
        <w:rPr>
          <w:lang w:val="it-CH"/>
        </w:rPr>
        <w:t xml:space="preserve">vãrã lucru </w:t>
      </w:r>
      <w:r w:rsidRPr="00C44AD9">
        <w:rPr>
          <w:lang w:val="it-CH"/>
        </w:rPr>
        <w:t>tsi-i bun</w:t>
      </w:r>
      <w:r>
        <w:rPr>
          <w:lang w:val="it-CH"/>
        </w:rPr>
        <w:t>...</w:t>
      </w:r>
      <w:r w:rsidRPr="00801DE9">
        <w:rPr>
          <w:lang w:val="it-CH"/>
        </w:rPr>
        <w:t xml:space="preserve"> </w:t>
      </w:r>
      <w:r>
        <w:rPr>
          <w:lang w:val="it-CH"/>
        </w:rPr>
        <w:t>cà nu-l fac bunlu tsi-l voi, nu-l fac...</w:t>
      </w:r>
      <w:r w:rsidRPr="00801DE9">
        <w:rPr>
          <w:lang w:val="it-CH"/>
        </w:rPr>
        <w:t xml:space="preserve"> </w:t>
      </w:r>
      <w:r w:rsidRPr="00C44AD9">
        <w:rPr>
          <w:lang w:val="it-CH"/>
        </w:rPr>
        <w:t>cara s-u fac atsea tsi nu u voi mini, nu u fac mini-aestã, ma</w:t>
      </w:r>
      <w:r>
        <w:rPr>
          <w:lang w:val="it-CH"/>
        </w:rPr>
        <w:t>-amãrtiea tsi bãneadzã tu mini” (Rom. 7:18-21). Tora el nu spuni ca adrarea-a lui di amãrtii yini di vãrã iatsã di nãfoarã tsi s-dzãcã draclu. El u-localizà natura-a lui di arãeatsã cà fãntãnã di dealihea di amãrtiea: “N</w:t>
      </w:r>
      <w:r w:rsidRPr="00C44AD9">
        <w:rPr>
          <w:lang w:val="it-CH"/>
        </w:rPr>
        <w:t>u u</w:t>
      </w:r>
      <w:r>
        <w:rPr>
          <w:lang w:val="it-CH"/>
        </w:rPr>
        <w:t>-</w:t>
      </w:r>
      <w:r w:rsidRPr="00C44AD9">
        <w:rPr>
          <w:lang w:val="it-CH"/>
        </w:rPr>
        <w:t>fac mini-aestã, ma</w:t>
      </w:r>
      <w:r>
        <w:rPr>
          <w:lang w:val="it-CH"/>
        </w:rPr>
        <w:t>-</w:t>
      </w:r>
      <w:r w:rsidRPr="00D038DE">
        <w:rPr>
          <w:i/>
          <w:lang w:val="it-CH"/>
        </w:rPr>
        <w:t xml:space="preserve">amãrtiea </w:t>
      </w:r>
      <w:r>
        <w:rPr>
          <w:i/>
          <w:lang w:val="it-CH"/>
        </w:rPr>
        <w:t xml:space="preserve">tsi </w:t>
      </w:r>
      <w:r w:rsidRPr="00D038DE">
        <w:rPr>
          <w:i/>
          <w:lang w:val="it-CH"/>
        </w:rPr>
        <w:t>bãneadzã tu mini</w:t>
      </w:r>
      <w:r>
        <w:rPr>
          <w:lang w:val="it-CH"/>
        </w:rPr>
        <w:t xml:space="preserve">. Ashi ca u-aflu un nom (tu mini), tsi, cãndu mini adar bunã arãeatsã </w:t>
      </w:r>
      <w:r w:rsidRPr="007C6424">
        <w:rPr>
          <w:i/>
          <w:lang w:val="it-CH"/>
        </w:rPr>
        <w:t>easti</w:t>
      </w:r>
      <w:r>
        <w:rPr>
          <w:lang w:val="it-CH"/>
        </w:rPr>
        <w:t xml:space="preserve"> tu (nuntru) mini”. Ashi el spuni cà opozitsiea cà s-him tu duh yini di vãrã cari el u-spuni “amãrtiea cari bãneadzã tu mini”. Cafi unã personã cari mindueashti, shi cari veadi cu duhlu, va s-yinã tu idyiul tip di auto-cãnãshteari. Lipseashti s-spunem cà un crãshtin di suprematsiea ca Pavlu nu avea vãrã alãxeari di natura dupã converziea, nitsi ca el eara bãgat tu pozitsiea cu cari el nu sh-nu pãtu s-adarã amãrtii. Imnàrlji moderni ‘vangheljitsi’ spunã cà elji suntu tu unã ahtari pozitsiea, shi di aclo u-bagã Pavlu multu tu nivelili di ‘atselji niascãpati’ ca di spunearea-a lui auùã tu Rom. 7:15-21. Versuri-aeshtsã spunã unã mari greutati ti spunerli-a lor. David, un altu om siyurã cu multu-ndriptai, idyea-ashi spunea ti amãrtiea di totna tu singurã natura-a lui: “Furai adrat tu nibunãeatsã, shi tu amãrtiea dada-a mea nji-fãtsea” (Ps. 50:5).</w:t>
      </w:r>
    </w:p>
    <w:p w:rsidR="00265267" w:rsidRDefault="00265267">
      <w:pPr>
        <w:ind w:firstLine="360"/>
        <w:jc w:val="both"/>
        <w:rPr>
          <w:lang w:val="it-CH"/>
        </w:rPr>
      </w:pPr>
    </w:p>
    <w:p w:rsidR="00265267" w:rsidRDefault="00C92717">
      <w:pPr>
        <w:ind w:firstLine="360"/>
        <w:jc w:val="both"/>
        <w:rPr>
          <w:lang w:val="it-CH"/>
        </w:rPr>
      </w:pPr>
      <w:r>
        <w:rPr>
          <w:lang w:val="it-CH"/>
        </w:rPr>
        <w:t>Bibliea easti multu explitsitã ti natura-a omlui aràùã tu fundamentu. Mas aestã-i tinjisitã, nu lipseashti s-minduim vãrã persona imaghinarã nãfoarã di natura-a omlui cari-i cu-obligatsii ti amãrtiili-a noasti. Ier. 17:9 spuni ca inima-a omlui easti ahãt aràùã ti jali shi ahãt spuni minciunji ca noi di dealihea nu putem s-u tinjisim adrarea-di amãrtii-a ljei. Isus idyea-ashi u-spunea natura umineascã ca aràùã tu fundamentu-a ljei Mat. 7:11. Ecc. 9:3 (textu uvrescu) nu pãtu s-hibã ma simplu: “inima-a hiljlor-a oaminjlor</w:t>
      </w:r>
      <w:r w:rsidRPr="00731F89">
        <w:rPr>
          <w:lang w:val="it-CH"/>
        </w:rPr>
        <w:t xml:space="preserve"> lã easti-mplinã di-arãeatsã</w:t>
      </w:r>
      <w:r>
        <w:rPr>
          <w:lang w:val="it-CH"/>
        </w:rPr>
        <w:t>”. Efes. 4:18 da unã itiea di yinearea diparti naturala-a omlui di Dumnidzà ca easti “</w:t>
      </w:r>
      <w:r w:rsidRPr="00C44AD9">
        <w:rPr>
          <w:lang w:val="it-CH"/>
        </w:rPr>
        <w:t>di ispetea-a nicãn</w:t>
      </w:r>
      <w:r>
        <w:rPr>
          <w:lang w:val="it-CH"/>
        </w:rPr>
        <w:t>ã</w:t>
      </w:r>
      <w:r w:rsidRPr="00C44AD9">
        <w:rPr>
          <w:lang w:val="it-CH"/>
        </w:rPr>
        <w:t xml:space="preserve">shteariljei cari easti </w:t>
      </w:r>
      <w:r w:rsidRPr="00376CC9">
        <w:rPr>
          <w:i/>
          <w:lang w:val="it-CH"/>
        </w:rPr>
        <w:t>tu</w:t>
      </w:r>
      <w:r w:rsidRPr="00C44AD9">
        <w:rPr>
          <w:lang w:val="it-CH"/>
        </w:rPr>
        <w:t xml:space="preserve"> elji, di ispetea-a mãrmurariljei a </w:t>
      </w:r>
      <w:r w:rsidRPr="00376CC9">
        <w:rPr>
          <w:i/>
          <w:lang w:val="it-CH"/>
        </w:rPr>
        <w:t>inimãljei</w:t>
      </w:r>
      <w:r w:rsidRPr="00C44AD9">
        <w:rPr>
          <w:lang w:val="it-CH"/>
        </w:rPr>
        <w:t xml:space="preserve"> a lor</w:t>
      </w:r>
      <w:r>
        <w:rPr>
          <w:lang w:val="it-CH"/>
        </w:rPr>
        <w:t xml:space="preserve">”. Aestã-easti ti mãrmurarea-a noastã di duh shi ininjlji-a noasti cu nicãnãshteari, cà calea-a noastã di mindueari tsi-i nuntru noi, ca noi him dispãrtsati di Dumnidzà. Tu liniea-aestã, Gal. 5:19 spuni ti amãrtiili-a noasti </w:t>
      </w:r>
      <w:r>
        <w:rPr>
          <w:lang w:val="it-CH"/>
        </w:rPr>
        <w:lastRenderedPageBreak/>
        <w:t>cà “</w:t>
      </w:r>
      <w:r w:rsidRPr="00573AD3">
        <w:rPr>
          <w:lang w:val="it-CH"/>
        </w:rPr>
        <w:t xml:space="preserve">faptili-a </w:t>
      </w:r>
      <w:r w:rsidRPr="00573AD3">
        <w:rPr>
          <w:i/>
          <w:lang w:val="it-CH"/>
        </w:rPr>
        <w:t>truplui</w:t>
      </w:r>
      <w:r>
        <w:rPr>
          <w:lang w:val="it-CH"/>
        </w:rPr>
        <w:t>”; easti truplu-a nostu insushlu, iatsa shi natura-a noastã, cari nã-facã s-nã adràm amãrtii. Nitsi un di paragrafili-aesti nu u-spuni orighina-a amãrtiiljei tu noi, ca easti aclo cãtse draclu li-bãga aclo; tendentsiili di amãrtii suntu tsiva tsi noi u-avem naturalã di fãptarea; easti partu fundamental di adrarea-a omlui.</w:t>
      </w:r>
    </w:p>
    <w:p w:rsidR="00265267" w:rsidRDefault="00265267">
      <w:pPr>
        <w:ind w:firstLine="360"/>
        <w:jc w:val="both"/>
        <w:rPr>
          <w:lang w:val="it-CH"/>
        </w:rPr>
      </w:pPr>
    </w:p>
    <w:p w:rsidR="00265267" w:rsidRDefault="00C92717">
      <w:pPr>
        <w:ind w:firstLine="360"/>
        <w:jc w:val="center"/>
        <w:rPr>
          <w:b/>
          <w:sz w:val="28"/>
          <w:lang w:val="it-CH"/>
        </w:rPr>
      </w:pPr>
      <w:r>
        <w:rPr>
          <w:b/>
          <w:sz w:val="28"/>
          <w:lang w:val="it-CH"/>
        </w:rPr>
        <w:t>6.2 Draclu Shi Satana</w:t>
      </w:r>
    </w:p>
    <w:p w:rsidR="00265267" w:rsidRDefault="00265267">
      <w:pPr>
        <w:ind w:firstLine="360"/>
        <w:rPr>
          <w:sz w:val="28"/>
          <w:lang w:val="it-CH"/>
        </w:rPr>
      </w:pPr>
    </w:p>
    <w:p w:rsidR="00265267" w:rsidRDefault="00C92717">
      <w:pPr>
        <w:ind w:firstLine="360"/>
        <w:jc w:val="both"/>
        <w:rPr>
          <w:lang w:val="it-CH"/>
        </w:rPr>
      </w:pPr>
      <w:r>
        <w:rPr>
          <w:lang w:val="it-CH"/>
        </w:rPr>
        <w:t>Tu vãrã oarã zboarãli orighinali di Bibliea suntu alãsati fãr di s-hibã tradutsiti (“Mammon”, tu Mat. 6:24, easti un zbor arameic cari easti exemplu ti-atsea). Ca zbor, ‘satana’ easti un zbor nitradutsit uvrescu cari scljeamã ‘ehtru’, ma ‘draclu’ easti tradutsira di zborlu gãrtsescu ‘diabolos’, cari scljeamã atsel tsi minciuneadzã, ehtru icà atsel cari giudicã cu minciunji. Mas noi pistipsim ca Satana shi Draclu suntu vãrã iatsã nãfoarã di noi cari ari obligatsii ti amãrtiea, atumtsea cãndu va li-videm zboarali</w:t>
      </w:r>
      <w:r w:rsidRPr="00663AE8">
        <w:rPr>
          <w:lang w:val="it-CH"/>
        </w:rPr>
        <w:t>-aesti</w:t>
      </w:r>
      <w:r>
        <w:rPr>
          <w:lang w:val="it-CH"/>
        </w:rPr>
        <w:t xml:space="preserve"> tu Bibliea, atumtsea lipseashti s-minduim cà suntu ligati cu persona-aestã aràùã. Ufilizirea bibleascã di zboarali</w:t>
      </w:r>
      <w:r w:rsidRPr="00663AE8">
        <w:rPr>
          <w:lang w:val="it-CH"/>
        </w:rPr>
        <w:t>-aesti</w:t>
      </w:r>
      <w:r>
        <w:rPr>
          <w:lang w:val="it-CH"/>
        </w:rPr>
        <w:t xml:space="preserve"> spuni cà elji poati s-hibã ufiliziti cà adgectivi simpli, cari spunã oaminji di cafi dzuùã. Factu-aestu spuni ca-i imposibilã s-minduim cà zboarãli draclu shi satana ashi cum suntu ufiliziti tu Bibliea scljeamã vãrã personã multu aràùã icà tsi easti nãfoarã di noi.</w:t>
      </w:r>
    </w:p>
    <w:p w:rsidR="00265267" w:rsidRDefault="00265267">
      <w:pPr>
        <w:ind w:firstLine="360"/>
        <w:jc w:val="both"/>
        <w:rPr>
          <w:lang w:val="it-CH"/>
        </w:rPr>
      </w:pPr>
    </w:p>
    <w:p w:rsidR="00265267" w:rsidRPr="00A14500" w:rsidRDefault="00C92717">
      <w:pPr>
        <w:jc w:val="both"/>
        <w:rPr>
          <w:caps/>
          <w:sz w:val="28"/>
          <w:lang w:val="it-CH"/>
        </w:rPr>
      </w:pPr>
      <w:r w:rsidRPr="00A14500">
        <w:rPr>
          <w:b/>
          <w:caps/>
          <w:sz w:val="28"/>
          <w:lang w:val="it-CH"/>
        </w:rPr>
        <w:t>Zborlu ‘Satana’ Tu Bibliea</w:t>
      </w:r>
    </w:p>
    <w:p w:rsidR="00265267" w:rsidRDefault="00265267">
      <w:pPr>
        <w:ind w:firstLine="360"/>
        <w:jc w:val="both"/>
        <w:rPr>
          <w:lang w:val="it-CH"/>
        </w:rPr>
      </w:pPr>
    </w:p>
    <w:p w:rsidR="00265267" w:rsidRDefault="00C92717">
      <w:pPr>
        <w:ind w:firstLine="360"/>
        <w:jc w:val="both"/>
        <w:rPr>
          <w:lang w:val="it-CH"/>
        </w:rPr>
      </w:pPr>
      <w:r>
        <w:rPr>
          <w:lang w:val="it-CH"/>
        </w:rPr>
        <w:t>3 Vãs. 11:14 spunã cà “</w:t>
      </w:r>
      <w:r w:rsidRPr="00731F89">
        <w:rPr>
          <w:lang w:val="it-CH"/>
        </w:rPr>
        <w:t xml:space="preserve">Domnul mutà un ehtru </w:t>
      </w:r>
      <w:r>
        <w:rPr>
          <w:lang w:val="it-CH"/>
        </w:rPr>
        <w:t xml:space="preserve">(idyiu zbor uvrescu cari easti tu altã oarã tradutsit cà ‘satana’) </w:t>
      </w:r>
      <w:r w:rsidRPr="00731F89">
        <w:rPr>
          <w:lang w:val="it-CH"/>
        </w:rPr>
        <w:t>contra Solomon, Hadad Idumeùlu, vitsã di vãsilje dit Edom</w:t>
      </w:r>
      <w:r>
        <w:rPr>
          <w:lang w:val="it-CH"/>
        </w:rPr>
        <w:t>”. “</w:t>
      </w:r>
      <w:r w:rsidRPr="00731F89">
        <w:rPr>
          <w:lang w:val="it-CH"/>
        </w:rPr>
        <w:t>Deapoa</w:t>
      </w:r>
      <w:r>
        <w:rPr>
          <w:lang w:val="it-CH"/>
        </w:rPr>
        <w:t>i</w:t>
      </w:r>
      <w:r w:rsidRPr="00731F89">
        <w:rPr>
          <w:lang w:val="it-CH"/>
        </w:rPr>
        <w:t>a Dumnidzàlu mutà nica un ehtru</w:t>
      </w:r>
      <w:r>
        <w:rPr>
          <w:lang w:val="it-CH"/>
        </w:rPr>
        <w:t xml:space="preserve"> (nica un satana)...</w:t>
      </w:r>
      <w:r w:rsidRPr="0008516A">
        <w:rPr>
          <w:lang w:val="it-CH"/>
        </w:rPr>
        <w:t xml:space="preserve"> </w:t>
      </w:r>
      <w:r w:rsidRPr="00731F89">
        <w:rPr>
          <w:lang w:val="it-CH"/>
        </w:rPr>
        <w:t>Rezon</w:t>
      </w:r>
      <w:r>
        <w:rPr>
          <w:lang w:val="it-CH"/>
        </w:rPr>
        <w:t>...</w:t>
      </w:r>
      <w:r w:rsidRPr="0008516A">
        <w:rPr>
          <w:lang w:val="it-CH"/>
        </w:rPr>
        <w:t xml:space="preserve"> </w:t>
      </w:r>
      <w:r>
        <w:rPr>
          <w:lang w:val="it-CH"/>
        </w:rPr>
        <w:t>e</w:t>
      </w:r>
      <w:r w:rsidRPr="00731F89">
        <w:rPr>
          <w:lang w:val="it-CH"/>
        </w:rPr>
        <w:t xml:space="preserve">l </w:t>
      </w:r>
      <w:r>
        <w:rPr>
          <w:lang w:val="it-CH"/>
        </w:rPr>
        <w:t>eara ehtru</w:t>
      </w:r>
      <w:r w:rsidRPr="00731F89">
        <w:rPr>
          <w:lang w:val="it-CH"/>
        </w:rPr>
        <w:t>-al Israel</w:t>
      </w:r>
      <w:r>
        <w:rPr>
          <w:lang w:val="it-CH"/>
        </w:rPr>
        <w:t xml:space="preserve">” (3 Vãs. 11:23,25). Aestã nu scljeamã cà Dumnidzà u-mutà unã personã super-naturalã icà un Anghil s-hibã un satana/ehtru la Solomon; El mutà oaminji dit cafi dzuùã. Mat. 16:22,23 spuni un altu exemplu. Chetru prubà s-ul spunã al Isus ta s-nu yinã tu Erusalim ta s-moarã pi crutsea. Isus s-turnà shi spunea pi </w:t>
      </w:r>
      <w:r>
        <w:rPr>
          <w:i/>
          <w:lang w:val="it-CH"/>
        </w:rPr>
        <w:t>Chetru</w:t>
      </w:r>
      <w:r>
        <w:rPr>
          <w:lang w:val="it-CH"/>
        </w:rPr>
        <w:t xml:space="preserve"> “</w:t>
      </w:r>
      <w:r w:rsidRPr="00731F89">
        <w:rPr>
          <w:lang w:val="it-CH"/>
        </w:rPr>
        <w:t>Imnã dupã Mini, sãtãnà</w:t>
      </w:r>
      <w:r>
        <w:rPr>
          <w:lang w:val="it-CH"/>
        </w:rPr>
        <w:t>...m</w:t>
      </w:r>
      <w:r w:rsidRPr="00731F89">
        <w:rPr>
          <w:lang w:val="it-CH"/>
        </w:rPr>
        <w:t>i cicãrdãseshtsã; cà nu ti mindueshtsã la-atseali-al Dumn</w:t>
      </w:r>
      <w:r>
        <w:rPr>
          <w:lang w:val="it-CH"/>
        </w:rPr>
        <w:t>idzà, ma la-atseali-a oaminjlor”. Cu-atsea Chetru fu-spunit satana. Scripturã easti multu clarã cà Hristos nu zburà cu un Anghil icà vãrã vãrculac, cãndu li-spunea zboarãli-aesti; el zburà cu Chetru.</w:t>
      </w:r>
    </w:p>
    <w:p w:rsidR="00265267" w:rsidRDefault="00265267">
      <w:pPr>
        <w:ind w:firstLine="360"/>
        <w:jc w:val="both"/>
        <w:rPr>
          <w:lang w:val="it-CH"/>
        </w:rPr>
      </w:pPr>
    </w:p>
    <w:p w:rsidR="00265267" w:rsidRDefault="00C92717">
      <w:pPr>
        <w:ind w:firstLine="360"/>
        <w:jc w:val="both"/>
        <w:rPr>
          <w:lang w:val="it-CH"/>
        </w:rPr>
      </w:pPr>
      <w:r>
        <w:rPr>
          <w:lang w:val="it-CH"/>
        </w:rPr>
        <w:t>Cà zborlu ‘satana’ mash scljeamã ehtru, (pi angleashti shi) unã personã bunã, shi Dumnidzà Insushlu poati s-hibã spunit un ‘satana’. Tu esentsiea nu ari tsiva tu amãrtii cu zborlu-aestu. Conotatsii di amãrtii cari zborlu ‘satana’ li ari suntu ptsãn ligati cu factu ca natura-a noastã di amãrtii easti nai ma marli ‘satana’-a nostu icà ehtru, shi-idyea ashi ligatã cu zborlu tu limba di lumea s-spunã tsiva ligatã cu amãrtiea. Dumnidzà Insushlu poati s-hibã satana ti noi tu minduearea cà nã-da giudicarea pi bana-a noastã, icà cu-atsea tsi sta pi calea di directsiea nibunã di actsii tsi noi u-imnàm. Ma factu cà Dumnidzà easti spunit ca ‘satana’ nu scljeamã cà El Insushlu easti tu amãrtii.</w:t>
      </w:r>
    </w:p>
    <w:p w:rsidR="00265267" w:rsidRDefault="00265267">
      <w:pPr>
        <w:ind w:firstLine="360"/>
        <w:jc w:val="both"/>
        <w:rPr>
          <w:lang w:val="it-CH"/>
        </w:rPr>
      </w:pPr>
    </w:p>
    <w:p w:rsidR="00265267" w:rsidRDefault="00C92717">
      <w:pPr>
        <w:ind w:firstLine="360"/>
        <w:jc w:val="both"/>
        <w:rPr>
          <w:lang w:val="it-CH"/>
        </w:rPr>
      </w:pPr>
      <w:r>
        <w:rPr>
          <w:lang w:val="it-CH"/>
        </w:rPr>
        <w:t>Cãrtsãli-a Vãsiljeadzlor shi Paralipomenilor suntu spuneri paraleli di idyii evenimenti, ca sh-patruli vanghelji suntu spuneri idyii evenimenti. 2. Vãs. 24:1 spuni: “</w:t>
      </w:r>
      <w:r w:rsidRPr="00731F89">
        <w:rPr>
          <w:lang w:val="it-CH"/>
        </w:rPr>
        <w:t>Domnul</w:t>
      </w:r>
      <w:r>
        <w:rPr>
          <w:lang w:val="it-CH"/>
        </w:rPr>
        <w:t>...</w:t>
      </w:r>
      <w:r w:rsidRPr="00BA70FB">
        <w:rPr>
          <w:lang w:val="it-CH"/>
        </w:rPr>
        <w:t xml:space="preserve"> </w:t>
      </w:r>
      <w:r w:rsidRPr="00731F89">
        <w:rPr>
          <w:lang w:val="it-CH"/>
        </w:rPr>
        <w:t>ãlji bãgà-ntsãpãturi al David</w:t>
      </w:r>
      <w:r>
        <w:rPr>
          <w:lang w:val="it-CH"/>
        </w:rPr>
        <w:t xml:space="preserve"> contra miletea-al Israel” ta s-poatã el s-numirà miletea-al Israel. Spunearea paralelã tu 1 Paral. 21:1 spuni ca “</w:t>
      </w:r>
      <w:r w:rsidRPr="00731F89">
        <w:rPr>
          <w:lang w:val="it-CH"/>
        </w:rPr>
        <w:t>Atumtsea s-mutà Satana contra Israel shi-l pimsi David s-facã numirari-a Israelitslor</w:t>
      </w:r>
      <w:r>
        <w:rPr>
          <w:lang w:val="it-CH"/>
        </w:rPr>
        <w:t xml:space="preserve">” ta s-facã numirarea. Tu un paragraf Dumnidzà u-featsi provocarea, sh-tu alantu Satana u-featsi. Concluziea unicã cà Dumnidzàlu adrà cà un ‘satana’ icà ehtru al David. Idyea-L adrà </w:t>
      </w:r>
      <w:r>
        <w:rPr>
          <w:lang w:val="it-CH"/>
        </w:rPr>
        <w:lastRenderedPageBreak/>
        <w:t>sh-la Iov cu-atsea cà l-dutsea giudicãtori tu bana-a lui cà Iov spunea ti Dumnidzàlu: “C</w:t>
      </w:r>
      <w:r w:rsidRPr="00731F89">
        <w:rPr>
          <w:lang w:val="it-CH"/>
        </w:rPr>
        <w:t>cu tutã putearea-a bratslui a Tàù mi-avinji</w:t>
      </w:r>
      <w:r>
        <w:rPr>
          <w:lang w:val="it-CH"/>
        </w:rPr>
        <w:t>” (Iov 30:21); ‘Tini s-fats ca un satana contra mini’, eara tsi Iov spunea tu bazi.</w:t>
      </w:r>
    </w:p>
    <w:p w:rsidR="00265267" w:rsidRDefault="00265267">
      <w:pPr>
        <w:ind w:firstLine="360"/>
        <w:jc w:val="both"/>
        <w:rPr>
          <w:lang w:val="it-CH"/>
        </w:rPr>
      </w:pPr>
    </w:p>
    <w:p w:rsidR="00265267" w:rsidRPr="00A14500" w:rsidRDefault="00C92717">
      <w:pPr>
        <w:jc w:val="both"/>
        <w:rPr>
          <w:caps/>
          <w:sz w:val="28"/>
          <w:lang w:val="it-CH"/>
        </w:rPr>
      </w:pPr>
      <w:r w:rsidRPr="00A14500">
        <w:rPr>
          <w:b/>
          <w:caps/>
          <w:sz w:val="28"/>
          <w:lang w:val="it-CH"/>
        </w:rPr>
        <w:t>Zborlu ‘Draclu’ Tu Bibliea</w:t>
      </w:r>
    </w:p>
    <w:p w:rsidR="00265267" w:rsidRDefault="00265267">
      <w:pPr>
        <w:ind w:firstLine="360"/>
        <w:jc w:val="both"/>
        <w:rPr>
          <w:lang w:val="it-CH"/>
        </w:rPr>
      </w:pPr>
    </w:p>
    <w:p w:rsidR="00265267" w:rsidRDefault="00C92717">
      <w:pPr>
        <w:ind w:firstLine="360"/>
        <w:jc w:val="both"/>
        <w:rPr>
          <w:lang w:val="it-CH"/>
        </w:rPr>
      </w:pPr>
      <w:r>
        <w:rPr>
          <w:lang w:val="it-CH"/>
        </w:rPr>
        <w:t>Idyea easti sh-cu zborlu ‘draclu’. Isus spunea “</w:t>
      </w:r>
      <w:r w:rsidRPr="00C44AD9">
        <w:rPr>
          <w:lang w:val="it-CH"/>
        </w:rPr>
        <w:t>Nu vã-alepshu, taha, Mini voi, atselji doisprãtslji</w:t>
      </w:r>
      <w:r>
        <w:rPr>
          <w:lang w:val="it-CH"/>
        </w:rPr>
        <w:t>,</w:t>
      </w:r>
      <w:r w:rsidRPr="00C44AD9">
        <w:rPr>
          <w:lang w:val="it-CH"/>
        </w:rPr>
        <w:t xml:space="preserve"> </w:t>
      </w:r>
      <w:r>
        <w:rPr>
          <w:lang w:val="it-CH"/>
        </w:rPr>
        <w:t>s</w:t>
      </w:r>
      <w:r w:rsidRPr="00C44AD9">
        <w:rPr>
          <w:lang w:val="it-CH"/>
        </w:rPr>
        <w:t xml:space="preserve">hi unlu di voi easti </w:t>
      </w:r>
      <w:r>
        <w:rPr>
          <w:lang w:val="it-CH"/>
        </w:rPr>
        <w:t xml:space="preserve">drac? </w:t>
      </w:r>
      <w:r w:rsidRPr="00C44AD9">
        <w:rPr>
          <w:lang w:val="it-CH"/>
        </w:rPr>
        <w:t>El dzãtsea ti Iuda Iscarioteanlu</w:t>
      </w:r>
      <w:r>
        <w:rPr>
          <w:lang w:val="it-CH"/>
        </w:rPr>
        <w:t>...” cari eara un om di cafi dzuùã, muritor. El nu zburà ti vãrã iatsã personalã cu coarni, icà ashi spunitlu ‘iatsã di duh’. Zborlu ‘drac’ auùã mash spuni ti vãrã om aràù. 1 Tim. 3:11 spuni un altu exemplu. Muljerli di aushlji din bãsearica nu lipsea s-hibã “</w:t>
      </w:r>
      <w:r w:rsidRPr="00C44AD9">
        <w:rPr>
          <w:lang w:val="it-CH"/>
        </w:rPr>
        <w:t>urãti</w:t>
      </w:r>
      <w:r>
        <w:rPr>
          <w:lang w:val="it-CH"/>
        </w:rPr>
        <w:t>”; zborlu orighinal gãrtsescu auùã-i ‘diabolos’, tsi-i idyiu zbor tradutsit ca ‘drac’ tu vãrã altu loc. Cu atsea Pavlu spunea la Titlu ti piriclju cà muljearea moashã di bãsearica nu lipseashti “</w:t>
      </w:r>
      <w:r w:rsidRPr="00C44AD9">
        <w:rPr>
          <w:lang w:val="it-CH"/>
        </w:rPr>
        <w:t>s</w:t>
      </w:r>
      <w:r>
        <w:rPr>
          <w:lang w:val="it-CH"/>
        </w:rPr>
        <w:t>ã</w:t>
      </w:r>
      <w:r w:rsidRPr="00C44AD9">
        <w:rPr>
          <w:lang w:val="it-CH"/>
        </w:rPr>
        <w:t>-zburascã strãmbu</w:t>
      </w:r>
      <w:r>
        <w:rPr>
          <w:lang w:val="it-CH"/>
        </w:rPr>
        <w:t>” icà ‘drats’ (Tit 2:3). Sh-idyea-ashi el l-spunea la Timotei (2 Tim. 3:1,3) ca “T</w:t>
      </w:r>
      <w:r w:rsidRPr="00C44AD9">
        <w:rPr>
          <w:lang w:val="it-CH"/>
        </w:rPr>
        <w:t>u dzãlili dit soni</w:t>
      </w:r>
      <w:r>
        <w:rPr>
          <w:lang w:val="it-CH"/>
        </w:rPr>
        <w:t>...</w:t>
      </w:r>
      <w:r w:rsidRPr="0053527D">
        <w:rPr>
          <w:lang w:val="it-CH"/>
        </w:rPr>
        <w:t xml:space="preserve"> </w:t>
      </w:r>
      <w:r w:rsidRPr="00CB10C5">
        <w:rPr>
          <w:i/>
          <w:lang w:val="it-CH"/>
        </w:rPr>
        <w:t>oaminji</w:t>
      </w:r>
      <w:r>
        <w:rPr>
          <w:lang w:val="it-CH"/>
        </w:rPr>
        <w:t xml:space="preserve"> va s-hibã...</w:t>
      </w:r>
      <w:r w:rsidRPr="00CB10C5">
        <w:rPr>
          <w:lang w:val="it-CH"/>
        </w:rPr>
        <w:t xml:space="preserve"> </w:t>
      </w:r>
      <w:r w:rsidRPr="00C44AD9">
        <w:rPr>
          <w:lang w:val="it-CH"/>
        </w:rPr>
        <w:t>zburãtori di strãmbãtàts</w:t>
      </w:r>
      <w:r>
        <w:rPr>
          <w:lang w:val="it-CH"/>
        </w:rPr>
        <w:t xml:space="preserve"> (drats)”. Aestã nu spuni cà tutili iatsa umineshtsã va s-toarnã tu iatsa superumani, ma elji va s-hibã multu arài. Lipseashti s-hibã multu clarã di tutã-aestã cà zboarãli ‘drac’ shi ‘satana’ nu spunã ti vãrã Anghil cãdzut icà vãrã iatsã di amãrtii nãfoarã di noi.</w:t>
      </w:r>
    </w:p>
    <w:p w:rsidR="00265267" w:rsidRDefault="00265267">
      <w:pPr>
        <w:ind w:firstLine="360"/>
        <w:jc w:val="both"/>
        <w:rPr>
          <w:lang w:val="it-CH"/>
        </w:rPr>
      </w:pPr>
    </w:p>
    <w:p w:rsidR="00265267" w:rsidRPr="00A14500" w:rsidRDefault="00C92717">
      <w:pPr>
        <w:jc w:val="both"/>
        <w:rPr>
          <w:caps/>
          <w:sz w:val="28"/>
          <w:lang w:val="it-CH"/>
        </w:rPr>
      </w:pPr>
      <w:r w:rsidRPr="00A14500">
        <w:rPr>
          <w:b/>
          <w:caps/>
          <w:sz w:val="28"/>
          <w:lang w:val="it-CH"/>
        </w:rPr>
        <w:t>Amãrtiea, Satana shi Draclu</w:t>
      </w:r>
    </w:p>
    <w:p w:rsidR="00265267" w:rsidRDefault="00265267">
      <w:pPr>
        <w:ind w:firstLine="360"/>
        <w:jc w:val="both"/>
        <w:rPr>
          <w:lang w:val="it-CH"/>
        </w:rPr>
      </w:pPr>
    </w:p>
    <w:p w:rsidR="00265267" w:rsidRDefault="00C92717">
      <w:pPr>
        <w:ind w:firstLine="360"/>
        <w:jc w:val="both"/>
        <w:rPr>
          <w:lang w:val="pt-PT"/>
        </w:rPr>
      </w:pPr>
      <w:r>
        <w:rPr>
          <w:lang w:val="it-CH"/>
        </w:rPr>
        <w:t>Zboarãli ‘satana’ shi ‘draclu’ suntu ufiliziti cà figurativi s-li spunã tendentsiili naturali di amãrtiea tu noi ti cari spunem tu Studiea 6.1. Aeshtsã suntu nai ma marli ‘satana’ icà ehtru-a nostu. Elji idyea-ashi suntu personificati, shi cà ahtari ti elji s-spuni sh-ca ti ‘draclu’ – dushmanlu-a nostu, urãtlu-a dealihealjei. Aestã-i atsea tsi easti ‘omlu’-a nostu natural – draclu insushlu. Ligãtura anamisa di draclu shi miràchli-a noasti – amãrtiea tu noi – easti adratã clarã tu multu paragrafi: “</w:t>
      </w:r>
      <w:r w:rsidRPr="00EE0225">
        <w:rPr>
          <w:lang w:val="it-CH"/>
        </w:rPr>
        <w:t>Shi, maca ficiuritslji</w:t>
      </w:r>
      <w:r>
        <w:rPr>
          <w:lang w:val="it-CH"/>
        </w:rPr>
        <w:t xml:space="preserve"> (noi)</w:t>
      </w:r>
      <w:r w:rsidRPr="00EE0225">
        <w:rPr>
          <w:lang w:val="it-CH"/>
        </w:rPr>
        <w:t xml:space="preserve"> lj-Si featsirã urtats a sãndzãljei shi-a </w:t>
      </w:r>
      <w:r>
        <w:rPr>
          <w:lang w:val="it-CH"/>
        </w:rPr>
        <w:t>carnãljei</w:t>
      </w:r>
      <w:r w:rsidRPr="00EE0225">
        <w:rPr>
          <w:lang w:val="it-CH"/>
        </w:rPr>
        <w:t xml:space="preserve">, ashi shi El </w:t>
      </w:r>
      <w:r>
        <w:rPr>
          <w:lang w:val="it-CH"/>
        </w:rPr>
        <w:t xml:space="preserve">(Isus) </w:t>
      </w:r>
      <w:r w:rsidRPr="00EE0225">
        <w:rPr>
          <w:lang w:val="it-CH"/>
        </w:rPr>
        <w:t>S-asprãndi di-aesti, ta su-l surpã prin moartea-</w:t>
      </w:r>
      <w:r>
        <w:rPr>
          <w:lang w:val="it-CH"/>
        </w:rPr>
        <w:t xml:space="preserve"> (a Lui) </w:t>
      </w:r>
      <w:r w:rsidRPr="00EE0225">
        <w:rPr>
          <w:lang w:val="it-CH"/>
        </w:rPr>
        <w:t>a Tsilui tsi u-ari domniljea-a moartiljei, icà dem</w:t>
      </w:r>
      <w:r>
        <w:rPr>
          <w:lang w:val="it-CH"/>
        </w:rPr>
        <w:t>onlu” (Uvr. 2:14). Draclu easti auùã spunit cà-i cu-obligatsii ti moartea. Ma “plata ti amãrtiea easti moartea” (Rom. 6:23). Di-aclo, amãrtiea shi draclu lipseashti ta s-suntu paraleli. Idyea sh-Iacov 1:14 spuni cà miràchli-a noasti nã-ducã tu pirazmo, shi tu amãrtiea sh-di aclo tu moartea; ma Uvreilji 2:14 spunã cà draclu adusi moartea. Idyiu versu spuni cà Isus u-avea natura-a noastã ta s-poatã s-ul spãstreascã draclu. Tu-contra di-aestã cu Rom. 8:3: “</w:t>
      </w:r>
      <w:r w:rsidRPr="00C44AD9">
        <w:rPr>
          <w:lang w:val="it-CH"/>
        </w:rPr>
        <w:t xml:space="preserve">Dumnidzà, cara-L pitricu Hilji-Su ca soi di truplu-a amãrtiiljei </w:t>
      </w:r>
      <w:r>
        <w:rPr>
          <w:lang w:val="it-CH"/>
        </w:rPr>
        <w:t xml:space="preserve">(tsi scljeamã tu natura-a noastã umineascã) </w:t>
      </w:r>
      <w:r w:rsidRPr="00C44AD9">
        <w:rPr>
          <w:lang w:val="it-CH"/>
        </w:rPr>
        <w:t>shi ti-amãrtiea lj-dead</w:t>
      </w:r>
      <w:r>
        <w:rPr>
          <w:lang w:val="it-CH"/>
        </w:rPr>
        <w:t xml:space="preserve">i ghizai-a amãrtiiljei dit trup”. Aestã spuni cà draclu shi tendentsiili di amãrtii tsi suntu di dealihea tu natura umineascã suntu idyii tu bitimea. Easti multu importantã s-acãchisim cà Isus eara ashi sh-bãgat tu pirazmo. Niacãchiserli-a doctrinãljei di draclu scljeamã cà noi nu putem di dealihea s-u tinjisim natura sh-faptu-al Isus. Eara mash ca Isus u-avea natura-a noastã umineascã – ‘draclu’ tu el- cà noi putem s-u avem umutea di ascãpari (Uvr. 2:14-18; 4:15). Cu alãsarea di miràchli di natura-a lui, di la draclu-a Bibliealjei, Isus pãtu s-ul spãstreascã draclu pi crutsea (Uvr. 2:14). </w:t>
      </w:r>
      <w:r w:rsidRPr="008B4E8F">
        <w:rPr>
          <w:lang w:val="pt-PT"/>
        </w:rPr>
        <w:t xml:space="preserve">Mas draclu </w:t>
      </w:r>
      <w:r w:rsidRPr="008B4E8F">
        <w:rPr>
          <w:i/>
          <w:lang w:val="pt-PT"/>
        </w:rPr>
        <w:t>easti</w:t>
      </w:r>
      <w:r w:rsidRPr="008B4E8F">
        <w:rPr>
          <w:lang w:val="pt-PT"/>
        </w:rPr>
        <w:t xml:space="preserve"> unã iatsã personalã, atumtsea el nu va s-lipseascã s-existeadzã nica. </w:t>
      </w:r>
      <w:r>
        <w:rPr>
          <w:lang w:val="pt-PT"/>
        </w:rPr>
        <w:t>Uvr. 9:26 spunã cà Hristos si s-spunea “</w:t>
      </w:r>
      <w:r w:rsidRPr="00490268">
        <w:rPr>
          <w:lang w:val="pt-PT"/>
        </w:rPr>
        <w:t>ta s-li mutã-amãrt</w:t>
      </w:r>
      <w:r>
        <w:rPr>
          <w:lang w:val="pt-PT"/>
        </w:rPr>
        <w:t>ea,</w:t>
      </w:r>
      <w:r w:rsidRPr="00490268">
        <w:rPr>
          <w:lang w:val="pt-PT"/>
        </w:rPr>
        <w:t xml:space="preserve"> </w:t>
      </w:r>
      <w:r>
        <w:rPr>
          <w:lang w:val="pt-PT"/>
        </w:rPr>
        <w:t>cu curbanea-a lui”. Uvr 2:14 u-leadzi aestã cu spunearea cà cu moartea-a Lui Hristos L-spãstrea draclu tu insushlu. Cu moartea-a Lui Isus deapoaia u-spãstrea “</w:t>
      </w:r>
      <w:r w:rsidRPr="0063378E">
        <w:rPr>
          <w:lang w:val="pt-PT"/>
        </w:rPr>
        <w:t>truplu-a amãrtiiiljei</w:t>
      </w:r>
      <w:r>
        <w:rPr>
          <w:lang w:val="pt-PT"/>
        </w:rPr>
        <w:t>” (Rom. 6:6), icà natura umineascã, amãrtiea dizvãlitã tu (forma di) trupuri-a noshtsã.</w:t>
      </w:r>
    </w:p>
    <w:p w:rsidR="00265267" w:rsidRDefault="00265267">
      <w:pPr>
        <w:ind w:firstLine="360"/>
        <w:jc w:val="both"/>
        <w:rPr>
          <w:lang w:val="pt-PT"/>
        </w:rPr>
      </w:pPr>
    </w:p>
    <w:p w:rsidR="00265267" w:rsidRDefault="00C92717">
      <w:pPr>
        <w:ind w:firstLine="360"/>
        <w:jc w:val="both"/>
        <w:rPr>
          <w:lang w:val="it-CH"/>
        </w:rPr>
      </w:pPr>
      <w:r w:rsidRPr="009D08FD">
        <w:rPr>
          <w:lang w:val="it-IT"/>
        </w:rPr>
        <w:t>“Cari-ù fatsi-amãrtiea easti di la draclu</w:t>
      </w:r>
      <w:r>
        <w:rPr>
          <w:lang w:val="it-IT"/>
        </w:rPr>
        <w:t>” (1 Oani 3:8), cà amãrtiea easti rezultat di darea di miràchli-a noasti naturali sh-arài (Iacov 1:14,15), cari Bibliea u-spuni ca ‘draclu’. “</w:t>
      </w:r>
      <w:r w:rsidRPr="00C44AD9">
        <w:rPr>
          <w:lang w:val="it-CH"/>
        </w:rPr>
        <w:t xml:space="preserve">Ti-atsea Sã spusi Hiljlu-al Dumnidzà, ta </w:t>
      </w:r>
      <w:r>
        <w:rPr>
          <w:lang w:val="it-CH"/>
        </w:rPr>
        <w:t>s-li-aspargã lucãrlji-a draclui” (1 Oani 3:8). Mas noi him corecti cãndu dzãsim cà draclu easti miràchli-a noasti arài, atumtsea lucurlu di miràchli-a noasti arài, scljeamã atsea tu-tsi elji au rezultat, suntu amãrtiili-a noasti. Aestã s-spusi sh-di 1 Oani 3:5: “</w:t>
      </w:r>
      <w:r w:rsidRPr="00C44AD9">
        <w:rPr>
          <w:lang w:val="it-CH"/>
        </w:rPr>
        <w:t xml:space="preserve">El </w:t>
      </w:r>
      <w:r>
        <w:rPr>
          <w:lang w:val="it-CH"/>
        </w:rPr>
        <w:t xml:space="preserve">(Isus) </w:t>
      </w:r>
      <w:r w:rsidRPr="00C44AD9">
        <w:rPr>
          <w:lang w:val="it-CH"/>
        </w:rPr>
        <w:t>Sã spusi ta s-li mutã-amãrtiili</w:t>
      </w:r>
      <w:r>
        <w:rPr>
          <w:lang w:val="it-CH"/>
        </w:rPr>
        <w:t>-a noasti”. Aestã spuni cà “amãrtiili-a noasti” shi “lucurlu-a draclui” suntu idyiu. Fapti 5:3 da nica un exemplu di ligãtura-aestã anamisa di draclu shi amãrtiili-a noasti. Chetru spuni la Anania: “C</w:t>
      </w:r>
      <w:r w:rsidRPr="00C44AD9">
        <w:rPr>
          <w:lang w:val="it-CH"/>
        </w:rPr>
        <w:t>ãtse-ù umplu sãtãnàlu inima-a ta</w:t>
      </w:r>
      <w:r>
        <w:rPr>
          <w:lang w:val="it-CH"/>
        </w:rPr>
        <w:t>?” Deapoaia tu versu 4 Chetru spuni “</w:t>
      </w:r>
      <w:r w:rsidRPr="00C44AD9">
        <w:rPr>
          <w:lang w:val="it-CH"/>
        </w:rPr>
        <w:t xml:space="preserve">Cãtse tsã </w:t>
      </w:r>
      <w:r w:rsidRPr="00E274E3">
        <w:rPr>
          <w:i/>
          <w:lang w:val="it-CH"/>
        </w:rPr>
        <w:t>ascundish tu inimã-ahtari lucru</w:t>
      </w:r>
      <w:r w:rsidRPr="00C44AD9">
        <w:rPr>
          <w:lang w:val="it-CH"/>
        </w:rPr>
        <w:t>?</w:t>
      </w:r>
      <w:r>
        <w:rPr>
          <w:lang w:val="it-CH"/>
        </w:rPr>
        <w:t xml:space="preserve">” Mas ascundem vãrã arãeatsã tu inima-a noastã easti idyea cu-atsea ca sãtãnàlu nã-ù umplu inima-a noastã. Mas noi ascundem tsiva, pi ex. un plan di amãrtii, atumtsea el ahurheashti </w:t>
      </w:r>
      <w:r>
        <w:rPr>
          <w:i/>
          <w:lang w:val="it-CH"/>
        </w:rPr>
        <w:t>nuntru tu noi</w:t>
      </w:r>
      <w:r>
        <w:rPr>
          <w:lang w:val="it-CH"/>
        </w:rPr>
        <w:t xml:space="preserve">. Mas unã muljeari adarã un ficior, el nu existeadzã nãfoarã di ea, ea ahurhi tu ea. Iacov 1:14,15 u-ufilizeascã idyea fraza tu descriptsiea di-atsea cum miràchli-a noasti </w:t>
      </w:r>
      <w:r>
        <w:rPr>
          <w:i/>
          <w:lang w:val="it-CH"/>
        </w:rPr>
        <w:t xml:space="preserve">u-ascundã </w:t>
      </w:r>
      <w:r>
        <w:rPr>
          <w:lang w:val="it-CH"/>
        </w:rPr>
        <w:t>shi u-facã amãrtiea, tsi featsi moartea. Ps. 108:6 adarã paralelã anamisa di unã personã tu amãrtii shi un ‘satana’: “Pitritsea-lj un om pisti el: shi alasa-lj Satana ta s-sta pi mãnã-ndreaptã-a lui”, icà s-hibã tu puteari cu el (vid. Ps. 109:1).</w:t>
      </w:r>
    </w:p>
    <w:p w:rsidR="00265267" w:rsidRDefault="00265267">
      <w:pPr>
        <w:ind w:firstLine="360"/>
        <w:jc w:val="both"/>
        <w:rPr>
          <w:lang w:val="it-CH"/>
        </w:rPr>
      </w:pPr>
    </w:p>
    <w:p w:rsidR="00265267" w:rsidRDefault="00C92717">
      <w:pPr>
        <w:jc w:val="both"/>
        <w:rPr>
          <w:sz w:val="28"/>
          <w:lang w:val="it-CH"/>
        </w:rPr>
      </w:pPr>
      <w:r>
        <w:rPr>
          <w:b/>
          <w:sz w:val="28"/>
          <w:lang w:val="it-CH"/>
        </w:rPr>
        <w:t>PERSONIFICATSII</w:t>
      </w:r>
    </w:p>
    <w:p w:rsidR="00265267" w:rsidRDefault="00265267">
      <w:pPr>
        <w:ind w:firstLine="360"/>
        <w:jc w:val="both"/>
        <w:rPr>
          <w:sz w:val="28"/>
          <w:lang w:val="it-CH"/>
        </w:rPr>
      </w:pPr>
    </w:p>
    <w:p w:rsidR="00265267" w:rsidRDefault="00C92717">
      <w:pPr>
        <w:ind w:firstLine="360"/>
        <w:jc w:val="both"/>
        <w:rPr>
          <w:lang w:val="it-CH"/>
        </w:rPr>
      </w:pPr>
      <w:r>
        <w:rPr>
          <w:lang w:val="it-CH"/>
        </w:rPr>
        <w:t xml:space="preserve">Cum shi s-hibã, voi poati s-apandasits cu mintea: ‘Ma aestã di dealihea zbureashti cà draclu-i unã personã!’ Atsea-i dealihea; Uvr. 2:14 zbureashti di “a Tsilui </w:t>
      </w:r>
      <w:r w:rsidRPr="005420F4">
        <w:rPr>
          <w:lang w:val="it-CH"/>
        </w:rPr>
        <w:t>tsi u-ari domniljea-a moartiljei, icà dem</w:t>
      </w:r>
      <w:r>
        <w:rPr>
          <w:lang w:val="it-CH"/>
        </w:rPr>
        <w:t>o</w:t>
      </w:r>
      <w:r w:rsidRPr="005420F4">
        <w:rPr>
          <w:lang w:val="it-CH"/>
        </w:rPr>
        <w:t>nlu</w:t>
      </w:r>
      <w:r>
        <w:rPr>
          <w:lang w:val="it-CH"/>
        </w:rPr>
        <w:t>”. Shi unã ptsãnã dghivãseari-a Bibliealjei spuni cà tu multi ori ea ufilizeashti personificatsii – zbureashti di unã ideiea cà easti unã personã. Cu-atsea Dzãc. 9:1 zbureashti di unã muljeari cari s-spuni ca ‘Mintimenea’ cum adarã casa, shi Rom. 6:23 fatsi paralelã anamisa di amãrtiea shi atsel cari pãlteashti platã ti moartea. Atsea easti ma multu discutatã tu Digresiea 5. Draclu-a nostu, aestu ‘diabolos’, tu multsã ori li-reprezenteadzã miràchli-a noasti arài. Ma, voi nu putets s-u abstractsã diabolizmu; miràchli arài cari suntu tu inima-a omlui nu poatã s-existeadzã di cãt dit omlu; di-aclo ‘draclu’ easti personificat. Amãrtiea easti multu personificatã cà un domnu (ex. Rom. 5:21; 6:6,17; 7:3). Putem s-acãchisim di-aclo ca ‘draclu’ easti idyea-ashi personificat, mas videm ca ‘draclu’ idyea-ashi spuni ti amãrtiea. Tu idyea cali, Pavlu zbureashti ca noi avem dau iatsa, ca eara, tu truplu-a nostu (Rom. 7:15-21): omlu di truplu, ‘draclu’, s-mpuliseashti cu omlu di Duhlu. Ma, evidentu easti ca elji nu suntu di dau iatsa personali di dealihea, cum s-mpuliseascã tu noi. Aestu parti di amãrtii tu natura-a noastã easti personificat ca “atsel aràùlu” (Mat. 6:13, R.V.) – draclu Biblic. Idyea fraza gãrtseascã cari s-tradutsi ca “atsel aràùlu” auùã s-tradutseashti cà unã “personã aràùã” tu 1 Cor. 5:13, cari spuni ca cãndu persona u-da calea-a amãrtiiljei, “atsel aràùlu”-a lui – el insushlu – s-featsi un di ahtãri “atsel aràù” icà un ‘drac’.</w:t>
      </w:r>
    </w:p>
    <w:p w:rsidR="00265267" w:rsidRDefault="00265267">
      <w:pPr>
        <w:ind w:firstLine="360"/>
        <w:jc w:val="both"/>
        <w:rPr>
          <w:lang w:val="it-CH"/>
        </w:rPr>
      </w:pPr>
    </w:p>
    <w:p w:rsidR="00265267" w:rsidRDefault="00C92717">
      <w:pPr>
        <w:jc w:val="both"/>
        <w:rPr>
          <w:sz w:val="28"/>
          <w:lang w:val="it-CH"/>
        </w:rPr>
      </w:pPr>
      <w:r>
        <w:rPr>
          <w:b/>
          <w:sz w:val="28"/>
          <w:lang w:val="it-CH"/>
        </w:rPr>
        <w:t>‘DRACLU’ SHI ‘SATANA’ TU CONTEXTU POLITIC</w:t>
      </w:r>
    </w:p>
    <w:p w:rsidR="00265267" w:rsidRDefault="00265267">
      <w:pPr>
        <w:ind w:firstLine="360"/>
        <w:jc w:val="both"/>
        <w:rPr>
          <w:lang w:val="it-CH"/>
        </w:rPr>
      </w:pPr>
    </w:p>
    <w:p w:rsidR="00265267" w:rsidRPr="001709D2" w:rsidRDefault="00C92717">
      <w:pPr>
        <w:ind w:firstLine="360"/>
        <w:jc w:val="both"/>
        <w:rPr>
          <w:lang w:val="pt-PT"/>
        </w:rPr>
      </w:pPr>
      <w:r>
        <w:rPr>
          <w:lang w:val="it-CH"/>
        </w:rPr>
        <w:t xml:space="preserve">Zboarãli-aesti ‘draclu’ shi ‘satana’ idyea-ashi s-spunã shi s-zbureascã ti arada-a lumiljei aràùã sh-di amãrtiea tu cari noi bãnem. Hierarhiili di oaminji sotsieali, politsi shi pseudo-relighiosi poati s-lã spunem tu mindearea di ‘draclu’. Draclu shi sãtãnàlu tu Nàùlu Testamentu tu multsã ori spunã sh-ti putearea politicã shi sotsialã-a sistemilor uvreshtsã shi romãneshtsã. Cu-atsea noi dghivãsim cà draclu li-bagã ãmbistimenjlji-n hapsi (Apoc. 2:10), tsi spuni di autoritetili romãneshtsã cum li-bagã </w:t>
      </w:r>
      <w:r>
        <w:rPr>
          <w:lang w:val="it-CH"/>
        </w:rPr>
        <w:lastRenderedPageBreak/>
        <w:t>ãn-hapsi pistimenjlji. Tu idyiul-aestu context, noi dhigvãsim ti bãsearicã tu Pergam cari va s-sta iu seatea icà tronlu-a Sãtãnàlu eara – icà loclu di domneari ti unã coloniea romãneascã</w:t>
      </w:r>
      <w:r>
        <w:rPr>
          <w:rFonts w:ascii="Makedonski Tajms" w:hAnsi="Makedonski Tajms"/>
          <w:lang w:val="it-CH"/>
        </w:rPr>
        <w:t xml:space="preserve"> </w:t>
      </w:r>
      <w:r>
        <w:rPr>
          <w:lang w:val="it-CH"/>
        </w:rPr>
        <w:t xml:space="preserve">tu Pergam, iu idyea-ashi eara sh-unã grupã di pistimenji. </w:t>
      </w:r>
      <w:r w:rsidRPr="001709D2">
        <w:rPr>
          <w:lang w:val="pt-PT"/>
        </w:rPr>
        <w:t>Noi nu putem s-dzãtsem cà Satana insushlu, mas el existeadzã, avea un tron tu Pergam di-dealihea.</w:t>
      </w:r>
    </w:p>
    <w:p w:rsidR="00265267" w:rsidRDefault="00265267">
      <w:pPr>
        <w:ind w:firstLine="360"/>
        <w:jc w:val="both"/>
        <w:rPr>
          <w:lang w:val="pt-PT"/>
        </w:rPr>
      </w:pPr>
    </w:p>
    <w:p w:rsidR="00265267" w:rsidRDefault="00C92717">
      <w:pPr>
        <w:ind w:firstLine="360"/>
        <w:jc w:val="both"/>
        <w:rPr>
          <w:lang w:val="it-IT"/>
        </w:rPr>
      </w:pPr>
      <w:r>
        <w:rPr>
          <w:lang w:val="pt-PT"/>
        </w:rPr>
        <w:t xml:space="preserve">Amãritea individualã s-defineadzã cà alatusea contra nomlu-al Dumnidzà (1 Oani 3:4). Ma amãrtiea cari sã spusi colectivã easti unã puteari politicã shi sotsialã contra Dumnidzà, sh-easti unã putearea cu ma multã puteari di cãt individuilji; easti unã puteari colectivã cari tu vãrã ori easti personificatã cà unã iatsã cu puteari cari s-spuni draclu. </w:t>
      </w:r>
      <w:r w:rsidRPr="00A75AF8">
        <w:rPr>
          <w:lang w:val="it-IT"/>
        </w:rPr>
        <w:t xml:space="preserve">Tu sensu-aestu Iran shi altili puteri ilsamitsi li-au spunitã </w:t>
      </w:r>
      <w:r>
        <w:rPr>
          <w:lang w:val="it-IT"/>
        </w:rPr>
        <w:t>Statili Uniti, “marli Satana” – icà marli ehtru ti cauza-a lor, tu termini polititsi shi relighiosi. Aestã-i cum zboarãli ‘drac’ shi ‘satana’ suntu ufiliziti tu Bibliea.</w:t>
      </w:r>
    </w:p>
    <w:p w:rsidR="00265267" w:rsidRDefault="00265267">
      <w:pPr>
        <w:ind w:firstLine="360"/>
        <w:jc w:val="both"/>
        <w:rPr>
          <w:lang w:val="it-IT"/>
        </w:rPr>
      </w:pPr>
    </w:p>
    <w:p w:rsidR="00265267" w:rsidRDefault="00C92717">
      <w:pPr>
        <w:ind w:firstLine="360"/>
        <w:jc w:val="both"/>
        <w:rPr>
          <w:lang w:val="it-IT"/>
        </w:rPr>
      </w:pPr>
      <w:r w:rsidRPr="00FF764F">
        <w:rPr>
          <w:lang w:val="it-IT"/>
        </w:rPr>
        <w:t xml:space="preserve">Tu </w:t>
      </w:r>
      <w:r>
        <w:rPr>
          <w:lang w:val="it-IT"/>
        </w:rPr>
        <w:t>concluziea</w:t>
      </w:r>
      <w:r w:rsidRPr="00FF764F">
        <w:rPr>
          <w:lang w:val="it-IT"/>
        </w:rPr>
        <w:t>, poati s-hibã dealihea s-spunem cà aestã themã ma multu di cãt vãrã altã, easti vitalã s-nã adrãm bazã di acãchisearea-a noastã pi unã videarea balansatã pi Bibliea</w:t>
      </w:r>
      <w:r>
        <w:rPr>
          <w:i/>
          <w:lang w:val="it-IT"/>
        </w:rPr>
        <w:t>-ntreagã</w:t>
      </w:r>
      <w:r>
        <w:rPr>
          <w:lang w:val="it-IT"/>
        </w:rPr>
        <w:t xml:space="preserve">, di cãt mash s-ftsem mari doctrini pi-ndau versuri cari suntu frazi cari cadã tu oclji cari s-veadã cà spunã ti pistipsirli di laolu ligati cu draclu. Studiea 6.1 shi sectsiea-aestã va s-lipseascã s-u dghivãsits nicã unã oarã sh-cu pãlãcãrii. Easti spunitã cà pozitsiea doctrinalã cari s-spuni aclo easti atsea cali unicã ca s-putem s-avem unã acãchiseari cu-mintea di </w:t>
      </w:r>
      <w:r>
        <w:rPr>
          <w:i/>
          <w:lang w:val="it-IT"/>
        </w:rPr>
        <w:t>tutili</w:t>
      </w:r>
      <w:r>
        <w:rPr>
          <w:lang w:val="it-IT"/>
        </w:rPr>
        <w:t xml:space="preserve"> paragrafi cari spunã ti draclu shi sãtãnàlu. Atselji zboarã poati s-hibã ufiliziti cà adgectivi ordinari, icà tu-ndau locuri poati s-spunã ti amrtiea cari s-aflã tu natura-a noastã umineascã. Ãndau di nai ma multu niacãchisitili paragrafi cari suntu tsitati ta s-lã spunã ca suntu-ndreptsã ideili populari suntu vidzuti tu Digresiili cari suntu dupã studiea-aestã.</w:t>
      </w:r>
    </w:p>
    <w:p w:rsidR="00265267" w:rsidRDefault="00265267">
      <w:pPr>
        <w:ind w:firstLine="360"/>
        <w:jc w:val="both"/>
        <w:rPr>
          <w:lang w:val="it-IT"/>
        </w:rPr>
      </w:pPr>
    </w:p>
    <w:p w:rsidR="00265267" w:rsidRDefault="00C92717">
      <w:pPr>
        <w:ind w:firstLine="360"/>
        <w:jc w:val="both"/>
        <w:rPr>
          <w:lang w:val="it-IT"/>
        </w:rPr>
      </w:pPr>
      <w:r>
        <w:rPr>
          <w:lang w:val="it-IT"/>
        </w:rPr>
        <w:t>Atselji cari au problemi s-li aprucheadzã concluziili-a noasti lipseashti si s-ntreabã: (1) Desi amãrtiea easti personificatã? Sigurã cà easti (2) Desi easti ti dealihea cà ‘satana’ poati s-ufilizeascã mash ca adgectivã? Da, easti. Cari problem di dealihea, di-aclo, poati s-hibã tu apruchearea ca amãrtiea easti personificatã cà ehturlu/sãtãnàlu-a nostu? Lumea easti multu personificatã tu epistolili-al Oani shi Vangheljlu (vid. R.V.); cari ma bun titlu di personificatsiea-aestã di cãt ‘satana’ icà ‘draclu’?</w:t>
      </w:r>
    </w:p>
    <w:p w:rsidR="00265267" w:rsidRDefault="00265267">
      <w:pPr>
        <w:ind w:firstLine="360"/>
        <w:jc w:val="both"/>
        <w:rPr>
          <w:lang w:val="it-IT"/>
        </w:rPr>
      </w:pPr>
    </w:p>
    <w:p w:rsidR="00265267" w:rsidRDefault="00C92717">
      <w:pPr>
        <w:ind w:firstLine="360"/>
        <w:jc w:val="center"/>
        <w:rPr>
          <w:b/>
          <w:sz w:val="28"/>
          <w:lang w:val="it-IT"/>
        </w:rPr>
      </w:pPr>
      <w:r>
        <w:rPr>
          <w:b/>
          <w:sz w:val="28"/>
          <w:lang w:val="it-IT"/>
        </w:rPr>
        <w:t>6.3 Demonji</w:t>
      </w:r>
    </w:p>
    <w:p w:rsidR="00265267" w:rsidRDefault="00265267">
      <w:pPr>
        <w:ind w:firstLine="360"/>
        <w:rPr>
          <w:sz w:val="28"/>
          <w:lang w:val="it-IT"/>
        </w:rPr>
      </w:pPr>
    </w:p>
    <w:p w:rsidR="00265267" w:rsidRDefault="00C92717">
      <w:pPr>
        <w:ind w:firstLine="360"/>
        <w:jc w:val="both"/>
        <w:rPr>
          <w:lang w:val="it-IT"/>
        </w:rPr>
      </w:pPr>
      <w:r>
        <w:rPr>
          <w:lang w:val="it-IT"/>
        </w:rPr>
        <w:t>Dauli sectsii di ninti u-explicà cãtse noi nu pistipsim tu draclu icà sãtãnàlu ca easti unã iatsã personalã icà un vãrculac. Mas noi apruchem ca nu ari unã ahtari iatsã, atumtsea siyurã va s-yinã ca demonjlji, cari s-spunã cà suntu sclaylji-a draclui, idyea-ashi nu-existeadzã. Multu di oaminjlji poati ca mindueascã cà Dumnidzà nã-da bunili lucri tu bana, sh-ca draclu sh-demonjlji-a lui nã-da aràlili lucri, shi li-ljeau bunili lucri cari Dumnidzà nã-da.</w:t>
      </w:r>
    </w:p>
    <w:p w:rsidR="00265267" w:rsidRDefault="00265267">
      <w:pPr>
        <w:ind w:firstLine="360"/>
        <w:jc w:val="both"/>
        <w:rPr>
          <w:lang w:val="it-IT"/>
        </w:rPr>
      </w:pPr>
    </w:p>
    <w:p w:rsidR="00265267" w:rsidRDefault="00C92717">
      <w:pPr>
        <w:ind w:firstLine="360"/>
        <w:jc w:val="both"/>
        <w:rPr>
          <w:lang w:val="it-IT"/>
        </w:rPr>
      </w:pPr>
      <w:r>
        <w:rPr>
          <w:lang w:val="it-IT"/>
        </w:rPr>
        <w:t xml:space="preserve">Bibliea nã-nveatsã multu clarã ca Dumnidzàlu easti fãntãnã-a puteariljei tutã (vid. Studiea 6.1) shi cà El easti cu-obligatsii sh-ti bunili lucri </w:t>
      </w:r>
      <w:r>
        <w:rPr>
          <w:i/>
          <w:lang w:val="it-IT"/>
        </w:rPr>
        <w:t xml:space="preserve">shi </w:t>
      </w:r>
      <w:r>
        <w:rPr>
          <w:lang w:val="it-IT"/>
        </w:rPr>
        <w:t>ti aràili lucri tu bana-a noasti:</w:t>
      </w:r>
    </w:p>
    <w:p w:rsidR="00265267" w:rsidRDefault="00265267">
      <w:pPr>
        <w:ind w:firstLine="360"/>
        <w:jc w:val="both"/>
        <w:rPr>
          <w:lang w:val="it-IT"/>
        </w:rPr>
      </w:pPr>
    </w:p>
    <w:p w:rsidR="00265267" w:rsidRDefault="00C92717">
      <w:pPr>
        <w:ind w:left="540"/>
        <w:jc w:val="both"/>
        <w:rPr>
          <w:lang w:val="it-CH"/>
        </w:rPr>
      </w:pPr>
      <w:r>
        <w:rPr>
          <w:lang w:val="it-IT"/>
        </w:rPr>
        <w:t>“</w:t>
      </w:r>
      <w:r w:rsidRPr="00731F89">
        <w:rPr>
          <w:lang w:val="it-CH"/>
        </w:rPr>
        <w:t xml:space="preserve">Mini u-ndreg lunjina shi-lji daù  vidzutã-a scutidiljei, Atsel tsi u-apridunã irinjea shi-a </w:t>
      </w:r>
      <w:r>
        <w:rPr>
          <w:lang w:val="it-CH"/>
        </w:rPr>
        <w:t>arãeatsãljei</w:t>
      </w:r>
      <w:r w:rsidRPr="00731F89">
        <w:rPr>
          <w:lang w:val="it-CH"/>
        </w:rPr>
        <w:t xml:space="preserve"> lj-fatsi cali; Mini escu Domnul Cari li fac tuti-aesti</w:t>
      </w:r>
      <w:r>
        <w:rPr>
          <w:lang w:val="it-CH"/>
        </w:rPr>
        <w:t>”, Isaia 45:7;</w:t>
      </w:r>
    </w:p>
    <w:p w:rsidR="00265267" w:rsidRDefault="00265267">
      <w:pPr>
        <w:ind w:left="540"/>
        <w:jc w:val="both"/>
        <w:rPr>
          <w:lang w:val="it-CH"/>
        </w:rPr>
      </w:pPr>
    </w:p>
    <w:p w:rsidR="00265267" w:rsidRDefault="00C92717">
      <w:pPr>
        <w:ind w:left="540"/>
        <w:jc w:val="both"/>
        <w:rPr>
          <w:lang w:val="it-IT"/>
        </w:rPr>
      </w:pPr>
      <w:r>
        <w:rPr>
          <w:lang w:val="it-CH"/>
        </w:rPr>
        <w:t>“</w:t>
      </w:r>
      <w:r>
        <w:rPr>
          <w:lang w:val="it-IT"/>
        </w:rPr>
        <w:t xml:space="preserve">Arãeatsã </w:t>
      </w:r>
      <w:r w:rsidRPr="00C5490C">
        <w:rPr>
          <w:lang w:val="it-IT"/>
        </w:rPr>
        <w:t>di la Domnul dipusi tu pàrtsãli-a Erusalimlui</w:t>
      </w:r>
      <w:r>
        <w:rPr>
          <w:lang w:val="it-IT"/>
        </w:rPr>
        <w:t>”, Miheia 1:12;</w:t>
      </w:r>
    </w:p>
    <w:p w:rsidR="00265267" w:rsidRDefault="00265267">
      <w:pPr>
        <w:ind w:left="540"/>
        <w:jc w:val="both"/>
        <w:rPr>
          <w:lang w:val="it-IT"/>
        </w:rPr>
      </w:pPr>
    </w:p>
    <w:p w:rsidR="00265267" w:rsidRDefault="00C92717">
      <w:pPr>
        <w:ind w:left="540"/>
        <w:jc w:val="both"/>
        <w:rPr>
          <w:lang w:val="pt-PT"/>
        </w:rPr>
      </w:pPr>
      <w:r w:rsidRPr="00053A1C">
        <w:rPr>
          <w:lang w:val="pt-PT"/>
        </w:rPr>
        <w:t>“</w:t>
      </w:r>
      <w:r w:rsidRPr="00731F89">
        <w:rPr>
          <w:lang w:val="pt-PT"/>
        </w:rPr>
        <w:t xml:space="preserve">Canda-ashuirã trumbeta tu tsitati sh-miletea s-nu s-asparã? S-fatsi vãrã </w:t>
      </w:r>
      <w:r>
        <w:rPr>
          <w:lang w:val="pt-PT"/>
        </w:rPr>
        <w:t>arãeatsã</w:t>
      </w:r>
      <w:r w:rsidRPr="00731F89">
        <w:rPr>
          <w:lang w:val="pt-PT"/>
        </w:rPr>
        <w:t xml:space="preserve"> tu tsitati a Domnul s-nu u-aibã pitricutã?</w:t>
      </w:r>
      <w:r>
        <w:rPr>
          <w:lang w:val="pt-PT"/>
        </w:rPr>
        <w:t>” Amos 3:6.</w:t>
      </w:r>
    </w:p>
    <w:p w:rsidR="00265267" w:rsidRDefault="00265267">
      <w:pPr>
        <w:ind w:left="540"/>
        <w:jc w:val="both"/>
        <w:rPr>
          <w:lang w:val="pt-PT"/>
        </w:rPr>
      </w:pPr>
    </w:p>
    <w:p w:rsidR="00265267" w:rsidRPr="007A5DAA" w:rsidRDefault="00C92717">
      <w:pPr>
        <w:ind w:firstLine="360"/>
        <w:jc w:val="both"/>
        <w:rPr>
          <w:lang w:val="it-IT"/>
        </w:rPr>
      </w:pPr>
      <w:r>
        <w:rPr>
          <w:lang w:val="pt-PT"/>
        </w:rPr>
        <w:t xml:space="preserve">Dfi aclo cãndu tuts di noi va u-loam giudicãturã, atumtsea noi lipseashti s-apruchim cà elji-a s-yinã dit Dumnidzà, sh-nu s-pitritsem vãrã blãstem ti draclu icà demonjlji. </w:t>
      </w:r>
      <w:r w:rsidRPr="00053A1C">
        <w:rPr>
          <w:lang w:val="pt-PT"/>
        </w:rPr>
        <w:t xml:space="preserve">Iov eara un om cari chiru multu di bunili lucri cu cari Dumnidzà lj-vluyisi, ma el nu spunea, “Demonjlji-aeshtsã u-loarã tutã-aestã tsi Dumnidzà nj-dãdea”. </w:t>
      </w:r>
      <w:r w:rsidRPr="007A5DAA">
        <w:rPr>
          <w:lang w:val="it-IT"/>
        </w:rPr>
        <w:t>Nu; ascultats tsi el spunea:</w:t>
      </w:r>
    </w:p>
    <w:p w:rsidR="00265267" w:rsidRPr="007A5DAA" w:rsidRDefault="00265267">
      <w:pPr>
        <w:ind w:firstLine="360"/>
        <w:jc w:val="both"/>
        <w:rPr>
          <w:lang w:val="it-IT"/>
        </w:rPr>
      </w:pPr>
    </w:p>
    <w:p w:rsidR="00265267" w:rsidRDefault="00C92717">
      <w:pPr>
        <w:ind w:left="720"/>
        <w:jc w:val="both"/>
        <w:rPr>
          <w:lang w:val="it-CH"/>
        </w:rPr>
      </w:pPr>
      <w:r w:rsidRPr="00053A1C">
        <w:rPr>
          <w:lang w:val="it-IT"/>
        </w:rPr>
        <w:t>“</w:t>
      </w:r>
      <w:r w:rsidRPr="00731F89">
        <w:rPr>
          <w:lang w:val="it-CH"/>
        </w:rPr>
        <w:t xml:space="preserve">Domnul deadi, Domnul li lo; la </w:t>
      </w:r>
      <w:r>
        <w:rPr>
          <w:lang w:val="it-CH"/>
        </w:rPr>
        <w:t>s-hibã vluyisitã numa-a Domnului”, Iov 1:21;</w:t>
      </w:r>
    </w:p>
    <w:p w:rsidR="00265267" w:rsidRDefault="00265267">
      <w:pPr>
        <w:ind w:left="720"/>
        <w:jc w:val="both"/>
        <w:rPr>
          <w:lang w:val="it-CH"/>
        </w:rPr>
      </w:pPr>
    </w:p>
    <w:p w:rsidR="00265267" w:rsidRDefault="00C92717">
      <w:pPr>
        <w:ind w:left="720"/>
        <w:jc w:val="both"/>
        <w:rPr>
          <w:lang w:val="it-CH"/>
        </w:rPr>
      </w:pPr>
      <w:r>
        <w:rPr>
          <w:lang w:val="it-CH"/>
        </w:rPr>
        <w:t>“</w:t>
      </w:r>
      <w:r w:rsidRPr="00731F89">
        <w:rPr>
          <w:lang w:val="it-CH"/>
        </w:rPr>
        <w:t>Maca li-avum di la Dumnidzàlu-atseali bunili, canda nu-a li lom shi-atseali slabili</w:t>
      </w:r>
      <w:r>
        <w:rPr>
          <w:lang w:val="it-CH"/>
        </w:rPr>
        <w:t>?” Iov 2:10.</w:t>
      </w:r>
    </w:p>
    <w:p w:rsidR="00265267" w:rsidRDefault="00265267">
      <w:pPr>
        <w:ind w:left="720"/>
        <w:jc w:val="both"/>
        <w:rPr>
          <w:lang w:val="it-CH"/>
        </w:rPr>
      </w:pPr>
    </w:p>
    <w:p w:rsidR="00265267" w:rsidRDefault="00C92717">
      <w:pPr>
        <w:ind w:firstLine="360"/>
        <w:jc w:val="both"/>
        <w:rPr>
          <w:lang w:val="it-IT"/>
        </w:rPr>
      </w:pPr>
      <w:r>
        <w:rPr>
          <w:lang w:val="it-IT"/>
        </w:rPr>
        <w:t>Cãndu va s-acãchisim ca tutili lucri suntu dit Dumnidzà, atumtsea noi cãndu avem problemi tu bana noi putem s-L pãlãcãrsim pi Dumnidzàlu ca El s-lã ljea nãpoi, shi mas El nu lã-ljea, noi putem s-him siyuri cà El lã-da la noi ca s-putem noi s-li developàm caracterli-a noasti shi ti buneatsa-a noastã tu perspectivã:</w:t>
      </w:r>
    </w:p>
    <w:p w:rsidR="00265267" w:rsidRDefault="00265267">
      <w:pPr>
        <w:ind w:firstLine="360"/>
        <w:jc w:val="both"/>
        <w:rPr>
          <w:lang w:val="it-IT"/>
        </w:rPr>
      </w:pPr>
    </w:p>
    <w:p w:rsidR="00265267" w:rsidRDefault="00C92717">
      <w:pPr>
        <w:ind w:firstLine="360"/>
        <w:jc w:val="both"/>
        <w:rPr>
          <w:lang w:val="it-CH"/>
        </w:rPr>
      </w:pPr>
      <w:r>
        <w:rPr>
          <w:lang w:val="it-IT"/>
        </w:rPr>
        <w:t>“</w:t>
      </w:r>
      <w:r w:rsidRPr="00C44AD9">
        <w:rPr>
          <w:lang w:val="it-CH"/>
        </w:rPr>
        <w:t>Hiljlu-a meù, nu u-atimusea-</w:t>
      </w:r>
      <w:r>
        <w:rPr>
          <w:lang w:val="it-CH"/>
        </w:rPr>
        <w:t>vãryarea</w:t>
      </w:r>
      <w:r w:rsidRPr="00C44AD9">
        <w:rPr>
          <w:lang w:val="it-CH"/>
        </w:rPr>
        <w:t>-a Domnului, nitsi nu-ù cheari curajea, anda eshtsã vãryit di El</w:t>
      </w:r>
      <w:r>
        <w:rPr>
          <w:lang w:val="it-CH"/>
        </w:rPr>
        <w:t>:</w:t>
      </w:r>
      <w:r w:rsidRPr="00EC0E67">
        <w:rPr>
          <w:lang w:val="it-CH"/>
        </w:rPr>
        <w:t xml:space="preserve"> </w:t>
      </w:r>
      <w:r>
        <w:rPr>
          <w:lang w:val="it-CH"/>
        </w:rPr>
        <w:t>c</w:t>
      </w:r>
      <w:r w:rsidRPr="00C44AD9">
        <w:rPr>
          <w:lang w:val="it-CH"/>
        </w:rPr>
        <w:t xml:space="preserve">à-atsel cari-l va Domnul </w:t>
      </w:r>
      <w:r>
        <w:rPr>
          <w:lang w:val="it-CH"/>
        </w:rPr>
        <w:t xml:space="preserve">El (sh-nu demonjlji!) </w:t>
      </w:r>
      <w:r w:rsidRPr="00C44AD9">
        <w:rPr>
          <w:lang w:val="it-CH"/>
        </w:rPr>
        <w:t>ãl vãryeashti, shi-l bati cu cãmãgiclu cafi-un hilj cari lu-aproachi</w:t>
      </w:r>
      <w:r>
        <w:rPr>
          <w:lang w:val="it-CH"/>
        </w:rPr>
        <w:t xml:space="preserve">. </w:t>
      </w:r>
      <w:r w:rsidRPr="00C44AD9">
        <w:rPr>
          <w:lang w:val="it-CH"/>
        </w:rPr>
        <w:t>Sh-fu cà hits fãr di-</w:t>
      </w:r>
      <w:r>
        <w:rPr>
          <w:lang w:val="it-CH"/>
        </w:rPr>
        <w:t>vãryari</w:t>
      </w:r>
      <w:r w:rsidRPr="00C44AD9">
        <w:rPr>
          <w:lang w:val="it-CH"/>
        </w:rPr>
        <w:t>, di cari tuts-aù parti, atumtsea hits hiljlji neleghitinji sh-nu hiljlji di dealihealui.</w:t>
      </w:r>
      <w:r>
        <w:rPr>
          <w:lang w:val="it-CH"/>
        </w:rPr>
        <w:t>” (Uvreilji 12:5-8).</w:t>
      </w:r>
    </w:p>
    <w:p w:rsidR="00265267" w:rsidRDefault="00265267">
      <w:pPr>
        <w:ind w:firstLine="360"/>
        <w:jc w:val="both"/>
        <w:rPr>
          <w:lang w:val="it-CH"/>
        </w:rPr>
      </w:pPr>
    </w:p>
    <w:p w:rsidR="00265267" w:rsidRDefault="00C92717">
      <w:pPr>
        <w:ind w:firstLine="360"/>
        <w:jc w:val="center"/>
        <w:rPr>
          <w:b/>
          <w:lang w:val="it-CH"/>
        </w:rPr>
      </w:pPr>
      <w:r>
        <w:rPr>
          <w:b/>
          <w:smallCaps/>
          <w:lang w:val="it-CH"/>
        </w:rPr>
        <w:t>Dumnidzà: Fãntãnã Di Putearili Tuti</w:t>
      </w:r>
    </w:p>
    <w:p w:rsidR="00265267" w:rsidRDefault="00265267">
      <w:pPr>
        <w:ind w:firstLine="360"/>
        <w:rPr>
          <w:lang w:val="it-CH"/>
        </w:rPr>
      </w:pPr>
    </w:p>
    <w:p w:rsidR="00265267" w:rsidRDefault="00C92717">
      <w:pPr>
        <w:ind w:firstLine="360"/>
        <w:jc w:val="both"/>
        <w:rPr>
          <w:lang w:val="it-CH"/>
        </w:rPr>
      </w:pPr>
      <w:r>
        <w:rPr>
          <w:lang w:val="it-CH"/>
        </w:rPr>
        <w:t>Dumnidzà easti fãntãnã di putearili tuti:</w:t>
      </w:r>
    </w:p>
    <w:p w:rsidR="00265267" w:rsidRDefault="00265267">
      <w:pPr>
        <w:ind w:left="1620"/>
        <w:rPr>
          <w:lang w:val="it-CH"/>
        </w:rPr>
      </w:pPr>
    </w:p>
    <w:p w:rsidR="00265267" w:rsidRDefault="00C92717">
      <w:pPr>
        <w:ind w:left="1620"/>
        <w:jc w:val="both"/>
        <w:rPr>
          <w:lang w:val="it-CH"/>
        </w:rPr>
      </w:pPr>
      <w:r>
        <w:rPr>
          <w:lang w:val="it-CH"/>
        </w:rPr>
        <w:t>“</w:t>
      </w:r>
      <w:r w:rsidRPr="00731F89">
        <w:rPr>
          <w:lang w:val="it-CH"/>
        </w:rPr>
        <w:t>Mini escu Domnul shi canã-altu</w:t>
      </w:r>
      <w:r>
        <w:rPr>
          <w:lang w:val="it-CH"/>
        </w:rPr>
        <w:t xml:space="preserve"> shi</w:t>
      </w:r>
      <w:r w:rsidRPr="00731F89">
        <w:rPr>
          <w:lang w:val="it-CH"/>
        </w:rPr>
        <w:t xml:space="preserve"> nu-ari un altu Dumnidzà</w:t>
      </w:r>
      <w:r>
        <w:rPr>
          <w:lang w:val="it-CH"/>
        </w:rPr>
        <w:t xml:space="preserve"> (zborlu uvrescu ti ‘dumnidzà’ di-dealihea scljeamã ‘puteari’) m</w:t>
      </w:r>
      <w:r w:rsidRPr="00731F89">
        <w:rPr>
          <w:lang w:val="it-CH"/>
        </w:rPr>
        <w:t>adan Mini.</w:t>
      </w:r>
      <w:r>
        <w:rPr>
          <w:lang w:val="it-CH"/>
        </w:rPr>
        <w:t>” – Isaia 45:5;</w:t>
      </w:r>
    </w:p>
    <w:p w:rsidR="00265267" w:rsidRDefault="00C92717">
      <w:pPr>
        <w:ind w:left="1620"/>
        <w:jc w:val="both"/>
        <w:rPr>
          <w:lang w:val="it-CH"/>
        </w:rPr>
      </w:pPr>
      <w:r>
        <w:rPr>
          <w:lang w:val="it-CH"/>
        </w:rPr>
        <w:t>“</w:t>
      </w:r>
      <w:r w:rsidRPr="00731F89">
        <w:rPr>
          <w:lang w:val="it-CH"/>
        </w:rPr>
        <w:t xml:space="preserve">Ari taha un altu </w:t>
      </w:r>
      <w:r>
        <w:rPr>
          <w:lang w:val="it-CH"/>
        </w:rPr>
        <w:t>D</w:t>
      </w:r>
      <w:r w:rsidRPr="00731F89">
        <w:rPr>
          <w:lang w:val="it-CH"/>
        </w:rPr>
        <w:t>umnidzà madan Mini</w:t>
      </w:r>
      <w:r>
        <w:rPr>
          <w:lang w:val="it-CH"/>
        </w:rPr>
        <w:t>? Da, nu ari cana altu Dumnidzà; Mini nu shtiu ti vãrnu”, spuni Dumnidzà – Isaia 44:8.</w:t>
      </w:r>
    </w:p>
    <w:p w:rsidR="00265267" w:rsidRDefault="00C92717">
      <w:pPr>
        <w:ind w:left="1620"/>
        <w:jc w:val="both"/>
        <w:rPr>
          <w:lang w:val="it-CH"/>
        </w:rPr>
      </w:pPr>
      <w:r>
        <w:rPr>
          <w:lang w:val="it-CH"/>
        </w:rPr>
        <w:t>“</w:t>
      </w:r>
      <w:r w:rsidRPr="00731F89">
        <w:rPr>
          <w:lang w:val="it-CH"/>
        </w:rPr>
        <w:t>Domnul Dumnidzàlu-a tàù easti Dumnidzà shi nu-ari altu madan El</w:t>
      </w:r>
      <w:r>
        <w:rPr>
          <w:lang w:val="it-CH"/>
        </w:rPr>
        <w:t>” – Deùteronomlu 4:35.</w:t>
      </w:r>
    </w:p>
    <w:p w:rsidR="00265267" w:rsidRDefault="00265267">
      <w:pPr>
        <w:jc w:val="both"/>
        <w:rPr>
          <w:lang w:val="it-CH"/>
        </w:rPr>
      </w:pPr>
    </w:p>
    <w:p w:rsidR="00265267" w:rsidRDefault="00C92717">
      <w:pPr>
        <w:ind w:firstLine="360"/>
        <w:jc w:val="both"/>
        <w:rPr>
          <w:lang w:val="it-CH"/>
        </w:rPr>
      </w:pPr>
      <w:r>
        <w:rPr>
          <w:lang w:val="it-CH"/>
        </w:rPr>
        <w:t>Ahtãri versuri suntu diftursiti tu multi ori tu Bibliea-ntreagã. Cà Dumnidzà easti fãntãnã di putearea-tutã shi uniclu Dumnidz, El di aclo easti un Dumnidzà avlihur, cum El nã-spuni tu multi ori (ex. Inshearea 20:5; Deùteronomlu 4:24).</w:t>
      </w:r>
    </w:p>
    <w:p w:rsidR="00265267" w:rsidRDefault="00265267">
      <w:pPr>
        <w:ind w:firstLine="360"/>
        <w:jc w:val="both"/>
        <w:rPr>
          <w:lang w:val="it-CH"/>
        </w:rPr>
      </w:pPr>
    </w:p>
    <w:p w:rsidR="00265267" w:rsidRDefault="00C92717">
      <w:pPr>
        <w:ind w:firstLine="360"/>
        <w:jc w:val="both"/>
        <w:rPr>
          <w:lang w:val="it-CH"/>
        </w:rPr>
      </w:pPr>
      <w:r>
        <w:rPr>
          <w:lang w:val="it-CH"/>
        </w:rPr>
        <w:t xml:space="preserve">Dumnidzà s-featsi avlihur cãndu oaminjlji-a Lui va s-ahurheascã s-pistipseascã tu altsã dumnidzadzi, mas elji spunã la El, ‘Tini eshtsã un mari Dumnidzà, un Dumnidzà tu puteari, ma di-dealihea mini pistipsescu ca ari nica altsã dumnidzadz mandan Tini, sh-pi ninga atsea ca elji nu suntu ahãt tu puteari ca Tini’. Aestã-i atsea ti-tsi noi nu putem s-pistipsim ca ari demonjlji icà draclu cari existeadzã cà sh-Dumnidzàlu di dealihea. Aestã-i alatusea tsi u-fãtsea miletea-al Israel. Multu di Vecljul Testamentu easti scriat cu-atsea cum Israel lj-ngljea Dumnidàlu cu-atsea ca elji pistipsirã tu altsã dumnidzadz ca sh-tu El. Noi va s-videm dit Bibliea ca “demonjlji” tu cari oaminjlji </w:t>
      </w:r>
      <w:r>
        <w:rPr>
          <w:lang w:val="it-CH"/>
        </w:rPr>
        <w:lastRenderedPageBreak/>
        <w:t>pistipseascã azã, suntu mash ca atselji dumnidzadz ti alatusi tu cari miletea-al Israel pistipsea.</w:t>
      </w:r>
    </w:p>
    <w:p w:rsidR="00265267" w:rsidRDefault="00265267">
      <w:pPr>
        <w:ind w:firstLine="360"/>
        <w:jc w:val="both"/>
        <w:rPr>
          <w:lang w:val="it-CH"/>
        </w:rPr>
      </w:pPr>
    </w:p>
    <w:p w:rsidR="00265267" w:rsidRDefault="00C92717">
      <w:pPr>
        <w:jc w:val="both"/>
        <w:rPr>
          <w:sz w:val="28"/>
          <w:lang w:val="it-CH"/>
        </w:rPr>
      </w:pPr>
      <w:r>
        <w:rPr>
          <w:b/>
          <w:sz w:val="28"/>
          <w:lang w:val="it-CH"/>
        </w:rPr>
        <w:t>DEMONJLJI SUNTU IDOLI</w:t>
      </w:r>
    </w:p>
    <w:p w:rsidR="00265267" w:rsidRDefault="00265267">
      <w:pPr>
        <w:ind w:firstLine="360"/>
        <w:jc w:val="both"/>
        <w:rPr>
          <w:lang w:val="it-CH"/>
        </w:rPr>
      </w:pPr>
    </w:p>
    <w:p w:rsidR="00265267" w:rsidRDefault="00C92717">
      <w:pPr>
        <w:ind w:firstLine="360"/>
        <w:jc w:val="both"/>
        <w:rPr>
          <w:lang w:val="it-CH"/>
        </w:rPr>
      </w:pPr>
      <w:r>
        <w:rPr>
          <w:lang w:val="it-CH"/>
        </w:rPr>
        <w:t>Tu 1 Corinteanjlji, Pavlu explicheadzã cãtse crãshtinjlji nu lipseashti s-adarã tsiva altu cu tinjisearea-a idoljilor icà pistipsearea tu ahtãrli lucri. Tu chirolu di Bibliea oaminjlji pistipsea ca demonjlji suntu njits dumnidzadz cari poati s-hibã tinjisiti ta s-nu li facã problemili tu bana-a lor. Elji di-aclo fãtsea modeli di demonjlji, cari suntu idyea cu idoljilji shi lji-tinjisirã. Aestã easti cãtse Pavlu li-ufilizeascã zboarãli “demon” shi “idol” ca sinonimi tu epistola-a lui:</w:t>
      </w:r>
    </w:p>
    <w:p w:rsidR="00265267" w:rsidRDefault="00265267">
      <w:pPr>
        <w:ind w:firstLine="360"/>
        <w:jc w:val="both"/>
        <w:rPr>
          <w:lang w:val="it-CH"/>
        </w:rPr>
      </w:pPr>
    </w:p>
    <w:p w:rsidR="00265267" w:rsidRDefault="00C92717">
      <w:pPr>
        <w:ind w:firstLine="360"/>
        <w:jc w:val="both"/>
        <w:rPr>
          <w:lang w:val="it-CH"/>
        </w:rPr>
      </w:pPr>
      <w:r>
        <w:rPr>
          <w:lang w:val="it-CH"/>
        </w:rPr>
        <w:t>“A</w:t>
      </w:r>
      <w:r w:rsidRPr="00C44AD9">
        <w:rPr>
          <w:lang w:val="it-CH"/>
        </w:rPr>
        <w:t>tseali tsi li fac curbani miletsli, li fac curbani-a dem</w:t>
      </w:r>
      <w:r>
        <w:rPr>
          <w:lang w:val="it-CH"/>
        </w:rPr>
        <w:t>o</w:t>
      </w:r>
      <w:r w:rsidRPr="00C44AD9">
        <w:rPr>
          <w:lang w:val="it-CH"/>
        </w:rPr>
        <w:t>njlor shi nu-al Dumnidzà</w:t>
      </w:r>
      <w:r>
        <w:rPr>
          <w:lang w:val="it-CH"/>
        </w:rPr>
        <w:t>:</w:t>
      </w:r>
      <w:r w:rsidRPr="00C44AD9">
        <w:rPr>
          <w:lang w:val="it-CH"/>
        </w:rPr>
        <w:t xml:space="preserve"> </w:t>
      </w:r>
      <w:r>
        <w:rPr>
          <w:lang w:val="it-CH"/>
        </w:rPr>
        <w:t>s</w:t>
      </w:r>
      <w:r w:rsidRPr="00C44AD9">
        <w:rPr>
          <w:lang w:val="it-CH"/>
        </w:rPr>
        <w:t>h-nu voi cà voi s-hits urtatslji-a dem</w:t>
      </w:r>
      <w:r>
        <w:rPr>
          <w:lang w:val="it-CH"/>
        </w:rPr>
        <w:t>o</w:t>
      </w:r>
      <w:r w:rsidRPr="00C44AD9">
        <w:rPr>
          <w:lang w:val="it-CH"/>
        </w:rPr>
        <w:t>njlor</w:t>
      </w:r>
      <w:r>
        <w:rPr>
          <w:lang w:val="it-CH"/>
        </w:rPr>
        <w:t>...</w:t>
      </w:r>
      <w:r w:rsidRPr="00737081">
        <w:rPr>
          <w:lang w:val="it-CH"/>
        </w:rPr>
        <w:t xml:space="preserve"> </w:t>
      </w:r>
      <w:r>
        <w:rPr>
          <w:lang w:val="it-CH"/>
        </w:rPr>
        <w:t>m</w:t>
      </w:r>
      <w:r w:rsidRPr="00C44AD9">
        <w:rPr>
          <w:lang w:val="it-CH"/>
        </w:rPr>
        <w:t>a fu cà-a vã spunã vãrã: Aestã easti di curbanea-a idoljlor, s-nu mãcats ti-atsel cari vã spusi sh-ti sumenjea</w:t>
      </w:r>
      <w:r>
        <w:rPr>
          <w:lang w:val="it-CH"/>
        </w:rPr>
        <w:t>...” (1 Cor. 10:20,28). Ashi idoljilji shi demonjlji suntu tu-dealihea idyii. Videts cum Pavlu spuni cà elji lj-fãtsea curbani “</w:t>
      </w:r>
      <w:r w:rsidRPr="00C44AD9">
        <w:rPr>
          <w:lang w:val="it-CH"/>
        </w:rPr>
        <w:t>-a dem</w:t>
      </w:r>
      <w:r>
        <w:rPr>
          <w:lang w:val="it-CH"/>
        </w:rPr>
        <w:t>o</w:t>
      </w:r>
      <w:r w:rsidRPr="00C44AD9">
        <w:rPr>
          <w:lang w:val="it-CH"/>
        </w:rPr>
        <w:t xml:space="preserve">njlor </w:t>
      </w:r>
      <w:r>
        <w:rPr>
          <w:lang w:val="it-CH"/>
        </w:rPr>
        <w:t xml:space="preserve">(idoljilor) </w:t>
      </w:r>
      <w:r w:rsidRPr="00C44AD9">
        <w:rPr>
          <w:lang w:val="it-CH"/>
        </w:rPr>
        <w:t>shi nu-al Dumnidzà</w:t>
      </w:r>
      <w:r>
        <w:rPr>
          <w:lang w:val="it-CH"/>
        </w:rPr>
        <w:t>” – demonjlji nu furã Dumnidzà, shi ca ari mash un Dumnidzà, atsea scljeamã ca demonjlji nu au puteari di dealihea, elji nu suntu dumnidzadzi. Poentã s-spuni nai ma multu tu 1 Cor. 8:4:</w:t>
      </w:r>
    </w:p>
    <w:p w:rsidR="00265267" w:rsidRDefault="00265267">
      <w:pPr>
        <w:ind w:firstLine="360"/>
        <w:jc w:val="both"/>
        <w:rPr>
          <w:lang w:val="it-CH"/>
        </w:rPr>
      </w:pPr>
    </w:p>
    <w:p w:rsidR="00265267" w:rsidRDefault="00C92717">
      <w:pPr>
        <w:ind w:firstLine="360"/>
        <w:jc w:val="both"/>
        <w:rPr>
          <w:lang w:val="it-CH"/>
        </w:rPr>
      </w:pPr>
      <w:r>
        <w:rPr>
          <w:lang w:val="it-CH"/>
        </w:rPr>
        <w:t>“Fu cà...a</w:t>
      </w:r>
      <w:r w:rsidRPr="00C44AD9">
        <w:rPr>
          <w:lang w:val="it-CH"/>
        </w:rPr>
        <w:t xml:space="preserve"> ti mãcarea-a curbànjlor a idoljlor, shtim cà idolu </w:t>
      </w:r>
      <w:r>
        <w:rPr>
          <w:lang w:val="it-CH"/>
        </w:rPr>
        <w:t xml:space="preserve">(echivãlentu cu demon) </w:t>
      </w:r>
      <w:r w:rsidRPr="005C4E3A">
        <w:rPr>
          <w:i/>
          <w:lang w:val="it-CH"/>
        </w:rPr>
        <w:t>nu-i tsiva ãn lumi sh-cà nu-ari altu Dumnidzà dicãt Unlu singur</w:t>
      </w:r>
      <w:r>
        <w:rPr>
          <w:lang w:val="it-CH"/>
        </w:rPr>
        <w:t xml:space="preserve">”. Un  idol icà demon, nu existeadzã di dealihea. Ari mash un Dumnidzà di dealihea, icà puteari tu lumea. Pavlu spuni deapoaia (vs. 5,6): </w:t>
      </w:r>
    </w:p>
    <w:p w:rsidR="00265267" w:rsidRDefault="00265267">
      <w:pPr>
        <w:ind w:firstLine="360"/>
        <w:jc w:val="both"/>
        <w:rPr>
          <w:lang w:val="it-CH"/>
        </w:rPr>
      </w:pPr>
    </w:p>
    <w:p w:rsidR="00265267" w:rsidRDefault="00C92717">
      <w:pPr>
        <w:ind w:firstLine="360"/>
        <w:jc w:val="both"/>
        <w:rPr>
          <w:lang w:val="it-CH"/>
        </w:rPr>
      </w:pPr>
      <w:r>
        <w:rPr>
          <w:lang w:val="it-CH"/>
        </w:rPr>
        <w:t>“</w:t>
      </w:r>
      <w:r w:rsidRPr="00C44AD9">
        <w:rPr>
          <w:lang w:val="it-CH"/>
        </w:rPr>
        <w:t>Cà sh-cara suntu ashi-</w:t>
      </w:r>
      <w:r w:rsidRPr="009A6D8F">
        <w:rPr>
          <w:i/>
          <w:lang w:val="it-CH"/>
        </w:rPr>
        <w:t>dzãshlji</w:t>
      </w:r>
      <w:r w:rsidRPr="00C44AD9">
        <w:rPr>
          <w:lang w:val="it-CH"/>
        </w:rPr>
        <w:t xml:space="preserve"> dumnidzadz</w:t>
      </w:r>
      <w:r>
        <w:rPr>
          <w:lang w:val="it-CH"/>
        </w:rPr>
        <w:t xml:space="preserve">...(ca </w:t>
      </w:r>
      <w:r w:rsidRPr="00C44AD9">
        <w:rPr>
          <w:lang w:val="it-CH"/>
        </w:rPr>
        <w:t>suntu dumnidzadz multsã sh-domnji multsã</w:t>
      </w:r>
      <w:r>
        <w:rPr>
          <w:lang w:val="it-CH"/>
        </w:rPr>
        <w:t>, [ca oaminjlji cari pistipseascã tu multsã tipuri di demonji –un demon u-fatsi voi s-u chiredzi lucurlu, alantu s-li featsi muljearea-a voastã s-vã alasã,etc]), Ma</w:t>
      </w:r>
      <w:r w:rsidRPr="00C44AD9">
        <w:rPr>
          <w:lang w:val="it-CH"/>
        </w:rPr>
        <w:t xml:space="preserve">, ti </w:t>
      </w:r>
      <w:r w:rsidRPr="00105750">
        <w:rPr>
          <w:i/>
          <w:lang w:val="it-CH"/>
        </w:rPr>
        <w:t>noi</w:t>
      </w:r>
      <w:r w:rsidRPr="00105750">
        <w:rPr>
          <w:lang w:val="it-CH"/>
        </w:rPr>
        <w:t xml:space="preserve"> (</w:t>
      </w:r>
      <w:r>
        <w:rPr>
          <w:lang w:val="it-CH"/>
        </w:rPr>
        <w:t xml:space="preserve">ãmbistimenjlji-di dealihea) </w:t>
      </w:r>
      <w:r w:rsidRPr="00C44AD9">
        <w:rPr>
          <w:lang w:val="it-CH"/>
        </w:rPr>
        <w:t xml:space="preserve">ari mash </w:t>
      </w:r>
      <w:r w:rsidRPr="00105750">
        <w:rPr>
          <w:i/>
          <w:lang w:val="it-CH"/>
        </w:rPr>
        <w:t>un</w:t>
      </w:r>
      <w:r w:rsidRPr="00C44AD9">
        <w:rPr>
          <w:lang w:val="it-CH"/>
        </w:rPr>
        <w:t xml:space="preserve"> Dumnidzà, Tatãl, di Cari suntu </w:t>
      </w:r>
      <w:r w:rsidRPr="00105750">
        <w:rPr>
          <w:i/>
          <w:lang w:val="it-CH"/>
        </w:rPr>
        <w:t>tuti</w:t>
      </w:r>
      <w:r w:rsidRPr="00C44AD9">
        <w:rPr>
          <w:lang w:val="it-CH"/>
        </w:rPr>
        <w:t xml:space="preserve"> </w:t>
      </w:r>
      <w:r>
        <w:rPr>
          <w:lang w:val="it-CH"/>
        </w:rPr>
        <w:t>lucri (shi bunili shi aràili, ca vidzum tu spunerli di-nsus)”.</w:t>
      </w:r>
    </w:p>
    <w:p w:rsidR="00265267" w:rsidRDefault="00265267">
      <w:pPr>
        <w:ind w:firstLine="360"/>
        <w:jc w:val="both"/>
        <w:rPr>
          <w:lang w:val="it-CH"/>
        </w:rPr>
      </w:pPr>
    </w:p>
    <w:p w:rsidR="00265267" w:rsidRDefault="00C92717">
      <w:pPr>
        <w:ind w:firstLine="360"/>
        <w:jc w:val="both"/>
        <w:rPr>
          <w:lang w:val="it-CH"/>
        </w:rPr>
      </w:pPr>
      <w:r>
        <w:rPr>
          <w:lang w:val="it-CH"/>
        </w:rPr>
        <w:t>Alanti provi ca oaminjlji tu chirolu di Nàùlu Testamentu pistipsirã ca demonjlji furã idolji icà ‘dumnidzadz’ s-aflã tu Fapti 17:16-18; aestã spuni cum Pavlu prupuvidi-n Athina, tsi furã “</w:t>
      </w:r>
      <w:r w:rsidRPr="00C44AD9">
        <w:rPr>
          <w:lang w:val="it-CH"/>
        </w:rPr>
        <w:t>tsitatea easti-mplinã di idolji</w:t>
      </w:r>
      <w:r>
        <w:rPr>
          <w:lang w:val="it-CH"/>
        </w:rPr>
        <w:t>”, di aclo, elji tinjisira multsã tipuri di idolji. Dupã cum u-avdzãrã prupuvidirea-al Pavlu di Vangheljlu, oaminjlji dzãsirã, “</w:t>
      </w:r>
      <w:r w:rsidRPr="00C44AD9">
        <w:rPr>
          <w:lang w:val="it-CH"/>
        </w:rPr>
        <w:t xml:space="preserve">S-pari cà-i hãbãrsitor di dumnidzadz </w:t>
      </w:r>
      <w:r>
        <w:rPr>
          <w:lang w:val="it-CH"/>
        </w:rPr>
        <w:t xml:space="preserve">(icà nali) </w:t>
      </w:r>
      <w:r w:rsidRPr="00C44AD9">
        <w:rPr>
          <w:lang w:val="it-CH"/>
        </w:rPr>
        <w:t>xenji</w:t>
      </w:r>
      <w:r>
        <w:rPr>
          <w:lang w:val="it-CH"/>
        </w:rPr>
        <w:t xml:space="preserve"> (demonjlji):</w:t>
      </w:r>
      <w:r w:rsidRPr="00C44AD9">
        <w:rPr>
          <w:lang w:val="it-CH"/>
        </w:rPr>
        <w:t xml:space="preserve"> ti-atsea cà-l ghinihãbãrseashti Isus shi-Nyearea</w:t>
      </w:r>
      <w:r>
        <w:rPr>
          <w:lang w:val="it-CH"/>
        </w:rPr>
        <w:t>”. Ashi ca oaminjlji minduirã cà “Isus” shi “ãnyearea” eara nali demonji icà idolji cari furã explicats la elji. Mas voi u-dghivãsits atsea tsi armãni di caplu-aestu voi va s-videts cum Pavlu yinea ta s-nveatsã dealihea la oaminjlji aeshtsã, shi tu v. 22 el spuni “</w:t>
      </w:r>
      <w:r w:rsidRPr="00372497">
        <w:rPr>
          <w:lang w:val="it-CH"/>
        </w:rPr>
        <w:t xml:space="preserve">tuti vã ved cà hits </w:t>
      </w:r>
      <w:r>
        <w:rPr>
          <w:lang w:val="it-CH"/>
        </w:rPr>
        <w:t>ã</w:t>
      </w:r>
      <w:r w:rsidRPr="00372497">
        <w:rPr>
          <w:lang w:val="it-CH"/>
        </w:rPr>
        <w:t>mbistimenji</w:t>
      </w:r>
      <w:r>
        <w:rPr>
          <w:lang w:val="it-CH"/>
        </w:rPr>
        <w:t xml:space="preserve"> tu pistipseari lãoleshtsã” (di-dealihea: u-tinjisits demonjlji) shi el explicheadzã cum Dumnidzà nu easti prezentu tu demonjlji icà idolji-a lor. Adutsets-Vã aminti cà Dumnidzà easti fãntãnã unicã di puteari. Mas El nu easti tu demonji, atumtsea demonjlji nu au vãrã puteari ca nu ari vãrã altã fãntãnã di puteari tu univerzumlu-aestu – icà elji nu existeadzã.</w:t>
      </w:r>
    </w:p>
    <w:p w:rsidR="00265267" w:rsidRDefault="00265267">
      <w:pPr>
        <w:ind w:firstLine="360"/>
        <w:jc w:val="both"/>
        <w:rPr>
          <w:lang w:val="it-CH"/>
        </w:rPr>
      </w:pPr>
    </w:p>
    <w:p w:rsidR="00265267" w:rsidRDefault="00C92717">
      <w:pPr>
        <w:jc w:val="both"/>
        <w:rPr>
          <w:b/>
          <w:sz w:val="28"/>
          <w:lang w:val="it-CH"/>
        </w:rPr>
      </w:pPr>
      <w:r>
        <w:rPr>
          <w:b/>
          <w:sz w:val="28"/>
          <w:lang w:val="it-CH"/>
        </w:rPr>
        <w:t>‘DEMONJLJI’ DIT VECLJUL TESTAMENTU FURÃ IDOLJI</w:t>
      </w:r>
    </w:p>
    <w:p w:rsidR="00265267" w:rsidRDefault="00265267">
      <w:pPr>
        <w:jc w:val="both"/>
        <w:rPr>
          <w:b/>
          <w:sz w:val="28"/>
          <w:lang w:val="it-CH"/>
        </w:rPr>
      </w:pPr>
    </w:p>
    <w:p w:rsidR="00265267" w:rsidRDefault="00C92717">
      <w:pPr>
        <w:ind w:firstLine="360"/>
        <w:jc w:val="both"/>
        <w:rPr>
          <w:lang w:val="it-CH"/>
        </w:rPr>
      </w:pPr>
      <w:r>
        <w:rPr>
          <w:lang w:val="it-CH"/>
        </w:rPr>
        <w:lastRenderedPageBreak/>
        <w:t xml:space="preserve">Mas yinem nãpoi tu Vecljul Testamentu, poati s-hibã ma multu provi cà “demonjlji” suntu idyii cu idolji. Deùt. 28:22-28, 59-61 propunirã ca lãngoarea mentalã poati s-hibã unã di cãznearili ca lj-tinjisea idoljilji/demonjlji. Aestã spuni cà asotsiatsiea anamisa di demonjlji cu lãngoari mentalã tu Nàùlu Testamentu. Ma s-dzãtsem cà limba di demonjlji easti asotsieatã cu lãngoari sh-nu cu amãrtiea. Noi nu dghivãsim ti Hristos cum li-avinã demonjlji di zilipsirea, vãtãmarea etc. Idyea-ashi lipseashti s-dzãsi cà Bibliea spuni cà </w:t>
      </w:r>
      <w:r>
        <w:rPr>
          <w:i/>
          <w:lang w:val="it-CH"/>
        </w:rPr>
        <w:t>ari</w:t>
      </w:r>
      <w:r>
        <w:rPr>
          <w:lang w:val="it-CH"/>
        </w:rPr>
        <w:t xml:space="preserve"> demon/lãngoari, di cãt s-spunã cà demonjlji </w:t>
      </w:r>
      <w:r>
        <w:rPr>
          <w:i/>
          <w:lang w:val="it-CH"/>
        </w:rPr>
        <w:t>u-adrarã</w:t>
      </w:r>
      <w:r>
        <w:rPr>
          <w:lang w:val="it-CH"/>
        </w:rPr>
        <w:t xml:space="preserve"> lãngoarea. Easti significantã cà verziea gãrtseascã di Vecljul Testamentu (Septuaghinta) u-ufilizea zborlu ‘daimonion’ ti “idol” tu Deùt. 32:17 shi Ps. 105:37; aestã-i zborlu cari s-tradutsi cà “demon” tu Nàùlu Testamentu Psalmu 106:36-39 li-spuni alatuserli di Israel shi fatsi paralelã anamisa di idoljilji di Canaan cu demonjlji:</w:t>
      </w:r>
    </w:p>
    <w:p w:rsidR="00265267" w:rsidRDefault="00265267">
      <w:pPr>
        <w:ind w:firstLine="360"/>
        <w:jc w:val="both"/>
        <w:rPr>
          <w:lang w:val="it-CH"/>
        </w:rPr>
      </w:pPr>
    </w:p>
    <w:p w:rsidR="00265267" w:rsidRDefault="00C92717">
      <w:pPr>
        <w:ind w:left="540"/>
        <w:jc w:val="both"/>
        <w:rPr>
          <w:lang w:val="it-CH"/>
        </w:rPr>
      </w:pPr>
      <w:r>
        <w:rPr>
          <w:lang w:val="it-CH"/>
        </w:rPr>
        <w:t xml:space="preserve">“Elji (Israel) </w:t>
      </w:r>
      <w:r w:rsidRPr="00731F89">
        <w:rPr>
          <w:lang w:val="it-CH"/>
        </w:rPr>
        <w:t xml:space="preserve">lã si-ncljinarã-a </w:t>
      </w:r>
      <w:r w:rsidRPr="00C6615E">
        <w:rPr>
          <w:i/>
          <w:lang w:val="it-CH"/>
        </w:rPr>
        <w:t>idoljlor</w:t>
      </w:r>
      <w:r w:rsidRPr="00731F89">
        <w:rPr>
          <w:lang w:val="it-CH"/>
        </w:rPr>
        <w:t xml:space="preserve"> a lor shi zurlisirã dip.</w:t>
      </w:r>
      <w:r>
        <w:rPr>
          <w:lang w:val="it-CH"/>
        </w:rPr>
        <w:t xml:space="preserve"> Da</w:t>
      </w:r>
      <w:r w:rsidRPr="00731F89">
        <w:rPr>
          <w:lang w:val="it-CH"/>
        </w:rPr>
        <w:t xml:space="preserve">-lji featsirã curbani hiljlji-a lor shi featili-a lor la </w:t>
      </w:r>
      <w:r>
        <w:rPr>
          <w:lang w:val="it-CH"/>
        </w:rPr>
        <w:t>demonjlji</w:t>
      </w:r>
      <w:r w:rsidRPr="00731F89">
        <w:rPr>
          <w:lang w:val="it-CH"/>
        </w:rPr>
        <w:t>-atselji</w:t>
      </w:r>
      <w:r>
        <w:rPr>
          <w:lang w:val="it-CH"/>
        </w:rPr>
        <w:t>, v</w:t>
      </w:r>
      <w:r w:rsidRPr="00731F89">
        <w:rPr>
          <w:lang w:val="it-CH"/>
        </w:rPr>
        <w:t xml:space="preserve">irsarã sãndzã-ndreaptã, sãndza-a hiljlor shi-a featilor a lor, cari lj-featsirã curbani-a </w:t>
      </w:r>
      <w:r w:rsidRPr="00C6615E">
        <w:rPr>
          <w:i/>
          <w:lang w:val="it-CH"/>
        </w:rPr>
        <w:t>idoljlor</w:t>
      </w:r>
      <w:r w:rsidRPr="00731F89">
        <w:rPr>
          <w:lang w:val="it-CH"/>
        </w:rPr>
        <w:t xml:space="preserve"> din Canaan</w:t>
      </w:r>
      <w:r>
        <w:rPr>
          <w:lang w:val="it-CH"/>
        </w:rPr>
        <w:t>...cu atsea s</w:t>
      </w:r>
      <w:r w:rsidRPr="00C6615E">
        <w:rPr>
          <w:lang w:val="it-CH"/>
        </w:rPr>
        <w:t>-pãngãnirã di-adetsli-a lor shi s-dizghirdarã cu faptili-a lor.</w:t>
      </w:r>
      <w:r>
        <w:rPr>
          <w:lang w:val="it-CH"/>
        </w:rPr>
        <w:t>”</w:t>
      </w:r>
    </w:p>
    <w:p w:rsidR="00265267" w:rsidRDefault="00265267">
      <w:pPr>
        <w:jc w:val="both"/>
        <w:rPr>
          <w:lang w:val="it-CH"/>
        </w:rPr>
      </w:pPr>
    </w:p>
    <w:p w:rsidR="00265267" w:rsidRDefault="00C92717">
      <w:pPr>
        <w:ind w:firstLine="360"/>
        <w:jc w:val="both"/>
        <w:rPr>
          <w:lang w:val="it-CH"/>
        </w:rPr>
      </w:pPr>
      <w:r>
        <w:rPr>
          <w:lang w:val="it-CH"/>
        </w:rPr>
        <w:t>Di dealihea demonjlji suntu mash unã numã alantã ti idolji. Tinjisirea-a lor di demonjieasti describatã dit Dumnidzà cum li-tinjiseashti “faptili-a lor...adetsli-a lor” ca pistipsearea-a lor tu demonji eara rezultat di imaghinatsea-umineascã; idoljilji cari elji li-adrarã eara “lucãrlji-a lor”. Ashi atselji cari pistipsirã tu demonjlji azã pistipseascã tu lucãrlji cari pãturã s-hibã imaghinati dit oaminjlji, creatsiea di oaminji di cãt mash atsea tsi Dumnidzàlu nã-nvitsà.</w:t>
      </w:r>
    </w:p>
    <w:p w:rsidR="00265267" w:rsidRDefault="00265267">
      <w:pPr>
        <w:ind w:firstLine="360"/>
        <w:jc w:val="both"/>
        <w:rPr>
          <w:lang w:val="it-CH"/>
        </w:rPr>
      </w:pPr>
    </w:p>
    <w:p w:rsidR="00265267" w:rsidRDefault="00C92717">
      <w:pPr>
        <w:ind w:firstLine="360"/>
        <w:jc w:val="both"/>
        <w:rPr>
          <w:lang w:val="it-CH"/>
        </w:rPr>
      </w:pPr>
      <w:r>
        <w:rPr>
          <w:lang w:val="it-CH"/>
        </w:rPr>
        <w:t>Deùteronomlu 32:15-24 spuni cãt-ngljit s-featsi Dumnidzàlu cãndu oaminjlji-a Lui pistipseascã tu demonjlji: Israel “</w:t>
      </w:r>
      <w:r w:rsidRPr="00731F89">
        <w:rPr>
          <w:lang w:val="it-CH"/>
        </w:rPr>
        <w:t xml:space="preserve">u-atimusi </w:t>
      </w:r>
      <w:r>
        <w:rPr>
          <w:lang w:val="it-CH"/>
        </w:rPr>
        <w:t>Cheatra</w:t>
      </w:r>
      <w:r w:rsidRPr="00731F89">
        <w:rPr>
          <w:lang w:val="it-CH"/>
        </w:rPr>
        <w:t>-a ascãpariljei a lui</w:t>
      </w:r>
      <w:r>
        <w:rPr>
          <w:lang w:val="it-CH"/>
        </w:rPr>
        <w:t xml:space="preserve">. </w:t>
      </w:r>
      <w:r w:rsidRPr="00731F89">
        <w:rPr>
          <w:lang w:val="it-CH"/>
        </w:rPr>
        <w:t>U-nvãrtushearã avlihuriljea-a Lui cu dumnidzadzlji xenji sh-cu urlãchli-a lor Ãlji bãgarã inati</w:t>
      </w:r>
      <w:r>
        <w:rPr>
          <w:lang w:val="it-CH"/>
        </w:rPr>
        <w:t xml:space="preserve">. </w:t>
      </w:r>
      <w:r w:rsidRPr="00731F89">
        <w:rPr>
          <w:lang w:val="it-CH"/>
        </w:rPr>
        <w:t>Dusirã curbànjli-a demunjlor, shi nu-al Dumnidzà, a niscãntsãlor nài dumnidzadz, cari nu-lji shtea</w:t>
      </w:r>
      <w:r>
        <w:rPr>
          <w:lang w:val="it-CH"/>
        </w:rPr>
        <w:t>...di cari tatãnjlji-a voshtsã nu avurã fricã...</w:t>
      </w:r>
      <w:r w:rsidRPr="00943D78">
        <w:rPr>
          <w:lang w:val="it-CH"/>
        </w:rPr>
        <w:t xml:space="preserve"> </w:t>
      </w:r>
      <w:r w:rsidRPr="00731F89">
        <w:rPr>
          <w:lang w:val="it-CH"/>
        </w:rPr>
        <w:t xml:space="preserve">Shi </w:t>
      </w:r>
      <w:r>
        <w:rPr>
          <w:lang w:val="it-CH"/>
        </w:rPr>
        <w:t xml:space="preserve">El (Dumnidzà) </w:t>
      </w:r>
      <w:r w:rsidRPr="00731F89">
        <w:rPr>
          <w:lang w:val="it-CH"/>
        </w:rPr>
        <w:t>dzãsi</w:t>
      </w:r>
      <w:r>
        <w:rPr>
          <w:lang w:val="it-CH"/>
        </w:rPr>
        <w:t>:</w:t>
      </w:r>
      <w:r w:rsidRPr="00731F89">
        <w:rPr>
          <w:lang w:val="it-CH"/>
        </w:rPr>
        <w:t xml:space="preserve"> Va Nji-u-ascundu fatsa-a Mea di elji</w:t>
      </w:r>
      <w:r>
        <w:rPr>
          <w:lang w:val="it-CH"/>
        </w:rPr>
        <w:t>...</w:t>
      </w:r>
      <w:r w:rsidRPr="00731F89">
        <w:rPr>
          <w:lang w:val="it-CH"/>
        </w:rPr>
        <w:t>cà unã farã-anapudã suntu elji shi ficiorlji tu cari nu-ari-mbistimin</w:t>
      </w:r>
      <w:r>
        <w:rPr>
          <w:lang w:val="it-CH"/>
        </w:rPr>
        <w:t>j</w:t>
      </w:r>
      <w:r w:rsidRPr="00731F89">
        <w:rPr>
          <w:lang w:val="it-CH"/>
        </w:rPr>
        <w:t>lji</w:t>
      </w:r>
      <w:r>
        <w:rPr>
          <w:lang w:val="it-CH"/>
        </w:rPr>
        <w:t xml:space="preserve">. </w:t>
      </w:r>
      <w:r w:rsidRPr="00731F89">
        <w:rPr>
          <w:lang w:val="it-CH"/>
        </w:rPr>
        <w:t>Elji Mi-nvãrtushearã tu inati prit atselji tsi nu suntu Dumnidzadz sh-Mini prit unã mileti cari nu-i mileti, va lã u-aprindu inatea pit unã farã fãr di-acãchiseari</w:t>
      </w:r>
      <w:r>
        <w:rPr>
          <w:lang w:val="it-CH"/>
        </w:rPr>
        <w:t>...</w:t>
      </w:r>
      <w:r w:rsidRPr="00943D78">
        <w:rPr>
          <w:lang w:val="it-CH"/>
        </w:rPr>
        <w:t xml:space="preserve"> </w:t>
      </w:r>
      <w:r w:rsidRPr="00731F89">
        <w:rPr>
          <w:lang w:val="it-CH"/>
        </w:rPr>
        <w:t>Va s-adun contra elji taxiràts</w:t>
      </w:r>
      <w:r>
        <w:rPr>
          <w:lang w:val="it-CH"/>
        </w:rPr>
        <w:t>”.</w:t>
      </w:r>
    </w:p>
    <w:p w:rsidR="00265267" w:rsidRDefault="00265267">
      <w:pPr>
        <w:ind w:firstLine="360"/>
        <w:jc w:val="both"/>
        <w:rPr>
          <w:lang w:val="it-CH"/>
        </w:rPr>
      </w:pPr>
    </w:p>
    <w:p w:rsidR="00265267" w:rsidRDefault="00C92717">
      <w:pPr>
        <w:ind w:firstLine="360"/>
        <w:jc w:val="both"/>
        <w:rPr>
          <w:lang w:val="it-CH"/>
        </w:rPr>
      </w:pPr>
      <w:r>
        <w:rPr>
          <w:lang w:val="it-CH"/>
        </w:rPr>
        <w:t>Ashi Dumnidzà li-spunã demonjlji idyea ca idoljilji, urlãchli, shi niacãchisearea – lucãrlji cari nu suntu ti pistipseari, cari nu au-existentsii. Pistipsearea tu demonjlji spuni ca ari njicã pisti tu Dumnidzà. Nu easti lishor s-avem pistipseari cà Dumnidzà u-featsi tutã, shi buneatsã shi arãeatsã, tu banã. Easti ma lishor s-minduim cà lucãrlji arài yinã di vãrnu altu, cãtse mas noi dzãtsem cà elji yinã dit Dumnidzà, atumtsea noi lipseashti s-avem pisti cà Dumnidzàlu va lã-ljea icà atsea tsi elji va s-hibã bunji ti noi tu sonea.</w:t>
      </w:r>
    </w:p>
    <w:p w:rsidR="00265267" w:rsidRPr="00834AA2" w:rsidRDefault="00265267">
      <w:pPr>
        <w:ind w:firstLine="360"/>
        <w:jc w:val="both"/>
        <w:rPr>
          <w:lang w:val="it-CH"/>
        </w:rPr>
      </w:pPr>
    </w:p>
    <w:p w:rsidR="00265267" w:rsidRDefault="00C92717">
      <w:pPr>
        <w:jc w:val="both"/>
        <w:rPr>
          <w:b/>
          <w:sz w:val="28"/>
          <w:lang w:val="it-CH"/>
        </w:rPr>
      </w:pPr>
      <w:r w:rsidRPr="00834AA2">
        <w:rPr>
          <w:b/>
          <w:sz w:val="28"/>
          <w:lang w:val="it-CH"/>
        </w:rPr>
        <w:t xml:space="preserve">DEMONJLJI </w:t>
      </w:r>
      <w:r>
        <w:rPr>
          <w:b/>
          <w:sz w:val="28"/>
          <w:lang w:val="it-CH"/>
        </w:rPr>
        <w:t>DIT</w:t>
      </w:r>
      <w:r w:rsidRPr="00834AA2">
        <w:rPr>
          <w:b/>
          <w:sz w:val="28"/>
          <w:lang w:val="it-CH"/>
        </w:rPr>
        <w:t xml:space="preserve"> NÀÙLU TESTAMENTU</w:t>
      </w:r>
    </w:p>
    <w:p w:rsidR="00265267" w:rsidRDefault="00265267">
      <w:pPr>
        <w:ind w:firstLine="360"/>
        <w:jc w:val="both"/>
        <w:rPr>
          <w:b/>
          <w:sz w:val="28"/>
          <w:lang w:val="it-CH"/>
        </w:rPr>
      </w:pPr>
    </w:p>
    <w:p w:rsidR="00265267" w:rsidRDefault="00C92717">
      <w:pPr>
        <w:ind w:firstLine="360"/>
        <w:jc w:val="both"/>
        <w:rPr>
          <w:lang w:val="it-CH"/>
        </w:rPr>
      </w:pPr>
      <w:r>
        <w:rPr>
          <w:lang w:val="it-CH"/>
        </w:rPr>
        <w:t>Voi poati s-ntribats, “Sh-tsi cu tutili paragrafi tu Nàùlu Testamentu cari di dealihea clarã zbureascã ti demonjlji?”</w:t>
      </w:r>
    </w:p>
    <w:p w:rsidR="00265267" w:rsidRDefault="00265267">
      <w:pPr>
        <w:ind w:firstLine="360"/>
        <w:jc w:val="both"/>
        <w:rPr>
          <w:lang w:val="it-CH"/>
        </w:rPr>
      </w:pPr>
    </w:p>
    <w:p w:rsidR="00265267" w:rsidRDefault="00C92717">
      <w:pPr>
        <w:ind w:firstLine="360"/>
        <w:jc w:val="both"/>
        <w:rPr>
          <w:lang w:val="it-CH"/>
        </w:rPr>
      </w:pPr>
      <w:r>
        <w:rPr>
          <w:lang w:val="it-CH"/>
        </w:rPr>
        <w:t xml:space="preserve">Lipseashti s-mintits un lucru: Bibliea nu poati s-adarã contradictsii pi Ea, Ea easti Zborlu-al Dumnidzàlu Tutputernic. Mas la di-dealihea s-spuni cà Dumnidzà nã-adutsi problemilji shi cà El easti fãntãnã-a puteariljei-tutã, atumtsea Bibliea nu-poati s-nã </w:t>
      </w:r>
      <w:r>
        <w:rPr>
          <w:lang w:val="it-CH"/>
        </w:rPr>
        <w:lastRenderedPageBreak/>
        <w:t xml:space="preserve">spunã idyea ashi sh-ca demonjlji – njitslji dumnidzadzi tu opozitsiea cu Dumnidzàlu – li-priaducã lucãrlji-aeshtsã pi noi. </w:t>
      </w:r>
      <w:r w:rsidRPr="00834AA2">
        <w:rPr>
          <w:lang w:val="it-CH"/>
        </w:rPr>
        <w:t xml:space="preserve">S-pari cà importantu ca zborlu “demonji” mas s-veadi patru ori tu Vecljul Testamentu suntu tu multi ori spunits cà </w:t>
      </w:r>
      <w:r>
        <w:rPr>
          <w:lang w:val="it-CH"/>
        </w:rPr>
        <w:t>lji-</w:t>
      </w:r>
      <w:r w:rsidRPr="00834AA2">
        <w:rPr>
          <w:lang w:val="it-CH"/>
        </w:rPr>
        <w:t xml:space="preserve">tinjiseascã </w:t>
      </w:r>
      <w:r>
        <w:rPr>
          <w:lang w:val="it-CH"/>
        </w:rPr>
        <w:t>idoljilji, ma s-veadi multi ori tu scriiturli-a Vangheljlui. Noi u-spunem-aestã cà, tu chirolu cãndu Vangheljli eara-ngrãpsiti, limba tu-atsea dzuùã spunea cà cafi unã lãngoari cari nu pãtu s-hibã acãchisitã s-spunea cà-i di demonjlji. Mas demonjlji di dealihea existeadzã shi suntui cu-obligatsii ti lãngoarili shi problemili-a noasti, atumtsea noi va s-putem s-dghivãsim ma multu ti elji tu Vecljul Testamentu. Ma, noi ici nu li-dghivãsim tu-contextu-aestu, aclo.</w:t>
      </w:r>
    </w:p>
    <w:p w:rsidR="00265267" w:rsidRDefault="00265267">
      <w:pPr>
        <w:ind w:firstLine="360"/>
        <w:jc w:val="both"/>
        <w:rPr>
          <w:lang w:val="it-CH"/>
        </w:rPr>
      </w:pPr>
    </w:p>
    <w:p w:rsidR="00265267" w:rsidRPr="007A5DAA" w:rsidRDefault="00C92717">
      <w:pPr>
        <w:jc w:val="both"/>
        <w:rPr>
          <w:lang w:val="it-CH"/>
        </w:rPr>
      </w:pPr>
      <w:r w:rsidRPr="007A5DAA">
        <w:rPr>
          <w:b/>
          <w:sz w:val="28"/>
          <w:lang w:val="it-CH"/>
        </w:rPr>
        <w:t>DEMONJLJI TU NÀÙLU TESTAMENTU</w:t>
      </w:r>
    </w:p>
    <w:p w:rsidR="00265267" w:rsidRPr="007A5DAA" w:rsidRDefault="00265267">
      <w:pPr>
        <w:ind w:firstLine="360"/>
        <w:jc w:val="both"/>
        <w:rPr>
          <w:lang w:val="it-CH"/>
        </w:rPr>
      </w:pPr>
    </w:p>
    <w:p w:rsidR="00265267" w:rsidRDefault="00C92717">
      <w:pPr>
        <w:ind w:firstLine="360"/>
        <w:jc w:val="both"/>
        <w:rPr>
          <w:lang w:val="it-CH"/>
        </w:rPr>
      </w:pPr>
      <w:r w:rsidRPr="007A5DAA">
        <w:rPr>
          <w:lang w:val="it-CH"/>
        </w:rPr>
        <w:t xml:space="preserve">S-spunã cà demonjlji eara avinati dit vãnru easti s-spunã idyea cà elji eara curati di vãrã lãngoari mentalã, icà vãrã lãngoari tsi nu eara acãchisitã tu chirolu-aestu. </w:t>
      </w:r>
      <w:r w:rsidRPr="00A14500">
        <w:rPr>
          <w:lang w:val="it-CH"/>
        </w:rPr>
        <w:t xml:space="preserve">Oaminjlji cari bãnà tu seculu prot vrurã s-da blãstem ti tutã tsi elji nu pãturã s-ul acãchiseascã pi iatsãli imaghinati cari li-spusirã ‘demonji’. Lãngoarea mentalã easti dealihea greaù s-acãchiseascã cu nivelu-a lor di shtearea medicalã, oaminjlji zburarã ti atselji lãndzitslji cà ‘lji ari demonlu’. </w:t>
      </w:r>
      <w:r w:rsidRPr="006337A1">
        <w:rPr>
          <w:lang w:val="it-IT"/>
        </w:rPr>
        <w:t xml:space="preserve">Tu chirolu di Vecljul Testamentu, un duh aràù icà nichischin spunea ti un </w:t>
      </w:r>
      <w:r>
        <w:rPr>
          <w:lang w:val="it-IT"/>
        </w:rPr>
        <w:t xml:space="preserve">slab </w:t>
      </w:r>
      <w:r w:rsidRPr="006337A1">
        <w:rPr>
          <w:lang w:val="it-IT"/>
        </w:rPr>
        <w:t>status</w:t>
      </w:r>
      <w:r>
        <w:rPr>
          <w:lang w:val="it-IT"/>
        </w:rPr>
        <w:t xml:space="preserve"> mental (Giud. 9:23; 3 Vãs. 16:14; 18:10). Tu chirolu di Nàùlu Testamentu, limba di acãtsarea di un duh aràù / demon lã-spunea la tutslji atselji cari pãtsãrã dit lãngoarea mentalã. Asotsieatsiea anamisa di demonjlji shi lãngoarea easti spunitã cu-aestã: “A</w:t>
      </w:r>
      <w:r w:rsidRPr="000E2B57">
        <w:rPr>
          <w:lang w:val="it-IT"/>
        </w:rPr>
        <w:t xml:space="preserve">dusirã la El </w:t>
      </w:r>
      <w:r>
        <w:rPr>
          <w:lang w:val="it-IT"/>
        </w:rPr>
        <w:t xml:space="preserve">(Isus) </w:t>
      </w:r>
      <w:r w:rsidRPr="000E2B57">
        <w:rPr>
          <w:lang w:val="it-IT"/>
        </w:rPr>
        <w:t xml:space="preserve">multsã </w:t>
      </w:r>
      <w:r>
        <w:rPr>
          <w:lang w:val="it-IT"/>
        </w:rPr>
        <w:t>acãtsãts di demonji:</w:t>
      </w:r>
      <w:r w:rsidRPr="000E2B57">
        <w:rPr>
          <w:lang w:val="it-IT"/>
        </w:rPr>
        <w:t xml:space="preserve"> shi </w:t>
      </w:r>
      <w:r>
        <w:rPr>
          <w:lang w:val="it-IT"/>
        </w:rPr>
        <w:t xml:space="preserve">El </w:t>
      </w:r>
      <w:r w:rsidRPr="000E2B57">
        <w:rPr>
          <w:lang w:val="it-IT"/>
        </w:rPr>
        <w:t>li scoasi duhurli cu zbor</w:t>
      </w:r>
      <w:r>
        <w:rPr>
          <w:lang w:val="it-IT"/>
        </w:rPr>
        <w:t>lu-a Lui...</w:t>
      </w:r>
      <w:r w:rsidRPr="000E2B57">
        <w:rPr>
          <w:lang w:val="it-CH"/>
        </w:rPr>
        <w:t xml:space="preserve"> </w:t>
      </w:r>
      <w:r>
        <w:rPr>
          <w:lang w:val="it-CH"/>
        </w:rPr>
        <w:t>ca t</w:t>
      </w:r>
      <w:r w:rsidRPr="00731F89">
        <w:rPr>
          <w:lang w:val="it-CH"/>
        </w:rPr>
        <w:t>a sã si facã-atsea tsi fu spusã prin Isaia prufetlu</w:t>
      </w:r>
      <w:r>
        <w:rPr>
          <w:lang w:val="it-CH"/>
        </w:rPr>
        <w:t xml:space="preserve"> (tu Vecljul Testamentu)</w:t>
      </w:r>
      <w:r w:rsidRPr="00731F89">
        <w:rPr>
          <w:lang w:val="it-CH"/>
        </w:rPr>
        <w:t>, cari dzãsi</w:t>
      </w:r>
      <w:r>
        <w:rPr>
          <w:lang w:val="it-CH"/>
        </w:rPr>
        <w:t>,</w:t>
      </w:r>
      <w:r w:rsidRPr="00731F89">
        <w:rPr>
          <w:lang w:val="it-CH"/>
        </w:rPr>
        <w:t xml:space="preserve"> Aestu niputerli-a noasti li lo shi lãngorli-a nosti li trapsi</w:t>
      </w:r>
      <w:r>
        <w:rPr>
          <w:lang w:val="it-CH"/>
        </w:rPr>
        <w:t xml:space="preserve">” (Matei 8:16,17). Ashi niputerli umineshtsã shi lãngoarea suntu idyii ca s-him acãtsats dit “demonji” shi “duhuri arài”. </w:t>
      </w:r>
    </w:p>
    <w:p w:rsidR="00265267" w:rsidRDefault="00265267">
      <w:pPr>
        <w:ind w:firstLine="360"/>
        <w:jc w:val="both"/>
        <w:rPr>
          <w:lang w:val="it-CH"/>
        </w:rPr>
      </w:pPr>
    </w:p>
    <w:p w:rsidR="00265267" w:rsidRDefault="00C92717">
      <w:pPr>
        <w:ind w:firstLine="360"/>
        <w:jc w:val="both"/>
        <w:rPr>
          <w:lang w:val="it-CH"/>
        </w:rPr>
      </w:pPr>
      <w:r>
        <w:rPr>
          <w:lang w:val="it-CH"/>
        </w:rPr>
        <w:t>Oaminjlji minduirã cà Isus eara zurlu shi spusirã cà El putea s-hibã un demon “El a</w:t>
      </w:r>
      <w:r w:rsidRPr="00C44AD9">
        <w:rPr>
          <w:lang w:val="it-CH"/>
        </w:rPr>
        <w:t>ri dem</w:t>
      </w:r>
      <w:r>
        <w:rPr>
          <w:lang w:val="it-CH"/>
        </w:rPr>
        <w:t>o</w:t>
      </w:r>
      <w:r w:rsidRPr="00C44AD9">
        <w:rPr>
          <w:lang w:val="it-CH"/>
        </w:rPr>
        <w:t>n shi-i zurlu</w:t>
      </w:r>
      <w:r>
        <w:rPr>
          <w:lang w:val="it-CH"/>
        </w:rPr>
        <w:t>” (Oani 10:20; 7:19,20; 8:52). Elji di aclo pistipsirã cà demonjlji u-fãtsea zurleatsã.</w:t>
      </w:r>
    </w:p>
    <w:p w:rsidR="00265267" w:rsidRDefault="00265267">
      <w:pPr>
        <w:ind w:firstLine="360"/>
        <w:jc w:val="both"/>
        <w:rPr>
          <w:lang w:val="it-CH"/>
        </w:rPr>
      </w:pPr>
    </w:p>
    <w:p w:rsidR="00265267" w:rsidRDefault="00C92717">
      <w:pPr>
        <w:jc w:val="both"/>
        <w:rPr>
          <w:sz w:val="28"/>
          <w:lang w:val="it-IT"/>
        </w:rPr>
      </w:pPr>
      <w:r>
        <w:rPr>
          <w:b/>
          <w:sz w:val="28"/>
          <w:lang w:val="it-IT"/>
        </w:rPr>
        <w:t>VINDICAREA-A LÃNDZITSLOR</w:t>
      </w:r>
    </w:p>
    <w:p w:rsidR="00265267" w:rsidRDefault="00265267">
      <w:pPr>
        <w:ind w:firstLine="360"/>
        <w:jc w:val="both"/>
        <w:rPr>
          <w:sz w:val="28"/>
          <w:lang w:val="it-IT"/>
        </w:rPr>
      </w:pPr>
    </w:p>
    <w:p w:rsidR="00265267" w:rsidRDefault="00C92717">
      <w:pPr>
        <w:ind w:firstLine="360"/>
        <w:jc w:val="both"/>
        <w:rPr>
          <w:lang w:val="it-IT"/>
        </w:rPr>
      </w:pPr>
      <w:r>
        <w:rPr>
          <w:lang w:val="it-IT"/>
        </w:rPr>
        <w:t>Cãndu elji eara vindicats, oaminjlji cari furã “acãtsati di demonji” s-spuni cà s-toarnã “</w:t>
      </w:r>
      <w:r w:rsidRPr="00277B44">
        <w:rPr>
          <w:lang w:val="it-IT"/>
        </w:rPr>
        <w:t>ntre</w:t>
      </w:r>
      <w:r>
        <w:rPr>
          <w:lang w:val="it-IT"/>
        </w:rPr>
        <w:t>dz</w:t>
      </w:r>
      <w:r w:rsidRPr="00277B44">
        <w:rPr>
          <w:lang w:val="it-IT"/>
        </w:rPr>
        <w:t xml:space="preserve"> cu mintea</w:t>
      </w:r>
      <w:r>
        <w:rPr>
          <w:lang w:val="it-IT"/>
        </w:rPr>
        <w:t>”-a lor – Marcu 5:15; Luca 8:35. Aestã-implicheadzã cà mas vãrnu easti “acãtsat cu demonji” eara vãrã altã cali ta s-spunã cà vãrnu furã nibun tu mintea – icà nu eara cum lipseashti tu mintea.</w:t>
      </w:r>
    </w:p>
    <w:p w:rsidR="00265267" w:rsidRDefault="00265267">
      <w:pPr>
        <w:ind w:firstLine="360"/>
        <w:jc w:val="both"/>
        <w:rPr>
          <w:lang w:val="it-IT"/>
        </w:rPr>
      </w:pPr>
    </w:p>
    <w:p w:rsidR="00265267" w:rsidRDefault="00C92717">
      <w:pPr>
        <w:ind w:firstLine="360"/>
        <w:jc w:val="both"/>
        <w:rPr>
          <w:lang w:val="it-IT"/>
        </w:rPr>
      </w:pPr>
      <w:r>
        <w:rPr>
          <w:lang w:val="it-IT"/>
        </w:rPr>
        <w:t>Atselji “acãtsats di demonjlji” s-spunã cà eara “vindicats” icà “curats” – Matei 4:24; 12:22; 17:18 – tsi implicheadzã cà acãtsarea di un demon easti unã altã cali ta s-dzãtsem lãngoarea.</w:t>
      </w:r>
    </w:p>
    <w:p w:rsidR="00265267" w:rsidRDefault="00265267">
      <w:pPr>
        <w:ind w:firstLine="360"/>
        <w:jc w:val="both"/>
        <w:rPr>
          <w:lang w:val="it-IT"/>
        </w:rPr>
      </w:pPr>
    </w:p>
    <w:p w:rsidR="00265267" w:rsidRDefault="00C92717">
      <w:pPr>
        <w:ind w:firstLine="360"/>
        <w:jc w:val="both"/>
        <w:rPr>
          <w:lang w:val="it-IT"/>
        </w:rPr>
      </w:pPr>
      <w:r>
        <w:rPr>
          <w:lang w:val="it-IT"/>
        </w:rPr>
        <w:t>Tu Luca 10:9 Isus lj-spunea la 70 apostolji-a Lui ta s-yinã nãfoarã shi s-lji “vindicã lãndzitslji”, tsi u-featsirã. Elji s-turnarã shi spunirã, v. 17, “</w:t>
      </w:r>
      <w:r w:rsidRPr="00731F89">
        <w:rPr>
          <w:lang w:val="it-CH"/>
        </w:rPr>
        <w:t>Doamne, shi dem</w:t>
      </w:r>
      <w:r>
        <w:rPr>
          <w:lang w:val="it-CH"/>
        </w:rPr>
        <w:t>o</w:t>
      </w:r>
      <w:r w:rsidRPr="00731F89">
        <w:rPr>
          <w:lang w:val="it-CH"/>
        </w:rPr>
        <w:t>njlji nã si-apleacã tu numa-a Ta</w:t>
      </w:r>
      <w:r>
        <w:rPr>
          <w:lang w:val="it-IT"/>
        </w:rPr>
        <w:t>” – iara, demonjlji sh-lãngoarea suntu adrats ca echivãlentsã. Tu vãrã oarã apostoljilji vindicarã oaminji tu numa-al Isus shi auùã avem un exemplu-di aestã (vid. idyea ashi Fapti 3:6; 9:34).</w:t>
      </w:r>
    </w:p>
    <w:p w:rsidR="00265267" w:rsidRDefault="00265267">
      <w:pPr>
        <w:ind w:firstLine="360"/>
        <w:jc w:val="both"/>
        <w:rPr>
          <w:lang w:val="it-IT"/>
        </w:rPr>
      </w:pPr>
    </w:p>
    <w:p w:rsidR="00265267" w:rsidRDefault="00C92717">
      <w:pPr>
        <w:jc w:val="both"/>
        <w:rPr>
          <w:sz w:val="28"/>
          <w:lang w:val="it-IT"/>
        </w:rPr>
      </w:pPr>
      <w:r>
        <w:rPr>
          <w:b/>
          <w:sz w:val="28"/>
          <w:lang w:val="it-IT"/>
        </w:rPr>
        <w:t>LIMBA DIT DZUÙÃ-ATSEA</w:t>
      </w:r>
    </w:p>
    <w:p w:rsidR="00265267" w:rsidRDefault="00265267">
      <w:pPr>
        <w:ind w:firstLine="360"/>
        <w:jc w:val="both"/>
        <w:rPr>
          <w:sz w:val="28"/>
          <w:lang w:val="it-IT"/>
        </w:rPr>
      </w:pPr>
    </w:p>
    <w:p w:rsidR="00265267" w:rsidRDefault="00C92717">
      <w:pPr>
        <w:ind w:firstLine="360"/>
        <w:jc w:val="both"/>
        <w:rPr>
          <w:lang w:val="it-IT"/>
        </w:rPr>
      </w:pPr>
      <w:r>
        <w:rPr>
          <w:lang w:val="it-IT"/>
        </w:rPr>
        <w:t>Ashi noi videm cà tu Nàùlu Testamentu eara limba dit dzuùã ta s-spunã ti vãrnu ca easti acãtsat cu demonjlji mas elji eara lãndzits tu mintea ic`a avea vãrã lãngoari cari nitsiun nu acãchisea. Pistipirea culturalã dit-dzuùã-a Romanjlor shi Gretslor eara cà demonjlji lji-acãtsarã oaminjlji, sh-di aclo lj-fãtsea lãngoarea mentalã. Atselji ‘crãshtinji’ cari pistipsirã tu existentsiea-a demonjlor di-aclo spunã cà pistipserli pãngãneshtsã tu loclu-aestu eara di dealihea. Bibliea easti scriatã tu unã limbã cari tuts oaminji u-acãchiseascã. Cà l-ufilizea limba di dzuùã-atsea nu scljeamã cà Ea icà Isus pistipsirã tu demonjlji. Tu idyea cali pi angleashti noi l-avem zborlu “lunatic” (zurlu) ta s-u spunem-a vãrnului cari easti lãndzit tu mintea. Ethimologhic atsea scljeamã vãrnu cari easti “agudit dit luna”. Tu anjlji di ninti oaminjlji minduirã cà mas unã personã yinea nãfoarã pi mintea cãndu avea unã lunã clarã elji va s-eara agudits dit luna shi va si s-fãtsea lãndzits tu mintea. Noi l-ufilizim zborlu-aestu “lunatic” azã s-u spunem vãrnu cari easti zurlu, ma atsea nu scljeamã cà noi pistipsim cà atsea zurleatsã easti adratã dit luna.</w:t>
      </w:r>
    </w:p>
    <w:p w:rsidR="00265267" w:rsidRDefault="00265267">
      <w:pPr>
        <w:ind w:firstLine="360"/>
        <w:jc w:val="both"/>
        <w:rPr>
          <w:lang w:val="it-IT"/>
        </w:rPr>
      </w:pPr>
    </w:p>
    <w:p w:rsidR="00265267" w:rsidRDefault="00C92717">
      <w:pPr>
        <w:ind w:firstLine="360"/>
        <w:jc w:val="both"/>
        <w:rPr>
          <w:lang w:val="it-CH"/>
        </w:rPr>
      </w:pPr>
      <w:r>
        <w:rPr>
          <w:lang w:val="it-IT"/>
        </w:rPr>
        <w:t>Mas zboarãli</w:t>
      </w:r>
      <w:r w:rsidRPr="00663AE8">
        <w:rPr>
          <w:lang w:val="it-IT"/>
        </w:rPr>
        <w:t>-aesti</w:t>
      </w:r>
      <w:r>
        <w:rPr>
          <w:lang w:val="it-IT"/>
        </w:rPr>
        <w:t xml:space="preserve"> eara-ngrãpsits shi deapoaia dghivãsits iara tu chiro di 2,000 di anji di dzãli – mas Isus nu s-turnà – oaminjlji poati s-mindueascã cà luna l-fãtsea zurleatsa, ma elji va s-eara tu alatusi cà noi u-ufilizim limba di dzuùã-di azã, cum Isus l-ufilizea-a Lui 2,000 di anji di ninti. Idyea-ashi noi u-spunem unã lãngoari gheneticã ca “Giucarea-a ayiului Vitù” tsi nu scljeamã cà-i adratã dit “Ay. Vitù” icà “giucarea”, ma tu ufilizirea di limba di dzuùa noi u-spunem “Giucarea-a ayiului Vitù”. Easti evidentã cà Isus Hristos nu eara faptu pi 25 di Andreù; ma scriitorlu-aestu nica u-ufilizeashti terminlu ‘Dzuùã di cãrciunlu’ cãndu zbureashti ti-dzuùã-aestã, sh-pi ninga atsea cà mini nu pistipsescu cà noi lipseashti s-li tsãnem-dzuùã-aestã cà unã sãrbãtoari-a dzuùãljei di fapti di Hristolu. Numa-a dzuùãlji di stãmãnã suntu adrati dupã tinjisirea-a idoljlor pãngãneshtsã – pi ex. ‘Sunday’ (Dumãnicã) scljeamã ‘dzuùã di tinjisirea-a soariljei’; ‘Saturday’ (Sãmbãtã) eara dzuùã cãndu planeta Saturn eara tinjisitã, Monday (Luni) ti luna, etc. Ta s-li ufilizim numi-aesti nu scljeamã cà li-mpãrtsàm pistipserli pãngãneasti di atselji cari li-deadirã zboarãli tu limba di azã. ‘Influentsa’ idyea-ashi easti zborlu ufilizit azã, el di dealihea spuni ‘acãtsat di drats’. Cãndu Daniel lj-eara datã numa ‘</w:t>
      </w:r>
      <w:r w:rsidRPr="00731F89">
        <w:rPr>
          <w:lang w:val="it-CH"/>
        </w:rPr>
        <w:t>Beltshatsar</w:t>
      </w:r>
      <w:r>
        <w:rPr>
          <w:lang w:val="it-CH"/>
        </w:rPr>
        <w:t>’, numa cari eara di un dumnidzà pãngãn, scriiturã inspiratã tu Dan. 4:19 lj-spuni ‘</w:t>
      </w:r>
      <w:r w:rsidRPr="00731F89">
        <w:rPr>
          <w:lang w:val="it-CH"/>
        </w:rPr>
        <w:t>Beltshatsar</w:t>
      </w:r>
      <w:r>
        <w:rPr>
          <w:lang w:val="it-CH"/>
        </w:rPr>
        <w:t>’ fãrã s-spunã cà zborlu-aestu easti reflexii di unã mindueari cu alatusi. Mini zburàscu ti ‘Papa’ cà unã cali di identificatsii ti-vãrnu, sh-pi ninga atsea cà easti ti alatusi s-pistipsim cà el easti un ‘papã’ icà fendu (Mat. 23:9).</w:t>
      </w:r>
    </w:p>
    <w:p w:rsidR="00265267" w:rsidRDefault="00265267">
      <w:pPr>
        <w:ind w:firstLine="360"/>
        <w:jc w:val="both"/>
        <w:rPr>
          <w:lang w:val="it-CH"/>
        </w:rPr>
      </w:pPr>
    </w:p>
    <w:p w:rsidR="00265267" w:rsidRDefault="00C92717">
      <w:pPr>
        <w:ind w:firstLine="360"/>
        <w:jc w:val="both"/>
        <w:rPr>
          <w:lang w:val="it-CH"/>
        </w:rPr>
      </w:pPr>
      <w:r>
        <w:rPr>
          <w:lang w:val="it-IT"/>
        </w:rPr>
        <w:t>Avea un mith tu chirolu-al Iezechiel cà loclu-al Israel eara cu-obligatsiea ti lucãrlji arài cari s-featsira pi-atselji tu ea. Aestã nu eara dealihea shi Dumnidzà zbureashti cu Israel cu ufilizirea di ideiea cari eara popularã atumtsea “</w:t>
      </w:r>
      <w:r w:rsidRPr="00731F89">
        <w:rPr>
          <w:lang w:val="it-CH"/>
        </w:rPr>
        <w:t>Ashi dzãsi Domnul Dumnidzà</w:t>
      </w:r>
      <w:r>
        <w:rPr>
          <w:lang w:val="it-CH"/>
        </w:rPr>
        <w:t>,</w:t>
      </w:r>
      <w:r w:rsidRPr="00731F89">
        <w:rPr>
          <w:lang w:val="it-CH"/>
        </w:rPr>
        <w:t xml:space="preserve"> Ti-atsea cà s-dzãsi ti voi</w:t>
      </w:r>
      <w:r>
        <w:rPr>
          <w:lang w:val="it-CH"/>
        </w:rPr>
        <w:t>,</w:t>
      </w:r>
      <w:r w:rsidRPr="00731F89">
        <w:rPr>
          <w:lang w:val="it-CH"/>
        </w:rPr>
        <w:t xml:space="preserve"> Tini eshtsã unã vãsilii cari mãts oaminji shi-lji alashi o</w:t>
      </w:r>
      <w:r>
        <w:rPr>
          <w:lang w:val="it-CH"/>
        </w:rPr>
        <w:t>aminjlji fãr di ficiorlji-a lor; t</w:t>
      </w:r>
      <w:r w:rsidRPr="00731F89">
        <w:rPr>
          <w:lang w:val="it-CH"/>
        </w:rPr>
        <w:t>i-atsea</w:t>
      </w:r>
      <w:r>
        <w:rPr>
          <w:lang w:val="it-CH"/>
        </w:rPr>
        <w:t xml:space="preserve"> tini (loclu)</w:t>
      </w:r>
      <w:r w:rsidRPr="00731F89">
        <w:rPr>
          <w:lang w:val="it-CH"/>
        </w:rPr>
        <w:t xml:space="preserve"> cama nu-ari ta s-mãts oaminji</w:t>
      </w:r>
      <w:r>
        <w:rPr>
          <w:lang w:val="it-CH"/>
        </w:rPr>
        <w:t>...</w:t>
      </w:r>
      <w:r w:rsidRPr="00731F89">
        <w:rPr>
          <w:lang w:val="it-CH"/>
        </w:rPr>
        <w:t>dzãsi Domnul Dumnidzà</w:t>
      </w:r>
      <w:r>
        <w:rPr>
          <w:lang w:val="it-CH"/>
        </w:rPr>
        <w:t xml:space="preserve">” (Iezechiel 36:13,14). Avea unã mindueari pãngãnã colectivã cà amarea eara un mari monstrum cari vrea s-ul mãcã loclu. Ca aestã nu easti di dealihea, Bibliea tu multi ori u-ufilizeashti fraza-estã ta s-poatã s-lã agiutã la dghivãsitorlji dit protã s-u acãchiseascã ideiea cari s-spuni: vid. </w:t>
      </w:r>
      <w:r w:rsidRPr="00DE2846">
        <w:rPr>
          <w:lang w:val="it-CH"/>
        </w:rPr>
        <w:t xml:space="preserve">Iov 7:12 (Moffat’s Translation – Tradutsirã di Moffat); Am. 9:3 (Moffat); Ier. 5:22; Ps. 88:9; Ava. 3:10; Mat. 14:24 (textu gãrtsescu); Marcu 4:30. </w:t>
      </w:r>
      <w:r>
        <w:rPr>
          <w:lang w:val="it-CH"/>
        </w:rPr>
        <w:t>Mithologhiea asirianã u-spunea monstrumlu-aestu dit amarea cari s-mpulisi ‘Rahab’; shi easti idyea-numa di monstrumlu di amarea tu Eghiptu tu Is. 51:9.</w:t>
      </w:r>
    </w:p>
    <w:p w:rsidR="00265267" w:rsidRDefault="00265267">
      <w:pPr>
        <w:ind w:firstLine="360"/>
        <w:jc w:val="both"/>
        <w:rPr>
          <w:lang w:val="it-CH"/>
        </w:rPr>
      </w:pPr>
    </w:p>
    <w:p w:rsidR="00265267" w:rsidRDefault="00C92717">
      <w:pPr>
        <w:ind w:firstLine="360"/>
        <w:jc w:val="both"/>
        <w:rPr>
          <w:lang w:val="it-CH"/>
        </w:rPr>
      </w:pPr>
      <w:r>
        <w:rPr>
          <w:lang w:val="it-CH"/>
        </w:rPr>
        <w:t xml:space="preserve">Mas videm ca Bibliea easti inspiratã dit Dumnidzà, nu easti posibilã cà Bibliea mash lã-spuni influentsii pãngãneasti cari eara tu-atsel chiro cãndu Ea eara scrisã. Lipseashti s-hibã ca Dumnidzà cu cãnãshteari aludeadzã pi pistipserli di atsea dzuùã, ta s-poatã s-spunã cà </w:t>
      </w:r>
      <w:r>
        <w:rPr>
          <w:i/>
          <w:lang w:val="it-CH"/>
        </w:rPr>
        <w:t>El</w:t>
      </w:r>
      <w:r>
        <w:rPr>
          <w:lang w:val="it-CH"/>
        </w:rPr>
        <w:t xml:space="preserve"> easti fãntãnã di soni di puteari; </w:t>
      </w:r>
      <w:r>
        <w:rPr>
          <w:i/>
          <w:lang w:val="it-CH"/>
        </w:rPr>
        <w:t>El</w:t>
      </w:r>
      <w:r>
        <w:rPr>
          <w:lang w:val="it-CH"/>
        </w:rPr>
        <w:t xml:space="preserve"> easti atsel cari u-fatsi controlã-a ‘monstrumlui’ di amarea, ca el s-featsi vrearea-a </w:t>
      </w:r>
      <w:r>
        <w:rPr>
          <w:i/>
          <w:lang w:val="it-CH"/>
        </w:rPr>
        <w:t>Lui</w:t>
      </w:r>
      <w:r>
        <w:rPr>
          <w:lang w:val="it-CH"/>
        </w:rPr>
        <w:t xml:space="preserve">. Di-aclo Dumnidzà u-fãtsea alatusea fundamentalã tu pistipserli-a oaminjlor-aeshtsã, cari eara cà lipsea s-avea puteari tu lumea cari nu eara sum controla-a Dumnidzàlui, shi di-aclo eara arài dupã implicatsiea. Ma, Bibliea, pi exemplu, nu li spuni glàrinjlji di pistipsearea cà ari un monstrum mari tu amarea, icà ca amarea easti monstrum. </w:t>
      </w:r>
    </w:p>
    <w:p w:rsidR="00265267" w:rsidRDefault="00265267">
      <w:pPr>
        <w:ind w:firstLine="360"/>
        <w:jc w:val="both"/>
        <w:rPr>
          <w:lang w:val="it-CH"/>
        </w:rPr>
      </w:pPr>
    </w:p>
    <w:p w:rsidR="00265267" w:rsidRDefault="00C92717">
      <w:pPr>
        <w:ind w:firstLine="360"/>
        <w:jc w:val="both"/>
        <w:rPr>
          <w:lang w:val="it-CH"/>
        </w:rPr>
      </w:pPr>
      <w:r>
        <w:rPr>
          <w:lang w:val="it-CH"/>
        </w:rPr>
        <w:t>Un altu exemplu easti tu descriptsiea di niorli di bumbuneari shi fãrtuni cà “</w:t>
      </w:r>
      <w:r w:rsidRPr="00731F89">
        <w:rPr>
          <w:lang w:val="it-CH"/>
        </w:rPr>
        <w:t>spãnticã nãpãrtica</w:t>
      </w:r>
      <w:r>
        <w:rPr>
          <w:lang w:val="it-CH"/>
        </w:rPr>
        <w:t xml:space="preserve">” (Iov 26:13; Isaia 17:1). Aestã evidentã aludà pi pistipsirea pãngãnã di-atsea dzuùã cà formatsii di niori di bumbuneari shi ti fricã eara di dealihea vizii di unã spãnticã nãpãrtica. Paragrafili-aesti nu u-spunã glãreatsã di unã ahtari ideiea, icà proba di explicatsiea shtiintificã. Ma elji u-faca punctul cà </w:t>
      </w:r>
      <w:r>
        <w:rPr>
          <w:i/>
          <w:lang w:val="it-CH"/>
        </w:rPr>
        <w:t>Dumnidzà</w:t>
      </w:r>
      <w:r>
        <w:rPr>
          <w:lang w:val="it-CH"/>
        </w:rPr>
        <w:t xml:space="preserve"> li-controleadzã lucãrlji-aeshtsã. Pozitsiea di Hristos tu marea pistipseari tu demonji easti identicã tu-spunirea-aestã; ciudiili-aesti di-dealihea spunea cà putearea-a Dumnidzàlui eara absolutã shi completã, sh-nu ligatã cu pistipserli di oaminji-n ligãturã cu ashi spuniti ‘demonji’. Aeshtsã cari pistipseascã cà scriiturli tu Nàùlu Testamentu di ‘demonji’ adarã prova cà ahtàri iatsã di dealihea existeadzã suntu ligati s-aprucheascã cà amarea easti di dealihea un monstrum, shi cà bumbunearea easti dealihea unã mari nãpãrticã. Aestã easti un punctu di dealihea tu puteari; aclo </w:t>
      </w:r>
      <w:r>
        <w:rPr>
          <w:i/>
          <w:lang w:val="it-CH"/>
        </w:rPr>
        <w:t>lipseashti</w:t>
      </w:r>
      <w:r>
        <w:rPr>
          <w:lang w:val="it-CH"/>
        </w:rPr>
        <w:t xml:space="preserve"> s-hibã unã aprucheari cà Bibliea u-ufilizeashti limba di dzuùã cãndu ea eara scriatã, fãrã s-lipseashti s-lã da sustsãniri pi pistipserli dit cari u-forma baza-a limbaljei-aestã. Noi avem spunitã tu ufilizirea-a noastã di limba ca easti idyea. Tu-aestã aradã Bibliea u-aproachi tiplu di dealihea di bazã cari noi li spuneam tu Studiili 6.1 shi 6.2 – cà Dumnidzà easti tut-puternic; El ari obligatsii ti probili-a noasti; amãrtiea yini dit nuntru di noi – tuti aesti lucri poati s-au sens cu tinjisirea di mãrimea di puterea-a Dumnidzàlu s-aveagljã. Ashi spuniti ‘criticeanji analtsã’ totãna afla ligãturi anamisa di limba di Scriptura shi pistipserli shi contseptsii di culturili di anvãrligã tu cari Bibliea eara inspiratã shi scriatã. Ma aeshtsã suntu ti acãchiseari, mas acãchisim ca Bibliea u-ufilizeashti limba cari poati s-aludeadzã pi pistipserli locali, ma u-featsi aestã ta s-poatã s-facã poenta ca Iahve, Dumnidzàlu atsel unic sh-di dealihea, easti ma multu mari di cãt pistipsirli njits-a oaminjlor cari pãtu s-hibã shtiuti la atselji cari prota li-dghivãsea zboarãli inspirati, dinãoarã di gura-a prufitsãlor.</w:t>
      </w:r>
    </w:p>
    <w:p w:rsidR="00265267" w:rsidRDefault="00265267">
      <w:pPr>
        <w:ind w:firstLine="360"/>
        <w:jc w:val="both"/>
        <w:rPr>
          <w:lang w:val="it-CH"/>
        </w:rPr>
      </w:pPr>
    </w:p>
    <w:p w:rsidR="00265267" w:rsidRDefault="00C92717">
      <w:pPr>
        <w:ind w:firstLine="360"/>
        <w:jc w:val="both"/>
        <w:rPr>
          <w:lang w:val="it-CH"/>
        </w:rPr>
      </w:pPr>
      <w:r>
        <w:rPr>
          <w:lang w:val="it-CH"/>
        </w:rPr>
        <w:t>Cu-aestã tu minti, easti ti ciudii cãt multu exemplari poati s-hibã aflati tu Nàùlu Testamentu dit limba di dzuùã cari eara ufilizitã fãrã di limba-atsea s-hibã corectatã. Auùã suntu-ndau exemplari:</w:t>
      </w:r>
    </w:p>
    <w:p w:rsidR="00265267" w:rsidRDefault="00265267">
      <w:pPr>
        <w:ind w:firstLine="360"/>
        <w:jc w:val="both"/>
        <w:rPr>
          <w:lang w:val="it-CH"/>
        </w:rPr>
      </w:pPr>
    </w:p>
    <w:p w:rsidR="00265267" w:rsidRDefault="00C92717">
      <w:pPr>
        <w:numPr>
          <w:ilvl w:val="0"/>
          <w:numId w:val="34"/>
        </w:numPr>
        <w:jc w:val="both"/>
        <w:rPr>
          <w:lang w:val="it-CH"/>
        </w:rPr>
      </w:pPr>
      <w:r>
        <w:rPr>
          <w:lang w:val="it-CH"/>
        </w:rPr>
        <w:t xml:space="preserve">Fariseilji l-giudicarã Isus cà li-fãtsea ciudiili cu putearea di un dumnidzà di minciunã sum numã </w:t>
      </w:r>
      <w:r w:rsidRPr="00731F89">
        <w:rPr>
          <w:lang w:val="it-CH"/>
        </w:rPr>
        <w:t>Beelzebul</w:t>
      </w:r>
      <w:r>
        <w:rPr>
          <w:lang w:val="it-CH"/>
        </w:rPr>
        <w:t>. Isus dzãsi “M</w:t>
      </w:r>
      <w:r w:rsidRPr="00731F89">
        <w:rPr>
          <w:lang w:val="it-CH"/>
        </w:rPr>
        <w:t xml:space="preserve">aca Mini lji scot </w:t>
      </w:r>
      <w:r>
        <w:rPr>
          <w:lang w:val="it-CH"/>
        </w:rPr>
        <w:t>demonjlji</w:t>
      </w:r>
      <w:r w:rsidRPr="00731F89">
        <w:rPr>
          <w:lang w:val="it-CH"/>
        </w:rPr>
        <w:t>cu Beelzebul, atumtsea ficiorlji-a voshtsã cu cari lji scot?</w:t>
      </w:r>
      <w:r>
        <w:rPr>
          <w:lang w:val="it-CH"/>
        </w:rPr>
        <w:t xml:space="preserve">” (Matei 12:27). 2 Vãs. 1:2 multu clarã nã-spuni cà Beelzebul eara un dumnidzà di minciunã di Filistinjlji. Isus dzãsi, ‘Videts, 2 Vãs. 1:2 spuni ca Beelzebul eara un dumnidzà di minciunã, shi giudicãtura-a voatsã nu-poati s-hibã di dealihea’. Nu, El zburà ca dimi Beelzebul existà, ca el avu interes ca s-acãchiseascã dimãndaciunea-a lui la oaminjlji pi cari el prupuvidea. Shi tu idyea cali Isus </w:t>
      </w:r>
      <w:r>
        <w:rPr>
          <w:lang w:val="it-CH"/>
        </w:rPr>
        <w:lastRenderedPageBreak/>
        <w:t>zburà ti scoatirea-a demonjlji – el nu spunea totna ‘di dealihea, elji nu existeadzã’, el mash u-prupuvidà Vangheljlu tu limba di dzuùã-atsea.</w:t>
      </w:r>
    </w:p>
    <w:p w:rsidR="00265267" w:rsidRDefault="00C92717">
      <w:pPr>
        <w:numPr>
          <w:ilvl w:val="0"/>
          <w:numId w:val="34"/>
        </w:numPr>
        <w:jc w:val="both"/>
        <w:rPr>
          <w:lang w:val="it-CH"/>
        </w:rPr>
      </w:pPr>
      <w:r>
        <w:rPr>
          <w:lang w:val="it-CH"/>
        </w:rPr>
        <w:t>Fapti 16:16-18 suntu zboarãli-al Luca, sum inspiratsiea: “</w:t>
      </w:r>
      <w:r w:rsidRPr="00C44AD9">
        <w:rPr>
          <w:lang w:val="it-CH"/>
        </w:rPr>
        <w:t xml:space="preserve">nã-astãvãrsi unã huzmichearã, cari-avea duh di </w:t>
      </w:r>
      <w:r>
        <w:rPr>
          <w:lang w:val="it-CH"/>
        </w:rPr>
        <w:t>M</w:t>
      </w:r>
      <w:r w:rsidRPr="00C44AD9">
        <w:rPr>
          <w:lang w:val="it-CH"/>
        </w:rPr>
        <w:t>andisã</w:t>
      </w:r>
      <w:r>
        <w:rPr>
          <w:lang w:val="it-CH"/>
        </w:rPr>
        <w:t>”. Ca easti explicatã tu fusnota di verziea Diaglott, Mandisã eara unã numã di un dumnidzà di minciunã tu cari si s-pistipsea tu seculu prot, poati idyiu dumnidzà ca Apollon. Ashi Mandisã di dealihea nu existà, ma Luca nu dzãsea ca fitica eara ‘acãtsatã di un duh di Mandisã, cari, di dealihea, easti un dumnidzà di minciuni, cari di dealihea nu existeadzã...’ Tu idyea cali, Vangheljlu nu dzãsi cà Isus ‘li avinà demonjlji, cari di dealihea, nu existeadzã, easti mash limba di dzuùã-atsea ti lãngoarea.</w:t>
      </w:r>
    </w:p>
    <w:p w:rsidR="00265267" w:rsidRDefault="00C92717">
      <w:pPr>
        <w:numPr>
          <w:ilvl w:val="0"/>
          <w:numId w:val="34"/>
        </w:numPr>
        <w:jc w:val="both"/>
        <w:rPr>
          <w:lang w:val="it-CH"/>
        </w:rPr>
      </w:pPr>
      <w:r>
        <w:rPr>
          <w:lang w:val="it-CH"/>
        </w:rPr>
        <w:t>Luca 5:32 ãngrãpseashti cà Isus spunea la Uvreilji arài: “</w:t>
      </w:r>
      <w:r w:rsidRPr="00E502A6">
        <w:rPr>
          <w:lang w:val="it-CH"/>
        </w:rPr>
        <w:t>Nu vinj s-lã grescu-a-ndreptsãlor</w:t>
      </w:r>
      <w:r>
        <w:rPr>
          <w:lang w:val="it-CH"/>
        </w:rPr>
        <w:t>...” El spunea, ‘Mini nu vinj s-lã grescu la atselji cari pistipseascã cà elji suntu ãndreptsã.’ Ma Isus lã-spunea tu zboarãli-a lui, sh-pi ninga atsea ca tehnicalã, el l-ufilizea unã limbã cari eara nidealihea. Luca 19:20-23 spuni cum Isus li ufilizea zboarãli di nidealihea di un om cu un talentu tu parabola ta s-zbureascã cu el, ma el nu li-corecteadzã zboarãli arài cari li-ufilizea omlu.</w:t>
      </w:r>
    </w:p>
    <w:p w:rsidR="00265267" w:rsidRDefault="00C92717">
      <w:pPr>
        <w:numPr>
          <w:ilvl w:val="0"/>
          <w:numId w:val="34"/>
        </w:numPr>
        <w:jc w:val="both"/>
        <w:rPr>
          <w:lang w:val="it-CH"/>
        </w:rPr>
      </w:pPr>
      <w:r>
        <w:rPr>
          <w:lang w:val="it-CH"/>
        </w:rPr>
        <w:t>Bibliea multu spuni ti soarea cum ‘s-alinã’ shi ‘s-dipuni’; aestã easti calea umineascã s-spunã, ma nu easti corect shtiintsific. Idyea-ashi lãngoarea s-spuni tu unã limbã ‘nicorectã’ tehnicã, ca ‘demonji’. Fapti 5:3 zbureashti ti-atsea cum Anania l-apruchi Sãmtulu Duh. Aestã, di dealihea, nu eara posibilã, ma Anania minduea ca atsea tsi s-spuni eara dealihea, sh-pi ninga atsea ca nu eara ashi.</w:t>
      </w:r>
    </w:p>
    <w:p w:rsidR="00265267" w:rsidRDefault="00C92717">
      <w:pPr>
        <w:numPr>
          <w:ilvl w:val="0"/>
          <w:numId w:val="34"/>
        </w:numPr>
        <w:jc w:val="both"/>
        <w:rPr>
          <w:lang w:val="it-CH"/>
        </w:rPr>
      </w:pPr>
      <w:r>
        <w:rPr>
          <w:lang w:val="it-CH"/>
        </w:rPr>
        <w:t>Ari multsã exempluri biblitsi ti limba cari s-ufilizà cari pãtu s-hibã acãchisitã tu chirolu cãndu eara scriatã, ma tora nu u-acãchisim noi, pi exemplu, “chealea ti chealea” (Iov 2:4) spuni ti practicã di ninti ti pãrmãthi cu cheali di vãloarea echivãlentã; un prostitut bãrbãtescu easti spunit “cãni” tu Deùt. 23:18. Limba di demonjlji easti nica un exemplu.</w:t>
      </w:r>
    </w:p>
    <w:p w:rsidR="00265267" w:rsidRDefault="00C92717">
      <w:pPr>
        <w:numPr>
          <w:ilvl w:val="0"/>
          <w:numId w:val="34"/>
        </w:numPr>
        <w:jc w:val="both"/>
        <w:rPr>
          <w:lang w:val="it-CH"/>
        </w:rPr>
      </w:pPr>
      <w:r>
        <w:rPr>
          <w:lang w:val="it-CH"/>
        </w:rPr>
        <w:t>Uvreilji tu dzuùã-a Hristolui minduea ca elji eara cu-ndriptati ca elji eara cãrpolu-al Avraam. Isus di-aclo lã-spunea cà atselji “cu-ndriptati” (Mat. 9:12,13), shi spunea “</w:t>
      </w:r>
      <w:r w:rsidRPr="00C44AD9">
        <w:rPr>
          <w:lang w:val="it-CH"/>
        </w:rPr>
        <w:t>Shtiù cà hits simitsa-al Avraam</w:t>
      </w:r>
      <w:r>
        <w:rPr>
          <w:lang w:val="it-CH"/>
        </w:rPr>
        <w:t xml:space="preserve">” (Oani 8:37). Ma el nu pistipsea ca elji eara cu-ndirptati, cà cum lã spunea atsea tu multi ori; shi el lã spunea simplã cà minduea tu Oani 8:39-44 cà elji </w:t>
      </w:r>
      <w:r>
        <w:rPr>
          <w:i/>
          <w:lang w:val="it-CH"/>
        </w:rPr>
        <w:t>nu</w:t>
      </w:r>
      <w:r>
        <w:rPr>
          <w:lang w:val="it-CH"/>
        </w:rPr>
        <w:t xml:space="preserve"> eara simitsa-al Avraam. Ashi Isus li loa pistipserli-a oaminjlor tu vãloarea-a lor dealihea, fãrã s-li facã contradictsii, ma lã-spunea dealihea tu loc. Noi spunem cà aestã eara apruchearea-al Dumnidzà ti pistipserli pãngãneashti, tsi s-fãtsea multu tu chirolu di Vecljul Testamentu. Pozitsiea-al Hristos ti demonjlji tu chirolu di Nàùlu Testamentu eara idyiu; ciudiili dit Dumnidzà-a lui l-adrà multu simplã cà lãngoarilji eara dit Dumnidzà sh-nu di vãrã altã puteari, mas videm cà Dumnidzà eara atsel Cari l-avea putearea marea ta s-lã vindicã.</w:t>
      </w:r>
    </w:p>
    <w:p w:rsidR="00265267" w:rsidRDefault="00C92717">
      <w:pPr>
        <w:numPr>
          <w:ilvl w:val="0"/>
          <w:numId w:val="34"/>
        </w:numPr>
        <w:jc w:val="both"/>
        <w:rPr>
          <w:lang w:val="it-CH"/>
        </w:rPr>
      </w:pPr>
      <w:r>
        <w:rPr>
          <w:lang w:val="it-CH"/>
        </w:rPr>
        <w:t>Pavlu adrà tsitat di poetslji gãrtseshtsã, cari eara alãvdati ti glãrinjlji nibiblitsi cari li-fãtsea, ta s-poatã s-lã adunã atselji cari pistipsirã tsi poetslji-nvitsa (Tit. 1:12; Fapti 17:28). Atsea tsi noi u-spunem easti epitomatã di apandasea di Pavlu s-u aflã un oltar tu tinjisea di tinjisearea di “Dumnidzàlu Nishtiut”, icà cafi un dumnidzà pãngãnescu, cari pãtu s-existeadzã, ma cari oaminjlji di Athina nu l-vidzurã. Tu loc s-lã ãncoarã ti glãrinjlji-a lor ca u-pistipsirã-atsea, Pavlu li-loa di-aclo elji lipsea s-uL acãchiseascã Dumnidzàlu-atsel un sh-di dealihea, Cari elji nu-u shtea (Fapti 17:22,23).</w:t>
      </w:r>
    </w:p>
    <w:p w:rsidR="00265267" w:rsidRDefault="00C92717">
      <w:pPr>
        <w:numPr>
          <w:ilvl w:val="0"/>
          <w:numId w:val="34"/>
        </w:numPr>
        <w:jc w:val="both"/>
        <w:rPr>
          <w:lang w:val="it-CH"/>
        </w:rPr>
      </w:pPr>
      <w:r>
        <w:rPr>
          <w:lang w:val="it-CH"/>
        </w:rPr>
        <w:t>Efes. 2:2 spuni ti “printslu</w:t>
      </w:r>
      <w:r w:rsidRPr="00C44AD9">
        <w:rPr>
          <w:lang w:val="it-CH"/>
        </w:rPr>
        <w:t xml:space="preserve">-a puteariljei a </w:t>
      </w:r>
      <w:r>
        <w:rPr>
          <w:lang w:val="it-CH"/>
        </w:rPr>
        <w:t xml:space="preserve">hãvailjei”. Aestã multu clarã spuni ti contseptili mithologhitsi di Zoroaster – un di tipuri di lucri tu cari pistipsea </w:t>
      </w:r>
      <w:r>
        <w:rPr>
          <w:lang w:val="it-CH"/>
        </w:rPr>
        <w:lastRenderedPageBreak/>
        <w:t>dghivãsitorli-al Pavlu. Pavlu spuni ca elji tu un chiro bãna sum “printslu-a puteariljei a hãvailjei”. Tu idyiu versu, Pavlu u-spunã-aetsã ca “duhlu (pozitsiea di mintea)</w:t>
      </w:r>
      <w:r w:rsidRPr="00C44AD9">
        <w:rPr>
          <w:lang w:val="it-CH"/>
        </w:rPr>
        <w:t xml:space="preserve"> cari</w:t>
      </w:r>
      <w:r>
        <w:rPr>
          <w:lang w:val="it-CH"/>
        </w:rPr>
        <w:t>...</w:t>
      </w:r>
      <w:r w:rsidRPr="00C44AD9">
        <w:rPr>
          <w:lang w:val="it-CH"/>
        </w:rPr>
        <w:t xml:space="preserve"> lucreadzã</w:t>
      </w:r>
      <w:r>
        <w:rPr>
          <w:lang w:val="it-CH"/>
        </w:rPr>
        <w:t>” tu omlu natural. Di ninti elji pistipsirã tu contseptu pãngãnescu di un duh din tseruri – printsu; tora Pavlu u-spuni punctu ca di dealihea putearea ti cari elji eara subiectu di ninti eara atsea di mintea-a lor aràùã. Cu-atsea ideiea pãngãneascã easti aludatã shi spunitã, fãrã s-hibã multu ãncoaratã, shi li-spunea dealihea ti amãrtiea.</w:t>
      </w:r>
    </w:p>
    <w:p w:rsidR="00265267" w:rsidRDefault="00C92717">
      <w:pPr>
        <w:numPr>
          <w:ilvl w:val="0"/>
          <w:numId w:val="34"/>
        </w:numPr>
        <w:jc w:val="both"/>
        <w:rPr>
          <w:lang w:val="it-CH"/>
        </w:rPr>
      </w:pPr>
      <w:r w:rsidRPr="007F3212">
        <w:rPr>
          <w:lang w:val="it-CH"/>
        </w:rPr>
        <w:t>Fapti 28:3-6 spunã cum unã nãpã</w:t>
      </w:r>
      <w:r>
        <w:rPr>
          <w:lang w:val="it-CH"/>
        </w:rPr>
        <w:t>rticã lu-agudi pi Pavlu, shi s-acãtsã pi mãna-a lui. Oaminjlji di anvãrligã minduea ca Pavlu eara un vãtãmãtor ti cari “ã</w:t>
      </w:r>
      <w:r w:rsidRPr="00C44AD9">
        <w:rPr>
          <w:lang w:val="it-CH"/>
        </w:rPr>
        <w:t>ndriptatea nu lu-alasã s-bãneadzã</w:t>
      </w:r>
      <w:r>
        <w:rPr>
          <w:lang w:val="it-CH"/>
        </w:rPr>
        <w:t>”. Minduearea-a lor di situatsiea-atsea eara di dip tu alatusi. Ma Pavlu nu lã-spunea-aestã tu detalji; tu loc di atsea, el fãtsea unã ciudii – el u-</w:t>
      </w:r>
      <w:r w:rsidRPr="00C44AD9">
        <w:rPr>
          <w:lang w:val="it-CH"/>
        </w:rPr>
        <w:t>ascuturà</w:t>
      </w:r>
      <w:r>
        <w:rPr>
          <w:lang w:val="it-CH"/>
        </w:rPr>
        <w:t xml:space="preserve"> nãpartica fãrã s-ari nitsi unã mãshcãturã.</w:t>
      </w:r>
    </w:p>
    <w:p w:rsidR="00265267" w:rsidRDefault="00C92717">
      <w:pPr>
        <w:ind w:left="885"/>
        <w:jc w:val="both"/>
        <w:rPr>
          <w:lang w:val="it-CH"/>
        </w:rPr>
      </w:pPr>
      <w:r>
        <w:rPr>
          <w:lang w:val="it-CH"/>
        </w:rPr>
        <w:t>Ciudiili-al Isus u-spunea alatusea di viderli locali, pi ex. di demonjlji, fãrã s-lã corecteadzã tu ahãt multu di zboarã. Ashi tu Luca 5:21 Uvreilji adrarã dau zburãri di nidealihea: ca Isus eara hulãtor, shi cà mash Dumnidzà poati s-li ljeartã amãrtiili. Isus nu lã-corectà verbalã; di-cãt atsea El adrà unã ciudii cari u-spunea alatusea di zburàrli-aesti.</w:t>
      </w:r>
    </w:p>
    <w:p w:rsidR="00265267" w:rsidRDefault="00C92717">
      <w:pPr>
        <w:numPr>
          <w:ilvl w:val="0"/>
          <w:numId w:val="34"/>
        </w:numPr>
        <w:jc w:val="both"/>
        <w:rPr>
          <w:lang w:val="it-CH"/>
        </w:rPr>
      </w:pPr>
      <w:r>
        <w:rPr>
          <w:lang w:val="it-CH"/>
        </w:rPr>
        <w:t>Siyurã eara pistipsearea di Isus ca actsiili zburarã ma analtu di zboarãli. El rarã li-spunea contra la ideili cu alatusi directã, cu-atsea El nu u-spunea contra Nomlu di Mosaic ca nu pãtu s-lã da ascãparea, ma el lã-spunea atsea cu actsiili-a lui, pi ex. vindicarea pi Sabathlu, tsi eara sh-Dealihea. Cãndu El eara giudicat ca eara Samaritan, Isus nu lã-spunea tsiva contra-atsea (Oani 8:48, 49 vid. 4:7-9) sh-pi ninga-uvreeatsã-a lui, ca un di cãrpolu-al Avraam, eara vitalã ti planlu-al Dumnidzà di ascãparea (Oani 4:22).</w:t>
      </w:r>
    </w:p>
    <w:p w:rsidR="00265267" w:rsidRDefault="00C92717">
      <w:pPr>
        <w:ind w:left="885"/>
        <w:jc w:val="both"/>
        <w:rPr>
          <w:lang w:val="it-CH"/>
        </w:rPr>
      </w:pPr>
      <w:r>
        <w:rPr>
          <w:lang w:val="it-CH"/>
        </w:rPr>
        <w:t>Sh-cãndu Uvreilji (pi vreari!) u-adusirã concluziea di alatusi ca Isus “</w:t>
      </w:r>
      <w:r w:rsidRPr="00C44AD9">
        <w:rPr>
          <w:lang w:val="it-CH"/>
        </w:rPr>
        <w:t xml:space="preserve">tsi s-featsi </w:t>
      </w:r>
      <w:r>
        <w:rPr>
          <w:lang w:val="it-CH"/>
        </w:rPr>
        <w:t>idyiu cu Dumnidzà” (Oani 5:18), Isus nu lã-spunea contra explitsitã; di-cãt atsea el tu multã puteari spunea ca ciudiili-a lui l-spunea ca easti un om cari adarã dupã vrearea-al Dumnidzà, shi di-aclo el NU eara idyiu cu Dumnidzà. Ciudiili-al Isus idyea-ashi u-spunea alatusea tu pistipsearea tu demonjlji. Ciudiea-al Isus di vindicari di omlu shcljiop pi hãmamea eara s-spunã glãreatsã di mithlu uvrescu ca pi chirolu di Pasha un anghil u-mintea apa pi hãmamea Vitezda, shi li-dãdea caracteristitsi di vindicari. Mithlu-aestu easti scriat fãrã unã negari di dealihea-a lui; scriiturã di ciudiea-al Isus easti spunearea di alatusearea-a lui (Oani 5:4).</w:t>
      </w:r>
    </w:p>
    <w:p w:rsidR="00265267" w:rsidRDefault="00C92717">
      <w:pPr>
        <w:numPr>
          <w:ilvl w:val="0"/>
          <w:numId w:val="34"/>
        </w:numPr>
        <w:jc w:val="both"/>
        <w:rPr>
          <w:lang w:val="it-CH"/>
        </w:rPr>
      </w:pPr>
      <w:r>
        <w:rPr>
          <w:lang w:val="it-CH"/>
        </w:rPr>
        <w:t>2 Chet. 2:4 zbureashti di-atsea cum oaminji arài yinã tu Tartarù (tsi s-tradutsi ca “cãtrànji” tu multsã verzii). Tartarù eara un loc mithic tu lumea di-nghios; ma Chetru nu spuni tsiva contra-aestã, ma mash u-spuni simbolu di-unã spãstreari-ntreagã shi cãzneari ti amãrtiea. Ufilizirea-al Hristolu di zborlu Ghehenna furã similarã (vid. Studiea 4.9).</w:t>
      </w:r>
    </w:p>
    <w:p w:rsidR="00265267" w:rsidRDefault="00265267">
      <w:pPr>
        <w:jc w:val="both"/>
        <w:rPr>
          <w:lang w:val="it-CH"/>
        </w:rPr>
      </w:pPr>
    </w:p>
    <w:p w:rsidR="00265267" w:rsidRDefault="00C92717">
      <w:pPr>
        <w:jc w:val="both"/>
        <w:rPr>
          <w:b/>
          <w:sz w:val="28"/>
          <w:lang w:val="it-CH"/>
        </w:rPr>
      </w:pPr>
      <w:r>
        <w:rPr>
          <w:b/>
          <w:sz w:val="28"/>
          <w:lang w:val="it-CH"/>
        </w:rPr>
        <w:t>DESI DEMONJLJI DI DEALIHEA LI-ADARÃ LÃNGOARILI?</w:t>
      </w:r>
    </w:p>
    <w:p w:rsidR="00265267" w:rsidRDefault="00265267">
      <w:pPr>
        <w:ind w:firstLine="360"/>
        <w:jc w:val="both"/>
        <w:rPr>
          <w:sz w:val="28"/>
          <w:lang w:val="it-CH"/>
        </w:rPr>
      </w:pPr>
    </w:p>
    <w:p w:rsidR="00265267" w:rsidRDefault="00C92717">
      <w:pPr>
        <w:ind w:firstLine="360"/>
        <w:jc w:val="both"/>
        <w:rPr>
          <w:lang w:val="it-CH"/>
        </w:rPr>
      </w:pPr>
      <w:r>
        <w:rPr>
          <w:lang w:val="it-CH"/>
        </w:rPr>
        <w:t xml:space="preserve">Tuts-atselji cari pistipsescu ca demonjlji existeadzã lipseashti si s-ntreabã: “Cãndu escu lãndzit, desi easti adratã di demonji?” Mas voi minduits ca spunerli di Nàùlu Testamentu di demonjlji suntu ti vãrã njits dumnidzadz cari adarã aràù anvãrligã, atumtsea voi lipseashti s-spunets “da”. Tu-cazlu-aestu, cum va s-putets s-u explicàts factul ca multu lãngoari s-spunã ti demonjlji tora poati s-hibã vindicati icà controlati cu yitriili? Malaria easti un exemplu clasic. Multu di oaminjlji tu Africa pistipsirã dit pãnã shcurtu chiro ca malaria s-featsidi demonjlji, ma noi tora shtim ca malaria s-vindicheadzã cu quinin shi alti yitrii. Desi atumtsea voi dzãsits ca cum demonjlji li </w:t>
      </w:r>
      <w:r>
        <w:rPr>
          <w:lang w:val="it-CH"/>
        </w:rPr>
        <w:lastRenderedPageBreak/>
        <w:t>veadã njitsli hãpchi galbini cum yinã tu gurmadzlu-a vostu li-ljea fricã shi fuga dit voi? Ãndau di lãngoarili cari li-vindicà Isus, cari s-spunã ca eara adrats di acãtsarea di demonji, s-spunã ca tetanus icà epilepsia – di cari dauli poatã s-hibã vindicati cu yitrii.</w:t>
      </w:r>
    </w:p>
    <w:p w:rsidR="00265267" w:rsidRDefault="00265267">
      <w:pPr>
        <w:ind w:firstLine="360"/>
        <w:jc w:val="both"/>
        <w:rPr>
          <w:lang w:val="it-CH"/>
        </w:rPr>
      </w:pPr>
    </w:p>
    <w:p w:rsidR="00265267" w:rsidRDefault="00C92717">
      <w:pPr>
        <w:ind w:firstLine="360"/>
        <w:jc w:val="both"/>
        <w:rPr>
          <w:lang w:val="it-CH"/>
        </w:rPr>
      </w:pPr>
      <w:r>
        <w:rPr>
          <w:lang w:val="it-CH"/>
        </w:rPr>
        <w:t>Un oaspi-a meù yinã di unã hoarã tãsh nãfoarã di Campala tu Uganda. El nã-spunã-a nauùã ca oaminjlji pistipsirã ca malaria s-fãtsea di demonjlji, ma mas elji vidzurã cum yitriilji u-controlà ahãt lishor, elji bitisirã cu darea di blãstem pi demonjlji. Un yiatru yini dit unã cãsãbà di anvãrligã shi lã-da yitrii greali contra malaria ca unã yitrii, ma elji u-avinarã ca elji lipsea tsiva s-mpuliseascã cu demonjlji, sh-nu malaria. Yaturlu s-turna deapoaia shi dzãtsea “Mini am unã yitrii cari va li-avinã demonjlji”; omlu lãndzit u-loa yitriea cu ahãtã vreari, shi s-fãtsea cama bun. Hãpchili defteri eara idyii ca sh-protili. Yiaturlu nu pistipsea tu demonji, ma el u-ufilizea limba di dzuùã-atsea ta s-yinã pãn la omlu – ca shi “Marli Yiatru”, Domnul Isus, ninti 2,000 di anji.</w:t>
      </w:r>
    </w:p>
    <w:p w:rsidR="00265267" w:rsidRDefault="00265267">
      <w:pPr>
        <w:ind w:firstLine="360"/>
        <w:jc w:val="both"/>
        <w:rPr>
          <w:lang w:val="it-CH"/>
        </w:rPr>
      </w:pPr>
    </w:p>
    <w:p w:rsidR="00265267" w:rsidRPr="00D46372" w:rsidRDefault="00C92717">
      <w:pPr>
        <w:rPr>
          <w:sz w:val="28"/>
          <w:lang w:val="la-Latn"/>
        </w:rPr>
      </w:pPr>
      <w:r w:rsidRPr="00D46372">
        <w:rPr>
          <w:b/>
          <w:i/>
          <w:sz w:val="28"/>
          <w:lang w:val="la-Latn"/>
        </w:rPr>
        <w:t>Digresiea 17: Mãyipsirea</w:t>
      </w:r>
    </w:p>
    <w:p w:rsidR="00265267" w:rsidRPr="00D46372" w:rsidRDefault="00265267">
      <w:pPr>
        <w:ind w:firstLine="360"/>
        <w:rPr>
          <w:sz w:val="28"/>
          <w:lang w:val="la-Latn"/>
        </w:rPr>
      </w:pPr>
    </w:p>
    <w:p w:rsidR="00265267" w:rsidRPr="00D46372" w:rsidRDefault="00C92717">
      <w:pPr>
        <w:ind w:firstLine="360"/>
        <w:jc w:val="both"/>
        <w:rPr>
          <w:lang w:val="la-Latn"/>
        </w:rPr>
      </w:pPr>
      <w:r w:rsidRPr="00D46372">
        <w:rPr>
          <w:lang w:val="la-Latn"/>
        </w:rPr>
        <w:t xml:space="preserve">Digresiea-aestã easti scriatã nai ma multu s-spunã lipsiturli ti atselji dit Africa shi altili pãrtsã dit lumea iu mãyipsirea easti un lucru di cafi dzuùã. Easti aprucheatã di tuts studentsã-a Bibliealjei di dealihea ca zburarea cu mandishlji, yiatsãri africaneshtsã shi atselji-altsãlji easti nicompabilã cu avearea di dealihea. Ma, mini iara spun ca escu hãrios ca yiatsãri di mayii cari suntu ma efinji shi omlu poati ma multu s-yinã la elji di cãt yiatsãrlji medicali, sh-tu combinatsiea cu suctsesu-a lor di videari, lã-facã ma atractivi. Noi </w:t>
      </w:r>
      <w:r>
        <w:rPr>
          <w:lang w:val="la-Latn"/>
        </w:rPr>
        <w:t>lipseashti</w:t>
      </w:r>
      <w:r w:rsidRPr="00D46372">
        <w:rPr>
          <w:lang w:val="la-Latn"/>
        </w:rPr>
        <w:t xml:space="preserve"> s-ul videm problemlu-aestu pi un</w:t>
      </w:r>
      <w:r>
        <w:rPr>
          <w:lang w:val="la-Latn"/>
        </w:rPr>
        <w:t>ã cali</w:t>
      </w:r>
      <w:r w:rsidRPr="00D46372">
        <w:rPr>
          <w:lang w:val="la-Latn"/>
        </w:rPr>
        <w:t xml:space="preserve"> loghic</w:t>
      </w:r>
      <w:r>
        <w:rPr>
          <w:lang w:val="la-Latn"/>
        </w:rPr>
        <w:t>ã</w:t>
      </w:r>
      <w:r w:rsidRPr="00D46372">
        <w:rPr>
          <w:lang w:val="la-Latn"/>
        </w:rPr>
        <w:t>, biblic</w:t>
      </w:r>
      <w:r>
        <w:rPr>
          <w:lang w:val="la-Latn"/>
        </w:rPr>
        <w:t>ã</w:t>
      </w:r>
      <w:r w:rsidRPr="00D46372">
        <w:rPr>
          <w:lang w:val="la-Latn"/>
        </w:rPr>
        <w:t>. Aestu-easti unic</w:t>
      </w:r>
      <w:r>
        <w:rPr>
          <w:lang w:val="la-Latn"/>
        </w:rPr>
        <w:t>ã</w:t>
      </w:r>
      <w:r w:rsidRPr="00D46372">
        <w:rPr>
          <w:lang w:val="la-Latn"/>
        </w:rPr>
        <w:t xml:space="preserve"> </w:t>
      </w:r>
      <w:r>
        <w:rPr>
          <w:lang w:val="la-Latn"/>
        </w:rPr>
        <w:t xml:space="preserve">cali </w:t>
      </w:r>
      <w:r w:rsidRPr="00D46372">
        <w:rPr>
          <w:lang w:val="la-Latn"/>
        </w:rPr>
        <w:t>cu cari va s-putets s-aflats puteari s-u alãsats cãtãpãtsarea ta s-li ufilizits oaminjlji-aeshtsã.</w:t>
      </w:r>
    </w:p>
    <w:p w:rsidR="00265267" w:rsidRPr="00D46372" w:rsidRDefault="00265267">
      <w:pPr>
        <w:ind w:firstLine="360"/>
        <w:jc w:val="both"/>
        <w:rPr>
          <w:lang w:val="la-Latn"/>
        </w:rPr>
      </w:pPr>
    </w:p>
    <w:p w:rsidR="00265267" w:rsidRPr="00D46372" w:rsidRDefault="00C92717">
      <w:pPr>
        <w:jc w:val="both"/>
        <w:rPr>
          <w:b/>
          <w:sz w:val="28"/>
          <w:lang w:val="la-Latn"/>
        </w:rPr>
      </w:pPr>
      <w:r w:rsidRPr="00D46372">
        <w:rPr>
          <w:b/>
          <w:sz w:val="28"/>
          <w:lang w:val="la-Latn"/>
        </w:rPr>
        <w:t>SPUNERLI DI MÃYIPSEARI</w:t>
      </w:r>
    </w:p>
    <w:p w:rsidR="00265267" w:rsidRPr="00D46372" w:rsidRDefault="00265267">
      <w:pPr>
        <w:ind w:firstLine="360"/>
        <w:jc w:val="both"/>
        <w:rPr>
          <w:b/>
          <w:sz w:val="28"/>
          <w:lang w:val="la-Latn"/>
        </w:rPr>
      </w:pPr>
    </w:p>
    <w:p w:rsidR="00265267" w:rsidRPr="00D46372" w:rsidRDefault="00C92717">
      <w:pPr>
        <w:ind w:firstLine="360"/>
        <w:jc w:val="both"/>
        <w:rPr>
          <w:lang w:val="la-Latn"/>
        </w:rPr>
      </w:pPr>
      <w:r w:rsidRPr="00D46372">
        <w:rPr>
          <w:lang w:val="la-Latn"/>
        </w:rPr>
        <w:t xml:space="preserve">Protã, spunerli ca mandishlji-aeshtsã au suctses lipseashti s-hibã analizat. Noi putem s-him siyuri ca multu spuneari nidealihea yini tu spunerli cari s-facã ti suctseslu-a lor. Vindicarili-a lor tu vãrnu chiro nu s-spunã nãfoarã, tuts s-lã veadã. Mas di dealihea elji </w:t>
      </w:r>
      <w:r>
        <w:rPr>
          <w:lang w:val="la-Latn"/>
        </w:rPr>
        <w:t>furã</w:t>
      </w:r>
      <w:r w:rsidRPr="00D46372">
        <w:rPr>
          <w:lang w:val="la-Latn"/>
        </w:rPr>
        <w:t xml:space="preserve"> tu suctses, atumtsea elji va s-lipseascã s-lucreascã tu spitàlji, shi va s-hibã aflati tu lumea-tutã. Conditsiea exactã di-atselji cari s-spunã ca vindicã nu easti shtiutã tu vãrnã oarã – cãt elji di dealihea poati s-yinã ninti, nu easti clarã.</w:t>
      </w:r>
    </w:p>
    <w:p w:rsidR="00265267" w:rsidRPr="00D46372" w:rsidRDefault="00265267">
      <w:pPr>
        <w:ind w:firstLine="360"/>
        <w:jc w:val="both"/>
        <w:rPr>
          <w:lang w:val="la-Latn"/>
        </w:rPr>
      </w:pPr>
    </w:p>
    <w:p w:rsidR="00265267" w:rsidRPr="00D46372" w:rsidRDefault="00C92717">
      <w:pPr>
        <w:ind w:firstLine="360"/>
        <w:jc w:val="both"/>
        <w:rPr>
          <w:lang w:val="la-Latn"/>
        </w:rPr>
      </w:pPr>
      <w:r w:rsidRPr="00D46372">
        <w:rPr>
          <w:lang w:val="la-Latn"/>
        </w:rPr>
        <w:t>Atselji di-voi cari u-au cãtãpãtsarea-aestã lipseashti s-vã ãntribats desi avets unã provã definitivã ti putearea-a lor – pi ex. desi avets vidzutã (icà mash avdzãtã ti) vãrã om cari cu mãna-a lui loatã di unã bicciea yinea la un mandis shi s-turna cu unã mãnã nàuùã cari lucra pr</w:t>
      </w:r>
      <w:r>
        <w:rPr>
          <w:lang w:val="la-Latn"/>
        </w:rPr>
        <w:t>u</w:t>
      </w:r>
      <w:r w:rsidRPr="00D46372">
        <w:rPr>
          <w:lang w:val="la-Latn"/>
        </w:rPr>
        <w:t xml:space="preserve">fectã? Aestã-i tiplu di prova cari noi nã-lipsim di ninti s-lã dam vãrã credibilitet tu tutã. Deùt. 13:1-3 easti nica ma tu puteari: miletea-al Israel </w:t>
      </w:r>
      <w:r>
        <w:rPr>
          <w:lang w:val="la-Latn"/>
        </w:rPr>
        <w:t>furã</w:t>
      </w:r>
      <w:r w:rsidRPr="00D46372">
        <w:rPr>
          <w:lang w:val="la-Latn"/>
        </w:rPr>
        <w:t>-nvitsats ca mas vãrã mandis adrà vãrã semnu icà ciudii cari s-vidzu ca unã ciudii, elji nica nu lipsea s-u pistipseascã tu persona-aestã mas elji u-zburà doctrina di dealihea dupã zborlu-al Dumnidzà. Easti multu clarã cà yiatsãrlji di mayii nu pistipseascã tu dealihea cum easti dizvãlitã tu Bibliea – di aclo noi nu lipseashti s-him cãtãpãtsats ta s-lã dàm spuneari ca elji au unã puteari di dealihea, mas videm ca putearea-tutã easti dit Dumnidzà (Rom. 13:1; 1 Cor. 8:4-6).</w:t>
      </w:r>
    </w:p>
    <w:p w:rsidR="00265267" w:rsidRPr="00D46372" w:rsidRDefault="00265267">
      <w:pPr>
        <w:ind w:firstLine="360"/>
        <w:jc w:val="both"/>
        <w:rPr>
          <w:lang w:val="la-Latn"/>
        </w:rPr>
      </w:pPr>
    </w:p>
    <w:p w:rsidR="00265267" w:rsidRPr="00D46372" w:rsidRDefault="00C92717">
      <w:pPr>
        <w:ind w:firstLine="360"/>
        <w:jc w:val="both"/>
        <w:rPr>
          <w:lang w:val="la-Latn"/>
        </w:rPr>
      </w:pPr>
      <w:r w:rsidRPr="00D46372">
        <w:rPr>
          <w:lang w:val="la-Latn"/>
        </w:rPr>
        <w:lastRenderedPageBreak/>
        <w:t>Deftera, tiplu di jileari cu cari elji lucreascã easti importantu. Tora easti spunitã ca noi ufilizim mash 1 la suta di putearea-a noastã di mintea. Atsea tsi armãni s-pari ca nu easti tu putearea-a noastã ta s-adràm tutã tu cãnãshteari (siyurã va s-putem atsea tu Vãsiliea). Fãr di s-videm, mintea-a noastã poati s-au un efectu fizical pi trupuri-a noshtsã. Cu-atsea psiholozi (atselji cari u-studieazã mintea) s-shtiù ca vindica oaminji di lãngoari di sãndzã cu tsi li-facã oaminjlji s-mindueascã ca sãndzã-a lor easti ghini construitã shi lucreashti normalã. Yiatsãri spunã ca dealihea ahtari vindicari s-facã shi eali nu suntu tu corelatsii cu meditsina orthodoxã. Idyea-ashi, ca avum mari stres tu mintea-a noastã poati s-avem shi ultseri tu stumaclu shi cap-dureri. Cu relaxari-a mintiljei icà cu exertsizii tu un</w:t>
      </w:r>
      <w:r>
        <w:rPr>
          <w:lang w:val="la-Latn"/>
        </w:rPr>
        <w:t>ã cali</w:t>
      </w:r>
      <w:r w:rsidRPr="00D46372">
        <w:rPr>
          <w:lang w:val="la-Latn"/>
        </w:rPr>
        <w:t xml:space="preserve"> noi putem s-li avinàm aesti lucri. Ma, pi exemplu, mãna-nã easti tãljeatã di unã bicciea, nitsi un partu di eneryiea mentalã nu-ari s-li facã s-toarnã nãpoi. Easti mash cu yitrii cari suntu controlati dit mintea-a noastã cari mandishlji li-controleadzã </w:t>
      </w:r>
      <w:r>
        <w:rPr>
          <w:lang w:val="la-Latn"/>
        </w:rPr>
        <w:t>lucãrlji-aeshtsã</w:t>
      </w:r>
      <w:r w:rsidRPr="00D46372">
        <w:rPr>
          <w:lang w:val="la-Latn"/>
        </w:rPr>
        <w:t xml:space="preserve"> s-facã. Ca noi nu u-acãchisim di dealihea cum mintea-a noastã lucreashti, aestã </w:t>
      </w:r>
      <w:r w:rsidRPr="00D46372">
        <w:rPr>
          <w:i/>
          <w:lang w:val="la-Latn"/>
        </w:rPr>
        <w:t>s-pari</w:t>
      </w:r>
      <w:r w:rsidRPr="00D46372">
        <w:rPr>
          <w:lang w:val="la-Latn"/>
        </w:rPr>
        <w:t xml:space="preserve"> ca-i ti vãrã puteari fizicalã cari u-au mandishlji-aeshtsã. Ma, aestã nu-i ashi; easti cu influentsiea-a lor pi mintea-a oaminjlor cu tsi elji u-facã aestã.</w:t>
      </w:r>
    </w:p>
    <w:p w:rsidR="00265267" w:rsidRPr="00D46372" w:rsidRDefault="00265267">
      <w:pPr>
        <w:ind w:firstLine="360"/>
        <w:jc w:val="both"/>
        <w:rPr>
          <w:lang w:val="la-Latn"/>
        </w:rPr>
      </w:pPr>
    </w:p>
    <w:p w:rsidR="00265267" w:rsidRPr="00D46372" w:rsidRDefault="00C92717">
      <w:pPr>
        <w:jc w:val="both"/>
        <w:rPr>
          <w:sz w:val="28"/>
          <w:lang w:val="la-Latn"/>
        </w:rPr>
      </w:pPr>
      <w:r w:rsidRPr="00D46372">
        <w:rPr>
          <w:b/>
          <w:sz w:val="28"/>
          <w:lang w:val="la-Latn"/>
        </w:rPr>
        <w:t>FÃNTÃNÃ-A PUTEARILJEI</w:t>
      </w:r>
    </w:p>
    <w:p w:rsidR="00265267" w:rsidRPr="00D46372" w:rsidRDefault="00265267">
      <w:pPr>
        <w:ind w:firstLine="360"/>
        <w:jc w:val="both"/>
        <w:rPr>
          <w:sz w:val="28"/>
          <w:lang w:val="la-Latn"/>
        </w:rPr>
      </w:pPr>
    </w:p>
    <w:p w:rsidR="00265267" w:rsidRPr="00D46372" w:rsidRDefault="00C92717">
      <w:pPr>
        <w:ind w:firstLine="360"/>
        <w:jc w:val="both"/>
        <w:rPr>
          <w:lang w:val="la-Latn"/>
        </w:rPr>
      </w:pPr>
      <w:r w:rsidRPr="00D46372">
        <w:rPr>
          <w:lang w:val="la-Latn"/>
        </w:rPr>
        <w:t xml:space="preserve">Ma, putearea-tutã easti dit Dumnidzà. Shi bunili lucri shi aràili lucri ca lãngoarea suntu dati dit </w:t>
      </w:r>
      <w:r w:rsidRPr="00D46372">
        <w:rPr>
          <w:i/>
          <w:lang w:val="la-Latn"/>
        </w:rPr>
        <w:t>El</w:t>
      </w:r>
      <w:r w:rsidRPr="00D46372">
        <w:rPr>
          <w:lang w:val="la-Latn"/>
        </w:rPr>
        <w:t xml:space="preserve"> – sh-nu di mandishlji. Aestã easti unã themã ti cari s-zbureashti multu tu Scriptura: Is. 45: 5-7; Mihael 1:12; Amos 3:6; Inshearea 4:11; Deùt. 32:39; Iov 5:18. Tutã-aestã va s-va unã dghivãseari-ngãtanã. Atsea scljeama ca easti la </w:t>
      </w:r>
      <w:r w:rsidRPr="00D46372">
        <w:rPr>
          <w:i/>
          <w:lang w:val="la-Latn"/>
        </w:rPr>
        <w:t>El</w:t>
      </w:r>
      <w:r w:rsidRPr="00D46372">
        <w:rPr>
          <w:lang w:val="la-Latn"/>
        </w:rPr>
        <w:t xml:space="preserve"> ti cari lipseashti s-turnàm tu pãlãcãriea mas him lãndzits, mas u-fãtsem tutã tsi easti posibilã di omlu cu ufilizirea di meditsina conventsionalã ta s-u spãstrim problemlu. Mas noi turnàm la yiatsàri di mayii, atumtsea noi s-nã turnàm la oaminji cari spunã ca elji au controlã pi ‘puterli di scutidea’ cari lã-facã s-nã adarã noi ma bunji. Ma noi shtim ca puterili-atseali tu cari elji pistipseascã nu existeadzã. Dumnidzà easti fãntãnã-a puteariljei. Ta s-turnàm la mandishlji easti s-pistipsim cà Dumnidzà nu easti tut-puternic, atsea easti ca Dumnidzà nu easti atsel cari nã-da lãngoarea ma alti puteari cu cari mandishlji spunã ca au influentsii.</w:t>
      </w:r>
    </w:p>
    <w:p w:rsidR="00265267" w:rsidRPr="00D46372" w:rsidRDefault="00265267">
      <w:pPr>
        <w:ind w:firstLine="360"/>
        <w:jc w:val="both"/>
        <w:rPr>
          <w:lang w:val="la-Latn"/>
        </w:rPr>
      </w:pPr>
    </w:p>
    <w:p w:rsidR="00265267" w:rsidRPr="00D46372" w:rsidRDefault="00C92717">
      <w:pPr>
        <w:ind w:firstLine="360"/>
        <w:jc w:val="both"/>
        <w:rPr>
          <w:lang w:val="la-Latn"/>
        </w:rPr>
      </w:pPr>
      <w:r w:rsidRPr="00D46372">
        <w:rPr>
          <w:lang w:val="la-Latn"/>
        </w:rPr>
        <w:t xml:space="preserve">Ta s-minduim ashi easti multu contra chefea-al Dumnidzà, ca El shtii ca </w:t>
      </w:r>
      <w:r w:rsidRPr="00D46372">
        <w:rPr>
          <w:i/>
          <w:lang w:val="la-Latn"/>
        </w:rPr>
        <w:t>El</w:t>
      </w:r>
      <w:r w:rsidRPr="00D46372">
        <w:rPr>
          <w:lang w:val="la-Latn"/>
        </w:rPr>
        <w:t xml:space="preserve"> u-ari adutsitã lãngoarea, shi El easti tut-puternic. Miletea-al Israel alidzà s-pistipseascã tu Dumnidzà ma elji idyea-ashi pistipsirã ca ari shi alti puteari cari lucreascã tu bana-a lor, cari elji lipsea s-facã cu tinjisirea di idolji s-li facã puterli-aesti. Aestã ahãt u-dãdea ãngljeatsã la Dumnidzà ca El lã-avinà di s-hibã oaminji-a Lui (Deùt. 32:16-24). La Dumnidzà, mas avem unã pistea-ntreagã tu El, noi nu pistipsim di dealihea tu El. Ta s-spunem unã pisti tu Dumnidzàlu di dealihea di Israel ma idyea-ashi s-apruchim shi existentsiea di alti puteri di parti di Dumnidzà, shi s-u alãsàm un yiatru di mayii s-probà s-influeadzã puterli-aesti s-nã alasã, easti s-hits idyii ca miletea-al Israel tu tricutlu. Istoriea lungã sh-ti jali di idolo-tinjiseari easti “scriatã ta s-nã ãnvitsàm”. Noi lipseashti s-nu avem nitsi unã uspitsàlji cu-atselji cari pistipseascã tu puterli-aesti.</w:t>
      </w:r>
    </w:p>
    <w:p w:rsidR="00265267" w:rsidRPr="00D46372" w:rsidRDefault="00265267">
      <w:pPr>
        <w:ind w:firstLine="360"/>
        <w:jc w:val="both"/>
        <w:rPr>
          <w:lang w:val="la-Latn"/>
        </w:rPr>
      </w:pPr>
    </w:p>
    <w:p w:rsidR="00265267" w:rsidRPr="00D46372" w:rsidRDefault="00C92717">
      <w:pPr>
        <w:ind w:left="540"/>
        <w:jc w:val="both"/>
        <w:rPr>
          <w:lang w:val="la-Latn"/>
        </w:rPr>
      </w:pPr>
      <w:r w:rsidRPr="00D46372">
        <w:rPr>
          <w:lang w:val="la-Latn"/>
        </w:rPr>
        <w:t>“Icà tsi-aù deadun lunjina cu scutidea? Cari-i acãchisearea-anamisa di hramlu-al Dumnidzà shi-idoljlji? Cà noi him hramlu-a Dumnidzàlui... Inshits di-anamisa di elji shi-alidzets-vã, dzãsi Domnul, sh-Mini-a vã... escu-a vauùã tatã, shi-a-Nji hits a Njeia hilji shi hilj” (2 Cor. 6:14-17).</w:t>
      </w:r>
    </w:p>
    <w:p w:rsidR="00265267" w:rsidRPr="00D46372" w:rsidRDefault="00265267">
      <w:pPr>
        <w:ind w:firstLine="360"/>
        <w:jc w:val="both"/>
        <w:rPr>
          <w:lang w:val="la-Latn"/>
        </w:rPr>
      </w:pPr>
    </w:p>
    <w:p w:rsidR="00265267" w:rsidRPr="00D46372" w:rsidRDefault="00C92717">
      <w:pPr>
        <w:ind w:firstLine="360"/>
        <w:jc w:val="both"/>
        <w:rPr>
          <w:lang w:val="la-Latn"/>
        </w:rPr>
      </w:pPr>
      <w:r w:rsidRPr="00D46372">
        <w:rPr>
          <w:lang w:val="la-Latn"/>
        </w:rPr>
        <w:lastRenderedPageBreak/>
        <w:t xml:space="preserve">Mas noi dealihea fãtsem eforturi shi curbani s-li alidzem </w:t>
      </w:r>
      <w:r>
        <w:rPr>
          <w:lang w:val="la-Latn"/>
        </w:rPr>
        <w:t>lucãrlji-aeshtsã</w:t>
      </w:r>
      <w:r w:rsidRPr="00D46372">
        <w:rPr>
          <w:lang w:val="la-Latn"/>
        </w:rPr>
        <w:t>, atumtsea noi u-avem siyura</w:t>
      </w:r>
      <w:r>
        <w:rPr>
          <w:lang w:val="la-Latn"/>
        </w:rPr>
        <w:t>ntsa</w:t>
      </w:r>
      <w:r w:rsidRPr="00D46372">
        <w:rPr>
          <w:lang w:val="la-Latn"/>
        </w:rPr>
        <w:t xml:space="preserve"> ti ciudii ca noi dealihea him fumelji-al Dumnidzà Insushlu. Un parintu natural sum instinctu adunã gaile ti ficiorlu-a lui cãndu easti lãndzit. Desi easti ahãt </w:t>
      </w:r>
      <w:r>
        <w:rPr>
          <w:lang w:val="la-Latn"/>
        </w:rPr>
        <w:t>greaù</w:t>
      </w:r>
      <w:r w:rsidRPr="00D46372">
        <w:rPr>
          <w:lang w:val="la-Latn"/>
        </w:rPr>
        <w:t xml:space="preserve"> s-u bãgãm pistea-a noastã s-pistipsim ca Tatãlu-a nostu din-Tserurli va u-adarã atsea nica ma multu?</w:t>
      </w:r>
    </w:p>
    <w:p w:rsidR="00265267" w:rsidRPr="00D46372" w:rsidRDefault="00265267">
      <w:pPr>
        <w:ind w:firstLine="360"/>
        <w:jc w:val="both"/>
        <w:rPr>
          <w:lang w:val="la-Latn"/>
        </w:rPr>
      </w:pPr>
    </w:p>
    <w:p w:rsidR="00265267" w:rsidRPr="00D46372" w:rsidRDefault="00C92717">
      <w:pPr>
        <w:ind w:firstLine="360"/>
        <w:jc w:val="both"/>
        <w:rPr>
          <w:lang w:val="la-Latn"/>
        </w:rPr>
      </w:pPr>
      <w:r w:rsidRPr="00D46372">
        <w:rPr>
          <w:lang w:val="la-Latn"/>
        </w:rPr>
        <w:t>Easti dealihea ca mandishlji au influentsii mash pi-atselji cari pistipseascã tu elji. Tu un</w:t>
      </w:r>
      <w:r>
        <w:rPr>
          <w:lang w:val="la-Latn"/>
        </w:rPr>
        <w:t>ã cali</w:t>
      </w:r>
      <w:r w:rsidRPr="00D46372">
        <w:rPr>
          <w:lang w:val="la-Latn"/>
        </w:rPr>
        <w:t xml:space="preserve"> similar</w:t>
      </w:r>
      <w:r>
        <w:rPr>
          <w:lang w:val="la-Latn"/>
        </w:rPr>
        <w:t>ã</w:t>
      </w:r>
      <w:r w:rsidRPr="00D46372">
        <w:rPr>
          <w:lang w:val="la-Latn"/>
        </w:rPr>
        <w:t>, vãrnu cari chiru vãrnu vrut-tu bana-a lui poati s-yinã la vãrã mediù shi s-ntreabã s-li veadã persona moartã. Mediùlu va l-spunã s-li ãncljisã oclji shi s-u veadã fatsa di persona multu clarã. Clientu poati si s-contsentreadzã pi vãrã fotografia-a personaljei cari poati s-u mindueascã. Medùlu-atumtsea poati s-u dghivãseascã mintea-a clientului cu ptsãn zburari tu personificatsii ti personã tu zboarã realistitsi, ashi ca clientu easti siyur ca mediùlu li-vidzu persona-aestã ca yiea. Videts ca nu ari vãrã provã mari cari va s-dzãcã ca persona-aestã easti yiea. Ma mas clientu nu va s-pistipseascã icà s-ul slujeascã la mediùlu, atumtsea nu-ari nitsi un rezultat tu-aestã.</w:t>
      </w:r>
    </w:p>
    <w:p w:rsidR="00265267" w:rsidRPr="00D46372" w:rsidRDefault="00265267">
      <w:pPr>
        <w:ind w:firstLine="360"/>
        <w:jc w:val="both"/>
        <w:rPr>
          <w:lang w:val="la-Latn"/>
        </w:rPr>
      </w:pPr>
    </w:p>
    <w:p w:rsidR="00265267" w:rsidRPr="00D46372" w:rsidRDefault="00C92717">
      <w:pPr>
        <w:ind w:firstLine="360"/>
        <w:jc w:val="both"/>
        <w:rPr>
          <w:lang w:val="la-Latn"/>
        </w:rPr>
      </w:pPr>
      <w:r w:rsidRPr="00D46372">
        <w:rPr>
          <w:lang w:val="la-Latn"/>
        </w:rPr>
        <w:t xml:space="preserve">‘Mandishlji’ cari normalã u-spusira la Faraonlu shi Nabucodonosor somnulji-a lor poati s-nu li-avea pozitsiili-a lor di responsabilitati mas elji nu eara ahãt tu suctses. Siyurã elji u-ufilizirã tehnica di dghivãseari di mintea multu. Ma, cãndu Dumnidzà s-bãga tu bana-a personaljei cu cari elji lucrarã, ca El intrà tu bana-al Faraonlu shi Nabucodonosor, atumtsea elji u-chirurã putearea-aestã. Idyea-ashi shi Balac pistipsi tu putearea-al Valaam di bãgarea di blãstenji – el l-dãdea màri premii finantsiali ti faptili-a lui, shi shtea di experientsiea di ninti “cari-l blastinji easti blãstimat” (Num. 22:6). Ma Valaam, cari eara tu vãrã </w:t>
      </w:r>
      <w:r>
        <w:rPr>
          <w:lang w:val="la-Latn"/>
        </w:rPr>
        <w:t>cali</w:t>
      </w:r>
      <w:r w:rsidRPr="00D46372">
        <w:rPr>
          <w:lang w:val="la-Latn"/>
        </w:rPr>
        <w:t xml:space="preserve"> </w:t>
      </w:r>
      <w:r>
        <w:rPr>
          <w:lang w:val="la-Latn"/>
        </w:rPr>
        <w:t>idyea</w:t>
      </w:r>
      <w:r w:rsidRPr="00D46372">
        <w:rPr>
          <w:lang w:val="la-Latn"/>
        </w:rPr>
        <w:t xml:space="preserve"> cu un yiatru di mayii, vidzu ca putearea-a lui normalã l-alãsa cãndu el lucrà cu miletea-al Israel. Siyurã, ahtàri oaminji nu-au nitsi unã puteari cãndu elji lucreascã cu oaminji cari suntu ligati cu Dumnidzàlu-di dealihea, fãr di-atsea tsi alãvdari elji s-au adunatã ti suctseslu cãndu lucrarã cu altsã oaminji.</w:t>
      </w:r>
    </w:p>
    <w:p w:rsidR="00265267" w:rsidRPr="00D46372" w:rsidRDefault="00265267">
      <w:pPr>
        <w:ind w:firstLine="360"/>
        <w:jc w:val="both"/>
        <w:rPr>
          <w:lang w:val="la-Latn"/>
        </w:rPr>
      </w:pPr>
    </w:p>
    <w:p w:rsidR="00265267" w:rsidRPr="00D46372" w:rsidRDefault="00C92717">
      <w:pPr>
        <w:jc w:val="both"/>
        <w:rPr>
          <w:sz w:val="28"/>
          <w:lang w:val="la-Latn"/>
        </w:rPr>
      </w:pPr>
      <w:r w:rsidRPr="00D46372">
        <w:rPr>
          <w:b/>
          <w:sz w:val="28"/>
          <w:lang w:val="la-Latn"/>
        </w:rPr>
        <w:t>MÃYIPSEARI TU BIBLIEA</w:t>
      </w:r>
    </w:p>
    <w:p w:rsidR="00265267" w:rsidRPr="00D46372" w:rsidRDefault="00265267">
      <w:pPr>
        <w:ind w:firstLine="360"/>
        <w:jc w:val="both"/>
        <w:rPr>
          <w:sz w:val="28"/>
          <w:lang w:val="la-Latn"/>
        </w:rPr>
      </w:pPr>
    </w:p>
    <w:p w:rsidR="00265267" w:rsidRPr="00D46372" w:rsidRDefault="00C92717">
      <w:pPr>
        <w:ind w:firstLine="360"/>
        <w:jc w:val="both"/>
        <w:rPr>
          <w:lang w:val="la-Latn"/>
        </w:rPr>
      </w:pPr>
      <w:r w:rsidRPr="00D46372">
        <w:rPr>
          <w:lang w:val="la-Latn"/>
        </w:rPr>
        <w:t>Cljimarea practicã di-aestã easti ca mas noi him bãgats tu cãtãpãtseari s-yinem pãn la un yiatru di mayiea, atumtsea noi lipseashti s-avem unã pisti-ntreagã tu el. Nu-lipseashti s-li ufilizim mandishlji mas noi avem umuti ti nai ma buna; shi elji insushlji va s-u au idyea mindueari. Ta s-bãgãm unã pisti-ntreagã tu ahtàri oaminji shi tu existentsiea di puterli cari elji spunã cà li-au, scljeamã ca noi avem unã niaveari-ntreagã tu tut-puterniclu-a Dumnidzàlui. Mas noi dealihea pistipsim tu scriiturli-al Faraonlu, Balac shi Nabucodonosor cari s-spunã-nsus, atumtsea noi nu va s-him tu putearea s-yinem la un mandis cu pisti ca el va s-ari vãrã efectu pi noi. Exemplari cari spunã ca mandishlji nu au puteari pi oaminjlji-al Dumnidzà – di cari noi shtim ca him, di itiea di cljimarea shi pãtãgiunea-a noastã.</w:t>
      </w:r>
    </w:p>
    <w:p w:rsidR="00265267" w:rsidRPr="00D46372" w:rsidRDefault="00265267">
      <w:pPr>
        <w:ind w:firstLine="360"/>
        <w:jc w:val="both"/>
        <w:rPr>
          <w:lang w:val="la-Latn"/>
        </w:rPr>
      </w:pPr>
    </w:p>
    <w:p w:rsidR="00265267" w:rsidRPr="00D46372" w:rsidRDefault="00C92717">
      <w:pPr>
        <w:ind w:firstLine="360"/>
        <w:jc w:val="both"/>
        <w:rPr>
          <w:lang w:val="la-Latn"/>
        </w:rPr>
      </w:pPr>
      <w:r w:rsidRPr="00D46372">
        <w:rPr>
          <w:lang w:val="la-Latn"/>
        </w:rPr>
        <w:t xml:space="preserve">Mãyipsirea easti clarã spunitã ca “faptili-a truplui”, tu idyea categorii ca “ares” (doctrina nidealihea), adulterlu shi pornografiea (Gal. 5:19-21). El spuni “Và li spun, ashi cum sh-vã spush di ninti (aestã </w:t>
      </w:r>
      <w:r>
        <w:rPr>
          <w:lang w:val="la-Latn"/>
        </w:rPr>
        <w:t>furã</w:t>
      </w:r>
      <w:r w:rsidRPr="00D46372">
        <w:rPr>
          <w:lang w:val="la-Latn"/>
        </w:rPr>
        <w:t xml:space="preserve"> unã di nai ma marli poenti tu-nvitsãturã al Pavlu), cà-atselji tsi li fac ahtàrli lucri nu va-ù mushtineascã-amirãriljea-al Dumnidzà”. Echivãlentu-al aestã easti sum Nomlu al Moise eara comandã ca tuts mandishlji, cari u-ufilizirã “mãndii” (unã numã alantã ti mãyipseari) shi atselji cari lj-featsirã ficiorlji-a lor s-treacã pit foclu lipsea s-hibã vãtãmati dinãoarã (Deùt. </w:t>
      </w:r>
      <w:r w:rsidRPr="00D46372">
        <w:rPr>
          <w:lang w:val="la-Latn"/>
        </w:rPr>
        <w:lastRenderedPageBreak/>
        <w:t>18:10,11; Insh. 22:18). Atselji cari lj-bãgarã ficiorlji-a lor pit foclu nu eara mandishlji di dealihea – mandishlji shi màrlji tinjisitorlji di idolji ãnvitsarã ca ta s-spunã apãrarea contra puterli di aràùlu, ficiorlji di-aeshtsã cari vrurã apãrari lipsea s-hibã adrati s-treacã pit foclu. Ashi noi videm shi atselji madishlji shi atselji cari lj-ufilizira lipsea s-hibã vãtãmati; shi sum unã tãxeari nàùã cãznearea di adrarea di idyiul lucru easti avinarea di atselji dit Amirãljea-al Dumnidzà.</w:t>
      </w:r>
    </w:p>
    <w:p w:rsidR="00265267" w:rsidRPr="00D46372" w:rsidRDefault="00265267">
      <w:pPr>
        <w:ind w:firstLine="360"/>
        <w:jc w:val="both"/>
        <w:rPr>
          <w:lang w:val="la-Latn"/>
        </w:rPr>
      </w:pPr>
    </w:p>
    <w:p w:rsidR="00265267" w:rsidRPr="00D46372" w:rsidRDefault="00C92717">
      <w:pPr>
        <w:ind w:firstLine="360"/>
        <w:jc w:val="both"/>
        <w:rPr>
          <w:lang w:val="la-Latn"/>
        </w:rPr>
      </w:pPr>
      <w:r w:rsidRPr="00D46372">
        <w:rPr>
          <w:lang w:val="la-Latn"/>
        </w:rPr>
        <w:t xml:space="preserve">Ufilizirea di mãyipseari ti buneatsã-a noastã personalã easti tsiva tsi Dumnidzà nu va s-u adràm. Tu cafi alidzeari noi him bãgati tu bana-a noastã tu Hristolu, lipseashti s-nã ãntribàm ca serioshi ‘Desi Dumnidzà va mini s-u adar-aestã? Desi va u-adar aestã cu Isus cum va s-sta </w:t>
      </w:r>
      <w:r>
        <w:rPr>
          <w:lang w:val="la-Latn"/>
        </w:rPr>
        <w:t>ninga</w:t>
      </w:r>
      <w:r w:rsidRPr="00D46372">
        <w:rPr>
          <w:lang w:val="la-Latn"/>
        </w:rPr>
        <w:t xml:space="preserve"> mini?’ Tu videarea di avinarea clarã-al Dumnidzà minduescu ca apandasea </w:t>
      </w:r>
      <w:r>
        <w:rPr>
          <w:lang w:val="la-Latn"/>
        </w:rPr>
        <w:t>lipseashti</w:t>
      </w:r>
      <w:r w:rsidRPr="00D46372">
        <w:rPr>
          <w:lang w:val="la-Latn"/>
        </w:rPr>
        <w:t xml:space="preserve"> s-hibã ti-videari – nu, Dumnidzà nu-va noi s-u ufilizim-aestã. Mãyipisrea easti definatã dit Samuil ca easti ligatã cu “rebilipseari” (Uvreilji spunã ‘provocatsii’) contra Zborlu-al Dumnidzà (1 Vãs. 15:23). Ta s-u provocàm Tutputerniclu, ca miletea-al Israel cu pistipsirli-a lor tu idolji shi mãyipseari (Deùt. 32:16-19), easti siyurã ti fricã s-minduim. Dumnidzà u-fatsi punctu ca El dimãndà pi Israel s-li avinã miletsli al Canaaneani ca di pistipsirea-a lor tu mãyipseari tsi eara ahãt pi zvercã-a Lui; ma, elji s-adunarã tu practica-di atsea (Deùt. 18:9-14). Ashi ca Israellu-nàù di pistimenji pãtizats, noi nu lipseashti s-li fãtsem </w:t>
      </w:r>
      <w:r>
        <w:rPr>
          <w:lang w:val="la-Latn"/>
        </w:rPr>
        <w:t>lucãrlji</w:t>
      </w:r>
      <w:r w:rsidRPr="00D46372">
        <w:rPr>
          <w:lang w:val="la-Latn"/>
        </w:rPr>
        <w:t xml:space="preserve"> di lumea-aestã di-arãeatsã, ica nu va s-putem s-u mushtinim ti totãna loclu-a nostu tãxit di Vãsiliea. Ta s-mindum ca mash mandishlji u-ufilizeascã, sh-nu noi easti irelevantu. Mas noi avem umuti ca va li-videm efectili di mãyipsearea, atumtsea noi u-ufilizim atsea efectivã.</w:t>
      </w:r>
    </w:p>
    <w:p w:rsidR="00265267" w:rsidRPr="00D46372" w:rsidRDefault="00265267">
      <w:pPr>
        <w:ind w:firstLine="360"/>
        <w:jc w:val="both"/>
        <w:rPr>
          <w:lang w:val="la-Latn"/>
        </w:rPr>
      </w:pPr>
    </w:p>
    <w:p w:rsidR="00265267" w:rsidRPr="00D46372" w:rsidRDefault="00C92717">
      <w:pPr>
        <w:ind w:firstLine="360"/>
        <w:jc w:val="both"/>
        <w:rPr>
          <w:lang w:val="la-Latn"/>
        </w:rPr>
      </w:pPr>
      <w:r w:rsidRPr="00D46372">
        <w:rPr>
          <w:lang w:val="la-Latn"/>
        </w:rPr>
        <w:t>Dumnidzà s-nã vluyiseasc tuts di noi cum yinem pãn la dzuùãnjli-aesti dit soni di lumea-aestã di scutidea sh-nipistipseari cãtã Vãsiliea-a Lui di lunjinã shi dealihea shi tinjii.</w:t>
      </w:r>
    </w:p>
    <w:p w:rsidR="00265267" w:rsidRPr="00D46372" w:rsidRDefault="00265267">
      <w:pPr>
        <w:ind w:firstLine="360"/>
        <w:jc w:val="both"/>
        <w:rPr>
          <w:lang w:val="la-Latn"/>
        </w:rPr>
      </w:pPr>
    </w:p>
    <w:p w:rsidR="00265267" w:rsidRPr="00D46372" w:rsidRDefault="00C92717">
      <w:pPr>
        <w:ind w:left="540"/>
        <w:jc w:val="both"/>
        <w:rPr>
          <w:lang w:val="la-Latn"/>
        </w:rPr>
      </w:pPr>
      <w:r w:rsidRPr="00D46372">
        <w:rPr>
          <w:lang w:val="la-Latn"/>
        </w:rPr>
        <w:t>“Ti-atsea cà nu u-apruchearã vrearea-a dealihealjei, ca elji s-hibã ascãpats... Dumnidzà, va lã pitreatsi un lucru minciunos, shi elji s-pistipseascã tu minciunji... Ma noi totna him borgi sã-Lji hãristusim al Dumnidzà ti voi, vrutslji frats di Domnul... Scljeamã frats, stats nicãltinats, sh-tinjisits-li-adetsli tsi li-nvitsat, fu cà prin zbor, fu cà prin epistola-a noastã. Tora insushi Domnul a nostu Isus Hristos sh-Dumnidzà, bileam shi Tatãl a nostu, Cari nã vru noi sh-nã deadi, prin harea-Lji, apuitueari ti daima sh-buna umuti, S-li-apuitueascã ininjli-a voasti shi s-vã-nvãrtusheadzã, la itsido di lucru sh-zbor bun” (2 Sãr. 2:10-17).</w:t>
      </w:r>
    </w:p>
    <w:p w:rsidR="00265267" w:rsidRPr="00D46372" w:rsidRDefault="00265267">
      <w:pPr>
        <w:ind w:left="540"/>
        <w:jc w:val="both"/>
        <w:rPr>
          <w:lang w:val="la-Latn"/>
        </w:rPr>
      </w:pPr>
    </w:p>
    <w:p w:rsidR="00265267" w:rsidRPr="00D46372" w:rsidRDefault="00C92717">
      <w:pPr>
        <w:ind w:firstLine="360"/>
        <w:jc w:val="both"/>
        <w:rPr>
          <w:sz w:val="28"/>
          <w:lang w:val="la-Latn"/>
        </w:rPr>
      </w:pPr>
      <w:r w:rsidRPr="00D46372">
        <w:rPr>
          <w:b/>
          <w:i/>
          <w:sz w:val="28"/>
          <w:lang w:val="la-Latn"/>
        </w:rPr>
        <w:t>Digresiea 18: Tsi S-Fãtsea Tu Edenlu?</w:t>
      </w:r>
    </w:p>
    <w:p w:rsidR="00265267" w:rsidRPr="00D46372" w:rsidRDefault="00265267">
      <w:pPr>
        <w:ind w:firstLine="360"/>
        <w:jc w:val="both"/>
        <w:rPr>
          <w:sz w:val="28"/>
          <w:lang w:val="la-Latn"/>
        </w:rPr>
      </w:pPr>
    </w:p>
    <w:p w:rsidR="00265267" w:rsidRPr="00D46372" w:rsidRDefault="00C92717">
      <w:pPr>
        <w:ind w:firstLine="360"/>
        <w:jc w:val="both"/>
        <w:rPr>
          <w:lang w:val="la-Latn"/>
        </w:rPr>
      </w:pPr>
      <w:r w:rsidRPr="00D46372">
        <w:rPr>
          <w:lang w:val="la-Latn"/>
        </w:rPr>
        <w:t>Adrarea 3 vs. 4-5: “Atumtsea shearpili ãlji dzãsi-a muljeariljei, Nu, nu-ari s-murits: Ma Dumnidzàlu shtii cà-anda-a s-mãcats di el va vã si dishcljidã ocljilji shi-a s-hits ca Dumnidzàlu, shi-a li duchits buneatsa shi-arãeatsa”.</w:t>
      </w:r>
    </w:p>
    <w:p w:rsidR="00265267" w:rsidRPr="00D46372" w:rsidRDefault="00265267">
      <w:pPr>
        <w:ind w:firstLine="360"/>
        <w:jc w:val="both"/>
        <w:rPr>
          <w:lang w:val="la-Latn"/>
        </w:rPr>
      </w:pPr>
    </w:p>
    <w:p w:rsidR="00265267" w:rsidRPr="00D46372" w:rsidRDefault="00C92717">
      <w:pPr>
        <w:ind w:firstLine="360"/>
        <w:jc w:val="both"/>
        <w:rPr>
          <w:lang w:val="la-Latn"/>
        </w:rPr>
      </w:pPr>
      <w:r w:rsidRPr="00D46372">
        <w:rPr>
          <w:b/>
          <w:lang w:val="la-Latn"/>
        </w:rPr>
        <w:t xml:space="preserve">INTERPRETATSIEA POPULARÃ : </w:t>
      </w:r>
      <w:r w:rsidRPr="00D46372">
        <w:rPr>
          <w:lang w:val="la-Latn"/>
        </w:rPr>
        <w:t>Cu alatusi s-spuni ca shearpili auùã easti un anghil cari adrà amãrtii shi cari s-spuni “Satana”. Ca easti avinat dit tserlu ti amãrtiea-a lui, el yinea pi loclu shi bãgã Eva tu cãtãpãtseari s-adarã amãrtii.</w:t>
      </w:r>
    </w:p>
    <w:p w:rsidR="00265267" w:rsidRPr="00D46372" w:rsidRDefault="00265267">
      <w:pPr>
        <w:ind w:firstLine="360"/>
        <w:jc w:val="both"/>
        <w:rPr>
          <w:b/>
          <w:lang w:val="la-Latn"/>
        </w:rPr>
      </w:pPr>
    </w:p>
    <w:p w:rsidR="00265267" w:rsidRPr="00D46372" w:rsidRDefault="00C92717">
      <w:pPr>
        <w:ind w:firstLine="360"/>
        <w:jc w:val="both"/>
        <w:rPr>
          <w:b/>
          <w:lang w:val="la-Latn"/>
        </w:rPr>
      </w:pPr>
      <w:r>
        <w:rPr>
          <w:b/>
          <w:lang w:val="la-Latn"/>
        </w:rPr>
        <w:t>COMENTAR</w:t>
      </w:r>
      <w:r w:rsidRPr="00D46372">
        <w:rPr>
          <w:b/>
          <w:lang w:val="la-Latn"/>
        </w:rPr>
        <w:t>:</w:t>
      </w:r>
    </w:p>
    <w:p w:rsidR="00265267" w:rsidRPr="00D46372" w:rsidRDefault="00265267">
      <w:pPr>
        <w:ind w:firstLine="360"/>
        <w:jc w:val="both"/>
        <w:rPr>
          <w:b/>
          <w:lang w:val="la-Latn"/>
        </w:rPr>
      </w:pPr>
    </w:p>
    <w:p w:rsidR="00265267" w:rsidRPr="00D46372" w:rsidRDefault="00C92717">
      <w:pPr>
        <w:numPr>
          <w:ilvl w:val="0"/>
          <w:numId w:val="35"/>
        </w:numPr>
        <w:tabs>
          <w:tab w:val="clear" w:pos="1005"/>
          <w:tab w:val="num" w:pos="540"/>
        </w:tabs>
        <w:ind w:left="540" w:hanging="465"/>
        <w:jc w:val="both"/>
        <w:rPr>
          <w:lang w:val="la-Latn"/>
        </w:rPr>
      </w:pPr>
      <w:r w:rsidRPr="00D46372">
        <w:rPr>
          <w:lang w:val="la-Latn"/>
        </w:rPr>
        <w:lastRenderedPageBreak/>
        <w:t>Parafraflu zbureashti ti “shearpa”. Zboarãli “satana” shi “draclu” nu s-veadã tu cartea-ntreagã di Adrarea. Factu ca shearpili suntu fizical cu noi, shi abushileadzã pi stumàchli-a lor, easti provã ca shearpa tu Edenlu eara unã prãvdã di dealihea. Atselji cari pistipseascã vãrã altu, poati s-mindueascã ca totãna cãndu elji vidzurã unã shearpã di dealihea l-vidzurã sh-‘sãtãnàlu’.</w:t>
      </w:r>
    </w:p>
    <w:p w:rsidR="00265267" w:rsidRPr="00D46372" w:rsidRDefault="00C92717">
      <w:pPr>
        <w:numPr>
          <w:ilvl w:val="0"/>
          <w:numId w:val="35"/>
        </w:numPr>
        <w:tabs>
          <w:tab w:val="clear" w:pos="1005"/>
          <w:tab w:val="num" w:pos="540"/>
        </w:tabs>
        <w:ind w:left="540" w:hanging="465"/>
        <w:jc w:val="both"/>
        <w:rPr>
          <w:lang w:val="la-Latn"/>
        </w:rPr>
      </w:pPr>
      <w:r w:rsidRPr="00D46372">
        <w:rPr>
          <w:lang w:val="la-Latn"/>
        </w:rPr>
        <w:t>Shearpã vãrnãoarã nu s-spuni ca anghil.</w:t>
      </w:r>
    </w:p>
    <w:p w:rsidR="00265267" w:rsidRPr="00D46372" w:rsidRDefault="00C92717">
      <w:pPr>
        <w:numPr>
          <w:ilvl w:val="0"/>
          <w:numId w:val="35"/>
        </w:numPr>
        <w:tabs>
          <w:tab w:val="clear" w:pos="1005"/>
          <w:tab w:val="num" w:pos="540"/>
        </w:tabs>
        <w:ind w:left="540" w:hanging="465"/>
        <w:jc w:val="both"/>
        <w:rPr>
          <w:lang w:val="la-Latn"/>
        </w:rPr>
      </w:pPr>
      <w:r w:rsidRPr="00D46372">
        <w:rPr>
          <w:lang w:val="la-Latn"/>
        </w:rPr>
        <w:t xml:space="preserve">Di-aclo nu easti ti ciudii ca nu ari nitsi unã spuneari tu Adrarea ti vãrnu cari </w:t>
      </w:r>
      <w:r>
        <w:rPr>
          <w:lang w:val="la-Latn"/>
        </w:rPr>
        <w:t>furã</w:t>
      </w:r>
      <w:r w:rsidRPr="00D46372">
        <w:rPr>
          <w:lang w:val="la-Latn"/>
        </w:rPr>
        <w:t xml:space="preserve"> avinat.</w:t>
      </w:r>
    </w:p>
    <w:p w:rsidR="00265267" w:rsidRPr="00D46372" w:rsidRDefault="00C92717">
      <w:pPr>
        <w:numPr>
          <w:ilvl w:val="0"/>
          <w:numId w:val="35"/>
        </w:numPr>
        <w:tabs>
          <w:tab w:val="clear" w:pos="1005"/>
          <w:tab w:val="num" w:pos="540"/>
        </w:tabs>
        <w:ind w:left="540" w:hanging="465"/>
        <w:jc w:val="both"/>
        <w:rPr>
          <w:lang w:val="la-Latn"/>
        </w:rPr>
      </w:pPr>
      <w:r w:rsidRPr="00D46372">
        <w:rPr>
          <w:lang w:val="la-Latn"/>
        </w:rPr>
        <w:t>Amãrtiea adusi moarti (Romanjlji 6,23). Anghiljli nu poati s-moarã (Luca 20, 35-36), di-aclo anghiljli nu poati s-adarã amãrtii. Premiea ti atselji cu-ndriptati easti idyea cu-anghiljli ca s-nu moarã vãrnãoarã (Luca 20 vs. 35-36). Mas anghiljli pãtu s-adarã amãrtii, atumtsea atselji cu-ndriptati va s-putea s-adarã amãrtii idyea-ashi shi di aclo va s-avea posibilitati s-moarã, tsi scljeamã ca elji nu-ari s-aibã unã banã di daima.</w:t>
      </w:r>
    </w:p>
    <w:p w:rsidR="00265267" w:rsidRPr="00D46372" w:rsidRDefault="00C92717">
      <w:pPr>
        <w:numPr>
          <w:ilvl w:val="0"/>
          <w:numId w:val="35"/>
        </w:numPr>
        <w:tabs>
          <w:tab w:val="clear" w:pos="1005"/>
          <w:tab w:val="num" w:pos="540"/>
        </w:tabs>
        <w:ind w:left="540" w:hanging="465"/>
        <w:jc w:val="both"/>
        <w:rPr>
          <w:lang w:val="la-Latn"/>
        </w:rPr>
      </w:pPr>
      <w:r w:rsidRPr="00D46372">
        <w:rPr>
          <w:lang w:val="la-Latn"/>
        </w:rPr>
        <w:t>Caracterlji ti-cari s-spuni tu scriiturã di Adrarea ti cãdzurã di omlu suntu: Dumnidzà, Adamlu, Eva shi shearpa. Vãrnu altu nu s-spuni. Nu ari prova ca tsiva yinea nuntru shearpã s-facã atsea tsi ea adrà. Pavlu spuni ca shearpã “u-arãsi Eva cu itsrãljea(-a lui)” (2 Cor. 11:3). Dumnidzà l-spunea pi shearpa: “Ti-atsea cà lu-adrashi aestu lucru...” (Adr. 3:14). Mas “sãtãnàlu” l-ufilizea shearpa, cãtse el nu s-spuni shi cãtse sh-el nu eara cãznit?</w:t>
      </w:r>
    </w:p>
    <w:p w:rsidR="00265267" w:rsidRPr="00D46372" w:rsidRDefault="00C92717">
      <w:pPr>
        <w:numPr>
          <w:ilvl w:val="0"/>
          <w:numId w:val="35"/>
        </w:numPr>
        <w:tabs>
          <w:tab w:val="clear" w:pos="1005"/>
          <w:tab w:val="num" w:pos="540"/>
        </w:tabs>
        <w:ind w:left="540" w:hanging="465"/>
        <w:jc w:val="both"/>
        <w:rPr>
          <w:lang w:val="la-Latn"/>
        </w:rPr>
      </w:pPr>
      <w:r w:rsidRPr="00D46372">
        <w:rPr>
          <w:lang w:val="la-Latn"/>
        </w:rPr>
        <w:t>Adam l-</w:t>
      </w:r>
      <w:r>
        <w:rPr>
          <w:lang w:val="la-Latn"/>
        </w:rPr>
        <w:t>giudicà</w:t>
      </w:r>
      <w:r w:rsidRPr="00D46372">
        <w:rPr>
          <w:lang w:val="la-Latn"/>
        </w:rPr>
        <w:t xml:space="preserve"> Eva ti amãrtiea-a lui: “Ea nj-deadi di iamishili-atseali” (Adr. 3:12). Eva l</w:t>
      </w:r>
      <w:r>
        <w:rPr>
          <w:lang w:val="la-Latn"/>
        </w:rPr>
        <w:t>i</w:t>
      </w:r>
      <w:r w:rsidRPr="00D46372">
        <w:rPr>
          <w:lang w:val="la-Latn"/>
        </w:rPr>
        <w:t>-</w:t>
      </w:r>
      <w:r>
        <w:rPr>
          <w:lang w:val="la-Latn"/>
        </w:rPr>
        <w:t>giudicà</w:t>
      </w:r>
      <w:r w:rsidRPr="00D46372">
        <w:rPr>
          <w:lang w:val="la-Latn"/>
        </w:rPr>
        <w:t xml:space="preserve"> shearpa: “Shearpili mi-arãsi sh-mini mãcai” (Adr. 3:13). Shearpa nu l-</w:t>
      </w:r>
      <w:r>
        <w:rPr>
          <w:lang w:val="la-Latn"/>
        </w:rPr>
        <w:t>giudic</w:t>
      </w:r>
      <w:r w:rsidRPr="00D46372">
        <w:rPr>
          <w:lang w:val="la-Latn"/>
        </w:rPr>
        <w:t xml:space="preserve">à draclu – ea nu spunea tsiva. </w:t>
      </w:r>
    </w:p>
    <w:p w:rsidR="00265267" w:rsidRPr="00D46372" w:rsidRDefault="00C92717">
      <w:pPr>
        <w:numPr>
          <w:ilvl w:val="0"/>
          <w:numId w:val="35"/>
        </w:numPr>
        <w:tabs>
          <w:tab w:val="clear" w:pos="1005"/>
          <w:tab w:val="num" w:pos="540"/>
        </w:tabs>
        <w:ind w:left="540" w:hanging="465"/>
        <w:jc w:val="both"/>
        <w:rPr>
          <w:lang w:val="la-Latn"/>
        </w:rPr>
      </w:pPr>
      <w:r w:rsidRPr="00D46372">
        <w:rPr>
          <w:lang w:val="la-Latn"/>
        </w:rPr>
        <w:t>Mas s-spuni ca shearpili tora nu u-au putearea di zburari icà mindueari ca shearpa tu Edenlu adutsets-Vã aminti ca:</w:t>
      </w:r>
    </w:p>
    <w:p w:rsidR="00265267" w:rsidRPr="00D46372" w:rsidRDefault="00C92717">
      <w:pPr>
        <w:tabs>
          <w:tab w:val="num" w:pos="540"/>
        </w:tabs>
        <w:ind w:left="540" w:hanging="465"/>
        <w:jc w:val="both"/>
        <w:rPr>
          <w:lang w:val="la-Latn"/>
        </w:rPr>
      </w:pPr>
      <w:r w:rsidRPr="00D46372">
        <w:rPr>
          <w:lang w:val="la-Latn"/>
        </w:rPr>
        <w:t>(a) un yumar s-fãtsea unã oarã s-zbureascã shi s-mindueascã cu un om (Valaam): “Cara yumarlu zbura cu boatsi-a omlui u dãnãsi zurleatsa-a prufetlui” (2 Chetru 2:16) shi (b) Shearpa eara un di nai ma intelighentili di tuti pràvdzã (Adr. 3:1). Blãstemlu pi ea lipsea s-u ljea nãpoi posibilitatea tsi u-avea s-zbureascã cu Adam shi Eva.</w:t>
      </w:r>
    </w:p>
    <w:p w:rsidR="00265267" w:rsidRPr="00D46372" w:rsidRDefault="00C92717">
      <w:pPr>
        <w:numPr>
          <w:ilvl w:val="0"/>
          <w:numId w:val="35"/>
        </w:numPr>
        <w:tabs>
          <w:tab w:val="clear" w:pos="1005"/>
          <w:tab w:val="num" w:pos="540"/>
        </w:tabs>
        <w:ind w:left="540" w:hanging="465"/>
        <w:jc w:val="both"/>
        <w:rPr>
          <w:lang w:val="la-Latn"/>
        </w:rPr>
      </w:pPr>
      <w:r w:rsidRPr="00D46372">
        <w:rPr>
          <w:lang w:val="la-Latn"/>
        </w:rPr>
        <w:t>Dumnidzà u-fãtsea shearpa (Adr. 3:1); unã altã iatsã cari s-spuni “satana” nu s-fãtsea tu shearpa; mas noi pistipsim tu-aestã, noi dzãtsem ca unã personã poati s-intrã tu bana di vãrnu altu shi s-u controleadzã. Aestã eara unã ideiea pãngãneascã, sh-nu biblicã. Mas s-spuni cà Dumnidzàlu nu-ari s-li adarã shearpã ti amãrtiea marea tsi lã-spunea la Adam sh-Eva s-u adarã, adutsets-Vã aminti ca amãrtiea yinea tu lumea di omlu (Rom. 5:12); shearpa di-aclo eara nimoralã, shi spunea di videarili-a ljei naturali, shi nu eara ahãt cu-obligatsii cãtã Dumnidzà sh-di aclo nu adrà amãrtiea.</w:t>
      </w:r>
    </w:p>
    <w:p w:rsidR="00265267" w:rsidRPr="00D46372" w:rsidRDefault="00265267">
      <w:pPr>
        <w:ind w:firstLine="360"/>
        <w:jc w:val="both"/>
        <w:rPr>
          <w:lang w:val="la-Latn"/>
        </w:rPr>
      </w:pPr>
    </w:p>
    <w:p w:rsidR="00265267" w:rsidRPr="00D46372" w:rsidRDefault="00C92717">
      <w:pPr>
        <w:ind w:firstLine="360"/>
        <w:jc w:val="both"/>
        <w:rPr>
          <w:lang w:val="la-Latn"/>
        </w:rPr>
      </w:pPr>
      <w:r w:rsidRPr="00D46372">
        <w:rPr>
          <w:lang w:val="la-Latn"/>
        </w:rPr>
        <w:t>Vãrã spuni ca shearpa di Adrarea 3 easti ligatã cu serafim. Ma, zborlu uvrescu normal ti “shearpa”, tsi s-ufilizeashti tu Adrarea 3, easti niligat-ntreg cu zborlu ti “serafim”. Zborlu uvrescu cari s-tradutsi ca “serafim” tu-fundamentu scljeamã “atsel cu pirã” shi s-spuni ca “nãpãrticã di halcumã” tu Num. 21:8, ma aestã nu easti zborlu cari s-tradutsi ca “shearpa” tu Adrarea 3. Zborlu uvrescu ti halcumã yini di idyea orighina cu zborlu “shearpa” tu Adrarea 3. Halcuma u-spuni amãrtiea (Giud. 16:21; 2 Vãs. 3:34; 4 Vãs. 25:7; 2 Paral. 33:11; 36:6), ashi shearpa poati s-hibã ligatã cu ideiea di amãrtiea, ma nu easti un anghil cari adra amãrtii.</w:t>
      </w:r>
    </w:p>
    <w:p w:rsidR="00265267" w:rsidRPr="00D46372" w:rsidRDefault="00265267">
      <w:pPr>
        <w:ind w:firstLine="360"/>
        <w:jc w:val="both"/>
        <w:rPr>
          <w:lang w:val="la-Latn"/>
        </w:rPr>
      </w:pPr>
    </w:p>
    <w:p w:rsidR="00265267" w:rsidRPr="00722FA7" w:rsidRDefault="00C92717">
      <w:pPr>
        <w:ind w:firstLine="360"/>
        <w:jc w:val="both"/>
        <w:rPr>
          <w:b/>
          <w:sz w:val="23"/>
          <w:szCs w:val="23"/>
          <w:lang w:val="la-Latn"/>
        </w:rPr>
      </w:pPr>
      <w:r w:rsidRPr="00722FA7">
        <w:rPr>
          <w:b/>
          <w:sz w:val="23"/>
          <w:szCs w:val="23"/>
          <w:lang w:val="la-Latn"/>
        </w:rPr>
        <w:t xml:space="preserve">EXPLANATSII SUGHESTATI ti-atsea tsi </w:t>
      </w:r>
      <w:r w:rsidRPr="00722FA7">
        <w:rPr>
          <w:b/>
          <w:i/>
          <w:sz w:val="23"/>
          <w:szCs w:val="23"/>
          <w:lang w:val="la-Latn"/>
        </w:rPr>
        <w:t xml:space="preserve">dealihea </w:t>
      </w:r>
      <w:r w:rsidRPr="00722FA7">
        <w:rPr>
          <w:b/>
          <w:sz w:val="23"/>
          <w:szCs w:val="23"/>
          <w:lang w:val="la-Latn"/>
        </w:rPr>
        <w:t>scljeamã paragraflu-aestu:</w:t>
      </w:r>
    </w:p>
    <w:p w:rsidR="00265267" w:rsidRPr="00D46372" w:rsidRDefault="00265267">
      <w:pPr>
        <w:ind w:firstLine="360"/>
        <w:jc w:val="both"/>
        <w:rPr>
          <w:b/>
          <w:lang w:val="la-Latn"/>
        </w:rPr>
      </w:pPr>
    </w:p>
    <w:p w:rsidR="00265267" w:rsidRPr="00D46372" w:rsidRDefault="00C92717">
      <w:pPr>
        <w:numPr>
          <w:ilvl w:val="0"/>
          <w:numId w:val="36"/>
        </w:numPr>
        <w:jc w:val="both"/>
        <w:rPr>
          <w:lang w:val="la-Latn"/>
        </w:rPr>
      </w:pPr>
      <w:r w:rsidRPr="00D46372">
        <w:rPr>
          <w:lang w:val="la-Latn"/>
        </w:rPr>
        <w:lastRenderedPageBreak/>
        <w:t>S-pari ca nu ari itiea s-nu pistipsim ca atsea tsi nã-easti spusã ti adrarea shi cãdearea tu protsli capi di Adrarea lipseashti s-hibã loatã di dealihea. “Shearpa” eara unã shearpã di dealihea. Factu ca noi putem s-videm shearpi azã cum abushileadzã pi stumàchli-a lor tu umplearea di blãstemlu cari s-fãtsea pi shearpa prota (Adr. 3:14) u-da prova di-aestã. Tu idy</w:t>
      </w:r>
      <w:r>
        <w:rPr>
          <w:lang w:val="la-Latn"/>
        </w:rPr>
        <w:t>ea</w:t>
      </w:r>
      <w:r w:rsidRPr="00D46372">
        <w:rPr>
          <w:lang w:val="la-Latn"/>
        </w:rPr>
        <w:t xml:space="preserve"> </w:t>
      </w:r>
      <w:r>
        <w:rPr>
          <w:lang w:val="la-Latn"/>
        </w:rPr>
        <w:t>cali</w:t>
      </w:r>
      <w:r w:rsidRPr="00D46372">
        <w:rPr>
          <w:lang w:val="la-Latn"/>
        </w:rPr>
        <w:t xml:space="preserve">, putem s-videm shi bãrbats shi muljeri cum patsã di blãstenjlji cari s-bãgarã pi elji tu idyiu chiro. Noi putem s-tinjisim ca Adam shi Eva eara un bãrbat shi unã muljeari di dealihea ca noi shtim bãrbats shi muljeri azã, ma au unã ma bunã forma di existentsiea, di aclo shearpa prota eara unã pravda di dealihea, sh-pi </w:t>
      </w:r>
      <w:r>
        <w:rPr>
          <w:lang w:val="la-Latn"/>
        </w:rPr>
        <w:t>ninga</w:t>
      </w:r>
      <w:r w:rsidRPr="00D46372">
        <w:rPr>
          <w:lang w:val="la-Latn"/>
        </w:rPr>
        <w:t xml:space="preserve"> atsea tu unã forma ma inteleghentã di shearpili tora.</w:t>
      </w:r>
    </w:p>
    <w:p w:rsidR="00265267" w:rsidRPr="00D46372" w:rsidRDefault="00C92717">
      <w:pPr>
        <w:numPr>
          <w:ilvl w:val="0"/>
          <w:numId w:val="36"/>
        </w:numPr>
        <w:jc w:val="both"/>
        <w:rPr>
          <w:i/>
          <w:lang w:val="la-Latn"/>
        </w:rPr>
      </w:pPr>
      <w:r w:rsidRPr="00D46372">
        <w:rPr>
          <w:lang w:val="la-Latn"/>
        </w:rPr>
        <w:t>Aestã tsi yini suntu alanti indicatsii ca protsli capits di Adrarea lipseashti s-li dghivãsim di dealihea:</w:t>
      </w:r>
    </w:p>
    <w:p w:rsidR="00265267" w:rsidRPr="00D46372" w:rsidRDefault="00265267">
      <w:pPr>
        <w:ind w:left="1020"/>
        <w:jc w:val="both"/>
        <w:rPr>
          <w:lang w:val="la-Latn"/>
        </w:rPr>
      </w:pPr>
    </w:p>
    <w:p w:rsidR="00265267" w:rsidRPr="00D46372" w:rsidRDefault="00C92717">
      <w:pPr>
        <w:numPr>
          <w:ilvl w:val="1"/>
          <w:numId w:val="36"/>
        </w:numPr>
        <w:jc w:val="both"/>
        <w:rPr>
          <w:lang w:val="la-Latn"/>
        </w:rPr>
      </w:pPr>
      <w:r w:rsidRPr="00D46372">
        <w:rPr>
          <w:lang w:val="la-Latn"/>
        </w:rPr>
        <w:t>Isus spunea ti scriaturã di adarea di Adam shi Eva cà bazã di ãnvitsaturã-a Lui ti ãncurunarea shi dispãrtsarea (Mat. 19:5-6); nu-ari tsiva tsi spuni ca El Ù-dghivãsi di dealihea.</w:t>
      </w:r>
    </w:p>
    <w:p w:rsidR="00265267" w:rsidRPr="00D46372" w:rsidRDefault="00C92717">
      <w:pPr>
        <w:numPr>
          <w:ilvl w:val="1"/>
          <w:numId w:val="36"/>
        </w:numPr>
        <w:jc w:val="both"/>
        <w:rPr>
          <w:i/>
          <w:lang w:val="la-Latn"/>
        </w:rPr>
      </w:pPr>
      <w:r w:rsidRPr="00D46372">
        <w:rPr>
          <w:lang w:val="la-Latn"/>
        </w:rPr>
        <w:t>“Cà-Adam fu chiuluit prota, sh-deapoa</w:t>
      </w:r>
      <w:r>
        <w:rPr>
          <w:lang w:val="la-Latn"/>
        </w:rPr>
        <w:t>i</w:t>
      </w:r>
      <w:r w:rsidRPr="00D46372">
        <w:rPr>
          <w:lang w:val="la-Latn"/>
        </w:rPr>
        <w:t xml:space="preserve">a Eva. Sh-nu fu-Adam arãs, ma muljearea, cara fu-arãsã, s-featsi cãlcãtoara-a dimãndãciuniljei” (1 Tim. 2:13-14) – ashi shi Pavlu, u-dghivãsi Adrarea di dealihea. Shi nai ma importantu el scriea ninti ti </w:t>
      </w:r>
      <w:r>
        <w:rPr>
          <w:lang w:val="la-Latn"/>
        </w:rPr>
        <w:t>calea</w:t>
      </w:r>
      <w:r w:rsidRPr="00D46372">
        <w:rPr>
          <w:lang w:val="la-Latn"/>
        </w:rPr>
        <w:t xml:space="preserve"> cum “u-arãsi (shearpea) Eva cu itsrãljea-a lui” (2 Cor. 11:3) – videts ca Pavlu nu spunea ca “draclu” u-arãsi Eva.</w:t>
      </w:r>
    </w:p>
    <w:p w:rsidR="00265267" w:rsidRPr="00D46372" w:rsidRDefault="00C92717">
      <w:pPr>
        <w:numPr>
          <w:ilvl w:val="1"/>
          <w:numId w:val="36"/>
        </w:numPr>
        <w:jc w:val="both"/>
        <w:rPr>
          <w:i/>
          <w:lang w:val="la-Latn"/>
        </w:rPr>
      </w:pPr>
      <w:r w:rsidRPr="00D46372">
        <w:rPr>
          <w:lang w:val="la-Latn"/>
        </w:rPr>
        <w:t>Desi ari vãrã altã provã ca aclo ari vãrã altu tu scriitura ti adrarea shi cãdarea tsi lipseashti s-hibã dghivãsitã ca figurativã? Lumea eara adratã tu shasi dzàli dupã Adrarea 2. Ca aesti eara dzuùãnji di dealihea di 24 di sãhàtsi s-spuni di factu ca multu lucri cari s-adarã tu dzàli diferenti nu poati s-existeadzã tu ufilizeari fãrã un cu alantu tu forma-a lor di azã ma multu di cãt-ndau dzàli. Ca elji nu eara tu periodi di 1,000 di anji icà ma multu easti demostratã di factul ca Adam eara adrat pi dzuùã shasi, ma muri dupã dzuùã shapti pi ilichii di 930 di anji (Adr. 5:5). Mas dzuùã shapti eara peiod di 1,000 di anji atumtsea Adamlu va s-eara ma multu di 1,000 cãndu el muri.</w:t>
      </w:r>
    </w:p>
    <w:p w:rsidR="00265267" w:rsidRPr="00D46372" w:rsidRDefault="00C92717">
      <w:pPr>
        <w:numPr>
          <w:ilvl w:val="1"/>
          <w:numId w:val="36"/>
        </w:numPr>
        <w:jc w:val="both"/>
        <w:rPr>
          <w:lang w:val="la-Latn"/>
        </w:rPr>
      </w:pPr>
      <w:r w:rsidRPr="00D46372">
        <w:rPr>
          <w:lang w:val="la-Latn"/>
        </w:rPr>
        <w:t>Altã provã ti dzuùãnjli di dealihea di adrarea poati s-aflã tu nomlu di Sabathlu di Insh. 20:10,11. Sabathlu lipsea s-hibã 24 di sãhàtsi di discurmarea, ca Dumnidzàlu s-discurmà pi dzuùã shapti, ca lucrà ti shasi dzàli (cà miletea-al Israel ninti s-u aveagljã Sabathlu-a lor). Iatsãli s-fãtsea pi dzuùã-atsea defterã lipsea s-hibã tu ligãturã di alghinjli etc. adrati pi dzuùã shasi. Unã mari guva anamisã di adrarea-a lor di-aclo nu poati s-facã.</w:t>
      </w:r>
    </w:p>
    <w:p w:rsidR="00265267" w:rsidRPr="00D46372" w:rsidRDefault="00C92717">
      <w:pPr>
        <w:numPr>
          <w:ilvl w:val="0"/>
          <w:numId w:val="36"/>
        </w:numPr>
        <w:jc w:val="both"/>
        <w:rPr>
          <w:lang w:val="la-Latn"/>
        </w:rPr>
      </w:pPr>
      <w:r w:rsidRPr="00D46372">
        <w:rPr>
          <w:lang w:val="la-Latn"/>
        </w:rPr>
        <w:t xml:space="preserve">Ca shearpa eara blãstimatã s-abushileadzã pi stumaclu (Adr. 3:14), aestã poati s-spunã ca ninti ea avu cicioari; tu ligãturã cu puterli evidenti di mindueari, ea poati s-earã tu forma nai ma aproapea di omlu, sh-pi </w:t>
      </w:r>
      <w:r>
        <w:rPr>
          <w:lang w:val="la-Latn"/>
        </w:rPr>
        <w:t>ninga</w:t>
      </w:r>
      <w:r w:rsidRPr="00D46372">
        <w:rPr>
          <w:lang w:val="la-Latn"/>
        </w:rPr>
        <w:t xml:space="preserve"> ca eara nica unã pravda – un altu di “tuti priciurli di pristi loc” (Adr. 3:1 shi 14).</w:t>
      </w:r>
    </w:p>
    <w:p w:rsidR="00265267" w:rsidRPr="00D46372" w:rsidRDefault="00C92717">
      <w:pPr>
        <w:numPr>
          <w:ilvl w:val="0"/>
          <w:numId w:val="36"/>
        </w:numPr>
        <w:jc w:val="both"/>
        <w:rPr>
          <w:lang w:val="la-Latn"/>
        </w:rPr>
      </w:pPr>
      <w:r w:rsidRPr="00D46372">
        <w:rPr>
          <w:lang w:val="la-Latn"/>
        </w:rPr>
        <w:t xml:space="preserve">Poati ca shearpa mãca di iatsã-a shteariljei, tsi poati s-u spunã itsrãljea-a ljei. Eva “lugursi cà iamishea-a pomlui easti...bunã cà s-u-aibã, cà da shteari” (Adr. 3:6). Cum poati ea s-ul veadã mas vidzu rezultatlu di mãcarea di pomlu di bana di tsiva tsi eara adratã di ninti? Poati s-hibã ca Eva avea-ndau zburàri cu shearpã ninti-atsea scriatã tu Adrarea 3. Zboarãli proti scriati di shearpã pi Eva eara, “Am tsi Dumnidzàlu dzãsi...” (Adr. 3:1) </w:t>
      </w:r>
      <w:r w:rsidRPr="00D46372">
        <w:rPr>
          <w:lang w:val="la-Latn"/>
        </w:rPr>
        <w:lastRenderedPageBreak/>
        <w:t>– zborlu “Am” poati s-spunã ca atsea eara continuatsii di vãrã zbureari di ninti tsi nu easti scriatã.</w:t>
      </w:r>
    </w:p>
    <w:p w:rsidR="00265267" w:rsidRPr="00D46372" w:rsidRDefault="00265267">
      <w:pPr>
        <w:jc w:val="both"/>
        <w:rPr>
          <w:lang w:val="la-Latn"/>
        </w:rPr>
      </w:pPr>
    </w:p>
    <w:p w:rsidR="00265267" w:rsidRPr="00D46372" w:rsidRDefault="00C92717">
      <w:pPr>
        <w:jc w:val="both"/>
        <w:rPr>
          <w:sz w:val="28"/>
          <w:lang w:val="la-Latn"/>
        </w:rPr>
      </w:pPr>
      <w:r w:rsidRPr="00D46372">
        <w:rPr>
          <w:b/>
          <w:i/>
          <w:sz w:val="28"/>
          <w:lang w:val="la-Latn"/>
        </w:rPr>
        <w:t>Digresiea 19: Lutsifer</w:t>
      </w:r>
    </w:p>
    <w:p w:rsidR="00265267" w:rsidRPr="00D46372" w:rsidRDefault="00265267">
      <w:pPr>
        <w:ind w:firstLine="360"/>
        <w:jc w:val="both"/>
        <w:rPr>
          <w:lang w:val="la-Latn"/>
        </w:rPr>
      </w:pPr>
    </w:p>
    <w:p w:rsidR="00265267" w:rsidRPr="00D46372" w:rsidRDefault="00C92717">
      <w:pPr>
        <w:ind w:left="1260"/>
        <w:jc w:val="both"/>
        <w:rPr>
          <w:lang w:val="la-Latn"/>
        </w:rPr>
      </w:pPr>
      <w:r w:rsidRPr="00D46372">
        <w:rPr>
          <w:lang w:val="la-Latn"/>
        </w:rPr>
        <w:t>Isaia 14 vs. 12-14: “Cãm cãdzushi tini di pi tseruri, lài Lutsifer, ficior a hãryiiljei! Cum di fushi arcat ãmpadi, tini, acãchisitor di milets! Tini cari tsã dzãtseai cu mintea, Va mi mut pi tseruri sh-ma-nsus di stealili-a Dumnidzàlui atsel cu puteari-a nj-lu bag scamnul a meù: Pi muntili-atsel sãmtul va-ù bag casa-a mea; tu bitisita-a partiljei di cãtã-Aratsili: Va mi-alin pistri niori shi isa cu-Atsel Dipanaltul va s-escu”.</w:t>
      </w:r>
    </w:p>
    <w:p w:rsidR="00265267" w:rsidRPr="00D46372" w:rsidRDefault="00265267">
      <w:pPr>
        <w:ind w:left="900"/>
        <w:jc w:val="both"/>
        <w:rPr>
          <w:lang w:val="la-Latn"/>
        </w:rPr>
      </w:pPr>
    </w:p>
    <w:p w:rsidR="00265267" w:rsidRPr="00D46372" w:rsidRDefault="00C92717">
      <w:pPr>
        <w:jc w:val="both"/>
        <w:rPr>
          <w:b/>
          <w:lang w:val="la-Latn"/>
        </w:rPr>
      </w:pPr>
      <w:r w:rsidRPr="00D46372">
        <w:rPr>
          <w:b/>
          <w:lang w:val="la-Latn"/>
        </w:rPr>
        <w:t>INTERPRETATSIEA POPULARÃ:</w:t>
      </w:r>
    </w:p>
    <w:p w:rsidR="00265267" w:rsidRPr="00D46372" w:rsidRDefault="00265267">
      <w:pPr>
        <w:ind w:firstLine="360"/>
        <w:jc w:val="both"/>
        <w:rPr>
          <w:lang w:val="la-Latn"/>
        </w:rPr>
      </w:pPr>
    </w:p>
    <w:p w:rsidR="00265267" w:rsidRPr="00D46372" w:rsidRDefault="00C92717">
      <w:pPr>
        <w:ind w:firstLine="360"/>
        <w:jc w:val="both"/>
        <w:rPr>
          <w:lang w:val="la-Latn"/>
        </w:rPr>
      </w:pPr>
      <w:r w:rsidRPr="00D46372">
        <w:rPr>
          <w:lang w:val="la-Latn"/>
        </w:rPr>
        <w:t xml:space="preserve">S-mindueashti ca Lutsifer unã oarã </w:t>
      </w:r>
      <w:r>
        <w:rPr>
          <w:lang w:val="la-Latn"/>
        </w:rPr>
        <w:t>furã</w:t>
      </w:r>
      <w:r w:rsidRPr="00D46372">
        <w:rPr>
          <w:lang w:val="la-Latn"/>
        </w:rPr>
        <w:t xml:space="preserve"> un anghil tu-puteari cari adrà amãrtii tu chirolu di Adam shi di-aclo eara avinat pi loclu, iu el adarã problemi ti oaminjlji-al Dumnidzàlu.</w:t>
      </w:r>
    </w:p>
    <w:p w:rsidR="00265267" w:rsidRPr="00D46372" w:rsidRDefault="00265267">
      <w:pPr>
        <w:ind w:firstLine="360"/>
        <w:jc w:val="both"/>
        <w:rPr>
          <w:lang w:val="la-Latn"/>
        </w:rPr>
      </w:pPr>
    </w:p>
    <w:p w:rsidR="00265267" w:rsidRPr="00D46372" w:rsidRDefault="00C92717">
      <w:pPr>
        <w:jc w:val="both"/>
        <w:rPr>
          <w:b/>
          <w:lang w:val="la-Latn"/>
        </w:rPr>
      </w:pPr>
      <w:r>
        <w:rPr>
          <w:b/>
          <w:lang w:val="la-Latn"/>
        </w:rPr>
        <w:t>COMENTAR</w:t>
      </w:r>
      <w:r w:rsidRPr="00D46372">
        <w:rPr>
          <w:b/>
          <w:lang w:val="la-Latn"/>
        </w:rPr>
        <w:t>:</w:t>
      </w:r>
    </w:p>
    <w:p w:rsidR="00265267" w:rsidRPr="00D46372" w:rsidRDefault="00C92717">
      <w:pPr>
        <w:numPr>
          <w:ilvl w:val="0"/>
          <w:numId w:val="37"/>
        </w:numPr>
        <w:jc w:val="both"/>
        <w:rPr>
          <w:lang w:val="la-Latn"/>
        </w:rPr>
      </w:pPr>
      <w:r w:rsidRPr="00D46372">
        <w:rPr>
          <w:lang w:val="la-Latn"/>
        </w:rPr>
        <w:t>Zboarãli “drac”, “satana” shi “anghil” nu s-aflã tu caplu-aestu. Aestu easti unlu loc tu Scripturã iu s-aflã zborlu “Lutsifer.”</w:t>
      </w:r>
    </w:p>
    <w:p w:rsidR="00265267" w:rsidRPr="00D46372" w:rsidRDefault="00C92717">
      <w:pPr>
        <w:numPr>
          <w:ilvl w:val="0"/>
          <w:numId w:val="37"/>
        </w:numPr>
        <w:jc w:val="both"/>
        <w:rPr>
          <w:lang w:val="la-Latn"/>
        </w:rPr>
      </w:pPr>
      <w:r w:rsidRPr="00D46372">
        <w:rPr>
          <w:lang w:val="la-Latn"/>
        </w:rPr>
        <w:t>Nu-ari prova ca Isaia 14 spuni tsiva tsi s-fãtsea tu bãhcelu-al Eden; mas easti, atumtsea cãtse him alãsati 3,000 di anji di chirolu di Adrarea di ninti s-nã hibã spusã tsi dealihea s-fãtsea aclo?</w:t>
      </w:r>
    </w:p>
    <w:p w:rsidR="00265267" w:rsidRPr="00D46372" w:rsidRDefault="00C92717">
      <w:pPr>
        <w:numPr>
          <w:ilvl w:val="0"/>
          <w:numId w:val="37"/>
        </w:numPr>
        <w:jc w:val="both"/>
        <w:rPr>
          <w:lang w:val="la-Latn"/>
        </w:rPr>
      </w:pPr>
      <w:r w:rsidRPr="00D46372">
        <w:rPr>
          <w:lang w:val="la-Latn"/>
        </w:rPr>
        <w:t>Lutsifer s-spuni ca eara ashtirnat di iernji (v. 11) shi loat ti shicãi di laolu (v. 16) ca el nu ari vãrã puteari dupã cãdearea-a lui dit tserlu (vs. 5-8); ashi ca nu-ari vãrã spuneari ti minduearea ca Lutsifer easti tora pi loclu shi lã-dusi pistimenjlji nãpari.</w:t>
      </w:r>
    </w:p>
    <w:p w:rsidR="00265267" w:rsidRPr="00D46372" w:rsidRDefault="00C92717">
      <w:pPr>
        <w:numPr>
          <w:ilvl w:val="0"/>
          <w:numId w:val="37"/>
        </w:numPr>
        <w:jc w:val="both"/>
        <w:rPr>
          <w:lang w:val="la-Latn"/>
        </w:rPr>
      </w:pPr>
      <w:r w:rsidRPr="00D46372">
        <w:rPr>
          <w:lang w:val="la-Latn"/>
        </w:rPr>
        <w:t>Cãtse Lutsifer easti cãznit ca spunea “Va mi mut pi tseruri” (v. 13) mas easti aclo?</w:t>
      </w:r>
    </w:p>
    <w:p w:rsidR="00265267" w:rsidRPr="00D46372" w:rsidRDefault="00C92717">
      <w:pPr>
        <w:numPr>
          <w:ilvl w:val="0"/>
          <w:numId w:val="37"/>
        </w:numPr>
        <w:jc w:val="both"/>
        <w:rPr>
          <w:lang w:val="la-Latn"/>
        </w:rPr>
      </w:pPr>
      <w:r w:rsidRPr="00D46372">
        <w:rPr>
          <w:lang w:val="la-Latn"/>
        </w:rPr>
        <w:t>Lutsifer lipseashti si s-puturdzà tu groapã: “Tu groapa dipusi mãriljea-a ta... tini-a s-ashtearnã iernjilji” (v. 11). Mas videm ca anghiljli nu poati s-moarã (Luca 20:35-36), Lutsifer di-aclo nu poati s-hibã un anghil; limba easti ma multu ti un om.</w:t>
      </w:r>
    </w:p>
    <w:p w:rsidR="00265267" w:rsidRPr="00D46372" w:rsidRDefault="00C92717">
      <w:pPr>
        <w:numPr>
          <w:ilvl w:val="0"/>
          <w:numId w:val="37"/>
        </w:numPr>
        <w:jc w:val="both"/>
        <w:rPr>
          <w:lang w:val="la-Latn"/>
        </w:rPr>
      </w:pPr>
      <w:r w:rsidRPr="00D46372">
        <w:rPr>
          <w:lang w:val="la-Latn"/>
        </w:rPr>
        <w:t>Versu 13 shi 14 au ligãturã cu 2 Sãr. 2:3-4, tsi easti ti “omlu di amãrtiea” – cu atsea Lutsifer spuni ti un altu om – sh-nu pi anghil.</w:t>
      </w:r>
    </w:p>
    <w:p w:rsidR="00265267" w:rsidRPr="00D46372" w:rsidRDefault="00265267">
      <w:pPr>
        <w:jc w:val="both"/>
        <w:rPr>
          <w:b/>
          <w:lang w:val="la-Latn"/>
        </w:rPr>
      </w:pPr>
    </w:p>
    <w:p w:rsidR="00265267" w:rsidRPr="00D46372" w:rsidRDefault="00C92717">
      <w:pPr>
        <w:jc w:val="both"/>
        <w:rPr>
          <w:lang w:val="la-Latn"/>
        </w:rPr>
      </w:pPr>
      <w:r w:rsidRPr="00D46372">
        <w:rPr>
          <w:b/>
          <w:lang w:val="la-Latn"/>
        </w:rPr>
        <w:t>EXPLANATSII SUGHESTATI:</w:t>
      </w:r>
    </w:p>
    <w:p w:rsidR="00265267" w:rsidRPr="00D46372" w:rsidRDefault="00265267">
      <w:pPr>
        <w:ind w:firstLine="360"/>
        <w:jc w:val="both"/>
        <w:rPr>
          <w:lang w:val="la-Latn"/>
        </w:rPr>
      </w:pPr>
    </w:p>
    <w:p w:rsidR="00265267" w:rsidRPr="00D46372" w:rsidRDefault="00C92717">
      <w:pPr>
        <w:numPr>
          <w:ilvl w:val="0"/>
          <w:numId w:val="38"/>
        </w:numPr>
        <w:jc w:val="both"/>
        <w:rPr>
          <w:lang w:val="la-Latn"/>
        </w:rPr>
      </w:pPr>
      <w:r w:rsidRPr="00D46372">
        <w:rPr>
          <w:lang w:val="la-Latn"/>
        </w:rPr>
        <w:t>N.I.V. shi altili verzii moderni li-spunea textu di Isaia caplji 13-23 ca seriea di “greutàts” di multi natsii, pi ex. Babylon, Tir, Eghiptu. Is. 14:4 u-spuni contextu di versuri cari noi li-videm: “Tini va-l dzãts dzãcãturã (parabolã) ti-atimuseari contra vãsiljelu-a Babylonlui...”. Prufitsãljea-di aclo easti ti vãsiljelu al Babylon uminescu, cari s-spuni ca “Lutsifer”. Pi cãdearea-a lui: “Atselji cari ti ved-a ... ti mãtrescu shi dzãc, Taha-aestu easti omlu di cari trimbura loclu shi-amirãriljli s-cutrimbura...?” (v. 16). Cu-atsea Lutsifer easti di-dealihea definat ca omlu.</w:t>
      </w:r>
    </w:p>
    <w:p w:rsidR="00265267" w:rsidRPr="00D46372" w:rsidRDefault="00C92717">
      <w:pPr>
        <w:numPr>
          <w:ilvl w:val="0"/>
          <w:numId w:val="38"/>
        </w:numPr>
        <w:jc w:val="both"/>
        <w:rPr>
          <w:lang w:val="la-Latn"/>
        </w:rPr>
      </w:pPr>
      <w:r w:rsidRPr="00D46372">
        <w:rPr>
          <w:lang w:val="la-Latn"/>
        </w:rPr>
        <w:t>Ca Lutsifer eara un vãsiljelu uminescu, “Amiradzlji tuts di miletsli...Tuts zburàscu sh-tsã dzãc, Sh-tini eshtsã slab ca noi? tini undzeshtsã cu noi?” (vs. 9-10). Lutsifer di-aclo lipsea s-hibã un vãsiljelu ca cafi un-altu vãsilje.</w:t>
      </w:r>
    </w:p>
    <w:p w:rsidR="00265267" w:rsidRPr="00D46372" w:rsidRDefault="00C92717">
      <w:pPr>
        <w:numPr>
          <w:ilvl w:val="0"/>
          <w:numId w:val="38"/>
        </w:numPr>
        <w:jc w:val="both"/>
        <w:rPr>
          <w:lang w:val="la-Latn"/>
        </w:rPr>
      </w:pPr>
      <w:r w:rsidRPr="00D46372">
        <w:rPr>
          <w:lang w:val="la-Latn"/>
        </w:rPr>
        <w:lastRenderedPageBreak/>
        <w:t>Versu 20 spuni ca cãrpolu-al Lutsifer va s-hibã spãstrit. Versu 22 spuni ca cãrpolu al Babylon va s-hibã spãstrit, cu-atsea tsi s-fãtsea idyea-ca el.</w:t>
      </w:r>
    </w:p>
    <w:p w:rsidR="00265267" w:rsidRPr="00D46372" w:rsidRDefault="00C92717">
      <w:pPr>
        <w:numPr>
          <w:ilvl w:val="0"/>
          <w:numId w:val="38"/>
        </w:numPr>
        <w:jc w:val="both"/>
        <w:rPr>
          <w:lang w:val="la-Latn"/>
        </w:rPr>
      </w:pPr>
      <w:r w:rsidRPr="00D46372">
        <w:rPr>
          <w:lang w:val="la-Latn"/>
        </w:rPr>
        <w:t>Adutsets-Vã aminti ca aestã-i “dzãcãturã (parabolã) ti-atimuseari contra vãsiljelu-a Babylonlui” (v. 4). “Lutsifer” scljeamã “lutseafir”, tsi easti steauùã cu nai ma mari lunjinã di tutili steali. Tu parabola, steauùã-aestã cu pirifanjea mindueashti “s-mutã pi tseruri... sh-ma-nsus di stealili (alti)-a Dumnidzàlui atsel cu puteari-a lu bagã scamnul a ljei” (v. 13). Di-aestã, steauùã easti avinatã pi loclu. Steauùã u-spuni vãsiljelu-al Babylon. Daniel caplu 4 spuni cum Nabucodonosor vãsiljelu al Babylon cu pirifanea l-vidzu amirãljea mari cari el-l fãtsea, sh-minduea ca el li-acãtsã tutili alanti milets tu putearea-a lui, di-cãt s-spunã ca Dumnidzà-l didea suctsesclu. “Mãrimea (pirifanea)-a ta s-crishtea, shi s-alinã pi tserurli” (v. 22). Di-aestã “el-a s-hibã-avinat dit oaminji shi-a s-bãneadzã cu pràvdzãli-a cãmpului shi-a s-mãts iarbã sh-di-arauùa-a tserlui va s-eshtsã-adãpat, shi pãnã tsi-lji criscu perlu ca peanili-a vulturlor shi-ungljili ca ungljili-a puljlor” (v. 33). Tinjisirea-aestã di un di oaminjlji cu nai ma multã puteari pi un zurlãclu deranjat eara un ahtari evenimentu dramatic ca s-greascã ti parabola ti cãdearea di lutseafirlu di tserlu pi loclu. Stealili suntu simboli ti oaminji tu puteari, ex. Adr. 37:9; Is. 13:10 (ti Babylon); Ez. 32:7 (ti celniclu-al Eghiptu); Dan. 8:10 vid. v. 24. Alinarea pi tserlu shi cãdearea dit tserlu suntu idiomi biblitsi cari s-ufilizeascã multu ti crãshtearea di pirifanji shi tinjisirea – vid. Iov 20:6; Ier. 51:53 (ti Babylon); Plãn. 2:1; Mat 11:23 (ti Capernaum): Tini, Capernaume: Nu fushi anãltsat pãnã-n tser? Pãnã tu cãtrànji (groapa) va s-dipunji”.</w:t>
      </w:r>
    </w:p>
    <w:p w:rsidR="00265267" w:rsidRPr="00D46372" w:rsidRDefault="00C92717">
      <w:pPr>
        <w:numPr>
          <w:ilvl w:val="0"/>
          <w:numId w:val="38"/>
        </w:numPr>
        <w:jc w:val="both"/>
        <w:rPr>
          <w:lang w:val="la-Latn"/>
        </w:rPr>
      </w:pPr>
      <w:r w:rsidRPr="00D46372">
        <w:rPr>
          <w:lang w:val="la-Latn"/>
        </w:rPr>
        <w:t>Versu 17 u-</w:t>
      </w:r>
      <w:r>
        <w:rPr>
          <w:lang w:val="la-Latn"/>
        </w:rPr>
        <w:t>giudicã</w:t>
      </w:r>
      <w:r w:rsidRPr="00D46372">
        <w:rPr>
          <w:lang w:val="la-Latn"/>
        </w:rPr>
        <w:t xml:space="preserve"> Lutsifer ca l-fãtsea “lumea u-adra irnjii sh-tsitàtsli li surpa; surpa shi nu-lji siligheashti sclayilji-a lui tu casa-a lor... (tsi s-ul) umplã di cãsãbadzi fatsa-a loclui tut”...“partu-a malamãljei” (vs. 17, 21, R.V.; v.4 A.V. margin). Aesti suntu descriptsiili di politsiea armatã di Babylon – cum li-surparã locuri-ntredz pãn la loclu (ca u-surparã Erusalim), li-dutsirã sclayili tu alti locuri shi nu lã-alãsarã s-turneascã tu patridha-a lor (ca lj-featsirã cu Uvreilji), adrarã cãsãbadzi nali shi loarã malama di miletsli opresati di-elji. Cu-atsea ari unã bãgari di actsentu pi factu ca Lutsifer nu va s-u avea ãngruparea tsi u-avurã aesti alti vãsiljeadz (vs. 18-19), tsi implicheadzã ca el eara un vãsilje uminescu ca elji, mas videm ca truplu-a lui eara ãngrupat.</w:t>
      </w:r>
    </w:p>
    <w:p w:rsidR="00265267" w:rsidRPr="00D46372" w:rsidRDefault="00C92717">
      <w:pPr>
        <w:numPr>
          <w:ilvl w:val="0"/>
          <w:numId w:val="38"/>
        </w:numPr>
        <w:jc w:val="both"/>
        <w:rPr>
          <w:lang w:val="la-Latn"/>
        </w:rPr>
      </w:pPr>
      <w:r w:rsidRPr="00D46372">
        <w:rPr>
          <w:lang w:val="la-Latn"/>
        </w:rPr>
        <w:t>Versu 12 spuni ca Lutsifer lipsea s-hibã “arcat-mpadi” – tsi implicheadzã ca el eara un iamish. Aestã spuni unã altã ligãturã cu Dan. 4:8-16, iu Nabucodonosor shi Babylon suntu ligati cu un iamish cari easti arcat-mpadi.</w:t>
      </w:r>
    </w:p>
    <w:p w:rsidR="00265267" w:rsidRDefault="00C92717">
      <w:pPr>
        <w:numPr>
          <w:ilvl w:val="0"/>
          <w:numId w:val="38"/>
        </w:numPr>
        <w:jc w:val="both"/>
        <w:rPr>
          <w:lang w:val="la-Latn"/>
        </w:rPr>
      </w:pPr>
      <w:r w:rsidRPr="00D46372">
        <w:rPr>
          <w:lang w:val="la-Latn"/>
        </w:rPr>
        <w:t xml:space="preserve">Babylon shi Asiriea li-ari ca frazi cari s-alãxeascã la prufitslji; cu tsi, mas s-spunã arãeatsa-al vãsiljelu-al Babylon, v. 25 spuni, “Va-ù chisedz Asiriea...” Prufitsãlji ti Babylon tu Is. 47 s-difturseascã shi ti Asiriea tu Naum 3:5,4,18 shi </w:t>
      </w:r>
      <w:r w:rsidRPr="00D46372">
        <w:rPr>
          <w:lang w:val="la-Latn"/>
        </w:rPr>
        <w:br/>
        <w:t>Zef. 2:13,15; shi 2 Paral. 33:11 spuni ca vãsiljelu al Asiriea l-loa Manase ca sclay tu Babylon – tsi spuni alãxirea di terminili. Amos 5:27 spuni ca miletea-al Israel lipsea s-yinã tu sclayilea “anaparti di Damasc”, icà tu Asiriea ma Stefan u-spuni-aestã ca “anaparti di Babylon” (Fapti 7:43). Ezdra 6:1 lu-spuni Darie vãsiljelu-al Babylon</w:t>
      </w:r>
      <w:r>
        <w:rPr>
          <w:lang w:val="la-Latn"/>
        </w:rPr>
        <w:t xml:space="preserve"> cum fatsi decret ti adrarea diznàù-a hramlui. Uvreilji u-hãristusirã Dumnidzà ca u-turna “</w:t>
      </w:r>
      <w:r w:rsidRPr="00D46372">
        <w:rPr>
          <w:lang w:val="la-Latn"/>
        </w:rPr>
        <w:t>inima-a vãsiljelui a Asiriiljei</w:t>
      </w:r>
      <w:r>
        <w:rPr>
          <w:lang w:val="la-Latn"/>
        </w:rPr>
        <w:t>” (Ezdra 6:22), tsi iara spusi ca elji suntu termini cari s-</w:t>
      </w:r>
      <w:r>
        <w:rPr>
          <w:lang w:val="la-Latn"/>
        </w:rPr>
        <w:lastRenderedPageBreak/>
        <w:t xml:space="preserve">alãxeascã. Prufitsãljea tu Isaia cap. 14 deadun cu multsã altsã tu Isaia, multu ghini yinã tu loc di invaziea asirieanã di </w:t>
      </w:r>
      <w:r w:rsidRPr="008F16E1">
        <w:rPr>
          <w:lang w:val="la-Latn"/>
        </w:rPr>
        <w:t>Senaherib</w:t>
      </w:r>
      <w:r>
        <w:rPr>
          <w:lang w:val="la-Latn"/>
        </w:rPr>
        <w:t xml:space="preserve"> tu chirolu di Iezechiea, di-iu v. 25 spuni ti chisidzea di Asiriea. Versu 13 easti ma lishor ti-acãchiseari mas zbureashti ti oaminjlji cari hulea dit Asiriea cum u-ljea Erusalimlu, shi cà vrurã s-intrã tu Erusalim shi s-ul acatsã hramlu di dumnidzadzlji-a lor. Di ninti vãsiljelu-ali Asiriea, </w:t>
      </w:r>
      <w:r w:rsidRPr="002C483F">
        <w:rPr>
          <w:lang w:val="la-Latn"/>
        </w:rPr>
        <w:t xml:space="preserve">Toglatfalasar, poati ca vrea s-u adarã idyea (2 Paral. </w:t>
      </w:r>
      <w:r>
        <w:rPr>
          <w:lang w:val="la-Latn"/>
        </w:rPr>
        <w:t>28:20,21); Is. 14:13: “</w:t>
      </w:r>
      <w:r w:rsidRPr="002C483F">
        <w:rPr>
          <w:lang w:val="la-Latn"/>
        </w:rPr>
        <w:t>Tini cari tsã dzãtseai cu mintea</w:t>
      </w:r>
      <w:r>
        <w:rPr>
          <w:lang w:val="la-Latn"/>
        </w:rPr>
        <w:t xml:space="preserve">, </w:t>
      </w:r>
      <w:r w:rsidRPr="002C483F">
        <w:rPr>
          <w:lang w:val="la-Latn"/>
        </w:rPr>
        <w:t>Va mi mut pi tseruri</w:t>
      </w:r>
      <w:r>
        <w:rPr>
          <w:lang w:val="la-Latn"/>
        </w:rPr>
        <w:t>...(simbolu ti hramlu shi arca – 3 Vãs. 8:30; 2 Paral. 30:27; Ps. 20:2,6; 11:4; Uvr. 7:26) p</w:t>
      </w:r>
      <w:r w:rsidRPr="002C483F">
        <w:rPr>
          <w:lang w:val="la-Latn"/>
        </w:rPr>
        <w:t>i muntili-atsel sãmtul (muntili Sion iu eara shi hramlu) va-ù bag casa-a mea, tu bitisita-a partiljei di cãtã-Aratsili</w:t>
      </w:r>
      <w:r>
        <w:rPr>
          <w:lang w:val="la-Latn"/>
        </w:rPr>
        <w:t>” (Erusalim – Ps. 48:1,2).</w:t>
      </w:r>
    </w:p>
    <w:p w:rsidR="00265267" w:rsidRDefault="00265267">
      <w:pPr>
        <w:jc w:val="both"/>
        <w:rPr>
          <w:lang w:val="la-Latn"/>
        </w:rPr>
      </w:pPr>
    </w:p>
    <w:p w:rsidR="00265267" w:rsidRDefault="00C92717">
      <w:pPr>
        <w:jc w:val="both"/>
        <w:rPr>
          <w:sz w:val="28"/>
          <w:lang w:val="la-Latn"/>
        </w:rPr>
      </w:pPr>
      <w:r>
        <w:rPr>
          <w:b/>
          <w:i/>
          <w:sz w:val="28"/>
          <w:lang w:val="la-Latn"/>
        </w:rPr>
        <w:t xml:space="preserve">Digresiea 20: Cãtãpãtserli-Al Isus </w:t>
      </w:r>
    </w:p>
    <w:p w:rsidR="00265267" w:rsidRDefault="00265267">
      <w:pPr>
        <w:ind w:firstLine="360"/>
        <w:jc w:val="both"/>
        <w:rPr>
          <w:lang w:val="la-Latn"/>
        </w:rPr>
      </w:pPr>
    </w:p>
    <w:p w:rsidR="00265267" w:rsidRDefault="00C92717">
      <w:pPr>
        <w:ind w:firstLine="360"/>
        <w:jc w:val="both"/>
        <w:rPr>
          <w:lang w:val="it-CH"/>
        </w:rPr>
      </w:pPr>
      <w:r>
        <w:rPr>
          <w:lang w:val="la-Latn"/>
        </w:rPr>
        <w:t>Matei 4:1-11: “</w:t>
      </w:r>
      <w:r w:rsidRPr="00EE21DE">
        <w:rPr>
          <w:lang w:val="la-Latn"/>
        </w:rPr>
        <w:t xml:space="preserve">Atumtsea Isus fu dus di Duhlu tu irnjii, ta sã-Lji </w:t>
      </w:r>
      <w:r>
        <w:rPr>
          <w:lang w:val="la-Latn"/>
        </w:rPr>
        <w:t xml:space="preserve">cãtãpãtsat </w:t>
      </w:r>
      <w:r w:rsidRPr="00EE21DE">
        <w:rPr>
          <w:lang w:val="la-Latn"/>
        </w:rPr>
        <w:t>di draclu.</w:t>
      </w:r>
      <w:r>
        <w:rPr>
          <w:lang w:val="la-Latn"/>
        </w:rPr>
        <w:t xml:space="preserve"> </w:t>
      </w:r>
      <w:r w:rsidRPr="00EE21DE">
        <w:rPr>
          <w:lang w:val="la-Latn"/>
        </w:rPr>
        <w:t>Sh-dicara tsãnu preasini paturdzàts di dzãli shi paturdzàts di noptsã, tu soni-agiunà.</w:t>
      </w:r>
      <w:r>
        <w:rPr>
          <w:lang w:val="la-Latn"/>
        </w:rPr>
        <w:t xml:space="preserve"> </w:t>
      </w:r>
      <w:r w:rsidRPr="00EE21DE">
        <w:rPr>
          <w:lang w:val="la-Latn"/>
        </w:rPr>
        <w:t>Sh-cara Lj-si-apruche, atsel tsi lji-u cãtãpãtsea Ãlji dzãsi: Cara s-eshtsã Tini Hiljlu-al Dumnidzà, dzã cà chetsarli-aesti sã si facã pãnji.</w:t>
      </w:r>
      <w:r>
        <w:rPr>
          <w:lang w:val="la-Latn"/>
        </w:rPr>
        <w:t xml:space="preserve"> </w:t>
      </w:r>
      <w:r w:rsidRPr="00EE21DE">
        <w:rPr>
          <w:lang w:val="la-Latn"/>
        </w:rPr>
        <w:t>Shi El, cara-apãndãsi, dzãsi</w:t>
      </w:r>
      <w:r>
        <w:rPr>
          <w:lang w:val="la-Latn"/>
        </w:rPr>
        <w:t>,</w:t>
      </w:r>
      <w:r w:rsidRPr="00EE21DE">
        <w:rPr>
          <w:lang w:val="la-Latn"/>
        </w:rPr>
        <w:t xml:space="preserve"> Easti-ngrãpsitã</w:t>
      </w:r>
      <w:r>
        <w:rPr>
          <w:lang w:val="la-Latn"/>
        </w:rPr>
        <w:t>,</w:t>
      </w:r>
      <w:r w:rsidRPr="00EE21DE">
        <w:rPr>
          <w:lang w:val="la-Latn"/>
        </w:rPr>
        <w:t xml:space="preserve"> Nu mash cu pãni va s-bãneadzã omlu, ma cu cafi un zbor tsi easi din gura-al Dumnidzà</w:t>
      </w:r>
      <w:r>
        <w:rPr>
          <w:lang w:val="la-Latn"/>
        </w:rPr>
        <w:t xml:space="preserve">. </w:t>
      </w:r>
      <w:r w:rsidRPr="00EE21DE">
        <w:rPr>
          <w:lang w:val="la-Latn"/>
        </w:rPr>
        <w:t>Atumtsea draclu Ãl dusi tu sãmta tsitati, Ãl bãgà pi arpa-a hramlui</w:t>
      </w:r>
      <w:r>
        <w:rPr>
          <w:lang w:val="la-Latn"/>
        </w:rPr>
        <w:t xml:space="preserve">, </w:t>
      </w:r>
      <w:r w:rsidRPr="00284AF3">
        <w:rPr>
          <w:lang w:val="la-Latn"/>
        </w:rPr>
        <w:t>shi-Lji dzãsi</w:t>
      </w:r>
      <w:r>
        <w:rPr>
          <w:lang w:val="la-Latn"/>
        </w:rPr>
        <w:t>,</w:t>
      </w:r>
      <w:r w:rsidRPr="00284AF3">
        <w:rPr>
          <w:lang w:val="la-Latn"/>
        </w:rPr>
        <w:t xml:space="preserve"> Cara s-eshtsã Tini Hiljlu-al Dumnidzà, aru</w:t>
      </w:r>
      <w:r>
        <w:rPr>
          <w:lang w:val="la-Latn"/>
        </w:rPr>
        <w:t xml:space="preserve">cã-Ti-mpadi, cà sta-ngrãpsitã, </w:t>
      </w:r>
      <w:r w:rsidRPr="00284AF3">
        <w:rPr>
          <w:lang w:val="la-Latn"/>
        </w:rPr>
        <w:t>A anghiljlor a Lui va lã dimãndã ti Tini shi va Ti mutã pi mãnji, cà s-nu Tsã frãndzã tsiva di cheatrã ciciorlu-a Tàù</w:t>
      </w:r>
      <w:r>
        <w:rPr>
          <w:lang w:val="la-Latn"/>
        </w:rPr>
        <w:t xml:space="preserve">. </w:t>
      </w:r>
      <w:r w:rsidRPr="00284AF3">
        <w:rPr>
          <w:lang w:val="la-Latn"/>
        </w:rPr>
        <w:t>Isus lji-apãndãsi</w:t>
      </w:r>
      <w:r>
        <w:rPr>
          <w:lang w:val="la-Latn"/>
        </w:rPr>
        <w:t>,</w:t>
      </w:r>
      <w:r w:rsidRPr="00284AF3">
        <w:rPr>
          <w:lang w:val="la-Latn"/>
        </w:rPr>
        <w:t xml:space="preserve"> Iara easti-ngrãpsitã</w:t>
      </w:r>
      <w:r>
        <w:rPr>
          <w:lang w:val="la-Latn"/>
        </w:rPr>
        <w:t>,</w:t>
      </w:r>
      <w:r w:rsidRPr="00284AF3">
        <w:rPr>
          <w:lang w:val="la-Latn"/>
        </w:rPr>
        <w:t xml:space="preserve"> S-nu Lji-u cãtãpãtsits-a Domnului Dumnidzà-a tàù</w:t>
      </w:r>
      <w:r>
        <w:rPr>
          <w:lang w:val="la-Latn"/>
        </w:rPr>
        <w:t>. I</w:t>
      </w:r>
      <w:r w:rsidRPr="00284AF3">
        <w:rPr>
          <w:lang w:val="la-Latn"/>
        </w:rPr>
        <w:t>ara draclu Ãl dusi pi-un multu-analtu munti shi-Lji li spusi tuti-amirãriljli din lumi shi doxa-a lor</w:t>
      </w:r>
      <w:r>
        <w:rPr>
          <w:lang w:val="la-Latn"/>
        </w:rPr>
        <w:t xml:space="preserve">. </w:t>
      </w:r>
      <w:r>
        <w:rPr>
          <w:lang w:val="it-CH"/>
        </w:rPr>
        <w:t>Shi-Lji dzãsi-a Lui,</w:t>
      </w:r>
      <w:r w:rsidRPr="00731F89">
        <w:rPr>
          <w:lang w:val="it-CH"/>
        </w:rPr>
        <w:t xml:space="preserve"> Aesti tuti va Tsã li daù-a Tsàia, cara s-cadz dininti-a njeia shi va Ti-ncljinji a njeia.</w:t>
      </w:r>
      <w:r>
        <w:rPr>
          <w:lang w:val="it-CH"/>
        </w:rPr>
        <w:t xml:space="preserve"> </w:t>
      </w:r>
      <w:r w:rsidRPr="00731F89">
        <w:rPr>
          <w:lang w:val="it-CH"/>
        </w:rPr>
        <w:t>Atumtsea Isus ãlji dzãsi</w:t>
      </w:r>
      <w:r>
        <w:rPr>
          <w:lang w:val="it-CH"/>
        </w:rPr>
        <w:t>,</w:t>
      </w:r>
      <w:r w:rsidRPr="00731F89">
        <w:rPr>
          <w:lang w:val="it-CH"/>
        </w:rPr>
        <w:t xml:space="preserve"> Defi, sãtãnà, cà easti-ngrãpsitã</w:t>
      </w:r>
      <w:r>
        <w:rPr>
          <w:lang w:val="it-CH"/>
        </w:rPr>
        <w:t xml:space="preserve">, </w:t>
      </w:r>
      <w:r w:rsidRPr="00731F89">
        <w:rPr>
          <w:lang w:val="it-CH"/>
        </w:rPr>
        <w:t>A Domnului Dumnidzà-a tàù s-ti-ncljinji shi mash a Lui sã-Lji slujeshtsã</w:t>
      </w:r>
      <w:r>
        <w:rPr>
          <w:lang w:val="it-CH"/>
        </w:rPr>
        <w:t xml:space="preserve">. </w:t>
      </w:r>
      <w:r w:rsidRPr="00731F89">
        <w:rPr>
          <w:lang w:val="it-CH"/>
        </w:rPr>
        <w:t>Atumtsea Lu-alãsà draclu shi iatu-lji anghiljlji, cara vinirã la El, Ãlji slujea</w:t>
      </w:r>
      <w:r>
        <w:rPr>
          <w:lang w:val="it-CH"/>
        </w:rPr>
        <w:t xml:space="preserve">”. </w:t>
      </w:r>
    </w:p>
    <w:p w:rsidR="00265267" w:rsidRDefault="00265267">
      <w:pPr>
        <w:ind w:firstLine="360"/>
        <w:jc w:val="both"/>
        <w:rPr>
          <w:lang w:val="it-CH"/>
        </w:rPr>
      </w:pPr>
    </w:p>
    <w:p w:rsidR="00265267" w:rsidRDefault="00C92717">
      <w:pPr>
        <w:jc w:val="both"/>
        <w:rPr>
          <w:b/>
          <w:lang w:val="la-Latn"/>
        </w:rPr>
      </w:pPr>
      <w:r w:rsidRPr="00EB13A6">
        <w:rPr>
          <w:b/>
          <w:lang w:val="la-Latn"/>
        </w:rPr>
        <w:t>INTERPRETATSIEA POPULARÃ</w:t>
      </w:r>
      <w:r>
        <w:rPr>
          <w:b/>
          <w:lang w:val="la-Latn"/>
        </w:rPr>
        <w:t>:</w:t>
      </w:r>
    </w:p>
    <w:p w:rsidR="00265267" w:rsidRDefault="00265267">
      <w:pPr>
        <w:ind w:firstLine="360"/>
        <w:jc w:val="both"/>
        <w:rPr>
          <w:b/>
          <w:lang w:val="la-Latn"/>
        </w:rPr>
      </w:pPr>
    </w:p>
    <w:p w:rsidR="00265267" w:rsidRPr="008C7AFD" w:rsidRDefault="00C92717">
      <w:pPr>
        <w:ind w:firstLine="360"/>
        <w:jc w:val="both"/>
        <w:rPr>
          <w:lang w:val="la-Latn"/>
        </w:rPr>
      </w:pPr>
      <w:r>
        <w:rPr>
          <w:lang w:val="la-Latn"/>
        </w:rPr>
        <w:t>Paragraflu-aestu s-dghivãseashti ca s-mindueashti ca unã iatsã sum numa “draclu” l-cãtãpãtsea Isus ta s-adarã amãrtii cà L-spunea vãrã lucri la El shi L-dutsea tu situatsii di cãtãpãtseari.</w:t>
      </w:r>
    </w:p>
    <w:p w:rsidR="00265267" w:rsidRDefault="00265267">
      <w:pPr>
        <w:ind w:firstLine="360"/>
        <w:jc w:val="both"/>
        <w:rPr>
          <w:b/>
          <w:lang w:val="la-Latn"/>
        </w:rPr>
      </w:pPr>
    </w:p>
    <w:p w:rsidR="00265267" w:rsidRDefault="00C92717">
      <w:pPr>
        <w:jc w:val="both"/>
        <w:rPr>
          <w:b/>
          <w:lang w:val="la-Latn"/>
        </w:rPr>
      </w:pPr>
      <w:r>
        <w:rPr>
          <w:b/>
          <w:lang w:val="la-Latn"/>
        </w:rPr>
        <w:t>COMENTAR:</w:t>
      </w:r>
    </w:p>
    <w:p w:rsidR="00265267" w:rsidRDefault="00C92717">
      <w:pPr>
        <w:numPr>
          <w:ilvl w:val="0"/>
          <w:numId w:val="39"/>
        </w:numPr>
        <w:jc w:val="both"/>
        <w:rPr>
          <w:lang w:val="la-Latn"/>
        </w:rPr>
      </w:pPr>
      <w:r>
        <w:rPr>
          <w:lang w:val="la-Latn"/>
        </w:rPr>
        <w:t>Isus “furã cãtãpãtsit</w:t>
      </w:r>
      <w:r w:rsidRPr="00625FD3">
        <w:rPr>
          <w:lang w:val="la-Latn"/>
        </w:rPr>
        <w:t xml:space="preserve"> tu tuti </w:t>
      </w:r>
      <w:r>
        <w:rPr>
          <w:lang w:val="la-Latn"/>
        </w:rPr>
        <w:t>ca him shi noi” (Uvr. 4:15), shi “</w:t>
      </w:r>
      <w:r w:rsidRPr="00A03A54">
        <w:rPr>
          <w:lang w:val="la-Latn"/>
        </w:rPr>
        <w:t>cafi-un lj-</w:t>
      </w:r>
      <w:r>
        <w:rPr>
          <w:lang w:val="la-Latn"/>
        </w:rPr>
        <w:t>easti cãtãpãtsit</w:t>
      </w:r>
      <w:r w:rsidRPr="00A03A54">
        <w:rPr>
          <w:lang w:val="la-Latn"/>
        </w:rPr>
        <w:t xml:space="preserve"> cãndu-i traptu shi-angãnat di ins</w:t>
      </w:r>
      <w:r>
        <w:rPr>
          <w:lang w:val="la-Latn"/>
        </w:rPr>
        <w:t>u</w:t>
      </w:r>
      <w:r w:rsidRPr="00A03A54">
        <w:rPr>
          <w:lang w:val="la-Latn"/>
        </w:rPr>
        <w:t>shi mirachi-a lui</w:t>
      </w:r>
      <w:r>
        <w:rPr>
          <w:lang w:val="la-Latn"/>
        </w:rPr>
        <w:t>” (Iacov 1:14). Noi him cãtãpãtsit di “draclu” di miràchli icà vreari arài-a noasti, shi ashi furã shi Isus. Noi nu him cãtãpãtsit di unã iatsã aràùã cari sta ninga noi shi nã-featsi s-adràm amãrtii – amãrtii shi cãtãpãtseari yinã “</w:t>
      </w:r>
      <w:r w:rsidRPr="004161A8">
        <w:rPr>
          <w:lang w:val="la-Latn"/>
        </w:rPr>
        <w:t>di nuntru, dit inima-a omlui</w:t>
      </w:r>
      <w:r>
        <w:rPr>
          <w:lang w:val="la-Latn"/>
        </w:rPr>
        <w:t>” (Marcu 7:21).</w:t>
      </w:r>
    </w:p>
    <w:p w:rsidR="00265267" w:rsidRDefault="00C92717">
      <w:pPr>
        <w:numPr>
          <w:ilvl w:val="0"/>
          <w:numId w:val="39"/>
        </w:numPr>
        <w:jc w:val="both"/>
        <w:rPr>
          <w:lang w:val="la-Latn"/>
        </w:rPr>
      </w:pPr>
      <w:r>
        <w:rPr>
          <w:lang w:val="la-Latn"/>
        </w:rPr>
        <w:t>Cãtãpãtserli siyurã nu poatã s-hibã acãchisiti di dealihea:</w:t>
      </w:r>
    </w:p>
    <w:p w:rsidR="00265267" w:rsidRDefault="00C92717">
      <w:pPr>
        <w:numPr>
          <w:ilvl w:val="1"/>
          <w:numId w:val="39"/>
        </w:numPr>
        <w:jc w:val="both"/>
        <w:rPr>
          <w:lang w:val="la-Latn"/>
        </w:rPr>
      </w:pPr>
      <w:r>
        <w:rPr>
          <w:lang w:val="la-Latn"/>
        </w:rPr>
        <w:t>Matei 4:8 implicheadzã ca Isus fu dutsit la un munti analtu ta s-li veadã amirãrilji tuti din lumea tu tinjiea-a lor yinitoarã “tu momentu di chiro” (Marcu 4:5). Nu ari munti ahãt analtã s-ul veadã lumea tutã. Shi cãtse cu anãltsimea di muntili va s-poatã Isus s-ul veaddã tsi lumea va s-hibã tu yinitorlu? Loclu easti unã sferã, sh-nu poati pi loclu-aestu s-ari un punctu dit cari poati s-veadã tutili pãrtsa-a lumiljei tu cafi un chiro.</w:t>
      </w:r>
    </w:p>
    <w:p w:rsidR="00265267" w:rsidRDefault="00C92717">
      <w:pPr>
        <w:numPr>
          <w:ilvl w:val="1"/>
          <w:numId w:val="39"/>
        </w:numPr>
        <w:jc w:val="both"/>
        <w:rPr>
          <w:lang w:val="la-Latn"/>
        </w:rPr>
      </w:pPr>
      <w:r>
        <w:rPr>
          <w:lang w:val="la-Latn"/>
        </w:rPr>
        <w:lastRenderedPageBreak/>
        <w:t>Unã comparatsii di Mat. 4 shi Luca 4 spunã ca cãtãpãtserli s-spunã tu unã aradã diferentã. Marcu 1:13 spuni ca Isus fu “</w:t>
      </w:r>
      <w:r w:rsidRPr="00255220">
        <w:rPr>
          <w:lang w:val="la-Latn"/>
        </w:rPr>
        <w:t>tu irnjii paturdzàts di dzãli, cãtãpãtsat di sãtãnàlu”</w:t>
      </w:r>
      <w:r>
        <w:rPr>
          <w:lang w:val="la-Latn"/>
        </w:rPr>
        <w:t>, shi Mat. 4:2-3 spuni ca “</w:t>
      </w:r>
      <w:r w:rsidRPr="00087EE4">
        <w:rPr>
          <w:lang w:val="la-Latn"/>
        </w:rPr>
        <w:t>dicara tsãnu preasini paturdzàts di dzãli</w:t>
      </w:r>
      <w:r>
        <w:rPr>
          <w:lang w:val="la-Latn"/>
        </w:rPr>
        <w:t>...</w:t>
      </w:r>
      <w:r w:rsidRPr="00087EE4">
        <w:rPr>
          <w:lang w:val="la-Latn"/>
        </w:rPr>
        <w:t xml:space="preserve"> Lj-si-apruche, atsel tsi lji-u cãtãpãtsea (Satana)...”. Ca Scriptura</w:t>
      </w:r>
      <w:r>
        <w:rPr>
          <w:lang w:val="la-Latn"/>
        </w:rPr>
        <w:t xml:space="preserve"> nu poati s-ari contradictsii, noi putem s-adràm concluziea ca cãtãpãtserli-aesti idyii s-diftursirã. Cãtãpãtserli di turnarea di chetsãri tu pãnji easti un exemplu ti videari. Aestã ghini va s-veadã mas cãtãpãtserli-aesti s-fãtsea tu mintea-al Isus. Ca easti tu natura-a noastã, niavearea di mãcari poati s-ul adarã tsiva mentalã shi fizicalã, shi cu-atsea mintea-a lui pãtu s-adarã imaghinatsiea di lucri. Ti vãrnu, s-nu mãcã tsiva mash ti-ndau dzàli poati s-ul ducã tu delirium (vid. 1 Vãs. 30:12). Similaritatea anamisa di vecnili di pãni shi chetsãrli easti spunitã di Isus tu Mat. 7:9, sh-fãr di altu cãdhurli-aesti multu s-alichirã tu mintea-a lui torturatã – sh-pi ninga atsea totãna eara adunatã di adutsirea-aminti-a Lui di Zborlu.</w:t>
      </w:r>
    </w:p>
    <w:p w:rsidR="00265267" w:rsidRDefault="00C92717">
      <w:pPr>
        <w:numPr>
          <w:ilvl w:val="1"/>
          <w:numId w:val="39"/>
        </w:numPr>
        <w:jc w:val="both"/>
        <w:rPr>
          <w:lang w:val="la-Latn"/>
        </w:rPr>
      </w:pPr>
      <w:r>
        <w:rPr>
          <w:lang w:val="la-Latn"/>
        </w:rPr>
        <w:t>Isus poati s-lã spunea la scriitorlji di Vangheljlu ti cãtãpãtserli-a lui, shi s-li da tu zborli intenzitetlu di-atsea tsi u-pãtsã, el pãtu s-u ufilizeascã pozitsiea figurativã tsi s-veadi tu Mat. 4 shi Luca 4.</w:t>
      </w:r>
    </w:p>
    <w:p w:rsidR="00265267" w:rsidRDefault="00C92717">
      <w:pPr>
        <w:numPr>
          <w:ilvl w:val="1"/>
          <w:numId w:val="39"/>
        </w:numPr>
        <w:jc w:val="both"/>
        <w:rPr>
          <w:lang w:val="la-Latn"/>
        </w:rPr>
      </w:pPr>
      <w:r>
        <w:rPr>
          <w:lang w:val="la-Latn"/>
        </w:rPr>
        <w:t>S-pari ca nu poati ca draclu L-dutsea Isus tu irnjiea shi sucàchli-al Erusalim shi atumtsea elji s-alinar</w:t>
      </w:r>
      <w:r w:rsidRPr="00211640">
        <w:rPr>
          <w:lang w:val="la-Latn"/>
        </w:rPr>
        <w:t>ã p</w:t>
      </w:r>
      <w:r>
        <w:rPr>
          <w:lang w:val="la-Latn"/>
        </w:rPr>
        <w:t>i arpa-a hramlui deadun, tu videarea-a tutãlor di Uvreilji cari s-ntribarã. Iosef nu fatsi vãrnã scriiturã ca tsiva-aestã s-fãtsea – poati cà atsea va s-adrà un mari problem. Idyea-ashi mas cãtãpãtserli-aesti s-featsirã tu vãrã chiro tu patrudzãtsi-di dzàli shi pi bitimea-a peridolui-aestu (tsi elji s-featsirã nai ma njicã dau ori, mas videm ca Matei shi Luca lj-avea bãgatã tu unã altã aradã), cum atumtsea Isus va s-avea oarã s-imnà (nota aut. draclu “L-dutsea” Isus aclo) pi nai ma aproapea munti analtu (tsi lipsea s-hibã Hermon pi aratsili-al Israel), s-alinã pi cipitlu shi iara nãpoi, s-toarnã tu irnjiili shi s-u facã exertsiziea-diznàù? Cãtãpãtserli-a lui s-fãtsea tuti tu irnjiili – el fu aclo ti patrudzãts dzàli, cãtãpãtsit tu chirolu-ntreg di draclu (cari L-alãsã bileam tu bitimea – Mat. 4:11). Mas Isus furã cãtãpãtsit di draclu cafi dzuùã, shi cãtãpãtserli s-featsirã mash tu irnjiea, atumtsea spuni ca Isus nu pãtu s-li alasã irnjiea ta s-yinã tu Erusalim icà s-cãlãtoriseascã pi un munti analtu. Atseali lucri di-aclo nu pãturã s-facã di-dealihea.</w:t>
      </w:r>
    </w:p>
    <w:p w:rsidR="00265267" w:rsidRPr="00FD4B3B" w:rsidRDefault="00C92717">
      <w:pPr>
        <w:numPr>
          <w:ilvl w:val="1"/>
          <w:numId w:val="39"/>
        </w:numPr>
        <w:jc w:val="both"/>
        <w:rPr>
          <w:lang w:val="la-Latn"/>
        </w:rPr>
      </w:pPr>
      <w:r>
        <w:rPr>
          <w:lang w:val="la-Latn"/>
        </w:rPr>
        <w:t>Mas draclu easti unã personã fizicã, cari nu ari tinjiseari cãtã Zborlu-al Dumnidzà shi ari interes ta s-li facã oaminjlji s-facã amãrtii, atumtsea cãtse Isus lu-tsità Scripturã la el s-ul avinã? Dupã videarea popularã, atsea nu u-avinà draclu. Videts-Vã cà Isus dãdea tsitat di un paragraf di Bibliea cafi oarã. Mas draclu eara vrearili arài tu inima-al Isus, atumtsea putem s-acãchisim ca u-avea Zborlu tu inima-a lui shi si s-adutsi aminti ti-atsea, el pãtu s-li avinã miràchli-arài. Psalmul 118:11 easti ahãt importantu ca poati ca li prupuvidi spetsiealã experientsii-al Isus tu irnjiea: “</w:t>
      </w:r>
      <w:r w:rsidRPr="00FD4B3B">
        <w:rPr>
          <w:lang w:val="la-Latn"/>
        </w:rPr>
        <w:t>Tu inima-a mea li-ascumshu zboarãli-a Tali,</w:t>
      </w:r>
      <w:r>
        <w:rPr>
          <w:lang w:val="la-Latn"/>
        </w:rPr>
        <w:t xml:space="preserve"> ta s-nu Tsã-alutusescu-a Tsàia”.</w:t>
      </w:r>
    </w:p>
    <w:p w:rsidR="00265267" w:rsidRPr="004161A8" w:rsidRDefault="00C92717">
      <w:pPr>
        <w:numPr>
          <w:ilvl w:val="1"/>
          <w:numId w:val="39"/>
        </w:numPr>
        <w:jc w:val="both"/>
        <w:rPr>
          <w:lang w:val="la-Latn"/>
        </w:rPr>
      </w:pPr>
      <w:r>
        <w:rPr>
          <w:lang w:val="la-Latn"/>
        </w:rPr>
        <w:t>Mat. 4:1 spuni ca Isus fu “</w:t>
      </w:r>
      <w:r w:rsidRPr="00EE21DE">
        <w:rPr>
          <w:lang w:val="la-Latn"/>
        </w:rPr>
        <w:t xml:space="preserve">dus di </w:t>
      </w:r>
      <w:r w:rsidRPr="007A3E3D">
        <w:rPr>
          <w:i/>
          <w:lang w:val="la-Latn"/>
        </w:rPr>
        <w:t>Duhlu</w:t>
      </w:r>
      <w:r w:rsidRPr="00EE21DE">
        <w:rPr>
          <w:lang w:val="la-Latn"/>
        </w:rPr>
        <w:t xml:space="preserve"> tu irnjii, ta sã-Lji </w:t>
      </w:r>
      <w:r>
        <w:rPr>
          <w:lang w:val="la-Latn"/>
        </w:rPr>
        <w:t xml:space="preserve">cãtãpãtsit </w:t>
      </w:r>
      <w:r w:rsidRPr="00EE21DE">
        <w:rPr>
          <w:lang w:val="la-Latn"/>
        </w:rPr>
        <w:t>di draclu</w:t>
      </w:r>
      <w:r>
        <w:rPr>
          <w:lang w:val="la-Latn"/>
        </w:rPr>
        <w:t>”. Aestã eara Duhlu-al Dumnidzà cari di-un njic chiro ninti fu virsat pi El (cap. 3:16). Atsea poati s-hibã un lucru ti ciudii ti Duhlu-al Dumnidzà s-ul ducã Isus tu irnjiea cà El lipsea s-hibã cãtãpãtsit di unã iatsã super-umanã cari existeadzã tu opozitsiea di Dumnidzà.</w:t>
      </w:r>
    </w:p>
    <w:p w:rsidR="00265267" w:rsidRDefault="00265267">
      <w:pPr>
        <w:ind w:firstLine="360"/>
        <w:jc w:val="both"/>
        <w:rPr>
          <w:b/>
          <w:lang w:val="la-Latn"/>
        </w:rPr>
      </w:pPr>
    </w:p>
    <w:p w:rsidR="00265267" w:rsidRDefault="00C92717">
      <w:pPr>
        <w:jc w:val="both"/>
        <w:rPr>
          <w:b/>
          <w:lang w:val="la-Latn"/>
        </w:rPr>
      </w:pPr>
      <w:r>
        <w:rPr>
          <w:b/>
          <w:lang w:val="la-Latn"/>
        </w:rPr>
        <w:t>EXPLANATSII SUGHESTATI:</w:t>
      </w:r>
    </w:p>
    <w:p w:rsidR="00265267" w:rsidRDefault="00265267">
      <w:pPr>
        <w:ind w:firstLine="360"/>
        <w:jc w:val="both"/>
        <w:rPr>
          <w:lang w:val="la-Latn"/>
        </w:rPr>
      </w:pPr>
    </w:p>
    <w:p w:rsidR="00265267" w:rsidRDefault="00C92717">
      <w:pPr>
        <w:numPr>
          <w:ilvl w:val="0"/>
          <w:numId w:val="40"/>
        </w:numPr>
        <w:jc w:val="both"/>
        <w:rPr>
          <w:lang w:val="la-Latn"/>
        </w:rPr>
      </w:pPr>
      <w:r>
        <w:rPr>
          <w:lang w:val="la-Latn"/>
        </w:rPr>
        <w:t>Cãndu Isus fu pãtizat tu Iordan di Oani, El li-apruche putearea di Sãmtului Duh (Mat. 3:16). Cãndu El inshi dit apa, El fu dus tu irnjiea s-hibã cãtãpãtsit. Mas shtim ca El li-avea putearea di duhlu s-li toarnã chetsãri tu pãni, s-nsearã di adrãturi fãr s-L hibã tsiva etc., cãtãpãtserli-aesti lipseashti s-hibã adunati tu mintea-a lui. Mas unã personã lã-spunea lucãrlji-aeshtsã la Isus shi Isus shtea cà persona-aestã eara tu amãrtii, atumtsea cãtãpãtserli furã ma njic itri di-cãt atseali cari yinea dit mintea-al Isus.</w:t>
      </w:r>
    </w:p>
    <w:p w:rsidR="00265267" w:rsidRDefault="00C92717">
      <w:pPr>
        <w:numPr>
          <w:ilvl w:val="0"/>
          <w:numId w:val="40"/>
        </w:numPr>
        <w:jc w:val="both"/>
        <w:rPr>
          <w:lang w:val="la-Latn"/>
        </w:rPr>
      </w:pPr>
      <w:r>
        <w:rPr>
          <w:lang w:val="la-Latn"/>
        </w:rPr>
        <w:t>Cãtãpãtsirea s-featsi tu Vãsiliea pi El va s-lipsea s-hibã cãt ma tu puteari di-cãt s-yinã dit Hristos. Mintea-al Isus va s-lipsea s-hibã umplutã di Scripturã, shi tu statuslu agudit di mintea, adratã di tsãnearea di preasinji, el va si s-cãtãpãtsea s-lã spuni vãrã altã di paragrafi s-u adarã s-li ufilizeascã ta s-u spunã-ndreptu calea lishoarã dit situatsiea tu cari fu. Starea pi munti analtu, s-adutsi aminti Iezechiel, sh-cum lj-fu spusã amirãljea, poati s-hibã ca di un munti analtu (Iez. 40:2), shi Oani s-ul videa “</w:t>
      </w:r>
      <w:r w:rsidRPr="008346C8">
        <w:rPr>
          <w:lang w:val="la-Latn"/>
        </w:rPr>
        <w:t>Erusalimlu</w:t>
      </w:r>
      <w:r>
        <w:rPr>
          <w:lang w:val="la-Latn"/>
        </w:rPr>
        <w:t>-atsel sãmtu” di un “munti mari sh-analtu” (Apoc. 21:10). Isus li-videa amirãljilji-a lumiljei cum elji va s-hibã tu yinitorlu (Luca 4:5), icà tu Vãsiliea, cãndu “a</w:t>
      </w:r>
      <w:r w:rsidRPr="006F7789">
        <w:rPr>
          <w:lang w:val="la-Latn"/>
        </w:rPr>
        <w:t>mirãriljea-a lumiljei s-featsi-a Domnului a nostu shi-a Hristolui a Lui</w:t>
      </w:r>
      <w:r>
        <w:rPr>
          <w:lang w:val="la-Latn"/>
        </w:rPr>
        <w:t>” (Apoc 11:15). Poati ca el va u-avea minduitã ti Moise pi bitimea di 40 di anji di imnarea pi irnjiea (vid. 40 di dzàli-a Lui) shi videa pi Loclu Tagmisit (Vãsiliea) di Muntili Nebo. Pi atsea s-bagã actsentu tu Daniel (4:17,25,32; 5:21) ca “atsel Dip Analtul domneascã pi vãsiliea-a oaminjlor, shi u-da pi cari El va”; Isus va s-shtea cà mash Dumnidzàlu, sh-nu vãrã altu pãtu s-L da Vãsiliea. Di-aclo atsea pãtu s-nu hibã un mari cãtãpãtseari di un monstrum aràù cari spunea cà pãtu s-L da la Isus Vãsiliea, cãndu El shtea cà Dumnidzà u-ari putearea-aestã. Ma, Isus shtea ca fu buneatsã-a Lui (-a Tatãlui) s-L da la Isus Vãsiliea, shi lipseashti s-hibã spunitã di “draclu” tu Isus cà El pãtu s-u ljea Vãsiliea-aestã dinãoarã. Dupã tutã, el pãtu s-mindueascã, Dumnidzà li-delegà autoritatea-ntreagã la mini tu yinitorlu (Oani 5:26,27), pãnã la punctu cà El u-avea putearea i ta s-da bana-a Lui i ta s-li ljea nãpoi (Oani 10:18), sh-pi ninga atsea cà tu bitimea putearea-tutã lj-fu datã la El mash dupã moartea shi ãnyearea-a Lui (Mat. 28:18).</w:t>
      </w:r>
    </w:p>
    <w:p w:rsidR="00265267" w:rsidRDefault="00C92717">
      <w:pPr>
        <w:numPr>
          <w:ilvl w:val="0"/>
          <w:numId w:val="40"/>
        </w:numPr>
        <w:jc w:val="both"/>
        <w:rPr>
          <w:lang w:val="la-Latn"/>
        </w:rPr>
      </w:pPr>
      <w:r>
        <w:rPr>
          <w:lang w:val="la-Latn"/>
        </w:rPr>
        <w:t xml:space="preserve">Cu shtearea-a Lui di Scripturã, Hristos pãtu s-li veadã similaritàtsli anamisa di El shi </w:t>
      </w:r>
      <w:r w:rsidRPr="009454F5">
        <w:rPr>
          <w:lang w:val="la-Latn"/>
        </w:rPr>
        <w:t xml:space="preserve">Ilia, a curi moral si s-spãstrea dupã 40 di dzàli tu irnjiea (3 Vãs. 19:8) shi Moise cari u-spãstri mushtinirea-a lui </w:t>
      </w:r>
      <w:r>
        <w:rPr>
          <w:lang w:val="la-Latn"/>
        </w:rPr>
        <w:t>di dinãoarã di loclu tu bitimea di 40 di anji tu irnjiea. Isus tu bitimea di 40 di dzàli fu, tu idyea pozitsiea-cu elji – s-vidzu cu posibilitatea idyea ta s-chearã. Moise shi Ilia chirurã cà di slãghintsã umineascã – sh-nu di unã personã cari s-spuni “draclu”. Eara idyea slãghintsã umineascã “sãtãnàlu” icà ehturlu, cari u-cãtãpãtsea Isuslu.</w:t>
      </w:r>
    </w:p>
    <w:p w:rsidR="00265267" w:rsidRDefault="00C92717">
      <w:pPr>
        <w:numPr>
          <w:ilvl w:val="0"/>
          <w:numId w:val="40"/>
        </w:numPr>
        <w:jc w:val="both"/>
        <w:rPr>
          <w:lang w:val="la-Latn"/>
        </w:rPr>
      </w:pPr>
      <w:r>
        <w:rPr>
          <w:lang w:val="la-Latn"/>
        </w:rPr>
        <w:t>“</w:t>
      </w:r>
      <w:r w:rsidRPr="008F7F58">
        <w:rPr>
          <w:lang w:val="la-Latn"/>
        </w:rPr>
        <w:t>Shi-Lji dzãsi draclu</w:t>
      </w:r>
      <w:r>
        <w:rPr>
          <w:lang w:val="la-Latn"/>
        </w:rPr>
        <w:t>,</w:t>
      </w:r>
      <w:r w:rsidRPr="008F7F58">
        <w:rPr>
          <w:lang w:val="la-Latn"/>
        </w:rPr>
        <w:t xml:space="preserve"> Cara S-eshtsã Hiljlu-al Dumnidzà</w:t>
      </w:r>
      <w:r>
        <w:rPr>
          <w:lang w:val="la-Latn"/>
        </w:rPr>
        <w:t>...” (Luca 4:3). Lipseashti s-eara unã cãtãpãtseari dit totna tu mintea di Hristos ta s-ntreabã desi El dealihea easti Hiljlu-al Dumnidzà, mas vidzu ca cafi alantu minduea ca El eara hiljlu-al Iosif (Luca 3:23; Oani 6:42) icà nileghitim (ashi spuni Oani 9:29) shi cà hramlu ofitsial L-spunã cà easti hiljlu-al Iosif (Mat. 1:1,16; Luca 3:23, iu “</w:t>
      </w:r>
      <w:r w:rsidRPr="008F7F58">
        <w:rPr>
          <w:lang w:val="la-Latn"/>
        </w:rPr>
        <w:t>cum s-lugursea</w:t>
      </w:r>
      <w:r>
        <w:rPr>
          <w:lang w:val="la-Latn"/>
        </w:rPr>
        <w:t xml:space="preserve">” scljeamã ‘s-mindueashti di nomlu’). El eara unicã iatsã umineascã tsi nu avea un tatã uminescu. Fil. 2:8 implicheadzã cà Isus yinea s-tinjiseascã ca El dealihea eara un om ca noi, </w:t>
      </w:r>
      <w:r>
        <w:rPr>
          <w:lang w:val="la-Latn"/>
        </w:rPr>
        <w:lastRenderedPageBreak/>
        <w:t>shi spunea ca eara unã cãtãpãtseari s-nu pistipseascã cà easti Hiljlu-al Dumnidzà, icà s-nu u-acãchiseascã natura-a lui.</w:t>
      </w:r>
    </w:p>
    <w:p w:rsidR="00265267" w:rsidRDefault="00C92717">
      <w:pPr>
        <w:numPr>
          <w:ilvl w:val="0"/>
          <w:numId w:val="40"/>
        </w:numPr>
        <w:jc w:val="both"/>
        <w:rPr>
          <w:lang w:val="la-Latn"/>
        </w:rPr>
      </w:pPr>
      <w:r>
        <w:rPr>
          <w:lang w:val="la-Latn"/>
        </w:rPr>
        <w:t>Cãtãpãtsirli furã controlati dit Dumnidzàlu ti-nvitsãturã di duh al Hristos. Paragrafili cari li-bãgà ca tsitati di Isus ta s-ul facã cu ma mari puteari contra miràchli-a lui arài (“draclu”) suntu tuti dit idyea parti di Deùteronomlu, ãn ligãturã cu experientsiili di miletea-al Israel tu irnjiea. Isus siyurã videa unã paralelã anamisa di experientsii-a lui shi-a lor:</w:t>
      </w:r>
    </w:p>
    <w:p w:rsidR="00265267" w:rsidRDefault="00265267">
      <w:pPr>
        <w:jc w:val="both"/>
        <w:rPr>
          <w:lang w:val="la-Latn"/>
        </w:rPr>
      </w:pPr>
    </w:p>
    <w:tbl>
      <w:tblPr>
        <w:tblW w:w="0" w:type="auto"/>
        <w:tblInd w:w="1188" w:type="dxa"/>
        <w:tblLook w:val="01E0"/>
      </w:tblPr>
      <w:tblGrid>
        <w:gridCol w:w="3667"/>
        <w:gridCol w:w="3667"/>
      </w:tblGrid>
      <w:tr w:rsidR="00265267">
        <w:trPr>
          <w:trHeight w:val="7163"/>
        </w:trPr>
        <w:tc>
          <w:tcPr>
            <w:tcW w:w="3780" w:type="dxa"/>
          </w:tcPr>
          <w:p w:rsidR="00265267" w:rsidRDefault="00C92717">
            <w:pPr>
              <w:jc w:val="center"/>
              <w:rPr>
                <w:b/>
                <w:lang w:val="la-Latn"/>
              </w:rPr>
            </w:pPr>
            <w:r>
              <w:rPr>
                <w:b/>
                <w:lang w:val="la-Latn"/>
              </w:rPr>
              <w:t>Deùt. 8</w:t>
            </w:r>
          </w:p>
          <w:p w:rsidR="00265267" w:rsidRDefault="00265267">
            <w:pPr>
              <w:jc w:val="center"/>
              <w:rPr>
                <w:lang w:val="la-Latn"/>
              </w:rPr>
            </w:pPr>
          </w:p>
          <w:p w:rsidR="00265267" w:rsidRDefault="00C92717">
            <w:pPr>
              <w:jc w:val="center"/>
              <w:rPr>
                <w:lang w:val="la-Latn"/>
              </w:rPr>
            </w:pPr>
            <w:r>
              <w:rPr>
                <w:lang w:val="la-Latn"/>
              </w:rPr>
              <w:t>v. 2</w:t>
            </w:r>
          </w:p>
          <w:p w:rsidR="00265267" w:rsidRDefault="00C92717">
            <w:pPr>
              <w:jc w:val="both"/>
              <w:rPr>
                <w:lang w:val="la-Latn"/>
              </w:rPr>
            </w:pPr>
            <w:r>
              <w:rPr>
                <w:lang w:val="la-Latn"/>
              </w:rPr>
              <w:t>“T</w:t>
            </w:r>
            <w:r w:rsidRPr="0068649E">
              <w:rPr>
                <w:lang w:val="la-Latn"/>
              </w:rPr>
              <w:t>i urnipsi Domnul Dumnidzàlu-a tàù pit irnjii ninti di paturdzàts di-anji, ta s-ti-apuitueshtsã, ta s-tsã caftã mintea shi s-veadã tsi-ari tu inima-a ta shi desi-a li veglji icà nu dimãndãciunjli</w:t>
            </w:r>
            <w:r>
              <w:rPr>
                <w:lang w:val="la-Latn"/>
              </w:rPr>
              <w:t xml:space="preserve"> (Zboarãli)</w:t>
            </w:r>
            <w:r w:rsidRPr="0068649E">
              <w:rPr>
                <w:lang w:val="la-Latn"/>
              </w:rPr>
              <w:t>-a Lui</w:t>
            </w:r>
            <w:r>
              <w:rPr>
                <w:lang w:val="la-Latn"/>
              </w:rPr>
              <w:t xml:space="preserve">” </w:t>
            </w:r>
          </w:p>
          <w:p w:rsidR="00265267" w:rsidRDefault="00265267">
            <w:pPr>
              <w:jc w:val="center"/>
              <w:rPr>
                <w:lang w:val="la-Latn"/>
              </w:rPr>
            </w:pPr>
          </w:p>
          <w:p w:rsidR="00265267" w:rsidRDefault="00C92717">
            <w:pPr>
              <w:jc w:val="center"/>
              <w:rPr>
                <w:lang w:val="la-Latn"/>
              </w:rPr>
            </w:pPr>
            <w:r>
              <w:rPr>
                <w:lang w:val="la-Latn"/>
              </w:rPr>
              <w:t>v. 3</w:t>
            </w:r>
          </w:p>
          <w:p w:rsidR="00265267" w:rsidRPr="0068649E" w:rsidRDefault="00C92717">
            <w:pPr>
              <w:jc w:val="both"/>
              <w:rPr>
                <w:lang w:val="la-Latn"/>
              </w:rPr>
            </w:pPr>
            <w:r>
              <w:rPr>
                <w:lang w:val="la-Latn"/>
              </w:rPr>
              <w:t>“</w:t>
            </w:r>
            <w:r w:rsidRPr="0068649E">
              <w:rPr>
                <w:lang w:val="la-Latn"/>
              </w:rPr>
              <w:t xml:space="preserve">Ts-cãtãpãtsea, </w:t>
            </w:r>
            <w:r>
              <w:rPr>
                <w:lang w:val="la-Latn"/>
              </w:rPr>
              <w:t xml:space="preserve">shi </w:t>
            </w:r>
            <w:r w:rsidRPr="0068649E">
              <w:rPr>
                <w:lang w:val="la-Latn"/>
              </w:rPr>
              <w:t>ti tirinsi cu-agiunaticlu sh-ti hãrni cu ma</w:t>
            </w:r>
            <w:r>
              <w:rPr>
                <w:lang w:val="la-Latn"/>
              </w:rPr>
              <w:t>n</w:t>
            </w:r>
            <w:r w:rsidRPr="0068649E">
              <w:rPr>
                <w:lang w:val="la-Latn"/>
              </w:rPr>
              <w:t>na</w:t>
            </w:r>
            <w:r>
              <w:rPr>
                <w:lang w:val="la-Latn"/>
              </w:rPr>
              <w:t>...ca</w:t>
            </w:r>
            <w:r w:rsidRPr="0068649E">
              <w:rPr>
                <w:lang w:val="la-Latn"/>
              </w:rPr>
              <w:t xml:space="preserve"> ta s-tsã spunã cà nu mash cu pãnea poati s-bãneadzã omlu, ma cà om</w:t>
            </w:r>
            <w:r>
              <w:rPr>
                <w:lang w:val="la-Latn"/>
              </w:rPr>
              <w:t>lu bãneadzã sh-cu zboarãli tuti...</w:t>
            </w:r>
            <w:r w:rsidRPr="0068649E">
              <w:rPr>
                <w:lang w:val="la-Latn"/>
              </w:rPr>
              <w:t>dit Domnul</w:t>
            </w:r>
            <w:r>
              <w:rPr>
                <w:lang w:val="la-Latn"/>
              </w:rPr>
              <w:t>...”</w:t>
            </w:r>
          </w:p>
          <w:p w:rsidR="00265267" w:rsidRDefault="00265267">
            <w:pPr>
              <w:jc w:val="center"/>
              <w:rPr>
                <w:lang w:val="la-Latn"/>
              </w:rPr>
            </w:pPr>
          </w:p>
          <w:p w:rsidR="00265267" w:rsidRDefault="00265267">
            <w:pPr>
              <w:jc w:val="center"/>
              <w:rPr>
                <w:lang w:val="la-Latn"/>
              </w:rPr>
            </w:pPr>
          </w:p>
          <w:p w:rsidR="00265267" w:rsidRDefault="00265267">
            <w:pPr>
              <w:jc w:val="center"/>
              <w:rPr>
                <w:lang w:val="la-Latn"/>
              </w:rPr>
            </w:pPr>
          </w:p>
          <w:p w:rsidR="00265267" w:rsidRDefault="00C92717">
            <w:pPr>
              <w:jc w:val="center"/>
              <w:rPr>
                <w:lang w:val="la-Latn"/>
              </w:rPr>
            </w:pPr>
            <w:r>
              <w:rPr>
                <w:lang w:val="la-Latn"/>
              </w:rPr>
              <w:t>v. 5</w:t>
            </w:r>
          </w:p>
          <w:p w:rsidR="00265267" w:rsidRPr="0068649E" w:rsidRDefault="00C92717">
            <w:pPr>
              <w:jc w:val="both"/>
              <w:rPr>
                <w:lang w:val="la-Latn"/>
              </w:rPr>
            </w:pPr>
            <w:r>
              <w:rPr>
                <w:lang w:val="la-Latn"/>
              </w:rPr>
              <w:t>“</w:t>
            </w:r>
            <w:r w:rsidRPr="0068649E">
              <w:rPr>
                <w:lang w:val="la-Latn"/>
              </w:rPr>
              <w:t>Ama sã shtii tu inima-a ta cà Domnul Dumnidzàlu-a tàù ti-nveatsã, cum lu-nveatsã omlu hiljlu-a lui</w:t>
            </w:r>
            <w:r>
              <w:rPr>
                <w:lang w:val="la-Latn"/>
              </w:rPr>
              <w:t>.”</w:t>
            </w:r>
          </w:p>
        </w:tc>
        <w:tc>
          <w:tcPr>
            <w:tcW w:w="3780" w:type="dxa"/>
          </w:tcPr>
          <w:p w:rsidR="00265267" w:rsidRDefault="00C92717">
            <w:pPr>
              <w:jc w:val="center"/>
              <w:rPr>
                <w:b/>
                <w:lang w:val="la-Latn"/>
              </w:rPr>
            </w:pPr>
            <w:r>
              <w:rPr>
                <w:b/>
                <w:lang w:val="la-Latn"/>
              </w:rPr>
              <w:t>Mat. 4/Luca 4</w:t>
            </w:r>
          </w:p>
          <w:p w:rsidR="00265267" w:rsidRDefault="00265267">
            <w:pPr>
              <w:jc w:val="center"/>
              <w:rPr>
                <w:b/>
                <w:lang w:val="la-Latn"/>
              </w:rPr>
            </w:pPr>
          </w:p>
          <w:p w:rsidR="00265267" w:rsidRDefault="00265267">
            <w:pPr>
              <w:jc w:val="center"/>
              <w:rPr>
                <w:b/>
                <w:lang w:val="la-Latn"/>
              </w:rPr>
            </w:pPr>
          </w:p>
          <w:p w:rsidR="00265267" w:rsidRDefault="00C92717">
            <w:pPr>
              <w:jc w:val="both"/>
              <w:rPr>
                <w:lang w:val="it-CH"/>
              </w:rPr>
            </w:pPr>
            <w:r w:rsidRPr="0068649E">
              <w:rPr>
                <w:lang w:val="la-Latn"/>
              </w:rPr>
              <w:t>“Isus fu dus di Duhlu tu irnjii</w:t>
            </w:r>
            <w:r>
              <w:rPr>
                <w:lang w:val="la-Latn"/>
              </w:rPr>
              <w:t>” “</w:t>
            </w:r>
            <w:r w:rsidRPr="00A14500">
              <w:rPr>
                <w:lang w:val="la-Latn"/>
              </w:rPr>
              <w:t xml:space="preserve">paturdzàts di dzãli”. Isus eara prubat cu cãtãpãtserli. </w:t>
            </w:r>
            <w:r>
              <w:rPr>
                <w:lang w:val="it-CH"/>
              </w:rPr>
              <w:t>Isus lã-avinà cu tsitarea di Scriptura cari eara tu inima-a Lui (Ps. 118:11).</w:t>
            </w:r>
          </w:p>
          <w:p w:rsidR="00265267" w:rsidRDefault="00265267">
            <w:pPr>
              <w:jc w:val="both"/>
              <w:rPr>
                <w:lang w:val="it-CH"/>
              </w:rPr>
            </w:pPr>
          </w:p>
          <w:p w:rsidR="00265267" w:rsidRDefault="00265267">
            <w:pPr>
              <w:jc w:val="both"/>
              <w:rPr>
                <w:lang w:val="it-CH"/>
              </w:rPr>
            </w:pPr>
          </w:p>
          <w:p w:rsidR="00265267" w:rsidRDefault="00265267">
            <w:pPr>
              <w:jc w:val="both"/>
              <w:rPr>
                <w:lang w:val="it-CH"/>
              </w:rPr>
            </w:pPr>
          </w:p>
          <w:p w:rsidR="00265267" w:rsidRDefault="00C92717">
            <w:pPr>
              <w:jc w:val="both"/>
              <w:rPr>
                <w:lang w:val="la-Latn"/>
              </w:rPr>
            </w:pPr>
            <w:r>
              <w:rPr>
                <w:lang w:val="la-Latn"/>
              </w:rPr>
              <w:t xml:space="preserve">“Tu soni El eara </w:t>
            </w:r>
            <w:r w:rsidRPr="0068649E">
              <w:rPr>
                <w:lang w:val="la-Latn"/>
              </w:rPr>
              <w:t xml:space="preserve">agiunat”. Tu Oani 6 manna s-spuni di Isus ca u-reprezenteadzã Zborlu-al Dumnidzà – </w:t>
            </w:r>
            <w:r>
              <w:rPr>
                <w:lang w:val="la-Latn"/>
              </w:rPr>
              <w:t xml:space="preserve">dupã </w:t>
            </w:r>
            <w:r w:rsidRPr="0068649E">
              <w:rPr>
                <w:lang w:val="la-Latn"/>
              </w:rPr>
              <w:t xml:space="preserve">cari Isus bãna </w:t>
            </w:r>
            <w:r>
              <w:rPr>
                <w:lang w:val="la-Latn"/>
              </w:rPr>
              <w:t>tu irnjiea. Isus-nvitsà ca pi duh el bãneadzã di Zborlu-al Dumnidzà. “</w:t>
            </w:r>
            <w:r w:rsidRPr="00675A5E">
              <w:rPr>
                <w:lang w:val="la-Latn"/>
              </w:rPr>
              <w:t xml:space="preserve">El apãndãsi... </w:t>
            </w:r>
            <w:r>
              <w:rPr>
                <w:lang w:val="la-Latn"/>
              </w:rPr>
              <w:t>e</w:t>
            </w:r>
            <w:r w:rsidRPr="00675A5E">
              <w:rPr>
                <w:lang w:val="la-Latn"/>
              </w:rPr>
              <w:t>asti-ngrãpsitã</w:t>
            </w:r>
            <w:r>
              <w:rPr>
                <w:lang w:val="la-Latn"/>
              </w:rPr>
              <w:t>,</w:t>
            </w:r>
            <w:r w:rsidRPr="00675A5E">
              <w:rPr>
                <w:lang w:val="la-Latn"/>
              </w:rPr>
              <w:t xml:space="preserve"> Nu mash cu pãni va s-bãneadzã omlu, ma cu cafi un zbor</w:t>
            </w:r>
            <w:r>
              <w:rPr>
                <w:lang w:val="la-Latn"/>
              </w:rPr>
              <w:t>... dit Dumnidzà”.</w:t>
            </w:r>
          </w:p>
          <w:p w:rsidR="00265267" w:rsidRDefault="00265267">
            <w:pPr>
              <w:jc w:val="both"/>
              <w:rPr>
                <w:lang w:val="la-Latn"/>
              </w:rPr>
            </w:pPr>
          </w:p>
          <w:p w:rsidR="00265267" w:rsidRDefault="00C92717">
            <w:pPr>
              <w:jc w:val="both"/>
              <w:rPr>
                <w:lang w:val="la-Latn"/>
              </w:rPr>
            </w:pPr>
            <w:r>
              <w:rPr>
                <w:lang w:val="la-Latn"/>
              </w:rPr>
              <w:t>Isus fãr di altu s-adutsi aminti dupã experientsii-a Lui. Dumnidzà lu-nvitsà Hiljlu-a Lui, Isus – 2 Vãs. 7:14; Ps. 88:32.</w:t>
            </w:r>
          </w:p>
          <w:p w:rsidR="00265267" w:rsidRPr="00675A5E" w:rsidRDefault="00265267">
            <w:pPr>
              <w:jc w:val="both"/>
              <w:rPr>
                <w:lang w:val="la-Latn"/>
              </w:rPr>
            </w:pPr>
          </w:p>
        </w:tc>
      </w:tr>
    </w:tbl>
    <w:p w:rsidR="00265267" w:rsidRDefault="00265267">
      <w:pPr>
        <w:jc w:val="both"/>
        <w:rPr>
          <w:lang w:val="la-Latn"/>
        </w:rPr>
      </w:pPr>
    </w:p>
    <w:p w:rsidR="00265267" w:rsidRDefault="00C92717">
      <w:pPr>
        <w:ind w:firstLine="360"/>
        <w:jc w:val="both"/>
        <w:rPr>
          <w:lang w:val="la-Latn"/>
        </w:rPr>
      </w:pPr>
      <w:r>
        <w:rPr>
          <w:lang w:val="la-Latn"/>
        </w:rPr>
        <w:t>Ashi Isus nã-spunea cum s-ul dghivãsim shi s-ul ãnvitsàm Zborlu – el minduea insushlu tu pozitsiea di miletea-al Israel tu irnjiea, sh-di aclo li-loa lectsiili cari poati s-hibã ãnvitsati di experientsii-a lor la el tu probili-a lui tu irnjiea.</w:t>
      </w:r>
    </w:p>
    <w:p w:rsidR="00265267" w:rsidRDefault="00265267">
      <w:pPr>
        <w:ind w:firstLine="360"/>
        <w:jc w:val="both"/>
        <w:rPr>
          <w:lang w:val="la-Latn"/>
        </w:rPr>
      </w:pPr>
    </w:p>
    <w:p w:rsidR="00265267" w:rsidRDefault="00C92717">
      <w:pPr>
        <w:jc w:val="both"/>
        <w:rPr>
          <w:b/>
          <w:i/>
          <w:sz w:val="28"/>
          <w:lang w:val="la-Latn"/>
        </w:rPr>
      </w:pPr>
      <w:r w:rsidRPr="00EE50F5">
        <w:rPr>
          <w:b/>
          <w:i/>
          <w:sz w:val="28"/>
          <w:lang w:val="la-Latn"/>
        </w:rPr>
        <w:t>Digresiea 21: Ãmpuliseari Tu Tserur</w:t>
      </w:r>
      <w:r>
        <w:rPr>
          <w:b/>
          <w:i/>
          <w:sz w:val="28"/>
          <w:lang w:val="la-Latn"/>
        </w:rPr>
        <w:t>l</w:t>
      </w:r>
      <w:r w:rsidRPr="00EE50F5">
        <w:rPr>
          <w:b/>
          <w:i/>
          <w:sz w:val="28"/>
          <w:lang w:val="la-Latn"/>
        </w:rPr>
        <w:t>i</w:t>
      </w:r>
    </w:p>
    <w:p w:rsidR="00265267" w:rsidRDefault="00265267">
      <w:pPr>
        <w:ind w:firstLine="360"/>
        <w:jc w:val="both"/>
        <w:rPr>
          <w:b/>
          <w:i/>
          <w:sz w:val="28"/>
          <w:lang w:val="la-Latn"/>
        </w:rPr>
      </w:pPr>
    </w:p>
    <w:p w:rsidR="00265267" w:rsidRDefault="00C92717">
      <w:pPr>
        <w:ind w:left="540"/>
        <w:jc w:val="both"/>
        <w:rPr>
          <w:lang w:val="la-Latn"/>
        </w:rPr>
      </w:pPr>
      <w:r>
        <w:rPr>
          <w:lang w:val="la-Latn"/>
        </w:rPr>
        <w:t>Apocalipsa 12:7-9: “</w:t>
      </w:r>
      <w:r w:rsidRPr="002D7F3C">
        <w:rPr>
          <w:lang w:val="la-Latn"/>
        </w:rPr>
        <w:t>Shi s-featsi polim ãn tser: Mihali shi-anghiljlji-a lui u-ahurhirã ampulisearea cu lamnjea. Shi s-ampulisea sh-lamnjea shi-anghiljlji-a ljei. Sh-nu scoasi-n cap ea, nitsi cà s-mata-aflà loc ti elji ãn tser</w:t>
      </w:r>
      <w:r>
        <w:rPr>
          <w:lang w:val="la-Latn"/>
        </w:rPr>
        <w:t xml:space="preserve">. </w:t>
      </w:r>
      <w:r w:rsidRPr="002D7F3C">
        <w:rPr>
          <w:lang w:val="la-Latn"/>
        </w:rPr>
        <w:t xml:space="preserve">Shi fu-arcatã lamnjea-atsea marea, shearpili-atsel di multu, cari lj-si dzãsi </w:t>
      </w:r>
      <w:r>
        <w:rPr>
          <w:lang w:val="la-Latn"/>
        </w:rPr>
        <w:t xml:space="preserve">draclu </w:t>
      </w:r>
      <w:r w:rsidRPr="002D7F3C">
        <w:rPr>
          <w:lang w:val="la-Latn"/>
        </w:rPr>
        <w:t xml:space="preserve">sh-sãtãnà, atsea tsi u-arãdi lumea-ntreagã, arcatã fu pristi loc shi-anghiljlji-a ljei </w:t>
      </w:r>
      <w:r>
        <w:rPr>
          <w:lang w:val="la-Latn"/>
        </w:rPr>
        <w:t>furã</w:t>
      </w:r>
      <w:r w:rsidRPr="002D7F3C">
        <w:rPr>
          <w:lang w:val="la-Latn"/>
        </w:rPr>
        <w:t>-arcats cu ea</w:t>
      </w:r>
      <w:r>
        <w:rPr>
          <w:lang w:val="la-Latn"/>
        </w:rPr>
        <w:t>”.</w:t>
      </w:r>
    </w:p>
    <w:p w:rsidR="00265267" w:rsidRDefault="00265267">
      <w:pPr>
        <w:ind w:left="540"/>
        <w:jc w:val="both"/>
        <w:rPr>
          <w:lang w:val="la-Latn"/>
        </w:rPr>
      </w:pPr>
    </w:p>
    <w:p w:rsidR="00265267" w:rsidRDefault="00C92717">
      <w:pPr>
        <w:ind w:firstLine="360"/>
        <w:jc w:val="both"/>
        <w:rPr>
          <w:b/>
          <w:lang w:val="la-Latn"/>
        </w:rPr>
      </w:pPr>
      <w:r w:rsidRPr="00EB13A6">
        <w:rPr>
          <w:b/>
          <w:lang w:val="la-Latn"/>
        </w:rPr>
        <w:t>INTERPRETATSIEA POPULARÃ</w:t>
      </w:r>
      <w:r>
        <w:rPr>
          <w:b/>
          <w:lang w:val="la-Latn"/>
        </w:rPr>
        <w:t>:</w:t>
      </w:r>
    </w:p>
    <w:p w:rsidR="00265267" w:rsidRDefault="00265267">
      <w:pPr>
        <w:ind w:firstLine="360"/>
        <w:jc w:val="both"/>
        <w:rPr>
          <w:lang w:val="la-Latn"/>
        </w:rPr>
      </w:pPr>
    </w:p>
    <w:p w:rsidR="00265267" w:rsidRDefault="00C92717">
      <w:pPr>
        <w:ind w:firstLine="360"/>
        <w:jc w:val="both"/>
        <w:rPr>
          <w:lang w:val="la-Latn"/>
        </w:rPr>
      </w:pPr>
      <w:r>
        <w:rPr>
          <w:lang w:val="la-Latn"/>
        </w:rPr>
        <w:t>Aestu easti un di nai ma popularili paragrafi cari s-ufilizescu s-spunã cà avea un rebilipseasri tu tserurli anamisa di anghiljli, cari va s-bitiseascã ashi ca draclu shi anghiljli-a lui va s-hibã avinati-nghios pi loclu, iu, tu forma di shearpa, elji va s-ahurheascã s-adarã problemi shi amãrtiea pi loclu.</w:t>
      </w:r>
    </w:p>
    <w:p w:rsidR="00265267" w:rsidRPr="00345675" w:rsidRDefault="00265267">
      <w:pPr>
        <w:ind w:firstLine="360"/>
        <w:jc w:val="both"/>
        <w:rPr>
          <w:lang w:val="la-Latn"/>
        </w:rPr>
      </w:pPr>
    </w:p>
    <w:p w:rsidR="00265267" w:rsidRDefault="00C92717">
      <w:pPr>
        <w:ind w:firstLine="360"/>
        <w:jc w:val="both"/>
        <w:rPr>
          <w:b/>
          <w:lang w:val="la-Latn"/>
        </w:rPr>
      </w:pPr>
      <w:r>
        <w:rPr>
          <w:b/>
          <w:lang w:val="la-Latn"/>
        </w:rPr>
        <w:t>COMENTARI:</w:t>
      </w:r>
    </w:p>
    <w:p w:rsidR="00265267" w:rsidRDefault="00265267">
      <w:pPr>
        <w:ind w:firstLine="360"/>
        <w:jc w:val="both"/>
        <w:rPr>
          <w:b/>
          <w:lang w:val="la-Latn"/>
        </w:rPr>
      </w:pPr>
    </w:p>
    <w:p w:rsidR="00265267" w:rsidRDefault="00C92717">
      <w:pPr>
        <w:numPr>
          <w:ilvl w:val="0"/>
          <w:numId w:val="41"/>
        </w:numPr>
        <w:jc w:val="both"/>
        <w:rPr>
          <w:lang w:val="la-Latn"/>
        </w:rPr>
      </w:pPr>
      <w:r>
        <w:rPr>
          <w:lang w:val="la-Latn"/>
        </w:rPr>
        <w:t>Tutã tsi noi u-nvitsàm pãnã tora tu studiea-aestã lipseashti s-u adutsem aminti tu paragraflu-aestu. Noi vidzum cà anghiljli nu poatã s-adarã amãrtii shi ca nu poati s-aibã vãrã rebilipseari tu tserurli. Cu-atsea paragraflu-aestu – cari easti shi atsel uniclu di tiplu-aestu – lipseashti s-interpreteadzã pi unã cali cari nu va s-ari cum anghiljli adarã amãrtii icà ca ari vãrã anghilji cu amãrtii cari facã oaminji s-adarã amãrtii pi loclu, mas videm cà amãrtiea yini di nuntru di noi, sh-nu di nãfoarã di noi (Marcu 7:20-23).</w:t>
      </w:r>
    </w:p>
    <w:p w:rsidR="00265267" w:rsidRDefault="00C92717">
      <w:pPr>
        <w:numPr>
          <w:ilvl w:val="0"/>
          <w:numId w:val="41"/>
        </w:numPr>
        <w:jc w:val="both"/>
        <w:rPr>
          <w:lang w:val="la-Latn"/>
        </w:rPr>
      </w:pPr>
      <w:r>
        <w:rPr>
          <w:lang w:val="la-Latn"/>
        </w:rPr>
        <w:t>Shearpa easti avinatã dit tserlu, tsi spuni cà tu ahurhirea fu aclo. Ma shearpã atsea di dealihea dit Eden fu adratã dit Dumnidzà dit pulbirea-a loclui (Adr. 1:24-25). Nu ari vãrã implicatsii ca draclu s-dipusi dit tserlu shi intrà tu shearpã.</w:t>
      </w:r>
    </w:p>
    <w:p w:rsidR="00265267" w:rsidRDefault="00C92717">
      <w:pPr>
        <w:numPr>
          <w:ilvl w:val="0"/>
          <w:numId w:val="41"/>
        </w:numPr>
        <w:jc w:val="both"/>
        <w:rPr>
          <w:lang w:val="la-Latn"/>
        </w:rPr>
      </w:pPr>
      <w:r>
        <w:rPr>
          <w:lang w:val="la-Latn"/>
        </w:rPr>
        <w:t>Videts-Vã ãngãtan cà nu-ari spuneari auùã cà anghiljli facã amãrtii icà rebilipsiri contra Dumnidzàlu, mash tu un polim-n tserurli. Nu ari posibilitati di polim contra Dumnidzà tu Tserurli: “Nitsi un nu poati s-nji adarã contra tsi fac mini” (Deùt. 33:39, G.N.B.).</w:t>
      </w:r>
    </w:p>
    <w:p w:rsidR="00265267" w:rsidRDefault="00C92717">
      <w:pPr>
        <w:numPr>
          <w:ilvl w:val="0"/>
          <w:numId w:val="41"/>
        </w:numPr>
        <w:jc w:val="both"/>
        <w:rPr>
          <w:lang w:val="la-Latn"/>
        </w:rPr>
      </w:pPr>
      <w:r>
        <w:rPr>
          <w:lang w:val="la-Latn"/>
        </w:rPr>
        <w:t>Dupã drama di vs. 7-9, v. 10 spuni cà ari “</w:t>
      </w:r>
      <w:r w:rsidRPr="000D07D3">
        <w:rPr>
          <w:lang w:val="la-Latn"/>
        </w:rPr>
        <w:t>boatsi mari, ãn tser, cari dzãtsea</w:t>
      </w:r>
      <w:r>
        <w:rPr>
          <w:lang w:val="la-Latn"/>
        </w:rPr>
        <w:t>, tu tserlu,</w:t>
      </w:r>
      <w:r w:rsidRPr="000D07D3">
        <w:rPr>
          <w:lang w:val="la-Latn"/>
        </w:rPr>
        <w:t xml:space="preserve"> </w:t>
      </w:r>
      <w:r w:rsidRPr="000D07D3">
        <w:rPr>
          <w:i/>
          <w:lang w:val="la-Latn"/>
        </w:rPr>
        <w:t>Tora</w:t>
      </w:r>
      <w:r w:rsidRPr="000D07D3">
        <w:rPr>
          <w:lang w:val="la-Latn"/>
        </w:rPr>
        <w:t xml:space="preserve"> s-featsi-ascãparea sh-putearea shi-amirãriljea-a Dumnidzàlui a nostu shi domniljea-a Hristolui a Lui</w:t>
      </w:r>
      <w:r>
        <w:rPr>
          <w:lang w:val="la-Latn"/>
        </w:rPr>
        <w:t>:</w:t>
      </w:r>
      <w:r w:rsidRPr="000D07D3">
        <w:rPr>
          <w:lang w:val="la-Latn"/>
        </w:rPr>
        <w:t xml:space="preserve"> cà fu-arcatã atsea tsi-lji </w:t>
      </w:r>
      <w:r>
        <w:rPr>
          <w:lang w:val="la-Latn"/>
        </w:rPr>
        <w:t>giudicà</w:t>
      </w:r>
      <w:r w:rsidRPr="000D07D3">
        <w:rPr>
          <w:lang w:val="la-Latn"/>
        </w:rPr>
        <w:t xml:space="preserve"> fratslji-a noshtsã, atsea tsi zbura ti elji aràù dininti-a Dumnidzàlui a nostu, dzuùã</w:t>
      </w:r>
      <w:r>
        <w:rPr>
          <w:lang w:val="la-Latn"/>
        </w:rPr>
        <w:t xml:space="preserve"> sh-</w:t>
      </w:r>
      <w:r w:rsidRPr="000D07D3">
        <w:rPr>
          <w:lang w:val="la-Latn"/>
        </w:rPr>
        <w:t>noapti</w:t>
      </w:r>
      <w:r>
        <w:rPr>
          <w:lang w:val="la-Latn"/>
        </w:rPr>
        <w:t>.” Mas vs. 7-9 s-adrarã pi ahurhirea di lumea, di ninti chirolu di Adamlu shi Eva, cum poati s-spuni cà dupã cãdearea di sãtãnàlu yini ascãparea shi vãsiliea-al Dumnidzà. Dupã amãrtiea di Adam, oaminjlji u-ahurhirã istoriea-a lor jiloasã di sclãyirea-ali amãrtiea shi chireari – un status tsi nu poati s-spunã cà “ascãpari” shi vãsiliea-al Dumnidzà. Ari hãricoapi cà draclu – atsel tsi-giudicheadzã – easti avinat-nghios pi loclu. Cãtse lipseashti s-hibã hãricoapi mas yinearea-a lui pi loclu fu ahurhirea di amãrtiea shi spãstrirea-a omlui? Mas unã cãdeari dit tserlu pi loclu s-acãchiseashti figurativã di-cãt di dealihea, cà reprezenteadzã unã cãdeari di autoritati (ca tu Is. 14:12; Ier. 51:53; Plãn. 2:1; Mat. 11:23), ma multu sens poati s-adarã di tutã-aestã. Mas tutã-aestã s-fãtsea di ninti chirolu di Adam, icà bileam ninti cãdearea-a omlui, cum poati draclu s-fãtsea cà lj-giudicà “fratslji-a noshtsã”, mas videm cà elji atumtsea nu existà?</w:t>
      </w:r>
    </w:p>
    <w:p w:rsidR="00265267" w:rsidRDefault="00C92717">
      <w:pPr>
        <w:numPr>
          <w:ilvl w:val="0"/>
          <w:numId w:val="41"/>
        </w:numPr>
        <w:jc w:val="both"/>
        <w:rPr>
          <w:lang w:val="la-Latn"/>
        </w:rPr>
      </w:pPr>
      <w:r>
        <w:rPr>
          <w:lang w:val="la-Latn"/>
        </w:rPr>
        <w:t>Nu-ari tsiva cari indicheadzã cà tutã-aestã s-fãtsea tu Bãhcelu-al Eden. Un punctu vital s-featsi tu Apoc. 1:1 shi 4:1 – cà Apocalipsa easti prufitsãljea di “</w:t>
      </w:r>
      <w:r w:rsidRPr="00410E77">
        <w:rPr>
          <w:lang w:val="la-Latn"/>
        </w:rPr>
        <w:t>atseali tsi lipseashti sã si facã tora-agonjea</w:t>
      </w:r>
      <w:r>
        <w:rPr>
          <w:lang w:val="la-Latn"/>
        </w:rPr>
        <w:t>”. Di-aclo nu eassti descriptsiea di-atsea tsi s-fãtsea tu Edenlu, ma unã prufitsãljea di lucri cari va s-facã tu un chiro dupã seculu prot cãndu Apocalipsa fu datã dit Isus. Cafi un cari di dealihea u-tinjiseashti Zborlu va s-veadã cà argumentu-aestu li-spuni contra tuti probli s-u spunã ligãtura anamisa di Apoc. 12 shi bãhcelu al Eden. Ãntribarea idyea-ashi lipseashti s-apandãseashti cãtse identitetlu di draclu shi informatsiea di-atsea tsi s-fãtsea tu Eden lipseashti s-hibã avigljeatã dit bitisirea di Bibliea ninti s-hibã dizvãlitã.</w:t>
      </w:r>
    </w:p>
    <w:p w:rsidR="00265267" w:rsidRPr="00777DC2" w:rsidRDefault="00C92717">
      <w:pPr>
        <w:numPr>
          <w:ilvl w:val="0"/>
          <w:numId w:val="41"/>
        </w:numPr>
        <w:jc w:val="both"/>
        <w:rPr>
          <w:lang w:val="la-Latn"/>
        </w:rPr>
      </w:pPr>
      <w:r>
        <w:rPr>
          <w:lang w:val="la-Latn"/>
        </w:rPr>
        <w:lastRenderedPageBreak/>
        <w:t>“Lamnjea-atsea marea fu...s</w:t>
      </w:r>
      <w:r w:rsidRPr="002D7F3C">
        <w:rPr>
          <w:lang w:val="la-Latn"/>
        </w:rPr>
        <w:t xml:space="preserve">hearpili-atsel </w:t>
      </w:r>
      <w:r>
        <w:rPr>
          <w:lang w:val="la-Latn"/>
        </w:rPr>
        <w:t>vecljul” (Apoc. 12:9). Lamnjea avea “</w:t>
      </w:r>
      <w:r w:rsidRPr="00C44AD9">
        <w:rPr>
          <w:lang w:val="it-CH"/>
        </w:rPr>
        <w:t>sheapti capiti sh-dzatsi coarni</w:t>
      </w:r>
      <w:r>
        <w:rPr>
          <w:lang w:val="it-CH"/>
        </w:rPr>
        <w:t>” (v. 3), di-aclo di-dealihea nu eara shearpa di dealihea. Ea s-spuni ca “shearpili-atsel vecljul” tsi-dzãsi ca el li-avea caracteristitsli di shearpa dit Edenlu, tu sensù cà minciuneadzã, tsi adrà shi shearpa. Idyea-ashi shi “</w:t>
      </w:r>
      <w:r w:rsidRPr="00C44AD9">
        <w:rPr>
          <w:lang w:val="it-CH"/>
        </w:rPr>
        <w:t>cãrfitsa-a moartiljei easti-amãrtiea</w:t>
      </w:r>
      <w:r>
        <w:rPr>
          <w:lang w:val="it-CH"/>
        </w:rPr>
        <w:t xml:space="preserve">” (1 Cor. 15:56), ma-atsea nu scljeamã cà moartea easti nãpartica di dealihea. Ea li ari caracteristitsli di nãpartica, ma cu ligãtura-a ljei cu amãrtiea. </w:t>
      </w:r>
    </w:p>
    <w:p w:rsidR="00265267" w:rsidRDefault="00C92717">
      <w:pPr>
        <w:numPr>
          <w:ilvl w:val="0"/>
          <w:numId w:val="41"/>
        </w:numPr>
        <w:jc w:val="both"/>
        <w:rPr>
          <w:lang w:val="la-Latn"/>
        </w:rPr>
      </w:pPr>
      <w:r>
        <w:rPr>
          <w:lang w:val="la-Latn"/>
        </w:rPr>
        <w:t>Draclu fu avinat-nghios pi loclu shi fu multu agresiv “</w:t>
      </w:r>
      <w:r w:rsidRPr="004A5037">
        <w:rPr>
          <w:lang w:val="la-Latn"/>
        </w:rPr>
        <w:t>ca shtii cà chirolu-a lui easti shcurtu”</w:t>
      </w:r>
      <w:r>
        <w:rPr>
          <w:lang w:val="la-Latn"/>
        </w:rPr>
        <w:t xml:space="preserve"> (v. 12). Mas draclu fu avinat-nghios tu Eden, el avu posibilitati s-ul fatsi tormentu-a omlui tu istoriea-a lui lungã – tsi easti greaù di aveari di mash “shcurtu chiro” tu cari-a s-spãstreascã.</w:t>
      </w:r>
    </w:p>
    <w:p w:rsidR="00265267" w:rsidRDefault="00C92717">
      <w:pPr>
        <w:numPr>
          <w:ilvl w:val="0"/>
          <w:numId w:val="41"/>
        </w:numPr>
        <w:jc w:val="both"/>
        <w:rPr>
          <w:lang w:val="la-Latn"/>
        </w:rPr>
      </w:pPr>
      <w:r>
        <w:rPr>
          <w:lang w:val="la-Latn"/>
        </w:rPr>
        <w:t>Cum poati draclu s-ul minciuneadzã pi “lumea-ntreagã” (v. 9) ninti el s-hibã avinat dit tserurli, mas videm cà nu avu nitsi un tu lumea di ninti di Adam?</w:t>
      </w:r>
    </w:p>
    <w:p w:rsidR="00265267" w:rsidRDefault="00C92717">
      <w:pPr>
        <w:numPr>
          <w:ilvl w:val="0"/>
          <w:numId w:val="41"/>
        </w:numPr>
        <w:jc w:val="both"/>
        <w:rPr>
          <w:lang w:val="la-Latn"/>
        </w:rPr>
      </w:pPr>
      <w:r>
        <w:rPr>
          <w:lang w:val="la-Latn"/>
        </w:rPr>
        <w:t>V. 4 spuni cà lamnjea loa cãti la treiea di stealili din tserlu pi lumea cu coarda-a lui. Mas-aestã s-dghivãseashti di dealihea –shi Apoc. 12 lipseashti s-hibã dghivãsitã di dealihea s-spuni dealihea interpretatsiea-aestã popularã – singura mãrimi di draclu easti marea – cãti la treiea di universulu-tut (icà bileam mash sistemlu di soari) pãtu s-hibã adunatã mash tu coarda-a lui. Nu poati cà planeta Loclu va s-poatã s-hibã ahãt mari s-u ari unã ahãtã iatsã cari va s-abushileadzã di suprã di ea. Multu di stealili suntu ma màri di loclu-a nostu – cum atumtsea poati unã treimiea di elji s-yinã pi loclu? Easti minduitã cà treimi di stealili poati ta s-suntu arãspãnditi pi tsintsi trilionji di milji. Aestã easti cãt lungã va s-lipseashti s-hibã coarda-a lamnjiljei! Shi adutsets-Vã aminti cà aestã s-fãtsea, icà va s-featsi dupã seculu prot d.H. cãndu prufitsãljea-aestã eara datã.</w:t>
      </w:r>
    </w:p>
    <w:p w:rsidR="00265267" w:rsidRDefault="00C92717">
      <w:pPr>
        <w:numPr>
          <w:ilvl w:val="0"/>
          <w:numId w:val="41"/>
        </w:numPr>
        <w:jc w:val="both"/>
        <w:rPr>
          <w:lang w:val="la-Latn"/>
        </w:rPr>
      </w:pPr>
      <w:r>
        <w:rPr>
          <w:lang w:val="la-Latn"/>
        </w:rPr>
        <w:t>Tu videari di-aestu shi nica alti lucri tu Apoc. 12 (shi prufitsãljea-ntreagã) cari suntu fãrã posibilitati di cafi umpleari di dealihea, nu easti ti ciudii cà-a nauùã nã-easti spusã protã chi protã (Apoc. 1:1) ca aestã easti unã dimãndari cari easti “ãnsimnatã” – icà adratã tu limba di semnuri, icà simbol. Mas u-bãgãm actsentu di-atsea tu contextu di Apoc. 12, Apoc. 12:1 spuni ti actsiea tsi yini cà un “semnu mari” (A.V. margin).</w:t>
      </w:r>
    </w:p>
    <w:p w:rsidR="00265267" w:rsidRDefault="00C92717">
      <w:pPr>
        <w:numPr>
          <w:ilvl w:val="0"/>
          <w:numId w:val="41"/>
        </w:numPr>
        <w:jc w:val="both"/>
        <w:rPr>
          <w:lang w:val="la-Latn"/>
        </w:rPr>
      </w:pPr>
      <w:r>
        <w:rPr>
          <w:lang w:val="la-Latn"/>
        </w:rPr>
        <w:t>Tu dghivãsirea di-atsea tsi va s-adarã draclu cãndu va s-yinã pi loclu, nu ari vãrã spuneari di el cum lã-fatsi oaminjlji s-adarã amãrtii; dealihea vs. 12-16 spunã cà draclu nu-eara cu suctsel tu probili-a lui ta s-facã problemi pi loclu mas yinea-aclo. Aestã easti contradictsiea cu interpretatsiea popularã.</w:t>
      </w:r>
    </w:p>
    <w:p w:rsidR="00265267" w:rsidRDefault="00C92717">
      <w:pPr>
        <w:numPr>
          <w:ilvl w:val="0"/>
          <w:numId w:val="41"/>
        </w:numPr>
        <w:jc w:val="both"/>
        <w:rPr>
          <w:lang w:val="la-Latn"/>
        </w:rPr>
      </w:pPr>
      <w:r>
        <w:rPr>
          <w:lang w:val="la-Latn"/>
        </w:rPr>
        <w:t>Un di ãntribarli di cljeauùã tu acãchisearea di-atsea desi paragraflu-aestu u-da sustsãniri pi ideiea di un polim di-dealihea tu tserlu easti desi “tserlu” ti cari s-zbureashti auùã easti di dealihea icà figurativ. Noi expicàm di ninti ca “tserurli” poati s-spunã figurãtivã pi un loc di autoritati. Apocalipsa cum easti unã carti di semnuri, noi putem s-ashtiptàm cà-aestã va s-hibã cazlu auùã.</w:t>
      </w:r>
    </w:p>
    <w:p w:rsidR="00265267" w:rsidRDefault="00C92717">
      <w:pPr>
        <w:ind w:left="1020"/>
        <w:jc w:val="both"/>
        <w:rPr>
          <w:lang w:val="la-Latn"/>
        </w:rPr>
      </w:pPr>
      <w:r>
        <w:rPr>
          <w:lang w:val="la-Latn"/>
        </w:rPr>
        <w:t>Muljearea di v.1 easti “ã</w:t>
      </w:r>
      <w:r w:rsidRPr="00750DA8">
        <w:rPr>
          <w:lang w:val="la-Latn"/>
        </w:rPr>
        <w:t>nviscutã cu soarli sh-cu luna sum cicioarli-a ljei shi-n cap purta cãrunã cu dausprãdz di steali</w:t>
      </w:r>
      <w:r>
        <w:rPr>
          <w:lang w:val="la-Latn"/>
        </w:rPr>
        <w:t>”. Aesti trupuri di tser, cãcum shi muljeari, tsi li-ari tu tserurli, nu poati s-hibã di dealihea. Ea nu poati di dealihea s-hibã ãnviscutã cu soari, icà s-aibã tseruri ahãt mari cà loclu pi caplu-a ljei di dealihea.</w:t>
      </w:r>
    </w:p>
    <w:p w:rsidR="00265267" w:rsidRDefault="00C92717">
      <w:pPr>
        <w:ind w:left="1020"/>
        <w:jc w:val="both"/>
        <w:rPr>
          <w:lang w:val="la-Latn"/>
        </w:rPr>
      </w:pPr>
      <w:r>
        <w:rPr>
          <w:lang w:val="la-Latn"/>
        </w:rPr>
        <w:t xml:space="preserve">Un altu semnu s-veadi tu tseruri tu v.3 – unã lamnja aroshea. Aestã easti loatã cà tserurli di dealihea, ma cãtse lipseashti s-hibã-atsea, mas videm cà idyii tserurli ti-cari s-spuni tu v.1 suntu figurativi? V. 4 spuni ca lamnjea </w:t>
      </w:r>
      <w:r>
        <w:rPr>
          <w:lang w:val="la-Latn"/>
        </w:rPr>
        <w:lastRenderedPageBreak/>
        <w:t>tradzi azvãrnã-a treia di stealili dit tserlu pi loclu. Noi avem vidzutã di-itiea di mãrimea di stealili shi loclu, aestã nu poati s-spunã ti stealili icà tserurli-di dealihea. Vãsiliea-al Dumnidzà lipseashti s-hibã ãnvãrtusheatã pi loclu (Dan. 2:44; Mat. 5:5), cari nu poati s-hibã posibilã mas loclu easti spãstrit (tsi sh-poati s-hibã) cu steali màri cari cadã pi el.</w:t>
      </w:r>
    </w:p>
    <w:p w:rsidR="00265267" w:rsidRDefault="00C92717">
      <w:pPr>
        <w:ind w:left="1020"/>
        <w:jc w:val="both"/>
        <w:rPr>
          <w:lang w:val="it-CH"/>
        </w:rPr>
      </w:pPr>
      <w:r>
        <w:rPr>
          <w:lang w:val="la-Latn"/>
        </w:rPr>
        <w:t>Muljearea tu “tseruri” atumtsea adrà un ficior, cari fu“</w:t>
      </w:r>
      <w:r w:rsidRPr="00C44AD9">
        <w:rPr>
          <w:lang w:val="it-CH"/>
        </w:rPr>
        <w:t>arichit la Dumnidzà sh-la scamnul a Lui</w:t>
      </w:r>
      <w:r>
        <w:rPr>
          <w:lang w:val="it-CH"/>
        </w:rPr>
        <w:t>” (v.5). Scamnul-al Dumnidzà easti pi tserurli. Mas muljearea fu di ninti-n tserrui, cãtse ficiuriclu-a ljei lipsea s-hibã “arichit” pi tserurli? Ea lipsea s-hibã simbol di vãrã lucru pi loclu, sh-pi ninga-atsea tu “tseruri” figurativi. Easti ma multu di dealihea ti ea s-hibã tu un loc di dealihea tu tserurli, sh-deapoaia s-yinã tu unã irnjii di dealihea icà figurativã pi loclu.</w:t>
      </w:r>
    </w:p>
    <w:p w:rsidR="00265267" w:rsidRDefault="00C92717">
      <w:pPr>
        <w:ind w:left="1020"/>
        <w:jc w:val="both"/>
        <w:rPr>
          <w:lang w:val="la-Latn"/>
        </w:rPr>
      </w:pPr>
      <w:r>
        <w:rPr>
          <w:lang w:val="la-Latn"/>
        </w:rPr>
        <w:t>Atumtsea yinem pãn la v. 7 – “</w:t>
      </w:r>
      <w:r w:rsidRPr="002D7F3C">
        <w:rPr>
          <w:lang w:val="la-Latn"/>
        </w:rPr>
        <w:t>s-featsi polim ãn tser</w:t>
      </w:r>
      <w:r>
        <w:rPr>
          <w:lang w:val="la-Latn"/>
        </w:rPr>
        <w:t>”. Tuti spuneri ti “tserlu” tu Apoc. 12 ca suntu figurativi, s-pari cà suntu mash conzistenti cà-aestã eara un polim tu un tser figurativ. Aestã lipseashti s-hibã cazlu ca nu poati s-aibã ribilipseari icà amãrtiea tu tserurli di dealihea (Mat. 6:10; Ps. 5:4,5; Av. 1:13). Videarea di cafi dzuùã spuni cà anghiljli arài suntu-ncljisi tu cãtrànjli; ma auùã elji suntu tu tserurli. Elji nu suntu anghilji di dealihea.</w:t>
      </w:r>
    </w:p>
    <w:p w:rsidR="00265267" w:rsidRDefault="00265267">
      <w:pPr>
        <w:ind w:left="1020"/>
        <w:jc w:val="both"/>
        <w:rPr>
          <w:lang w:val="la-Latn"/>
        </w:rPr>
      </w:pPr>
    </w:p>
    <w:p w:rsidR="00265267" w:rsidRDefault="00C92717">
      <w:pPr>
        <w:ind w:left="1020"/>
        <w:jc w:val="both"/>
        <w:rPr>
          <w:lang w:val="la-Latn"/>
        </w:rPr>
      </w:pPr>
      <w:r>
        <w:rPr>
          <w:lang w:val="la-Latn"/>
        </w:rPr>
        <w:t>Scriitorlu di tora tu vãrã ori lji-ntreabã atselji cari pistipseascã tu ideiea orthodoxã di draclu cu ãntribarea-aestã: ‘</w:t>
      </w:r>
      <w:r>
        <w:rPr>
          <w:i/>
          <w:lang w:val="la-Latn"/>
        </w:rPr>
        <w:t>Desi putets s-nji dats unã istoriea shcurtã biblicã di draclu, dupã interpretatsiea-a voastã di paragrafili biblitsi?</w:t>
      </w:r>
      <w:r>
        <w:rPr>
          <w:lang w:val="la-Latn"/>
        </w:rPr>
        <w:t>’ Apandãsea easti multu contradictorã. Dupã minduearea ‘orthodoxã’, apandãsea lipseashti s-hibã tsiva ca aestã:</w:t>
      </w:r>
    </w:p>
    <w:p w:rsidR="00265267" w:rsidRDefault="00265267">
      <w:pPr>
        <w:ind w:left="1620"/>
        <w:jc w:val="both"/>
        <w:rPr>
          <w:lang w:val="la-Latn"/>
        </w:rPr>
      </w:pPr>
    </w:p>
    <w:p w:rsidR="00265267" w:rsidRPr="00AF210A" w:rsidRDefault="00C92717">
      <w:pPr>
        <w:numPr>
          <w:ilvl w:val="2"/>
          <w:numId w:val="39"/>
        </w:numPr>
        <w:tabs>
          <w:tab w:val="clear" w:pos="2340"/>
          <w:tab w:val="num" w:pos="1620"/>
        </w:tabs>
        <w:ind w:left="1620"/>
        <w:jc w:val="both"/>
        <w:rPr>
          <w:b/>
          <w:lang w:val="la-Latn"/>
        </w:rPr>
      </w:pPr>
      <w:r>
        <w:rPr>
          <w:lang w:val="la-Latn"/>
        </w:rPr>
        <w:t>Draclu fu un Anghil tu Tserurli cari fu avinat tu bãhcelu di Eden. El fu avinat pi loclu tu Adrarea 1.</w:t>
      </w:r>
    </w:p>
    <w:p w:rsidR="00265267" w:rsidRPr="00AF210A" w:rsidRDefault="00C92717">
      <w:pPr>
        <w:numPr>
          <w:ilvl w:val="2"/>
          <w:numId w:val="39"/>
        </w:numPr>
        <w:tabs>
          <w:tab w:val="clear" w:pos="2340"/>
          <w:tab w:val="num" w:pos="1620"/>
        </w:tabs>
        <w:ind w:left="1620"/>
        <w:jc w:val="both"/>
        <w:rPr>
          <w:b/>
          <w:lang w:val="la-Latn"/>
        </w:rPr>
      </w:pPr>
      <w:r>
        <w:rPr>
          <w:lang w:val="la-Latn"/>
        </w:rPr>
        <w:t>El s-spusi cà yinea pi loc shi s-nsurà tu Adrarea 6.</w:t>
      </w:r>
    </w:p>
    <w:p w:rsidR="00265267" w:rsidRPr="00AF210A" w:rsidRDefault="00C92717">
      <w:pPr>
        <w:numPr>
          <w:ilvl w:val="2"/>
          <w:numId w:val="39"/>
        </w:numPr>
        <w:tabs>
          <w:tab w:val="clear" w:pos="2340"/>
          <w:tab w:val="num" w:pos="1620"/>
        </w:tabs>
        <w:ind w:left="1620"/>
        <w:jc w:val="both"/>
        <w:rPr>
          <w:b/>
          <w:lang w:val="la-Latn"/>
        </w:rPr>
      </w:pPr>
      <w:r>
        <w:rPr>
          <w:lang w:val="la-Latn"/>
        </w:rPr>
        <w:t>Tu chirolu di Iov el s-spusi cà avea intrari sh-tu Tserurli sh-pi loclu.</w:t>
      </w:r>
    </w:p>
    <w:p w:rsidR="00265267" w:rsidRPr="00AF210A" w:rsidRDefault="00C92717">
      <w:pPr>
        <w:numPr>
          <w:ilvl w:val="2"/>
          <w:numId w:val="39"/>
        </w:numPr>
        <w:tabs>
          <w:tab w:val="clear" w:pos="2340"/>
          <w:tab w:val="num" w:pos="1620"/>
        </w:tabs>
        <w:ind w:left="1620"/>
        <w:jc w:val="both"/>
        <w:rPr>
          <w:b/>
          <w:lang w:val="la-Latn"/>
        </w:rPr>
      </w:pPr>
      <w:r>
        <w:rPr>
          <w:lang w:val="la-Latn"/>
        </w:rPr>
        <w:t>Dit chirolu di Isaia 14 el easti avinat dit Tserlu pi loclu.</w:t>
      </w:r>
    </w:p>
    <w:p w:rsidR="00265267" w:rsidRPr="00AF210A" w:rsidRDefault="00C92717">
      <w:pPr>
        <w:numPr>
          <w:ilvl w:val="2"/>
          <w:numId w:val="39"/>
        </w:numPr>
        <w:tabs>
          <w:tab w:val="clear" w:pos="2340"/>
          <w:tab w:val="num" w:pos="1620"/>
        </w:tabs>
        <w:ind w:left="1620"/>
        <w:jc w:val="both"/>
        <w:rPr>
          <w:b/>
          <w:lang w:val="la-Latn"/>
        </w:rPr>
      </w:pPr>
      <w:r>
        <w:rPr>
          <w:lang w:val="la-Latn"/>
        </w:rPr>
        <w:t>Tu Zaharia 3 el easti iara tu Tserurli.</w:t>
      </w:r>
    </w:p>
    <w:p w:rsidR="00265267" w:rsidRDefault="00C92717">
      <w:pPr>
        <w:numPr>
          <w:ilvl w:val="2"/>
          <w:numId w:val="39"/>
        </w:numPr>
        <w:tabs>
          <w:tab w:val="clear" w:pos="2340"/>
          <w:tab w:val="num" w:pos="1620"/>
        </w:tabs>
        <w:ind w:left="1620"/>
        <w:jc w:val="both"/>
        <w:rPr>
          <w:lang w:val="la-Latn"/>
        </w:rPr>
      </w:pPr>
      <w:r w:rsidRPr="00AF210A">
        <w:rPr>
          <w:lang w:val="la-Latn"/>
        </w:rPr>
        <w:t>El</w:t>
      </w:r>
      <w:r>
        <w:rPr>
          <w:lang w:val="la-Latn"/>
        </w:rPr>
        <w:t xml:space="preserve"> easti pi loclu tu Matei 4.</w:t>
      </w:r>
    </w:p>
    <w:p w:rsidR="00265267" w:rsidRDefault="00C92717">
      <w:pPr>
        <w:ind w:left="1260"/>
        <w:jc w:val="both"/>
        <w:rPr>
          <w:lang w:val="la-Latn"/>
        </w:rPr>
      </w:pPr>
      <w:r>
        <w:rPr>
          <w:lang w:val="la-Latn"/>
        </w:rPr>
        <w:t>El easti “avinat” tu chirolu di moartea-al Isus, dupã videarea popularã di “printslu di lumea-aestã” fu “avinat” tu chirolu-atsel.</w:t>
      </w:r>
    </w:p>
    <w:p w:rsidR="00265267" w:rsidRDefault="00C92717">
      <w:pPr>
        <w:ind w:left="1260"/>
        <w:jc w:val="both"/>
        <w:rPr>
          <w:lang w:val="la-Latn"/>
        </w:rPr>
      </w:pPr>
      <w:r>
        <w:rPr>
          <w:lang w:val="la-Latn"/>
        </w:rPr>
        <w:t>g) Ari prufitsãljea tu cari draclu easti ‘avinat’ tu Apoc. 12.</w:t>
      </w:r>
    </w:p>
    <w:p w:rsidR="00265267" w:rsidRDefault="00C92717">
      <w:pPr>
        <w:ind w:left="1260"/>
        <w:jc w:val="both"/>
        <w:rPr>
          <w:lang w:val="la-Latn"/>
        </w:rPr>
      </w:pPr>
      <w:r>
        <w:rPr>
          <w:lang w:val="la-Latn"/>
        </w:rPr>
        <w:t>h) Draclu easti “ligat”</w:t>
      </w:r>
      <w:r w:rsidRPr="00AF210A">
        <w:rPr>
          <w:lang w:val="la-Latn"/>
        </w:rPr>
        <w:t xml:space="preserve"> </w:t>
      </w:r>
      <w:r>
        <w:rPr>
          <w:lang w:val="la-Latn"/>
        </w:rPr>
        <w:t>tu Apoc. 20, ma el shi anghiljli-a lui furã ligati tu Adrarea, dupã videarea di cafi dzuùã ti Iuda v.6. Mas el fu ligat cu ‘silivari di daima’ atumtsea, cum easti iara bãgat tu silivari tu Apoc. 20?</w:t>
      </w:r>
    </w:p>
    <w:p w:rsidR="00265267" w:rsidRDefault="00265267">
      <w:pPr>
        <w:jc w:val="both"/>
        <w:rPr>
          <w:lang w:val="la-Latn"/>
        </w:rPr>
      </w:pPr>
    </w:p>
    <w:p w:rsidR="00265267" w:rsidRDefault="00C92717">
      <w:pPr>
        <w:ind w:firstLine="360"/>
        <w:jc w:val="both"/>
        <w:rPr>
          <w:lang w:val="la-Latn"/>
        </w:rPr>
      </w:pPr>
      <w:r>
        <w:rPr>
          <w:lang w:val="la-Latn"/>
        </w:rPr>
        <w:t>Di-aestã lipseashti s-videm cà videarea popularã ca draclu fu avinat di Tserurli ti amãrtiea nu poati s-hibã di dealihea, mas videm cà ti-el s-spuni cà nica easti tu Tserurli dupã cafi unã spuneari cà fu ‘avinat’ di-ninti. Easti vitalã s-acãchisim shi ‘Tserurli’ shi draclu tu un sensù figurativ.</w:t>
      </w:r>
    </w:p>
    <w:p w:rsidR="00265267" w:rsidRPr="00AF210A" w:rsidRDefault="00265267">
      <w:pPr>
        <w:ind w:firstLine="360"/>
        <w:jc w:val="both"/>
        <w:rPr>
          <w:lang w:val="la-Latn"/>
        </w:rPr>
      </w:pPr>
    </w:p>
    <w:p w:rsidR="00265267" w:rsidRDefault="00C92717">
      <w:pPr>
        <w:ind w:firstLine="360"/>
        <w:jc w:val="both"/>
        <w:rPr>
          <w:b/>
          <w:lang w:val="la-Latn"/>
        </w:rPr>
      </w:pPr>
      <w:r>
        <w:rPr>
          <w:b/>
          <w:lang w:val="la-Latn"/>
        </w:rPr>
        <w:t>EXPLANATSII SUGHESTATI:</w:t>
      </w:r>
    </w:p>
    <w:p w:rsidR="00265267" w:rsidRDefault="00265267">
      <w:pPr>
        <w:ind w:firstLine="360"/>
        <w:jc w:val="both"/>
        <w:rPr>
          <w:b/>
          <w:lang w:val="la-Latn"/>
        </w:rPr>
      </w:pPr>
    </w:p>
    <w:p w:rsidR="00265267" w:rsidRDefault="00C92717">
      <w:pPr>
        <w:numPr>
          <w:ilvl w:val="0"/>
          <w:numId w:val="42"/>
        </w:numPr>
        <w:jc w:val="both"/>
        <w:rPr>
          <w:lang w:val="la-Latn"/>
        </w:rPr>
      </w:pPr>
      <w:r>
        <w:rPr>
          <w:lang w:val="la-Latn"/>
        </w:rPr>
        <w:t>Proba ti-arãspãndirea di caplu-aestu-ntreg easti diparti di scriiturli-a noasti di tora. Unã explicari-ntreagã di versuri-</w:t>
      </w:r>
      <w:r w:rsidRPr="00235CBD">
        <w:rPr>
          <w:lang w:val="la-Latn"/>
        </w:rPr>
        <w:t>aeshtsã</w:t>
      </w:r>
      <w:r>
        <w:rPr>
          <w:lang w:val="la-Latn"/>
        </w:rPr>
        <w:t xml:space="preserve"> lipseashti acãchiseari di cartea-ntreagã di Apocalipsa ta s-putem s-li acãtsãm tu contextu.</w:t>
      </w:r>
    </w:p>
    <w:p w:rsidR="00265267" w:rsidRPr="00FE7F70" w:rsidRDefault="00C92717">
      <w:pPr>
        <w:numPr>
          <w:ilvl w:val="0"/>
          <w:numId w:val="42"/>
        </w:numPr>
        <w:jc w:val="both"/>
        <w:rPr>
          <w:i/>
          <w:lang w:val="la-Latn"/>
        </w:rPr>
      </w:pPr>
      <w:r>
        <w:rPr>
          <w:lang w:val="la-Latn"/>
        </w:rPr>
        <w:lastRenderedPageBreak/>
        <w:t>Conflictu tu tserlu figurativ – icà loclu di autoritet – di-aclo fu anamisa di dauli grupi tu-puteari, tutã cu pistipserli-a ljei, icà anghiljli. Adutsets-Vã aminti cà noi spunem cà draclu shi sãtãnàlu suntu tu multi ori asotsieati cu sistemili romaneshtsã icà uvreeshtsã.</w:t>
      </w:r>
    </w:p>
    <w:p w:rsidR="00265267" w:rsidRDefault="00C92717">
      <w:pPr>
        <w:numPr>
          <w:ilvl w:val="0"/>
          <w:numId w:val="42"/>
        </w:numPr>
        <w:jc w:val="both"/>
        <w:rPr>
          <w:lang w:val="la-Latn"/>
        </w:rPr>
      </w:pPr>
      <w:r w:rsidRPr="00925DCC">
        <w:rPr>
          <w:lang w:val="la-Latn"/>
        </w:rPr>
        <w:t>Cà</w:t>
      </w:r>
      <w:r>
        <w:rPr>
          <w:lang w:val="la-Latn"/>
        </w:rPr>
        <w:t xml:space="preserve"> draclu-lamnjea reprezenteadzã vãrã tip di putearea politicã easti indicatã cà ari “cãruni pi capitili-a ljei” (v. 3). Apoc. 17:9,10 idyea-ashi spuni ti lamnjea-aestã: “</w:t>
      </w:r>
      <w:r w:rsidRPr="00AB5329">
        <w:rPr>
          <w:lang w:val="la-Latn"/>
        </w:rPr>
        <w:t>Aoatsi-i lipsitã minti cari-ari mintiminilji” – icà nu prubàts s-ul acãchisits pravda-aestã cà iatsã di dealihea – “Sheaptili capiti suntu sheaptilji muntsã</w:t>
      </w:r>
      <w:r>
        <w:rPr>
          <w:lang w:val="la-Latn"/>
        </w:rPr>
        <w:t xml:space="preserve">...aeshtsã suntu </w:t>
      </w:r>
      <w:r w:rsidRPr="00AB5329">
        <w:rPr>
          <w:lang w:val="la-Latn"/>
        </w:rPr>
        <w:t>sheapti-amiradz</w:t>
      </w:r>
      <w:r>
        <w:rPr>
          <w:lang w:val="la-Latn"/>
        </w:rPr>
        <w:t>”. Un di amiradzlji yini deapoaia “</w:t>
      </w:r>
      <w:r w:rsidRPr="00D2720C">
        <w:rPr>
          <w:lang w:val="la-Latn"/>
        </w:rPr>
        <w:t xml:space="preserve">putsãn chiro” poati u-leagã cu-atsea cà draclu ari “mash shcurtu chiro” tu Apoc. </w:t>
      </w:r>
      <w:r>
        <w:rPr>
          <w:lang w:val="la-Latn"/>
        </w:rPr>
        <w:t>12:12.</w:t>
      </w:r>
    </w:p>
    <w:p w:rsidR="00265267" w:rsidRPr="00A14500" w:rsidRDefault="00265267">
      <w:pPr>
        <w:jc w:val="both"/>
        <w:rPr>
          <w:b/>
          <w:sz w:val="32"/>
          <w:lang w:val="la-Latn"/>
        </w:rPr>
      </w:pPr>
    </w:p>
    <w:p w:rsidR="00265267" w:rsidRDefault="00C92717">
      <w:pPr>
        <w:jc w:val="both"/>
        <w:rPr>
          <w:b/>
          <w:sz w:val="32"/>
          <w:lang w:val="it-CH"/>
        </w:rPr>
      </w:pPr>
      <w:r>
        <w:rPr>
          <w:b/>
          <w:sz w:val="32"/>
          <w:lang w:val="it-CH"/>
        </w:rPr>
        <w:t>STUDIEA 6</w:t>
      </w:r>
      <w:r w:rsidRPr="00DD375C">
        <w:rPr>
          <w:b/>
          <w:sz w:val="32"/>
          <w:lang w:val="it-CH"/>
        </w:rPr>
        <w:t>: Ãntribàri</w:t>
      </w:r>
    </w:p>
    <w:p w:rsidR="00265267" w:rsidRDefault="00265267">
      <w:pPr>
        <w:jc w:val="both"/>
        <w:rPr>
          <w:b/>
          <w:sz w:val="32"/>
          <w:lang w:val="it-CH"/>
        </w:rPr>
      </w:pPr>
    </w:p>
    <w:p w:rsidR="00265267" w:rsidRDefault="00C92717">
      <w:pPr>
        <w:ind w:firstLine="360"/>
        <w:jc w:val="both"/>
        <w:rPr>
          <w:lang w:val="it-CH"/>
        </w:rPr>
      </w:pPr>
      <w:r w:rsidRPr="007D0FD9">
        <w:rPr>
          <w:b/>
          <w:lang w:val="it-CH"/>
        </w:rPr>
        <w:t xml:space="preserve">1. </w:t>
      </w:r>
      <w:r w:rsidRPr="007D0FD9">
        <w:rPr>
          <w:lang w:val="it-CH"/>
        </w:rPr>
        <w:t>Cari</w:t>
      </w:r>
      <w:r>
        <w:rPr>
          <w:lang w:val="it-CH"/>
        </w:rPr>
        <w:t xml:space="preserve"> tu soni ari obligatsii ti problemili shi probili-a noasti?</w:t>
      </w:r>
    </w:p>
    <w:p w:rsidR="00265267" w:rsidRPr="007D0FD9" w:rsidRDefault="00C92717">
      <w:pPr>
        <w:ind w:firstLine="360"/>
        <w:jc w:val="both"/>
        <w:rPr>
          <w:lang w:val="pt-PT"/>
        </w:rPr>
      </w:pPr>
      <w:r w:rsidRPr="007D0FD9">
        <w:rPr>
          <w:lang w:val="pt-PT"/>
        </w:rPr>
        <w:t>a) Dumnidzà</w:t>
      </w:r>
    </w:p>
    <w:p w:rsidR="00265267" w:rsidRPr="007D0FD9" w:rsidRDefault="00C92717">
      <w:pPr>
        <w:ind w:firstLine="360"/>
        <w:jc w:val="both"/>
        <w:rPr>
          <w:lang w:val="pt-PT"/>
        </w:rPr>
      </w:pPr>
      <w:r w:rsidRPr="007D0FD9">
        <w:rPr>
          <w:lang w:val="pt-PT"/>
        </w:rPr>
        <w:t>b) Tihea</w:t>
      </w:r>
    </w:p>
    <w:p w:rsidR="00265267" w:rsidRPr="007D0FD9" w:rsidRDefault="00C92717">
      <w:pPr>
        <w:ind w:firstLine="360"/>
        <w:jc w:val="both"/>
        <w:rPr>
          <w:lang w:val="pt-PT"/>
        </w:rPr>
      </w:pPr>
      <w:r w:rsidRPr="007D0FD9">
        <w:rPr>
          <w:lang w:val="pt-PT"/>
        </w:rPr>
        <w:t>c) Unã iatsã di amãrtii sum numa Satana</w:t>
      </w:r>
    </w:p>
    <w:p w:rsidR="00265267" w:rsidRPr="007D0FD9" w:rsidRDefault="00C92717">
      <w:pPr>
        <w:ind w:firstLine="360"/>
        <w:jc w:val="both"/>
        <w:rPr>
          <w:lang w:val="pt-PT"/>
        </w:rPr>
      </w:pPr>
      <w:r w:rsidRPr="007D0FD9">
        <w:rPr>
          <w:lang w:val="pt-PT"/>
        </w:rPr>
        <w:t>d) Iatsa di amãrtii sum numa demonji</w:t>
      </w:r>
    </w:p>
    <w:p w:rsidR="00265267" w:rsidRDefault="00265267">
      <w:pPr>
        <w:ind w:firstLine="360"/>
        <w:jc w:val="both"/>
        <w:rPr>
          <w:lang w:val="pt-PT"/>
        </w:rPr>
      </w:pPr>
    </w:p>
    <w:p w:rsidR="00265267" w:rsidRDefault="00C92717">
      <w:pPr>
        <w:ind w:firstLine="360"/>
        <w:jc w:val="both"/>
        <w:rPr>
          <w:lang w:val="it-IT"/>
        </w:rPr>
      </w:pPr>
      <w:r w:rsidRPr="007D0FD9">
        <w:rPr>
          <w:b/>
          <w:lang w:val="it-IT"/>
        </w:rPr>
        <w:t>2</w:t>
      </w:r>
      <w:r w:rsidRPr="007D0FD9">
        <w:rPr>
          <w:lang w:val="it-IT"/>
        </w:rPr>
        <w:t>. Tsi easti cu-obligatsiea ti cãtãpãtsirea ti adrarea di amãrtii?</w:t>
      </w:r>
    </w:p>
    <w:p w:rsidR="00265267" w:rsidRPr="007D0FD9" w:rsidRDefault="00C92717">
      <w:pPr>
        <w:ind w:firstLine="360"/>
        <w:jc w:val="both"/>
        <w:rPr>
          <w:lang w:val="pt-PT"/>
        </w:rPr>
      </w:pPr>
      <w:r w:rsidRPr="007D0FD9">
        <w:rPr>
          <w:lang w:val="pt-PT"/>
        </w:rPr>
        <w:t>a) Natura-a noastã umineascã</w:t>
      </w:r>
    </w:p>
    <w:p w:rsidR="00265267" w:rsidRPr="007D0FD9" w:rsidRDefault="00C92717">
      <w:pPr>
        <w:ind w:firstLine="360"/>
        <w:jc w:val="both"/>
        <w:rPr>
          <w:lang w:val="pt-PT"/>
        </w:rPr>
      </w:pPr>
      <w:r w:rsidRPr="007D0FD9">
        <w:rPr>
          <w:lang w:val="pt-PT"/>
        </w:rPr>
        <w:t>b) Dumnidzà</w:t>
      </w:r>
    </w:p>
    <w:p w:rsidR="00265267" w:rsidRDefault="00C92717">
      <w:pPr>
        <w:ind w:firstLine="360"/>
        <w:jc w:val="both"/>
        <w:rPr>
          <w:lang w:val="pt-PT"/>
        </w:rPr>
      </w:pPr>
      <w:r>
        <w:rPr>
          <w:lang w:val="pt-PT"/>
        </w:rPr>
        <w:t>c) Duhuri arài</w:t>
      </w:r>
    </w:p>
    <w:p w:rsidR="00265267" w:rsidRDefault="00C92717">
      <w:pPr>
        <w:ind w:firstLine="360"/>
        <w:jc w:val="both"/>
        <w:rPr>
          <w:lang w:val="pt-PT"/>
        </w:rPr>
      </w:pPr>
      <w:r>
        <w:rPr>
          <w:lang w:val="pt-PT"/>
        </w:rPr>
        <w:t>d) Unã iatsã di amãrtii sum numa satana.</w:t>
      </w:r>
    </w:p>
    <w:p w:rsidR="00265267" w:rsidRDefault="00265267">
      <w:pPr>
        <w:ind w:firstLine="360"/>
        <w:jc w:val="both"/>
        <w:rPr>
          <w:lang w:val="pt-PT"/>
        </w:rPr>
      </w:pPr>
    </w:p>
    <w:p w:rsidR="00265267" w:rsidRDefault="00C92717">
      <w:pPr>
        <w:ind w:firstLine="360"/>
        <w:jc w:val="both"/>
        <w:rPr>
          <w:lang w:val="pt-PT"/>
        </w:rPr>
      </w:pPr>
      <w:r>
        <w:rPr>
          <w:b/>
          <w:lang w:val="pt-PT"/>
        </w:rPr>
        <w:t xml:space="preserve">3. </w:t>
      </w:r>
      <w:r>
        <w:rPr>
          <w:lang w:val="pt-PT"/>
        </w:rPr>
        <w:t>Tsi scljeamã ‘draclu’ cà zbor?</w:t>
      </w:r>
    </w:p>
    <w:p w:rsidR="00265267" w:rsidRDefault="00C92717">
      <w:pPr>
        <w:ind w:firstLine="360"/>
        <w:jc w:val="both"/>
        <w:rPr>
          <w:lang w:val="pt-PT"/>
        </w:rPr>
      </w:pPr>
      <w:r>
        <w:rPr>
          <w:lang w:val="pt-PT"/>
        </w:rPr>
        <w:t>a) Amãrtiea</w:t>
      </w:r>
    </w:p>
    <w:p w:rsidR="00265267" w:rsidRDefault="00C92717">
      <w:pPr>
        <w:ind w:firstLine="360"/>
        <w:jc w:val="both"/>
        <w:rPr>
          <w:lang w:val="pt-PT"/>
        </w:rPr>
      </w:pPr>
      <w:r>
        <w:rPr>
          <w:lang w:val="pt-PT"/>
        </w:rPr>
        <w:t>b) Shearpa</w:t>
      </w:r>
    </w:p>
    <w:p w:rsidR="00265267" w:rsidRPr="00A14500" w:rsidRDefault="00C92717">
      <w:pPr>
        <w:ind w:firstLine="360"/>
        <w:jc w:val="both"/>
        <w:rPr>
          <w:lang w:val="pt-PT"/>
        </w:rPr>
      </w:pPr>
      <w:r w:rsidRPr="00A14500">
        <w:rPr>
          <w:lang w:val="pt-PT"/>
        </w:rPr>
        <w:t>c) zburãtor di strãmbãtàts/di urãti</w:t>
      </w:r>
    </w:p>
    <w:p w:rsidR="00265267" w:rsidRPr="00A14500" w:rsidRDefault="00C92717">
      <w:pPr>
        <w:ind w:firstLine="360"/>
        <w:jc w:val="both"/>
        <w:rPr>
          <w:lang w:val="pt-PT"/>
        </w:rPr>
      </w:pPr>
      <w:r w:rsidRPr="00A14500">
        <w:rPr>
          <w:lang w:val="pt-PT"/>
        </w:rPr>
        <w:t>d) Lutsifer</w:t>
      </w:r>
    </w:p>
    <w:p w:rsidR="00265267" w:rsidRPr="00A14500" w:rsidRDefault="00265267">
      <w:pPr>
        <w:ind w:firstLine="360"/>
        <w:jc w:val="both"/>
        <w:rPr>
          <w:lang w:val="pt-PT"/>
        </w:rPr>
      </w:pPr>
    </w:p>
    <w:p w:rsidR="00265267" w:rsidRPr="00A14500" w:rsidRDefault="00C92717">
      <w:pPr>
        <w:ind w:firstLine="360"/>
        <w:jc w:val="both"/>
        <w:rPr>
          <w:lang w:val="pt-PT"/>
        </w:rPr>
      </w:pPr>
      <w:r w:rsidRPr="00A14500">
        <w:rPr>
          <w:b/>
          <w:lang w:val="pt-PT"/>
        </w:rPr>
        <w:t xml:space="preserve">4. </w:t>
      </w:r>
      <w:r w:rsidRPr="00A14500">
        <w:rPr>
          <w:lang w:val="pt-PT"/>
        </w:rPr>
        <w:t>Tsi scljeamã ‘satana’ cà zbor?</w:t>
      </w:r>
    </w:p>
    <w:p w:rsidR="00265267" w:rsidRPr="00A14500" w:rsidRDefault="00C92717">
      <w:pPr>
        <w:ind w:firstLine="360"/>
        <w:jc w:val="both"/>
        <w:rPr>
          <w:lang w:val="pt-PT"/>
        </w:rPr>
      </w:pPr>
      <w:r w:rsidRPr="00A14500">
        <w:rPr>
          <w:lang w:val="pt-PT"/>
        </w:rPr>
        <w:t>a) Atsel tsi fatsi amãrtii</w:t>
      </w:r>
      <w:r w:rsidRPr="00A14500">
        <w:rPr>
          <w:lang w:val="pt-PT"/>
        </w:rPr>
        <w:tab/>
      </w:r>
      <w:r w:rsidRPr="00A14500">
        <w:rPr>
          <w:lang w:val="pt-PT"/>
        </w:rPr>
        <w:tab/>
        <w:t>b) Ehtru</w:t>
      </w:r>
    </w:p>
    <w:p w:rsidR="00265267" w:rsidRDefault="00C92717">
      <w:pPr>
        <w:ind w:firstLine="360"/>
        <w:jc w:val="both"/>
        <w:rPr>
          <w:lang w:val="it-IT"/>
        </w:rPr>
      </w:pPr>
      <w:r>
        <w:rPr>
          <w:lang w:val="it-IT"/>
        </w:rPr>
        <w:t>c) Monstrum</w:t>
      </w:r>
      <w:r>
        <w:rPr>
          <w:lang w:val="it-IT"/>
        </w:rPr>
        <w:tab/>
      </w:r>
      <w:r>
        <w:rPr>
          <w:lang w:val="it-IT"/>
        </w:rPr>
        <w:tab/>
      </w:r>
      <w:r>
        <w:rPr>
          <w:lang w:val="it-IT"/>
        </w:rPr>
        <w:tab/>
        <w:t>d) Amira di demonji</w:t>
      </w:r>
    </w:p>
    <w:p w:rsidR="00265267" w:rsidRDefault="00265267">
      <w:pPr>
        <w:ind w:firstLine="360"/>
        <w:jc w:val="both"/>
        <w:rPr>
          <w:lang w:val="it-IT"/>
        </w:rPr>
      </w:pPr>
    </w:p>
    <w:p w:rsidR="00265267" w:rsidRDefault="00C92717">
      <w:pPr>
        <w:ind w:firstLine="360"/>
        <w:jc w:val="both"/>
        <w:rPr>
          <w:lang w:val="it-IT"/>
        </w:rPr>
      </w:pPr>
      <w:r>
        <w:rPr>
          <w:b/>
          <w:lang w:val="it-IT"/>
        </w:rPr>
        <w:t xml:space="preserve">5. </w:t>
      </w:r>
      <w:r>
        <w:rPr>
          <w:lang w:val="it-IT"/>
        </w:rPr>
        <w:t>Desi poati zborlu ‘satana’ s-hibã aplicat la oaminji bunji?</w:t>
      </w:r>
    </w:p>
    <w:p w:rsidR="00265267" w:rsidRDefault="00265267">
      <w:pPr>
        <w:ind w:firstLine="360"/>
        <w:jc w:val="both"/>
        <w:rPr>
          <w:lang w:val="it-IT"/>
        </w:rPr>
      </w:pPr>
    </w:p>
    <w:p w:rsidR="00265267" w:rsidRDefault="00C92717">
      <w:pPr>
        <w:ind w:firstLine="360"/>
        <w:jc w:val="both"/>
        <w:rPr>
          <w:lang w:val="it-IT"/>
        </w:rPr>
      </w:pPr>
      <w:r>
        <w:rPr>
          <w:b/>
          <w:lang w:val="it-IT"/>
        </w:rPr>
        <w:t xml:space="preserve">6. </w:t>
      </w:r>
      <w:r>
        <w:rPr>
          <w:lang w:val="it-IT"/>
        </w:rPr>
        <w:t>Tsi poatã ‘satana’ shi ‘draclu’ s-spunã figurativã?</w:t>
      </w:r>
    </w:p>
    <w:p w:rsidR="00265267" w:rsidRDefault="00265267">
      <w:pPr>
        <w:ind w:firstLine="360"/>
        <w:jc w:val="both"/>
        <w:rPr>
          <w:lang w:val="it-IT"/>
        </w:rPr>
      </w:pPr>
    </w:p>
    <w:p w:rsidR="00265267" w:rsidRDefault="00C92717">
      <w:pPr>
        <w:ind w:firstLine="360"/>
        <w:jc w:val="both"/>
        <w:rPr>
          <w:lang w:val="it-IT"/>
        </w:rPr>
      </w:pPr>
      <w:r>
        <w:rPr>
          <w:b/>
          <w:lang w:val="it-IT"/>
        </w:rPr>
        <w:t xml:space="preserve">7. </w:t>
      </w:r>
      <w:r>
        <w:rPr>
          <w:lang w:val="it-IT"/>
        </w:rPr>
        <w:t>Cum lipseashti s-li acãchisim ‘demonjlji’ ti cari s-zbureashti tu Nàùlu Testamentu?</w:t>
      </w:r>
    </w:p>
    <w:p w:rsidR="00265267" w:rsidRDefault="00C92717">
      <w:pPr>
        <w:ind w:firstLine="360"/>
        <w:jc w:val="both"/>
        <w:rPr>
          <w:lang w:val="it-IT"/>
        </w:rPr>
      </w:pPr>
      <w:r>
        <w:rPr>
          <w:lang w:val="it-IT"/>
        </w:rPr>
        <w:t>a) Anghilji tu Amãrtii</w:t>
      </w:r>
    </w:p>
    <w:p w:rsidR="00265267" w:rsidRDefault="00C92717">
      <w:pPr>
        <w:ind w:firstLine="360"/>
        <w:jc w:val="both"/>
        <w:rPr>
          <w:lang w:val="it-IT"/>
        </w:rPr>
      </w:pPr>
      <w:r>
        <w:rPr>
          <w:lang w:val="it-IT"/>
        </w:rPr>
        <w:t>b) Lãngoarili</w:t>
      </w:r>
    </w:p>
    <w:p w:rsidR="00265267" w:rsidRDefault="00C92717">
      <w:pPr>
        <w:ind w:firstLine="360"/>
        <w:jc w:val="both"/>
        <w:rPr>
          <w:lang w:val="it-IT"/>
        </w:rPr>
      </w:pPr>
      <w:r>
        <w:rPr>
          <w:lang w:val="it-IT"/>
        </w:rPr>
        <w:t>c) Limba di atsea-dzuùã ti lãngoari, cari oaminjlji minduirã cà fu adratã di ‘demonji’</w:t>
      </w:r>
    </w:p>
    <w:p w:rsidR="00265267" w:rsidRDefault="00C92717">
      <w:pPr>
        <w:ind w:firstLine="360"/>
        <w:jc w:val="both"/>
        <w:rPr>
          <w:lang w:val="it-IT"/>
        </w:rPr>
      </w:pPr>
      <w:r>
        <w:rPr>
          <w:lang w:val="it-IT"/>
        </w:rPr>
        <w:t>d) Iatsa di duh</w:t>
      </w:r>
    </w:p>
    <w:p w:rsidR="00265267" w:rsidRDefault="00265267">
      <w:pPr>
        <w:ind w:firstLine="360"/>
        <w:jc w:val="both"/>
        <w:rPr>
          <w:lang w:val="it-IT"/>
        </w:rPr>
      </w:pPr>
    </w:p>
    <w:p w:rsidR="00265267" w:rsidRPr="006F0C82" w:rsidRDefault="00C92717" w:rsidP="006F0C82">
      <w:pPr>
        <w:pStyle w:val="ListParagraph"/>
        <w:numPr>
          <w:ilvl w:val="0"/>
          <w:numId w:val="38"/>
        </w:numPr>
        <w:jc w:val="both"/>
        <w:rPr>
          <w:lang w:val="it-IT"/>
        </w:rPr>
      </w:pPr>
      <w:r w:rsidRPr="006F0C82">
        <w:rPr>
          <w:lang w:val="it-IT"/>
        </w:rPr>
        <w:t>Tsi acãchisits cu shearpa tu bãhcelu al Eden?</w:t>
      </w:r>
    </w:p>
    <w:p w:rsidR="006F0C82" w:rsidRPr="00817EFF" w:rsidRDefault="006F0C82" w:rsidP="00817EFF">
      <w:pPr>
        <w:widowControl w:val="0"/>
        <w:autoSpaceDE w:val="0"/>
        <w:autoSpaceDN w:val="0"/>
        <w:adjustRightInd w:val="0"/>
        <w:jc w:val="center"/>
        <w:rPr>
          <w:b/>
          <w:sz w:val="28"/>
          <w:lang w:val="it-IT"/>
        </w:rPr>
      </w:pPr>
      <w:r w:rsidRPr="00817EFF">
        <w:rPr>
          <w:b/>
          <w:sz w:val="28"/>
          <w:lang w:val="it-IT"/>
        </w:rPr>
        <w:lastRenderedPageBreak/>
        <w:t>STUDIEA 7:</w:t>
      </w:r>
    </w:p>
    <w:p w:rsidR="006F0C82" w:rsidRPr="00817EFF" w:rsidRDefault="006F0C82" w:rsidP="00817EFF">
      <w:pPr>
        <w:widowControl w:val="0"/>
        <w:autoSpaceDE w:val="0"/>
        <w:autoSpaceDN w:val="0"/>
        <w:adjustRightInd w:val="0"/>
        <w:jc w:val="center"/>
        <w:rPr>
          <w:b/>
          <w:sz w:val="28"/>
          <w:lang w:val="it-IT"/>
        </w:rPr>
      </w:pPr>
      <w:r w:rsidRPr="00817EFF">
        <w:rPr>
          <w:b/>
          <w:sz w:val="28"/>
          <w:lang w:val="it-IT"/>
        </w:rPr>
        <w:t>ORIGHINÃ-AL ISUS</w:t>
      </w:r>
    </w:p>
    <w:p w:rsidR="006F0C82" w:rsidRPr="00817EFF" w:rsidRDefault="006F0C82" w:rsidP="00817EFF">
      <w:pPr>
        <w:widowControl w:val="0"/>
        <w:autoSpaceDE w:val="0"/>
        <w:autoSpaceDN w:val="0"/>
        <w:adjustRightInd w:val="0"/>
        <w:rPr>
          <w:lang w:val="it-IT"/>
        </w:rPr>
      </w:pPr>
    </w:p>
    <w:p w:rsidR="006F0C82" w:rsidRPr="00817EFF" w:rsidRDefault="006F0C82" w:rsidP="00817EFF">
      <w:pPr>
        <w:widowControl w:val="0"/>
        <w:autoSpaceDE w:val="0"/>
        <w:autoSpaceDN w:val="0"/>
        <w:adjustRightInd w:val="0"/>
        <w:jc w:val="center"/>
        <w:rPr>
          <w:b/>
          <w:sz w:val="28"/>
          <w:lang w:val="it-IT"/>
        </w:rPr>
      </w:pPr>
      <w:r w:rsidRPr="00817EFF">
        <w:rPr>
          <w:b/>
          <w:sz w:val="28"/>
          <w:lang w:val="it-IT"/>
        </w:rPr>
        <w:t>7.1 Prufitsãlji dit Vecljul Testamentu ti Isus</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Studiea 3 explicà cum itiea-al Dumnidzà di ascãpari-a oaminjlor fu tsentrata anvãrligã di Isus Hristos. Tagmili tsi El lj-fãtsea pãn la Eva, Avraam shi David tut spunea cà Isus fu cãrpolu-a lor di dealihea. Dealihea, Vecljul Testamentu-ntreg tut spuni shi featsi prufitsãlji ti Hristos. Nomlu-al Moise, tsi Israel lipsea s-ul tinjiseascã ninti chirolu-al Hristos, totna spunea ti Isus: “Ashi cà Nomlu nã fu cãlãuz cãt la Hristolu” (Gal. 3:24). Cu-atsea pi yiurtusearea di Pasha, un njel tu unã conditsiea prufectã lipsea s-hibã vãtãmat (Insh. 12:3-6); aestã u-spunea curbanea-al Isus, “Njelu-al Dumnidzà, Atsel tsi-u mutà amãrtiea-a lumiljei” (Oani 1:29; 1 Cor. 5:7). Conditsiea fãrã alatusi tsi eara lipsitã ti curbànjlji di pràvdzã spunea ti caracterlu prufectu-al Isus (Insh. 12:5 vid. 1 Chetru 1:19).</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Tu Psalmili shi prufetslji di Vecljul Testamentu avu multu prufitsãlji ti atsea cum lipsea s-hibã Mesia. Elji nai ma multu spunea ti-atsea cum el va s-moarã. Niapruchearea di partea di Iudaizmolu ta s-aproachi ideiea di un Mesia cari va s-moarã lipseashti s-hibã ti niavearea ãngãtani-a lor ti prufitsãlji-aeshtsã, ãndoi di cari va s-hibã prezentati tora:</w:t>
      </w:r>
    </w:p>
    <w:p w:rsidR="006F0C82" w:rsidRPr="00817EFF" w:rsidRDefault="006F0C82" w:rsidP="00817EFF">
      <w:pPr>
        <w:widowControl w:val="0"/>
        <w:autoSpaceDE w:val="0"/>
        <w:autoSpaceDN w:val="0"/>
        <w:adjustRightInd w:val="0"/>
        <w:rPr>
          <w:lang w:val="it-IT"/>
        </w:rPr>
      </w:pPr>
    </w:p>
    <w:p w:rsidR="006F0C82" w:rsidRPr="00817EFF" w:rsidRDefault="006F0C82" w:rsidP="00817EFF">
      <w:pPr>
        <w:widowControl w:val="0"/>
        <w:autoSpaceDE w:val="0"/>
        <w:autoSpaceDN w:val="0"/>
        <w:adjustRightInd w:val="0"/>
        <w:rPr>
          <w:b/>
          <w:lang w:val="it-IT"/>
        </w:rPr>
      </w:pPr>
      <w:r w:rsidRPr="00817EFF">
        <w:rPr>
          <w:b/>
          <w:lang w:val="it-IT"/>
        </w:rPr>
        <w:t>Prufitsãljea di Vecljul Testamentu</w:t>
      </w:r>
      <w:r w:rsidRPr="00817EFF">
        <w:rPr>
          <w:b/>
          <w:lang w:val="it-IT"/>
        </w:rPr>
        <w:tab/>
      </w:r>
      <w:r w:rsidRPr="00817EFF">
        <w:rPr>
          <w:b/>
          <w:lang w:val="it-IT"/>
        </w:rPr>
        <w:tab/>
        <w:t>Umplurea tu Hristos</w:t>
      </w:r>
    </w:p>
    <w:p w:rsidR="006F0C82" w:rsidRPr="00817EFF" w:rsidRDefault="006F0C82" w:rsidP="00817EFF">
      <w:pPr>
        <w:widowControl w:val="0"/>
        <w:autoSpaceDE w:val="0"/>
        <w:autoSpaceDN w:val="0"/>
        <w:adjustRightInd w:val="0"/>
        <w:rPr>
          <w:lang w:val="it-IT"/>
        </w:rPr>
      </w:pPr>
      <w:r w:rsidRPr="00817EFF">
        <w:rPr>
          <w:lang w:val="it-IT"/>
        </w:rPr>
        <w:t>“Dumnidzàlu-a meù, Dumnidzàlu-a meù,</w:t>
      </w:r>
      <w:r w:rsidRPr="00817EFF">
        <w:rPr>
          <w:lang w:val="it-IT"/>
        </w:rPr>
        <w:tab/>
        <w:t>Zboarãli-aesti eara tãsh atseali di</w:t>
      </w:r>
    </w:p>
    <w:p w:rsidR="006F0C82" w:rsidRPr="00817EFF" w:rsidRDefault="006F0C82" w:rsidP="00817EFF">
      <w:pPr>
        <w:widowControl w:val="0"/>
        <w:autoSpaceDE w:val="0"/>
        <w:autoSpaceDN w:val="0"/>
        <w:adjustRightInd w:val="0"/>
        <w:rPr>
          <w:lang w:val="it-IT"/>
        </w:rPr>
      </w:pPr>
      <w:r w:rsidRPr="00817EFF">
        <w:rPr>
          <w:lang w:val="it-IT"/>
        </w:rPr>
        <w:t xml:space="preserve">  cãtse mi-alãsashi?” (Ps. 21:1)</w:t>
      </w:r>
      <w:r w:rsidRPr="00817EFF">
        <w:rPr>
          <w:lang w:val="it-IT"/>
        </w:rPr>
        <w:tab/>
      </w:r>
      <w:r w:rsidRPr="00817EFF">
        <w:rPr>
          <w:lang w:val="it-IT"/>
        </w:rPr>
        <w:tab/>
      </w:r>
      <w:r w:rsidRPr="00817EFF">
        <w:rPr>
          <w:lang w:val="it-IT"/>
        </w:rPr>
        <w:tab/>
        <w:t>Isus pi crutsea (Mat. 27:46).</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 xml:space="preserve">“Sh-mini escu iermu sh-nu om. Tuts cari </w:t>
      </w:r>
      <w:r w:rsidRPr="00817EFF">
        <w:rPr>
          <w:lang w:val="it-IT"/>
        </w:rPr>
        <w:tab/>
        <w:t>Israel L-fãtsea iermu Isus shi fãtsea</w:t>
      </w:r>
    </w:p>
    <w:p w:rsidR="006F0C82" w:rsidRPr="00817EFF" w:rsidRDefault="006F0C82" w:rsidP="00817EFF">
      <w:pPr>
        <w:widowControl w:val="0"/>
        <w:autoSpaceDE w:val="0"/>
        <w:autoSpaceDN w:val="0"/>
        <w:adjustRightInd w:val="0"/>
        <w:jc w:val="both"/>
        <w:rPr>
          <w:lang w:val="it-IT"/>
        </w:rPr>
      </w:pPr>
      <w:r w:rsidRPr="00817EFF">
        <w:rPr>
          <w:lang w:val="it-IT"/>
        </w:rPr>
        <w:t xml:space="preserve">mi vidzurã  shi-arãsirã cu mini: zburãrã cu </w:t>
      </w:r>
      <w:r w:rsidRPr="00817EFF">
        <w:rPr>
          <w:lang w:val="it-IT"/>
        </w:rPr>
        <w:tab/>
        <w:t xml:space="preserve">arãsiri cu el (Luca 23:35; 8:53); elji </w:t>
      </w:r>
    </w:p>
    <w:p w:rsidR="006F0C82" w:rsidRPr="00817EFF" w:rsidRDefault="006F0C82" w:rsidP="00817EFF">
      <w:pPr>
        <w:widowControl w:val="0"/>
        <w:autoSpaceDE w:val="0"/>
        <w:autoSpaceDN w:val="0"/>
        <w:adjustRightInd w:val="0"/>
        <w:jc w:val="both"/>
        <w:rPr>
          <w:lang w:val="it-IT"/>
        </w:rPr>
      </w:pPr>
      <w:r w:rsidRPr="00817EFF">
        <w:rPr>
          <w:lang w:val="it-IT"/>
        </w:rPr>
        <w:t xml:space="preserve">budzãli, deadirã caplu shi dzãsirã, U-avea </w:t>
      </w:r>
      <w:r w:rsidRPr="00817EFF">
        <w:rPr>
          <w:lang w:val="it-IT"/>
        </w:rPr>
        <w:tab/>
        <w:t xml:space="preserve">deadirã caplu (Mat. 27:39), shi </w:t>
      </w:r>
    </w:p>
    <w:p w:rsidR="006F0C82" w:rsidRPr="00817EFF" w:rsidRDefault="006F0C82" w:rsidP="00817EFF">
      <w:pPr>
        <w:widowControl w:val="0"/>
        <w:autoSpaceDE w:val="0"/>
        <w:autoSpaceDN w:val="0"/>
        <w:adjustRightInd w:val="0"/>
        <w:jc w:val="both"/>
        <w:rPr>
          <w:lang w:val="it-IT"/>
        </w:rPr>
      </w:pPr>
      <w:r w:rsidRPr="00817EFF">
        <w:rPr>
          <w:lang w:val="it-IT"/>
        </w:rPr>
        <w:t xml:space="preserve">umutea la Domnul: s-lu-ascapã tora el” </w:t>
      </w:r>
      <w:r w:rsidRPr="00817EFF">
        <w:rPr>
          <w:lang w:val="it-IT"/>
        </w:rPr>
        <w:tab/>
      </w:r>
      <w:r w:rsidRPr="00817EFF">
        <w:rPr>
          <w:lang w:val="it-IT"/>
        </w:rPr>
        <w:tab/>
        <w:t>u-dzãsirã aestã cãndu El fu bãgat pi</w:t>
      </w:r>
    </w:p>
    <w:p w:rsidR="006F0C82" w:rsidRPr="00817EFF" w:rsidRDefault="006F0C82" w:rsidP="00817EFF">
      <w:pPr>
        <w:widowControl w:val="0"/>
        <w:autoSpaceDE w:val="0"/>
        <w:autoSpaceDN w:val="0"/>
        <w:adjustRightInd w:val="0"/>
        <w:jc w:val="both"/>
        <w:rPr>
          <w:lang w:val="it-IT"/>
        </w:rPr>
      </w:pPr>
      <w:r w:rsidRPr="00817EFF">
        <w:rPr>
          <w:lang w:val="it-IT"/>
        </w:rPr>
        <w:t>(Ps. 21:6-8)</w:t>
      </w:r>
      <w:r w:rsidRPr="00817EFF">
        <w:rPr>
          <w:lang w:val="it-IT"/>
        </w:rPr>
        <w:tab/>
      </w:r>
      <w:r w:rsidRPr="00817EFF">
        <w:rPr>
          <w:lang w:val="it-IT"/>
        </w:rPr>
        <w:tab/>
      </w:r>
      <w:r w:rsidRPr="00817EFF">
        <w:rPr>
          <w:lang w:val="it-IT"/>
        </w:rPr>
        <w:tab/>
      </w:r>
      <w:r w:rsidRPr="00817EFF">
        <w:rPr>
          <w:lang w:val="it-IT"/>
        </w:rPr>
        <w:tab/>
      </w:r>
      <w:r w:rsidRPr="00817EFF">
        <w:rPr>
          <w:lang w:val="it-IT"/>
        </w:rPr>
        <w:tab/>
        <w:t>crutsea (Mat. 27:43).</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 xml:space="preserve">Limba-a mea s-alichi di tserlu-a gurãljei... </w:t>
      </w:r>
      <w:r w:rsidRPr="00817EFF">
        <w:rPr>
          <w:lang w:val="it-IT"/>
        </w:rPr>
        <w:tab/>
        <w:t xml:space="preserve">Aestã eara umplutã di seatea-al </w:t>
      </w:r>
    </w:p>
    <w:p w:rsidR="006F0C82" w:rsidRPr="00817EFF" w:rsidRDefault="006F0C82" w:rsidP="00817EFF">
      <w:pPr>
        <w:widowControl w:val="0"/>
        <w:autoSpaceDE w:val="0"/>
        <w:autoSpaceDN w:val="0"/>
        <w:adjustRightInd w:val="0"/>
        <w:jc w:val="both"/>
        <w:rPr>
          <w:lang w:val="it-IT"/>
        </w:rPr>
      </w:pPr>
      <w:r w:rsidRPr="00817EFF">
        <w:rPr>
          <w:lang w:val="it-IT"/>
        </w:rPr>
        <w:t xml:space="preserve">elji li spãnticarã mãnjli-a meali sh-cicioarli-a </w:t>
      </w:r>
      <w:r w:rsidRPr="00817EFF">
        <w:rPr>
          <w:lang w:val="it-IT"/>
        </w:rPr>
        <w:tab/>
        <w:t xml:space="preserve">Hristolu pi crutsea (Oani 19:28). </w:t>
      </w:r>
    </w:p>
    <w:p w:rsidR="006F0C82" w:rsidRPr="00817EFF" w:rsidRDefault="006F0C82" w:rsidP="00817EFF">
      <w:pPr>
        <w:widowControl w:val="0"/>
        <w:autoSpaceDE w:val="0"/>
        <w:autoSpaceDN w:val="0"/>
        <w:adjustRightInd w:val="0"/>
        <w:jc w:val="both"/>
        <w:rPr>
          <w:lang w:val="it-IT"/>
        </w:rPr>
      </w:pPr>
      <w:r w:rsidRPr="00817EFF">
        <w:rPr>
          <w:lang w:val="it-IT"/>
        </w:rPr>
        <w:t>meali” (Ps. 21:15,16).</w:t>
      </w:r>
      <w:r w:rsidRPr="00817EFF">
        <w:rPr>
          <w:lang w:val="it-IT"/>
        </w:rPr>
        <w:tab/>
      </w:r>
      <w:r w:rsidRPr="00817EFF">
        <w:rPr>
          <w:lang w:val="it-IT"/>
        </w:rPr>
        <w:tab/>
      </w:r>
      <w:r w:rsidRPr="00817EFF">
        <w:rPr>
          <w:lang w:val="it-IT"/>
        </w:rPr>
        <w:tab/>
      </w:r>
      <w:r w:rsidRPr="00817EFF">
        <w:rPr>
          <w:lang w:val="it-IT"/>
        </w:rPr>
        <w:tab/>
        <w:t xml:space="preserve">Spanticarea di mãnjli shi cicoarli </w:t>
      </w:r>
    </w:p>
    <w:p w:rsidR="006F0C82" w:rsidRPr="00817EFF" w:rsidRDefault="006F0C82" w:rsidP="00817EFF">
      <w:pPr>
        <w:widowControl w:val="0"/>
        <w:autoSpaceDE w:val="0"/>
        <w:autoSpaceDN w:val="0"/>
        <w:adjustRightInd w:val="0"/>
        <w:jc w:val="both"/>
        <w:rPr>
          <w:lang w:val="it-IT"/>
        </w:rPr>
      </w:pPr>
      <w:r w:rsidRPr="00817EFF">
        <w:rPr>
          <w:lang w:val="it-IT"/>
        </w:rPr>
        <w:t>spuni ti metodlu fizical cari s-ufilizea ti bãgarea pi crutsi.</w:t>
      </w:r>
    </w:p>
    <w:p w:rsidR="006F0C82" w:rsidRPr="00817EFF" w:rsidRDefault="006F0C82" w:rsidP="00817EFF">
      <w:pPr>
        <w:widowControl w:val="0"/>
        <w:autoSpaceDE w:val="0"/>
        <w:autoSpaceDN w:val="0"/>
        <w:adjustRightInd w:val="0"/>
        <w:jc w:val="both"/>
        <w:rPr>
          <w:lang w:val="it-IT"/>
        </w:rPr>
      </w:pPr>
      <w:r w:rsidRPr="00817EFF">
        <w:rPr>
          <w:lang w:val="it-IT"/>
        </w:rPr>
        <w:t xml:space="preserve">“Elji li-mpãrtsãrã stranjili-a meali sh-ti </w:t>
      </w:r>
      <w:r w:rsidRPr="00817EFF">
        <w:rPr>
          <w:lang w:val="it-IT"/>
        </w:rPr>
        <w:tab/>
      </w:r>
      <w:r w:rsidRPr="00817EFF">
        <w:rPr>
          <w:lang w:val="it-IT"/>
        </w:rPr>
        <w:tab/>
        <w:t xml:space="preserve">Umplurea pretsizã di-aestã poati </w:t>
      </w:r>
    </w:p>
    <w:p w:rsidR="006F0C82" w:rsidRPr="00817EFF" w:rsidRDefault="006F0C82" w:rsidP="00817EFF">
      <w:pPr>
        <w:widowControl w:val="0"/>
        <w:autoSpaceDE w:val="0"/>
        <w:autoSpaceDN w:val="0"/>
        <w:adjustRightInd w:val="0"/>
        <w:jc w:val="both"/>
        <w:rPr>
          <w:lang w:val="it-IT"/>
        </w:rPr>
      </w:pPr>
      <w:r w:rsidRPr="00817EFF">
        <w:rPr>
          <w:lang w:val="it-IT"/>
        </w:rPr>
        <w:t>cãmeashea-a mea arcarã lahnolu” (Ps. 21:18).</w:t>
      </w:r>
      <w:r w:rsidRPr="00817EFF">
        <w:rPr>
          <w:lang w:val="it-IT"/>
        </w:rPr>
        <w:tab/>
        <w:t>s-hibã aflatã tu Mat. 27:35.</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Videts cà Ps. 21:22 easti tsitat spetsieal ta s-hibã aprucheat la Isus tu Uvr. 2 :12.</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 xml:space="preserve">“Avinat fui di fratslji-a melji shi xinit a hiljlor a  </w:t>
      </w:r>
      <w:r w:rsidRPr="00817EFF">
        <w:rPr>
          <w:lang w:val="it-IT"/>
        </w:rPr>
        <w:tab/>
        <w:t xml:space="preserve">Aestã ghini u-spuni duchirea-al </w:t>
      </w:r>
    </w:p>
    <w:p w:rsidR="006F0C82" w:rsidRPr="00817EFF" w:rsidRDefault="006F0C82" w:rsidP="00817EFF">
      <w:pPr>
        <w:widowControl w:val="0"/>
        <w:autoSpaceDE w:val="0"/>
        <w:autoSpaceDN w:val="0"/>
        <w:adjustRightInd w:val="0"/>
        <w:jc w:val="both"/>
        <w:rPr>
          <w:lang w:val="it-IT"/>
        </w:rPr>
      </w:pPr>
      <w:r w:rsidRPr="00817EFF">
        <w:rPr>
          <w:lang w:val="it-IT"/>
        </w:rPr>
        <w:t>dadã-meai. Cà dorlu ti casa-a Ta mi mãcà shi</w:t>
      </w:r>
      <w:r w:rsidRPr="00817EFF">
        <w:rPr>
          <w:lang w:val="it-IT"/>
        </w:rPr>
        <w:tab/>
        <w:t xml:space="preserve">Hristos cà fu xinit di fratslji-a lui </w:t>
      </w:r>
    </w:p>
    <w:p w:rsidR="006F0C82" w:rsidRPr="00817EFF" w:rsidRDefault="006F0C82" w:rsidP="00817EFF">
      <w:pPr>
        <w:widowControl w:val="0"/>
        <w:autoSpaceDE w:val="0"/>
        <w:autoSpaceDN w:val="0"/>
        <w:adjustRightInd w:val="0"/>
        <w:jc w:val="both"/>
        <w:rPr>
          <w:lang w:val="it-IT"/>
        </w:rPr>
      </w:pPr>
      <w:r w:rsidRPr="00817EFF">
        <w:rPr>
          <w:lang w:val="it-IT"/>
        </w:rPr>
        <w:t xml:space="preserve">urghili-a tsilor tsi nu Ti vor Tini cãdzurã pristi </w:t>
      </w:r>
      <w:r w:rsidRPr="00817EFF">
        <w:rPr>
          <w:lang w:val="it-IT"/>
        </w:rPr>
        <w:tab/>
        <w:t xml:space="preserve">uvreshtsã shi familiea-a lui </w:t>
      </w:r>
    </w:p>
    <w:p w:rsidR="006F0C82" w:rsidRPr="00817EFF" w:rsidRDefault="006F0C82" w:rsidP="00817EFF">
      <w:pPr>
        <w:widowControl w:val="0"/>
        <w:autoSpaceDE w:val="0"/>
        <w:autoSpaceDN w:val="0"/>
        <w:adjustRightInd w:val="0"/>
        <w:jc w:val="both"/>
        <w:rPr>
          <w:lang w:val="it-IT"/>
        </w:rPr>
      </w:pPr>
      <w:r w:rsidRPr="00817EFF">
        <w:rPr>
          <w:lang w:val="it-IT"/>
        </w:rPr>
        <w:t xml:space="preserve">mini.” (Ps. 68:8,9). </w:t>
      </w:r>
      <w:r w:rsidRPr="00817EFF">
        <w:rPr>
          <w:lang w:val="it-IT"/>
        </w:rPr>
        <w:tab/>
      </w:r>
      <w:r w:rsidRPr="00817EFF">
        <w:rPr>
          <w:lang w:val="it-IT"/>
        </w:rPr>
        <w:tab/>
      </w:r>
      <w:r w:rsidRPr="00817EFF">
        <w:rPr>
          <w:lang w:val="it-IT"/>
        </w:rPr>
        <w:tab/>
      </w:r>
      <w:r w:rsidRPr="00817EFF">
        <w:rPr>
          <w:lang w:val="it-IT"/>
        </w:rPr>
        <w:tab/>
      </w:r>
      <w:r w:rsidRPr="00817EFF">
        <w:rPr>
          <w:lang w:val="it-IT"/>
        </w:rPr>
        <w:tab/>
        <w:t>(Oani 7:3-5, Mat. 12:47-49)</w:t>
      </w:r>
    </w:p>
    <w:p w:rsidR="006F0C82" w:rsidRPr="00817EFF" w:rsidRDefault="006F0C82" w:rsidP="00817EFF">
      <w:pPr>
        <w:widowControl w:val="0"/>
        <w:autoSpaceDE w:val="0"/>
        <w:autoSpaceDN w:val="0"/>
        <w:adjustRightInd w:val="0"/>
        <w:jc w:val="both"/>
        <w:rPr>
          <w:lang w:val="it-IT"/>
        </w:rPr>
      </w:pPr>
      <w:r w:rsidRPr="00817EFF">
        <w:rPr>
          <w:lang w:val="it-IT"/>
        </w:rPr>
        <w:tab/>
      </w:r>
      <w:r w:rsidRPr="00817EFF">
        <w:rPr>
          <w:lang w:val="it-IT"/>
        </w:rPr>
        <w:tab/>
      </w:r>
      <w:r w:rsidRPr="00817EFF">
        <w:rPr>
          <w:lang w:val="it-IT"/>
        </w:rPr>
        <w:tab/>
      </w:r>
      <w:r w:rsidRPr="00817EFF">
        <w:rPr>
          <w:lang w:val="it-IT"/>
        </w:rPr>
        <w:tab/>
      </w:r>
      <w:r w:rsidRPr="00817EFF">
        <w:rPr>
          <w:lang w:val="it-IT"/>
        </w:rPr>
        <w:tab/>
      </w:r>
      <w:r w:rsidRPr="00817EFF">
        <w:rPr>
          <w:lang w:val="it-IT"/>
        </w:rPr>
        <w:tab/>
      </w:r>
      <w:r w:rsidRPr="00817EFF">
        <w:rPr>
          <w:lang w:val="it-IT"/>
        </w:rPr>
        <w:tab/>
        <w:t>Aestã-i tsitatã tu Oani 2:17.</w:t>
      </w:r>
    </w:p>
    <w:p w:rsidR="006F0C82" w:rsidRPr="00817EFF" w:rsidRDefault="006F0C82" w:rsidP="00817EFF">
      <w:pPr>
        <w:widowControl w:val="0"/>
        <w:autoSpaceDE w:val="0"/>
        <w:autoSpaceDN w:val="0"/>
        <w:adjustRightInd w:val="0"/>
        <w:jc w:val="both"/>
        <w:rPr>
          <w:lang w:val="it-IT"/>
        </w:rPr>
      </w:pPr>
      <w:r w:rsidRPr="00817EFF">
        <w:rPr>
          <w:lang w:val="it-IT"/>
        </w:rPr>
        <w:t xml:space="preserve">“Ti mãcari nji-u deadirã yearea shi-anda nj-eara </w:t>
      </w:r>
      <w:r w:rsidRPr="00817EFF">
        <w:rPr>
          <w:lang w:val="it-IT"/>
        </w:rPr>
        <w:tab/>
        <w:t>Aestã s-fãtsea cãndu Hristos fu bãgat</w:t>
      </w:r>
    </w:p>
    <w:p w:rsidR="006F0C82" w:rsidRPr="00817EFF" w:rsidRDefault="006F0C82" w:rsidP="00817EFF">
      <w:pPr>
        <w:widowControl w:val="0"/>
        <w:autoSpaceDE w:val="0"/>
        <w:autoSpaceDN w:val="0"/>
        <w:adjustRightInd w:val="0"/>
        <w:jc w:val="both"/>
        <w:rPr>
          <w:lang w:val="it-IT"/>
        </w:rPr>
      </w:pPr>
      <w:r w:rsidRPr="00817EFF">
        <w:rPr>
          <w:lang w:val="it-IT"/>
        </w:rPr>
        <w:t>seati mi-adãparã cu puscã” (Ps. 68:21)</w:t>
      </w:r>
      <w:r w:rsidRPr="00817EFF">
        <w:rPr>
          <w:lang w:val="it-IT"/>
        </w:rPr>
        <w:tab/>
      </w:r>
      <w:r w:rsidRPr="00817EFF">
        <w:rPr>
          <w:lang w:val="it-IT"/>
        </w:rPr>
        <w:tab/>
        <w:t>pi crutsea (Mat. 27:34).</w:t>
      </w:r>
    </w:p>
    <w:p w:rsidR="006F0C82" w:rsidRPr="00817EFF" w:rsidRDefault="006F0C82" w:rsidP="00817EFF">
      <w:pPr>
        <w:widowControl w:val="0"/>
        <w:autoSpaceDE w:val="0"/>
        <w:autoSpaceDN w:val="0"/>
        <w:adjustRightInd w:val="0"/>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Isaia 53 ãntreg easti unã prufitsãljea ti ciudii di moartea shi-nyearea-al Hristos, di cari cafi un versu ari umpleari fãrã alatusi. Mash dauùã exemplari va s-hibã dati:</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“Ca unã oai fãr di boatsi dininti-a tsilor cari-ù tundu,      Isus, Njelu-al Dumnidzà armãnea</w:t>
      </w:r>
    </w:p>
    <w:p w:rsidR="006F0C82" w:rsidRPr="00817EFF" w:rsidRDefault="006F0C82" w:rsidP="00817EFF">
      <w:pPr>
        <w:widowControl w:val="0"/>
        <w:autoSpaceDE w:val="0"/>
        <w:autoSpaceDN w:val="0"/>
        <w:adjustRightInd w:val="0"/>
        <w:jc w:val="both"/>
        <w:rPr>
          <w:lang w:val="it-IT"/>
        </w:rPr>
      </w:pPr>
      <w:r w:rsidRPr="00817EFF">
        <w:rPr>
          <w:lang w:val="it-IT"/>
        </w:rPr>
        <w:t>ashi nu Shi-ù dishcljisi gura-a Lui” (Isa. 53:7)</w:t>
      </w:r>
      <w:r w:rsidRPr="00817EFF">
        <w:rPr>
          <w:lang w:val="it-IT"/>
        </w:rPr>
        <w:tab/>
        <w:t xml:space="preserve">      fãrã boatsi pi giudicarea-a Lui </w:t>
      </w:r>
    </w:p>
    <w:p w:rsidR="006F0C82" w:rsidRPr="00817EFF" w:rsidRDefault="006F0C82" w:rsidP="00817EFF">
      <w:pPr>
        <w:widowControl w:val="0"/>
        <w:autoSpaceDE w:val="0"/>
        <w:autoSpaceDN w:val="0"/>
        <w:adjustRightInd w:val="0"/>
        <w:jc w:val="both"/>
        <w:rPr>
          <w:lang w:val="it-IT"/>
        </w:rPr>
      </w:pPr>
      <w:r w:rsidRPr="00817EFF">
        <w:rPr>
          <w:lang w:val="it-IT"/>
        </w:rPr>
        <w:t xml:space="preserve">      (Mat. 27:12,14).</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 xml:space="preserve">“Groapa-a Lui fu bãgatã ningã-atselji cu </w:t>
      </w:r>
      <w:r w:rsidRPr="00817EFF">
        <w:rPr>
          <w:lang w:val="it-IT"/>
        </w:rPr>
        <w:tab/>
      </w:r>
      <w:r w:rsidRPr="00817EFF">
        <w:rPr>
          <w:lang w:val="it-IT"/>
        </w:rPr>
        <w:tab/>
        <w:t>Isus fu bãgat pi crutsi cu doi cudari</w:t>
      </w:r>
    </w:p>
    <w:p w:rsidR="006F0C82" w:rsidRPr="00817EFF" w:rsidRDefault="006F0C82" w:rsidP="00817EFF">
      <w:pPr>
        <w:widowControl w:val="0"/>
        <w:autoSpaceDE w:val="0"/>
        <w:autoSpaceDN w:val="0"/>
        <w:adjustRightInd w:val="0"/>
        <w:jc w:val="both"/>
        <w:rPr>
          <w:lang w:val="it-IT"/>
        </w:rPr>
      </w:pPr>
      <w:r w:rsidRPr="00817EFF">
        <w:rPr>
          <w:lang w:val="it-IT"/>
        </w:rPr>
        <w:t xml:space="preserve">fãrdizãcunilji shi cu-atselji avuts, </w:t>
      </w:r>
      <w:r w:rsidRPr="00817EFF">
        <w:rPr>
          <w:lang w:val="it-IT"/>
        </w:rPr>
        <w:tab/>
      </w:r>
      <w:r w:rsidRPr="00817EFF">
        <w:rPr>
          <w:lang w:val="it-IT"/>
        </w:rPr>
        <w:tab/>
      </w:r>
      <w:r w:rsidRPr="00817EFF">
        <w:rPr>
          <w:lang w:val="it-IT"/>
        </w:rPr>
        <w:tab/>
        <w:t>arài (Mat. 27:38), ma fu-ngrupat tu</w:t>
      </w:r>
    </w:p>
    <w:p w:rsidR="006F0C82" w:rsidRPr="00817EFF" w:rsidRDefault="006F0C82" w:rsidP="00817EFF">
      <w:pPr>
        <w:widowControl w:val="0"/>
        <w:autoSpaceDE w:val="0"/>
        <w:autoSpaceDN w:val="0"/>
        <w:adjustRightInd w:val="0"/>
        <w:jc w:val="both"/>
        <w:rPr>
          <w:lang w:val="it-IT"/>
        </w:rPr>
      </w:pPr>
      <w:r w:rsidRPr="00817EFF">
        <w:rPr>
          <w:lang w:val="it-IT"/>
        </w:rPr>
        <w:t xml:space="preserve">dupã moartea-a Lu “ (Isa. 53:9) </w:t>
      </w:r>
      <w:r w:rsidRPr="00817EFF">
        <w:rPr>
          <w:lang w:val="it-IT"/>
        </w:rPr>
        <w:tab/>
      </w:r>
      <w:r w:rsidRPr="00817EFF">
        <w:rPr>
          <w:lang w:val="it-IT"/>
        </w:rPr>
        <w:tab/>
        <w:t xml:space="preserve">     groapa-a unlui om avut (Mat. 27: 57-60).</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Njicã easti ciudiea cà Nàùlu Testamentu nã-adutsi aminti cà “nomlu shi prufetslji” di Vecljul Testamentu easti baza-a noastã di acãchisearea di Hristos (Fapti 26:22; 28:23; Rom. 1:2,3; 16:25,26). Isus insushlu zbura di piriclju cà mas noi nu lji-acãchisim di dealihea “Moise shi prufetslji”, noi nu putem s-uL acãchisim nitsi El (Luca 16:31; Oani 5:46,47).</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 xml:space="preserve">Cà Nomlu-al Moise spunea ti Hristos shi prufetslji prupuvidà ti El, lipseashti s-hibã unã provã di dealihea cà Isus nu existà ninti faptarea-a Lui. Ma doctrina cu alatusi di ‘strã-existentsiea’ fizicalã di Hristos ninti faptarea, adarã un non-sens di tagmi diftursiti cà el va s-hibã carpolu (clirunumànlu) di Eva, Avraam shi David. Mas El existà di ninti tu tserlu pi chirolu di tagmili-aesti, Dumnidzà nu va s-eara corectu tu tãxirea di oaminji-aeshtsã cà va s-au un clirunumàn cari va s-hibã Mesia. Ghenealoghiili di Isus, scriati tu Mat. 1 shi Luca 3, spunã cum Isus avu un pedigré cari fu di ninti di oaminji la cari Dumnidzà li-dãdea tagmili-a lui. </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 xml:space="preserve">Tagma cãtã la David ti Hristos nu-ù featsi posibilã existentsiea-a lui fizicalã pi chirolu cãndu fu adratã tagma: “Va s-mut cãrpolu-a tàù dupã tini, cari va s-easã dit coapsãli-a tali... A tsilui va-lji escu tatã, a el va-Nji hibã hilj” (2 Vãs. 7:12,14). Videts-lu futurlu ufilizit auùã. Mas videm cà Dumnidzàlu va s-hibã Tata-al Hristos, nu poati cà Hiljlu-al Dumnidzà existà di ninti pi chirolu-aestu cãndu tagma fu datã. Cà carpolu-aestu “va s-easã dit coapsãli-a tali” spuni cà el lipsea s-hibã un clirunumàn di dealihea, fizical di David. “Lj-Si giurà Domnul al David...Di birichetea-a pãnticãljei a Ta-a s-bag pi scamnul a Tàù” (Ps. 131:11). </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Solomon fu umplurea prota di tagma, ma cà el fu di fizical di ninti pi chirolu di tahma-aestã (2 Vãs. 5:14), umplurea gheneralã di tagma-aestã cà David va s-ari un clirunumàn cari va s-hibã hiljlu-al Dumnidzà, lipseashti s-hibã ti Hristos (Luca 1:31-33). “Va-lji mut al David unã Fidanã-ndreaptã” (Ier. 23:5) – icà Mesia.</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Ahtãri futuri suntu ufiliziti shi tu prufitsãlji altsã ti Hristos. “Mini va lã-aflu (la Israel) un Prufet cà pi (Moise)” (Deùt. 18:18) easti tsitat tu Fapti 3:22,23 cari definteadzã “Prufetlu”cà Isus. “Viryira (Maria)-a s-armãnã-ncãrcatã shi-a s-facã un hilj, shi-a lji-u bagã numa di Emanuel” (Is. 7:14). Aestã fu dealihea umplutã pi faptarea-al Isus (Mat. 1:23).</w:t>
      </w:r>
    </w:p>
    <w:p w:rsidR="006F0C82" w:rsidRPr="00817EFF" w:rsidRDefault="006F0C82" w:rsidP="00817EFF">
      <w:pPr>
        <w:widowControl w:val="0"/>
        <w:autoSpaceDE w:val="0"/>
        <w:autoSpaceDN w:val="0"/>
        <w:adjustRightInd w:val="0"/>
        <w:rPr>
          <w:lang w:val="it-IT"/>
        </w:rPr>
      </w:pPr>
    </w:p>
    <w:p w:rsidR="006F0C82" w:rsidRPr="00817EFF" w:rsidRDefault="006F0C82" w:rsidP="00817EFF">
      <w:pPr>
        <w:widowControl w:val="0"/>
        <w:tabs>
          <w:tab w:val="left" w:pos="2715"/>
        </w:tabs>
        <w:autoSpaceDE w:val="0"/>
        <w:autoSpaceDN w:val="0"/>
        <w:adjustRightInd w:val="0"/>
        <w:jc w:val="center"/>
        <w:rPr>
          <w:b/>
          <w:sz w:val="28"/>
          <w:lang w:val="it-IT"/>
        </w:rPr>
      </w:pPr>
      <w:r w:rsidRPr="00817EFF">
        <w:rPr>
          <w:b/>
          <w:sz w:val="28"/>
          <w:lang w:val="it-IT"/>
        </w:rPr>
        <w:t>7.2 Faptarea di Viryira</w:t>
      </w:r>
    </w:p>
    <w:p w:rsidR="006F0C82" w:rsidRPr="00817EFF" w:rsidRDefault="006F0C82" w:rsidP="00817EFF">
      <w:pPr>
        <w:widowControl w:val="0"/>
        <w:autoSpaceDE w:val="0"/>
        <w:autoSpaceDN w:val="0"/>
        <w:adjustRightInd w:val="0"/>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Scriearea ti adrarea-al Hrisots shi faptarea-a lui nu u-alasã cà dealihea ideiea cà el existà di ninti fizical. Atselji cari u-au doctrina di nidealihea di ‘Treimea’ suntu adutsiti pãnã la concluziea cà pi un momentu avea trei personi-n Tserurli, shi atumtsea un di elji chiru shi tu vãrã modus s-fãtsea cà un foetus tu pãntica-ali Mariea, shi lji-alãsà mash doilji-n Tseruri. Noi avem vidzutã tu Scriptura cà existarea-ntreagã – shi di atsea al Dumnidzà – easti existari tu unã formã fizicalã, cu trup. Noi di-aclo him alãsati s-mindueam di pistea ti ‘pre-existentsiea’ cà Hristos tu vãrã modus fizical s-dipusi din Tser shi intrà tu pãntica-ali Mariea. Theologhiea-aestã ãntreagã complexã easti nãfoarã di ãnvitsãtura-a Scripturãljei. Scriearea di ahurhirli-al Isus nu da nitsiunã itii ta s-mindueam cà el li-alãsà Tserurli shi intrà tu Mariea. Niavearea di prova ti-atsea easti unã mari ‘ligãturã chirutã’ tu ãnvitsãturã di treimea.</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Anghiljlu Gavriil si s-spunea la Mariea cu dimãndarea cà “va s-ai tu pãnticã shi va s-fats ficior shi numa va lji-u badz Isus. Aestu va S-hibã mari shi Hiljlu-a Tsilui Dipanaltul...Atumtsea-lji dzãsi Mariea-a anghilui, Cum va s-hibã-aestã, maca mini nu shtiù di bãrbat? (icà ea fu viryira). Sh-cara lji-apãndãsi, anghilu lj-dzãsi: Sãmtul Duh va S-dipunã pristi tini shi putearea-a Tsilui Dipanaltul va ti-aumbreadzã: ti-atsea shi Sãmtul cari va S-facã dit tini va-Lji si dzãcã Hiljlu-al Dumnidzà” (Luca 1:31-35).</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Easti bãgat actsentu tu dau ori cà Isus va s-hibã Hiljlu-al Dumnidzà pi faptarea-a lui; siyurã cà Hiljlu-al Dumnidzà nu existà ninti faptarea-a lui. Iara, lipseashi s-hibã vidzuti multsãlji futuri – pi ex. “aestu va S-hibã mari”. Mas Isus eara fizical tu existentsiea di ninti cà anghiljlu li-zburà zboarãli-aesi la Mariea, el lipsea s-hibã mari di ninti. Isus eara “cãrpolu” al David (Apoc. 22:16), ‘yenos’-lu gãrtsescu tsi implicheadzã cà Isus fu ‘clirunumànlu al’ David.</w:t>
      </w:r>
    </w:p>
    <w:p w:rsidR="006F0C82" w:rsidRPr="00817EFF" w:rsidRDefault="006F0C82" w:rsidP="00817EFF">
      <w:pPr>
        <w:widowControl w:val="0"/>
        <w:autoSpaceDE w:val="0"/>
        <w:autoSpaceDN w:val="0"/>
        <w:adjustRightInd w:val="0"/>
        <w:rPr>
          <w:b/>
          <w:lang w:val="it-IT"/>
        </w:rPr>
      </w:pPr>
    </w:p>
    <w:p w:rsidR="006F0C82" w:rsidRPr="00817EFF" w:rsidRDefault="006F0C82" w:rsidP="00817EFF">
      <w:pPr>
        <w:widowControl w:val="0"/>
        <w:autoSpaceDE w:val="0"/>
        <w:autoSpaceDN w:val="0"/>
        <w:adjustRightInd w:val="0"/>
        <w:rPr>
          <w:b/>
          <w:lang w:val="it-IT"/>
        </w:rPr>
      </w:pPr>
      <w:r w:rsidRPr="00817EFF">
        <w:rPr>
          <w:b/>
          <w:lang w:val="it-IT"/>
        </w:rPr>
        <w:t>CONTSEPTSIEA DI ISUS</w:t>
      </w:r>
    </w:p>
    <w:p w:rsidR="006F0C82" w:rsidRPr="00817EFF" w:rsidRDefault="006F0C82" w:rsidP="00817EFF">
      <w:pPr>
        <w:widowControl w:val="0"/>
        <w:autoSpaceDE w:val="0"/>
        <w:autoSpaceDN w:val="0"/>
        <w:adjustRightInd w:val="0"/>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Cu Sãmtului Duh (adiljearea/putearea-al Dumnidzà) cari lucreadzã pisti ea, Mariea putea s-ul facã Isus fãrã di s-aibã vãrã relatsiea cu un om. Cu-atsea Iosif nu fu tatãlu di dealihea di Isus. Lipseashti s-hibã acãchisitã cà Sãmtulu Duh nu easti unã personã (videts Studiea 2); Isus fu Hiljlu-al Dumnidzà, sh-nu Sãmtul Duh. Cu ufilizirea di Dumnidzà di Sãmtulu Duh-a Lui pi Marii “ti-atsea shi Sãmtul”cari s-fãtsea di ea “va-Lji si dzãcã Hiljlu-al Dumnidzà” (Luca 1:35). Ufilizirea di zborlu “di-aclo” implicheadzã cà fãrã s-lucreascã Sãmtul Duh pi pãntica ali Mariea, Isus, Hiljlu-al Dumnidzà, nu va s-pãtu s-yinã tu existentsiea.</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Cà Isus fu ‘adrat’ tu pãntica-ali Mariea (Luca 1:31) idyea ashi easti provã cà el nu pãtu s-existà di ninti chirolu-a lui. Mas noi ‘adràm’ unã ideiea, ea ahurheashti tu noi. Idyea-ashi shi Isus fu adrat tu pãntica-ali Mariea – el ahurhi aclo cà foetus, cà shi vãrã altã iatsã umineascã. Oani 3:16, nai ma cãnãscutlu versu di Bibliea spuni cà Isus fu “Hiljlu-a Lui Atsel Unlu-Faptul” di Dumnidzà. Milionji di oaminji cari u-retsiteadzã versul-aestu nu poatã s-mindueascã tsi el implicheadzã. Mas Isus fu “faptu”, el ‘ahurhi’ (tsi tu angleashti easti zbor ligat cu “faptu”) cãndu el fu adrat tu pãntica-ali Mariea. Mas Isus fu adrat di Dumnidzà cà Tatãl-a Lui, atumtsea cà aestã-easti unã provã cà Tatãl-a Lui easti ma tricut di El – Dumnidzà nu-ari ahurhirea (Ps. 89:2) shi di-aclo Isus nu poati s-hibã Dumnidzà Insushlu (Studiea 8 u-fatsi ma mari punctu-</w:t>
      </w:r>
      <w:r w:rsidRPr="00817EFF">
        <w:rPr>
          <w:lang w:val="it-IT"/>
        </w:rPr>
        <w:lastRenderedPageBreak/>
        <w:t>aestu).</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Easti importantã cà Isus fu “faptu” di Dumnidzà di-cãt mash s-hibã adrat, cà Adam tu ahurhirea. Aestã u-explicheadzã similaritatea di ligãtura-al Dumnidzà cu Isus – “Dumnidzà eara tu Hristolu, shi u-mbuna lumea cu Insushi El” (2 Cor. 5:19). Hristos cari fu faptu di Dumnidzà, sh-nu mash adrat di pulbirea, idyea-ashi easti di agiutor tu explicarea di mãrimea-a Lui ti cãljurli-al Dumnidzà Tatãl-a Lui.</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Is. 49:5,6 ari unã prufitsãljea ãn ligãturã cu Hristos cà lunjina-a lumiljei, cari el u-umplu (Oani 8:12). El easti spunit cà minduea ti “Domnul Atsel Cari Mi-adrà dit pãntica-a dadã-Meai ta sã-Lji lucredz ti El”. Di-aclo Hristos fu “adrat” di Dumnidzà tu pãntica-ali Mariea, cu putearea di Sãmtulu Duh-a Lui. Pãntica-ali Mariea di-aclo siyurã eara loclu di orighinã fizicalã al Hristos.</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Noi vidzum tu Studiea 7.1 cà Psalmu 21 ari prufitsãlji ti minduerli-al Hristos pi crutsea. El spunea cà Dumnidzà “mi scoasi dit pãnticã ... La Tini escu-arcat dit pãnticã: Dumnidzàlu-a meù eshtsã Tini di sinlu-a dadã-a meai” (Ps. 22:9,10). Tu chirolu di moarea-a lui, Hristos mãtrea-nãpoi pi zãrtsinjlji-a lui – tu pãntica-ali dada-a lui Mariea, adrat di putearea-a Dumnidzàlui. Descriptsiea di Mariea tu Vangheljli cà “dada”-a Hrisotlui tu ea u-surpã ideiea cà el existà di ninti fapta-a lui di Mariea.</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Mariea fu unã iatsã umineascã extra-ordinarã, cu pãrintsã normali umineshtsã. Ti aestã easti provã cà ea avu cusurinã tsi u-faptã Oani pãtidzãtorlu, cà un om normal (Luca 1:36). Ideiea Romano-catholicã cà Mariea nu fu di naturã normalã umineascã scljeamã cà Isus nu pãtu s- hibã faptu cà “hiljlu-a omlui” shi “hiljlu-al Dumnidzà”. Aeshtsã suntu titulili frecventi -a Lui tu Nàùlu Testamentu. El fu “hiljlu-a omlui” dupã minduearea cà avea unã dadã ãntreagã umineascã, shi “hiljlu-al Dumnidzà” dupã actsiea-al Dumnidzàlu pi Mariea cu Sãmtul Duh (Luca 1:35), scljeamã cà Dumnidzàlu fu Tatãl-a Lui. Arajmanlu-aestu musheat s-nulificheadzã mas Mariea nu fu unã muljeari normalã.</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“Cari poati sã scoatã tsiva chischin di-atsea rsi-i mãryitã? Canã... Tsi-i omlu ta sh-si lugurseascã chischin? shi-atsel faptul di muljeari, ta sh-si lugurseascã ti atsel di ãndriptàtslji? ... cum poati s-hibã chischin atsel cari s-fatsi di muljeari?” (Iov 14:4l 15:14; 25:4). Aestã-u alasã cafi unã ideiea cà unã contseptsiea fãrã dadã s-poati s-facã, sh-ti Mariea sh-ti Isuslu.</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Mariea cà fu “faptã di muljeari”, cu pãrintsã normali umineshtsã, lipsea s-avea naturã-a noastã nichischinã, umineascã, tsi ea u-dãdea pi Isuslu, cari fu “adrat di muljeari” (Gal. 4:4). Limba cà el “s-adrà” di muljeari cu agiutorlu di Mariea easti unã provã cà el nu va s-pãtea s-existà fizicalã fãr di s-ira faptu di ea. Verziea Diaglott u-veadi Gal. 4:4: “Cà fu adrat di unã muljeari”.</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 xml:space="preserve">Ãngrãpserli di Vangheljlu tu multi ori spunã ti umãnitatea di Mariea. Hristos lipsea s-li spunã contrã ti nai ma ptsãn trei oarã ti niaveari di pertseptsiea di duh(Luca 2:49; Oani 2:4); ea nu li-acãchisea spunerli-a lui tuti (Luca 2:50). Aestã easti tash atsea tsi noi lipseashti s-ashtiptàm di unã muljeari tsi avea naturã umãneascã, a cui hilj fu hiljlu-al Dumnidzà, sh-di aclo cari ari unã ma mari pertseptsiea di duh di cãt di ea, sh-pi ningã atsea cà el, idyea-ashi, avea naturã umineascã. Iosif avu relatsiea sexualã cu Mariea dupã faptarea di Hristos (Mat. 1:25), shi nu-ari lipsã s-mindueam cà elji nu </w:t>
      </w:r>
      <w:r w:rsidRPr="00817EFF">
        <w:rPr>
          <w:lang w:val="it-IT"/>
        </w:rPr>
        <w:lastRenderedPageBreak/>
        <w:t>avurã unã relatsiea dupã ãncurunari di aclo sh-deapoaia.</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Spuneari di “mà-sa shi fratslji-a lui” di Isus tu Mat. 12:46,47 di-aclo va s-implicheadzã cà Mariea avu altsã ficiurits dupã Isus. Isus fu mash “protã-a ljei faptã”. Ãnvitsàturli catholitsi cà Mariea ira alãsatã cà viryirã shi deapoaia s-anãltsà pi tserlu di-aclo nu au sustsãniri biblicã. Cà unã iatsã umineascã cu naturã di moari, Mariea pãtea s-ausheascã shi s-moarã; di-cãt atsea dghivãsim sh-tu Oani 3:13, “Sh-nitsi un om nu s-alinà-n tser”. Factu cà Hristos avea naturã umineascã (vid. Uvr. 2:14-18; Rom. 8:3) scljeamã cà mà-sa lipsea s-u avea idyea-ashi, mas videm cà Tatãl-su nu-ù avea.</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center"/>
        <w:rPr>
          <w:b/>
          <w:sz w:val="28"/>
          <w:lang w:val="it-IT"/>
        </w:rPr>
      </w:pPr>
      <w:r w:rsidRPr="00817EFF">
        <w:rPr>
          <w:b/>
          <w:sz w:val="28"/>
          <w:lang w:val="it-IT"/>
        </w:rPr>
        <w:t>7.3 Loclu-al Hristos Tu Planlu-al Dumnidzà</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Dumnidzà nu adarã detsizii ti planurli-a Lui tu momentu-atsel, shi cum yini istoriea-a oaminjlor ashi s-bagã tsiva nauùã. Dumnidzà ari un plan-ntreg adrat di ahurhirea-a adrariljei (Oani 1:1). Vrearea-a Lui s-ari un Hiljlu di-aclo eara tu planlu-a Lui di ahurhirea. Vecljul Testamentu-ntreg lji-spuni aspectilji diferentsã di planlu-al Dumnidzà ti ascãparea tu Hristolu.</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Noi avem multu spunitã cà cu tagmili, dizvãliturli-a prufitsãlor, shi tipurli di Nomlu-al Moise, Vecljul Testamentu totãna u-dishcljisi scupolu-al Dumnidzà tu Hristos. Eara dupã shtearea-al Dumnidzà cà El va s-ari un Hiljlu cari El u-adrà adrarea (Uvr. 1:1,2, textu gãrtsescu; “di” tu A.V. s-tradutsi ma ghini cà “dupã”). Eara dupã Hristolu cà anjlji di istoriea umineascã va s-hibã alãsatã di Dumnidzàlu (Uvr. 1:2 (Gãrtsescu)). Atsea scljeamã cà dizvãlirea-al Dumnidzà ti omlu cu anjlji, cum easti-ngrãpsitã tu Vecljul Testamentu, easti-mplin di spuneri ti Hristolu.</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 xml:space="preserve">Mãrimea-al Hristolu shi importantsiea-a lui mari shi fundamentalã ti Dumnidzà easti greauùã cà noi s-u acãchisim-ntreagã. Di-aclo easti dealihea mas dzãtsem cà Hristos existà tu mintea shi scupolu-al Dumnidà di ahurhirea, sh-pi ninga atsea cà el s-fãtsea fizicalã cu aflarea-a lui di Mariea. Uvr. 1:4-7, 13,14 spunã cà Hristos nu eara un anghil; cà tu bana-a lui muritoarã el eara ma njic di anghiljli (Uvr. 2:7), el eara anãltsat pãnã unã tinjiea ma mari cu atsea cà el fu “Hiljlu-a Lui Atsel Unlu-Faptul” (Oani 3:16). Noi avum spunitã ma nãpoi cà forma unicã di existari cari s-nveatsã dit Scriptura easti existentsiea tu unã formã di trup, sh-di aclo Hristos nu existà ninti cà un ‘duh’ di ninti nãshtearea-a lui. 1 Chetru 1:20 u-spuni-ntreagã pozitsiea-aestã: Hristos “fu cãnãscut di ma ninti di-adrarea-a lumiljei, ma Cari Sã spusi, tu-anjlji-atselji di ma nãpoi”. </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Isus fu columnã-atsea tsentralã di Vangheljlu, cari Dumnidzà “tsi-l tãxi di ma ninti, prin prufetslji-a Lui, tu Sãmtili Scripturi, ti Hiljlu-a Lui, Isus Hristolu, Domnul a nostu, Atsel faptul (adrat di adratlu) di soea-al David, dupã trup; shi fu-aleptu ti Hiljlu-al dumnidzà tu puteari, dupã Duhlu-a sãmtsãljiljei, prit ãnyearea-a Lui dit mortsã” (Rom. 1:1-4).</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Aestã featsi sumatsiea di istoriea-al Isus:</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Tagmisit tu Vecljul Testamentu – icà tu planlu-al Dumnidzà;</w:t>
      </w:r>
    </w:p>
    <w:p w:rsidR="006F0C82" w:rsidRPr="00817EFF" w:rsidRDefault="006F0C82" w:rsidP="00817EFF">
      <w:pPr>
        <w:widowControl w:val="0"/>
        <w:autoSpaceDE w:val="0"/>
        <w:autoSpaceDN w:val="0"/>
        <w:adjustRightInd w:val="0"/>
        <w:jc w:val="both"/>
        <w:rPr>
          <w:lang w:val="it-IT"/>
        </w:rPr>
      </w:pPr>
      <w:r w:rsidRPr="00817EFF">
        <w:rPr>
          <w:lang w:val="it-IT"/>
        </w:rPr>
        <w:t>Adrat cà persona fizicalã cu faptarea di viryirã, cà cãrpolu-al David;</w:t>
      </w:r>
    </w:p>
    <w:p w:rsidR="006F0C82" w:rsidRPr="00817EFF" w:rsidRDefault="006F0C82" w:rsidP="00817EFF">
      <w:pPr>
        <w:widowControl w:val="0"/>
        <w:autoSpaceDE w:val="0"/>
        <w:autoSpaceDN w:val="0"/>
        <w:adjustRightInd w:val="0"/>
        <w:jc w:val="both"/>
        <w:rPr>
          <w:lang w:val="it-IT"/>
        </w:rPr>
      </w:pPr>
      <w:r w:rsidRPr="00817EFF">
        <w:rPr>
          <w:lang w:val="it-IT"/>
        </w:rPr>
        <w:t>Ti caracterlu-a lui prufectu (“Duhlu-a sãmtsãljiljei”) spunit tu bana-a lui muritoarã</w:t>
      </w:r>
    </w:p>
    <w:p w:rsidR="006F0C82" w:rsidRPr="00817EFF" w:rsidRDefault="006F0C82" w:rsidP="00817EFF">
      <w:pPr>
        <w:widowControl w:val="0"/>
        <w:autoSpaceDE w:val="0"/>
        <w:autoSpaceDN w:val="0"/>
        <w:adjustRightInd w:val="0"/>
        <w:jc w:val="both"/>
        <w:rPr>
          <w:lang w:val="it-IT"/>
        </w:rPr>
      </w:pPr>
      <w:r w:rsidRPr="00817EFF">
        <w:rPr>
          <w:lang w:val="it-IT"/>
        </w:rPr>
        <w:lastRenderedPageBreak/>
        <w:t>Fu ãnyeat, shi nica unã oarã spunea tu publicã cà fu Hiljlu-al Dumnidzà dupã duhlu-a apostoljilor – ãnvitsãturã datã cà pishcheshi.</w:t>
      </w:r>
    </w:p>
    <w:p w:rsidR="006F0C82" w:rsidRPr="00817EFF" w:rsidRDefault="006F0C82" w:rsidP="00817EFF">
      <w:pPr>
        <w:widowControl w:val="0"/>
        <w:autoSpaceDE w:val="0"/>
        <w:autoSpaceDN w:val="0"/>
        <w:adjustRightInd w:val="0"/>
        <w:rPr>
          <w:lang w:val="it-IT"/>
        </w:rPr>
      </w:pPr>
    </w:p>
    <w:p w:rsidR="006F0C82" w:rsidRPr="00817EFF" w:rsidRDefault="006F0C82" w:rsidP="00817EFF">
      <w:pPr>
        <w:widowControl w:val="0"/>
        <w:autoSpaceDE w:val="0"/>
        <w:autoSpaceDN w:val="0"/>
        <w:adjustRightInd w:val="0"/>
        <w:rPr>
          <w:b/>
          <w:lang w:val="it-IT"/>
        </w:rPr>
      </w:pPr>
      <w:r w:rsidRPr="00817EFF">
        <w:rPr>
          <w:b/>
          <w:lang w:val="it-IT"/>
        </w:rPr>
        <w:t>SHTEAREA-DI-NINTI TI DUMNIDZÀ</w:t>
      </w:r>
    </w:p>
    <w:p w:rsidR="006F0C82" w:rsidRPr="00817EFF" w:rsidRDefault="006F0C82" w:rsidP="00817EFF">
      <w:pPr>
        <w:widowControl w:val="0"/>
        <w:autoSpaceDE w:val="0"/>
        <w:autoSpaceDN w:val="0"/>
        <w:adjustRightInd w:val="0"/>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Multu va nã-him agiutats tu tinjisirea di-atsea càt-mplin fu Hristos tu mintea-al Dumnidzà tu ahurhirea, cãndu nica nu existà fizicalã, mas noi putem s-him sinfunji cu factu cà Dumnidzà shtii tutã tsi va s-facã tu “yinitorlu”; El ari ‘shtearea-di-ninti’-ntreagã. Dumnidzà di-aclo poati s-zbureascã shi mindueascã ti lucãrlji cari nu existeadzã, cà ti lucãri cari existeadzã. Ahtari easti totalitarizmolu di shtearea-a Lui di yinitorlu. Dumnidzà “lã greashti la fisea-a tsilor tsi nica nu suntu, ca ti lucri cari suntu” (Rom. 4:17). El di-aclo poati s-declãreadzã “bitimea sh-ma ninti di-atsea tsi-a s-facã, shi dzãc: Planlu-a Meù va s-dãineascã sh-miràchli tuti-a Meali-a li fac” (Is. 46:10). Ti-atsea, Dumnidzà poati s-zbureascã ti mortsãlji cà elji fura yii, shi poati s-zbureascã ti oaminji cà dimi elji fura yii di ninti faptarea-a lor.</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 xml:space="preserve">“Planlu” icà zborlu-al Dumnidzà adrà prufitsãljea di Hristos di ahurhirea; el totna fu tu scupolu-al Dumnidzà icà “mirachea”-a Lui. Di-aclo siyura fu tu un chiro, Hristos va s-hibã nãscut fizical; Dumnidzà va-L umpleadzã scupolu spunit tu Hristos. Siyurantsã di shtearea-di-nintial Dumnidzà, di aclo s-spuni di siyurantsã di zborlu-a Lui. Limba uvreascã ufilizitã tu Bibliea ari un chiro di ‘perfectu di prufetslji’, cari u-ufilizeadzã chirolu tricut ta s-li explicheadzã lucãrli yinitoari cari-L tãxi Dumnidzà. Cu-atsea David dzãsea “Iatu-l hramlu-a Domnului Dumnidzà” (1 Para. 22:1), cãndu hramlu fu mash unã tagma di Dumnidzàlu. Ahãt mari eara pistea tu zborlu-aestu di tãxeari cà Davidlu u-ufilizà chirolu prezentu ta s-li explicheadzã lucãrli di yinitorlu. Tu Scriptura ari multu ãngrãpsitã ti exepmlji di shtearea-di-ninti al Dumnidzà. Dumnidzà eara ahãt siyur cà El va-Li umpleadzã tãxerli cãtã la Avraam, cà El-L spunea: “A mushtinitorlor a tàlji lã-am data loclu-aestu...”(Adr. 15:18) tu un chiro cãndu Avraam nu avea nitsi mushtinitorlji. Tu chirolu-aestu di ninti mushtinitorlji (Isaac/Hristos) fura nãscuti, Dumnidzà deapoaea spunea: “cà ti-am adratã tatã-a multilor milets” (Adr. 17:5). Dealihea, Dumnidzà “lã greashti la fisea-a tsilor tsi nica nu suntu, ca ti lucri cari suntu”. </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Cu-atsea Hristos zburà tu chirolu di prupuvidintsã-a Lui ti-atsea cum Dumnidzà “tuti Lj-li dãdea  tu mãna-a Lui (al Hristolu)” (Oani 3:35), sh-pi ninga atsea cà aestã nu s-fãtsea. “Tuti li avui supusitã sum cicioarli-a lui (al Hristolu)... ma tora, nica nu videm cà dealihea tuti lj-furã supusitã”. (Uvr. 2:8).</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Dumnidzàlu zbura ti planlu-a lui ti ascãparea cu Isus “cum zburã prin gura-a sãmtsãlor prufets a Lui di cãndu ahurhi lumea” (Luca 1:70). Cà elji fura ahãt multu ligats cu planlu-al Dumnidzà, oaminjlji-aeshtsã si spusi cà dimi elji di dealihea existarã pi ahurhirea, sh-pi ninga atsea cà aestã nu-i lucurlu di dealihea. Di càt atsea, noi putem s-spunem cà prufetslji fura tu planlu-al Dumnidzà di ahurhirea. Ieremia easti un exemplar ti mirachi. Dumnidzà-L spusea: “Nãinti s-ti chiuluescu tu pãnticã, ti cãnãscui, sh-nãinti ta s-eshi dit pãnticã, ti-asãmtsãi sh-ti feci prufet pristi milets” (Ier. 1:5). Cu-atsea Dumnidzàlu shtea tutã ti Ieremia di ninti adrarea. Tu idyiu modus, Dumnidzà pãtu s-zbureascã ti vãsiljelu persianescu Chir di ninti chirolu di adrarea-a lui, cu ufilizirea di limba tsi atumtsea existà (Is. 45:1-5). Uvreilji 7:9,10 easti nica un exemplu di limba-aestã di existari cum easti ufilizitã ti vãrnu cari atumtsea nu fu faptu.</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Pi idyiul modus cà Ieremia shi prufetslji suntu spuniti cum existà di ninti adrarea-a lor, ti partea tu planlu-al Dumnidzà, ashi shi ãmbistimenjlji di dealihea suntu spuniti cà existarã atumtsea. Easti evidentã cà noi nu existàm fizicalã atumtsea mash tu minduearea-al Dumnidzà. Dumnidzà “nã-ascãpà sh-nã gri cu sãmta gritã, nu dupã faptili-a noasti, ma dupã cãilea-a Lui sh-dupã harea tsi nã fu datã tu Hristos Isus, ma nãinti di-ahurhita-a lumiljei” (2 Tim. 1:9). Dumnidzà “Ashi sh-cum tu El nã-aleapsi, nãinti di-adrarea-a lumiljei...di ma ninti cara nã-ardãpsi...dupã bunaljei lugurseari-a vreariljei a Lui” (Efes. 1:4,5). Ideiea-ntreagã ca individualji fura di-ninti-shtiti di Dumnidzàlu di ahurhirea shi cà fura “ardãpsiti” (‘predestinats’) ti ascãparea, indicheadzã cà elji existarã tu minduearea-al Dumnidzà tu ahurhirea (Rom. 8:27, 9:23).</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Tu minduearea di tutã-aestã, nu-i ti ciudii cà Hristos, cà sumatsiea di scupolu-al Dumnidzà, lipseashti s-hibã spunit di ahurhirea tu minduearea shi planlu-al Dumnidzàlu, sh-pi ninga atsea cà El nu pãtu s-u adarã aestã fizicalã. El fu “Njelui atsel tãljeatlu di fimealjea-a lumiljei” (Apoc. 13:8). Isus nu muri atumtsea di dealihea, el fu “Njelu-al Dumnidzà” dat ca curbani dupã 4,000 di anji pi crutsea (Oani 1:29; 1 Cor. 5:7). Tu idyiu modus cà Isus fu alidzeat dit ahurhirea (1 Chetru 1:20), ashi fura shi ãmbistimenjlji (Efes. 1:4; idyiu zbor gãrtsescu ti “alidzeat” easti ufilizit tu versuri-aeshtsã). Greauùtatea-a noastã ti acãchisirea di tutã-aestã easti ca noi nu putem s-u mindueam cum Dumnidzà lucreashti nãfoarã di contseptu-a chirolui. ‘Pistea’ easti posibilitatea di videari di lucãrli di punctu di mãreari-a Dumnidzàlui, fãrã di ligãturli-a chirolui.</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center"/>
        <w:rPr>
          <w:b/>
          <w:sz w:val="28"/>
          <w:lang w:val="it-IT"/>
        </w:rPr>
      </w:pPr>
      <w:r w:rsidRPr="00817EFF">
        <w:rPr>
          <w:b/>
          <w:sz w:val="28"/>
          <w:lang w:val="it-IT"/>
        </w:rPr>
        <w:t>7.4 “Tu-ahurhita eara Zborlu”,</w:t>
      </w:r>
    </w:p>
    <w:p w:rsidR="006F0C82" w:rsidRPr="00817EFF" w:rsidRDefault="006F0C82" w:rsidP="00817EFF">
      <w:pPr>
        <w:widowControl w:val="0"/>
        <w:autoSpaceDE w:val="0"/>
        <w:autoSpaceDN w:val="0"/>
        <w:adjustRightInd w:val="0"/>
        <w:jc w:val="center"/>
        <w:rPr>
          <w:b/>
          <w:sz w:val="28"/>
          <w:lang w:val="it-IT"/>
        </w:rPr>
      </w:pPr>
      <w:r w:rsidRPr="00817EFF">
        <w:rPr>
          <w:b/>
          <w:sz w:val="28"/>
          <w:lang w:val="it-IT"/>
        </w:rPr>
        <w:t>Oani 1:1-3</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“Tu-ahurhita eara Zborlu shi Zborlu eara la Dumnidzà shi dumnidzàlu eara Zborlu. Aestã eara tu-ahurhitã la Dumnidzà. Tuti prin El s-featsirã.” (Oani 1:1-3)</w:t>
      </w:r>
    </w:p>
    <w:p w:rsidR="006F0C82" w:rsidRPr="00817EFF" w:rsidRDefault="006F0C82" w:rsidP="00817EFF">
      <w:pPr>
        <w:widowControl w:val="0"/>
        <w:autoSpaceDE w:val="0"/>
        <w:autoSpaceDN w:val="0"/>
        <w:adjustRightInd w:val="0"/>
        <w:jc w:val="both"/>
        <w:rPr>
          <w:lang w:val="it-IT"/>
        </w:rPr>
      </w:pPr>
      <w:r w:rsidRPr="00817EFF">
        <w:rPr>
          <w:lang w:val="it-IT"/>
        </w:rPr>
        <w:t>Versurli-aeshtsã, atumtsea acãchisiti cum lipseashti, spunã ti concluziili cari s-adrarã tu sectsiea dit soni. Cum shi s-hibã, paragraflu-aestu easti un di nai ma multu niacãchisitlu cãndu s-nveatsã cà Isus existà-n Tserurli di ninti nãshtearea-a Lui. Unã acãchiseari corectã di versurli-aeshtsã u-spunã dealihea ti-atsea tsi scljeamã “Zborlu” tu contextu-aestu. Nu poati s-spunã direct pãnã la unã personã, cà unã personã nu poati s-hibã “cu Dumnidzà” shi s-hibã Dumnidzà tu idyea-oarã. Zborlu gãrtsescu ‘logos’ tsi s-tradutsi cà “zbor” aoatsi, nu scljeamã ‘Isus’ tu insushlu. Tu multi ori s-tradutsi cà “zborlu”, ma shi cà:</w:t>
      </w:r>
    </w:p>
    <w:p w:rsidR="006F0C82" w:rsidRPr="00817EFF" w:rsidRDefault="006F0C82" w:rsidP="00817EFF">
      <w:pPr>
        <w:widowControl w:val="0"/>
        <w:autoSpaceDE w:val="0"/>
        <w:autoSpaceDN w:val="0"/>
        <w:adjustRightInd w:val="0"/>
        <w:jc w:val="both"/>
        <w:rPr>
          <w:lang w:val="it-IT"/>
        </w:rPr>
      </w:pPr>
      <w:r w:rsidRPr="00817EFF">
        <w:rPr>
          <w:lang w:val="it-IT"/>
        </w:rPr>
        <w:tab/>
      </w:r>
      <w:r w:rsidRPr="00817EFF">
        <w:rPr>
          <w:lang w:val="it-IT"/>
        </w:rPr>
        <w:tab/>
        <w:t>Mãrturiseari</w:t>
      </w:r>
      <w:r w:rsidRPr="00817EFF">
        <w:rPr>
          <w:lang w:val="it-IT"/>
        </w:rPr>
        <w:tab/>
      </w:r>
      <w:r w:rsidRPr="00817EFF">
        <w:rPr>
          <w:lang w:val="it-IT"/>
        </w:rPr>
        <w:tab/>
        <w:t>Ispetea</w:t>
      </w:r>
    </w:p>
    <w:p w:rsidR="006F0C82" w:rsidRPr="00817EFF" w:rsidRDefault="006F0C82" w:rsidP="00817EFF">
      <w:pPr>
        <w:widowControl w:val="0"/>
        <w:autoSpaceDE w:val="0"/>
        <w:autoSpaceDN w:val="0"/>
        <w:adjustRightInd w:val="0"/>
        <w:jc w:val="both"/>
        <w:rPr>
          <w:lang w:val="it-IT"/>
        </w:rPr>
      </w:pPr>
      <w:r w:rsidRPr="00817EFF">
        <w:rPr>
          <w:lang w:val="it-IT"/>
        </w:rPr>
        <w:tab/>
      </w:r>
      <w:r w:rsidRPr="00817EFF">
        <w:rPr>
          <w:lang w:val="it-IT"/>
        </w:rPr>
        <w:tab/>
        <w:t>Urtãclãchea</w:t>
      </w:r>
      <w:r w:rsidRPr="00817EFF">
        <w:rPr>
          <w:lang w:val="it-IT"/>
        </w:rPr>
        <w:tab/>
      </w:r>
      <w:r w:rsidRPr="00817EFF">
        <w:rPr>
          <w:lang w:val="it-IT"/>
        </w:rPr>
        <w:tab/>
        <w:t>Doctrinã</w:t>
      </w:r>
    </w:p>
    <w:p w:rsidR="006F0C82" w:rsidRPr="00817EFF" w:rsidRDefault="006F0C82" w:rsidP="00817EFF">
      <w:pPr>
        <w:widowControl w:val="0"/>
        <w:autoSpaceDE w:val="0"/>
        <w:autoSpaceDN w:val="0"/>
        <w:adjustRightInd w:val="0"/>
        <w:jc w:val="both"/>
        <w:rPr>
          <w:lang w:val="it-IT"/>
        </w:rPr>
      </w:pPr>
      <w:r w:rsidRPr="00817EFF">
        <w:rPr>
          <w:lang w:val="it-IT"/>
        </w:rPr>
        <w:tab/>
      </w:r>
      <w:r w:rsidRPr="00817EFF">
        <w:rPr>
          <w:lang w:val="it-IT"/>
        </w:rPr>
        <w:tab/>
        <w:t>Minduearea</w:t>
      </w:r>
      <w:r w:rsidRPr="00817EFF">
        <w:rPr>
          <w:lang w:val="it-IT"/>
        </w:rPr>
        <w:tab/>
      </w:r>
      <w:r w:rsidRPr="00817EFF">
        <w:rPr>
          <w:lang w:val="it-IT"/>
        </w:rPr>
        <w:tab/>
        <w:t>Prupuvidearea</w:t>
      </w:r>
    </w:p>
    <w:p w:rsidR="006F0C82" w:rsidRPr="00817EFF" w:rsidRDefault="006F0C82" w:rsidP="00817EFF">
      <w:pPr>
        <w:widowControl w:val="0"/>
        <w:autoSpaceDE w:val="0"/>
        <w:autoSpaceDN w:val="0"/>
        <w:adjustRightInd w:val="0"/>
        <w:jc w:val="both"/>
        <w:rPr>
          <w:lang w:val="it-IT"/>
        </w:rPr>
      </w:pPr>
      <w:r w:rsidRPr="00817EFF">
        <w:rPr>
          <w:lang w:val="it-IT"/>
        </w:rPr>
        <w:tab/>
      </w:r>
      <w:r w:rsidRPr="00817EFF">
        <w:rPr>
          <w:lang w:val="it-IT"/>
        </w:rPr>
        <w:tab/>
        <w:t>Mintea</w:t>
      </w:r>
      <w:r w:rsidRPr="00817EFF">
        <w:rPr>
          <w:lang w:val="it-IT"/>
        </w:rPr>
        <w:tab/>
      </w:r>
      <w:r w:rsidRPr="00817EFF">
        <w:rPr>
          <w:lang w:val="it-IT"/>
        </w:rPr>
        <w:tab/>
      </w:r>
      <w:r w:rsidRPr="00817EFF">
        <w:rPr>
          <w:lang w:val="it-IT"/>
        </w:rPr>
        <w:tab/>
        <w:t>Spuneari</w:t>
      </w:r>
    </w:p>
    <w:p w:rsidR="006F0C82" w:rsidRPr="00817EFF" w:rsidRDefault="006F0C82" w:rsidP="00817EFF">
      <w:pPr>
        <w:widowControl w:val="0"/>
        <w:autoSpaceDE w:val="0"/>
        <w:autoSpaceDN w:val="0"/>
        <w:adjustRightInd w:val="0"/>
        <w:jc w:val="both"/>
        <w:rPr>
          <w:lang w:val="it-IT"/>
        </w:rPr>
      </w:pPr>
      <w:r w:rsidRPr="00817EFF">
        <w:rPr>
          <w:lang w:val="it-IT"/>
        </w:rPr>
        <w:tab/>
      </w:r>
      <w:r w:rsidRPr="00817EFF">
        <w:rPr>
          <w:lang w:val="it-IT"/>
        </w:rPr>
        <w:tab/>
        <w:t>Hãbãrseari</w:t>
      </w:r>
    </w:p>
    <w:p w:rsidR="006F0C82" w:rsidRPr="00817EFF" w:rsidRDefault="006F0C82" w:rsidP="00817EFF">
      <w:pPr>
        <w:widowControl w:val="0"/>
        <w:autoSpaceDE w:val="0"/>
        <w:autoSpaceDN w:val="0"/>
        <w:adjustRightInd w:val="0"/>
        <w:jc w:val="both"/>
        <w:rPr>
          <w:lang w:val="it-IT"/>
        </w:rPr>
      </w:pPr>
      <w:r w:rsidRPr="00817EFF">
        <w:rPr>
          <w:lang w:val="it-IT"/>
        </w:rPr>
        <w:t>“Zborlu” easti spunit cà “el” cà ‘logos’ easti tu ghenlu masculin tu limbã gãrtseascã. Ma, aestã nu scljeamã cà atsea spuni ti omlu, Isus. Verziea ghirmãneascã (al Luther) spuni di “das Wort” (tu ghenlu neutral); frantsuzescu (Segond) verzii spuni ti “la parole” tu ghenlu feminin, tsi spuni cà “zborlu” nu lipseashti s-spunã ti unã personã masculinã.</w:t>
      </w:r>
    </w:p>
    <w:p w:rsidR="006F0C82" w:rsidRPr="00817EFF" w:rsidRDefault="006F0C82" w:rsidP="00817EFF">
      <w:pPr>
        <w:widowControl w:val="0"/>
        <w:autoSpaceDE w:val="0"/>
        <w:autoSpaceDN w:val="0"/>
        <w:adjustRightInd w:val="0"/>
        <w:rPr>
          <w:lang w:val="it-IT"/>
        </w:rPr>
      </w:pPr>
    </w:p>
    <w:p w:rsidR="006F0C82" w:rsidRPr="00817EFF" w:rsidRDefault="006F0C82" w:rsidP="00817EFF">
      <w:pPr>
        <w:widowControl w:val="0"/>
        <w:autoSpaceDE w:val="0"/>
        <w:autoSpaceDN w:val="0"/>
        <w:adjustRightInd w:val="0"/>
        <w:rPr>
          <w:b/>
          <w:lang w:val="it-IT"/>
        </w:rPr>
      </w:pPr>
      <w:r w:rsidRPr="00817EFF">
        <w:rPr>
          <w:b/>
          <w:lang w:val="it-IT"/>
        </w:rPr>
        <w:t xml:space="preserve"> “TU AHURHITA”</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‘Logos’ poati s-spunã mash ti minduearea di nuntru cu tsi fu expresatã cãtã nãfoarã tu zboarã shi altã comunicatsii. Tu ahurhita Dumnidzà u-avea ‘logos’-lu aestu. Itiea unicã eara tsentratã anvãrligã di Hristos. Noi avem spunitã ti atsea cum Duhlu-al Dumnidzà li-adarã minduearli-a Lui di nuntru tu lucru, di-aclo ligãturã anamisa di Duhlu-a Lui shi Zborlu-a Lui (videts-Vã Sectsiea 2.2). Cà Duhlu-al Dumnidzà u-lucra planlu-a Lui cu oaminji shi u-inspirà Zborlu scriat-a Lui di ahurhita, di-aclo u-spuni ideiea di Hristos tu lucurlu shi zboarãli-a Lui. Hristos fu ‘logos’-lu di Dumnidzà, sh-di aclo Duhlu-al Dumnidzà u-spunea planlu-al Dumnidzà ti Hristos tu tutili lucri-a Lui. Aestã u-explicheadzã atsea cãtse ahãt multu di cazurli tsi s-featsirã tu Vecljul Testamentu suntu ahãt tipitsi ti Hristos. Cum shi s-hibã, nu poati s-spunã multu cà Hristos nu fu “zborlu” tu personã; fu planlu-al Dumnidzà di ascãparea dupã Hristos tsi fu “zborlu”. ‘Logos’ (“Zborlu”) multu s-ufilizeashti tu Vangheljlu ti Hristos – pi ex. “Zborlu-a Hristolui” (Col. 3:16, vid. Mat. 13:19; Oani 5:24; Fapti 19:10; 1 Sãr. 1:8 sh.a.). Videts cà ‘logos’-lu easti ti Hristolu, sh-nu el cà personã. Cãndu s-featsi Hristoslu, “zborlu”-aestu s-fãtsea tu formã di carni shi sãndzã – “shi Zborlu S-featsi trup” (Oani 1:14). Isus personal fu ‘zborlu adrat tu trup’ di cãt “zborlu”; el personal s-fãtsea “zborlu” cu nãshtearea-a lui di Mariea, di cãt tu vãrã chiro di ninti.</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Planlu, icà dimãndarea ti Hristos fu cu Dumnidzà tu ahurhita, ma fu dizvãlit public tu personã di Hristos shi prupuvidirea di Vangheljlu ti el tu seculu prot. Cu-atsea Dumnidzà u-zbura Zborlu-a Lui la noi cu Hristos (Uvr. 1:1,2). Iara sh-iara easti bãgat actsentu cà Hristos li-zburà zboarãli-al Dumnidzàlu shi fãtsea ciudii pi zborlu-al Dumnidzà di dutsiri ta s-nã dizvãleascã Dumnidzàlu la noi.</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Pavlu u-tinjisea dutsirea-al Hristolu ta s-ul prupuvideascã Vangheljlu ti el “la tutili milets”: “Propoviduearea-al Isus Hristos, dupã dizvãlearea-a mistiryiului atsel ascumtul ti etsli di daima, sh-tora spus prin Scripturli...shtiutã di tuti miletsli” (Rom. 16:25,26 vid. 1 Cor. 2:7). Bana di daima fu adratã cà posibilã ti omlu cu lucurlu-al Isus (Oani 3:16; 6:53(; ma tu ahurhirea Dumnidzà u-avea planlu ta s-da ti ofertã bana ti daima ti omlu, cà shtea ti curbanea tsi va u-adarã Isus. Dizvãlirea-ntreagã di ofertã-aestã yinea mash dupã faptarea shi moarea-al Isus: “Bana ti daima, tsi Dumnidzà...ù-tãxi ma ninti di-ahurhirea-a lumiljei; ma lu-featsi shtiut zborlu-a Lui (di banã), prin prupuvidearea” (Tit 1:2,3). Vidzum tsi s-spuni ti prufetslji-al Dumnidzà cà dimi totna existarã (Luca 1:70) tu minduearea cà “zborlu” tsi elji u-zburarã existà cu Dumnidzà di ahurhirea.</w:t>
      </w:r>
    </w:p>
    <w:p w:rsidR="006F0C82" w:rsidRPr="00817EFF" w:rsidRDefault="006F0C82" w:rsidP="00817EFF">
      <w:pPr>
        <w:widowControl w:val="0"/>
        <w:autoSpaceDE w:val="0"/>
        <w:autoSpaceDN w:val="0"/>
        <w:adjustRightInd w:val="0"/>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Parabolili-al Isus dizvãlirã multu di lucãrli-aesti; el di-aclo-l umplu prufitsãljea ti insushlu, “Va-ù dishcljid gura-a Mea tu paraboli; shi va s-spun lucrili tsi s-tsãnurã ti ascumti di la-adrarea-a lumiljei” (Mat. 13:35). Eara tu minduearea-aestã cà “zborlu fu cu Dumnidzàlu...tu ahurhirea”, ta s-hibã “adrat trup” pi faptarea-al Isus.</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b/>
          <w:lang w:val="it-IT"/>
        </w:rPr>
      </w:pPr>
      <w:r w:rsidRPr="00817EFF">
        <w:rPr>
          <w:b/>
          <w:lang w:val="it-IT"/>
        </w:rPr>
        <w:t>“ZBORLU EARA DUMNIDZÀ”</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 xml:space="preserve">Noi tora him tu unã pozitsiea ta s-mindueam tu cari minduearea “Zborlu eara Dumnidzà”. Planurli shi minduerli-a noasti suntu noi tu bazã. ‘Va mi-duc Londra’ easti ‘zbor’ icà comunicatsii tsi u-spun itiea-a mea, ca easti itiea-a mea. Planlu-al Dumnidzà tu Hristos poati s-hibã acãchisit tu idyiu manir. “Cà (un om) mindueashti tu inima-a lui, ashi-i sh-el” (Dzãc. 23:7), shi cum mindueashti Dumnidzà ashi easti sh-El. Cu-atsea zborlu-al Dumnidzà icà minduearea easti Dumnidzà: “zborlu eara </w:t>
      </w:r>
      <w:r w:rsidRPr="00817EFF">
        <w:rPr>
          <w:lang w:val="it-IT"/>
        </w:rPr>
        <w:lastRenderedPageBreak/>
        <w:t>Dumnidzà”. Di-aestã, ari unã multu aproapea ligãturã anamisa di Dumnidzà shi Zborlu-a Lui: paralelizmili cà tu Ps. 28:8 suntu aflati tu multi ori: “Boatsea-a Domnului, easti-atsea tsi-ù cutreamburã irnjiea; Domnul va-ù cutreamburã irnjiea”. Spunerli cà “Voi nu Mi-ascultats, dzãtsi Domnul” (Ier 25:7) suntu aflati tu multi ori la prufetslji. Dumnidzà mindueashti efectivã ‘Voi nu u-ascultats Zborlu-a Meù spunit dit prufetslji’. Davidlu-l lo zborlu-al Dumnidzà cà lamba-a lui shi lunjinã (Ps. 118:105), ma el idyea-ashi dzãsi: “Tini eshtsã lamba-a mea, Doamne: shi Domnul, va-l lunjineadzã scutidea-a mea!” (2 Vãs. 22:29), cu tsi u-spunea paralelãã anamisa di Dumnidzà shi zborlu-a Lui. Putem s-acãchisim, di-aclo, cà zborlu-al Dumnidzàlu easti personificat cà El Insushlu, icà s-spuni dimi ca s-mindueashti cà easti personã ma dealihea nu easti (vid. Digresiea 5 ‘Printsiplu di personificatsii’).</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Dumnidzà easti dealihea insushã (Oani 3:33; 8:26; 1 Oani 5:10), sh-di aclo zborlu-al Dumnidzà easti idyea-ashi dealihea (Oani 17:17). Pi unã cali similarã Isus si s-identificheadzã cu zboarãli-a Lui ahãt aproapea cà el u-personificheadzã zborlu-a Lui: “Cari nu Mi lugurseashti Mini shi nu li-aproachi zboarãli-a Meali ari giudicãtor ta su-l giudicã: zborlu tsi lu spush, atsel va-l giudicã pi dzuùa dit soni” (Oani 12:48). Isus zbureashti ti zborlu-a lui cà dimi easti unã personã di dealihea, icà insushlu. Zboarãli-a lui fura personificati, cà elji fura ahãt aproapea ligati cu Isuslu.</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Zborlu-al Dumnidzà idyea-ashi easti personificat cà unã personã, icà Dumnidzà Insushlu, tu Oani 1:1-3. Cu-atsea nã si-spuni ti Zborlu, “Tuti prin El s-featsirã” (Oani 1:3). Cum shi s-hibã “Dumnidzà li-adrà” tuti lucri cu zborlu-a Lui di dutsiri aestã-easti cà cu zborlu-al Dumnidzà tsi nã-easti tu inimã, Dumnidzà poati s-yinã ahãt aproapea cu noi.</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Easti evidentã di Adr. 1 cà Dumnidzà fu Creatorlu, cu zborlu-a Lui, di cãt Hristos personal. Fu zborlu tsi easti spunit cà li-fãtsea tuti lucri, di cãt Hristolu personal (Oani 1:1-3). “Cu zborlu-a Domnului tserurli sã-nvãrtushearã sh-cu duhlu-a gurãljei a Lui tutã putearea-a lor (icà stealili)... El dzãsi shi s-featsirã” (Ps. 32:6,9). Bileam tora easti dupã zborlu-a Lui cà creatsiea naturalã s-featsi: “El u-pitreatsi dimãndãciunea pi loclu: zborlu-a Lui alagã cu multã ayunii. El u-da neauùã cà lãnã...El l-pitreatsi zborlu-a lui....shi apili curã” (Ps. 147:15-18).</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Cà zborlu-al Dumnidzà fu putearea-a Lui creativã, El-l ufilizea tu adrarea-al Isus tu pãnticã-ali Marii. Zborlu, planlu-al Dumnidzà adrat tu lucrari cu Duhlu-a Lui Sãmtu (Luca 1:35), dat ti faptarea-al Hristos. Mariea u-vidzu aestã tu apandãsirea-a ljei pi hãbãrli ti faptarea-a ljei yinitoarã-al Hristos: “La sã-nji si facã dupã zborlu-a tàù” (Luca 1:38).</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Noi avem vidzutã cà Zborlu/Duhlu-al Dumnidzà u-reflecteadzã itiea-a Lui, tsi s-spunea tu Vecljul Testamentu. Nivelu pãnã cari aestã easti dealihea tu Faptili 13:27, iu s-zbureashti ti Isus cà unã paralelã ti lumilji di prufetslji di Vecljul Testamentu: “(Uvreilji) cara nu-L cãnoscu, li featsirã boatsili-a prufetslor”. Cãndu Hristos fu faptu, Zborlu/Duhlu-al Dumnidzà fu spunit tu personã di Isus Hristos. Dupã inspiratsiea, apostolu Oani vidzu cum planlu-al Dumnidzà di banã di daima s-spunea tu Hristolu, cari pãtu s-hibã vidzut shi duchit di ucenitslji. El tora acãchisi cà elji-l duchirã Zborlu-al Dumnidzà, planlu-a Lui-ntreg di ascãpari tu Hristos (1 Oani 1:1-3). Cà noi nu putem s-ul videm fizical Hristolu, sh-noi idyea ashi putem s-him parti di hãricoapea cà cu unã acãchiseari dealihea di el, noi putem s-u shtim itiea-al Dumnidzà cu noi sh-</w:t>
      </w:r>
      <w:r w:rsidRPr="00817EFF">
        <w:rPr>
          <w:lang w:val="it-IT"/>
        </w:rPr>
        <w:lastRenderedPageBreak/>
        <w:t>di aclo s-him tu videari di banã di daima (1 Chetru 1:8,9). Noi lipseashti s-nã ãntribàm: ‘Desi io di dealihea u-shtiu Hristos?’ Mas u-apruchem atsea cà un om bun tsi s-spunea Isus unã oarã existà nu-i duri. Cu unã studiea di Bibliea cu plãcãrii, continuatã, putem dinãoarã s-ul acãchisim cà Ascãpãtorlu-a vostu personal shi s-fãtsets ligãturã cu el cu pãtidzarea.</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Fusnotã: “Tu ahurhirea eara Zborlu” poati s-hibã comentarlu ti contseptu uvreescu cà Tora (tsintsili cãrtsã-al Moise) existarã dininti creatsiea. Oani 1:1-3 spuni cà lucurlu importantu tsi lipseashti s-hibã tinjisit easti cà zboarãli atseli-al Dumnidzà deadirã prupuvideari ti Isus; planlu-al Dumnidzà ti el existà di ninti-a creatsiiljei (vid. Luca 1:70).</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b/>
          <w:i/>
          <w:lang w:val="it-IT"/>
        </w:rPr>
      </w:pPr>
      <w:r w:rsidRPr="00817EFF">
        <w:rPr>
          <w:b/>
          <w:i/>
          <w:sz w:val="28"/>
          <w:lang w:val="it-IT"/>
        </w:rPr>
        <w:t>Digresiea 22: Isus dit istoriea</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Mas, cà multsã spunã, nu ari nitsi unã provã cà Isus di Nazarethlu nu existà vãrnãoarã, atumtsea existentsiea-ntreagã-a crãshtinamiljei easti greauùã s-hibã explicatã. Ti-atsea lipseashti multu s-hibã expectatã di vãrnu s-pistipseascã cà miliunji di oaminji tu 2,000 di anji dit soni li-bãzarã pistipserli-a lor ti un lucru tsi nu existà vãrnãoarã, shi avurã unã pisti ahãt mari tsi fura motivati s-u arãspãndeadzã pistea-a lor tu el tu lumea-ntreagã, shi tu multsã ori u-avurã riziclu di avinarea shi moartea. Crãshtinjlji shi Uvreilji-n gheneral nu au problem s-u aprucheadzã factul cà Muhammed bãna tu unã oarã, ma di altã parti li-avinã spunerli shi ãnvitsãturili-a lui. Di dealihea, noi u-apruchem factul cà unã mari parti di caracterli isturicheshtsã existarã fãr di s-lipseascã s-cãftàm unã reviziea di criticã ti provã. Tu multi ori analizi fura adrati ti evenimenti istoricheshtsã, pi ex. cà polimlu di Hastings s-fãtsea tu anlu 1066, shi u-aflarã provã concretã tsi fu mutlu greauùã s-hibã vidzutã.</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Factul cà unã parti ahãt mutlu u-negheadzã existarea di Isus dit Nazarethlu easti multu indicativã di unã mari reactsiea, unã vreari s-aflã unã spuneari contra tamamileam, mash s-nu li apruchem itiili ta s-lã apruchem lucãrli-a lui di Mesiea. Aestã s-veadi cà-i multu dealihea cãndu s-veadi cà Uvreili dit ahurhitã u-apruchirã factul ca unã personã sum numã Isus existà tu seculu prot. Provili isturicheshtsã tsi yinã ti existarea-al Isus dit Nazarethlu spunã cà nu poati s-hibã alãsat factul cà minduearea theologhica-a omlui. Multu informatsii di agiutor tu sectsiea-aestã li spunim dit cartea Gary Habermas, ‘Ancient Evidence For The Life Of Jesus’ (Gary Habermas, ‘Provi Dit Anticã Ti Bana-Al Isus’).</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1) Tatsitù fu istoricean dit Roma-a curi dauli nai ma mari cãrtsã dit seculu prot (“Analilji” shi “Istoriilji”) spunã ti Isus sh-ti Crãshtinamea. El tu “Analilji” spunea (anvãrligã di 115 dH):</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“Unã clasã cari fu-ngljitã ti glàrinjlji tu cari pistipsirã, sum numã crãshtinji datã di populatsiea. Hristus, dit cari numa-aestã ari zãrtsinã, u-pãtsã caznã extremã tu vãsiliea-al Tiberiù tu mànjlji di unlu di procuratorlji/avigljitorlji-a noshtsã, Pontiù Pilat”.</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 xml:space="preserve">Vãsiljelu Tiberiù fu pi puteari di 14-37 dH, sh-tu tu periodlu-aestu Hristos fu vãtãmat, dupã spunearea-aestã Tatsitù idyea-ashi spuni cum pistipserli di grupa aestã “S-arãspãndirã nu mash tu Iudea, zãrtsinã protã di (ideili aesti), ma sh-tu Roma”, shi </w:t>
      </w:r>
      <w:r w:rsidRPr="00817EFF">
        <w:rPr>
          <w:lang w:val="it-IT"/>
        </w:rPr>
        <w:lastRenderedPageBreak/>
        <w:t>deapoaea spuni cum Crãshtinjlji fura multu ãngljiti, sh-multsã di elji fura vãtãmati tu Roma. Tutã-aestã easti idyea cà spunearea tu Nàùlu Testamentu di Isus, ucenitslji shi apostolilji cari fura protslji tsi u-arãspãndirã ãnvitsarea tu Iudea, sh-deapoaea tu lumea dit Roma, shi Roma, cu marea opozitsii cu elji.</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2) Suetoniù un altu istoricean dit Roma, spunea ti vãsiliea-al Claudiù (41-54 dH): “Ca Uvreilji di Roma fãtsea multu protuesti di instignatsiea di Crestus, el (Claudiù) lã-avina tuts di cãsãbàlu”.”Crestus” easti unã altã spuniri ti “Hristos”. Ca intsidentu, Fapti 18:2 spuni cum dau uvrei mãrits sum numili Aquila (Acvila) shi Priscilla (Prisila) lipsea s-u alasã Roma di avinarea-a Uvreilor.</w:t>
      </w:r>
    </w:p>
    <w:p w:rsidR="006F0C82" w:rsidRPr="00817EFF" w:rsidRDefault="006F0C82" w:rsidP="00817EFF">
      <w:pPr>
        <w:widowControl w:val="0"/>
        <w:autoSpaceDE w:val="0"/>
        <w:autoSpaceDN w:val="0"/>
        <w:adjustRightInd w:val="0"/>
        <w:jc w:val="both"/>
        <w:rPr>
          <w:lang w:val="it-IT"/>
        </w:rPr>
      </w:pPr>
      <w:r w:rsidRPr="00817EFF">
        <w:rPr>
          <w:lang w:val="it-IT"/>
        </w:rPr>
        <w:t>Suetoniù featsi comentar ti avinarea-a crãshtinjlor tu chirolu di Nero: “Dupã unã pira mari tu Roma...Caznili idyea-ashi fura adrati pisti crãshtinjlji, unã sectã tsi ãnveatsã unã pisti reliyioasã, nauùã shi cu protesti”. Spunearea-aestã ti existarea di unã grupã sum numã “Crãshtinji” tu seculu prot spuni cà unã personã sum numã “Hristos” existà ninti seculu-aestu.</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3) F.F.Bruce (“Christian Origins” (Zãrtsini crãshtineshtsã) f. 29,30) u-poartã atentsiea ti factul cà ari spuniri ti unã istoriea di Mediteranlu di Dat ãngrãpsit di un istoricean sum numã di Thallù anvãrligã di 52 dH. Bruce spuni tu un altu loc (“The New Testament Documents” (Documentili di Nàùlu Testamentu), f.113) ca un om-nvitsat sum numa Iuliù Africanlu dãdea tsitat di Thallù, cu tsi fãtsea shicai cu descriptsiea di scutidea pi ãncrutsiljeari-al Isus tsi s-fãtsea tu anjlji tsi tricurã di ninti tsi el u-ngrãpsea istoriea-a lui tu 52 dH.</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 xml:space="preserve">4) Pliny, un om ofitsial di guvermentulu di Roma, spuni tu lundzimea di existarea di unã grupã multu activã di oaminji sum numã di crãshtinji tu anjlji dupã seculu prot. Tsãnearea di slujba-a lor ti adutsiri aminti easti spunitã dupã el. “Elji avurã tu praxa si s-veadã tu unã dzuùã fixatã di ninti s-easã lunjinã, shi tu multu versuri cãntarã unã himnã ti Hristolu” (“Letters of Pliny” (Cãrtsã di Pliny), tradutsitã pi angleashti di W.Melmoth, Tom 2, X:96). Imperatorlji dit Roma Traian shi Adrian doilji u-spunirã problemlu cu lucãrli cu crãshtinjlji. Ti spunerli di-aestã, videts-vã “Letters of Pliny” Tom 2, X:97 shi Istoriea ecclesiastica-al Eusebiù, IV:IX cu-aradã. Existarea di grupa-aestã dit seculu prot shi tendentsiili-a lor ti ciudii tu chirolu di avinarea lipsea s-spunã cà elji fura atselji tsi u-dutsirã caracterlu istoric cari bãna tu seculu prot. </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5) Talmudlu, unã carti sãmta-a uvreilor, tu Sanhedrin 43ª spuni ti moartea-al Isus. S-spuni cà partea-aestã di Talmudlu ari datã di periodlu prot di colectsionarea-a cartiljei-aestã (icà 70-200 dH):</w:t>
      </w:r>
    </w:p>
    <w:p w:rsidR="006F0C82" w:rsidRPr="00817EFF" w:rsidRDefault="006F0C82" w:rsidP="00817EFF">
      <w:pPr>
        <w:widowControl w:val="0"/>
        <w:autoSpaceDE w:val="0"/>
        <w:autoSpaceDN w:val="0"/>
        <w:adjustRightInd w:val="0"/>
        <w:jc w:val="both"/>
        <w:rPr>
          <w:lang w:val="it-IT"/>
        </w:rPr>
      </w:pPr>
      <w:r w:rsidRPr="00817EFF">
        <w:rPr>
          <w:lang w:val="it-IT"/>
        </w:rPr>
        <w:t>“Tu noaptea di Pasha Yeshu (Isus) fu spindzurat. Ti patrudzãts di dzãli di ninti s-featsi executsiea, un hãbãrsitor yinea pri-auùã pri-aclo shi plãndzea, ‘El va s-hibã arucat cu chetsãri ca avu tu praxã maghiea shi u-dutsea Israel tu apostasiea. Cafi un cari poati s-spunã tsiva ti el, s-yinã ti partea-a lui’. Ma ca tsiva nu fu adusitã ti el el fu spindzut tu noaptea-a Pashaljei.”</w:t>
      </w:r>
    </w:p>
    <w:p w:rsidR="006F0C82" w:rsidRPr="00817EFF" w:rsidRDefault="006F0C82" w:rsidP="00817EFF">
      <w:pPr>
        <w:widowControl w:val="0"/>
        <w:autoSpaceDE w:val="0"/>
        <w:autoSpaceDN w:val="0"/>
        <w:adjustRightInd w:val="0"/>
        <w:jc w:val="both"/>
        <w:rPr>
          <w:lang w:val="it-IT"/>
        </w:rPr>
      </w:pPr>
      <w:r w:rsidRPr="00817EFF">
        <w:rPr>
          <w:lang w:val="it-IT"/>
        </w:rPr>
        <w:t>“Spindzut” poati s-hibã idiom ti bãgari pi crutsi – s-spuni idyea ca tu Nàùlu Testamentu (Gal. 3:13; Luca 23:39). Aestu paragraf li spunã Uvreili cum u-va pi Isus s-hibã aruts chetsãri (dupã Nomlu mosaic, poati?), ma spuni shi cà di-dealihea fu spindzut. Explicarea ti-aestã easti datã tu Nàùlu Testamentu cu-atsea tsi Uvreilji u-ufilizirã nomlu di Roma ta s-u facã moartea-al Isus – tsi eara cu spindzuiri.</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 xml:space="preserve">Sanhedrin 43° idyea-ashi spuni cum tsintsi ucenitsi di Isus fura giudicatsi shi pitricuts </w:t>
      </w:r>
      <w:r w:rsidRPr="00817EFF">
        <w:rPr>
          <w:lang w:val="it-IT"/>
        </w:rPr>
        <w:lastRenderedPageBreak/>
        <w:t>tu moartea, iara tsi spuni cà Uvreilji traditsional pistipisirã tu existentsiea di Isuslu istoric. Sanhedrin 106b spuni shi bileam ca Isus fu 33 di anji cãndu muri; dip tamam cãt lipseashti di Nàùlu Testamentu, Maier (“First Easter” (Pashtili Prots), f.117,118) da tsitat di documentu uvreescu di seculu al tsintsilea “Toledoth Jesu” tsi spuni cà ucenitslji prubarã s-ul ljea truplu-al Isus dupã moartea-a lui, ma un gãrdinar sum numa Iuda li-ascultà planurli-a lor shi u-lua truplu di Isus sh-u bãga tu un altu loc, dupã tsi u-dãdea la Uvreilji. Iustin Martyr cari ãngrãpsi tu 150 dH spuni cà Uvreilji pitricurã hãbãrsitori spetsiali ta s-spunã cà truplu-al Isus fu loat (“Dialogue with Trypho” (Dialog cu Trypho), 108) shi Tertullian (“On Spectacles” (Ti Spectaclji) 30) ari unã spuneari similarã cãndu ãngrãpsea tu 200 dH.</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Anamisa di elji preaclji-aesti di provi spunã cà Uvreilji tu seculili prots dH pistipsirã tu existarea shi moartea cu vãtãmari di Isuslu istoric.</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6) Dramaturgu gãrtsescu Lutsian, cari ãngrãpsi tu seculu defter, lã-adarã hazi pi crãshtinjlji cari “tinjiseascã un om pãn di dzuùã-aestã (cari) fu bãgat pi crutsi” (Lucian (Lutsian), The Death of Peregrine (Moartea-al Peregrin), 11-13 tu “The Works of Lucian” (Lucãrli-al Lutsian), tom 4, tradutsit pi angleashti di Fowler and Fowler).</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7) Iosif (Josephus) easti nai ma cãnãscutlu istoricean dit seculu prot. Tu “Antiquities” (Antichitàtsli)-a lui, scriati tu 90-95 dH, el lu-spuni numã di James (Iacov) “fratlu-al Isus, cari fu spunit Hristos”. El spuni sh-tu unã altã sectsiea tu idyea carti tu minduearli tsi u-spunã ãndreptu cadhurlu ti Isus tu Nàùlu Testamentu:</w:t>
      </w:r>
    </w:p>
    <w:p w:rsidR="006F0C82" w:rsidRPr="00817EFF" w:rsidRDefault="006F0C82" w:rsidP="00817EFF">
      <w:pPr>
        <w:widowControl w:val="0"/>
        <w:autoSpaceDE w:val="0"/>
        <w:autoSpaceDN w:val="0"/>
        <w:adjustRightInd w:val="0"/>
        <w:jc w:val="both"/>
        <w:rPr>
          <w:lang w:val="it-IT"/>
        </w:rPr>
      </w:pPr>
      <w:r w:rsidRPr="00817EFF">
        <w:rPr>
          <w:lang w:val="it-IT"/>
        </w:rPr>
        <w:t>“Tora anvãrligã tu chirolu-aestu fu Isus, un om mintimen...Ca el fu atsel cari chiru multi ciudii... El fu Hristos...el lã si spuni ca yiu tu dzuùã al treiea, cãcum spunirã prufetslji di Dumnidzà aestã shi dzatsi njilji di alti lucri mushati ti el”.</w:t>
      </w:r>
    </w:p>
    <w:p w:rsidR="006F0C82" w:rsidRPr="00817EFF" w:rsidRDefault="006F0C82" w:rsidP="00817EFF">
      <w:pPr>
        <w:widowControl w:val="0"/>
        <w:autoSpaceDE w:val="0"/>
        <w:autoSpaceDN w:val="0"/>
        <w:adjustRightInd w:val="0"/>
        <w:jc w:val="both"/>
        <w:rPr>
          <w:lang w:val="it-IT"/>
        </w:rPr>
      </w:pPr>
      <w:r w:rsidRPr="00817EFF">
        <w:rPr>
          <w:lang w:val="it-IT"/>
        </w:rPr>
        <w:t>Paragraflu-aestu easti ahãt tsitat tsi ãndau oaminji spunã ca easti unã interpolatsiea (scljeama cà easti adratã altã di orighinalu). Ca nu-ari nica itiea ti ufiliziri di paragraflu-aestu ta s-u tsãni contextu ca avea un om sum numa Isus di Nazareth cari bãna tu seculu prot easti dat di minduerli-aesti:</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 Eusebiu (Istoriea ecclesiastica, 1:XI) da tsitat ti sectsiea-aestã di Josephus (Iosif).</w:t>
      </w:r>
    </w:p>
    <w:p w:rsidR="006F0C82" w:rsidRPr="00817EFF" w:rsidRDefault="006F0C82" w:rsidP="00817EFF">
      <w:pPr>
        <w:widowControl w:val="0"/>
        <w:autoSpaceDE w:val="0"/>
        <w:autoSpaceDN w:val="0"/>
        <w:adjustRightInd w:val="0"/>
        <w:jc w:val="both"/>
        <w:rPr>
          <w:lang w:val="it-IT"/>
        </w:rPr>
      </w:pPr>
      <w:r w:rsidRPr="00817EFF">
        <w:rPr>
          <w:lang w:val="it-IT"/>
        </w:rPr>
        <w:t xml:space="preserve">- Oaminji ãnvitsats shi tinjisits u-sustsãnã dghivãsearea-aestã prota cà easti orighinal shi pot s-spunã ca sectsiea-aestã easti ãngrãpsitã tu idyiul stil ca shi altili lucri al Iosif (Videts-ù Daniel Rops “The Silence of Jesus’ Contemporaries” (Tãtsearea di Oaminjlji tu Chirolu di Isus), f. 21; J.N.D. Anderson “Christianity: The Witness of History” (Crãshtinamea: Martirlu-a Istoriealjei) f. 108,109). </w:t>
      </w:r>
    </w:p>
    <w:p w:rsidR="006F0C82" w:rsidRPr="00817EFF" w:rsidRDefault="006F0C82" w:rsidP="00817EFF">
      <w:pPr>
        <w:widowControl w:val="0"/>
        <w:autoSpaceDE w:val="0"/>
        <w:autoSpaceDN w:val="0"/>
        <w:adjustRightInd w:val="0"/>
        <w:jc w:val="both"/>
        <w:rPr>
          <w:lang w:val="it-IT"/>
        </w:rPr>
      </w:pPr>
      <w:r w:rsidRPr="00817EFF">
        <w:rPr>
          <w:lang w:val="it-IT"/>
        </w:rPr>
        <w:t>- Nu ari provã textualã cà aestã easti unã interpolatsiea.</w:t>
      </w:r>
    </w:p>
    <w:p w:rsidR="006F0C82" w:rsidRPr="00817EFF" w:rsidRDefault="006F0C82" w:rsidP="00817EFF">
      <w:pPr>
        <w:widowControl w:val="0"/>
        <w:autoSpaceDE w:val="0"/>
        <w:autoSpaceDN w:val="0"/>
        <w:adjustRightInd w:val="0"/>
        <w:jc w:val="both"/>
        <w:rPr>
          <w:lang w:val="it-IT"/>
        </w:rPr>
      </w:pPr>
      <w:r w:rsidRPr="00817EFF">
        <w:rPr>
          <w:lang w:val="it-IT"/>
        </w:rPr>
        <w:t>- Profesorlu Schlomo Pines (Shlomo Pains) spuni ca easti aflatã unã editsiea arabeascã di lucãrli al Iosif tsi s-spuni cà s-mindueashti ca easti orighinal. Paragraflu tsi s-spuni-nsus s-veadi sh-aclo, ma fãr di spunerli di doctrinã cari poatã s-hibã vidzuti ti anyearea shi lucru di Mesiea al Isus tsi fura adrat tu paragraflu di-nsus. Aestã s-veadi ca-i cu minti mas videm cà Iosif fu un Uvreù. Pines protã li-publicà xitãxerli-a lui tu articlji tu “The New York Times”, 12 Shcurtu 1972, tu cari el da tsitat ti paragraflu di debatã al Iosif ti Isus di verziea arabeascã: “Tu chirolu-aestu fu un om mintimen cari fu spunit Isus. Shi lucurlu-a lui fu bun shi s-shtea cà ari vãloari. Shi multsã oaminji anamisa di Uvreilji shi alti natsii s-featsirã ucenits-a lui. Pilat-l avinà s-hibã bãgat pi crutsi shi s-moari. Shi atselji cari s-featsirã cà ucenits-a lui nu-l alãsarã ãnvitsãtura-a lui. Elji spunirã cà el lã si spunea dupã trei dzãli di bãgarea-a lui pi crutsi shi ca el fu yiù; dupã-atsea, el poati ca fu Mesiea ti cari prufetslji spunirã ciudii”.</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Spunearea-aestã yini multu ghini tu-atsea tsi u-spuni Nàùlu Testamentu.</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b/>
          <w:i/>
          <w:sz w:val="28"/>
          <w:lang w:val="it-IT"/>
        </w:rPr>
      </w:pPr>
      <w:r w:rsidRPr="00817EFF">
        <w:rPr>
          <w:b/>
          <w:i/>
          <w:sz w:val="28"/>
          <w:lang w:val="it-IT"/>
        </w:rPr>
        <w:t>Digresiea 23: “Dipush Din Tser”</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 xml:space="preserve">“Pãnea-al Dumnidzà easti-atsea cari dipuni din tser shi cari lj-da banã-a </w:t>
      </w:r>
    </w:p>
    <w:p w:rsidR="006F0C82" w:rsidRPr="00817EFF" w:rsidRDefault="006F0C82" w:rsidP="00817EFF">
      <w:pPr>
        <w:widowControl w:val="0"/>
        <w:autoSpaceDE w:val="0"/>
        <w:autoSpaceDN w:val="0"/>
        <w:adjustRightInd w:val="0"/>
        <w:jc w:val="both"/>
        <w:rPr>
          <w:lang w:val="it-IT"/>
        </w:rPr>
      </w:pPr>
      <w:r w:rsidRPr="00817EFF">
        <w:rPr>
          <w:lang w:val="it-IT"/>
        </w:rPr>
        <w:t xml:space="preserve">  lumiljei... dipush din tser” (Oani 6:33,38).</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Zboarãli-aesti, shi alanti ca eali, suntu ufiliziti cu alatusi ta s-u sustsãnã ideiea di alatuseari ca Isus existà fizicalã tu Tserlu dininti aflarea-a lui. Puncturli-aesti, cum shi s-hibã lipseashti s-hibã vidzuti:</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1. Atselji cari u-sustsãnã treimea li-ljeau zboarãli-aesti ca di dealihea ta s-u sustsãnã minduearea-a lor. Ma, mas li-lom ca dealihea, atumtsea atsea scljeama ca tu vãrã modus Isus di dealihea s-dipunea din tserurli. Nu mash ca Bibliea easti di dip fãrã boatsi, ma shi limba di Isus ca fu aflat ca un bebe tu pãntica-ali Marii easti adratã fãr di mindueari. Oani 6:60 li-spuni ãnvitsãturli ti mana cà dzãcãturã “greauùã s-u aproachi” (Tradutsiri Moffatt); icà lipseashti s-acãchisim cà s-ufilizeashti unã limbã figurativã.</w:t>
      </w:r>
    </w:p>
    <w:p w:rsidR="006F0C82" w:rsidRPr="00817EFF" w:rsidRDefault="006F0C82" w:rsidP="00817EFF">
      <w:pPr>
        <w:widowControl w:val="0"/>
        <w:autoSpaceDE w:val="0"/>
        <w:autoSpaceDN w:val="0"/>
        <w:adjustRightInd w:val="0"/>
        <w:jc w:val="both"/>
        <w:rPr>
          <w:lang w:val="it-IT"/>
        </w:rPr>
      </w:pPr>
      <w:r w:rsidRPr="00817EFF">
        <w:rPr>
          <w:lang w:val="it-IT"/>
        </w:rPr>
        <w:t>2. Tu Oani 6, Isus explicheadzã cum atsea mana fu un tip di insushlu el. Mana fu pitricutã dit Dumnidzàlu tu minduearea cà fu Dumnidzà atsel cari fu sum responsabilitati ca u-adrà pi loclu; ea nu s-dipusi di dealihea dit thronlu-al Dumnidzà pi Tserurli. Cu-atsea yinearea-al Hristos dit Tserurli lipseashti idyea-ashi s-hibã acãchisitã; el fu adrat pi loclu cu Sãmtul Duh cum lucreashti pi pãntica-ali Marii (Luca 1:35).</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3. Isus spuni ca “pãnea cari Mini va u daù easti truplu-a Meù” (Oani 6:51). Atselji  cari u-sustsãnã treimea spunã ca fu partea di ‘Dumnidzà’ di Isus tsi s-dipusi dit Tserlu. Ma Isus spuni ca fu “truplu”-a lui tsi fu pãnea cari s-dipusi dit Tserurli. Idyea-ashi Isus featsi ligãturã anamisa di pãnea dit Tserurli cu insushlu el cà “Hiljlu-a omlui” (Oani 6:62) sh-nu ‘Dumnidzà Hiljlu’.</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4. Tu idyiu paragraf tu Oani 6 ari multu provi ca Isus nu fu idyiu cu Dumnidzà. “Tatãl atsel yiùlu Mi pitricu Mini” (Oani 6:57) spuni ca Isus shi Dumnidzà nu u-aù ecvalitatea; shi factul ca “Mini bãnedz di Tatãl” (Oani 6:57) easti greauùã s-hibã ‘bãneari tu coalitsii’ ti tsi zbureascã atselji cari u-sustsãnã treimea.</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 xml:space="preserve">Lipseashti s-nã ãntribàm, Cãndu shi cum Isus ‘s-dipusi’ dit Tserurli? Atselji cari u-sustsãnã treimea li ufilizescu versurli-aesti tu Oani 6 ta ‘s-fac provã’ ca Isus s-dipusi dit Tserurli pi aflarea-a lui. Ma Isus ti insushlu zbureashti ca “atsel cari dipuni din tser” (v.33,50), ca dimi easti un protses tsi lugurseashti. Mas zburàm ti pishcheshea-al Dumnidzà di Isus, Hristos dzãsi “Tatãl a Meù vã-ù da pãnea” din Tser (v. 32 Weymouth). Tu chirolu-atsel Isus li zburà zboarãli-aesti, el ‘s-dipusi’ din tser tu unã mindueari, ca el fu pitricut dit Dumnidzà. Di-aestã, el idyea ashi pãtu s-zbureascã tu chirolu tricut: “. Mini escu pãnea-atsea yiea, cari s-dipusi din tser” (v.51). Ma el idyea-ashi zbureashti ti ‘dipuseari’ ca pãni din Tser tu formã di moartea-a lui pi crutsea: “pãnea cari Mini va u daù ti bana-a lumiljei easti truplu-a Meù” (v.51). Ashi l-avem Isus auùatsi cum zbureashti ca s-dipusi din Tserlu, cum easti tu protseslu di ‘dipuseari’, shi tsi lipseashti ‘s-dipuseascã’ tu moartea-a lui pi crutsi. Factul-aestu singur lipseashti s-hibã provã ca ‘dipusiri’ spuni ti Dumnidzàlu cum s-manifesteadzã </w:t>
      </w:r>
      <w:r w:rsidRPr="00817EFF">
        <w:rPr>
          <w:lang w:val="it-IT"/>
        </w:rPr>
        <w:lastRenderedPageBreak/>
        <w:t>Insushlu, di cãt mash s-spunã ti aflarea-al Hristolu. Aestã tu soni s-spuni tu tutili spuneri tu Vecljul Testamentu di-atsea cum Dumnidzàlu ‘s-dipusi’ tsi u-ari idyea mindueari. Cu-atsea Dumnidzà Li-vidzu pãtimãtli-a miletealjei-a Lui tu Eghiptu, shi ‘s-dipusi’ s-lã ascapã cu Moise. El u-vidzu ligãtura-a noastã cu amãrtiea, shi ‘s-dipusi’ icà Si s-manifestà Insushlu, cu-atsea tsi L-pitricu Isuslu cà ecvivalentu cu Moise ta s-nã ascapã di ligãtura-aestã.</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b/>
          <w:i/>
          <w:sz w:val="28"/>
          <w:lang w:val="it-IT"/>
        </w:rPr>
      </w:pPr>
      <w:r w:rsidRPr="00817EFF">
        <w:rPr>
          <w:b/>
          <w:i/>
          <w:sz w:val="28"/>
          <w:lang w:val="it-IT"/>
        </w:rPr>
        <w:t>Digresiea 24: Desi Isuslu U-Adrà Loclu?</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“Protlu faptu di cafi-unã iatsã: ti-atsea cà pit El (Isus) furã-adrati tuti, atseali din tseruri shi-atseali dit loc, atseali vidzuti shi ascumti, fu cà-s scamnuri, fu cà-s domnjilji, fu cà-s arhiereilji, fu cà-s nicuchirlji; tuti s-aù faptã prin El sh-ti El: shi El easti ma ninti di tuti sh-tuti prin El suntu-adrati. Shi El easti caplu-a truplui, a Bãsearicãljei: cari easti-ahurhita, protlu-faptu dit mortsã... “ (Col.1:15-18). Aestã easti normal ti atselji paragrafi cari poatã s-veadã ca dimi Isus u-adrà loclu.</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 xml:space="preserve">1. Mas aestã easti dealihea, atumtsea ahãt multu alanti paragrafi suntu adrati ca contradictsiea shi-nveatsã ca Isus nu existà di ninti aflarea-a lui. Spunearea tu Adrarea nã-nveatsã clarã ca Dumnidzà fu adratorlu. Ashi ca i Isus i Dumnidzà fu adratorlu; mas noi dzãtsem ca Isus fu adratorlu mas Adrarea spuni cà atsea fu Dumnidzà, noi dzãsim cà Isus fu idyiu cu Dumnidzà directu. </w:t>
      </w:r>
    </w:p>
    <w:p w:rsidR="006F0C82" w:rsidRPr="00817EFF" w:rsidRDefault="006F0C82" w:rsidP="00817EFF">
      <w:pPr>
        <w:widowControl w:val="0"/>
        <w:autoSpaceDE w:val="0"/>
        <w:autoSpaceDN w:val="0"/>
        <w:adjustRightInd w:val="0"/>
        <w:jc w:val="both"/>
        <w:rPr>
          <w:lang w:val="it-IT"/>
        </w:rPr>
      </w:pPr>
      <w:r w:rsidRPr="00817EFF">
        <w:rPr>
          <w:lang w:val="it-IT"/>
        </w:rPr>
        <w:t>Tu-ucazea-aestã nu putem s-li explicàm multili versuri cari va s-spunã ti diferentsiili anamisa di Dumnidzà shi Isus (vid. Studiea 8.2 ti exempluri di-aesti).</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2. Isus fu “protlu-faptul”, tsi implicheadzã unã ahurhitã. Nu ari vãrã provã ca Isus fu “protlu-faptul”-al Dumnidzà di ninti adrarea di loclu di dealihea. Paragrafi ca 2 Vãs. 7:14 shi Ps. 88:27 u-vidzurã dininti atsea cà un clirunumànj-al David va si s-facã protlu-faptul al Dumnidzà. El di dealihea nu fu tu existari tu chirolu cãndu paragrafili fura-ngrãpsitim, shi di-aclo nitsi nu fu tu chirolu di adrarea di Adrarea. Isus s-fãtsea “Hiljlu-al Dumnidzà cu puteari” ma ãnyearea-a lui di moartea (Rom. 1:4). Dumnidzà “Lu-nye Isus iara; ashi cum easti-ngrãpsitã shi tu Psalmul doi: Tini eshtsã Hiljlu-a Meù; Mini Ti feci tu dzuùã-aestã” (Fapti 13:32,33). Cu-atsea Isus s-fãtsea protlu-faptul dupã ãnyearea-a lui. Videts idyea-ashi ca un hilj cari sta pi mãnã nãndreaptã-a tatãlui-a lui easti bãgat tu ligãturã cu-atsea ca fu protlu-faptul (Adr. 48:13-16), shi Hristos fu anãltsit pãn la mãnã nãndreaptã-al Dumnidzà dupã ãnyearea-a lui (Fapti 2:32 R.V. mg.; Uvr. 1:3).</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3. Tu minduearea-aestã ca Isus easti spunit ca protlu-faptul di mortsãlji (Col. 1:18), unã frazã tsi-i paralelã cu “protlu faptul di cafi iatsã” icà adrari (Col. 1:15 R.V.). Di-aclo el zbureashti ti insushlu ca “protlu faptul dit mortsã... ahurhita-a adrariljei al Dumnidzà” (Apoc. 1:5; 3:14). Isus fu protlu di adrarea-nauùã di bãrbats shi muljeri fãrã moari, a curi ãnyeari shi fapta-mplinã ca hiljli fãrã moari-al Dumnidzà s-featsi cu moartea shi ãnyearea di Isus (Efes. 2:10; 4:23,24; 2 Cor.5:17). “Tu Hristolu tuts va sã-nyeadzã. Ma cafi-un om tu-arada-a lui: Hristolu-ahurhiturã, deapoaea-atselji a Hristolui, la yinearea-a Lui” (1 Cor. 15:22,23). Aestã easti idyea-ideiea ca tu Col.1. Isus fu protã persona cari s-nyea di mortsãlji shi a curi va s-hibã datã banã fãrã di moari, el fu protlu di adrarea-nauùã, shi ãmbistimenjlji di dealihea va s-yinã dupã schema-a lui la turnarea-a lui.</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 xml:space="preserve">4. Adrarea ti tsi sã-zbureashti tu Col.1 di-aclo spuni ti nauùã adrari, di cãt atsea di </w:t>
      </w:r>
      <w:r w:rsidRPr="00817EFF">
        <w:rPr>
          <w:lang w:val="it-IT"/>
        </w:rPr>
        <w:lastRenderedPageBreak/>
        <w:t>Adrarea. Dupã lucurlu-al Isus “tutili lucri fura adrati...thronji...domnilji” etc. Pavlu nu spuni ca Isus li-featsi tutili lucri sh-deapoaea da exempluri di arài, munti, pulji etc. Elementili di creatsiea-aestã nauùã spuni ti atselji premii cari noi va li-avem tu Vãsiliea-al Dumnidzà. “Thronji...domnilji” etc. Spunã ti-atsea cum ãmbistimenjlji ãnyeati va s-hibã “amirãrilji shi preftsã, shi-a s-domneascã pristi loc” (Apoc. 5:10). Lucãrli-aesti fura adrati dupã lucurlu-al Isus. “Tu El furã tutili lucri adrati tu tserurli” (Col. 1:16 R.V.). Tu Efes. 2:6 noi dghivãsim ti ãmbistimenjlji cari suntu tu Hristos cum sheadã tu “locãrli din tserurli”. Cu-atsea versurli-aesti nã-nveatsã ca pozitsiea anãlatsã di duh cari noi tora u-avem, cãcum shi atsea tsi noi va-l videm tu yinitorlu, tutã easti adratã dupã Hristos. “Tserurli shi loclu” li-aù “s-facã tutili lucri cari-s lipsiti ti yineari tu irinji cu sãndza-a crutsiljei a Lui (al Hristos)” (Col. 1:16,20), tsi spunã ca “tutili lucri...tu tserurli” spunã ti pistimenjlji cari tora shed tu “locãrli din tserurli...tu Hristos Isus”, di cãt atselji lucri fizitsi anvãrligã di noi.</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b/>
          <w:i/>
          <w:sz w:val="28"/>
          <w:lang w:val="it-IT"/>
        </w:rPr>
      </w:pPr>
      <w:r w:rsidRPr="00817EFF">
        <w:rPr>
          <w:b/>
          <w:i/>
          <w:sz w:val="28"/>
          <w:lang w:val="it-IT"/>
        </w:rPr>
        <w:t>Digresiea 25: “Dininti s-hibã Avraam, Mini escu” (Oani 8:58)</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Zboarãli-aesti suntu tu multi ori spuniti cum nu lipseashti cu tsi dimi ca va s-nveatsã ca Isus fu dininti-al Avraam. Ma, cu unã xitãxeari ma aprapea u-spunã tash contra atsea:</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1. Isus nu dzãsi ‘Dininti s-hibã Avraam, Mini earaiù’. El fu atsel clirunumàn tãxit-al Avraam; noi featsim glàrinji di tãgmiserli-al Dumnidzà pãnã la Avraam mas dzãsim ca Isus existà fizical dininti chirolu-al Avraam.</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2. Contextul di Oani 8:58 easti niacãchisirea-al Isus cu Uvreilji ti Avraam. Elji dzãsea ca dimi Avraam fu nai ma marli om cari bãna. Isus dzãsi “Mini escu tora, cum stàù auùã, ma importantu di Avraamlu”. Cum elji starã aclo, Isus fu atsel tsi lipsea s-hibã tinjisit di cãt Avraamlu. El dzãsi ‘Mini escu tora, ma importantu di cãt Avraamlu fu tu chirolu-a lui’. Poati s-hibã acãchisitã ca “ma ninti” tu Oani 8:58 cu unã spuneari tu chiro, tu minduearea ca di ninti Avraam s-existà Hristos fu tu planlu-al Dumnidzà dit ahurhita-a lumiljei. Atsea fu ca Isus fu “ninti” Avraamlu tu minduearea-aestã ca fu “ninti” el tu minduearea di importantsii.</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3. Prova ti-aestã s-aflã tu Oani 8:56: “Pãrintili-a vostu, Avraam fu pi chefi s-u veadã dzuùa-a Mea; shi-ù vidzu shi s-hãrsi”. Chirolu unic cãndu Avraam esti ãngrãpsit ca fu pi chefi shi arãzvunit fu cãndu lj-fu datã tagma ca el va s-ari simitsã; el acãchisi ca tu soni tagma-atsea fu-n ligãtura cu Isus (Adr. 17:17). Avraam-l “vidzu” dininti Hristolu cu tagmili cari-lj fu dati ti Isus. El comentà ascundit ti curbanea yinitoarã-al Isus: “Pi munti Domnul va s-hibã vidzut” (Adr. 22:14). Fu tu sensu-aestu cãndu Isus zbureashti ti Avraam ca dimi-l avea vidzutã. Tu contextu-aestu di zburari ti tagmili tsi Isus pãtu s-dzãcã “Dininti s-hibã Avraam, Mini escu”. El-l tinjisea atsea, cum explicàm tu Studiea 3.1, ca tagmili-al Dumnidzà ti Avraamlu-l dizvãlea planlu ti Isus tsi Dumnidzà-l shtea dit ahurhirea-a lumiljei. Itiea-atsea, tsi fu “dininti s-hibã Avraamlu”, fu dizvãlitã la Avraam tu tagmili pãn la el, shi tora fu umplitã tu ocljilji-a Uvreilor dit seculu prot, cãcum elji starã anvãrligã di Isus tu-un tsirclju “zborlu (di tagma) adrat trup”.</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 xml:space="preserve">4. Mulu s-spuni ca dimi Isus aludeadzã ti Numa Dumnidzeascã cãndu spuni “Mini escu”. Noi explicàm tu Digresiea 3, ca Isus sh-dealihea oaminji dit cafi dzuùã pot ta s-li portu Numa-al Dumnidzà, fãr di s-hibã elji Dumnidzà Insushlu di dealihea. Cum shi </w:t>
      </w:r>
      <w:r w:rsidRPr="00817EFF">
        <w:rPr>
          <w:lang w:val="it-IT"/>
        </w:rPr>
        <w:lastRenderedPageBreak/>
        <w:t>s-hibã, poati ca Isus mash u-ufilizeashti chirolu di prezentu di verbul ‘s-hibã’.Idyea constructsii gãrtseascã s-veadi tu Oani 9:9 dupã ãndoi versuri. Vitsinjlji-a omlui orbu cari fu curat si s-ntribarã desi dealihea el fu idyiu om cari shidzu shi pãlãcãrsea ti pãradzi: “Niscãntsãlji dzãtsea, El easti: altsãlji dzãtsea, Nu-i el, ma s-veadi ca-i El: ma el dzãtsea: Mini escu (atsel)”. Va s-videts ca tu A.V. zborlu “el” easti tu curziv. Atsea scljeamã ca atsea nu-i aflatã tu textu orighinal gãrtsescu, ma easti dat dit traducãtorlji. Omlu orbu spuni “Mini escu”, ashi cum dzãsea Isus “Mini escu” tu Oani 8:58. Mas noi dzãtsim ca factul ca Isus dzãsi “Mini escu” spuni ca el easti Dumnidzà Insushlu, atumtsea lipseashti s-minduim sh-ca omlu orbu fu idyea ashi “Dumnidzà Insushlu”. Ma lipseashti s-spunem ca Iahve, Numa Dumnidzeascã, di dealihea spuni “Mini va s-escu-atsel tsi va s-escu” (Insh. 3:14 R.S.V. mg.; R.V. mg.) dicãt “Mini escu”.</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b/>
          <w:i/>
          <w:sz w:val="28"/>
          <w:lang w:val="it-IT"/>
        </w:rPr>
      </w:pPr>
      <w:r w:rsidRPr="00817EFF">
        <w:rPr>
          <w:b/>
          <w:i/>
          <w:sz w:val="28"/>
          <w:lang w:val="it-IT"/>
        </w:rPr>
        <w:t>Digresiea 26: Melhisedec</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Un mari numir di studentsã biblicheshtsã au spunitã ‘Amin’ cu inima-ntreagã ti zboarãli tsi apostolu Chetru cãndu el ãngrãpsi: “Vrutlu-a nostu frati Pavlu...tu tuti epistolili-a lui...tu cari-ari niscãnti lucri cu greù ti-acãchiseari, tsi atselji tsi nu shtiu di carti shi fac tiranii, has ca cu alantili Scripturi, pi cheardirea-a lor” (2 Chet. 3:15,16). Aestã siyura cà s-alicheascã ti comentarlu al Pavlu ti Melhisedec ti cari s-ngrãpseashti tu Uvreilji; el insushi spuni cà el yinea ahãndos, cãndu zbura ti lucãrli aesti cari poatã s-hibã acãchisiti mash di ãmbistimenjlji multu tricuts (Uvr. 5:10,11,14). Di aclo nu easti ghini s-u fãtsem bazã di unã doctrinã fundamentalã tu ãnvitsarea di versuri ahtari; nitsi lipsescu paragrafili ti Melhisedec s-hibã explicati pi largu tu mintilji di atselji cari nica yina s-li ãnveatsã doctrinili di bazã-a Scripturãljei.</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“Cà-aestu Melchisedec, vãsiljelu-a Salemlui, preftul-a Dumnidzàlui tsi-i Dipanaltul, tsi lu-astãvãrsi Avraam, cãndu s-turnà di la chirearea-a vãsiljeadzlor shi-l vluyisi” si spuni cà easti “fãr’ di tatã, fãr’ di dadã, fãr’ di shema-a farãljei (ghenealoghiea), cari nu-avea nitsi-ahurhita-a dzãlilor, nitsi bitimea-a banãljei; ma, cara shi-u-adutsea cu hiljlu-al Dumnidzà” (Uvr. 7:1,3). Di aestã s-fac ancãceari di ãndoi cà Isus di dealihea existà ninti adrarea-a lui, shi di aclo nu avu pãrintsã umineshtsã.</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Isus avu un Tatã (Dumnidzà) shi unã dadã (Mariea) shi ghenealoghiea (vid. Mat. 1, Luca 3 shi v. Oani 7:27). ‘Melhisedec’ di aclo nu poati s-hibã unã referentsã ti el personalã. Di altã parti, Melhisedec “adutsea cu hiljlu-al Dumnidzà” (Uvr. 7:3); shi nu fu Isus insushi, ma avea ãndau similaritàtsi cu el cari suntu ufiliziti di scriitorlu ti itii ti ãnvitsari. “dupã undzearea-al Melchisedec s-mutà un altu preftu aclo”, Isus (Uvr. 7:15), cari fu bãgat ti preftu “dupã-arada-al Melchisedec” (Uvr. 5:5,6).</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 xml:space="preserve">Limba-a Uvreilor ti Melhisedec nu poati s-hibã loatã cà di dealihea. Mas Melhisedec di dealihea nu avu nitsi tatã nitsi dadã, atumtsea singurã personã cari el pãtu s-hibã fu Dumnidzà Insushi; El easti personã singurã fãrã di ahurhirea (1 Tim. 6:16; Ps. 89:2). Ma pi-aestã easti bãgat veto cu Uvr. 7:4: “Minduits-Vã, cãt di mari fu omlu-aestu”, shi idhyea ashi di factu cà el fu vidzut di oaminji (tsi Dumnidzà nu poati s-hibã) shi l-dãdea curbànji-a Dumnidzàlui. Mas pi aestu si spunea om, atumtsea el lipsea s-avea pãrintsã di dealihea. Cà el fu “fãr’ di tatã, fãr’ di dadã shi fãr’ di shema-a farãljei” di aclo lipseashti s-hibã referentsiea ti factu cà pedigrelu shi pãrintsãlji-a lui nu suntu ãngrãpsiti. Pãrintsãlji-a vãsiloanjiljei Esthera nu suntu ãngrãpsiti, shi di-aclo fara-a ljei easti spunitã pi un modus similar. Mardoheù “li-crishtea ...Estera, hilji-a lalã-sui: cà ea nu-avea ni tatã, ni dadã.... cari Mardoheù, dupã moartea-a fen-sui shi-a mà-sai, u lo </w:t>
      </w:r>
      <w:r w:rsidRPr="00817EFF">
        <w:rPr>
          <w:lang w:val="it-IT"/>
        </w:rPr>
        <w:lastRenderedPageBreak/>
        <w:t>ti hilji-a lui” (Esthera 2:7).</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Cartea-a Adrariljei tu multi ori yinã tu màri lãndzimi ta s-lji spunã farãlji-a soilor di tutili di caracteristitsi tsi eali suntu ti noi. Ma Melhisedec yini pi stsenã fãrã di s-hibã spunit di ninti, fãrã di spuneari ti pãrintsãlji-a lui, shi chireashti di spunearea idhyea ashi dinãoarã. Iara nu poati s-ari vãrã nipistipseari cà ti el lipseashti s-avem un mari respect, nica shi cãndu marli Avraam l-tinjisea, shi fu vluyisit di el, tsi di dealihea u-spusi pozitsia ma superioarã di Melhisedec pisti Avraamlu (Uvr., 7:2,7).</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Pavlu nu adarã mash unã ghimnasticã mentalã cu Scriptura. Ari un dealihea problem real ti seculu prot cari pãtu s-u spunã ãndreaptã argumentu-al Melhisedec. Uvreilji minduirã:</w:t>
      </w:r>
    </w:p>
    <w:p w:rsidR="006F0C82" w:rsidRPr="00817EFF" w:rsidRDefault="006F0C82" w:rsidP="00817EFF">
      <w:pPr>
        <w:widowControl w:val="0"/>
        <w:autoSpaceDE w:val="0"/>
        <w:autoSpaceDN w:val="0"/>
        <w:adjustRightInd w:val="0"/>
        <w:jc w:val="both"/>
        <w:rPr>
          <w:lang w:val="it-IT"/>
        </w:rPr>
      </w:pPr>
      <w:r w:rsidRPr="00817EFF">
        <w:rPr>
          <w:lang w:val="it-IT"/>
        </w:rPr>
        <w:t>‘Voi Crãshtinjlji nã-spusits cà Isus-aestu poati tora s-hibã preftul-atsel-analtu-a nostu, s-nã da pãlãcãrseri shi s-lucreascã pãn’ di Dumnidzà. Ma un preftu lipseashti s-aibã unã ghenealoghiea shtiutã, tsi spuni cà el easti di fara al Levi. Shi, cum shi s-hibã, voi insushlji spusits cà Isus fu dit fara-al Iuda (Uvr. 7:14). Cu-ljãrtari, ti noi Avraam easti liderlu-atsel analtul shi exemplu-a nostu (Oani 8:33,39), shi noi nu va-l tinjisim Isus aestu’.</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Pi tsi Pavlu spuni:</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‘Ma adutsets-Vã aminti pi Melhisedec. Ãngrãpsirea di Adrarea easti bãgatã tu cadru s-spuni cà un ahtari preftu mari nu avu unã ghenealoghiea; shi Mesiea easti s-hibã shi vãsilje shi preftu, a curi priftamea easti dupã Melhisedec (Uvr. 5:6 vid. Ps. 119:4). Avraam fu sum Melhisedec, sh-di aclo voi lipseashti s-u alãxits bãgarea di actsentu-a voastã di Avraam pãnã la Isus, shi s-bitisits s-u fats ãntribarea di ghenealoghiilji ahãt importantã (vid. 1 Tim. 1:4). Mas voi hits mediatori ti atsea cãt Melhisedec easti un typ di Isus (icà detaljilji di bana-a lui spunã cãtrã el), atumtsea voi va s-lipseashti s-avets unã ma mari acãchiseari ti lucurlu-al Hristos’.</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Shi noi u-ljeam lectsiea-aestã ti noi.</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b/>
          <w:sz w:val="28"/>
          <w:lang w:val="it-IT"/>
        </w:rPr>
      </w:pPr>
      <w:r w:rsidRPr="00817EFF">
        <w:rPr>
          <w:b/>
          <w:sz w:val="28"/>
          <w:lang w:val="it-IT"/>
        </w:rPr>
        <w:t>STUDIEA 7: Ãntribàri</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1. Spunits dau prufitsàlji dit Vecljul Testamentu ti Isus.</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2. Desi Isus existà fizicalã di ninti-aflarea-a lui?</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3. Tu cari mindueari poati Isus s-hibã spusit cà existà di ninti aflarea-a lui?</w:t>
      </w:r>
    </w:p>
    <w:p w:rsidR="006F0C82" w:rsidRPr="00817EFF" w:rsidRDefault="006F0C82" w:rsidP="00817EFF">
      <w:pPr>
        <w:widowControl w:val="0"/>
        <w:autoSpaceDE w:val="0"/>
        <w:autoSpaceDN w:val="0"/>
        <w:adjustRightInd w:val="0"/>
        <w:jc w:val="both"/>
        <w:rPr>
          <w:lang w:val="it-IT"/>
        </w:rPr>
      </w:pPr>
      <w:r w:rsidRPr="00817EFF">
        <w:rPr>
          <w:lang w:val="it-IT"/>
        </w:rPr>
        <w:t>a) Cà un Anghil</w:t>
      </w:r>
    </w:p>
    <w:p w:rsidR="006F0C82" w:rsidRPr="00817EFF" w:rsidRDefault="006F0C82" w:rsidP="00817EFF">
      <w:pPr>
        <w:widowControl w:val="0"/>
        <w:autoSpaceDE w:val="0"/>
        <w:autoSpaceDN w:val="0"/>
        <w:adjustRightInd w:val="0"/>
        <w:jc w:val="both"/>
        <w:rPr>
          <w:lang w:val="it-IT"/>
        </w:rPr>
      </w:pPr>
      <w:r w:rsidRPr="00817EFF">
        <w:rPr>
          <w:lang w:val="it-IT"/>
        </w:rPr>
        <w:t>b) Cà partu di treimea</w:t>
      </w:r>
    </w:p>
    <w:p w:rsidR="006F0C82" w:rsidRPr="00817EFF" w:rsidRDefault="006F0C82" w:rsidP="00817EFF">
      <w:pPr>
        <w:widowControl w:val="0"/>
        <w:autoSpaceDE w:val="0"/>
        <w:autoSpaceDN w:val="0"/>
        <w:adjustRightInd w:val="0"/>
        <w:jc w:val="both"/>
        <w:rPr>
          <w:lang w:val="it-IT"/>
        </w:rPr>
      </w:pPr>
      <w:r w:rsidRPr="00817EFF">
        <w:rPr>
          <w:lang w:val="it-IT"/>
        </w:rPr>
        <w:t>c) Cà un duh</w:t>
      </w:r>
    </w:p>
    <w:p w:rsidR="006F0C82" w:rsidRPr="00817EFF" w:rsidRDefault="006F0C82" w:rsidP="00817EFF">
      <w:pPr>
        <w:widowControl w:val="0"/>
        <w:autoSpaceDE w:val="0"/>
        <w:autoSpaceDN w:val="0"/>
        <w:adjustRightInd w:val="0"/>
        <w:jc w:val="both"/>
        <w:rPr>
          <w:lang w:val="it-IT"/>
        </w:rPr>
      </w:pPr>
      <w:r w:rsidRPr="00817EFF">
        <w:rPr>
          <w:lang w:val="it-IT"/>
        </w:rPr>
        <w:t>d) Mash tu minduearea shi itiea-al Dumnidzà.</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4. Cari dit spunirilji-aesti easti dealihea ti Mariea?</w:t>
      </w:r>
    </w:p>
    <w:p w:rsidR="006F0C82" w:rsidRPr="00817EFF" w:rsidRDefault="006F0C82" w:rsidP="00817EFF">
      <w:pPr>
        <w:widowControl w:val="0"/>
        <w:autoSpaceDE w:val="0"/>
        <w:autoSpaceDN w:val="0"/>
        <w:adjustRightInd w:val="0"/>
        <w:jc w:val="both"/>
        <w:rPr>
          <w:lang w:val="it-IT"/>
        </w:rPr>
      </w:pPr>
      <w:r w:rsidRPr="00817EFF">
        <w:rPr>
          <w:lang w:val="it-IT"/>
        </w:rPr>
        <w:t>a) Ea fu unã muljeari prufectã, fãrã di amartii</w:t>
      </w:r>
    </w:p>
    <w:p w:rsidR="006F0C82" w:rsidRPr="00817EFF" w:rsidRDefault="006F0C82" w:rsidP="00817EFF">
      <w:pPr>
        <w:widowControl w:val="0"/>
        <w:autoSpaceDE w:val="0"/>
        <w:autoSpaceDN w:val="0"/>
        <w:adjustRightInd w:val="0"/>
        <w:jc w:val="both"/>
        <w:rPr>
          <w:lang w:val="it-IT"/>
        </w:rPr>
      </w:pPr>
      <w:r w:rsidRPr="00817EFF">
        <w:rPr>
          <w:lang w:val="it-IT"/>
        </w:rPr>
        <w:t>b) Ea fu unã muljeari dit cafi dzuùã</w:t>
      </w:r>
    </w:p>
    <w:p w:rsidR="006F0C82" w:rsidRPr="00817EFF" w:rsidRDefault="006F0C82" w:rsidP="00817EFF">
      <w:pPr>
        <w:widowControl w:val="0"/>
        <w:autoSpaceDE w:val="0"/>
        <w:autoSpaceDN w:val="0"/>
        <w:adjustRightInd w:val="0"/>
        <w:jc w:val="both"/>
        <w:rPr>
          <w:lang w:val="it-IT"/>
        </w:rPr>
      </w:pPr>
      <w:r w:rsidRPr="00817EFF">
        <w:rPr>
          <w:lang w:val="it-IT"/>
        </w:rPr>
        <w:t>c) Ea lj-fu adratã greauùã cu Isus cu Sãmtul Duh</w:t>
      </w:r>
    </w:p>
    <w:p w:rsidR="006F0C82" w:rsidRPr="00817EFF" w:rsidRDefault="006F0C82" w:rsidP="00817EFF">
      <w:pPr>
        <w:widowControl w:val="0"/>
        <w:autoSpaceDE w:val="0"/>
        <w:autoSpaceDN w:val="0"/>
        <w:adjustRightInd w:val="0"/>
        <w:jc w:val="both"/>
        <w:rPr>
          <w:lang w:val="it-IT"/>
        </w:rPr>
      </w:pPr>
      <w:r w:rsidRPr="00817EFF">
        <w:rPr>
          <w:lang w:val="it-IT"/>
        </w:rPr>
        <w:t>d) Ea tora lã-da pãlãcãriili-a noasti la Isus.</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lastRenderedPageBreak/>
        <w:t>5. Desi Isus u-featsi loclu?</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6. Tsi acãchisits cu Oani 1:1-3 “Tu-ahurhita eara Zborlu?” Tsi nu scljeamã atsea?</w:t>
      </w:r>
    </w:p>
    <w:p w:rsidR="006F0C82" w:rsidRPr="00817EFF" w:rsidRDefault="006F0C82" w:rsidP="00817EFF">
      <w:pPr>
        <w:widowControl w:val="0"/>
        <w:autoSpaceDE w:val="0"/>
        <w:autoSpaceDN w:val="0"/>
        <w:adjustRightInd w:val="0"/>
        <w:jc w:val="both"/>
        <w:rPr>
          <w:lang w:val="it-IT"/>
        </w:rPr>
      </w:pPr>
    </w:p>
    <w:p w:rsidR="006F0C82" w:rsidRPr="00817EFF" w:rsidRDefault="006F0C82" w:rsidP="00817EFF">
      <w:pPr>
        <w:widowControl w:val="0"/>
        <w:autoSpaceDE w:val="0"/>
        <w:autoSpaceDN w:val="0"/>
        <w:adjustRightInd w:val="0"/>
        <w:jc w:val="both"/>
        <w:rPr>
          <w:lang w:val="it-IT"/>
        </w:rPr>
      </w:pPr>
      <w:r w:rsidRPr="00817EFF">
        <w:rPr>
          <w:lang w:val="it-IT"/>
        </w:rPr>
        <w:t>7. Tsi minduits cà-i importantu s-hibã siyur ti-atsea desi Isus existà fizical di ninti aflarea-a lui?</w:t>
      </w:r>
    </w:p>
    <w:p w:rsidR="006F0C82" w:rsidRPr="00817EFF" w:rsidRDefault="006F0C82" w:rsidP="00817EFF">
      <w:pPr>
        <w:jc w:val="both"/>
        <w:rPr>
          <w:lang w:val="it-IT"/>
        </w:rPr>
      </w:pPr>
    </w:p>
    <w:p w:rsidR="006F0C82" w:rsidRPr="00817EFF" w:rsidRDefault="006F0C82" w:rsidP="00817EFF">
      <w:pPr>
        <w:jc w:val="center"/>
        <w:rPr>
          <w:b/>
          <w:sz w:val="28"/>
          <w:lang w:val="it-IT"/>
        </w:rPr>
      </w:pPr>
      <w:r w:rsidRPr="00817EFF">
        <w:rPr>
          <w:lang w:val="it-IT"/>
        </w:rPr>
        <w:br w:type="page"/>
      </w:r>
      <w:r w:rsidRPr="00817EFF">
        <w:rPr>
          <w:b/>
          <w:sz w:val="28"/>
          <w:lang w:val="it-IT"/>
        </w:rPr>
        <w:lastRenderedPageBreak/>
        <w:t>STUDIEA 8:</w:t>
      </w:r>
    </w:p>
    <w:p w:rsidR="006F0C82" w:rsidRPr="00817EFF" w:rsidRDefault="006F0C82" w:rsidP="00817EFF">
      <w:pPr>
        <w:jc w:val="center"/>
        <w:rPr>
          <w:b/>
          <w:sz w:val="28"/>
          <w:lang w:val="it-IT"/>
        </w:rPr>
      </w:pPr>
      <w:r w:rsidRPr="00817EFF">
        <w:rPr>
          <w:b/>
          <w:sz w:val="28"/>
          <w:lang w:val="it-IT"/>
        </w:rPr>
        <w:t>NATURA-AL ISUS</w:t>
      </w:r>
    </w:p>
    <w:p w:rsidR="006F0C82" w:rsidRPr="00817EFF" w:rsidRDefault="006F0C82" w:rsidP="00817EFF">
      <w:pPr>
        <w:jc w:val="center"/>
        <w:rPr>
          <w:b/>
          <w:sz w:val="28"/>
          <w:lang w:val="it-IT"/>
        </w:rPr>
      </w:pPr>
    </w:p>
    <w:p w:rsidR="006F0C82" w:rsidRPr="00817EFF" w:rsidRDefault="006F0C82" w:rsidP="00817EFF">
      <w:pPr>
        <w:jc w:val="center"/>
        <w:rPr>
          <w:b/>
          <w:sz w:val="28"/>
          <w:lang w:val="it-IT"/>
        </w:rPr>
      </w:pPr>
      <w:r w:rsidRPr="00817EFF">
        <w:rPr>
          <w:b/>
          <w:sz w:val="28"/>
          <w:lang w:val="it-IT"/>
        </w:rPr>
        <w:t>8.1 Natura-Al Isus: Introductsiea</w:t>
      </w:r>
    </w:p>
    <w:p w:rsidR="006F0C82" w:rsidRPr="00817EFF" w:rsidRDefault="006F0C82" w:rsidP="00817EFF">
      <w:pPr>
        <w:rPr>
          <w:b/>
          <w:sz w:val="28"/>
          <w:lang w:val="it-IT"/>
        </w:rPr>
      </w:pPr>
    </w:p>
    <w:p w:rsidR="006F0C82" w:rsidRPr="00817EFF" w:rsidRDefault="006F0C82" w:rsidP="00817EFF">
      <w:pPr>
        <w:ind w:firstLine="360"/>
        <w:jc w:val="both"/>
        <w:rPr>
          <w:lang w:val="it-IT"/>
        </w:rPr>
      </w:pPr>
      <w:r w:rsidRPr="00817EFF">
        <w:rPr>
          <w:lang w:val="it-IT"/>
        </w:rPr>
        <w:t>Lipseashti s-hibã unã di nai ma màrli traghedii tu minduearea crãshtineascã cà Domnulu Isus Hristos nu u-lua respectu shi anãltsimea ti el dupã avignitorlu pisti amãrtiea, cu developarea di un caracter prufectu. Doctrinã atsea nai ma multu arãspãnditã di ‘tremiea’ l-facã Isus Dumnidzà Isushi. Mas videm cà Dumnidzàlu nu poati s-hibã bãgat tu pirazmo (Iacov 1:13) shi nu ari posibilitati s-facã amãrtii, tsi scljeamã ca Isus di dealihea nu lipsea s-mpuliseascã contra amãrtiea. Bana-a lui pi loclu di-aclo fu mash unã prividzurã, shi bãna dit experientsiea umineascã, ma fãrã di un sentimentu di dealihea ti dilemã di duh shi fizicalã di rasã umineascã, mas videm cà el nu fu agudit di ea personalã.</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 xml:space="preserve">Pi un altu extrem, grupili ca Mormonjlji shi Mãrturiserli di Iehova nu u-tinjiseascã di dealihea ciudiea di Hristos cum fu Hiljlu unlu-faptu-al Dumnidzà. Ca ahtari, el nu pãtu s-hibã un anghil icà un hilj natural al Iosif. S-spuni di ãndoi oaminji ca tu bana-a lui, natura-al Hristos fu atsea ca sh-al Adamlu di ninti s-cadã. Ma nãparti di niaveari di provã biblicã ti videarea-aestã, nu poati s-hibã tinjisitã atsea ca Adamlu fu adrat di Dumnidzà dit tsara, di cãt Isus fu ‘adratã’ cu atsea tsi fu </w:t>
      </w:r>
      <w:r w:rsidRPr="00817EFF">
        <w:rPr>
          <w:i/>
          <w:lang w:val="it-IT"/>
        </w:rPr>
        <w:t>faptu</w:t>
      </w:r>
      <w:r w:rsidRPr="00817EFF">
        <w:rPr>
          <w:lang w:val="it-IT"/>
        </w:rPr>
        <w:t xml:space="preserve"> di Dumnidzà tu pãntica ali Marii. Cu-atsea, sh-pi ninga atsea ca Isus nu avea un tatã uminescu, el fu adrat shi faptu ca tuts di noi tu alantili modusi. Multsã oaminji nu poatã s-u aproachi factu ca un om di natura-a noastã di amãrtii poati s-ari un caracter prufectu. Easti ca factu aestu cari easti unã ceapã cãtrã pistea di dealihea tu Hristos.</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 xml:space="preserve">S-pistipseascã cà Isus fu di natura-a noastã, ma fu fãrã di amãrtii tu caracterlu-a lui, shi cum </w:t>
      </w:r>
      <w:r w:rsidRPr="00817EFF">
        <w:rPr>
          <w:i/>
          <w:lang w:val="it-IT"/>
        </w:rPr>
        <w:t>totna</w:t>
      </w:r>
      <w:r w:rsidRPr="00817EFF">
        <w:rPr>
          <w:lang w:val="it-IT"/>
        </w:rPr>
        <w:t xml:space="preserve"> s-mpulisi cu pirazmadzlji-a lui, nu-i lishor. Lipseashti multu videari la scriiturli dit Vangheljlu di bana prufectã aestã, deadun cu multili paragrafi biblitsi cari nu u-spunã ãndreptu atsea ca el fu Dumnidzà, s-yinã shi s-u adarã unã acãchiseari shi pistea bunã tu Hristolu di dealihea. Easti ma multu lishor s-mindueascã ca el fu Dumnidzà Insushi shi di aclo s-hibã prufectu automatic. Ma, videarea-aestã u-featsi nivalidã mãrmiea-a avignitorlui tsi Isus u-amintà contra amãrtiea shi natura umineascã.</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El avu unã naturã umineascã; el li-mpãrtsà tutili tendentsii di amãrtii-a noasti (Uvr. 4:14), ma el lã-avinà cu vrearea-a lui ti cãljurli-a Dumnidzàlui shi cu cãftari di agiutorlu-a Lui s-u avinã amãrtiea. Dumnidzàlu aestã dãdea cu vreari, la extenzii ca “Dumnidzà eara tu Hristolu, shi u-mbuna lumea cu Insushi El” pisti Hiljlu-a Lui singur (2 Cor. 5:19).</w:t>
      </w:r>
    </w:p>
    <w:p w:rsidR="006F0C82" w:rsidRPr="00817EFF" w:rsidRDefault="006F0C82" w:rsidP="00817EFF">
      <w:pPr>
        <w:ind w:firstLine="360"/>
        <w:jc w:val="both"/>
        <w:rPr>
          <w:lang w:val="it-IT"/>
        </w:rPr>
      </w:pPr>
    </w:p>
    <w:p w:rsidR="006F0C82" w:rsidRPr="00817EFF" w:rsidRDefault="006F0C82" w:rsidP="00817EFF">
      <w:pPr>
        <w:ind w:firstLine="360"/>
        <w:jc w:val="center"/>
        <w:rPr>
          <w:b/>
          <w:sz w:val="28"/>
          <w:lang w:val="it-IT"/>
        </w:rPr>
      </w:pPr>
      <w:r w:rsidRPr="00817EFF">
        <w:rPr>
          <w:b/>
          <w:sz w:val="28"/>
          <w:lang w:val="it-IT"/>
        </w:rPr>
        <w:t>8.2 Diferentsii Anamisa Di Dumnidzà Shi Isus</w:t>
      </w:r>
    </w:p>
    <w:p w:rsidR="006F0C82" w:rsidRPr="00817EFF" w:rsidRDefault="006F0C82" w:rsidP="00817EFF">
      <w:pPr>
        <w:ind w:firstLine="360"/>
        <w:rPr>
          <w:lang w:val="it-IT"/>
        </w:rPr>
      </w:pPr>
    </w:p>
    <w:p w:rsidR="006F0C82" w:rsidRPr="00817EFF" w:rsidRDefault="006F0C82" w:rsidP="00817EFF">
      <w:pPr>
        <w:ind w:firstLine="360"/>
        <w:jc w:val="both"/>
        <w:rPr>
          <w:lang w:val="it-IT"/>
        </w:rPr>
      </w:pPr>
      <w:r w:rsidRPr="00817EFF">
        <w:rPr>
          <w:lang w:val="it-IT"/>
        </w:rPr>
        <w:t xml:space="preserve">Ari unã balansã bunã tsi lipseashti s-hibã disinjatã anamisa di atselji paragrafi cari u-bagã actsentu pi nivelu pãnã cari “Dumnidzà eara tu Hristos”, shi atselji cari u-spunã uminitatea-a lui. Grupã dit soni di paragrafi u-spunã cà nu poati s-u facã ãndreptu pi plan biblic ideiea cà Isus fu Dumnidzà Insushi, “singurlu Dumnidzà di Dumnidzàlu atsel singur”, cum spuni doctrinã di Treimea cu alatusi. (Frazã-aestã “singurlu Dumnidzà di Dumnidzàlu atsel singur” fu ufilizitã la Contsiliù di Nichea tu </w:t>
      </w:r>
      <w:r w:rsidRPr="00817EFF">
        <w:rPr>
          <w:lang w:val="it-IT"/>
        </w:rPr>
        <w:lastRenderedPageBreak/>
        <w:t>325 dH, iu ideiea ca Dumnidzà easti ‘treimea’ fu protã spunitã; aestã fu nishtiutã la protslji crãshtinji.) Zborlu ‘treimi’ nu poati s-hibã aflat tu Bibliea. Studiea 9 va spuni ma multu ti avignitorlu-ntreg di Isus pisti amãrtiea, shi partea-al Dumnidzà tu el. Cum noi imnàm ma ninti cu studiili aesti, s-nã adutsem-aminti ca ascãparea easti ligatã cu unã acãchiseari corectã di Isus Hristos realu (Oani 3:36; 6:53; 17:3). Mas noi u-videm ca-i dealihea aestu acãchiseari di amintarea-a lui pisti amãrtiea shi moarti, noi putem s-him pãtidzats tu el ca s-putem s-u ãmpãrtsàm ascãparea-aestã.</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 xml:space="preserve">Un di nai ma bunili sumari di relatsiea anamisa di Dumnidzà shi Isu s-aflã tu 1 Tim. 2:5: “Ari </w:t>
      </w:r>
      <w:r w:rsidRPr="00817EFF">
        <w:rPr>
          <w:b/>
          <w:i/>
          <w:lang w:val="it-IT"/>
        </w:rPr>
        <w:t>un</w:t>
      </w:r>
      <w:r w:rsidRPr="00817EFF">
        <w:rPr>
          <w:lang w:val="it-IT"/>
        </w:rPr>
        <w:t xml:space="preserve"> Dumnidzà, </w:t>
      </w:r>
      <w:r w:rsidRPr="00817EFF">
        <w:rPr>
          <w:i/>
          <w:lang w:val="it-IT"/>
        </w:rPr>
        <w:t>shi</w:t>
      </w:r>
      <w:r w:rsidRPr="00817EFF">
        <w:rPr>
          <w:lang w:val="it-IT"/>
        </w:rPr>
        <w:t xml:space="preserve"> un </w:t>
      </w:r>
      <w:r w:rsidRPr="00817EFF">
        <w:rPr>
          <w:b/>
          <w:i/>
          <w:lang w:val="it-IT"/>
        </w:rPr>
        <w:t>tsi intrã-anamisa</w:t>
      </w:r>
      <w:r w:rsidRPr="00817EFF">
        <w:rPr>
          <w:lang w:val="it-IT"/>
        </w:rPr>
        <w:t xml:space="preserve"> di Dumnidzàlu shi oaminjlji, </w:t>
      </w:r>
      <w:r w:rsidRPr="00817EFF">
        <w:rPr>
          <w:b/>
          <w:i/>
          <w:lang w:val="it-IT"/>
        </w:rPr>
        <w:t>omlu</w:t>
      </w:r>
      <w:r w:rsidRPr="00817EFF">
        <w:rPr>
          <w:lang w:val="it-IT"/>
        </w:rPr>
        <w:t xml:space="preserve"> Hristos Isus”. Reflectsii pi zboarãli spuniti ducã tu concluziili-aesti:</w:t>
      </w:r>
    </w:p>
    <w:p w:rsidR="006F0C82" w:rsidRPr="00817EFF" w:rsidRDefault="006F0C82" w:rsidP="00817EFF">
      <w:pPr>
        <w:ind w:firstLine="360"/>
        <w:jc w:val="both"/>
        <w:rPr>
          <w:lang w:val="it-IT"/>
        </w:rPr>
      </w:pPr>
    </w:p>
    <w:p w:rsidR="006F0C82" w:rsidRPr="00817EFF" w:rsidRDefault="006F0C82" w:rsidP="006F0C82">
      <w:pPr>
        <w:numPr>
          <w:ilvl w:val="0"/>
          <w:numId w:val="43"/>
        </w:numPr>
        <w:jc w:val="both"/>
        <w:rPr>
          <w:lang w:val="it-IT"/>
        </w:rPr>
      </w:pPr>
      <w:r w:rsidRPr="00817EFF">
        <w:rPr>
          <w:lang w:val="it-IT"/>
        </w:rPr>
        <w:t xml:space="preserve">Mas ari mash </w:t>
      </w:r>
      <w:r w:rsidRPr="00817EFF">
        <w:rPr>
          <w:i/>
          <w:lang w:val="it-IT"/>
        </w:rPr>
        <w:t>un</w:t>
      </w:r>
      <w:r w:rsidRPr="00817EFF">
        <w:rPr>
          <w:lang w:val="it-IT"/>
        </w:rPr>
        <w:t xml:space="preserve"> Dumnidzà, nu s-poati ca Isus easti Dumnidzà; mas Tatãlu easti Dumnidzàlu shi Isus idhyea-ashi easti Dumnidzà, atumtsea ari dau Dumnidzadzi. “Ma ti noi, ari mash un Dumnidzà, Tatãl” (1 Cor. 8:6). ‘Dumnidzà Tatãl’ di-aclo easti unlu Dumnidzà. Shi di-aclo nu s-poati ca ari unã iatsã separatã tsi s-spuni ‘Dumnidzà Hiljlu’, ca shi, doctrinã cu alatusi cum easti atsea di treimea, spuni. Vecljul Testamentu idhyea-ashi u-featsi portret di Iahve, unlu Dumnidzà, ca Tatãl (pi ex. Isa. 63:16; 64:8).</w:t>
      </w:r>
    </w:p>
    <w:p w:rsidR="006F0C82" w:rsidRPr="00817EFF" w:rsidRDefault="006F0C82" w:rsidP="006F0C82">
      <w:pPr>
        <w:numPr>
          <w:ilvl w:val="0"/>
          <w:numId w:val="43"/>
        </w:numPr>
        <w:jc w:val="both"/>
        <w:rPr>
          <w:lang w:val="it-IT"/>
        </w:rPr>
      </w:pPr>
      <w:r w:rsidRPr="00817EFF">
        <w:rPr>
          <w:lang w:val="it-IT"/>
        </w:rPr>
        <w:t>Pi ninga unlu Dumnidzà-aestu, ari mediatorlu (un tsi sta anamisa di doi oaminji), omlu Hristos Isus “...</w:t>
      </w:r>
      <w:r w:rsidRPr="00817EFF">
        <w:rPr>
          <w:i/>
          <w:lang w:val="it-IT"/>
        </w:rPr>
        <w:t>shi</w:t>
      </w:r>
      <w:r w:rsidRPr="00817EFF">
        <w:rPr>
          <w:lang w:val="it-IT"/>
        </w:rPr>
        <w:t xml:space="preserve"> un tsi intrã-anamisa...”. Zborlu-atsel “shi” indicheadzã dyafurii anamisa di Hristos shi Dumnidzà.</w:t>
      </w:r>
    </w:p>
    <w:p w:rsidR="006F0C82" w:rsidRPr="00817EFF" w:rsidRDefault="006F0C82" w:rsidP="006F0C82">
      <w:pPr>
        <w:numPr>
          <w:ilvl w:val="0"/>
          <w:numId w:val="43"/>
        </w:numPr>
        <w:jc w:val="both"/>
        <w:rPr>
          <w:lang w:val="it-IT"/>
        </w:rPr>
      </w:pPr>
      <w:r w:rsidRPr="00817EFF">
        <w:rPr>
          <w:lang w:val="it-IT"/>
        </w:rPr>
        <w:t>Ca Hristos easti “medieatorlu” scljeamã cà el yini di unlu pãn la altulu. Un mediator anamisa di un om cu amãrtii shi un Dumnidzà fãrã di amãrtii nu poati sh-hibã fãr’ di amãrtii Dumnidzà Insushlu; lipsea s-hibã un om fãrã di amãrtii, di natura umineascã cu amãrtii. “</w:t>
      </w:r>
      <w:r w:rsidRPr="00817EFF">
        <w:rPr>
          <w:i/>
          <w:lang w:val="it-IT"/>
        </w:rPr>
        <w:t>Omlu</w:t>
      </w:r>
      <w:r w:rsidRPr="00817EFF">
        <w:rPr>
          <w:lang w:val="it-IT"/>
        </w:rPr>
        <w:t xml:space="preserve"> Hristos Isus” nã-armasi fãrã di nipistipseari ca ti atsea cãt easti dealihea explanatsiea-aestã. Shi cãndu el ãngrãpsi dupã ãnyearea-al Isus, Pavlu nu zbureashti ti “Dumnidzàlu Hristos Isus”.</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Tu multsã ori him adusits aminti ca “Dumnidzà nu-i om” (Num. 23:19; Os. 11:9); ma Hristos siyurã ca fu “hiljlu-a omlui”, ca shi multu sã-lj spusi tu Nàùlu Testamentu “</w:t>
      </w:r>
      <w:r w:rsidRPr="00817EFF">
        <w:rPr>
          <w:i/>
          <w:lang w:val="it-IT"/>
        </w:rPr>
        <w:t>omlu</w:t>
      </w:r>
      <w:r w:rsidRPr="00817EFF">
        <w:rPr>
          <w:lang w:val="it-IT"/>
        </w:rPr>
        <w:t xml:space="preserve"> Hristos Isus”. El fu “Hiljlu-a Nai ma Analtului” (Luca 1:32). Ca Dumnidzà easti “Nai ma Analtu</w:t>
      </w:r>
      <w:r w:rsidRPr="00817EFF">
        <w:rPr>
          <w:i/>
          <w:lang w:val="it-IT"/>
        </w:rPr>
        <w:t>lu</w:t>
      </w:r>
      <w:r w:rsidRPr="00817EFF">
        <w:rPr>
          <w:lang w:val="it-IT"/>
        </w:rPr>
        <w:t>” indicheadzã ca mash El u-ari anãltsimea atsea dit soni; Isus ca easti “</w:t>
      </w:r>
      <w:r w:rsidRPr="00817EFF">
        <w:rPr>
          <w:i/>
          <w:lang w:val="it-IT"/>
        </w:rPr>
        <w:t>Hiljlu</w:t>
      </w:r>
      <w:r w:rsidRPr="00817EFF">
        <w:rPr>
          <w:lang w:val="it-IT"/>
        </w:rPr>
        <w:t>-a Nai ma Analtului” spuni ca el nu poati s-hibã Dumnidzà Insushlu tu personã. Limba atsea di Tatãl shi Hiljlu cari easti ufilizitã ti Dumnidzà shi Isus, u-featsi clarã ca elji nu suntu idhyea. Sh-pi ninga atsea ca hiljlu poati s-ari similaritàts cu tatãlu-a lui, el nu poati s-hibã unã shi idhyea personã, nitsi s-hibã ahãt tricut ca tatãl-a lui.</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Deadun cu aestu lucru, ari un numir di dyafurii cari pot s-hibã vidzuti anamisa di Dumnidzà shi Isus, cari spun clarã ca Isus nu fu Dumnidzà insushi:</w:t>
      </w:r>
    </w:p>
    <w:p w:rsidR="006F0C82" w:rsidRPr="00817EFF" w:rsidRDefault="006F0C82" w:rsidP="00817EFF">
      <w:pPr>
        <w:ind w:firstLine="360"/>
        <w:jc w:val="both"/>
        <w:rPr>
          <w:lang w:val="it-IT"/>
        </w:rPr>
      </w:pPr>
    </w:p>
    <w:p w:rsidR="006F0C82" w:rsidRPr="00817EFF" w:rsidRDefault="006F0C82" w:rsidP="00817EFF">
      <w:pPr>
        <w:ind w:firstLine="360"/>
        <w:jc w:val="both"/>
        <w:rPr>
          <w:b/>
          <w:lang w:val="it-IT"/>
        </w:rPr>
      </w:pPr>
      <w:r w:rsidRPr="00817EFF">
        <w:rPr>
          <w:b/>
          <w:lang w:val="it-IT"/>
        </w:rPr>
        <w:t>DUMNIDZÀ</w:t>
      </w:r>
      <w:r w:rsidRPr="00817EFF">
        <w:rPr>
          <w:b/>
          <w:lang w:val="it-IT"/>
        </w:rPr>
        <w:tab/>
      </w:r>
      <w:r w:rsidRPr="00817EFF">
        <w:rPr>
          <w:b/>
          <w:lang w:val="it-IT"/>
        </w:rPr>
        <w:tab/>
      </w:r>
      <w:r w:rsidRPr="00817EFF">
        <w:rPr>
          <w:b/>
          <w:lang w:val="it-IT"/>
        </w:rPr>
        <w:tab/>
      </w:r>
      <w:r w:rsidRPr="00817EFF">
        <w:rPr>
          <w:b/>
          <w:lang w:val="it-IT"/>
        </w:rPr>
        <w:tab/>
      </w:r>
      <w:r w:rsidRPr="00817EFF">
        <w:rPr>
          <w:b/>
          <w:lang w:val="it-IT"/>
        </w:rPr>
        <w:tab/>
      </w:r>
      <w:r w:rsidRPr="00817EFF">
        <w:rPr>
          <w:b/>
          <w:lang w:val="it-IT"/>
        </w:rPr>
        <w:tab/>
      </w:r>
      <w:r w:rsidRPr="00817EFF">
        <w:rPr>
          <w:b/>
          <w:lang w:val="it-IT"/>
        </w:rPr>
        <w:tab/>
        <w:t>ISUS</w:t>
      </w:r>
    </w:p>
    <w:p w:rsidR="006F0C82" w:rsidRPr="00817EFF" w:rsidRDefault="006F0C82" w:rsidP="00817EFF">
      <w:pPr>
        <w:ind w:firstLine="360"/>
        <w:jc w:val="both"/>
        <w:rPr>
          <w:lang w:val="it-IT"/>
        </w:rPr>
      </w:pPr>
    </w:p>
    <w:p w:rsidR="006F0C82" w:rsidRPr="00817EFF" w:rsidRDefault="006F0C82" w:rsidP="00817EFF">
      <w:pPr>
        <w:jc w:val="both"/>
        <w:rPr>
          <w:lang w:val="it-IT"/>
        </w:rPr>
      </w:pPr>
      <w:r w:rsidRPr="00817EFF">
        <w:rPr>
          <w:lang w:val="it-IT"/>
        </w:rPr>
        <w:t xml:space="preserve">“Dumnidzà nu poati s-hibã </w:t>
      </w:r>
      <w:r w:rsidRPr="00817EFF">
        <w:rPr>
          <w:lang w:val="it-IT"/>
        </w:rPr>
        <w:tab/>
      </w:r>
      <w:r w:rsidRPr="00817EFF">
        <w:rPr>
          <w:lang w:val="it-IT"/>
        </w:rPr>
        <w:tab/>
      </w:r>
      <w:r w:rsidRPr="00817EFF">
        <w:rPr>
          <w:lang w:val="it-IT"/>
        </w:rPr>
        <w:tab/>
      </w:r>
      <w:r w:rsidRPr="00817EFF">
        <w:rPr>
          <w:lang w:val="it-IT"/>
        </w:rPr>
        <w:tab/>
        <w:t>Hristos “ fu tu tutili minduiri bãgat</w:t>
      </w:r>
    </w:p>
    <w:p w:rsidR="006F0C82" w:rsidRPr="00817EFF" w:rsidRDefault="006F0C82" w:rsidP="00817EFF">
      <w:pPr>
        <w:jc w:val="both"/>
        <w:rPr>
          <w:lang w:val="it-IT"/>
        </w:rPr>
      </w:pPr>
      <w:r w:rsidRPr="00817EFF">
        <w:rPr>
          <w:lang w:val="it-IT"/>
        </w:rPr>
        <w:t>bãgat tu pirazmo” (Iacov 1:13).</w:t>
      </w:r>
      <w:r w:rsidRPr="00817EFF">
        <w:rPr>
          <w:lang w:val="it-IT"/>
        </w:rPr>
        <w:tab/>
      </w:r>
      <w:r w:rsidRPr="00817EFF">
        <w:rPr>
          <w:lang w:val="it-IT"/>
        </w:rPr>
        <w:tab/>
        <w:t xml:space="preserve">             tu pirzmo ca him shi noi (Uvr. 4:15).</w:t>
      </w:r>
    </w:p>
    <w:p w:rsidR="006F0C82" w:rsidRPr="00817EFF" w:rsidRDefault="006F0C82" w:rsidP="00817EFF">
      <w:pPr>
        <w:ind w:firstLine="360"/>
        <w:jc w:val="both"/>
        <w:rPr>
          <w:lang w:val="it-IT"/>
        </w:rPr>
      </w:pPr>
    </w:p>
    <w:p w:rsidR="006F0C82" w:rsidRPr="00817EFF" w:rsidRDefault="006F0C82" w:rsidP="00817EFF">
      <w:pPr>
        <w:jc w:val="both"/>
        <w:rPr>
          <w:lang w:val="it-IT"/>
        </w:rPr>
      </w:pPr>
      <w:r w:rsidRPr="00817EFF">
        <w:rPr>
          <w:lang w:val="it-IT"/>
        </w:rPr>
        <w:lastRenderedPageBreak/>
        <w:t xml:space="preserve">Dumnidzà nu poati s-moarã – El-i </w:t>
      </w:r>
      <w:r w:rsidRPr="00817EFF">
        <w:rPr>
          <w:lang w:val="it-IT"/>
        </w:rPr>
        <w:tab/>
      </w:r>
      <w:r w:rsidRPr="00817EFF">
        <w:rPr>
          <w:lang w:val="it-IT"/>
        </w:rPr>
        <w:tab/>
      </w:r>
      <w:r w:rsidRPr="00817EFF">
        <w:rPr>
          <w:lang w:val="it-IT"/>
        </w:rPr>
        <w:tab/>
        <w:t>Hristos muri ti trei dzàli (Mat. 12:40;</w:t>
      </w:r>
    </w:p>
    <w:p w:rsidR="006F0C82" w:rsidRPr="00817EFF" w:rsidRDefault="006F0C82" w:rsidP="00817EFF">
      <w:pPr>
        <w:jc w:val="both"/>
        <w:rPr>
          <w:lang w:val="it-IT"/>
        </w:rPr>
      </w:pPr>
      <w:r w:rsidRPr="00817EFF">
        <w:rPr>
          <w:lang w:val="it-IT"/>
        </w:rPr>
        <w:t>fãrã di moarti tu natura (Ps. 90:2; 1 Tim. 6:16).</w:t>
      </w:r>
      <w:r w:rsidRPr="00817EFF">
        <w:rPr>
          <w:lang w:val="it-IT"/>
        </w:rPr>
        <w:tab/>
        <w:t>16:21).</w:t>
      </w:r>
    </w:p>
    <w:p w:rsidR="006F0C82" w:rsidRPr="00817EFF" w:rsidRDefault="006F0C82" w:rsidP="00817EFF">
      <w:pPr>
        <w:ind w:firstLine="360"/>
        <w:jc w:val="both"/>
        <w:rPr>
          <w:lang w:val="it-IT"/>
        </w:rPr>
      </w:pPr>
    </w:p>
    <w:p w:rsidR="006F0C82" w:rsidRPr="00817EFF" w:rsidRDefault="006F0C82" w:rsidP="00817EFF">
      <w:pPr>
        <w:jc w:val="both"/>
        <w:rPr>
          <w:lang w:val="it-IT"/>
        </w:rPr>
      </w:pPr>
      <w:r w:rsidRPr="00817EFF">
        <w:rPr>
          <w:lang w:val="it-IT"/>
        </w:rPr>
        <w:t>Dumnidzà nu poati s-hibã vidzut di oaminji           Oaminji-l vidzurã Isus shi lucrarã cu el</w:t>
      </w:r>
    </w:p>
    <w:p w:rsidR="006F0C82" w:rsidRPr="00817EFF" w:rsidRDefault="006F0C82" w:rsidP="00817EFF">
      <w:pPr>
        <w:jc w:val="both"/>
        <w:rPr>
          <w:lang w:val="it-IT"/>
        </w:rPr>
      </w:pPr>
      <w:r w:rsidRPr="00817EFF">
        <w:rPr>
          <w:lang w:val="it-IT"/>
        </w:rPr>
        <w:t>(1 Tim. 6:16; Insh. 33:20).</w:t>
      </w:r>
      <w:r w:rsidRPr="00817EFF">
        <w:rPr>
          <w:lang w:val="it-IT"/>
        </w:rPr>
        <w:tab/>
      </w:r>
      <w:r w:rsidRPr="00817EFF">
        <w:rPr>
          <w:lang w:val="it-IT"/>
        </w:rPr>
        <w:tab/>
      </w:r>
      <w:r w:rsidRPr="00817EFF">
        <w:rPr>
          <w:lang w:val="it-IT"/>
        </w:rPr>
        <w:tab/>
        <w:t xml:space="preserve">            (1 Oani 1:1 u-bagã actsentu pi aestã).</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Cãndu him bãgats tu pirazmo, nã-easti bãgatã shi unã alidzearea anamisa di amãrtiea shi tinjisirea cãtã Dumnidzà. Tu multi ori alidzàm s-nu Ù-tinjisim Dumnidzàlu; Hristos li-avu idhyii-alidzeri, ma totãna alidzà s-Ù tinjiseascã. Di-aclo el u-avu posibilitatea s-facã amãrtii, ma nu u-adrà vãrnãoarã. Nu s-poati s-minduim ca Dumnidzà ari vãrã posibilitati s-facã amãrtii. Noi avem spusã ca simitsa-al David tsi lj-fu tãxitã tu 2 Vãs. 7:12-16 fu Hristos definitiv. Versul 14 zbureashti ti posibilitatea-al Hristolu ti adrarea di amãrtii: “</w:t>
      </w:r>
      <w:r w:rsidRPr="00817EFF">
        <w:rPr>
          <w:i/>
          <w:lang w:val="it-IT"/>
        </w:rPr>
        <w:t>Mas</w:t>
      </w:r>
      <w:r w:rsidRPr="00817EFF">
        <w:rPr>
          <w:lang w:val="it-IT"/>
        </w:rPr>
        <w:t xml:space="preserve"> s-alutuseascã, Mini va-l fac chischin.”</w:t>
      </w:r>
    </w:p>
    <w:p w:rsidR="006F0C82" w:rsidRPr="00817EFF" w:rsidRDefault="006F0C82" w:rsidP="00817EFF">
      <w:pPr>
        <w:ind w:firstLine="360"/>
        <w:jc w:val="both"/>
        <w:rPr>
          <w:lang w:val="it-IT"/>
        </w:rPr>
      </w:pPr>
    </w:p>
    <w:p w:rsidR="006F0C82" w:rsidRPr="00817EFF" w:rsidRDefault="006F0C82" w:rsidP="00817EFF">
      <w:pPr>
        <w:ind w:firstLine="360"/>
        <w:jc w:val="center"/>
        <w:rPr>
          <w:sz w:val="28"/>
          <w:lang w:val="it-IT"/>
        </w:rPr>
      </w:pPr>
      <w:r w:rsidRPr="00817EFF">
        <w:rPr>
          <w:b/>
          <w:sz w:val="28"/>
          <w:lang w:val="it-IT"/>
        </w:rPr>
        <w:t>8.3 Natura-al Isus</w:t>
      </w:r>
    </w:p>
    <w:p w:rsidR="006F0C82" w:rsidRPr="00817EFF" w:rsidRDefault="006F0C82" w:rsidP="00817EFF">
      <w:pPr>
        <w:ind w:firstLine="360"/>
        <w:rPr>
          <w:lang w:val="it-IT"/>
        </w:rPr>
      </w:pPr>
    </w:p>
    <w:p w:rsidR="006F0C82" w:rsidRPr="00817EFF" w:rsidRDefault="006F0C82" w:rsidP="00817EFF">
      <w:pPr>
        <w:ind w:firstLine="360"/>
        <w:jc w:val="both"/>
        <w:rPr>
          <w:lang w:val="it-IT"/>
        </w:rPr>
      </w:pPr>
      <w:r w:rsidRPr="00817EFF">
        <w:rPr>
          <w:lang w:val="it-IT"/>
        </w:rPr>
        <w:t>Zborlu ‘natura’ spuni ti-atsea tsi him dupã naturã, dupã fundamentu. Avem spunitã tu Studiea 1 ca Bibliea zbureashti ti mash dauùã naturi – di Dumnidzà, shi di omlu. Dupã natura, Dumnidzà nu poati s-moarã, s-hibã bãgat tu pirazmo etc. Evidentã easti cà Hristos nu fu cu natura-al Dumnidzà tu bana-a lui. Di-aclo el fu mash cu natura-umineascã. Di definitsiea-a noastã di zborlu ‘natura’ lipseashti s-hibã evidentã ca Hristos nu va s-poatã s-avea dauùãli naturi tu idhyiu chiro. Eara importantu ca Hristos s-hibã bãgat tu pirazmo cãcum him shi noi (Uvr. 4:15), ca dupã alãsarea-a pirazmolui prufectã s-poatã s-u ljea ljirtarea ti noi. Vrerli cu alatusi cari suntu baza di pirazmolu-a nostu yinã di nuntru di noi (Marcu 7:15-23), di cari tu natura-a noastã umineascã (Iacov 1:13-15). Di-aclo fu importantu, ca Hristos s-hibã di natura umineascã, ca s-poatã s-u ari tu experientsiea-a lui shi s-li avinã pirazmolu-aestu.</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Uvreilji 2:14-18 u-bagã tutã aestã tu multsã zboarã:</w:t>
      </w:r>
    </w:p>
    <w:p w:rsidR="006F0C82" w:rsidRPr="00817EFF" w:rsidRDefault="006F0C82" w:rsidP="00817EFF">
      <w:pPr>
        <w:ind w:firstLine="360"/>
        <w:jc w:val="both"/>
        <w:rPr>
          <w:lang w:val="it-IT"/>
        </w:rPr>
      </w:pPr>
    </w:p>
    <w:p w:rsidR="006F0C82" w:rsidRPr="00817EFF" w:rsidRDefault="006F0C82" w:rsidP="00817EFF">
      <w:pPr>
        <w:ind w:left="360"/>
        <w:jc w:val="both"/>
        <w:rPr>
          <w:lang w:val="it-IT"/>
        </w:rPr>
      </w:pPr>
      <w:r w:rsidRPr="00817EFF">
        <w:rPr>
          <w:lang w:val="it-IT"/>
        </w:rPr>
        <w:t>“Ca ficiuritslji (noi) lj-Si featsirã urtats shi sãndzã (natura-umineascã), El (Hristos) idhyea-ashi insushi S-lua parti (icà “pãritsipà”, R.S.V.) di-aestã (naturã), ca prin moartea ta su-l surpãdraclu... Cà, dealihea, nu-ù lo natura-a anghiljlor; ma lua prin el (natura di) simitsa-al Avraam. Ti-atsea, tu tutili lucri L-amintà s-hibã adrat ca fratslji-a lui, ca el poati s-hibã njilãos shi preftu-analtu loial...ti adrarea di irinje ti amãrtiili-a miletiljei. Cà prin atsea tsi-ù pãtsã cu atsea tsi fu bãgat tu pirazmo, el poati s-lã agiutã-a tsilor tsi suntu bãgats tu pirazmo.”</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 xml:space="preserve">Paragraflu-aestu bagã un actsentu extra-ordinar pi factul ca Isus avu unã naturã umineascã: “El </w:t>
      </w:r>
      <w:r w:rsidRPr="00817EFF">
        <w:rPr>
          <w:i/>
          <w:lang w:val="it-IT"/>
        </w:rPr>
        <w:t>idhyea-ashi insushi</w:t>
      </w:r>
      <w:r w:rsidRPr="00817EFF">
        <w:rPr>
          <w:lang w:val="it-IT"/>
        </w:rPr>
        <w:t xml:space="preserve">” partitsipà tu atsea (Uvr. 2:14). Frazã-aestã li ufilizeashti trei zboarã tuti cu idhyea mindueari, mash s-u bagã punctul la loc. El partitsipà “di </w:t>
      </w:r>
      <w:r w:rsidRPr="00817EFF">
        <w:rPr>
          <w:i/>
          <w:lang w:val="it-IT"/>
        </w:rPr>
        <w:t>idhyea</w:t>
      </w:r>
      <w:r w:rsidRPr="00817EFF">
        <w:rPr>
          <w:lang w:val="it-IT"/>
        </w:rPr>
        <w:t xml:space="preserve">” natura; scriearea pãtu s-dzãcã ‘el partitsipã di ATSEA idhyea-ashi’, ma ea bagã actsentu, “el partitsipà di </w:t>
      </w:r>
      <w:r w:rsidRPr="00817EFF">
        <w:rPr>
          <w:i/>
          <w:lang w:val="it-IT"/>
        </w:rPr>
        <w:t>idhyea</w:t>
      </w:r>
      <w:r w:rsidRPr="00817EFF">
        <w:rPr>
          <w:lang w:val="it-IT"/>
        </w:rPr>
        <w:t xml:space="preserve">”. Uvr. 2:16 u-lucreashti punctul similarã, ca Isus nu avu natura-a anghiljlor, mas videm ca el fu di simitsa-al Avraam, cari yinea s-da ascãpari ti multili ãmbistimenji cari va s-hibã di simitsa-al Avraam. Di-aestu lucru, fu lipsitã ti Hristos s-ari unã naturã umineascã. Tu </w:t>
      </w:r>
      <w:r w:rsidRPr="00817EFF">
        <w:rPr>
          <w:i/>
          <w:lang w:val="it-IT"/>
        </w:rPr>
        <w:t>cafi</w:t>
      </w:r>
      <w:r w:rsidRPr="00817EFF">
        <w:rPr>
          <w:lang w:val="it-IT"/>
        </w:rPr>
        <w:t xml:space="preserve"> un modus el lipsea “s-hibã adrat ca fratslji-a lui” (Uvr. 2:17) ca Dumnidzà s-poatã s-nã da ljirtari </w:t>
      </w:r>
      <w:r w:rsidRPr="00817EFF">
        <w:rPr>
          <w:lang w:val="it-IT"/>
        </w:rPr>
        <w:lastRenderedPageBreak/>
        <w:t xml:space="preserve">cu curbanea-al Hristolu. S-dzãtsem ca Isus nu fu di natura-umineascã ãntreg di-aclo easti s-nu avem shteari di bazã atsea di hãbarli buni ti Hristos. </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Cãndu ãmbistimenjlji cari suntu pãtidzati adarã amãrtii, elji pot s-yinã la Dumnidzà, s-u spunã amãrtiea-a lor tu pãlãcãrii dupã Hristos (1 Oani 1:9); Dumnidzà shtii ca Hristos fu bãgat tu pirazmo s-facã amãrtii bash cum suntu shi elji, ma ca el fu prufectu u-alãsà atsel pirazmo tsi elji nu-ù facã. Di-aestã, “Dumnidzà di ispetea-al Hristos” poati s-nã ljeartã (Efes. 4:32). Di aclo easti importantu s-u tinjisim atsea cum Hristos fu bãgat tu pirazmo, shi lipsea s-u avea natura-a noastã ca aestã s-eara posibiliã. “Dumnidzà-i Duh” (Oani 4:24) dupã natura sh-pi ninga atsea ca El ari un trup material, ca “Duh” El nu ari un trup shi sãndzã. Ca Hristos avu unã naturã di “trup” scljeamã ca tu nitsi un modus el nu avu unã naturã di Dumnidzà tu chirolu-a lui di banã.</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Probili di ninti di oaminji s-u tsãnã zborlu-al Dumnidzà, icà s-u alasã pirazmolu ãntreg, idhyea-ashi nu fura cu suctses. Di-aclo “Dumnidzà, cara-L pitricu Hilji-Su ca soi di truplu-a amãrtiiljei shi ti-amãrtiea lj-deadi ghizai-a amãrtiiljei dit trup” (Rom. 8:3 A.V. mg.).</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 xml:space="preserve">“Amãrtii” spuni ti-ncljinarea naturalã s-featsim amãrtii tsi noi u-avem dupã natura. Noi u-avem datã calea ti aestã di ninti, shi s-continuàm s-u adràm aestã, shi “pãltearea ti amãrtii easti moartea”. S-u luam aestã di minduearea-aestã, la omlu lipsea agiutor di nãfoarã. El insushlu s-vidzu cà-i fãrã puteari s-hibã prufectu; nu eara shi nu easti tu truplu s-u ascapã truplu. Dumnidzà di-aclo adrà interventsii shi nã-L dãdea Hiljlu-a Lui insushi, cari u-avea “truplu di amãrtii”-a nostu, cu tutili ãncljinàri ta s-facã amãrtii tsi noi-ù avem. Contra cafi un om altu, Hristos u-avinà cafi un pirazmo, sh-pi ninga atsea ca el u-avu posibilitatea s-facã alatusi shi amãrtii ahãt cãt shi noi. Rom. 8:3 featsi descriptsiea di natura umineascã-al Hristolu ca di “truplu di amãrtii”. Ãndau di versuri dupã atsea, Pavlu zbura di atsea cum tu truplu “nu bãneadzã tsiva bunã”, shi cum truplu dupã naturã easti tu ãmpuliseari contra tinjisirea-a Dumnidzàlui (Rom. 7:18-23). Tu contextu-aestu nica ma ti tinjiseari easti s-dghivãsim ca Hristos avu un “trup di amãrtii” tu Rom. 8:3. Fu di-aestu lucru, shi di avinarea-a lui di truplu-aestu, tsi noi u-avem unã cali di avinari di truplu-a nostu; Isus fu multu dishtiptat di amãrtiea di natura-a lui. El tu unã oarã lj-si spusi ca “Dhascalu bun”, cu implicatsiea ca el fu “bun” shi prufectu dupã naturã. El apandãsea “: Cãtse Nj-dzãts bun? Canã nu-i bun dicãt unlu, atsea easti, Dumnidzà” (Marcu 10:17,18). Tu unã altã ucazi, oaminjlji ahurhirã s-mãrturiseascã di mãrimea-al Hristolu di-ispetea di seriilji di ciudiili extra-naturali cari el li-adrà. Isus nu u-spunea cà multu importantu “cà el li-cãnushtea tutili, sh-ti-atsea cà nu-Lji lipsea sã-Lji marturiseascã vãrã ti omlu: cà El shtea cà tsi-avea tu omlu” (Oani 2:23-25, textu gãrtsescu). Ca di shtearea-aestã mari di natura-umineascã (“li-cãnushtea </w:t>
      </w:r>
      <w:r w:rsidRPr="00817EFF">
        <w:rPr>
          <w:i/>
          <w:lang w:val="it-IT"/>
        </w:rPr>
        <w:t>tutili</w:t>
      </w:r>
      <w:r w:rsidRPr="00817EFF">
        <w:rPr>
          <w:lang w:val="it-IT"/>
        </w:rPr>
        <w:t>” ti-aestã), Hristos nu vru oaminjlji s-ul tinjiseascã el personal tu ãndrepturlu-a lui, mas videm ca el shtea cum arauùã fu natura-umineascã-a lui.</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p>
    <w:p w:rsidR="006F0C82" w:rsidRPr="00817EFF" w:rsidRDefault="006F0C82" w:rsidP="00817EFF">
      <w:pPr>
        <w:ind w:firstLine="360"/>
        <w:jc w:val="center"/>
        <w:rPr>
          <w:lang w:val="it-IT"/>
        </w:rPr>
      </w:pPr>
      <w:r w:rsidRPr="00817EFF">
        <w:rPr>
          <w:b/>
          <w:sz w:val="28"/>
          <w:lang w:val="it-IT"/>
        </w:rPr>
        <w:t>8.4 Umanitatea-Al Isus</w:t>
      </w:r>
    </w:p>
    <w:p w:rsidR="006F0C82" w:rsidRPr="00817EFF" w:rsidRDefault="006F0C82" w:rsidP="00817EFF">
      <w:pPr>
        <w:ind w:firstLine="360"/>
        <w:rPr>
          <w:lang w:val="it-IT"/>
        </w:rPr>
      </w:pPr>
    </w:p>
    <w:p w:rsidR="006F0C82" w:rsidRPr="00817EFF" w:rsidRDefault="006F0C82" w:rsidP="00817EFF">
      <w:pPr>
        <w:ind w:firstLine="360"/>
        <w:jc w:val="both"/>
        <w:rPr>
          <w:lang w:val="it-IT"/>
        </w:rPr>
      </w:pPr>
      <w:r w:rsidRPr="00817EFF">
        <w:rPr>
          <w:lang w:val="it-IT"/>
        </w:rPr>
        <w:t xml:space="preserve">Ãngrãpsiturli di Vangheljlu spunã ti multsã exempluri ti-atsea cãt Isus avu unã naturã umineascã. Easti ãngrãpsitã cà el fu curmat, shi lipsea s-sheadã pi ninga unã fãntãnã s-bea (Oani 4:6): “Isus lãcãrmà” pi moartea di Lazar (Oani 11:35). Nai ma </w:t>
      </w:r>
      <w:r w:rsidRPr="00817EFF">
        <w:rPr>
          <w:lang w:val="it-IT"/>
        </w:rPr>
        <w:lastRenderedPageBreak/>
        <w:t>multu, ãngrãpsirea di pãthimatsli-a lui dit soni lipseashti s-hibã unã provã bunã ti umãnitatea-a lui: “Tora suflitlu-a Meù easti cutrimburat”, el spusi cãndu s-pãlãcãrsea pi Dumnidzàlu s-ul ascapã shi s-nu yinã pi crutsea cu moartea-a lui (Oani 12:27). El “s-pãlãcãrsi, sh-dzãsi, O Pãrintili-a Meù, cara s-poatã la s-treacã di la Mini chelchea-aestã (di pãthimatsli shi moartea); ma nu-ashi cum voi Mini, ma-ashi cum vrei Tini” (Mat. 26:39). Aestã spuni cà tu ãndoi modusi ‘vrearea’-al Isus, fu diferentã di atsea di Dumnidzàlu.</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Tu bana-ntreagã-al Isus, el u-tinjisea vrearea-a lui dupã atsea al Dumnidzàlu tu andreapsiri ti giudicarea-aestã dit soni pi crutsea: “Mini nu pot s-fac di la Mini tsiva: ashi cum avdu, giudic: ma giudicata-a Mea easti-ndreaptã; ti-atsea cà nu-ù mãtrescu vrearea-a Mea, ma vrearea-a Tsilui tsi Mi pitricu” (Oani 5:30). Dhyafuriea-aestã anamisa di vrearea-al Hristos shi atsea al Dumnidzà easti duri provã ti-atsea ca Isus nu fu Dumnidzà.</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Tu bana-a noastã di la noi easti ashtiptatã s-nã crishtem tu shtearea-a noastã ti Dumnidzàlu, shi s-nã ãnvitsàm di giudicãturli cari noi li-avem tu experientsii di bana-a noastã. Tu-aestã, Isus fu un mari exemplu. El nu avu unã shteari-ntreagã ti Dumnidzà, tsi fu bãgatã tu caplu-a lui ma multu di cãt noi avem. Di dzuùãnjlji cãndu fu ficior: “Isus crishtea cu mintiminiljea shi cu lichiea (icà maturitatea di duh, vid. Efes. 4:13), shi cu harea la Dumnidzàlu sh-la oaminji” (Luca 2:52). “Ficiorlu crishtea shi Sã-nvãrtushea cu duhlu” (Luca 2:40). Versurli dau aesti u-fac portret pi crishtearea fizicalã al Hristolu cà easti paralelã cu crishtearea-a lui di duh; protseslu di crishteari tsi s-fãtsea tu el shi dupã naturã shi dupã duhlu. Mas “Hiljlu-al Dumnidzà”, cum dzãsi Credolu al Athanasiù ti ‘Treimea’, aestã nu va s-putea s-facã. Shi tu sonea-a bana-a lui, Hristos spuni cà el nu u-shtea chirolu atsel exactu di yinearea-a lui dhefterã, sh-pi ninga atsea ca Tatãl u-shtea (Marcu 13:32).</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Tinjisirea-a vreariljei-al Dumnidzàlu easti tsiva tsi tuts di noi lipseashti s-u ãnvitsàm tu un period. Hristos idhyea ashi lipsea s-yinã tu protseslu-aestu di ãnvitsari di tinjiseari-a Tatãlui, cãcum shi cafi un hilj lipseashti s-u facã. “Tsicara cà eara Hilj, u-nvitsà-tinjisirea (icà tinjisirea ti Dumnidzàlu) dit atseali tsi li pãtsã; shi ca S-featsi prufectu (icà tricut tu duhlu), lã Si featsi-a tutãlor, cari Lu-ascultã, furnjiea ti-ascãparea ti daima” ca rezultat di crishteari-a lui totalã di duh (Uvr. 5:8,9). Fil. 2:7,8 (ma multu comentatã tu Digresiea 27) spuni ti protseslu-aestu idhyiu di crishteari di duh tu Isus, tsi culminà tu moartea-a lui pi crutsi. El “S-</w:t>
      </w:r>
      <w:r w:rsidRPr="00817EFF">
        <w:rPr>
          <w:i/>
          <w:lang w:val="it-IT"/>
        </w:rPr>
        <w:t>featsi</w:t>
      </w:r>
      <w:r w:rsidRPr="00817EFF">
        <w:rPr>
          <w:lang w:val="it-IT"/>
        </w:rPr>
        <w:t xml:space="preserve"> tiptili, sh-</w:t>
      </w:r>
      <w:r w:rsidRPr="00817EFF">
        <w:rPr>
          <w:i/>
          <w:lang w:val="it-IT"/>
        </w:rPr>
        <w:t>cara lo</w:t>
      </w:r>
      <w:r w:rsidRPr="00817EFF">
        <w:rPr>
          <w:lang w:val="it-IT"/>
        </w:rPr>
        <w:t xml:space="preserve"> vidzutã (prividzutã) di sclay... </w:t>
      </w:r>
      <w:r w:rsidRPr="00817EFF">
        <w:rPr>
          <w:i/>
          <w:lang w:val="it-IT"/>
        </w:rPr>
        <w:t>Si-aplicà</w:t>
      </w:r>
      <w:r w:rsidRPr="00817EFF">
        <w:rPr>
          <w:lang w:val="it-IT"/>
        </w:rPr>
        <w:t xml:space="preserve">, shi </w:t>
      </w:r>
      <w:r w:rsidRPr="00817EFF">
        <w:rPr>
          <w:i/>
          <w:lang w:val="it-IT"/>
        </w:rPr>
        <w:t>S-featsi</w:t>
      </w:r>
      <w:r w:rsidRPr="00817EFF">
        <w:rPr>
          <w:lang w:val="it-IT"/>
        </w:rPr>
        <w:t>-tinjisitor pãn di ...moarti pi crutsi”. Limba tsi s-ufilizea auùatsi spuni ti-atsea cum Isus cu mindueari yinea ninti tu crishtearea-a lui spiritualã, shi Si s-fãtsea cãt ma multu s-aplicà, ca el “</w:t>
      </w:r>
      <w:r w:rsidRPr="00817EFF">
        <w:rPr>
          <w:i/>
          <w:lang w:val="it-IT"/>
        </w:rPr>
        <w:t>s-featsi</w:t>
      </w:r>
      <w:r w:rsidRPr="00817EFF">
        <w:rPr>
          <w:lang w:val="it-IT"/>
        </w:rPr>
        <w:t xml:space="preserve"> tinjisitor” pi vrearea-al Dumnidzà ca el s-moarã pi crutsi. Cu-atsea el “</w:t>
      </w:r>
      <w:r w:rsidRPr="00817EFF">
        <w:rPr>
          <w:i/>
          <w:lang w:val="it-IT"/>
        </w:rPr>
        <w:t xml:space="preserve">si s-featsi </w:t>
      </w:r>
      <w:r w:rsidRPr="00817EFF">
        <w:rPr>
          <w:lang w:val="it-IT"/>
        </w:rPr>
        <w:t>prufectu” cu apãndiseari corectã pi pathimãtsli-a lui.</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 xml:space="preserve">Easti evidentã di-aestã cà Isus lipsea si s-featsi cu minti, efortu personal s-hibã cu ãndriptati, tu nitsi un modus el nu fu adrat dupã puteari s-hibã dupã Dumnidzà, tsi va s-avea ca rezultat ca el s-hibã mash unã pãpushã. Isus di dealihã nã-vru, shi-L didea bana-a lui pi crutsea di motivlu-aestu. Bãgarea di actsentu di totãna dupã vrearea-al Hristolu ti noi va s-fu goalã mas Dumnidzà-L fãtsea dupã puteari s-moarã pi crutsi (Efes. 5:2,25; Apoc. 1:5; Gal. 2:20). Mas Isus fu Dumnidzà, atumtsea el nu va s-u avea atsea alidzeari mas s-hibã prufectu shi atumtsea s-moarã pi crutsea. Ca Isus </w:t>
      </w:r>
      <w:r w:rsidRPr="00817EFF">
        <w:rPr>
          <w:i/>
          <w:lang w:val="it-IT"/>
        </w:rPr>
        <w:t xml:space="preserve">di </w:t>
      </w:r>
      <w:r w:rsidRPr="00817EFF">
        <w:rPr>
          <w:i/>
          <w:lang w:val="it-IT"/>
        </w:rPr>
        <w:lastRenderedPageBreak/>
        <w:t>dealihea</w:t>
      </w:r>
      <w:r w:rsidRPr="00817EFF">
        <w:rPr>
          <w:lang w:val="it-IT"/>
        </w:rPr>
        <w:t xml:space="preserve"> li-avea alidzerli-aesti nã-adarã tu puteari s-ul tinjisim vrearea-a lui, shi s-formàm unã relatsii personalã cu el.</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Di ispetea di vrearea-al Isus ta s-u da bana-a lui dupã vreari, ca Dumnidzà fu ahãt cu mirachi ti el: “Ti-atsea Mi va Tatãl, ti-atsea cà Mini Nj-lu bag bana... Nitsi-un om nu-l ljea di la Mini, ma Mini di la Mini Insunji ãl bag” (Oani 10:17,18). Dumnidzà cara fu ahãt tu mirachi cu vrearea di tinjisirea-al Hristolu va s-eara greau s-hibã acãchisitã mas Isus fu Dumnidzà, cari va s-bãna unã banã tu formã umineascã cà un typ di ligãturã di tinjii cu omlu tu amãrtii (Mat. 3:17; 12:18; 17:5). Scriiturli-aesti di mirachea-al Tatãl tu tinjisirea-a Hiljlui, easti provã duri ca Isus u-avu posibilitatea s-hibã nitinjisitor, ma el alidzà cu minti s-nu u-adarã atsea.</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b/>
          <w:lang w:val="it-IT"/>
        </w:rPr>
        <w:t>LIPSITURÃ-AL HRISTOS TI ASCÃPARI</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Di ispetea-a naturãljei-a lui umineascã, Isus avu tu experientsii ptsànji niputeari, curmari etc. cãcum li-avem shi noi. Di-aclo atsea scljeamã ca mas el nu-muri pi crutsea, el va s-murea tu cafi un modus, pi ex. di bana tricutã. Tu mãtrirea-aestã, Isus lipsea s-hibã ascãpat di moartea di Dumnidzà. Cà u-acãchisea-aestã, Isus dãdea “pãlãcãrii sh-cãftàri cu-aurlari sh-cu làcãrnji, cãtã-Atsel (Dumnidzà) tsi putea s-Lu-ascapã dit moarti shi-avdzãt fu ti ivlaviljea-a Lui” (Uvr. 5:7 A.V. mg.). Factu cà Hristos lipsea s-pãlãcãrseascã pi Dumnidzà s-lu ascapã di moartea u-spuni contra cafi unã posibilitati ca el fu Dumnidzà tu personã. Dupã anyearea-al Hristolu, moartea “</w:t>
      </w:r>
      <w:r w:rsidRPr="00817EFF">
        <w:rPr>
          <w:i/>
          <w:lang w:val="it-IT"/>
        </w:rPr>
        <w:t>nu-ari cama</w:t>
      </w:r>
      <w:r w:rsidRPr="00817EFF">
        <w:rPr>
          <w:lang w:val="it-IT"/>
        </w:rPr>
        <w:t xml:space="preserve"> domnilji pi El” (Rom. 6:9), tsi implicheadzã cà u-avu dininti. </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Multsã di Psalmili suntu cu prufitsàlji ti Isus; cãndu ãndoi versuri di un Psalm suntu bãgati ca tsitat ti Hristos tu Nàùlu Testamentu, easti cu mintimenea s-minduim cà shi alti versuri tu Psalmili suntu ti el idhyea-ashi. Ari un numir di ucazii cãntu lipsiturã-al Hristos di ascãpari dit Dumnidzàlu easti spunitã cu actsentu:</w:t>
      </w:r>
    </w:p>
    <w:p w:rsidR="006F0C82" w:rsidRPr="00817EFF" w:rsidRDefault="006F0C82" w:rsidP="00817EFF">
      <w:pPr>
        <w:ind w:firstLine="360"/>
        <w:jc w:val="both"/>
        <w:rPr>
          <w:lang w:val="it-IT"/>
        </w:rPr>
      </w:pPr>
    </w:p>
    <w:p w:rsidR="006F0C82" w:rsidRPr="00817EFF" w:rsidRDefault="006F0C82" w:rsidP="006F0C82">
      <w:pPr>
        <w:numPr>
          <w:ilvl w:val="0"/>
          <w:numId w:val="43"/>
        </w:numPr>
        <w:jc w:val="both"/>
        <w:rPr>
          <w:lang w:val="it-IT"/>
        </w:rPr>
      </w:pPr>
      <w:r w:rsidRPr="00817EFF">
        <w:rPr>
          <w:b/>
          <w:lang w:val="it-IT"/>
        </w:rPr>
        <w:t xml:space="preserve">Ps. 90:11,12 </w:t>
      </w:r>
      <w:r w:rsidRPr="00817EFF">
        <w:rPr>
          <w:lang w:val="it-IT"/>
        </w:rPr>
        <w:t>easti datã ti tsitat ti Isus tu mat. 4:6. Ps. 90:16 da prufitsàljea ti atsea ca Dumnidzà va l-da pi Isus ascãpari: “Cu multi dzãli (icà cu banã di daima) va-l fac, shi-a lji-u spun a lui ascãparea-a Mea.” – Ps. 68:21 spuni ti bãgarea pi crutsi-al Isus (Mat. 27:34); Psalmul-ntreg spuni ti minduerli-al Hristos pi crutsea: “Ascapã-mi, Dumnidzali-m... Fa ta s-nu mi neacã suflitlu undili-a apãljei...Fa ca ascãparea-a Ta, Dumnidzali-m, s-mi alinã analtu” (vs. 1,18,29).</w:t>
      </w:r>
    </w:p>
    <w:p w:rsidR="006F0C82" w:rsidRPr="00817EFF" w:rsidRDefault="006F0C82" w:rsidP="006F0C82">
      <w:pPr>
        <w:numPr>
          <w:ilvl w:val="0"/>
          <w:numId w:val="43"/>
        </w:numPr>
        <w:jc w:val="both"/>
        <w:rPr>
          <w:b/>
          <w:lang w:val="it-IT"/>
        </w:rPr>
      </w:pPr>
      <w:r w:rsidRPr="00817EFF">
        <w:rPr>
          <w:b/>
          <w:lang w:val="it-IT"/>
        </w:rPr>
        <w:t xml:space="preserve">Ps. 88 </w:t>
      </w:r>
      <w:r w:rsidRPr="00817EFF">
        <w:rPr>
          <w:lang w:val="it-IT"/>
        </w:rPr>
        <w:t xml:space="preserve">easti un comentar ti tagma-al Dumnidzàlu pãnã la David ti Hristos. Ti Isus, Ps. 88:26 da-prufitsàljea: “Aestu va-Nji greascã la Mini (Dumnidzà), Tini nj-eshtsã Tatã, Dumnidzàlu-a meù, shi-cheatrã-a </w:t>
      </w:r>
      <w:r w:rsidRPr="00817EFF">
        <w:rPr>
          <w:i/>
          <w:lang w:val="it-IT"/>
        </w:rPr>
        <w:t>ascãpariljei</w:t>
      </w:r>
      <w:r w:rsidRPr="00817EFF">
        <w:rPr>
          <w:lang w:val="it-IT"/>
        </w:rPr>
        <w:t xml:space="preserve"> a mea”.</w:t>
      </w:r>
    </w:p>
    <w:p w:rsidR="006F0C82" w:rsidRPr="00817EFF" w:rsidRDefault="006F0C82" w:rsidP="00817EFF">
      <w:pPr>
        <w:ind w:left="720"/>
        <w:jc w:val="both"/>
        <w:rPr>
          <w:b/>
          <w:lang w:val="it-IT"/>
        </w:rPr>
      </w:pPr>
    </w:p>
    <w:p w:rsidR="006F0C82" w:rsidRPr="00817EFF" w:rsidRDefault="006F0C82" w:rsidP="00817EFF">
      <w:pPr>
        <w:ind w:firstLine="360"/>
        <w:jc w:val="both"/>
        <w:rPr>
          <w:lang w:val="it-IT"/>
        </w:rPr>
      </w:pPr>
      <w:r w:rsidRPr="00817EFF">
        <w:rPr>
          <w:lang w:val="it-IT"/>
        </w:rPr>
        <w:t xml:space="preserve">Pãlãcãrsearili-al Hristos cãtã la Dumnidzà ti ascãparea fura ascultati; el fu ascutat di spiritualitatea-a lui personalã, shi nu di ispetea-a loclui-a lui tu unã ‘treimi’ (Uvre. 5:7). Ca </w:t>
      </w:r>
      <w:r w:rsidRPr="00817EFF">
        <w:rPr>
          <w:i/>
          <w:lang w:val="it-IT"/>
        </w:rPr>
        <w:t>Dumnidzà</w:t>
      </w:r>
      <w:r w:rsidRPr="00817EFF">
        <w:rPr>
          <w:lang w:val="it-IT"/>
        </w:rPr>
        <w:t xml:space="preserve"> u-nye Isus shi-l alãvda cu nimoari easti unã themã mari tu Nàùlu Testamentu:</w:t>
      </w:r>
    </w:p>
    <w:p w:rsidR="006F0C82" w:rsidRPr="00817EFF" w:rsidRDefault="006F0C82" w:rsidP="00817EFF">
      <w:pPr>
        <w:ind w:firstLine="360"/>
        <w:jc w:val="both"/>
        <w:rPr>
          <w:lang w:val="it-IT"/>
        </w:rPr>
      </w:pPr>
    </w:p>
    <w:p w:rsidR="006F0C82" w:rsidRPr="00817EFF" w:rsidRDefault="006F0C82" w:rsidP="006F0C82">
      <w:pPr>
        <w:numPr>
          <w:ilvl w:val="0"/>
          <w:numId w:val="43"/>
        </w:numPr>
        <w:jc w:val="both"/>
        <w:rPr>
          <w:lang w:val="it-IT"/>
        </w:rPr>
      </w:pPr>
      <w:r w:rsidRPr="00817EFF">
        <w:rPr>
          <w:lang w:val="it-IT"/>
        </w:rPr>
        <w:t>“</w:t>
      </w:r>
      <w:r w:rsidRPr="00817EFF">
        <w:rPr>
          <w:i/>
          <w:lang w:val="it-IT"/>
        </w:rPr>
        <w:t>Dumnidzàlu</w:t>
      </w:r>
      <w:r w:rsidRPr="00817EFF">
        <w:rPr>
          <w:lang w:val="it-IT"/>
        </w:rPr>
        <w:t xml:space="preserve">... Lu-nye Isus...El l-anãltsã </w:t>
      </w:r>
      <w:r w:rsidRPr="00817EFF">
        <w:rPr>
          <w:i/>
          <w:lang w:val="it-IT"/>
        </w:rPr>
        <w:t>Dumnidzàlu</w:t>
      </w:r>
      <w:r w:rsidRPr="00817EFF">
        <w:rPr>
          <w:lang w:val="it-IT"/>
        </w:rPr>
        <w:t xml:space="preserve"> cu mãna-a lui ãndreaptã s-hibã Printsu shi Asãcpãtor” (Faptu 5:30,31).</w:t>
      </w:r>
    </w:p>
    <w:p w:rsidR="006F0C82" w:rsidRPr="00817EFF" w:rsidRDefault="006F0C82" w:rsidP="00817EFF">
      <w:pPr>
        <w:ind w:left="720"/>
        <w:jc w:val="both"/>
        <w:rPr>
          <w:lang w:val="it-IT"/>
        </w:rPr>
      </w:pPr>
    </w:p>
    <w:p w:rsidR="006F0C82" w:rsidRPr="00817EFF" w:rsidRDefault="006F0C82" w:rsidP="006F0C82">
      <w:pPr>
        <w:numPr>
          <w:ilvl w:val="0"/>
          <w:numId w:val="43"/>
        </w:numPr>
        <w:jc w:val="both"/>
        <w:rPr>
          <w:lang w:val="it-IT"/>
        </w:rPr>
      </w:pPr>
      <w:r w:rsidRPr="00817EFF">
        <w:rPr>
          <w:lang w:val="it-IT"/>
        </w:rPr>
        <w:lastRenderedPageBreak/>
        <w:t xml:space="preserve">“Dumnidzàlu...l-doxãsi Hiljlu-a Lui Isus... cari </w:t>
      </w:r>
      <w:r w:rsidRPr="00817EFF">
        <w:rPr>
          <w:i/>
          <w:lang w:val="it-IT"/>
        </w:rPr>
        <w:t>Dumnidzà</w:t>
      </w:r>
      <w:r w:rsidRPr="00817EFF">
        <w:rPr>
          <w:lang w:val="it-IT"/>
        </w:rPr>
        <w:t xml:space="preserve"> Lu-nye dit mortsãlji” (Fapti 3:13,15).</w:t>
      </w:r>
    </w:p>
    <w:p w:rsidR="006F0C82" w:rsidRPr="00817EFF" w:rsidRDefault="006F0C82" w:rsidP="00817EFF">
      <w:pPr>
        <w:jc w:val="both"/>
        <w:rPr>
          <w:lang w:val="it-IT"/>
        </w:rPr>
      </w:pPr>
    </w:p>
    <w:p w:rsidR="006F0C82" w:rsidRPr="00817EFF" w:rsidRDefault="006F0C82" w:rsidP="006F0C82">
      <w:pPr>
        <w:numPr>
          <w:ilvl w:val="0"/>
          <w:numId w:val="43"/>
        </w:numPr>
        <w:jc w:val="both"/>
        <w:rPr>
          <w:lang w:val="it-IT"/>
        </w:rPr>
      </w:pPr>
      <w:r w:rsidRPr="00817EFF">
        <w:rPr>
          <w:lang w:val="it-IT"/>
        </w:rPr>
        <w:t>“Aestu Isus Lu-avea ãnyeatã Dumnidzàlu” (Fapti 2:24,32,33).</w:t>
      </w:r>
    </w:p>
    <w:p w:rsidR="006F0C82" w:rsidRPr="00817EFF" w:rsidRDefault="006F0C82" w:rsidP="00817EFF">
      <w:pPr>
        <w:jc w:val="both"/>
        <w:rPr>
          <w:lang w:val="it-IT"/>
        </w:rPr>
      </w:pPr>
    </w:p>
    <w:p w:rsidR="006F0C82" w:rsidRPr="00817EFF" w:rsidRDefault="006F0C82" w:rsidP="006F0C82">
      <w:pPr>
        <w:numPr>
          <w:ilvl w:val="0"/>
          <w:numId w:val="43"/>
        </w:numPr>
        <w:jc w:val="both"/>
        <w:rPr>
          <w:lang w:val="it-IT"/>
        </w:rPr>
      </w:pPr>
      <w:r w:rsidRPr="00817EFF">
        <w:rPr>
          <w:lang w:val="it-IT"/>
        </w:rPr>
        <w:t xml:space="preserve">Isus insushi u-acãchisea tutã-aestã cãndu u-pãlãcãrsea </w:t>
      </w:r>
      <w:r w:rsidRPr="00817EFF">
        <w:rPr>
          <w:i/>
          <w:lang w:val="it-IT"/>
        </w:rPr>
        <w:t>Dumnidzàlu</w:t>
      </w:r>
      <w:r w:rsidRPr="00817EFF">
        <w:rPr>
          <w:lang w:val="it-IT"/>
        </w:rPr>
        <w:t xml:space="preserve"> s-ul alavdã (Oani 17:5 vid. 13:32; 8:54).</w:t>
      </w:r>
    </w:p>
    <w:p w:rsidR="006F0C82" w:rsidRPr="00817EFF" w:rsidRDefault="006F0C82" w:rsidP="00817EFF">
      <w:pPr>
        <w:ind w:firstLine="360"/>
        <w:jc w:val="both"/>
        <w:rPr>
          <w:lang w:val="it-IT"/>
        </w:rPr>
      </w:pPr>
      <w:r w:rsidRPr="00817EFF">
        <w:rPr>
          <w:lang w:val="it-IT"/>
        </w:rPr>
        <w:t>Mas Isus fu Dumnidzà Insushi, atumtsea bãgarea di actsentu-aestã va s-hibã fãrã loc, mas videm ca Dumnidzàlu nu poati s-moarã. Isus nu va s-lipsea s-hibã ascãpat mas el fu Dumnidzàlu. Ca atsea fu Dumnidzà tsi-l anãltsã isus u-spuni mãrimea-al Dumnidzà pisti el, shi separatsiea anamisa di Dumnidzà shi Isus. Tu nitsi un modus Hristos va s-fu “insushi shi di daima Dumnidzà (cu) dauùã...naturi...Dumnidzàmea shi oaminami”, ca spuni protlu di 39 Articuli di Bãsearicã di Anglii. Cu minduearea-a zborlui, unã existentsã poati s-ari mash unã naturã. Noi spunem ca provã easti di dealihea ti ciudii ca Hristos avu unã naturã umineascã-a noastã.</w:t>
      </w:r>
    </w:p>
    <w:p w:rsidR="006F0C82" w:rsidRPr="00817EFF" w:rsidRDefault="006F0C82" w:rsidP="00817EFF">
      <w:pPr>
        <w:ind w:firstLine="360"/>
        <w:jc w:val="both"/>
        <w:rPr>
          <w:lang w:val="it-IT"/>
        </w:rPr>
      </w:pPr>
    </w:p>
    <w:p w:rsidR="006F0C82" w:rsidRPr="00817EFF" w:rsidRDefault="006F0C82" w:rsidP="00817EFF">
      <w:pPr>
        <w:ind w:firstLine="360"/>
        <w:jc w:val="center"/>
        <w:rPr>
          <w:sz w:val="28"/>
          <w:lang w:val="it-IT"/>
        </w:rPr>
      </w:pPr>
      <w:r w:rsidRPr="00817EFF">
        <w:rPr>
          <w:b/>
          <w:sz w:val="28"/>
          <w:lang w:val="it-IT"/>
        </w:rPr>
        <w:t>8.5 Relatsiea Di Dumnidzà Cu Isus</w:t>
      </w:r>
    </w:p>
    <w:p w:rsidR="006F0C82" w:rsidRPr="00817EFF" w:rsidRDefault="006F0C82" w:rsidP="00817EFF">
      <w:pPr>
        <w:ind w:firstLine="360"/>
        <w:rPr>
          <w:lang w:val="it-IT"/>
        </w:rPr>
      </w:pPr>
    </w:p>
    <w:p w:rsidR="006F0C82" w:rsidRPr="00817EFF" w:rsidRDefault="006F0C82" w:rsidP="00817EFF">
      <w:pPr>
        <w:ind w:firstLine="360"/>
        <w:jc w:val="both"/>
        <w:rPr>
          <w:lang w:val="it-IT"/>
        </w:rPr>
      </w:pPr>
      <w:r w:rsidRPr="00817EFF">
        <w:rPr>
          <w:lang w:val="it-IT"/>
        </w:rPr>
        <w:t>Mas videm cum Dumnidzà Lu-nye Isus, nã-dutsi s-nã minduim ti relatsiea anamisa di Dumnidzà shi Isus. Mas elji suntu “idhyii-deadun...totãna-deadun”, cum spuni doctrinã ali treimea, atumtsea va s-lipseascã s-ashtiptàm cà relatsiea-a lor va s-lipseascã s-hibã cà atsea di atselji cu idhyea pozitsii. Noi avem vidzutã cu màri provi cà aestã nu-i ashi. Relatsiea anamisa di Dumnidzà shi Hristos easti idhyea cu-atsea anamisa di bãrbatlu shi muljearea: “Hristolu easti caplu-a cafi unlui bãrbat, a caplu-a muljeariljei easti bãrbatlu, shi caplu-a Hristolui: Dumnidzà” (1 Cor. 11:3). Ca bãrbatlu easti cap-a muljeariljei, ashi shi Dumnidzà-i caplu di Isus, sh-pi ninga atsea cà elji u-au idhyea unii di itii cãcum lipseashti s-existeadzã anamisa di cafi unlu bãrbat cu muljearea-a lui. Cu-atsea “Hristolu-i al Dumnidzà” (1 Cor. 3:23), cãcum shi muljearea-l pricadi-a bãrbatlui.</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 xml:space="preserve">Ti Dumnidzà, Tatãl multu s-spuni ca easti Dumnidzàlu-al Hristolu. Factul ca Dumnidzà-i describat ca “Dumnidzà sh-Tatãl a Domnului a nostu Isus Hristos” (1 Chet. 1:3; Efes. 1:17) sh-dupã ãnyearea-al Hristos tu tserurli, spuni ca aestã-i relatsiea-a lor </w:t>
      </w:r>
      <w:r w:rsidRPr="00817EFF">
        <w:rPr>
          <w:i/>
          <w:lang w:val="it-IT"/>
        </w:rPr>
        <w:t>di tora</w:t>
      </w:r>
      <w:r w:rsidRPr="00817EFF">
        <w:rPr>
          <w:lang w:val="it-IT"/>
        </w:rPr>
        <w:t>, cãcum sh-fu tu chirolu di bana muritoarã-al Hristos. Tu ãndoi ucazii s-spuni di atselji cari u-sustsãn treimea ca Hristos si spusi mash ca fu ma ãnghios di Dumnidzà tu bana la loclu. Epistolili di Nàùlu Testamentu fura ãngrãpsiti ãndoi di anji dupã ãnyearea-al Hristolu pi tserurli, sh-pi ninga atsea Dumnidzà si spuni cà easti Dumnidzàlu shi Tatãl al Hristos. Isus nica u-lugurseashti Tatãl cà Dumnidzàlu-a lui.</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Apocalipsa, cartea-atsea dit soni tu Nàùlu Testamentu, fu ãngrãpsitã nai ma ptsãn 30 di anji dupã alãvdarea-al Hristos shi ãnyearea-a lui, sh-pi ninga atsea ea zbureashti ti Dumnidzà ca “Dumnidzà shi Fen-Su-a Lui (al Hristolu)” (Apoc. 1:6 R.V.). Tu cartea-aestã, Hristolu ãnyeat shi alãvdat spunea dimãndãciunji cãtã ãmbistimenjlji. El zbureashti ti “hramlu-a Dumnidzàlui a Meù... numa-a Dumnidzàlui a Meù... cãsãbàlu a Dumnidzàlui a Meù” (Apoc. 3:12). Atsea spuni ca Isus bileam shi azã mindueashti ti Tatãl cà Dumnidzàlu-a lui – shi di aclo el (Isus) nu-i Dumnidzà.</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 xml:space="preserve">Tu chirolu di bana muritoarã-a lui, Isus, zbura ti Tatãl-a lui tu idhyiu modus. El zbura ti alinarea “la Tatãl a Meù shi Tatãl a vostu; shi la Dumnidzàlu-a Meù shi </w:t>
      </w:r>
      <w:r w:rsidRPr="00817EFF">
        <w:rPr>
          <w:lang w:val="it-IT"/>
        </w:rPr>
        <w:lastRenderedPageBreak/>
        <w:t>Dumnidzàlu-a vostu” (Oani 20:17). Pi crutsea, Isus u-spusi umanitatea-a lui di dip: “Dumnidzàlu-a meù, Dumnidzàlu-a Meù, cãtse Mi-alãsashi?” (Mat. 27:46). Ahtãri zboarã nu va s-putem s-lã acãchisim mas suntu zburati di Dumnidzà Insushi. Factul-atsel unic ca Isus s-pãlãcãrsea la Dumnidzà “cu aurlari shi lãcãrnji” tu insushi u-indicheadzã atsea natura di dealihea-a relatsiiljei anamisa di elji (Uvr. 5:7; Luca 6:12). Dumnidzà di-dealihea nu poati s-pãlãcãrseascã la Nãslu. Shi tora, Hristos s-pãlãcãrseashti la Dumnidzà di ispetea-a noastã (Rom. 8:26,27 N.I.V., vid. 2 Cor. 3:18 R.V. mg.).</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Noi avem spusã tora ca relatsiea anamisa di Hristos shi Dumnidzà tu bana muritoara-a lui nu fu diferentã tu fundamentu di-atsea tsi-i tora. Hristos avea relatsii cu Dumnidzà cà Tatãl shi Dumnidzà-a lui, shi s-pãlãcãrsea la El; idhyea pozitsii u-ljea tora, dupã ãnyearea shi alinarea-al Hristos. Tu bana-a lui pi loclu, Hristos fu sclaylu-al Dumnidzà (Fapti 3:13,26 N.I.V.; Is. 42:1; 53:11). Un sclay u-featsi vrearea-a domnului-a lui, shi nu poati s-hibã idhyiu cu domnul-a lui (Oani 13:16). Hristos bãgà actsentu pi-aestu lucru ca putearea shi autoritatea tsi el u-avu di Dumnidzà di cãt ãndriptatea-a lui: “Mini nu pot s-fac di la Mini tsiva...Mini caftu... vrearea-a Tatãlui cari Mi pitricu... Hiljlu nu poati s-facã tsiva di El” (Oani 5:30,19).</w:t>
      </w:r>
    </w:p>
    <w:p w:rsidR="006F0C82" w:rsidRPr="00817EFF" w:rsidRDefault="006F0C82" w:rsidP="00817EFF">
      <w:pPr>
        <w:ind w:firstLine="360"/>
        <w:jc w:val="both"/>
        <w:rPr>
          <w:lang w:val="it-IT"/>
        </w:rPr>
      </w:pPr>
    </w:p>
    <w:p w:rsidR="006F0C82" w:rsidRPr="00817EFF" w:rsidRDefault="006F0C82" w:rsidP="00817EFF">
      <w:pPr>
        <w:jc w:val="both"/>
        <w:rPr>
          <w:b/>
          <w:i/>
          <w:sz w:val="28"/>
          <w:lang w:val="it-IT"/>
        </w:rPr>
      </w:pPr>
      <w:r w:rsidRPr="00817EFF">
        <w:rPr>
          <w:b/>
          <w:i/>
          <w:sz w:val="28"/>
          <w:lang w:val="it-IT"/>
        </w:rPr>
        <w:t>Digresiea 27: “Cara Eara Cu Vidzutã Di Dumnidzà”</w:t>
      </w:r>
    </w:p>
    <w:p w:rsidR="006F0C82" w:rsidRPr="00817EFF" w:rsidRDefault="006F0C82" w:rsidP="00817EFF">
      <w:pPr>
        <w:ind w:firstLine="360"/>
        <w:jc w:val="both"/>
        <w:rPr>
          <w:b/>
          <w:i/>
          <w:sz w:val="28"/>
          <w:lang w:val="it-IT"/>
        </w:rPr>
      </w:pPr>
    </w:p>
    <w:p w:rsidR="006F0C82" w:rsidRPr="00817EFF" w:rsidRDefault="006F0C82" w:rsidP="00817EFF">
      <w:pPr>
        <w:ind w:left="360"/>
        <w:jc w:val="both"/>
        <w:rPr>
          <w:lang w:val="it-IT"/>
        </w:rPr>
      </w:pPr>
      <w:r w:rsidRPr="00817EFF">
        <w:rPr>
          <w:lang w:val="it-IT"/>
        </w:rPr>
        <w:t>“</w:t>
      </w:r>
      <w:r w:rsidRPr="00817EFF">
        <w:rPr>
          <w:b/>
          <w:lang w:val="it-IT"/>
        </w:rPr>
        <w:t>Isus...</w:t>
      </w:r>
      <w:r w:rsidRPr="00817EFF">
        <w:rPr>
          <w:lang w:val="it-IT"/>
        </w:rPr>
        <w:t xml:space="preserve"> </w:t>
      </w:r>
      <w:r w:rsidRPr="00817EFF">
        <w:rPr>
          <w:b/>
          <w:lang w:val="it-IT"/>
        </w:rPr>
        <w:t>cara eara cu vidzutã di Dumnidzà, nu lugursi cà s-hibã unã frãmturã El s-hibã idhyiu cu Dumnidzà;</w:t>
      </w:r>
      <w:r w:rsidRPr="00817EFF">
        <w:rPr>
          <w:lang w:val="it-IT"/>
        </w:rPr>
        <w:t xml:space="preserve"> </w:t>
      </w:r>
      <w:r w:rsidRPr="00817EFF">
        <w:rPr>
          <w:b/>
          <w:lang w:val="it-IT"/>
        </w:rPr>
        <w:t xml:space="preserve">ma S-featsi tiptili El Insushi, sh-lo vidzutã di sclay” (Fil. 2:5-11). Versuri-aesti suntu loati cà spunã ti atsea ca Isus fu Dumnidzà, ma pi faptarea-a lui s-featsi om. Mas, aestã easti dealihea, atumtsea idhyea ashi cafi un punctu cari s-vidzu cà-i dealihea tu Studiili 7 shi 8 lipseashti idhyea-ashi s-hibã explicat. Easti spunitã cà un versu nu poati s-hibã alãsat s-u adarã contradictsiea di ãnvitsarea biblicã ãntreagã shi gheneralã. Easti importantu cà aestu easti </w:t>
      </w:r>
      <w:r w:rsidRPr="00817EFF">
        <w:rPr>
          <w:b/>
          <w:i/>
          <w:lang w:val="it-IT"/>
        </w:rPr>
        <w:t>uniclu</w:t>
      </w:r>
      <w:r w:rsidRPr="00817EFF">
        <w:rPr>
          <w:b/>
          <w:lang w:val="it-IT"/>
        </w:rPr>
        <w:t xml:space="preserve"> paragraf cari poati s-hibã bãgat ninti s-explicheadzã ‘ligãtura atsea nishtiutã’ tu minduearea-a atsilor cari u-sustsãn tremiea – cum Isus s-trasnferà insushi dit atsea ca fu Dumnidzà tu Tserurli tu atsea s-hibã bebe tu pãntica ali Marii. Analiza-aestã featsi probã s-spunã tsi paragraflu-aestu scljeamã di dealihea.</w:t>
      </w:r>
    </w:p>
    <w:p w:rsidR="006F0C82" w:rsidRPr="00817EFF" w:rsidRDefault="006F0C82" w:rsidP="00817EFF">
      <w:pPr>
        <w:rPr>
          <w:b/>
          <w:lang w:val="it-IT"/>
        </w:rPr>
      </w:pPr>
    </w:p>
    <w:p w:rsidR="006F0C82" w:rsidRPr="00817EFF" w:rsidRDefault="006F0C82" w:rsidP="006F0C82">
      <w:pPr>
        <w:numPr>
          <w:ilvl w:val="0"/>
          <w:numId w:val="44"/>
        </w:numPr>
        <w:tabs>
          <w:tab w:val="clear" w:pos="960"/>
        </w:tabs>
        <w:ind w:left="0" w:firstLine="360"/>
        <w:rPr>
          <w:lang w:val="it-IT"/>
        </w:rPr>
      </w:pPr>
      <w:r w:rsidRPr="00817EFF">
        <w:rPr>
          <w:lang w:val="it-IT"/>
        </w:rPr>
        <w:t>Ari un numir di frazi cu intsidentu tu paragraflu-aestu tsi spunã contra ti ideiea di treimea:</w:t>
      </w:r>
    </w:p>
    <w:p w:rsidR="006F0C82" w:rsidRPr="00817EFF" w:rsidRDefault="006F0C82" w:rsidP="00817EFF">
      <w:pPr>
        <w:ind w:firstLine="360"/>
        <w:jc w:val="both"/>
        <w:rPr>
          <w:lang w:val="it-IT"/>
        </w:rPr>
      </w:pPr>
      <w:r w:rsidRPr="00817EFF">
        <w:rPr>
          <w:lang w:val="it-IT"/>
        </w:rPr>
        <w:t>a) “</w:t>
      </w:r>
      <w:r w:rsidRPr="00817EFF">
        <w:rPr>
          <w:i/>
          <w:lang w:val="it-IT"/>
        </w:rPr>
        <w:t>Dumnidzà</w:t>
      </w:r>
      <w:r w:rsidRPr="00817EFF">
        <w:rPr>
          <w:lang w:val="it-IT"/>
        </w:rPr>
        <w:t xml:space="preserve"> idhyea-ashi Ãl dipanãltsà” Isus  “shi-</w:t>
      </w:r>
      <w:r w:rsidRPr="00817EFF">
        <w:rPr>
          <w:i/>
          <w:lang w:val="it-IT"/>
        </w:rPr>
        <w:t>Lji hãrzi</w:t>
      </w:r>
      <w:r w:rsidRPr="00817EFF">
        <w:rPr>
          <w:lang w:val="it-IT"/>
        </w:rPr>
        <w:t>-a Lui numã” (v.9) spuni ca Isus nu si s-dipanãltsà insushi – ma atsea u-adrà Dumnidzàlu. Atsea spuni ca el nu fu tu pozitsiea s-hibã dipanãltsat di ninti Dumnidzà s-Ãl facã atsea pi El, la ãnyearea-a lui.</w:t>
      </w:r>
    </w:p>
    <w:p w:rsidR="006F0C82" w:rsidRPr="00817EFF" w:rsidRDefault="006F0C82" w:rsidP="00817EFF">
      <w:pPr>
        <w:ind w:firstLine="360"/>
        <w:jc w:val="both"/>
        <w:rPr>
          <w:lang w:val="it-IT"/>
        </w:rPr>
      </w:pPr>
      <w:r w:rsidRPr="00817EFF">
        <w:rPr>
          <w:lang w:val="it-IT"/>
        </w:rPr>
        <w:t>b) Protseslu-ntreg di tinjiseari di Isus pi insushlu shi dupã atsea dipanãltsarea di Dumnidzà lipsea s-hibã “tu doxa-al Dumnidzà-Tatãl” (v.11). Dumnidzà Tatãl, nu easti, di-aclo, idhyiu cu Hiljlu.</w:t>
      </w:r>
    </w:p>
    <w:p w:rsidR="006F0C82" w:rsidRPr="00817EFF" w:rsidRDefault="006F0C82" w:rsidP="00817EFF">
      <w:pPr>
        <w:ind w:left="360"/>
        <w:jc w:val="both"/>
        <w:rPr>
          <w:lang w:val="it-IT"/>
        </w:rPr>
      </w:pPr>
    </w:p>
    <w:p w:rsidR="006F0C82" w:rsidRPr="00817EFF" w:rsidRDefault="006F0C82" w:rsidP="00817EFF">
      <w:pPr>
        <w:ind w:firstLine="360"/>
        <w:jc w:val="both"/>
        <w:rPr>
          <w:lang w:val="it-IT"/>
        </w:rPr>
      </w:pPr>
      <w:r w:rsidRPr="00817EFF">
        <w:rPr>
          <w:b/>
          <w:lang w:val="it-IT"/>
        </w:rPr>
        <w:t>2.</w:t>
      </w:r>
      <w:r w:rsidRPr="00817EFF">
        <w:rPr>
          <w:lang w:val="it-IT"/>
        </w:rPr>
        <w:t xml:space="preserve"> Contextu di paragraflu-aestu lipseashti s-hibã minduit-ngãtan. Pavlu nu ahurheashti sã-zburascã ti Isus ‘dinãoarã’. El spuni ti minduirea di Isus tu Fil. 1:8. Iara tu Fil. 1:27, Pavlu ahurheashti sã-zburascã ti importantsiea di statuslu-a </w:t>
      </w:r>
      <w:r w:rsidRPr="00817EFF">
        <w:rPr>
          <w:i/>
          <w:lang w:val="it-IT"/>
        </w:rPr>
        <w:t>mintiljei</w:t>
      </w:r>
      <w:r w:rsidRPr="00817EFF">
        <w:rPr>
          <w:lang w:val="it-IT"/>
        </w:rPr>
        <w:t xml:space="preserve">-a noastã. Aestã-i developatã tu versurli prots tu capitlu 2: “Ftsets-nji-u ghini harauùa, ta s-avets idhyea </w:t>
      </w:r>
      <w:r w:rsidRPr="00817EFF">
        <w:rPr>
          <w:i/>
          <w:lang w:val="it-IT"/>
        </w:rPr>
        <w:t>minti</w:t>
      </w:r>
      <w:r w:rsidRPr="00817EFF">
        <w:rPr>
          <w:lang w:val="it-IT"/>
        </w:rPr>
        <w:t xml:space="preserve">...tu njicuramea-a </w:t>
      </w:r>
      <w:r w:rsidRPr="00817EFF">
        <w:rPr>
          <w:i/>
          <w:lang w:val="it-IT"/>
        </w:rPr>
        <w:t>mintiljei</w:t>
      </w:r>
      <w:r w:rsidRPr="00817EFF">
        <w:rPr>
          <w:lang w:val="it-IT"/>
        </w:rPr>
        <w:t xml:space="preserve">... nitsi-un om s-nu li caftã mash lucãrli-a lui, ma cafi-un shi-a altsãlor. </w:t>
      </w:r>
      <w:r w:rsidRPr="00817EFF">
        <w:rPr>
          <w:i/>
          <w:lang w:val="it-IT"/>
        </w:rPr>
        <w:t>Mintea</w:t>
      </w:r>
      <w:r w:rsidRPr="00817EFF">
        <w:rPr>
          <w:lang w:val="it-IT"/>
        </w:rPr>
        <w:t xml:space="preserve">-aestã s-hibã sh-tu voi cari eara sh-tu </w:t>
      </w:r>
      <w:r w:rsidRPr="00817EFF">
        <w:rPr>
          <w:lang w:val="it-IT"/>
        </w:rPr>
        <w:lastRenderedPageBreak/>
        <w:t xml:space="preserve">Hristos Isus...” (Fil. 2:2-5). Pavlu di-aclo zbureashti ti importantsã s-ari unã </w:t>
      </w:r>
      <w:r w:rsidRPr="00817EFF">
        <w:rPr>
          <w:i/>
          <w:lang w:val="it-IT"/>
        </w:rPr>
        <w:t>minti</w:t>
      </w:r>
      <w:r w:rsidRPr="00817EFF">
        <w:rPr>
          <w:lang w:val="it-IT"/>
        </w:rPr>
        <w:t xml:space="preserve"> ca-atsea di Isus, tsi-i dedicatã ti slujeari di tinjiseari-a altsãlor. Versurli cari yinã di-aclo fac comentar pi tinjiseari-a mintiljei tsi-u adrà Isus, di-cãt sã-zburascã ti alãxirea di naturã.</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b/>
          <w:lang w:val="it-IT"/>
        </w:rPr>
        <w:t xml:space="preserve">3. </w:t>
      </w:r>
      <w:r w:rsidRPr="00817EFF">
        <w:rPr>
          <w:lang w:val="it-IT"/>
        </w:rPr>
        <w:t>Isus fu “Cu vidzutã di Dumnidzà”. Noi avem spusã tu Studiea 8.3 ca Isus fu di naturã umineascã, shi di-aclo aestã nu poati s-spunã cà Hristolu avu unã naturã Divinã. Translatsiea N.I.V. di paragraflu-aestu ari unã mari alatusi auùatsi. Mash s-nã dzãtsem ca tradutserli moderni adrati ti ‘dghivãseari ma lishor’, spunã s-u facã ma diferentã climarea atsea orighinalã-a textului gãrtsescu, shi s-u da unã parafrazã di cãt translatsiea ti ãndauùã paragrafi. Fil. 2:5-8 easti un exemplu clasic ti-aestã. Cum shi s-hibã, aestã nu-i s-u spunã contrã ti ufilizirea-a lor tu modusli alti.</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Atsea “forma/vidzutã” (gãrtseashti ‘morphe’) nu poati s-spunã ti unã naturã esentsiealã, ti-tsi ari provã tu Fil. 2:7 iu sã-zbureashti ti atsea cum Hristos u-lo “vidzutã/formã di sclay”. El u-avu formã/vidzutã di Dumnidzà, ma el u-loa formã di sclay. Naturã esentsiealã di un sclay nu ari diferentsiea di-atsea di cafi un altu om. Tu harmoniea cu contextu, noi putem s-u spunem cu sigurantsã ca spuni ca sh-pi ninga atsea ca Isus fu prufectu, el avu unã minti has ca Dumnidzà, ma el vru s-u ljea atsea vidzutã di sclay. Dupã ãndoi versuri Pavlu nã-spuni s-nã fãtsem “tu con</w:t>
      </w:r>
      <w:r w:rsidRPr="00817EFF">
        <w:rPr>
          <w:i/>
          <w:lang w:val="it-IT"/>
        </w:rPr>
        <w:t>forma</w:t>
      </w:r>
      <w:r w:rsidRPr="00817EFF">
        <w:rPr>
          <w:lang w:val="it-IT"/>
        </w:rPr>
        <w:t>tsii tu moartea-a Lui (al Hristos)” (Fil. 3:10). Noi lipseashti s-u ãmpãrtsàm atsel ‘morphe’, formã tsi Hristos nã-ari spusã pi moartea-a lui. Atsea nu poati scljeamã ca noi va u-mpãrtsàm natura tsi el u-avu atumtsea, ca noi u-avem naturã umineascã di ninti. Noi nu lipseashti s-nã alãxim ca s-avem unã naturã umineascã, ma lipseashti s-u alãxim moduslu-a nostu ti minduiri, ca s-putem s-u avem ‘morphe’-atsel icà cadhurlu mental tsi Hristos u-avu pi moartea-a lui.</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Zborlu gãrtsescu ‘morphe’ spuni cadhur, impresiea icà aducheari. Iatsãlji umineshtsã s-spunã cà u-au “u-aibã vidzuta (</w:t>
      </w:r>
      <w:r w:rsidRPr="00817EFF">
        <w:rPr>
          <w:i/>
          <w:lang w:val="it-IT"/>
        </w:rPr>
        <w:t>formã=‘morphe’</w:t>
      </w:r>
      <w:r w:rsidRPr="00817EFF">
        <w:rPr>
          <w:lang w:val="it-IT"/>
        </w:rPr>
        <w:t xml:space="preserve">)-a dumnidzamiljei” (2 Tim. 3:5). Gal. 4:19 spuni ti “s-ca ljea Hristolu vidzutã tu” ãmbistimenjlji. Ca el avu un caracter prufectu, un modus di mindueari prufectu ca Dumnidzà, Isus fu “tu vidzutã di Dumnidzà”. Di-aestã, nu-i “unã frãmturã” ti el s-mindueascã icà s-shtii cà tu sensu-aestu el fu un cu Dumnidzà. N.I.V. da unã altã translatsii ti frazã-aestã, tsi spuni ca Isus nu-ù minduea atsea s-hibã idhyiu cu Dumnidzà ca-i “tsiva s-hibã loatã”. Mas translatsiea-aestã-i dealihea, (tsi idhyea-ashi easti sustsãnutã di R.S.V.) atumtsea atsea-ntreagã u-spuni contra atsea theorii ca Isus fu Dumnidzà. Dupã translatsiea N.I.V., Isus tu nitsi-un momentu nu u-minduea atsea ca-i idhyiu cu Dumnidzà; el shtea ca-i un sclay-al Dumnidzà, shi nu idhyiu-cu El. </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b/>
          <w:lang w:val="it-IT"/>
        </w:rPr>
        <w:t>4.</w:t>
      </w:r>
      <w:r w:rsidRPr="00817EFF">
        <w:rPr>
          <w:lang w:val="it-IT"/>
        </w:rPr>
        <w:t xml:space="preserve"> Hristos “s-featsi tiptili”, icà “s-featsi gol” (R.V.), tsi spuni ti prufitsãljea pi bãgarea-a lui pi crutsi tu Is.53:12: “deadi suflitlu-a Lui ti moarti”. El “u-loa pi insushlu formã (vidzutã) di sclay” cu pozisiea-a lui dupã sclay ti atselji cari pistipseascã tu el (Oani 13:14), u-spuni atsea nai ma ghini cu moartea-a lui pi crutsi (Mat. 20:28). Is. 52:14 adrà prufitsãlji ti-pathimatli-al Hristolu ca pi crutsea “ashi cum multsã s-aspãrearã di El - ashitsi urãtã Ãlji eara </w:t>
      </w:r>
      <w:r w:rsidRPr="00817EFF">
        <w:rPr>
          <w:i/>
          <w:lang w:val="it-IT"/>
        </w:rPr>
        <w:t>vidzuta</w:t>
      </w:r>
      <w:r w:rsidRPr="00817EFF">
        <w:rPr>
          <w:lang w:val="it-IT"/>
        </w:rPr>
        <w:t xml:space="preserve">-a Lui ma multu di hiljlji-a oaminjlor”. Aestã tinjiseari progresivã di insushi “pi moartea, bileam shi moartea pi crutsea” fu tsiva tsi s-fãtsea tu chirolu di bana shi moartea-a lui, shi nu pi faptarea-a lui. Noi u-avem spusã contextu di paragraflu-aestu s-minduim ti </w:t>
      </w:r>
      <w:r w:rsidRPr="00817EFF">
        <w:rPr>
          <w:i/>
          <w:lang w:val="it-IT"/>
        </w:rPr>
        <w:t>mintea</w:t>
      </w:r>
      <w:r w:rsidRPr="00817EFF">
        <w:rPr>
          <w:lang w:val="it-IT"/>
        </w:rPr>
        <w:t xml:space="preserve">-al Isus, tinjsiirea ti atsea tsi nã-easti bãgatã ca exemplu s-fãtsem dupã el. Versurli-aesti di-aclo lipseashti sã-zbureascã ti bana-al Isus pi loclu, tu natura-a noastã umineascã, shi cum </w:t>
      </w:r>
      <w:r w:rsidRPr="00817EFF">
        <w:rPr>
          <w:lang w:val="it-IT"/>
        </w:rPr>
        <w:lastRenderedPageBreak/>
        <w:t>el tinjisea, sh-pi ninga atsea ca avu unã minti has ca-atsea di Dumnidzà, s-mindueascã ti lipsiturli-a noasti.</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b/>
          <w:lang w:val="it-IT"/>
        </w:rPr>
        <w:t xml:space="preserve">5. </w:t>
      </w:r>
      <w:r w:rsidRPr="00817EFF">
        <w:rPr>
          <w:lang w:val="it-IT"/>
        </w:rPr>
        <w:t>Mas Hristos fu Dumnidzà dupã naturã shi atumtsea s-u alãsã atsea nãpoi shi s-u ljea natura umineascã, cum adarã pobi s-u interpreteadzã paragraflu-aestu atselji cari pistipsescu tu treimea, atumtsea Isus nu fu “Dumnidzà insushi” tu loclu; ma iara atselji cari u-sustsãn treimea pistipsescu ca fu. Tutã-aestã li spuni contradictsiili cari suntu adrati cu adrarea di unã definitsii di om cum easti atsea di treimea.</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b/>
          <w:lang w:val="it-IT"/>
        </w:rPr>
        <w:t xml:space="preserve">6. </w:t>
      </w:r>
      <w:r w:rsidRPr="00817EFF">
        <w:rPr>
          <w:lang w:val="it-IT"/>
        </w:rPr>
        <w:t>Tu soni, unã mindueari ti frazã “</w:t>
      </w:r>
      <w:r w:rsidRPr="00817EFF">
        <w:rPr>
          <w:i/>
          <w:lang w:val="it-IT"/>
        </w:rPr>
        <w:t>eara</w:t>
      </w:r>
      <w:r w:rsidRPr="00817EFF">
        <w:rPr>
          <w:lang w:val="it-IT"/>
        </w:rPr>
        <w:t xml:space="preserve"> cu vidzutã di Dumnidzà”. Zborlu gãrtsescu cari s-tradutsi cà “eara” nu scljeamã ‘cà-i dit ahurhitã, di daima’. Faptili 7:55 zbureascã ca Stefan “</w:t>
      </w:r>
      <w:r w:rsidRPr="00817EFF">
        <w:rPr>
          <w:i/>
          <w:lang w:val="it-IT"/>
        </w:rPr>
        <w:t>eara</w:t>
      </w:r>
      <w:r w:rsidRPr="00817EFF">
        <w:rPr>
          <w:lang w:val="it-IT"/>
        </w:rPr>
        <w:t xml:space="preserve">-mplin di Sãmtul Duh”. El fu totãna-mplin di Sãmtul Duh atumtsea shi fu cu el di ninti un chiro; ma el nu fu di </w:t>
      </w:r>
      <w:r w:rsidRPr="00817EFF">
        <w:rPr>
          <w:i/>
          <w:lang w:val="it-IT"/>
        </w:rPr>
        <w:t>totãna</w:t>
      </w:r>
      <w:r w:rsidRPr="00817EFF">
        <w:rPr>
          <w:lang w:val="it-IT"/>
        </w:rPr>
        <w:t>-mplin di el. Alti exempluri poati s-hibã aflati tu Luca 16:23; Fapti 2:30; Gal. 2:14. Hristos “eara cu vidzutã di Dumnidzà” di-aclo mash scljeamã cà el fu tu formã-al Dumnidzà (mentalã); nu implicheadzã cà el fu totãna tu formã-aestã di ahurhitã-a chirolui.</w:t>
      </w:r>
    </w:p>
    <w:p w:rsidR="006F0C82" w:rsidRPr="00817EFF" w:rsidRDefault="006F0C82" w:rsidP="00817EFF">
      <w:pPr>
        <w:ind w:firstLine="360"/>
        <w:jc w:val="both"/>
        <w:rPr>
          <w:lang w:val="it-IT"/>
        </w:rPr>
      </w:pPr>
    </w:p>
    <w:p w:rsidR="006F0C82" w:rsidRPr="00817EFF" w:rsidRDefault="006F0C82" w:rsidP="00817EFF">
      <w:pPr>
        <w:widowControl w:val="0"/>
        <w:autoSpaceDE w:val="0"/>
        <w:autoSpaceDN w:val="0"/>
        <w:adjustRightInd w:val="0"/>
        <w:jc w:val="both"/>
        <w:rPr>
          <w:b/>
          <w:sz w:val="28"/>
          <w:lang w:val="it-IT"/>
        </w:rPr>
      </w:pPr>
      <w:r w:rsidRPr="00817EFF">
        <w:rPr>
          <w:b/>
          <w:sz w:val="28"/>
          <w:lang w:val="it-IT"/>
        </w:rPr>
        <w:t>STUDIEA 8: Ãntribàri</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1. Desi Bibliea nã-nveatsã cà Dumnidzà-i treimea?</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2. Spunits trei diferentsii anamisa di Dumnidzà shi Isus.</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3. Tu cari di modusli-aesti Isus fu diferentu di noi?</w:t>
      </w:r>
    </w:p>
    <w:p w:rsidR="006F0C82" w:rsidRPr="00817EFF" w:rsidRDefault="006F0C82" w:rsidP="00817EFF">
      <w:pPr>
        <w:ind w:firstLine="360"/>
        <w:jc w:val="both"/>
        <w:rPr>
          <w:lang w:val="it-IT"/>
        </w:rPr>
      </w:pPr>
      <w:r w:rsidRPr="00817EFF">
        <w:rPr>
          <w:lang w:val="it-IT"/>
        </w:rPr>
        <w:t>a) El vãrnãoarã nu adrà amãrtii</w:t>
      </w:r>
    </w:p>
    <w:p w:rsidR="006F0C82" w:rsidRPr="00817EFF" w:rsidRDefault="006F0C82" w:rsidP="00817EFF">
      <w:pPr>
        <w:ind w:firstLine="360"/>
        <w:jc w:val="both"/>
        <w:rPr>
          <w:lang w:val="it-IT"/>
        </w:rPr>
      </w:pPr>
      <w:r w:rsidRPr="00817EFF">
        <w:rPr>
          <w:lang w:val="it-IT"/>
        </w:rPr>
        <w:t>b) El fu hiljlu-atsel unlu-faptu di Dumnidzà</w:t>
      </w:r>
    </w:p>
    <w:p w:rsidR="006F0C82" w:rsidRPr="00817EFF" w:rsidRDefault="006F0C82" w:rsidP="00817EFF">
      <w:pPr>
        <w:ind w:firstLine="360"/>
        <w:jc w:val="both"/>
        <w:rPr>
          <w:lang w:val="it-IT"/>
        </w:rPr>
      </w:pPr>
      <w:r w:rsidRPr="00817EFF">
        <w:rPr>
          <w:lang w:val="it-IT"/>
        </w:rPr>
        <w:t>c) El nu pãtu s-adarã amãrtii</w:t>
      </w:r>
    </w:p>
    <w:p w:rsidR="006F0C82" w:rsidRPr="00817EFF" w:rsidRDefault="006F0C82" w:rsidP="00817EFF">
      <w:pPr>
        <w:ind w:firstLine="360"/>
        <w:jc w:val="both"/>
        <w:rPr>
          <w:lang w:val="it-IT"/>
        </w:rPr>
      </w:pPr>
      <w:r w:rsidRPr="00817EFF">
        <w:rPr>
          <w:lang w:val="it-IT"/>
        </w:rPr>
        <w:t>d) La el fu bãgatã puteari s-hibã ãndreptu di Dumnidzà.</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4. Tu cari di modusli-aestu Isus fu similar cu Dumnidzà?</w:t>
      </w:r>
    </w:p>
    <w:p w:rsidR="006F0C82" w:rsidRPr="00817EFF" w:rsidRDefault="006F0C82" w:rsidP="00817EFF">
      <w:pPr>
        <w:ind w:firstLine="360"/>
        <w:jc w:val="both"/>
        <w:rPr>
          <w:lang w:val="it-IT"/>
        </w:rPr>
      </w:pPr>
      <w:r w:rsidRPr="00817EFF">
        <w:rPr>
          <w:lang w:val="it-IT"/>
        </w:rPr>
        <w:t>a) El u-avu naturã di Dumnidzà tu bana-a lui pi loclu</w:t>
      </w:r>
    </w:p>
    <w:p w:rsidR="006F0C82" w:rsidRPr="00817EFF" w:rsidRDefault="006F0C82" w:rsidP="00817EFF">
      <w:pPr>
        <w:ind w:firstLine="360"/>
        <w:jc w:val="both"/>
        <w:rPr>
          <w:lang w:val="it-IT"/>
        </w:rPr>
      </w:pPr>
      <w:r w:rsidRPr="00817EFF">
        <w:rPr>
          <w:lang w:val="it-IT"/>
        </w:rPr>
        <w:t>b) El avu un caracter prufectu ca Dumnidzà</w:t>
      </w:r>
    </w:p>
    <w:p w:rsidR="006F0C82" w:rsidRPr="00817EFF" w:rsidRDefault="006F0C82" w:rsidP="00817EFF">
      <w:pPr>
        <w:ind w:firstLine="360"/>
        <w:jc w:val="both"/>
        <w:rPr>
          <w:lang w:val="it-IT"/>
        </w:rPr>
      </w:pPr>
      <w:r w:rsidRPr="00817EFF">
        <w:rPr>
          <w:lang w:val="it-IT"/>
        </w:rPr>
        <w:t>c) El shtea ahãt multu ca Dumnidzà</w:t>
      </w:r>
    </w:p>
    <w:p w:rsidR="006F0C82" w:rsidRPr="00817EFF" w:rsidRDefault="006F0C82" w:rsidP="00817EFF">
      <w:pPr>
        <w:ind w:firstLine="360"/>
        <w:jc w:val="both"/>
        <w:rPr>
          <w:lang w:val="it-IT"/>
        </w:rPr>
      </w:pPr>
      <w:r w:rsidRPr="00817EFF">
        <w:rPr>
          <w:lang w:val="it-IT"/>
        </w:rPr>
        <w:t>d) El fu directu idhyiu cu Dumnidzà</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5. Tu cari di modusli-aesti fu Isus ca noi?</w:t>
      </w:r>
    </w:p>
    <w:p w:rsidR="006F0C82" w:rsidRPr="00817EFF" w:rsidRDefault="006F0C82" w:rsidP="00817EFF">
      <w:pPr>
        <w:ind w:firstLine="360"/>
        <w:jc w:val="both"/>
        <w:rPr>
          <w:lang w:val="it-IT"/>
        </w:rPr>
      </w:pPr>
      <w:r w:rsidRPr="00817EFF">
        <w:rPr>
          <w:lang w:val="it-IT"/>
        </w:rPr>
        <w:t>a) El li-avu cafi un di pirazmo-a nostu shi experientsii umineshtsã</w:t>
      </w:r>
    </w:p>
    <w:p w:rsidR="006F0C82" w:rsidRPr="00817EFF" w:rsidRDefault="006F0C82" w:rsidP="00817EFF">
      <w:pPr>
        <w:ind w:firstLine="360"/>
        <w:jc w:val="both"/>
        <w:rPr>
          <w:lang w:val="it-IT"/>
        </w:rPr>
      </w:pPr>
      <w:r w:rsidRPr="00817EFF">
        <w:rPr>
          <w:lang w:val="it-IT"/>
        </w:rPr>
        <w:t>b) El adrà amãrtii cãndu fu un ficior njic</w:t>
      </w:r>
    </w:p>
    <w:p w:rsidR="006F0C82" w:rsidRPr="00817EFF" w:rsidRDefault="006F0C82" w:rsidP="00817EFF">
      <w:pPr>
        <w:ind w:firstLine="360"/>
        <w:jc w:val="both"/>
        <w:rPr>
          <w:lang w:val="it-IT"/>
        </w:rPr>
      </w:pPr>
      <w:r w:rsidRPr="00817EFF">
        <w:rPr>
          <w:lang w:val="it-IT"/>
        </w:rPr>
        <w:t>c) El ãl-lipsea ascãpari</w:t>
      </w:r>
    </w:p>
    <w:p w:rsidR="006F0C82" w:rsidRPr="00817EFF" w:rsidRDefault="006F0C82" w:rsidP="00817EFF">
      <w:pPr>
        <w:ind w:firstLine="360"/>
        <w:jc w:val="both"/>
        <w:rPr>
          <w:lang w:val="it-IT"/>
        </w:rPr>
      </w:pPr>
      <w:r w:rsidRPr="00817EFF">
        <w:rPr>
          <w:lang w:val="it-IT"/>
        </w:rPr>
        <w:t>d) El avu unã naturã umineascã.</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6. Cari di spunerli-aesti suntu dealihea?</w:t>
      </w:r>
    </w:p>
    <w:p w:rsidR="006F0C82" w:rsidRPr="00817EFF" w:rsidRDefault="006F0C82" w:rsidP="00817EFF">
      <w:pPr>
        <w:ind w:firstLine="360"/>
        <w:jc w:val="both"/>
        <w:rPr>
          <w:lang w:val="it-IT"/>
        </w:rPr>
      </w:pPr>
      <w:r w:rsidRPr="00817EFF">
        <w:rPr>
          <w:lang w:val="it-IT"/>
        </w:rPr>
        <w:t>a) Isus fu di naturã prufectã shi caracter prufectu</w:t>
      </w:r>
    </w:p>
    <w:p w:rsidR="006F0C82" w:rsidRPr="00817EFF" w:rsidRDefault="006F0C82" w:rsidP="00817EFF">
      <w:pPr>
        <w:ind w:firstLine="360"/>
        <w:jc w:val="both"/>
        <w:rPr>
          <w:lang w:val="it-IT"/>
        </w:rPr>
      </w:pPr>
      <w:r w:rsidRPr="00817EFF">
        <w:rPr>
          <w:lang w:val="it-IT"/>
        </w:rPr>
        <w:t>b) Isus fu di naturã di amãrtii ma cu caracter prufectu</w:t>
      </w:r>
    </w:p>
    <w:p w:rsidR="006F0C82" w:rsidRPr="00817EFF" w:rsidRDefault="006F0C82" w:rsidP="00817EFF">
      <w:pPr>
        <w:ind w:firstLine="360"/>
        <w:jc w:val="both"/>
        <w:rPr>
          <w:lang w:val="it-IT"/>
        </w:rPr>
      </w:pPr>
      <w:r w:rsidRPr="00817EFF">
        <w:rPr>
          <w:lang w:val="it-IT"/>
        </w:rPr>
        <w:t>c) Isus fu shi Dumnidzà insushi shi omlu insushi</w:t>
      </w:r>
    </w:p>
    <w:p w:rsidR="006F0C82" w:rsidRPr="00817EFF" w:rsidRDefault="006F0C82" w:rsidP="00817EFF">
      <w:pPr>
        <w:ind w:firstLine="360"/>
        <w:jc w:val="both"/>
        <w:rPr>
          <w:lang w:val="it-IT"/>
        </w:rPr>
      </w:pPr>
      <w:r w:rsidRPr="00817EFF">
        <w:rPr>
          <w:lang w:val="it-IT"/>
        </w:rPr>
        <w:t>d) Isus u-avu naturã-a Adamlui di ninti s-facã amãrtii.</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7. Desi Isus u-avu posibilitatea s-adarã amãrtii?</w:t>
      </w:r>
    </w:p>
    <w:p w:rsidR="006F0C82" w:rsidRPr="00817EFF" w:rsidRDefault="006F0C82" w:rsidP="00817EFF">
      <w:pPr>
        <w:jc w:val="center"/>
        <w:rPr>
          <w:b/>
          <w:sz w:val="28"/>
          <w:lang w:val="it-IT"/>
        </w:rPr>
      </w:pPr>
      <w:r w:rsidRPr="00817EFF">
        <w:rPr>
          <w:lang w:val="it-IT"/>
        </w:rPr>
        <w:br w:type="page"/>
      </w:r>
      <w:r w:rsidRPr="00817EFF">
        <w:rPr>
          <w:b/>
          <w:sz w:val="28"/>
          <w:lang w:val="it-IT"/>
        </w:rPr>
        <w:lastRenderedPageBreak/>
        <w:t>STUDIEA 9:</w:t>
      </w:r>
    </w:p>
    <w:p w:rsidR="006F0C82" w:rsidRPr="00817EFF" w:rsidRDefault="006F0C82" w:rsidP="00817EFF">
      <w:pPr>
        <w:jc w:val="center"/>
        <w:rPr>
          <w:b/>
          <w:sz w:val="28"/>
          <w:lang w:val="it-IT"/>
        </w:rPr>
      </w:pPr>
      <w:r w:rsidRPr="00817EFF">
        <w:rPr>
          <w:b/>
          <w:sz w:val="28"/>
          <w:lang w:val="it-IT"/>
        </w:rPr>
        <w:t>FAPTA-AL ISUS</w:t>
      </w:r>
    </w:p>
    <w:p w:rsidR="006F0C82" w:rsidRPr="00817EFF" w:rsidRDefault="006F0C82" w:rsidP="00817EFF">
      <w:pPr>
        <w:jc w:val="center"/>
        <w:rPr>
          <w:b/>
          <w:sz w:val="28"/>
          <w:lang w:val="it-IT"/>
        </w:rPr>
      </w:pPr>
    </w:p>
    <w:p w:rsidR="006F0C82" w:rsidRPr="00817EFF" w:rsidRDefault="006F0C82" w:rsidP="00817EFF">
      <w:pPr>
        <w:jc w:val="center"/>
        <w:rPr>
          <w:b/>
          <w:sz w:val="28"/>
          <w:lang w:val="it-IT"/>
        </w:rPr>
      </w:pPr>
      <w:r w:rsidRPr="00817EFF">
        <w:rPr>
          <w:b/>
          <w:sz w:val="28"/>
          <w:lang w:val="it-IT"/>
        </w:rPr>
        <w:t>9.1 AMINTAREA-AL ISUS</w:t>
      </w:r>
    </w:p>
    <w:p w:rsidR="006F0C82" w:rsidRPr="00817EFF" w:rsidRDefault="006F0C82" w:rsidP="00817EFF">
      <w:pPr>
        <w:rPr>
          <w:b/>
          <w:sz w:val="28"/>
          <w:lang w:val="it-IT"/>
        </w:rPr>
      </w:pPr>
    </w:p>
    <w:p w:rsidR="006F0C82" w:rsidRPr="00817EFF" w:rsidRDefault="006F0C82" w:rsidP="00817EFF">
      <w:pPr>
        <w:ind w:firstLine="360"/>
        <w:jc w:val="both"/>
        <w:rPr>
          <w:lang w:val="it-IT"/>
        </w:rPr>
      </w:pPr>
      <w:r w:rsidRPr="00817EFF">
        <w:rPr>
          <w:lang w:val="it-IT"/>
        </w:rPr>
        <w:t xml:space="preserve">Studiea dit soni ari demostratã cum Isus u-avea natura-a noastã umineascã shi fu bãgat tu pirazmo cãcum him shi noi. Dhyafuriea anamisa di el shi noi easti atsea cà el u-avinà amãrtiea; cà avu unã </w:t>
      </w:r>
      <w:r w:rsidRPr="00817EFF">
        <w:rPr>
          <w:i/>
          <w:lang w:val="it-IT"/>
        </w:rPr>
        <w:t xml:space="preserve">naturã </w:t>
      </w:r>
      <w:r w:rsidRPr="00817EFF">
        <w:rPr>
          <w:lang w:val="it-IT"/>
        </w:rPr>
        <w:t xml:space="preserve">di amãrtii, el totna spuni un </w:t>
      </w:r>
      <w:r w:rsidRPr="00817EFF">
        <w:rPr>
          <w:i/>
          <w:lang w:val="it-IT"/>
        </w:rPr>
        <w:t xml:space="preserve">caracter </w:t>
      </w:r>
      <w:r w:rsidRPr="00817EFF">
        <w:rPr>
          <w:lang w:val="it-IT"/>
        </w:rPr>
        <w:t>prufectu. Ciudiea di-aestã lipseashti s-nã facã inspiratsii fãr’ di bitimi cu-atsea tsi va-ù respectàm cãt ma multu. Ari unã bãgari di actsentu mari tu Nàùlu Testamentu ti caracterlu prufectu di Isus:</w:t>
      </w:r>
    </w:p>
    <w:p w:rsidR="006F0C82" w:rsidRPr="00817EFF" w:rsidRDefault="006F0C82" w:rsidP="00817EFF">
      <w:pPr>
        <w:ind w:firstLine="360"/>
        <w:jc w:val="both"/>
        <w:rPr>
          <w:lang w:val="it-IT"/>
        </w:rPr>
      </w:pPr>
    </w:p>
    <w:p w:rsidR="006F0C82" w:rsidRPr="00817EFF" w:rsidRDefault="006F0C82" w:rsidP="006F0C82">
      <w:pPr>
        <w:numPr>
          <w:ilvl w:val="0"/>
          <w:numId w:val="45"/>
        </w:numPr>
        <w:jc w:val="both"/>
        <w:rPr>
          <w:lang w:val="it-IT"/>
        </w:rPr>
      </w:pPr>
      <w:r w:rsidRPr="00817EFF">
        <w:rPr>
          <w:lang w:val="it-IT"/>
        </w:rPr>
        <w:t>El fu “bãgat tu pirazmo tu tuti dupã-adutsearea-a noastã, dicãt amãrtiea” (Uvr. 4:15).</w:t>
      </w:r>
    </w:p>
    <w:p w:rsidR="006F0C82" w:rsidRPr="00817EFF" w:rsidRDefault="006F0C82" w:rsidP="00817EFF">
      <w:pPr>
        <w:ind w:left="360"/>
        <w:jc w:val="both"/>
        <w:rPr>
          <w:lang w:val="it-IT"/>
        </w:rPr>
      </w:pPr>
    </w:p>
    <w:p w:rsidR="006F0C82" w:rsidRPr="00817EFF" w:rsidRDefault="006F0C82" w:rsidP="006F0C82">
      <w:pPr>
        <w:numPr>
          <w:ilvl w:val="0"/>
          <w:numId w:val="45"/>
        </w:numPr>
        <w:jc w:val="both"/>
        <w:rPr>
          <w:lang w:val="it-IT"/>
        </w:rPr>
      </w:pPr>
      <w:r w:rsidRPr="00817EFF">
        <w:rPr>
          <w:lang w:val="it-IT"/>
        </w:rPr>
        <w:t xml:space="preserve">El “nu shtea ti amãrtii”. “Tu el nu ari amãrtii” (2 Cor. 5:51; 1 Oani 3:5). </w:t>
      </w:r>
    </w:p>
    <w:p w:rsidR="006F0C82" w:rsidRPr="00817EFF" w:rsidRDefault="006F0C82" w:rsidP="00817EFF">
      <w:pPr>
        <w:jc w:val="both"/>
        <w:rPr>
          <w:lang w:val="it-IT"/>
        </w:rPr>
      </w:pPr>
    </w:p>
    <w:p w:rsidR="006F0C82" w:rsidRPr="00817EFF" w:rsidRDefault="006F0C82" w:rsidP="006F0C82">
      <w:pPr>
        <w:numPr>
          <w:ilvl w:val="0"/>
          <w:numId w:val="45"/>
        </w:numPr>
        <w:jc w:val="both"/>
        <w:rPr>
          <w:lang w:val="it-IT"/>
        </w:rPr>
      </w:pPr>
      <w:r w:rsidRPr="00817EFF">
        <w:rPr>
          <w:lang w:val="it-IT"/>
        </w:rPr>
        <w:t>“Cari nu-adrà nitsi-unã amãrtii, nitsi cà s-aflã itsrãlji tu gura-a Lui” (1 Chetru 2:22).</w:t>
      </w:r>
    </w:p>
    <w:p w:rsidR="006F0C82" w:rsidRPr="00817EFF" w:rsidRDefault="006F0C82" w:rsidP="00817EFF">
      <w:pPr>
        <w:jc w:val="both"/>
        <w:rPr>
          <w:lang w:val="it-IT"/>
        </w:rPr>
      </w:pPr>
    </w:p>
    <w:p w:rsidR="006F0C82" w:rsidRPr="00817EFF" w:rsidRDefault="006F0C82" w:rsidP="006F0C82">
      <w:pPr>
        <w:numPr>
          <w:ilvl w:val="0"/>
          <w:numId w:val="45"/>
        </w:numPr>
        <w:jc w:val="both"/>
        <w:rPr>
          <w:lang w:val="it-IT"/>
        </w:rPr>
      </w:pPr>
      <w:r w:rsidRPr="00817EFF">
        <w:rPr>
          <w:lang w:val="it-IT"/>
        </w:rPr>
        <w:t>“Sãmtu, fãr di-arãeatsã, fãrã damcã, tsi-aleadzi di-amãrtioshlji” (Uvr. 7:26).</w:t>
      </w:r>
    </w:p>
    <w:p w:rsidR="006F0C82" w:rsidRPr="00817EFF" w:rsidRDefault="006F0C82" w:rsidP="00817EFF">
      <w:pPr>
        <w:jc w:val="both"/>
        <w:rPr>
          <w:lang w:val="it-IT"/>
        </w:rPr>
      </w:pPr>
    </w:p>
    <w:p w:rsidR="006F0C82" w:rsidRPr="00817EFF" w:rsidRDefault="006F0C82" w:rsidP="00817EFF">
      <w:pPr>
        <w:ind w:firstLine="360"/>
        <w:jc w:val="both"/>
        <w:rPr>
          <w:lang w:val="it-IT"/>
        </w:rPr>
      </w:pPr>
      <w:r w:rsidRPr="00817EFF">
        <w:rPr>
          <w:lang w:val="it-IT"/>
        </w:rPr>
        <w:t>Ãngrãpserli vanghelicheshtsã spun cum oaminjlji-a lui di oaspits u-vidzurã prufectsiea tsi ãnghilicea di caracterlu-a lui, spunitã tu zboarã shi faptsã. Muljearea-al Pilat u-vidzu atsea cà el fu “mash un om” (Mat. 27:19), tsi slujea ti cazneari; soldatlu romanescu cari li-vidzu pãthimãtli al Hristos cãndu fu bãgat pi crutsi lipsea s-comenteadzã “Dealihea, Omlu-Aestu fu-ndreptu” (Luca 23:47). Ma ayonjea tu bana-a lui, Isus lã-dãdea minti-a Uvreilor cu ãntribarea: “Cari di voi Mi spuni dit amãrtii?” (Oani 8:46). Pi-ntribarea aestã nu avurã apandãsi.</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Di ispetea-a caracterlui-a lui prufectu, Isus fu manifestatsiea-a Dumnidzàlui tu trup (1 Tim. 3:16); El lucrà shi zbura cãcum atsea va u-adrà Dumnidzà mas El fu un om. El di-aclo fu reflectsiea prufectã di Dumnidzà – “</w:t>
      </w:r>
      <w:r w:rsidRPr="00817EFF">
        <w:rPr>
          <w:i/>
          <w:lang w:val="it-IT"/>
        </w:rPr>
        <w:t>cadhurlu</w:t>
      </w:r>
      <w:r w:rsidRPr="00817EFF">
        <w:rPr>
          <w:lang w:val="it-IT"/>
        </w:rPr>
        <w:t>-al nividzutlu Dumnidzà” (Col. 1:15). Di-aestã, nu ari lipsã ti oaminji muritoari s-u veadã Dumnidzà fizical. Ca Isus spuni, “Atsel tsi Mi vidzu Mini ãl vidzu Tatãl; Cum di dzãts tini, Spuni-nã-L Tatãl (fizicalã)?” (Oani 14:9).</w:t>
      </w:r>
    </w:p>
    <w:p w:rsidR="006F0C82" w:rsidRPr="00817EFF" w:rsidRDefault="006F0C82" w:rsidP="00817EFF">
      <w:pPr>
        <w:ind w:firstLine="360"/>
        <w:jc w:val="both"/>
        <w:rPr>
          <w:lang w:val="it-IT"/>
        </w:rPr>
      </w:pPr>
      <w:r w:rsidRPr="00817EFF">
        <w:rPr>
          <w:lang w:val="it-IT"/>
        </w:rPr>
        <w:t>Ca bãna tu unã lumi di amãrtii, shi cu pushcljã di amãrtiea tu natura-a noastã, easti multu greauùã ti noi s-u tinjisim totalitarea shi mãrimea di mãrimea spiritualã-al Hristos; ca un om di natura-a noastã lipseashti s-u spunã ãndriptatea-al Dumnidzà tu caracterlu-a lui. S-pistipseascã tu-aestã, lipseashti unã nica ma mari pisti di cãt mash s-u apruchem ideiea theologhicã cà Isus fu Dumnidzà Insushi; putem s-u acãchisim atsea cà doctrinili cu alatusi di treimea shi ‘Dumnidzamea-al Hristos’ suntu ahãt populari, mas videm cà suntu lishor s-hibã aprucheati.</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 xml:space="preserve">Ca el u-avu natura-a noastã, Hristos lipsea s-moarã. El fu un clirunumàn di Adamlu pisti Mariea, shi tutslji ficiori di Adamlu lipsescu s-moarã (1 Cor. 15:22). Tutili clirunumànji al Adam lipsescu s-moarã di ispetea-a amãrtiiljei-a lui, fãrã di s-videm ãndriptatea-a lor personalã. “Moartea dumnà...prin alatusea-a unlui (Adam) multsãlji aù muritã...giudicata fu (di ispetea) dit unlu (Adam) dutsi la ghizai (la </w:t>
      </w:r>
      <w:r w:rsidRPr="00817EFF">
        <w:rPr>
          <w:lang w:val="it-IT"/>
        </w:rPr>
        <w:lastRenderedPageBreak/>
        <w:t>moarti)... prin neascultarea-a unlui om s-</w:t>
      </w:r>
      <w:r w:rsidRPr="00817EFF">
        <w:rPr>
          <w:i/>
          <w:lang w:val="it-IT"/>
        </w:rPr>
        <w:t>featsirã</w:t>
      </w:r>
      <w:r w:rsidRPr="00817EFF">
        <w:rPr>
          <w:lang w:val="it-IT"/>
        </w:rPr>
        <w:t>-amãrtioshi ma multsãlji”, sh-di aclo lipsea s-moarã (Rom. 5:14-19 vid. 6:23). Cà un clirunumàn di Adam, Hristos ‘</w:t>
      </w:r>
      <w:r w:rsidRPr="00817EFF">
        <w:rPr>
          <w:i/>
          <w:lang w:val="it-IT"/>
        </w:rPr>
        <w:t>s-featsi</w:t>
      </w:r>
      <w:r w:rsidRPr="00817EFF">
        <w:rPr>
          <w:lang w:val="it-IT"/>
        </w:rPr>
        <w:t xml:space="preserve">’ un ‘amãrtiosh’ sh-di aclo lipsea s-moarã, cà tutslji clirunumànji-al Adam fura bãgats tu clasã di amãrtioshi cari lipsescu s-moarã di ispetea-a amãrtiiljei-a lui. Dumnidzà nu u-alãxi printsiplu, El l-afectà Hristos idhyea-ashi. Dumnidzà “nã-ù </w:t>
      </w:r>
      <w:r w:rsidRPr="00817EFF">
        <w:rPr>
          <w:i/>
          <w:lang w:val="it-IT"/>
        </w:rPr>
        <w:t>featsi</w:t>
      </w:r>
      <w:r w:rsidRPr="00817EFF">
        <w:rPr>
          <w:lang w:val="it-IT"/>
        </w:rPr>
        <w:t xml:space="preserve"> s-nã hibã amãrtiea, atsel cari nu shtea di amãrtii” (2 Cor. 5:21).</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Ma nãparti di Isus, tutslji clirunumànji di Adam lã pricadi ghizaiea-aeastã, cà noi tuts avem adratã amãrtii personalã. Isus lipsea s-moarã ca el fu di natura-a noastã, shi u-mpãrtsã blãstemlu cari lã dãdea Adam la clirunumànjlji-a lui. Ma, ca el nu adrà tsiva personalã ca s-moarã “Dumnidzà Lu-nye, shi-lji li trapsi durerli-a moartiljei, ashi cà El nu putea s-hibã tsãnut di ea” (Fapti 2:24 N.I.V.). Hristos fu “aleptu ti Hiljlu-al Dumnidzà tu puteari, dupã Duhlu-a sãmtsãljiljei, prit ãnyearea-a Lui dit mortsã” (Rom. 1:4). Cu-atsea di itiea-a caracterlui prufectu al Hristos “duhlu-a sãmtsãljiljei”-a lui, tsi el fu ãnyeat cu hari.</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 xml:space="preserve">Hristos nu muri pi crutsea </w:t>
      </w:r>
      <w:r w:rsidRPr="00817EFF">
        <w:rPr>
          <w:i/>
          <w:lang w:val="it-IT"/>
        </w:rPr>
        <w:t>mash</w:t>
      </w:r>
      <w:r w:rsidRPr="00817EFF">
        <w:rPr>
          <w:lang w:val="it-IT"/>
        </w:rPr>
        <w:t xml:space="preserve"> ca fu di natura umineascã. El cu vreari-u didea bana-a lui prufectã ca unã pishcheshi ti noi; el nã-spusi di vrearea-a lui ti noi cu moarea “ti amãrtiili-a noasti” (1 Cor. 15:3), shi shtea ca el va nã-apriduchea ascãparea dit soni dit amãrtiea shi moartea (Efes. 5:2,25; Apoc. 1:5; Gal. 2:20). Ca Isus fu prufectu tu caracterlu el pãtu s-u alasã rezultatlu di amãrtiea cu-atsea tsi fu protã personã s-alinã dit mortsãlji shi s-lu hibã datã bana fãrã di moarti. Tuts atselji cari si spunã insushlji s-hibã cu Hristos prin pãtidzarea shi tu un modus dupã Hristos di bana di-aclo u-aù umutea di unã ãnyeari similarã shi premiea.</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Tu-aestã sh-easti importantsiea di harea-a ãnyeariljei al Hristolu. Easti “siyuritatea” ca noi va s-him ãnyeats shi giucats (Fapti 17:31), shi mas noi earam dealihea ca el, va u-mpãrtsãm premiea-a lui di bana di daima “</w:t>
      </w:r>
      <w:r w:rsidRPr="00817EFF">
        <w:rPr>
          <w:i/>
          <w:lang w:val="it-IT"/>
        </w:rPr>
        <w:t>cu shtearea</w:t>
      </w:r>
      <w:r w:rsidRPr="00817EFF">
        <w:rPr>
          <w:lang w:val="it-IT"/>
        </w:rPr>
        <w:t xml:space="preserve"> (siyura) cà-Atsel tsi Lu-nye Domnul Isus va nã-nyeadzã sh-noi cu Isus” (2 Cor. 4:14; 1 Cor. 6:14; Rom. 6:3-5). Ca amãrtoshi, la noi nã-pricadi moartea di daima (Rom. 6:23). Ma, di ispetea-a banãljei prufectã al Hristos, moartea cu tinjiseari shi ãnyearea-a lui, Dumnidzà idhyea ashi poati s-nã da </w:t>
      </w:r>
      <w:r w:rsidRPr="00817EFF">
        <w:rPr>
          <w:i/>
          <w:lang w:val="it-IT"/>
        </w:rPr>
        <w:t xml:space="preserve">pishcheshea </w:t>
      </w:r>
      <w:r w:rsidRPr="00817EFF">
        <w:rPr>
          <w:lang w:val="it-IT"/>
        </w:rPr>
        <w:t xml:space="preserve">di bana di daima, ãntreagã dupã tutili printsipi-a Lui. </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 xml:space="preserve">S-li bagã pi un altu loc efectili di amãrtiili-a noasti, Dumnidzà “lugurseashti-ndriptatea” (Rom. 4:6) la noi prit pistipsirea-a noastã ti tagmili-a Lui di ascãpari. Noi shtim ca amãrtiea nã-da moartea, sh-di aclo mas noi di dealihea pistipsim ca Dumnidzà va nã-ascapã di atsea, atumtsea va s-lipseascã s-pistipsim ca El va nã-misurã ca dimi him tu-ndriptati, sh-pi ninga atsea ca nu him. Hristos fu prufectu; mas him dealihea </w:t>
      </w:r>
      <w:r w:rsidRPr="00817EFF">
        <w:rPr>
          <w:i/>
          <w:lang w:val="it-IT"/>
        </w:rPr>
        <w:t>tu</w:t>
      </w:r>
      <w:r w:rsidRPr="00817EFF">
        <w:rPr>
          <w:lang w:val="it-IT"/>
        </w:rPr>
        <w:t xml:space="preserve"> Hristos, Dumnidzà poati s-nã misurã cà him prufectsã, sh-pi ninga atsea ca nu him personal. Dumnidzà-l featsi Hristos “Ãl featsi ti noi amãrtii, ta sã-nchirdãsim, </w:t>
      </w:r>
      <w:r w:rsidRPr="00817EFF">
        <w:rPr>
          <w:i/>
          <w:lang w:val="it-IT"/>
        </w:rPr>
        <w:t>tu</w:t>
      </w:r>
      <w:r w:rsidRPr="00817EFF">
        <w:rPr>
          <w:lang w:val="it-IT"/>
        </w:rPr>
        <w:t xml:space="preserve"> El, ãndriptatea-al Dumnidzà” (2 Cor. 5:21), icà mas him </w:t>
      </w:r>
      <w:r w:rsidRPr="00817EFF">
        <w:rPr>
          <w:i/>
          <w:lang w:val="it-IT"/>
        </w:rPr>
        <w:t xml:space="preserve">tu </w:t>
      </w:r>
      <w:r w:rsidRPr="00817EFF">
        <w:rPr>
          <w:lang w:val="it-IT"/>
        </w:rPr>
        <w:t>Hristos pristi pãtidzarea shi unã banã ca Hristos. Cu-atsea ti atselji tu “Hristos Isus”, el “s-featsi ti noi...ãndriptati shi-asãmtsari shi-arãscumpãrari” (1 Cor. 1:30,31); versurli cari yinã di-aclo nã-da curaji s-u tinjisim Hristos ti màrli lucri tsi el li-avea adratã: “Tu Vangheljlu unã ãndriptati di Dumnidzà-i dizvãlitã, unã ãndriptati tsi-i dupã pisti” (Rom. 1:17, N.I.V.). Mas acãchisim cà lucãrli aesti di-aclo fac unã parti lipsitã di shtearea ti Vangheljlu di dealihea.</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lastRenderedPageBreak/>
        <w:t>Tutã-aestã s-featsi posibilã dupã ãnyearea-al Hristos. El fu “protlu-frut” di aryiea-ntreagã di oaminji umineshtsã cari va s-hibã adrats fãrã di moari cu lucurlu-a lui (1 Cor. 15:20), “protlu-faptu” di unã taifa di duh nauùã la cari va s-hibã datã natura-al Dumnidzà (Col 1:18, vid. Efes. 3:15). Ãnyearea-al Hristolu di-aclo l-featsi cà s-poati ti Dumnidzà s-lji misurã ãmbistimenjlji tu Hristos cãcum elji s-hibã tu-ndriptati, mas videm cà elji suntu anvãlits tu ãndriptatea-a lui. Hristos “s-deadi ti-crimili-a noasti shi-nye ti-iustificarea-a noastã” (Rom. 4:25), un zbor tsi s-cljeamã ‘s-hibã tu ãndriptati’.</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Lipseashti unã pisti cu-shteari shi meditatsii tu lucãrli-aesti di dealihea sã-shtim cà putem s-him misurats dit Dumnidzà cà dimi him prufectsã. Hristos poati s-nã spunã pi scamnul di giudicari “fãr di-acãtsãmachi di ninti-a videariljei di harea-a lui”, “sãmtsã fãr di-acãtsãmachi sh-fãr di cãbati dininti-a Lui” (Iuda v. 24; Col. 1:22 vid. Efes. 5:27). Mas u-videm natura-a noastã di amãrtii shi cãderli-a noasti di duh ti totna, lipseashti unã pisti mari s-pistipseascã di dealihea tu-aestã. Mas s-u bãgãm mãnã-a noastã pi suprã tu un polim di ‘crutsi’ icà s-fãtsem unã alinari academicã pi ãndauùã doctrini nu easti ligatã cu un ahtari typ di pisti. Easti unã acãchiseari cum lipseashti di ãnyearea-al Hristolu tsi lipseashti s-nã-ù motiveadzã pistea-a noastã: “Dumnidzà...Cari Lu-nye El dit mortsã...</w:t>
      </w:r>
      <w:r w:rsidRPr="00817EFF">
        <w:rPr>
          <w:i/>
          <w:lang w:val="it-IT"/>
        </w:rPr>
        <w:t>ca</w:t>
      </w:r>
      <w:r w:rsidRPr="00817EFF">
        <w:rPr>
          <w:lang w:val="it-IT"/>
        </w:rPr>
        <w:t xml:space="preserve"> pistea shi umutea-a voastã (di unã ãnyeari similarã) s-vã hibã tu Dumnidzà” (1 Chet. 1:21).</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Easti mash cu unã pãtidzari di dealihea pi tu Hristos cà s-putem s-him “tu Hristos” sh-di aclo s-him anvãliti tu ãndriptatea-a lui. Cu pãtidzarea noi nã-ligàm un-cu alantu cu moartea shi ãnyearea-a lui (Rom. 6:3-5), tsi suntu modusli di anãlitsea-a noastã di amãrtiili-a noasti cu-atsea tsi-a s-him ‘iustificati’, icà s-him misurati cà him di ãndriptàtslji (Rom. 4:25).</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Lucãrli ti ciudii tsi noi li-avem minduitã tu sectsiea-aestã suntu nãfoarã di acãchisirea-a noastã mas him pãtidzati. Pi pãtidzarea noi nã-ligàm cu sãndzã-al Hristolu virsatã pi crutsea; ãmbistimenjlji lã-aspilarã “stranjili-a lor (li-featsirã) albi tu sãndza-a Njelui” (Apoc. 7:14). Figurativã, elji suntu bãgats tu strãnji albi, tsi u-reprezenteadzã ãndirptatea-al Hristos tsi fu misuratã (‘bãgatã’) la elji (Apoc. 19:8). Poati ca s-li facã nichischinji strãnjlji-aeshtsã cà un rezultat di amãrtiea-a noastã (Iuda v.23); cãndu noi u-featsim-aestã dupã pãtidzarea-a noastã, noi iara lipseashti s-u ufilizim sãndzã al Hristos s-li aspilàm dupã cãftarea di Dumnidzà ti ljirtari dupã Hristos.</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 xml:space="preserve">Di-aclo yini cà dupã pãtidzarea noi nicã nã-lipseashti s-cãftãm s-armãnem tu pozitsiea vluyisitã tu-tsi dupã atsea intràm. Ari unã lipsã di unã ãntribari regularã, di cafi dzuùã ti ãndao minuti cafi dzuùã, cu pãlãcãrsiri constantã shi cãftari di ljirtari. Mas u-featsim-aestã noi va s-him siyuri cu tinjiseari cà, di ispetea di anvãlirea-a noastã cu ãndriptatea-al Hristos, noi di dealihea va s-him tu Vãsiliea-al Dumnidzà. Noi lipseashti s-cãftàm s-him aflati cà bãnem </w:t>
      </w:r>
      <w:r w:rsidRPr="00817EFF">
        <w:rPr>
          <w:i/>
          <w:lang w:val="it-IT"/>
        </w:rPr>
        <w:t>tu</w:t>
      </w:r>
      <w:r w:rsidRPr="00817EFF">
        <w:rPr>
          <w:lang w:val="it-IT"/>
        </w:rPr>
        <w:t xml:space="preserve"> Hristos pi dzuùã di moartea-a noastã icà pi turnarea-al Hristos, “nu cà u-avem ãndriptatea-a noastã...ma-atsea tsi easti prin pistea (tu) Hristolu, ãndriptatea-atsea di la Dumnidzà dupã pistea” (Fil. 3:9).</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 xml:space="preserve">Bãgarea di actsentu diftursitã ti </w:t>
      </w:r>
      <w:r w:rsidRPr="00817EFF">
        <w:rPr>
          <w:i/>
          <w:lang w:val="it-IT"/>
        </w:rPr>
        <w:t>pistea</w:t>
      </w:r>
      <w:r w:rsidRPr="00817EFF">
        <w:rPr>
          <w:lang w:val="it-IT"/>
        </w:rPr>
        <w:t xml:space="preserve"> tsi ari ti rezultat unã ãndriptati bãgatã, spuni cà pi nitsi un modus noi nu putem s-u avem ascãparea dupã faptili-a noshtsã; ascãparea easti dupã harea: “Cà cu harea hits ascãpats, prin pisti, shi-aestã nu-i di la voi: easti pishcheshea-al Dumnidzà: nu din fapti” (Efes. 2:8,9). Cà iustificarea shi </w:t>
      </w:r>
      <w:r w:rsidRPr="00817EFF">
        <w:rPr>
          <w:lang w:val="it-IT"/>
        </w:rPr>
        <w:lastRenderedPageBreak/>
        <w:t xml:space="preserve">ãndriptatea suntu ‘pishcheshi’ (Rom. 5:17), idhyea-ashi easti ascãpari. Motivatsiea-a noastã ta s-li fãtsem itsido di fapti di lucru crãshtinescu lipseashti di-aclo s-hibã atsea di ifharistusiri ti-atsea tsi Dumnidzà u-ari adratã ti noi – nã misurã cà him tu ãndriptati dupã Hristos, sh-di aclo s-nã u-da calea ti ascãpari. Easti fatalã s-minduim cà mas noi li fatsim faptili noi di-aclo va s-him ascãpats. Noi simplã nu avem suctses ti ljeari di ascãpari mas minduim ashi; easti unã </w:t>
      </w:r>
      <w:r w:rsidRPr="00817EFF">
        <w:rPr>
          <w:i/>
          <w:lang w:val="it-IT"/>
        </w:rPr>
        <w:t>pishcheshi</w:t>
      </w:r>
      <w:r w:rsidRPr="00817EFF">
        <w:rPr>
          <w:lang w:val="it-IT"/>
        </w:rPr>
        <w:t xml:space="preserve"> tsi noi nu putem s-u avem, mash s-nã apandãsim cu vreari tu ifharistusirea-a noastã ahãndoasã, tsi va s-hibã reflectatã tu lucurlu-a nostu. Pistea di dealihea li-featsi faptili cà un product-plus dit cari nu poati s-hibã fudzitã (Iacov 2:17). </w:t>
      </w:r>
    </w:p>
    <w:p w:rsidR="006F0C82" w:rsidRPr="00817EFF" w:rsidRDefault="006F0C82" w:rsidP="00817EFF">
      <w:pPr>
        <w:ind w:firstLine="360"/>
        <w:jc w:val="both"/>
        <w:rPr>
          <w:lang w:val="it-IT"/>
        </w:rPr>
      </w:pPr>
    </w:p>
    <w:p w:rsidR="006F0C82" w:rsidRPr="00817EFF" w:rsidRDefault="006F0C82" w:rsidP="00817EFF">
      <w:pPr>
        <w:ind w:firstLine="360"/>
        <w:jc w:val="center"/>
        <w:rPr>
          <w:b/>
          <w:sz w:val="28"/>
          <w:lang w:val="it-IT"/>
        </w:rPr>
      </w:pPr>
      <w:r w:rsidRPr="00817EFF">
        <w:rPr>
          <w:b/>
          <w:sz w:val="28"/>
          <w:lang w:val="it-IT"/>
        </w:rPr>
        <w:t>9.2 SÃNDZÃ-AL ISUS</w:t>
      </w:r>
    </w:p>
    <w:p w:rsidR="006F0C82" w:rsidRPr="00817EFF" w:rsidRDefault="006F0C82" w:rsidP="00817EFF">
      <w:pPr>
        <w:ind w:firstLine="360"/>
        <w:rPr>
          <w:b/>
          <w:sz w:val="28"/>
          <w:lang w:val="it-IT"/>
        </w:rPr>
      </w:pPr>
    </w:p>
    <w:p w:rsidR="006F0C82" w:rsidRPr="00817EFF" w:rsidRDefault="006F0C82" w:rsidP="00817EFF">
      <w:pPr>
        <w:ind w:firstLine="360"/>
        <w:jc w:val="both"/>
        <w:rPr>
          <w:lang w:val="it-IT"/>
        </w:rPr>
      </w:pPr>
      <w:r w:rsidRPr="00817EFF">
        <w:rPr>
          <w:lang w:val="it-IT"/>
        </w:rPr>
        <w:t>Tu multi ori tu Nàùlu Testamentu s-spuni cà iustificatsiea shi ascãparea-a noastã easti dupã sãndzã-al Isus (pi ex. 1 Oani 1:7; Apoc. 5:9; 12:11;Rom.5:9).Ta s-u tinjisim importantsiea-a sãndzãljei al Isus, noi lipseashti s-nã acãchisim cà-i un printsip biblic cà “bana-a cafi-unlui trup easti tu sãndza-a lui” (Lev. 17:14). Fãrã di sãndzã, un trup nu poati s-bãneadzã; di-aclo easti un symbol ti bana. Aestã u-spuni limbidamea-a zboarãlor di Hristos “Cara s-nu-l mãcats truplu-a Hiljlui a Omlui shi nu va-ù bets sãndza-a Lui, nu va s-avets banã tu voi” (Oani 6:53).</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Amãrtiea ti rezultat u-ari moartea (Rom. 6:23), icà virseari di sãndzã tsi u-poartã bana. Di ispetea-aestã miletea-al Israel lipsea s-vearsã sãndzã cafi oarã cãndu va s-adarã amãrtii, ta s-lã spunã cà amãrtiea ari moartea ti rezultat. “Aproapea tutili lucri s-chischinipsescu cu sãndzã dupã Nomlu (al Moise); sh-fãr di virsari di sãndzã nu s-da ljirtari” (a amãrtiilor – Uvr. 9:22). Di-aestã, anvãlirea di Adam shi Eva cu frãndzã di hic nu fu aprucheatã; di-cãt atsea, Dumnidzà vãtãmã un njel ta s-lã da cãjuhi s-u ascumtã amãrtiea-a lor (Adr. 3:7,21). Pi un modus similar, curbanea al Avel di prãvdzã fu aprucheatã di cãt darea di zãrzãvats, ca el u-tinjisi printsiplu-aestu cà fãrã di virsearea di sãndzã nu poati s-hibã ljirtari-a amãrtiilor shi un modus tsi-a s-hibã aprucheat di Dumnidzà (Adr. 4:3-5).</w:t>
      </w:r>
    </w:p>
    <w:p w:rsidR="006F0C82" w:rsidRPr="00817EFF" w:rsidRDefault="006F0C82" w:rsidP="00817EFF">
      <w:pPr>
        <w:ind w:firstLine="360"/>
        <w:jc w:val="both"/>
        <w:rPr>
          <w:lang w:val="it-IT"/>
        </w:rPr>
      </w:pPr>
      <w:r w:rsidRPr="00817EFF">
        <w:rPr>
          <w:lang w:val="it-IT"/>
        </w:rPr>
        <w:t>Intsidentili-aeshtsã spunã ti importantsiea supremã di sãndzã-al Hristolu. Aestã fu nica ma multu spunitã tu evenimentili di Pasha, pi cari oaminjlji-a Dumnidzàlui lipsea s-u bagã sãndzã-a njelui pi suprã di ushili-a lor s-u aprucheascã ascãparea di moarti. Sãndzã-aestã spunea ti-atsea al Isus, cu tsi noi lipsim s-nã anvãlim. Di ninti chirolu-al Hristolu Uvreilji lipsea s-da curbànji di prãvdzã, dupã nomlu-al Dumnidzà pisti Moise. Ma, virsearea-a sãndzãljei di unã pravdã fu mash ti itiili di ãnvitsari. Amãrtiea easti cãznitã cu moartea (Rom. 6:23); ma nu s-pãtu ca unã iatsã umineascã s-vãtãmã unã pravdã ca unã substitutsiea ti moartea-a lui icà cà un reprezentantu di dealihea di el insushi. Pravda tsi el-ù dãdea nu avu mintea s-lã dispartã atsea tsi-i bunã cu-atsea arauùã; tsi nu-i reprezentantu di el-ntreg: “Nu s-poati cà sãndza di dãnats sh-di tsachi s-li tragã-amãrtiili” (Uvr. 10:4).</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Di-aclo yini ãntribarea, Cãtse Uvreilji lipsea s-da curbani di pravda cãndu elji adrarã amãrtii? Pavlu featsi sumari di multili apandasi pi ãntribarea-aestã tu Gal. 3:24: “Nomlu nã fu dhascalu ta s-nã dutsi cãt la Hristolu”. Prãvdzãli cari elji li-vãtãmarã cà curbani ti amãrtiea lipsea s-hibã fãrã di alatusi – fãr di cãbati (Ex. 123:5; Lev. 1:3,10 etc.). Aeshtsã spunirã cãtrã Hristos “njel fãr di cãbati” (1 Chetru 1:19). Sãndzã di prãvdzãli-aesti di-aclo u-</w:t>
      </w:r>
      <w:r w:rsidRPr="00817EFF">
        <w:rPr>
          <w:i/>
          <w:lang w:val="it-IT"/>
        </w:rPr>
        <w:t>reprezentarã</w:t>
      </w:r>
      <w:r w:rsidRPr="00817EFF">
        <w:rPr>
          <w:lang w:val="it-IT"/>
        </w:rPr>
        <w:t xml:space="preserve"> atsea di Hristos. Elji fura aprucheati ca curbànji ti amãrtiea cãt la atsea ca elji spunirã cãtrã curbanea-atsea prufectã al Hristos, tsi Dumnidzà shtea cà el va-l facã. Pi minduearea di-aestã, Dumnidzà pãtu s-lã ljeartã </w:t>
      </w:r>
      <w:r w:rsidRPr="00817EFF">
        <w:rPr>
          <w:lang w:val="it-IT"/>
        </w:rPr>
        <w:lastRenderedPageBreak/>
        <w:t>amãrtiili di oaminjlji-a Lui cari bãnarã di ninti-a chirolui di Hristos. Moartea-a lui fu “ti-arãscumpãrarea-a alutuserlor tsi fura (adrati) di sum protlu testamentu” (Uvr. 9:15), icà nomlu-al Moise (Uvr. 8:5-9). Tutili curbànji dupã nomlu spunirã cãtrã Isus, curbanea prufectã ti amãrtiea, tsi “ti-ashtirdzearea-a amãrtiiljei prin curbanea-a lui” (Uvr. 9:26; 13:11,12; Rom. 8:3 [N.I.V.] vid. 2. Cor. 5:21).</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Noi explicàm tu Sectsiea 7.3 cum Vecljul Testamentu-ntreg, sh-nai ma multu Nomlu al Moise, spunea cãtrã Hristos. Dupã Nomlu-aestu calea di aprucheari cãtrã Dumnidzà fu pristi Preftul Analtul; el fu mediatorlu anamisa di Dumnidzà shi oaminjlji pisti Tagma atsea Vecljã cum Hristos easti pisti Tagma atsea Nàuùã (Uvr 9:15). “Nomlu (adarã) ti-preftsã analtsã oaminji cu slãbintsã, ma zborlu-a giuratlui...ãl adarã Hiljlu, prufectat ti eta-a etilor” (Uvr. 7:28). Ca elji insushlji fura tu amãrtii, ca oaminjlji nu fura tu pozitsiea s-ljea ljirtari di dealihea ti oaminji. Prãvdzãli cari elji li-deadirã ti curbani ti amãrtiea nu fura reprezentantsã di dealihea-a atsilor tu amãrtii. Tsi fu lipsitã fu unã iatsã umineascã prufectã, cari fu tu cafi un modus reprezentantu di omlu tu amãrtii, cari va s-u adarã ti aprucheatã curbanea ti amãrtiea di tsi oaminjlji va s-poatã s-aù ghineatsã mas elji s-leagã cu curbanea-aestã. Pi un modus similar, un Preftu Analtu prufectu lipsea ti atselji cari aù sympatii cu oaminjlji tu amãrtiea ti cari el fu mediator, cà fu bãgat tu pirazmo tash ca elji (Uvr. 2:14-18).</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Isus u-umpli lipsiturã-aestã prufectã – “Un ahtari-preftul analtu s-featsi cà noi, sãmtu, fãr di-arãeatsã, fãrã damcã” (Uvr. 7:26). El nu-l lipseashti totna s-da curbani ti amãrtiili-a noasti, nitsi va-l acatsã moartea deapoaea (Uvr. 7:23,27). Tu minduearea-aestã, Scripturã comenteadzã ti Hristos cà preftul-a nostul: “Ti-aestã, shi poati cà s-lji-ascapã tamamileam atselji tsi s-aproachi prin El di Dumnidzà, cà totna easti yiù ta s-intrã-anamisa ti elji” (Uvr. 7:25). Cà el avu unã naturã umineascã, Hristos, cà Preftu Analtul-a nostu ideal, “poati s-aibã acãchiseari cu slãbintsãli” (Uvr. 5:2). Aestã lipseashti nica unã oarã s-u spunem spunirea ti Hristos, “</w:t>
      </w:r>
      <w:r w:rsidRPr="00817EFF">
        <w:rPr>
          <w:i/>
          <w:lang w:val="it-IT"/>
        </w:rPr>
        <w:t>el idhyea-ashi insushi</w:t>
      </w:r>
      <w:r w:rsidRPr="00817EFF">
        <w:rPr>
          <w:lang w:val="it-IT"/>
        </w:rPr>
        <w:t xml:space="preserve"> idhyea” lua parti tu natura umineascã-a noastã (Uvr. 2:14).</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 xml:space="preserve">Càcum preftsãlji analtsã uvreeshtsã mash avurã mediatsiea anamisa di oaminjlji-a Dumnidzàlui, Israel, ashi Hristos easti mash un Preftu di Israelu di duh – atselji cari suntu pãtidzats tu Hristos, shi-u acãchiseascã Vangheljlu-di dealihea. El easti “preftu analtu pristi </w:t>
      </w:r>
      <w:r w:rsidRPr="00817EFF">
        <w:rPr>
          <w:i/>
          <w:lang w:val="it-IT"/>
        </w:rPr>
        <w:t>casa-al Dumnidzà</w:t>
      </w:r>
      <w:r w:rsidRPr="00817EFF">
        <w:rPr>
          <w:lang w:val="it-IT"/>
        </w:rPr>
        <w:t>” (Uvr. 10:21), tsi-i adratã di atselji cari suntu iara amintati pisti pãtidzãrea (1 Chetru 2:2-5), shi-u aù umutea atsea di dealihea di Vangheljlu (Uvr. 3:6). Mas li-tinjisim ghinetsli ti ciudii di prufitsamea-al Hristolu di-aclo lipseashti s-nã da curaji s-him pãtidzats tu el; fãrã di-aestã, el nu poati s-hibã mediator ti noi.</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Mas him pãtidzats tu Hristos, noi lipseashti s-nã him tu posibilitati s-adràm ufilizirea-ntreagã di priftsamea-al Hristos; dealihea, noi avem multu responsabilitàts di-ispetea-aestã ti tsi noi lipseashti s-him parti. “Prin El s-Lji-u-dàm curbanea ti-alãvdari totãna-al Dumnidzà” (Uvr. 13:15). Planlu-al Dumnidzà s-nã-L da Hristos ti preftu-a nostu fu s-uL alãvdãm. Uvr. 10:21-25 ari unã listã di responsabilitàts tsi noi li-avem cãtrã Hristos cà nã-easti Preftu Analtu: “Cara-avem mari preftu pristi casa-al Dumnidzà:</w:t>
      </w:r>
    </w:p>
    <w:p w:rsidR="006F0C82" w:rsidRPr="00817EFF" w:rsidRDefault="006F0C82" w:rsidP="00817EFF">
      <w:pPr>
        <w:ind w:firstLine="360"/>
        <w:jc w:val="both"/>
        <w:rPr>
          <w:lang w:val="it-IT"/>
        </w:rPr>
      </w:pPr>
    </w:p>
    <w:p w:rsidR="006F0C82" w:rsidRPr="00817EFF" w:rsidRDefault="006F0C82" w:rsidP="00817EFF">
      <w:pPr>
        <w:ind w:left="360"/>
        <w:jc w:val="both"/>
        <w:rPr>
          <w:lang w:val="it-IT"/>
        </w:rPr>
      </w:pPr>
      <w:r w:rsidRPr="00817EFF">
        <w:rPr>
          <w:b/>
          <w:lang w:val="it-IT"/>
        </w:rPr>
        <w:t xml:space="preserve">1. </w:t>
      </w:r>
      <w:r w:rsidRPr="00817EFF">
        <w:rPr>
          <w:lang w:val="it-IT"/>
        </w:rPr>
        <w:t xml:space="preserve">S-nã-apruchem (cãtrã Dumnidzà) cu inimã chischinã, tu-mplinitatea-a pistiljei, shi s-nã chischinipsim prin asprucucheari-a ininjlor di-itsido di mindueari-arauùã, shi s-nã lu-aspilàm truplu cu-apã chischinã”. Acãchisearea-a priftamiljei-al </w:t>
      </w:r>
      <w:r w:rsidRPr="00817EFF">
        <w:rPr>
          <w:lang w:val="it-IT"/>
        </w:rPr>
        <w:lastRenderedPageBreak/>
        <w:t>Hristos scljeamã cà noi lipseashti s-him pãtidzats tu el (“s-nã lu aspilàm truplu”), shi nu lipseashti s-nã alãsãm s-developeadzã unã minduearea arauùã tu mintili-a noasti. Mas pistipsim tu chischinipsirea-al Hristos, noi him adrats cà unã cu Dumnidzà (‘AT-ONE-MENT’ pi angleashti – s-hibã unã) cu curbanea-a lui.</w:t>
      </w:r>
    </w:p>
    <w:p w:rsidR="006F0C82" w:rsidRPr="00817EFF" w:rsidRDefault="006F0C82" w:rsidP="00817EFF">
      <w:pPr>
        <w:ind w:left="360"/>
        <w:jc w:val="both"/>
        <w:rPr>
          <w:lang w:val="it-IT"/>
        </w:rPr>
      </w:pPr>
    </w:p>
    <w:p w:rsidR="006F0C82" w:rsidRPr="00817EFF" w:rsidRDefault="006F0C82" w:rsidP="00817EFF">
      <w:pPr>
        <w:ind w:left="360"/>
        <w:jc w:val="both"/>
        <w:rPr>
          <w:lang w:val="it-IT"/>
        </w:rPr>
      </w:pPr>
      <w:r w:rsidRPr="00817EFF">
        <w:rPr>
          <w:b/>
          <w:lang w:val="it-IT"/>
        </w:rPr>
        <w:t xml:space="preserve">2. </w:t>
      </w:r>
      <w:r w:rsidRPr="00817EFF">
        <w:rPr>
          <w:lang w:val="it-IT"/>
        </w:rPr>
        <w:t>“S-u tsãnem ghini lucurlu-a pistiljei-a noastã cu nicãltinari”. Noi nu lipseashti s-nã trãdzem nãparti di doctrinili di dealihea cari u-adrarã acãchisearea di priftamea-al Hristos.</w:t>
      </w:r>
    </w:p>
    <w:p w:rsidR="006F0C82" w:rsidRPr="00817EFF" w:rsidRDefault="006F0C82" w:rsidP="00817EFF">
      <w:pPr>
        <w:ind w:left="360"/>
        <w:jc w:val="both"/>
        <w:rPr>
          <w:lang w:val="it-IT"/>
        </w:rPr>
      </w:pPr>
    </w:p>
    <w:p w:rsidR="006F0C82" w:rsidRPr="00817EFF" w:rsidRDefault="006F0C82" w:rsidP="00817EFF">
      <w:pPr>
        <w:ind w:left="360"/>
        <w:jc w:val="both"/>
        <w:rPr>
          <w:lang w:val="it-IT"/>
        </w:rPr>
      </w:pPr>
      <w:r w:rsidRPr="00817EFF">
        <w:rPr>
          <w:b/>
          <w:lang w:val="it-IT"/>
        </w:rPr>
        <w:t xml:space="preserve">3. </w:t>
      </w:r>
      <w:r w:rsidRPr="00817EFF">
        <w:rPr>
          <w:lang w:val="it-IT"/>
        </w:rPr>
        <w:t>“S-nã dàm indati tu vreari... fãr di cà s-u-alãsàm adunarea di noi un-cu alantu”. Noi lipseashti s-him ligats cu vreari un cu alantu shi cu alanti cari u-acãchiseascã shi aù ghineatsã di priftamea-al Hristos; aestã easti nica ma multu cu adunari un-cu alantu ti slujbã di cumnicãturã, cu cari noi nã adutsem aminti ti curbanea al Hristos (vid. Sectsiea 11.3.5).</w:t>
      </w:r>
    </w:p>
    <w:p w:rsidR="006F0C82" w:rsidRPr="00817EFF" w:rsidRDefault="006F0C82" w:rsidP="00817EFF">
      <w:pPr>
        <w:jc w:val="both"/>
        <w:rPr>
          <w:b/>
          <w:lang w:val="it-IT"/>
        </w:rPr>
      </w:pPr>
    </w:p>
    <w:p w:rsidR="006F0C82" w:rsidRPr="00817EFF" w:rsidRDefault="006F0C82" w:rsidP="00817EFF">
      <w:pPr>
        <w:ind w:firstLine="360"/>
        <w:jc w:val="both"/>
        <w:rPr>
          <w:lang w:val="it-IT"/>
        </w:rPr>
      </w:pPr>
      <w:r w:rsidRPr="00817EFF">
        <w:rPr>
          <w:lang w:val="it-IT"/>
        </w:rPr>
        <w:t xml:space="preserve">Cu tinjisirea di lucãrli-aesti lipseashti s-nã him umpluts cu unã siyuritati cu tinjiseari cà noi di dealihea va s-yinem tu ascãparea, mas him pãtidzats shi bãnãm tu Hristos: “S-nã-apruchem, </w:t>
      </w:r>
      <w:r w:rsidRPr="00817EFF">
        <w:rPr>
          <w:i/>
          <w:lang w:val="it-IT"/>
        </w:rPr>
        <w:t>maca</w:t>
      </w:r>
      <w:r w:rsidRPr="00817EFF">
        <w:rPr>
          <w:lang w:val="it-IT"/>
        </w:rPr>
        <w:t xml:space="preserve">, cu </w:t>
      </w:r>
      <w:r w:rsidRPr="00817EFF">
        <w:rPr>
          <w:i/>
          <w:lang w:val="it-IT"/>
        </w:rPr>
        <w:t>pistusini</w:t>
      </w:r>
      <w:r w:rsidRPr="00817EFF">
        <w:rPr>
          <w:lang w:val="it-IT"/>
        </w:rPr>
        <w:t xml:space="preserve"> di scamnul a hariljei, ta s-lom njilã, shi s-aflàm hari ti-agiutor, tu sãhatea di lipsã” (Uvr 4:16).</w:t>
      </w:r>
    </w:p>
    <w:p w:rsidR="006F0C82" w:rsidRPr="00817EFF" w:rsidRDefault="006F0C82" w:rsidP="00817EFF">
      <w:pPr>
        <w:ind w:firstLine="360"/>
        <w:jc w:val="both"/>
        <w:rPr>
          <w:lang w:val="it-IT"/>
        </w:rPr>
      </w:pPr>
    </w:p>
    <w:p w:rsidR="006F0C82" w:rsidRPr="00817EFF" w:rsidRDefault="006F0C82" w:rsidP="00817EFF">
      <w:pPr>
        <w:ind w:firstLine="360"/>
        <w:jc w:val="center"/>
        <w:rPr>
          <w:b/>
          <w:sz w:val="28"/>
          <w:lang w:val="it-IT"/>
        </w:rPr>
      </w:pPr>
      <w:r w:rsidRPr="00817EFF">
        <w:rPr>
          <w:b/>
          <w:sz w:val="28"/>
          <w:lang w:val="it-IT"/>
        </w:rPr>
        <w:t>9.4 CURBANEA TI NOI SHI TI INSUSHI</w:t>
      </w:r>
    </w:p>
    <w:p w:rsidR="006F0C82" w:rsidRPr="00817EFF" w:rsidRDefault="006F0C82" w:rsidP="00817EFF">
      <w:pPr>
        <w:ind w:firstLine="360"/>
        <w:rPr>
          <w:lang w:val="it-IT"/>
        </w:rPr>
      </w:pPr>
    </w:p>
    <w:p w:rsidR="006F0C82" w:rsidRPr="00817EFF" w:rsidRDefault="006F0C82" w:rsidP="00817EFF">
      <w:pPr>
        <w:ind w:firstLine="360"/>
        <w:jc w:val="both"/>
        <w:rPr>
          <w:lang w:val="it-IT"/>
        </w:rPr>
      </w:pPr>
      <w:r w:rsidRPr="00817EFF">
        <w:rPr>
          <w:lang w:val="it-IT"/>
        </w:rPr>
        <w:t>Preftul analtu uvreescu lipsea s-da unã curbani protã ti amãrtiili-a lui, sh-deapoaea ti oaminjlji-a lui (Uvr. 5:1-3). Curbanea-al Isus lipsea s-u ari idhyea structurã dublã. Sh-pi ninga atsea ca el nu avu nitsi-unã amãrtii insushi, Isus iara fu di naturã umineascã, sh-lu lipsea ascãpari dit moartea. Ascãparea-aestã fu datã di Dumnidzà dupã curbanea-al Isus insushi; cu-atsea Isus muri shi s-u ljea ascãparea-a lui, shi s-nã u-facã posibilã curbanea-a noastã. Multsã paragrafi spunã ti-aestã.</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Sectsiea-aestã easti un catalog dit versurli cari da provã cà curbanea-al Isus fu ti ghineatsã-a lui, cãcum sh-ti ghineatsã-a noastã. Nica ma lungu easti di-cãt lipseashti s-nã fãtsem provi ti punctul-aestu; ma mini minduescu cà-i di importantsiea vitalã s-u tinjisim atsea mas umãnitatea-a Domnului lipseashti s-hibã acãchisitã cum lipseashti. Pi bitimea-a cartiljei-aestã putets pi un status tu yinitorlu s-minduits ti lucãrli-aesti pi un nivel ma ahãndos, sh-di aclo tut material-aestu easti bãgat.</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 Preftul Analtu “di-aestã ispeti easti borgi, cum ti miletea, ashi sh-ti el insushi s-da curbani ti-amãrtii... ashi sh-Hristolu” u-umplea typlu di Preftul Analtu di Moise tu mindearea-aestã (Uvr. 5:3,5). Zborlu gãrtsescu ti “di-aestã ispeti” di-dealihea scljeamã s-hibã tu unã tãxeari finansialã – cu spuneari ca Domnulu-a nostu tu acumprari ti amãrtiilor-a lui cãcum sh-a noasti. Easti “dupã mindueari” di umãnitatea-a noastã (Uvr. 5:3) ca el s-u facã aestã. Atsea nu scljeamã cà el avu tsiva di amãrtii personali tsi lã fura lipsiti ti el s-hibã martir. Pi punctul-aestu nu poati s-hibã datã un ma mari actsentu. Noi furam acumprati dupã sãndzã-a lui di curbani – sh-cu atsea el idhyea-ashi fu.</w:t>
      </w:r>
    </w:p>
    <w:p w:rsidR="006F0C82" w:rsidRPr="00817EFF" w:rsidRDefault="006F0C82" w:rsidP="00817EFF">
      <w:pPr>
        <w:ind w:firstLine="360"/>
        <w:jc w:val="both"/>
        <w:rPr>
          <w:lang w:val="it-IT"/>
        </w:rPr>
      </w:pPr>
      <w:r w:rsidRPr="00817EFF">
        <w:rPr>
          <w:lang w:val="it-IT"/>
        </w:rPr>
        <w:t xml:space="preserve">- La Hristolu “nu-Lji lipsea cafi dzuùã ca-preftsãlji analtsã s-aducã curbànji, prota ti-amãrtiili-a lui, deapoaea ti-a miletiljei: cà El </w:t>
      </w:r>
      <w:r w:rsidRPr="00817EFF">
        <w:rPr>
          <w:i/>
          <w:lang w:val="it-IT"/>
        </w:rPr>
        <w:t>u featsi</w:t>
      </w:r>
      <w:r w:rsidRPr="00817EFF">
        <w:rPr>
          <w:lang w:val="it-IT"/>
        </w:rPr>
        <w:t xml:space="preserve">-aestã ‘nãoarã” (Uvr. 7:27). Nu ari nipistipseari cà Pavlu u-spuni actsentul pi similaritatea anamisa di adutsearea di curbànji-a preftsãlor dublã sh-atsea al Hristolu. Idhyea u-featsi iara tu Uvr. 9:7 (vid. v. 12,25). Contrastul fu tu Hristos cà u-adrà atsea unãoarã, ma Preftul Analtu cafi an. </w:t>
      </w:r>
      <w:r w:rsidRPr="00817EFF">
        <w:rPr>
          <w:lang w:val="it-IT"/>
        </w:rPr>
        <w:lastRenderedPageBreak/>
        <w:t>Mas contrastul fu ca Hristos mash u-dãdea ti oaminjlji, atumtsea atsea va s-eara spunitã. Videts cà curbanea-al Hristos fu ti “amãrtiili”-a lui, tsi fura ma nãparti di atselji-a miletiljei – “amãrtiili”-a lui nu fura-a noasti tsi el lã-avu, ca tu typlu el adrà unã adutseari di curbani spetsiealã ti-noi. Mas videm cà Isus avu un caracter prufectu sh-fãr di amãrtii, “amãrtiili” auùãtsi easti un altu modus cà sã-zburàm ti natura di amãrtii umineascã. Dupã methonimiea, itiea (naturã umineascã) sã-spuni cà ti efectul. Ma, nica lipseashti s-hibã bãgat actsentul cà Domnul-a nostu fu prufectu, sh-nu poati s-hibã giudicat ti amãrtiea.</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 Dumnidzà “ãl mutà dit mortsã Domnul a nostu Isus, picurarlu-atsel marli... prin sãndza-a unãljei tagmã ti daima” (Uvr 13:20), icà sãndzã-a lui. Cu-atsea Domnul fu shi atsel picurarlu shi atsea oaea tãljeatã, tu tsi el si s-dutsea insushi la tãljearea, shi pisti sãndzã-a lui Dumnidzà-l mutà; pi idhyiul modus cà el fu shi curbanea shi preftul.</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 xml:space="preserve">- AV margin verziea di Zah. 9:9 yini auùãtsi tamamileam: “Amiràlu-a tàù (Isus) yini la tini: el-i ãndreptu, shi si s-ascapã insushi (AV ‘ari ascãpari’)”. Translatsiili-aesti dauùã nã spunã cà cu ascãparea-a lui Domnul-a nostu nã-dutsi ascãpari la noi. Cu curbanea pi crutsea, Isus pãlti ti natura-a lui </w:t>
      </w:r>
      <w:r w:rsidRPr="00817EFF">
        <w:rPr>
          <w:i/>
          <w:lang w:val="it-IT"/>
        </w:rPr>
        <w:t xml:space="preserve">ca </w:t>
      </w:r>
      <w:r w:rsidRPr="00817EFF">
        <w:rPr>
          <w:lang w:val="it-IT"/>
        </w:rPr>
        <w:t>el poati s-u ljea pãltirea ti noi. Easti fãr’ di mintimenea mas minduim ti moartea-a lui nãfoarã di contextu di itiea-a ljei – ca s-nã ascapã.</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 Lipseashti s-hibã tinjisitã atsea cà spunerli tuti di virseari di sãndzã pisti curbànji di prãvdzã pisti nomlu suntu importanti pi un modus di curbanea-al Hristos. Oltarlu, un symbol di Hristos, fu pãltit ti-unã oarã tu anlu cu sãndzã (Insh. 30:10), tsi nã-spuni cum Hristos si s-adrà tu sãmtu cu curbanea-a lui. Dealihea tendã-ntreagã u-reprezentà Hristos, shi lipsea s-hibã chischinipsitã cu sãndzã (Uvr. 9:23). Lucãrli fizicali tu tendã nu adrarã amãrtiea, sh-pi ningã atsea lipsea s-hibã chischinipsitã di ligarea-a ljei cu amãrtiea. Shi idhyea-ashi cu Domnul-a nostu. Preftul Analtu insuhi lipsea s-u ahurheascã liturghisearea-a lui cu-atsea tsi fu pruchiusit cu sãndzã, shi la Hristos idhyea-ashi l-lipsea curbanea-a lui s-ahurheascã lucurlu-a lui ti noi tu Tserurli (Lev. 8:23).</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Cà Isus si s-pãlti ti amãrtiilji nu scljeamã cà fu tu amãrtii personal. S-da unã curbani personalã nu scljeamã totna ca atsel tsi u-da ari adratã amãrtii (pi ex. tu Lev.12 unã muljeari lipsea s-facã-aestã dupã amintarea di ficiorlu-a ljei).</w:t>
      </w:r>
    </w:p>
    <w:p w:rsidR="006F0C82" w:rsidRPr="00817EFF" w:rsidRDefault="006F0C82" w:rsidP="00817EFF">
      <w:pPr>
        <w:ind w:firstLine="360"/>
        <w:jc w:val="both"/>
        <w:rPr>
          <w:lang w:val="it-IT"/>
        </w:rPr>
      </w:pPr>
    </w:p>
    <w:p w:rsidR="006F0C82" w:rsidRPr="00817EFF" w:rsidRDefault="006F0C82" w:rsidP="00817EFF">
      <w:pPr>
        <w:ind w:firstLine="360"/>
        <w:jc w:val="center"/>
        <w:rPr>
          <w:b/>
          <w:bCs/>
          <w:sz w:val="28"/>
          <w:szCs w:val="28"/>
          <w:lang w:val="it-IT"/>
        </w:rPr>
      </w:pPr>
      <w:r w:rsidRPr="00817EFF">
        <w:rPr>
          <w:b/>
          <w:bCs/>
          <w:sz w:val="28"/>
          <w:szCs w:val="28"/>
          <w:lang w:val="it-IT"/>
        </w:rPr>
        <w:t>9.4 ISUS CÀ REPREZENTANTU-A NOSTU</w:t>
      </w:r>
    </w:p>
    <w:p w:rsidR="006F0C82" w:rsidRPr="00817EFF" w:rsidRDefault="006F0C82" w:rsidP="00817EFF">
      <w:pPr>
        <w:ind w:firstLine="360"/>
        <w:jc w:val="center"/>
        <w:rPr>
          <w:b/>
          <w:bCs/>
          <w:sz w:val="28"/>
          <w:szCs w:val="28"/>
          <w:lang w:val="it-IT"/>
        </w:rPr>
      </w:pPr>
    </w:p>
    <w:p w:rsidR="006F0C82" w:rsidRPr="00817EFF" w:rsidRDefault="006F0C82" w:rsidP="00817EFF">
      <w:pPr>
        <w:ind w:firstLine="360"/>
        <w:jc w:val="both"/>
        <w:rPr>
          <w:lang w:val="it-IT"/>
        </w:rPr>
      </w:pPr>
      <w:r w:rsidRPr="00817EFF">
        <w:rPr>
          <w:lang w:val="it-IT"/>
        </w:rPr>
        <w:t xml:space="preserve">Noi avem vidzutã cà curbànjlji di prãvdzã nu fura reprezentativi-ntredzi ti oaminjlji cu amãrtii. Isus </w:t>
      </w:r>
      <w:r w:rsidRPr="00817EFF">
        <w:rPr>
          <w:i/>
          <w:iCs/>
          <w:lang w:val="it-IT"/>
        </w:rPr>
        <w:t xml:space="preserve">eara </w:t>
      </w:r>
      <w:r w:rsidRPr="00817EFF">
        <w:rPr>
          <w:lang w:val="it-IT"/>
        </w:rPr>
        <w:t>reprezentantu-a nostu, cu-atsea tu tuti puncturi “ta shi-u-aducã ca fratslji-a lui” (Uvr. 2:17). “El u-pãtsã moartea ti cafi un om” (Uvr. 2:9). Cãndu noi adràm unã amãrtii – pi ex. him ãngljits – Dumnidzà poati s-nã ljeartã “di ispetea-al Hristolu” (Efes. 4:32). Aestã-i ca Dumnidzà poati s-adarã comparatsii anamisa di noi shi Hristos, un om ca noi cari fu bãgat tu pirazmolu di cafi unã amãrtii. Di-aclo Dumnidzà poati s-nã ljeartã ti amãrtiea-a noastã – di ãngljeatsã – dupã atsea ca him tu Hristos, sh-him anvãlits tu ãndriptatea-a lui. Hristos cà easti reprezentantu-a nostu di-aclo moduslu cu cari Dumnidzà poati s-nã Ù-spuni alãvdarea-a Lui, shi li-tsãni printsipili-a Lui di ãndriptati.</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lastRenderedPageBreak/>
        <w:t>Mas Isus fu Dumnidzà di cãt mash di naturã umineascã, atutmtsea el nu va s-poati s-hibã reprezentantu-a nostu. Aestu-easti nica un exemplu iu unã ideiea cu alatusi nã-dutsi la alantã. Di-aestã ispeti, theologianjlji aù developatã multsã càljuri complexi di explicatsiea di moartea-al Hristos. Videarea popularã di Crãshtinamea apostatã easti cà amãrtiili-a omlui u-bagã tu borgi la Dumnidzàlu tsi el nu poati s-u pãlteascã insushi. Hristos atumtsea u-chischinipsea borgea-aestã dupã sãndzã-a lui, virsatã pi crutsea. Multsã preftsã Vanghelitsi cari prupuvidescu tu unã halã u-spunirã-aestã ashi: “Fu cà mas noi him bãgatsi pi stizmã, shi ashtiptàm s-him vãtãmats di draclu. Isus atumtsea alãgà; shi draclu l-vãtãmã el di cãt noi, shi ti-atsea noi him liberi tora”.</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 xml:space="preserve">Theoriili-aesti complexi nu aù sustsãniri tu Bibliea. Ari unã contradictsii tsi putem s-u videm cà mas Hristos muri </w:t>
      </w:r>
      <w:r w:rsidRPr="00817EFF">
        <w:rPr>
          <w:i/>
          <w:iCs/>
          <w:lang w:val="it-IT"/>
        </w:rPr>
        <w:t>di cãt</w:t>
      </w:r>
      <w:r w:rsidRPr="00817EFF">
        <w:rPr>
          <w:lang w:val="it-IT"/>
        </w:rPr>
        <w:t xml:space="preserve"> di noi, atumtsea noi nu lipseashti s-nã murim. Mas noi avem unã naturã umineascã, noi lipseashti nica s-murim; ascãparea di amãrtiea shi moarti tu soni va s-hibã dizvãlitã pi giudicarea (cãndu la tuts di noi va nã-hibã datã nimurirea). Noi nu u-apruchim aestã tu chiro cãndu Hristos muri. Moartea-al Hristolu u-vãtãmã draclu (Uvr. 2:14) di cãt atsea anapudã.</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Bibliea nã-nveatsã cà ascãparea s-poati dupã moartea-al Hristolu SHI ãnyearea, nu mash dupã moartea-a lui. Hristos “muri ti noi” unã oarã. Theoriea di substitutsiea va s-scljeamã cà el lipsea s-moarã ti cafi un di noi personal.</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Mas Hristos u-pãlti borgea dupã sãndzã-a lui, ascãparea-a noastã va s-featsi tsiva tsi noi putem s-u ashtiptàm ãndreptu. Factul cà ascãparea easti unã pishcheshi, u-dutsi la noi dupã njilã shi ljirtarea-a Dumnidzàlui, easti chirut di ninti di oclji mas noi acãchisim cà curbanea-al Hristos easti unã pãlteari di borgi. Idhyea-ashi atsea spuni cà un Dumnidzà cu-ngljeatsã fu unã oarã chirut mas El u-vidzu sãndzã fizicalã-al Hristolu. Ma atsea tsi Dumnidzà u-veadã cãndu-a nauùã nã-easti jali ti amãrtiilji u-featsi Hiljlu-a Lui cà reprezentantu-a nostu, la cari noi nã-trãdzem s-u fãtsem ashi cum el adrà, di cãt s-nã ligàm cu sãndzã-al Hristos cà un talisman. Multsã hymnuri shi cãntits ‘crãshtineshtsã’ aù unã mari parti di doctrinã cu alatusi tu loclu-aestu. Multsã doctrini cu-alatusi suntu bãgats tu minduerli-a oaminjlor, di cãt mash unã instructsii di Bibliea ratsionalã. Noi totãna lipseashti s-mãtrim ti typlu-aestu di chischinipseari-a mintiljei.</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 xml:space="preserve">Traghediea easti cà mash zboarãli simpli “Hristolu muri ti noi” (Rom. 5:8) suntu unã niacãchiseari mari ca scljeamã cà Hristos muri di cãt di noi. Ari un numir di ligãturi anamisa Romanjlji 5 shi 1 Cor. 15 (pi ex. v.12=1 Cor. 15:21; v. 17 = 1 Cor. 15:22). “Hristolu muri ti </w:t>
      </w:r>
      <w:r w:rsidRPr="00817EFF">
        <w:rPr>
          <w:i/>
          <w:iCs/>
          <w:lang w:val="it-IT"/>
        </w:rPr>
        <w:t>noi</w:t>
      </w:r>
      <w:r w:rsidRPr="00817EFF">
        <w:rPr>
          <w:lang w:val="it-IT"/>
        </w:rPr>
        <w:t>” (Rom. 5:8) easti adratã idhyea cu “Hristolu muri ti-</w:t>
      </w:r>
      <w:r w:rsidRPr="00817EFF">
        <w:rPr>
          <w:i/>
          <w:iCs/>
          <w:lang w:val="it-IT"/>
        </w:rPr>
        <w:t>amãrtiili</w:t>
      </w:r>
      <w:r w:rsidRPr="00817EFF">
        <w:rPr>
          <w:lang w:val="it-IT"/>
        </w:rPr>
        <w:t>-a noasti” (1 Cor. 15:3). Moartea-a lui fu cà s-featsi un modus cu cari va s-putem s-luam ljirtari-a amãrtiilor-a noasti; tu minduearea-aestã ca “Hristos muri ti noi”. Zborlu “ti” nu scljeamã di dealihea ‘di cãt’; Hristos muri “ti amãrtiili-a noasti”, nu ‘di cãt di’ elji. Di-aestã, Hristos poati “s-intrã-anamisa” ti noi (Uvr. 7:25) – nu ‘di cãt di’ noi. Nitsi cà “ti” scljeamã ‘di cãt di’ tu Uvr. 10:12 shi Gal. 1:4.</w:t>
      </w:r>
    </w:p>
    <w:p w:rsidR="006F0C82" w:rsidRPr="00817EFF" w:rsidRDefault="006F0C82" w:rsidP="00817EFF">
      <w:pPr>
        <w:ind w:firstLine="360"/>
        <w:jc w:val="both"/>
        <w:rPr>
          <w:lang w:val="it-IT"/>
        </w:rPr>
      </w:pPr>
    </w:p>
    <w:p w:rsidR="006F0C82" w:rsidRPr="00817EFF" w:rsidRDefault="006F0C82" w:rsidP="00817EFF">
      <w:pPr>
        <w:ind w:firstLine="360"/>
        <w:jc w:val="center"/>
        <w:rPr>
          <w:sz w:val="28"/>
          <w:szCs w:val="28"/>
          <w:lang w:val="it-IT"/>
        </w:rPr>
      </w:pPr>
      <w:r w:rsidRPr="00817EFF">
        <w:rPr>
          <w:b/>
          <w:bCs/>
          <w:sz w:val="28"/>
          <w:szCs w:val="28"/>
          <w:lang w:val="it-IT"/>
        </w:rPr>
        <w:t>9.5 ISUS SHI NOMLU-AL MOISE</w:t>
      </w:r>
    </w:p>
    <w:p w:rsidR="006F0C82" w:rsidRPr="00817EFF" w:rsidRDefault="006F0C82" w:rsidP="00817EFF">
      <w:pPr>
        <w:ind w:firstLine="360"/>
        <w:rPr>
          <w:sz w:val="28"/>
          <w:szCs w:val="28"/>
          <w:lang w:val="it-IT"/>
        </w:rPr>
      </w:pPr>
    </w:p>
    <w:p w:rsidR="006F0C82" w:rsidRPr="00817EFF" w:rsidRDefault="006F0C82" w:rsidP="00817EFF">
      <w:pPr>
        <w:ind w:firstLine="360"/>
        <w:jc w:val="both"/>
        <w:rPr>
          <w:lang w:val="it-IT"/>
        </w:rPr>
      </w:pPr>
      <w:r w:rsidRPr="00817EFF">
        <w:rPr>
          <w:lang w:val="it-IT"/>
        </w:rPr>
        <w:t xml:space="preserve">Cà Isus easti curbanea prufectã ti amãrtiea shi Preftul Analtu ideal cari va s-poatã s-ljea ljirtari ti noi, systemlu veclju di curbànji di prãvdzã shi preftsã analtsã fu alãsatã dupã moartea-a lui (Uvr. 10:5-14). “Maca priftsãljea s-alãxi (di Levitslji la Hristos), atumtsea yini shi-alãxearea-a Nomlui” (Uvr. 7:12). Hristos “s-featsi preftu nu dupã </w:t>
      </w:r>
      <w:r w:rsidRPr="00817EFF">
        <w:rPr>
          <w:lang w:val="it-IT"/>
        </w:rPr>
        <w:lastRenderedPageBreak/>
        <w:t>bazã-a regulatsiiljei dupã taifa-a lui (icà mash cà un om easti clirunumàn al Levi, poati s-featsi un preftu), ma dupã putearea-a unãljei banã tsi nu cheari”, tsi lj-fu datã dupã curbanea-a lui prufectã (Uvr. 7:16 N.I.V.). Di-aclo “ari di dealihea chireari di regulatsiea-atsea veacljã (icà Nomlu al Moise), di ispetea cà fu slabã shi fãrã di ufiliziri. Cà nomlu nu adrà tsiva prufectu, ma yineari tu unã umuti cama bunã (dupã Hristos) u-adrà-atsea” (Uvr. 7:18,19 A.V. cu N.I.V.).</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 xml:space="preserve">Poati s-videm di-aestã cà nomlu-al Moise s-bitisi dupã curbanea-al Hristos. S-pistipsim tu unã priftsami umineascã icà nica s-dàm curbànji di prãvdzã scljeamã cà nu u-apruchem ca ãntreagã amintarea-al Hristos. Ahtãri pistipseri scljeamã cà noi nu-ù apruchem cum lipseashti curbanea-al Hristos cà di dealihea cu suctsesc, shi ca noi aduchim cà ari lipsã di lãcàri ta s-u aducã iustificatsiea-a noastã di cãt pistipsirea mash tu Hristos. “Canã easti adrat ãndreptu dininti-al Dumnidzà...ti-atsea (Adrarea ca)-ndreptu va s-bãneadzã tu </w:t>
      </w:r>
      <w:r w:rsidRPr="00817EFF">
        <w:rPr>
          <w:i/>
          <w:iCs/>
          <w:lang w:val="it-IT"/>
        </w:rPr>
        <w:t>pisti</w:t>
      </w:r>
      <w:r w:rsidRPr="00817EFF">
        <w:rPr>
          <w:lang w:val="it-IT"/>
        </w:rPr>
        <w:t>“ (Gal. 3:11 vid. Avac. 2:4). Eforturi-a noasti di halcumã ta s-li tinjiseascã nomli-a Dumnidzàlui nu va nã-ducã iustificatsii; siyurã cafi un dghivãsitor di zboarãli-aesti li nitinjisea nomili-aesti, di ninti.</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 xml:space="preserve">Mas u-videm nomlu-al Moise, noi va s-lipseascã s-ul tsãnem </w:t>
      </w:r>
      <w:r w:rsidRPr="00817EFF">
        <w:rPr>
          <w:i/>
          <w:iCs/>
          <w:lang w:val="it-IT"/>
        </w:rPr>
        <w:t>di dip</w:t>
      </w:r>
      <w:r w:rsidRPr="00817EFF">
        <w:rPr>
          <w:lang w:val="it-IT"/>
        </w:rPr>
        <w:t xml:space="preserve">. Nitinjisirea pi mash unã parti di el scljeamã ca atselji cari suntu bãgats sum el suntu avinats: “Cà tuts cãts suntu (icà suntu bãgats) dit faptili-a Nomlui suntu sum blãstemlu: cà sta-ngrãpsitã, Blãstimat easti cafi-un cari nu sã-ngreacã tu </w:t>
      </w:r>
      <w:r w:rsidRPr="00817EFF">
        <w:rPr>
          <w:i/>
          <w:iCs/>
          <w:lang w:val="it-IT"/>
        </w:rPr>
        <w:t>tuti</w:t>
      </w:r>
      <w:r w:rsidRPr="00817EFF">
        <w:rPr>
          <w:lang w:val="it-IT"/>
        </w:rPr>
        <w:t xml:space="preserve">-atseali-ngrãpsitili tu cartea-a Nomlui, ta s-li facã” (Gal. 3:10). Slãghintsa-a naturãljei umineascã-a noastã scljemã cà nu-a s-putem s-u tsãnem di dip nomlu-al Moise, ma di ispetea-a tinjiseariljei-ntreagã-al Hristos di el, noi him liberats di cafi unã obligatsii s-u tsãnem. Ascãparea-a noastã easti di ispetea-a pishcheshiljei di Dumnidzà dupã Hristos, di cãt lucãrli-a noasti personali di tinjiseari. “Ti-atsea cà-atsea tsi nu s-putea Nomlu, cara eara slab tu trup, Dumnidzà, cara-L pitricu Hilji-Su ca soi di truplu-a amãrtiiljei shi ti-amãrtiea (icà darea di curbànji, vid. N.I.V.) lj-deadi ghizai-a amãrtiiljei dit trup” (Rom. 8:3). Cu-atsea “Hristolu nã-arãscumpãrà dit blãstemlu-a Nomlui, shi S-featsi ti noi blãstem” (Gal. 3:13). </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Di ispetea-aestã, di la noi nu s-ashteaptã cà s-u tsãnem tsiva di parti di nomlu-al Moise. Noi vidzum tu Studiea 3.4 cà Tagma Nauùã tu Hristos u-lua loclu di Tagma atsea Veacljã di nomlu-al Moise (Uvr. 8;3). Dupã moartea-a lui, Hristos u-ashtearsi “ãngrãpsearea tsi eara contra noi, cari nã eara dushman cu-aràdzli-a noasti (dupã niputearea-a noastã s-u tsãnem di dip nomlu), shi-ù lo dit mesi, shi u-ncãrfãsi pi crutsi.... Canã maca s-nu vã giudicã ti mãcari icà beari (curbani), icà-n ligãturã cu vãrã sãrbãtoari relighioasã, icà lunã nauùã, icà dzuùãli di sabbathlu: cari suntu-aumbra-a lucãrlor din yinitorlu, ma dealihea easti a Hristolui” (Col. 2:14-17 A.V. cu N.I.V.). Aestã-i di dip limpidã – di ispetea-a moartiljei pi crutsea al Hristos, Nomlu fu loat “nãparti di calea” ca noi s-puteem s-li alãsãm presurili tuti cari nã-fura bãgati ta s-tsãnem pãrtsã di elji, pi ex. sãrbãtorli shi sabbathlu. Ca shi armasitura-a Nomlui, itiea ti lucãrli-aesti fu s-spunã ti Hristos. Dupã moartea-a lui, importantsiea-a lor typicalã fu umplutã, shi nu avea lipsã deapoaea s-mãtrim cãtã eali.</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 xml:space="preserve">Bãsearicã crãshtineascã di ahurhirea di seculu prot fu cu unã presurã constantã di Uvreilji orthodoseshtsã s-tsãnã pãrtsã di Nomlu. Tu Nàùlu Testamentu ari unã spuneari contrã-aestã s-lã alãsãm sughestiili-aesti. Tu fatsã di tutã-aestã, easti ti ciudii cà tora ari multsã denominatsii cari spunã ti unã tinjiseari partsiealã ti Nomlu. Noi avem di ninti spusã cà cafi unã probã s-luam ascãpari di tinjiseari la Nomlu lipseashti </w:t>
      </w:r>
      <w:r w:rsidRPr="00817EFF">
        <w:rPr>
          <w:lang w:val="it-IT"/>
        </w:rPr>
        <w:lastRenderedPageBreak/>
        <w:t xml:space="preserve">s-hibã ashi ca s-u tsãnem Nomlu </w:t>
      </w:r>
      <w:r w:rsidRPr="00817EFF">
        <w:rPr>
          <w:i/>
          <w:iCs/>
          <w:lang w:val="it-IT"/>
        </w:rPr>
        <w:t>ãntreg</w:t>
      </w:r>
      <w:r w:rsidRPr="00817EFF">
        <w:rPr>
          <w:lang w:val="it-IT"/>
        </w:rPr>
        <w:t>, icà noi va s-him blãstimats automatic di nitinjisearea-a lui (Gal. 3:10).</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 xml:space="preserve">Ari un elementu tu naturã umineascã tsi ari incljinatsiea cãtã ideiea di iustificarea dupã faptã; noi vrem s-u aduchim-atsea cà </w:t>
      </w:r>
      <w:r w:rsidRPr="00817EFF">
        <w:rPr>
          <w:i/>
          <w:iCs/>
          <w:lang w:val="it-IT"/>
        </w:rPr>
        <w:t>adràm</w:t>
      </w:r>
      <w:r w:rsidRPr="00817EFF">
        <w:rPr>
          <w:lang w:val="it-IT"/>
        </w:rPr>
        <w:t xml:space="preserve"> tsivã ti ascãparea-a noastã. Di ispetea-aestã, darea di taxã-a dzatsilea parti di avearea-a noastã, purtari di crutsea, retsiteari di pãlãcãrseri ãngrãpsiti, pãlãcãrsiri tu unã pozitsiea spetsificã etc. suntu mash pãrtsã populeri di multsã relighii, Crãshtinji shi altsã. Ascãparea di pisti </w:t>
      </w:r>
      <w:r w:rsidRPr="00817EFF">
        <w:rPr>
          <w:i/>
          <w:iCs/>
          <w:lang w:val="it-IT"/>
        </w:rPr>
        <w:t xml:space="preserve">mash </w:t>
      </w:r>
      <w:r w:rsidRPr="00817EFF">
        <w:rPr>
          <w:lang w:val="it-IT"/>
        </w:rPr>
        <w:t>tu Hristos easti unã doctrinã tsi-i unicatã ti crãshtinamea di dealihea cu bazã di Bibliea.</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Spunerli contra tsãnirea di tsiva di partea di Nomlu al Moise ta s-putem s-ljeam ascãpari, suntu multu spuniti tu Nàùlu Testamentu-ntreg. Vãrni aù ãnvitsatã cà Crãshtinjlji lipsescu s-hibã tsircumsiti dupã Nomlu al Moise, “shi s-u tsãnã Nomlu”. Iacov u-blãstimà ideiea-aestã dinãoarã ti pistimenjlji di dealihea: “</w:t>
      </w:r>
      <w:r w:rsidRPr="00817EFF">
        <w:rPr>
          <w:i/>
          <w:iCs/>
          <w:lang w:val="it-IT"/>
        </w:rPr>
        <w:t xml:space="preserve">noi </w:t>
      </w:r>
      <w:r w:rsidRPr="00817EFF">
        <w:rPr>
          <w:lang w:val="it-IT"/>
        </w:rPr>
        <w:t>nu-avem datã ahtari dimãndãciuni” (Fapti 15:24). Chetru spuni ti atselji cari u-nvitsarã lipsã ti tinjisirea-a Nomlui cà s-badz “un giug pi gushea-a ucenitslor, cari nitsi pãrintsãlji a noshtsã, nitsi cà noi nu pãtum su-l purtàm. Ma pistipsim ca prin harea-a Domnului a nostu Isus Hristos (ca contra lucãrli-a lor di tinjiseari-a nomlui), has ca shi-atselji va s-him ascãpàts” (Fapti 15:10,11). Pisti inspiratsiea, Pavlu u-spuni idhyiul, shi u-spuni idyiul punctu tu multi ori: “Omlu nu s-iustificheadzã dupã faptili-a nomlui, ma prin pistea tu Isus Hristos...ca s-nã-iustificàm di pistea-a Hristolui, shi nu di faptili-a nomlui: cà di faptili-a Nomlui canã nu va sã-iustificheadzã...cana nu-i iustificat dupã nomlu... prin (Hristos) tuti cari pistipseascã suntu iustificati di tuts-aeshtsã, di cari nu pãtut s-vã-iustificats tu Nomlu-al Moise” (Gal. 2:16; 3:11; Fapti 13:39).</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Easti un semnu siyur di apostatsiea di Crãshtinamea popularã ca multsã di practitsi suntu bazati dupã elementili di Nomlu-al Moise – sh-pi ninga ãnvitsãturã limpidã shi cu lucru minduitã di suprã ca Crãshtinjlji nu lipseashti s-mãtreascã cãtã Nomlu-aestu, mas videm ca el-i avinat dupã Hristos. Tora va s-mãtrim pi exempluri cari suntu bazati dupã Nomlu-al Moise tu praxã di ‘Crãshtinamea’ di azã:</w:t>
      </w:r>
    </w:p>
    <w:p w:rsidR="006F0C82" w:rsidRPr="00817EFF" w:rsidRDefault="006F0C82" w:rsidP="00817EFF">
      <w:pPr>
        <w:jc w:val="both"/>
        <w:rPr>
          <w:lang w:val="it-IT"/>
        </w:rPr>
      </w:pPr>
    </w:p>
    <w:p w:rsidR="006F0C82" w:rsidRPr="00817EFF" w:rsidRDefault="006F0C82" w:rsidP="00817EFF">
      <w:pPr>
        <w:jc w:val="both"/>
        <w:rPr>
          <w:b/>
          <w:bCs/>
          <w:lang w:val="it-IT"/>
        </w:rPr>
      </w:pPr>
      <w:r w:rsidRPr="00817EFF">
        <w:rPr>
          <w:b/>
          <w:bCs/>
          <w:lang w:val="it-IT"/>
        </w:rPr>
        <w:t>PREFTSÃ</w:t>
      </w:r>
    </w:p>
    <w:p w:rsidR="006F0C82" w:rsidRPr="00817EFF" w:rsidRDefault="006F0C82" w:rsidP="00817EFF">
      <w:pPr>
        <w:ind w:firstLine="360"/>
        <w:jc w:val="both"/>
        <w:rPr>
          <w:b/>
          <w:bCs/>
          <w:lang w:val="it-IT"/>
        </w:rPr>
      </w:pPr>
    </w:p>
    <w:p w:rsidR="006F0C82" w:rsidRPr="00817EFF" w:rsidRDefault="006F0C82" w:rsidP="00817EFF">
      <w:pPr>
        <w:ind w:firstLine="360"/>
        <w:jc w:val="both"/>
        <w:rPr>
          <w:lang w:val="it-IT"/>
        </w:rPr>
      </w:pPr>
      <w:r w:rsidRPr="00817EFF">
        <w:rPr>
          <w:lang w:val="it-IT"/>
        </w:rPr>
        <w:t>Bãseritsli catholitsi shi anglicheshtsã ca fãr’ di minti u-ufilizescu systemlu di priftsamea umineascã. Catholitslji romaneshtsã u-veadã Papãlu cà ecvivãlentul-a lor di preftul analtu uvreescu. Ari “</w:t>
      </w:r>
      <w:r w:rsidRPr="00817EFF">
        <w:rPr>
          <w:i/>
          <w:iCs/>
          <w:lang w:val="it-IT"/>
        </w:rPr>
        <w:t>un</w:t>
      </w:r>
      <w:r w:rsidRPr="00817EFF">
        <w:rPr>
          <w:lang w:val="it-IT"/>
        </w:rPr>
        <w:t xml:space="preserve"> mediator anamisa di Dumnidzà shi oaminjlji, omlu Hristos Isus” (1 Tim. 2:5). Di-aclo nu-poati cà, Papãlu icà preftsãlji s-hibã mediatorlji-a noshtsã ca sh-preftsãlji dupã Tagma atsea Veacljã. Hristos tora nã-easti Preftul Analtu tu Tserurli, shi li-da pãlãcãrserli-a noasti la Dumnidzà. </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Nu ari tsiva di provã biblicã cà autoritetlu cari u-aù ma tricutslji cu Duhlu tu elji di seculu prot – pi ex. Chetru – ca dimi lj-dãdea la gheneratsiilji tsi yinã icà tash la Papa. Shi mas posibilitatea di-aestã s-u pricãnushtem, iara nu ari cali s-dàm provi ca Papãlu shi preftsãlji personal suntu atselji la cari cãdzu vatrã spiritualã di aushlji dit seculu prot.</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 xml:space="preserve">Ca pishcheshilji di Duhlu fura luati nãpoi, pistimenjlji tuts u-aù idhyiea aprucheari la Zborlu di Duh tu Bibliea (vid. Studiili 2.2 shi 2.4). Di-aclo elji suntu tuts frats, shi cana nu ari unã pozitsiea ma analtã di duh di vãrnu alantu. Dealihea, pistimenjlji </w:t>
      </w:r>
      <w:r w:rsidRPr="00817EFF">
        <w:rPr>
          <w:i/>
          <w:iCs/>
          <w:lang w:val="it-IT"/>
        </w:rPr>
        <w:t>tuts</w:t>
      </w:r>
      <w:r w:rsidRPr="00817EFF">
        <w:rPr>
          <w:lang w:val="it-IT"/>
        </w:rPr>
        <w:t xml:space="preserve"> suntu membrã di unã priftsamea nauùã dupã itiea di pãtidzãrea-a lor tu Hristos, tu </w:t>
      </w:r>
      <w:r w:rsidRPr="00817EFF">
        <w:rPr>
          <w:lang w:val="it-IT"/>
        </w:rPr>
        <w:lastRenderedPageBreak/>
        <w:t>minduearea cà elji u-daù lunjina di Dumnidzà pi lumea scutidioasã (1 Chetru 2:9). Elji di-aclo va si s-facã preftsãlji-a vãsiljelui di Vãsiliea, cãndu va s-hibã adratã la loclu pi turnarea-al Hristolu (Apoc. 5:10).</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Praxã catholicã cà lã-dzãsi la preftsãlji-a lor ‘Tatã’ (idhyea-ashi shi ‘Papa’ scljeamã ‘tatã’) easti unã mari contradictsiea pi zboarãli limpidi-a Hristolui, “Shi tatã-a vostu s-nu spunets pristi loc: cà Tatãl a vostu-i un, Atsel din tseruri” (Mat. 23:9). Dealihea, Isus lã-spuni contra-a atsilor cari u-daù la itsido di fratlu om soiea di respectu di duh tsi easti cãftatã di preftsãlji modernji: “Ma voi s-nu vã dzãtsets Rabi (dhascal), cà un easti Masturlu-a vostu, shi Hristolu; shi voi tuts hits frats” (Mat. 23:8).</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Strànjlji cu ornamenti cari li-portu preftsãlji, arhiereilji shi altsãlji oaminji dit bãsearicã u-aù baza-a lor pi strànjli spetsieali cari li-purtarã preftsãlji di Moise shi preftsã analtsã. Aesti strànji spunirã ti caracterlu prufectu di Hristos, shi, cà shi cu Nomlu-ntreg, itiea-a ljei tora easti umplutã. Easti di dealihea s-vã creapã inimã, ca strànjlji adrati s-u analtsã alãvdarea-a Hristolui, tora easti adratã s-u analtã alãvdarea-a oaminjlor cari u-poartã – ãndoi di cari spunã cà nu-ù aprucheascã ãnyearea-a Hristolui icà shi existentsiea-a Dumnidzàlui.</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Ideiea Catholicã cà Mariea easti un preftu easti cu mari alatusi. Cãftãrli-a noasti suntu tu numa-a HRISTOLUI sh-nu ali Marii (Oani 14:13,14; 15:16; 16:23-26). Hristos easti mash Preftul Analtu-a nostu, sh-nu Mariea. Isus spunea contra Mariea cãndu ea adrà probã s-u facã s-adarã lucri ti altsã (Oani 2:2-4). Dumnidzà, sh-nu Mariea, lã-poartã oaminjlji la Hristos (Oani 6:44).</w:t>
      </w:r>
    </w:p>
    <w:p w:rsidR="006F0C82" w:rsidRPr="00817EFF" w:rsidRDefault="006F0C82" w:rsidP="00817EFF">
      <w:pPr>
        <w:jc w:val="both"/>
        <w:rPr>
          <w:b/>
          <w:bCs/>
          <w:lang w:val="it-IT"/>
        </w:rPr>
      </w:pPr>
      <w:r w:rsidRPr="00817EFF">
        <w:rPr>
          <w:b/>
          <w:bCs/>
          <w:lang w:val="it-IT"/>
        </w:rPr>
        <w:t>DAREA DI TAXÃ</w:t>
      </w:r>
    </w:p>
    <w:p w:rsidR="006F0C82" w:rsidRPr="00817EFF" w:rsidRDefault="006F0C82" w:rsidP="00817EFF">
      <w:pPr>
        <w:ind w:firstLine="360"/>
        <w:jc w:val="both"/>
        <w:rPr>
          <w:b/>
          <w:bCs/>
          <w:lang w:val="it-IT"/>
        </w:rPr>
      </w:pPr>
    </w:p>
    <w:p w:rsidR="006F0C82" w:rsidRPr="00817EFF" w:rsidRDefault="006F0C82" w:rsidP="00817EFF">
      <w:pPr>
        <w:ind w:firstLine="360"/>
        <w:jc w:val="both"/>
        <w:rPr>
          <w:lang w:val="it-IT"/>
        </w:rPr>
      </w:pPr>
      <w:r w:rsidRPr="00817EFF">
        <w:rPr>
          <w:lang w:val="it-IT"/>
        </w:rPr>
        <w:t xml:space="preserve">Aestã idhyea ashi fu partu di Nomlu-al Moise (Num. 18:21), iu Uvreilji lipsea s-da a dzatsilea parti di avearea-a lor la fara di preftsã Levi. Mas videm ca tora nu ari priftsãmea umineascã, nu va s-lipseascã s-pãltim a dzatsilea parti la nitsi un di aushlji tu bãsearicã. Iara, unã ideiea cu alatusi (tu cazlu-aestu zburàm ti preftsãlji) yinea la alantã (icà darea di taxã). Dumnidzà Insushi nu </w:t>
      </w:r>
      <w:r w:rsidRPr="00817EFF">
        <w:rPr>
          <w:i/>
          <w:iCs/>
          <w:lang w:val="it-IT"/>
        </w:rPr>
        <w:t>l-lipseascã</w:t>
      </w:r>
      <w:r w:rsidRPr="00817EFF">
        <w:rPr>
          <w:lang w:val="it-IT"/>
        </w:rPr>
        <w:t xml:space="preserve"> curbànjlji-a noshtsã, mas videm cà tutã-i a Lui (Ps. 49:8-13). Noi mash u-dàm nãpoi la Dumnidzà atsea tsi El nã-ari datã (1 Hron. 29:14). Nu-poati ca noi va s-ljeam ascãpari ca un rezultat di dàrli materiali, pi ex. tu minduearea finansialã. Tu hãristusirea di marea pishcheshi-al Dumnidzà la noi, noi nu lipseashti s-dàm a dzatsilea di pãradzlji-a noshtsã, ma bana-ntreagã-a noastã. Pavlu featsi un exemplu tu-aestã, cu tsi u-adrà tash atsea tsi u-prupuvidea: “S-li spunets trupurli-a voasti ca unã curbani yii, sãmtã, ghini vrutã di Dumnidzà, ca-lucurlu-a voastu atsel cu minti” (Rom. 12:1).</w:t>
      </w:r>
    </w:p>
    <w:p w:rsidR="006F0C82" w:rsidRPr="00817EFF" w:rsidRDefault="006F0C82" w:rsidP="00817EFF">
      <w:pPr>
        <w:ind w:firstLine="360"/>
        <w:jc w:val="both"/>
        <w:rPr>
          <w:lang w:val="it-IT"/>
        </w:rPr>
      </w:pPr>
    </w:p>
    <w:p w:rsidR="006F0C82" w:rsidRPr="00817EFF" w:rsidRDefault="006F0C82" w:rsidP="00817EFF">
      <w:pPr>
        <w:jc w:val="both"/>
        <w:rPr>
          <w:b/>
          <w:bCs/>
          <w:lang w:val="it-IT"/>
        </w:rPr>
      </w:pPr>
      <w:r w:rsidRPr="00817EFF">
        <w:rPr>
          <w:b/>
          <w:bCs/>
          <w:lang w:val="it-IT"/>
        </w:rPr>
        <w:t>CARNI</w:t>
      </w:r>
    </w:p>
    <w:p w:rsidR="006F0C82" w:rsidRPr="00817EFF" w:rsidRDefault="006F0C82" w:rsidP="00817EFF">
      <w:pPr>
        <w:ind w:firstLine="360"/>
        <w:jc w:val="both"/>
        <w:rPr>
          <w:b/>
          <w:bCs/>
          <w:lang w:val="it-IT"/>
        </w:rPr>
      </w:pPr>
    </w:p>
    <w:p w:rsidR="006F0C82" w:rsidRPr="00817EFF" w:rsidRDefault="006F0C82" w:rsidP="00817EFF">
      <w:pPr>
        <w:ind w:firstLine="360"/>
        <w:jc w:val="both"/>
        <w:rPr>
          <w:lang w:val="it-IT"/>
        </w:rPr>
      </w:pPr>
      <w:r w:rsidRPr="00817EFF">
        <w:rPr>
          <w:lang w:val="it-IT"/>
        </w:rPr>
        <w:t>Nomlu uvreescu li-categorizarã carnili cà nichischini – unã praxã aprucheatã di ãndoi denominatsii tora, shi nai ma multu ti carnea di portsã. Ca di avinarea di partea-a Hristolui di Nomlu pi crutsea, “Canã maca s-nu vã giudicã ti carnea icà ti bearea” (Col. 2:14-16). Cu-atsea dimãndãciunjlji di Moise ti lucãrli-aesti suntu avinati, mas videm cà tora yini Hristolu. El fu atsel ti cari spunirã mãcãrli ‘chischini’.</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Isus explicà limpidã cà tsiva tsi omlu macã nu poati s-u facã nichischin tu duhlu; easti atsea tsi yini dit inima tsi u-featsi-aestã (Marcu 7:15-23). “Ca dzãsi-aestã, Isus li-</w:t>
      </w:r>
      <w:r w:rsidRPr="00817EFF">
        <w:rPr>
          <w:lang w:val="it-IT"/>
        </w:rPr>
        <w:lastRenderedPageBreak/>
        <w:t xml:space="preserve">spunea mãcàrli </w:t>
      </w:r>
      <w:r w:rsidRPr="00817EFF">
        <w:rPr>
          <w:i/>
          <w:iCs/>
          <w:lang w:val="it-IT"/>
        </w:rPr>
        <w:t>tuti</w:t>
      </w:r>
      <w:r w:rsidRPr="00817EFF">
        <w:rPr>
          <w:lang w:val="it-IT"/>
        </w:rPr>
        <w:t xml:space="preserve"> ca ‘chischini’” (Marcu 7:19 N.I.V.). Chetru fu-nvitsat ti idhyea lectsiea (Fapti 10:14,15), ca shi Pavlu: “Shtiù, shi escu siyur tu Domnul Isus cà tsiva nu-i mãryitã di ea insushi” (Rom. 14:14). Ma ninti, Pavlu minduea ca s-li alasã vãrni carni fu semnu di slãghintsã di duh (Rom. 14:2). Pozitsiea-a noastã ti carnea “nu nã-bagã di ninti-a Dumnidzàlui” (1 Cor. 8:8). Nai ma multu-ncriminatã di tutã-aestã easti spunearea contra di Crãshtinjlji apostati la oaminjlji, “s-nu li macã carnili, cari Dumnidzà li-adrà s-hibã aprucheati cu ghinispuneari di eali di atselji cari pistipsescu shi-ù shtiu dealihea” (1 Tim. 4:3).</w:t>
      </w:r>
    </w:p>
    <w:p w:rsidR="006F0C82" w:rsidRPr="00817EFF" w:rsidRDefault="006F0C82" w:rsidP="00817EFF">
      <w:pPr>
        <w:ind w:firstLine="360"/>
        <w:jc w:val="both"/>
        <w:rPr>
          <w:lang w:val="it-IT"/>
        </w:rPr>
      </w:pPr>
    </w:p>
    <w:p w:rsidR="006F0C82" w:rsidRPr="00817EFF" w:rsidRDefault="006F0C82" w:rsidP="00817EFF">
      <w:pPr>
        <w:ind w:firstLine="360"/>
        <w:jc w:val="center"/>
        <w:rPr>
          <w:b/>
          <w:bCs/>
          <w:sz w:val="28"/>
          <w:szCs w:val="28"/>
          <w:lang w:val="it-IT"/>
        </w:rPr>
      </w:pPr>
      <w:r w:rsidRPr="00817EFF">
        <w:rPr>
          <w:b/>
          <w:bCs/>
          <w:sz w:val="28"/>
          <w:szCs w:val="28"/>
          <w:lang w:val="it-IT"/>
        </w:rPr>
        <w:t>9.6 SABBATHLU</w:t>
      </w:r>
    </w:p>
    <w:p w:rsidR="006F0C82" w:rsidRPr="00817EFF" w:rsidRDefault="006F0C82" w:rsidP="00817EFF">
      <w:pPr>
        <w:ind w:firstLine="360"/>
        <w:rPr>
          <w:b/>
          <w:bCs/>
          <w:sz w:val="28"/>
          <w:szCs w:val="28"/>
          <w:lang w:val="it-IT"/>
        </w:rPr>
      </w:pPr>
    </w:p>
    <w:p w:rsidR="006F0C82" w:rsidRPr="00817EFF" w:rsidRDefault="006F0C82" w:rsidP="00817EFF">
      <w:pPr>
        <w:ind w:firstLine="360"/>
        <w:jc w:val="both"/>
        <w:rPr>
          <w:lang w:val="it-IT"/>
        </w:rPr>
      </w:pPr>
      <w:r w:rsidRPr="00817EFF">
        <w:rPr>
          <w:lang w:val="it-IT"/>
        </w:rPr>
        <w:t>Un di nai ma arãspãnditsli continualitàts anamisa di praxã di ‘Crãshtinamea’ di tora shi Nomlu al Moise s-veadi tu ideiea cà noi lipseashti s-u tsãnem Sabbathlu. Ãndoi grupi spunã cà noi lipseashti s-u tsãnem Sabbathlu Uvreescu tash cum easti definatã tu Nomlu; multsã alantsã spunã ca Crãshtinjlji lipsescu s-aibã unã dzuùã spetsiealã tu stãmãnã pi cari lipseashti si s-pãlãcãrseascã, tsi elji nai ma multu spunã cà-i Dumãnicã. Lucurlu prot tsi lipseashti s-hibã clarificat easti ca Sabbathlu fu dzuùã-atsea dit soni-a stãmãnãljei, cãndu Dumnidzà s-discurmà dupã sheasili dzãli di adrarea (Insh. 20:10,11). Ca Dumãnica-i protã dzuùã-a stãmãnãljei, nu lipseashti s-u tinjisim dzuùã-aestã cà Sabbathlu. Sabbathlu fu spetsificat “semnu-anamisa di Mini (Dumnidzà) shi elji (Israel), ta s-ducheascã elji cà Mini escu Domnul, tsi lã-asãmtsà” (Iez. 20:12). Ca ashi, tu nitsi un momentu nu fu spunit s-hibã ti adrarea di unã ligãtura cu ni-Uvreilji.</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Noi avem vidzutã ca pisti moartea-al Hristolu pi crutsea, Nomlu-al Moise bitisi, shi tora nu ari lipsã s-u tsãnem Sabbathlu icà, dealihea, itsido di sãrbãtoari, pi ex. dzuùã-a moartiljei-al Hristolu (Col. 2:14-17). Crãshtinjlji prots cari s-turnarã la tsãnirea di pãrtsã di Nomlu-al Moise, pi ex. Sabbathlu, suntu spuniti di Pavlu ca s-toarnã “la printsipili atseali slabi shi oarfãni (N.I.V.), iu voi vrets s-vã turnats s-hits tu ligãturã. Tsãnets dzãli (pi ex. Sabbathlu), shi meshi, shi iami, shi-anji (icà sãrbãtorli uvreeshtsã). Nji-u fricã di voi, s-nu mi pidipsescu la voi, di geaba” (Gal. 4:9-11). Aestã-i seriozitatea tu probã s-li tsãnem Sabbathlu ca un modus di ascãpari. Easti limpidã ca tsãnirea di Sabbathlu easti niimportantu ti ascãparea: “Unlu u-aleadzi una dzuùã di-alantã (icà tu importantsiea di duh): a altul li giudicã unã turlii tuti dzãlili. Cafi un la s-hibã tamamileam cãndãsit tu mintea-a lui. Atsel tsi-ù tsãni dzuùa, u tsãni ti Domnul; shi-atsel tsi nu-ù tsãni dzuùa, nu-ù tsãni ti Domnul” (Rom. 14:5,6).</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Di-aestã ispeti, putem s-acãchisim ca noi nu dghivãsim ti pistimenjlji prots cum u-tsãnã Sabbathlu. Dealihea, easti spunitã ca elji si s-vidzurã pi “</w:t>
      </w:r>
      <w:r w:rsidRPr="00817EFF">
        <w:rPr>
          <w:i/>
          <w:iCs/>
          <w:lang w:val="it-IT"/>
        </w:rPr>
        <w:t xml:space="preserve">prota </w:t>
      </w:r>
      <w:r w:rsidRPr="00817EFF">
        <w:rPr>
          <w:lang w:val="it-IT"/>
        </w:rPr>
        <w:t>dzuùã-a stãmãnãljei”, icà Dumãnica: “Pi prota dzuùã-a stãmãnãljei, cara s-adura ucenitslji s-u coatsã pãnea...” (Fapti 20:7). Ca aestã fu unã praxã arãspãnditã sã-spuni di Pavlu cari lã-spunea-a pistimenjlor tu Corinth s-adarã unã adunari “pi prota dzuùã-a stãmãnãljei” (1 Cor. 16:2), icà pi andamuserli-a lor regulari pi dzuùã-aestã. Ãmbistimenjlji tuts suntu spuniti ca suntu preftsã (1 Chetru 2:9) – cari nu lipsea s-u tsãnã Sabbathlu (Mat. 12:5).</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 xml:space="preserve">Mas lipseashti s-u tsãnem Sabbathlu, atumtsea va s-lipseascã s-u tsãnem cum lipseashti; noi avem spusã ma-nsus cà-i un lucru fatal s-u tsãnem Nomlu-al Moise partsieal, ca aestã va nã-ducã tu blãstem (Gal. 3:10; Iacov 2:10). Ascãparea easti cu tsãneari-a nomlui di Hristos di cãt atsel al Moise. Israel nu fu alãsat s-facã tsiva di </w:t>
      </w:r>
      <w:r w:rsidRPr="00817EFF">
        <w:rPr>
          <w:lang w:val="it-IT"/>
        </w:rPr>
        <w:lastRenderedPageBreak/>
        <w:t>lucru tu Sabbathlu: “Cari-a s-lucreadzã tu-atsea dzuùã-a s-hibã vãtãmat”. La elji idhyea ashi fu spusã: “Nu s-ardits foc tu locurli-a voasti di bãnari pi dzuùã-a sabbathlui”, shi di-aclo lã-fu spunitã contra s-facã mãcari pi dzuùã-atsea (Insh. 35:2,3; 16:23). Un om cari adunà ciumàdz njits tu Sabbathlu, poati s-adarã unã pira, fu cãznit cu moarti ca adrà-ashi (Num. 15:32-36).</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Denominatsiili-atseali cari spunã ca tsãnirea-a Sabbathlui easti obligativ ti membrãlji-a lor, di-aclo lipsescu s-lã cãzneascã cu moarti atselji cari u-arca Sabbathlu. Nu lipseashti s-hibã adrarea di mãcari icà ufilizirea di pira tu itsido di forma – pi ex. dutsiri di amaxi, ufiliziri di systemi ti angãldzeari etc. Uvreilji orthodoxã azã fac un exemplu di typlu di dutsiri tsi s-expecteadzã pi Sabbathlu: elji armãnã nuntru dzuùã-ntreagã shi mash insheascã s-u facã slujbã relighioasã, shi nu suntu personal involvati tu adrarea di mãcari, transportu etc. Multsã di ‘Crãshtinjlji’ atselji cari spunã ca lipseashti s-u tsãnem Sabbathlu nu u-facã aestã.</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Multu sã-spuni ca tsãnearea di Sabbathlu fu unã di atselji dzatsi dimãndãciunji dati la Moise, shi ca, sh-pi ninga atsea ca Nomlu-ntreg di Moise fu alãsat, obligatsiea armãni s-li tinjisim tutili dzatsi dimãndãciunji. Adventistili di a Sheaptilea Dzuùã fac unã dyafurii anamisa di ‘nomlu moral’ di dzatsili dimãndãciunji shi ashi spunitlu ‘nomlu di tseremonii’, tsi elji pistipseascã ca fu alãsat cu Hristolu. Dhyeafuriea-aestã nu s-nveatsã tu Scripturã. Noi avem spusã ca Tagma atsea Veacljã spuni ti Nomlu-al Moise, tu tsi yinea crutsea di Tagma atsea Nauùã. Poati s-hibã spunitã ca dzatsili dimãndãciunji shi atselji tsi spunã ti Sabbathlu, fu unã parti di Tagma atsea Veacljã tsi fu alãsatã cu Hristolu:</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 xml:space="preserve">- Dumnidzà “vã-ù spusi (Israel) tagma-a Lui,  tsi vã li dimãndà ta s-li fãtsets, bileam dzatsi dimãndãciunji; sh-li-ngrãpsi pi dauùã ploci di cheatrã” (Deùt. 4:13). Iara lipseashti sã-spunem ca tagma-aestã, pi bazã di dzatsili dimãndãciunji, fu adratã anamisa di Dumnidzà shi </w:t>
      </w:r>
      <w:r w:rsidRPr="00817EFF">
        <w:rPr>
          <w:i/>
          <w:iCs/>
          <w:lang w:val="it-IT"/>
        </w:rPr>
        <w:t>Israel</w:t>
      </w:r>
      <w:r w:rsidRPr="00817EFF">
        <w:rPr>
          <w:lang w:val="it-IT"/>
        </w:rPr>
        <w:t>, nu atselji ni-uvreilji di dzuùã-aestã.</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 Moise si s-alinà pi Muntili Horeb s-li aprucheascã ploacili di cheatrã pi cari Dumnidzà li-ngrãpsi dzatsili dimãndãciunji. Moise dupã-atsea spunea ti-aestã, “Domnul Dumnidzàlu-a nostu ligà cu voi acãchiseari-n Horeb” (Deùt. 5:2), icà cu dzatsili atseali dimãndãciunji.</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 Tu chirolu-aestu, Dumnidzà” ngrãpsi pi ploaci zboarãli-a tagmãljei: dzatsili dimãndãciunji” (Insh. 34:28). Idhyea tagmã-aestã avea shi detaljli di ashi spunitlu ‘nom di tseremonii’ (Insh. 34:27). Mas noi disputàm ca tsãnearea di tagma adratã tu dzatsili dimãndãciunji easti lipsitã, atumtsea idhyea-ashi va s-lipseascã s-u tsãnem Nomlu-ntreg, mas videm ca tut easti partea di unã idhyea tagma. Easti evident niposibilã s-u fãtsem-aestã.</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 Uvr. 9:4 zbureashti ti “ploacili di tagma”. Dzatsili dimãndãicunji fura ãngrãpsiti pi ploaci di cheatrã, cari u-adrarã “tagma (atsea veacljã).”</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 Pavlu spuni ti tagma-aestã cà “ãngrãpsitã shi pilichisitã tu chetsàri”, icà pi ploaci di cheatrã. El ù-dzãsi “slujearea-atsea di moartea...slujearea-atsea di blãstimari...di tsi easti alãsatã” (2 Cor. 3:7-11). Tagma ligatã cu dzatsili dimãndãciunji siyurã nu da tsiva di umuti di ascãpari.</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lastRenderedPageBreak/>
        <w:t xml:space="preserve">- Hristos u-ashtearsi “ãngrãpsitura di obligatsii tsi eara contra noi” (Col. 2:14). Aestã aludeadzã ti ãngrãpsiturã-al Dumnidzà di dzatsili dimãndãciunji pi ploacili di cheatrã. Idhyea-ashi Pavlu zbureashti ti “nomlu...murit...ausheamea-a </w:t>
      </w:r>
      <w:r w:rsidRPr="00817EFF">
        <w:rPr>
          <w:i/>
          <w:iCs/>
          <w:lang w:val="it-IT"/>
        </w:rPr>
        <w:t>gramãljei</w:t>
      </w:r>
      <w:r w:rsidRPr="00817EFF">
        <w:rPr>
          <w:lang w:val="it-IT"/>
        </w:rPr>
        <w:t>” (Rom. 7:6), poati spuni ti gramili di dzatsili dimãndãciunji cari fura ãngrãpsiti pi ploaci di cheatrã.</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 Mash unã di dzatsili dimãndãciunji easti sum numã di “nomlu” tu Rom. 7:8: “Nomlu...dzãsea, S-nu ai len-turlii di miràchi”. Versurli atseali di ma-nsus tu Rom. 7:1-7 spunã cum “nomlu” fu avinat cu moartea-a Hristolui; “nomlu” di-aclo li-ari shi dzatsili dimãndãciunji.</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Tutã-aestã u-featsi limpidã atsea ca Tagma atsea Veacljã shi “Nomlu” li-avurã dzatsili dimãndãciunji. Ca elji fura avinati cu Tagma atsea Nauùã, dzatsili dimãndãciunji di aclo fura ashtearsi. Ma, nauùã di dzatsi dimãndãciunji fura iara aprucheati, tu duhlu nai ma ptsãn, tu Nàùlu Testamentu. Numirli 3,5,6,7,8 shi 9 poati s-hibã aflati mash tu 1 Tim. 1 shi numirli 1,2 shi 10 tu 1 Cor. 5. Ma tu nitsi un momentu nu sã-spuni iara dimãndãciunea patru tsi spuni ti tsãnirea di Sabbathlu, tu Nàùlu Testamentu cà-i obligativã ti noi.</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Listã-aestã di paragrafi featsi un document dupã-atsea cum suntu aprucheati iara alantili nauùã tu Nàùlu Testamentu:</w:t>
      </w:r>
    </w:p>
    <w:p w:rsidR="006F0C82" w:rsidRPr="00817EFF" w:rsidRDefault="006F0C82" w:rsidP="00817EFF">
      <w:pPr>
        <w:ind w:firstLine="360"/>
        <w:jc w:val="both"/>
        <w:rPr>
          <w:lang w:val="it-IT"/>
        </w:rPr>
      </w:pPr>
    </w:p>
    <w:p w:rsidR="006F0C82" w:rsidRPr="00817EFF" w:rsidRDefault="006F0C82" w:rsidP="00817EFF">
      <w:pPr>
        <w:ind w:firstLine="360"/>
        <w:rPr>
          <w:lang w:val="it-IT"/>
        </w:rPr>
      </w:pPr>
      <w:r w:rsidRPr="00817EFF">
        <w:rPr>
          <w:lang w:val="it-IT"/>
        </w:rPr>
        <w:t xml:space="preserve">   1ta - Efes. 4:6;  1 Oani 5:21;  Mat. 4:10</w:t>
      </w:r>
    </w:p>
    <w:p w:rsidR="006F0C82" w:rsidRPr="00817EFF" w:rsidRDefault="006F0C82" w:rsidP="00817EFF">
      <w:pPr>
        <w:rPr>
          <w:lang w:val="it-IT"/>
        </w:rPr>
      </w:pPr>
      <w:r w:rsidRPr="00817EFF">
        <w:rPr>
          <w:lang w:val="it-IT"/>
        </w:rPr>
        <w:t xml:space="preserve">         2ra. - 1 Cor. 10:14; Rom. 1:25</w:t>
      </w:r>
    </w:p>
    <w:p w:rsidR="006F0C82" w:rsidRPr="00817EFF" w:rsidRDefault="006F0C82" w:rsidP="00817EFF">
      <w:pPr>
        <w:rPr>
          <w:lang w:val="it-IT"/>
        </w:rPr>
      </w:pPr>
      <w:r w:rsidRPr="00817EFF">
        <w:rPr>
          <w:lang w:val="it-IT"/>
        </w:rPr>
        <w:t xml:space="preserve">         3lea. – Iacov 5:12;  Mat. 5:34,35</w:t>
      </w:r>
    </w:p>
    <w:p w:rsidR="006F0C82" w:rsidRPr="00817EFF" w:rsidRDefault="006F0C82" w:rsidP="00817EFF">
      <w:pPr>
        <w:rPr>
          <w:lang w:val="it-IT"/>
        </w:rPr>
      </w:pPr>
      <w:r w:rsidRPr="00817EFF">
        <w:rPr>
          <w:lang w:val="it-IT"/>
        </w:rPr>
        <w:t xml:space="preserve">         5lea. - Efes. 6:1,2; Col. 3:20</w:t>
      </w:r>
    </w:p>
    <w:p w:rsidR="006F0C82" w:rsidRPr="00817EFF" w:rsidRDefault="006F0C82" w:rsidP="00817EFF">
      <w:pPr>
        <w:rPr>
          <w:lang w:val="it-IT"/>
        </w:rPr>
      </w:pPr>
      <w:r w:rsidRPr="00817EFF">
        <w:rPr>
          <w:lang w:val="it-IT"/>
        </w:rPr>
        <w:t xml:space="preserve">         6lea. - 1 Oani 3:15;  Mat. 5:21</w:t>
      </w:r>
    </w:p>
    <w:p w:rsidR="006F0C82" w:rsidRPr="00817EFF" w:rsidRDefault="006F0C82" w:rsidP="00817EFF">
      <w:pPr>
        <w:rPr>
          <w:lang w:val="it-IT"/>
        </w:rPr>
      </w:pPr>
      <w:r w:rsidRPr="00817EFF">
        <w:rPr>
          <w:lang w:val="it-IT"/>
        </w:rPr>
        <w:t xml:space="preserve">         7lea. - Uvr. 13:4;  Mat. 5:27,28</w:t>
      </w:r>
    </w:p>
    <w:p w:rsidR="006F0C82" w:rsidRPr="00817EFF" w:rsidRDefault="006F0C82" w:rsidP="00817EFF">
      <w:pPr>
        <w:rPr>
          <w:lang w:val="it-IT"/>
        </w:rPr>
      </w:pPr>
      <w:r w:rsidRPr="00817EFF">
        <w:rPr>
          <w:lang w:val="it-IT"/>
        </w:rPr>
        <w:t xml:space="preserve">         8lea. - Rom. 2:21;  Efes. 4:28</w:t>
      </w:r>
    </w:p>
    <w:p w:rsidR="006F0C82" w:rsidRPr="00817EFF" w:rsidRDefault="006F0C82" w:rsidP="00817EFF">
      <w:pPr>
        <w:rPr>
          <w:lang w:val="it-IT"/>
        </w:rPr>
      </w:pPr>
      <w:r w:rsidRPr="00817EFF">
        <w:rPr>
          <w:lang w:val="it-IT"/>
        </w:rPr>
        <w:t xml:space="preserve">         9lea. - Col. 3:9; Efes. 4:25;  2 Tim. 3:3</w:t>
      </w:r>
    </w:p>
    <w:p w:rsidR="006F0C82" w:rsidRPr="00817EFF" w:rsidRDefault="006F0C82" w:rsidP="00817EFF">
      <w:pPr>
        <w:rPr>
          <w:lang w:val="it-IT"/>
        </w:rPr>
      </w:pPr>
      <w:r w:rsidRPr="00817EFF">
        <w:rPr>
          <w:lang w:val="it-IT"/>
        </w:rPr>
        <w:t xml:space="preserve">        10lea. - Efes. 5:3;  Col. 3:5.</w:t>
      </w:r>
    </w:p>
    <w:p w:rsidR="006F0C82" w:rsidRPr="00817EFF" w:rsidRDefault="006F0C82" w:rsidP="00817EFF">
      <w:pPr>
        <w:ind w:firstLine="360"/>
        <w:jc w:val="both"/>
        <w:rPr>
          <w:lang w:val="it-IT"/>
        </w:rPr>
      </w:pPr>
    </w:p>
    <w:p w:rsidR="006F0C82" w:rsidRPr="00817EFF" w:rsidRDefault="006F0C82" w:rsidP="00817EFF">
      <w:pPr>
        <w:ind w:firstLine="360"/>
        <w:jc w:val="both"/>
        <w:rPr>
          <w:sz w:val="28"/>
          <w:lang w:val="it-IT"/>
        </w:rPr>
      </w:pPr>
      <w:r w:rsidRPr="00817EFF">
        <w:rPr>
          <w:b/>
          <w:bCs/>
          <w:i/>
          <w:iCs/>
          <w:sz w:val="28"/>
          <w:lang w:val="it-IT"/>
        </w:rPr>
        <w:t>Digresiea 28: Crutsea</w:t>
      </w:r>
    </w:p>
    <w:p w:rsidR="006F0C82" w:rsidRPr="00817EFF" w:rsidRDefault="006F0C82" w:rsidP="00817EFF">
      <w:pPr>
        <w:ind w:firstLine="360"/>
        <w:jc w:val="both"/>
        <w:rPr>
          <w:sz w:val="28"/>
          <w:lang w:val="it-IT"/>
        </w:rPr>
      </w:pPr>
    </w:p>
    <w:p w:rsidR="006F0C82" w:rsidRPr="00817EFF" w:rsidRDefault="006F0C82" w:rsidP="00817EFF">
      <w:pPr>
        <w:ind w:firstLine="360"/>
        <w:jc w:val="both"/>
        <w:rPr>
          <w:lang w:val="it-IT"/>
        </w:rPr>
      </w:pPr>
      <w:r w:rsidRPr="00817EFF">
        <w:rPr>
          <w:lang w:val="it-IT"/>
        </w:rPr>
        <w:t xml:space="preserve">Tu Crãshtinamea multu s-pistipseashti ca Isus Hristos fu vãtãmat pi crutsea. Ma, zborlu gãrtsescu ‘stauros’, tsi multu s-tradutsi ca crutsi tu Bibliili anglicheshtsã, di dealihea spuni unã ciupari. Dealihea, symbolu di crutsea poati ari arazgã pãngãneascã. Easti ma ghini sã-spunem cà Hristos muri cu mãnjli bãgati pi suprã di caplu-a lui, di cãt arãspãnditi tu formã di crutsi, mas videm cà mãnjli alinati easti un symbol di tagmili-a Dumnidzàlui cari suntu aprucheati (Ieze. 20:5,6,15; 36:7; 47:14), cum shi pãlãcãriea intensã (Plã. 2:19; 1 Tim. 2:8; 2 Hron. 6:12,13; Ps. 27:2), tsi Hristos li-alãsã pi crutsea (Uvr. 5:7). El dzãsi ca cum shearpã di bronzã fu bãgatã pi suprã pi </w:t>
      </w:r>
      <w:r w:rsidRPr="00817EFF">
        <w:rPr>
          <w:i/>
          <w:iCs/>
          <w:lang w:val="it-IT"/>
        </w:rPr>
        <w:t>ciumag</w:t>
      </w:r>
      <w:r w:rsidRPr="00817EFF">
        <w:rPr>
          <w:lang w:val="it-IT"/>
        </w:rPr>
        <w:t xml:space="preserve"> cãndu Israel fu tu irnjiea, ashi el pãtu s-li analtsã mãnjli-a lui public tu chirolu-a lui di moarti; cu-atsea el li-ligà ‘crutsea’ cu </w:t>
      </w:r>
      <w:r w:rsidRPr="00817EFF">
        <w:rPr>
          <w:i/>
          <w:iCs/>
          <w:lang w:val="it-IT"/>
        </w:rPr>
        <w:t>ciumaglu</w:t>
      </w:r>
      <w:r w:rsidRPr="00817EFF">
        <w:rPr>
          <w:lang w:val="it-IT"/>
        </w:rPr>
        <w:t xml:space="preserve"> (Oani 3:14).</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 xml:space="preserve">Bãsearicã Rimocatholicã ari ligatã unã importantsii mysticã mari pi crutsea. Aestã-i complet fãrã di sustsãniri biblicã; shi si s-featsi ca crutsea easti un talisman, unã tagmã fizicalã ca Dumnidzà-i cu noi. Oaminjlji si s-adarã s-mindueascã cà cu purtari di crutsea icà cu fãtseari di crutsi, Dumnidzà va s-hibã cu elji. Aestã-i mash totemizam; putearea realisticã di crutsea easti pisti ligãturã-a noastã cu moartea-a </w:t>
      </w:r>
      <w:r w:rsidRPr="00817EFF">
        <w:rPr>
          <w:lang w:val="it-IT"/>
        </w:rPr>
        <w:lastRenderedPageBreak/>
        <w:t>Hristolui dupã pistipseari shi pãtidzari, di cãt mash s-u spunem iara formã fizicalã di crutsea. Easti dealihea ma lishor s-u fãtsem atsea dit soni, dit atsea di ninti.</w:t>
      </w:r>
    </w:p>
    <w:p w:rsidR="006F0C82" w:rsidRPr="00817EFF" w:rsidRDefault="006F0C82" w:rsidP="00817EFF">
      <w:pPr>
        <w:ind w:firstLine="360"/>
        <w:jc w:val="both"/>
        <w:rPr>
          <w:lang w:val="it-IT"/>
        </w:rPr>
      </w:pPr>
    </w:p>
    <w:p w:rsidR="006F0C82" w:rsidRPr="00817EFF" w:rsidRDefault="006F0C82" w:rsidP="00817EFF">
      <w:pPr>
        <w:ind w:firstLine="360"/>
        <w:jc w:val="both"/>
        <w:rPr>
          <w:sz w:val="28"/>
          <w:szCs w:val="28"/>
          <w:lang w:val="it-IT"/>
        </w:rPr>
      </w:pPr>
      <w:r w:rsidRPr="00817EFF">
        <w:rPr>
          <w:b/>
          <w:bCs/>
          <w:i/>
          <w:iCs/>
          <w:sz w:val="28"/>
          <w:szCs w:val="28"/>
          <w:lang w:val="it-IT"/>
        </w:rPr>
        <w:t>Digresiea 29: Desi Isus Fu Faptu Pi 25 di Andreù</w:t>
      </w:r>
    </w:p>
    <w:p w:rsidR="006F0C82" w:rsidRPr="00817EFF" w:rsidRDefault="006F0C82" w:rsidP="00817EFF">
      <w:pPr>
        <w:ind w:firstLine="360"/>
        <w:jc w:val="both"/>
        <w:rPr>
          <w:szCs w:val="28"/>
          <w:lang w:val="it-IT"/>
        </w:rPr>
      </w:pPr>
    </w:p>
    <w:p w:rsidR="006F0C82" w:rsidRPr="00817EFF" w:rsidRDefault="006F0C82" w:rsidP="00817EFF">
      <w:pPr>
        <w:ind w:firstLine="360"/>
        <w:jc w:val="both"/>
        <w:rPr>
          <w:szCs w:val="28"/>
          <w:lang w:val="it-IT"/>
        </w:rPr>
      </w:pPr>
      <w:r w:rsidRPr="00817EFF">
        <w:rPr>
          <w:szCs w:val="28"/>
          <w:lang w:val="it-IT"/>
        </w:rPr>
        <w:t>Unã altã mari alatusi di crãshtinamea popularã easti ti dzuùã di aflari-al Isus. Picurarlji durnjirã tu cãmpu cu turmili di oi-a lor tu chirolu di aflarea-a Hristolui (Luca 2:8); elji nu va s-u adarã aestã tu chirolu di Cãrciunlu, iarna. Hristos bãna ti 33.5 di anji sh-atumtsea muri pi sãrbãtoari di Pasha, tsi-i chirolu di Pashti. El di-aclo va s-lipseascã s-hibã aflat shasi meshi di altã parti di Pashtili – icà anvãrligã Yizmãciunlu/Sumedru.</w:t>
      </w:r>
    </w:p>
    <w:p w:rsidR="006F0C82" w:rsidRPr="00817EFF" w:rsidRDefault="006F0C82" w:rsidP="00817EFF">
      <w:pPr>
        <w:ind w:firstLine="360"/>
        <w:jc w:val="both"/>
        <w:rPr>
          <w:szCs w:val="28"/>
          <w:lang w:val="it-IT"/>
        </w:rPr>
      </w:pPr>
    </w:p>
    <w:p w:rsidR="006F0C82" w:rsidRPr="00817EFF" w:rsidRDefault="006F0C82" w:rsidP="00817EFF">
      <w:pPr>
        <w:ind w:firstLine="360"/>
        <w:jc w:val="both"/>
        <w:rPr>
          <w:szCs w:val="28"/>
          <w:lang w:val="it-IT"/>
        </w:rPr>
      </w:pPr>
      <w:r w:rsidRPr="00817EFF">
        <w:rPr>
          <w:szCs w:val="28"/>
          <w:lang w:val="it-IT"/>
        </w:rPr>
        <w:t>25 di Andreù protã fu data di unã sãrbãtoari pãnganã tu Europa pre-Crãshtineascã. Faptili-a Apostolilor spunã cum Crãshtinjlji di dealihea fura avinati arauã di pãnganjlji di ispetea-a pistipserlor-a lor. Iara sh-iara apostolilji lã-spunirã contra ca di-aestã, ãndoi Crãshtinji va li-aprucheascã pistipserli pãngãneshtsã, shi s-lã facã relighiea-a lor ma lishor ti mãcari di partea-a pãnganjlor anvãrligã di elji (pi ex. Fapti 20:30; 1 Oani 2:18; 2 Sãr. 2:3; 2 Chetru 2:1-3). Apruchearea di 25 di Andreù cà unã sãrbãtoari crãshtineascã easti un exemplu di tamam ti-aestã. Ponji crãshtineshtsã, imelã etc. tutã poati s-hibã aflatã ma nãpoi tu ritualili pãngãneashti adrati pi 25 di Andreù.</w:t>
      </w:r>
    </w:p>
    <w:p w:rsidR="006F0C82" w:rsidRPr="00817EFF" w:rsidRDefault="006F0C82" w:rsidP="00817EFF">
      <w:pPr>
        <w:ind w:firstLine="360"/>
        <w:jc w:val="both"/>
        <w:rPr>
          <w:szCs w:val="28"/>
          <w:lang w:val="it-IT"/>
        </w:rPr>
      </w:pPr>
    </w:p>
    <w:p w:rsidR="006F0C82" w:rsidRPr="00817EFF" w:rsidRDefault="006F0C82" w:rsidP="00817EFF">
      <w:pPr>
        <w:ind w:firstLine="360"/>
        <w:jc w:val="both"/>
        <w:rPr>
          <w:lang w:val="it-IT"/>
        </w:rPr>
      </w:pPr>
      <w:r w:rsidRPr="00817EFF">
        <w:rPr>
          <w:lang w:val="it-IT"/>
        </w:rPr>
        <w:t>Atumtsea-aestã spuni ca Crãshtinjlji di dealihea nu lipseashti s-u sãrbãtoriseascã aflarea-a Hristolui pi 25 di Andreù. Tu praxã, pistimenjlji di dealihea va li-ufilizeascã sãrbãtorli publitsi, pi ex. Cãrciunlu, ta s-adunã un cu alantu cãndu pot.</w:t>
      </w:r>
    </w:p>
    <w:p w:rsidR="006F0C82" w:rsidRPr="00817EFF" w:rsidRDefault="006F0C82" w:rsidP="00817EFF">
      <w:pPr>
        <w:ind w:firstLine="360"/>
        <w:jc w:val="both"/>
        <w:rPr>
          <w:lang w:val="it-IT"/>
        </w:rPr>
      </w:pPr>
    </w:p>
    <w:p w:rsidR="006F0C82" w:rsidRPr="00817EFF" w:rsidRDefault="006F0C82" w:rsidP="00817EFF">
      <w:pPr>
        <w:widowControl w:val="0"/>
        <w:autoSpaceDE w:val="0"/>
        <w:autoSpaceDN w:val="0"/>
        <w:adjustRightInd w:val="0"/>
        <w:jc w:val="both"/>
        <w:rPr>
          <w:b/>
          <w:sz w:val="28"/>
          <w:lang w:val="it-IT"/>
        </w:rPr>
      </w:pPr>
      <w:r w:rsidRPr="00817EFF">
        <w:rPr>
          <w:b/>
          <w:sz w:val="28"/>
          <w:lang w:val="it-IT"/>
        </w:rPr>
        <w:t>STUDIEA 9: Ãntribàri</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1. Cãtse fu lipsitã moartea-al Isus, sh-nu di vãrnu altu om, ti ascãparea-a noastã?</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2. Cãtse nu fura duri curbànjli di prãvdzã dupã Nomlu-al Moise s-u ljeartã amãrtiea?</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3. Desi Isus fu reprezentantu icà intrà tu loclu-a nostu cãndu muri?</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4. Cari di spunerli-aesti easti dealihea?</w:t>
      </w:r>
    </w:p>
    <w:p w:rsidR="006F0C82" w:rsidRPr="00817EFF" w:rsidRDefault="006F0C82" w:rsidP="00817EFF">
      <w:pPr>
        <w:ind w:firstLine="360"/>
        <w:jc w:val="both"/>
        <w:rPr>
          <w:lang w:val="it-IT"/>
        </w:rPr>
      </w:pPr>
      <w:r w:rsidRPr="00817EFF">
        <w:rPr>
          <w:lang w:val="it-IT"/>
        </w:rPr>
        <w:t>a) Hristos muri di cãt di noi cu moartea</w:t>
      </w:r>
    </w:p>
    <w:p w:rsidR="006F0C82" w:rsidRPr="00817EFF" w:rsidRDefault="006F0C82" w:rsidP="00817EFF">
      <w:pPr>
        <w:ind w:firstLine="360"/>
        <w:jc w:val="both"/>
        <w:rPr>
          <w:lang w:val="it-IT"/>
        </w:rPr>
      </w:pPr>
      <w:r w:rsidRPr="00817EFF">
        <w:rPr>
          <w:lang w:val="it-IT"/>
        </w:rPr>
        <w:t>b) Hristos nã-reprezentà, ashi ca Dumnidzà s-nã ljeartã ti el</w:t>
      </w:r>
    </w:p>
    <w:p w:rsidR="006F0C82" w:rsidRPr="00817EFF" w:rsidRDefault="006F0C82" w:rsidP="00817EFF">
      <w:pPr>
        <w:ind w:firstLine="360"/>
        <w:jc w:val="both"/>
        <w:rPr>
          <w:lang w:val="it-IT"/>
        </w:rPr>
      </w:pPr>
      <w:r w:rsidRPr="00817EFF">
        <w:rPr>
          <w:lang w:val="it-IT"/>
        </w:rPr>
        <w:t>c) Hristos fu ca noi ma nu nã-easti reprezentantu</w:t>
      </w:r>
    </w:p>
    <w:p w:rsidR="006F0C82" w:rsidRPr="00817EFF" w:rsidRDefault="006F0C82" w:rsidP="00817EFF">
      <w:pPr>
        <w:ind w:firstLine="360"/>
        <w:jc w:val="both"/>
        <w:rPr>
          <w:lang w:val="it-IT"/>
        </w:rPr>
      </w:pPr>
      <w:r w:rsidRPr="00817EFF">
        <w:rPr>
          <w:lang w:val="it-IT"/>
        </w:rPr>
        <w:t>d) Moartea-a Hristolui spunea cà Dumnidzà nu va l-ljea canã cà stepsu ti amãrtiea.</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5. Desi Isus avea ghinetsi di moartea-a lui?</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6. Cãndu Hristos muri pi crutsea, desi el</w:t>
      </w:r>
    </w:p>
    <w:p w:rsidR="006F0C82" w:rsidRPr="00817EFF" w:rsidRDefault="006F0C82" w:rsidP="00817EFF">
      <w:pPr>
        <w:ind w:firstLine="360"/>
        <w:jc w:val="both"/>
        <w:rPr>
          <w:lang w:val="it-IT"/>
        </w:rPr>
      </w:pPr>
      <w:r w:rsidRPr="00817EFF">
        <w:rPr>
          <w:lang w:val="it-IT"/>
        </w:rPr>
        <w:t>a) Li-bitisi dimãndãciunjlji ma njits di Nomlu-al Moise ma nu shi 10 dimãndãciunji</w:t>
      </w:r>
    </w:p>
    <w:p w:rsidR="006F0C82" w:rsidRPr="00817EFF" w:rsidRDefault="006F0C82" w:rsidP="00817EFF">
      <w:pPr>
        <w:ind w:firstLine="360"/>
        <w:jc w:val="both"/>
        <w:rPr>
          <w:lang w:val="it-IT"/>
        </w:rPr>
      </w:pPr>
      <w:r w:rsidRPr="00817EFF">
        <w:rPr>
          <w:lang w:val="it-IT"/>
        </w:rPr>
        <w:t>b) L-bitisi Nomlu-al Moise-ntreg cu dzatsili dimãndãciunji</w:t>
      </w:r>
    </w:p>
    <w:p w:rsidR="006F0C82" w:rsidRPr="00817EFF" w:rsidRDefault="006F0C82" w:rsidP="00817EFF">
      <w:pPr>
        <w:ind w:firstLine="360"/>
        <w:jc w:val="both"/>
        <w:rPr>
          <w:lang w:val="it-IT"/>
        </w:rPr>
      </w:pPr>
      <w:r w:rsidRPr="00817EFF">
        <w:rPr>
          <w:lang w:val="it-IT"/>
        </w:rPr>
        <w:t>c) L-bitisi Nomlu-al Moise mash nu shi sãrbãtorli Uvreeshtsã</w:t>
      </w:r>
    </w:p>
    <w:p w:rsidR="006F0C82" w:rsidRPr="00817EFF" w:rsidRDefault="006F0C82" w:rsidP="00817EFF">
      <w:pPr>
        <w:ind w:firstLine="360"/>
        <w:jc w:val="both"/>
        <w:rPr>
          <w:lang w:val="it-IT"/>
        </w:rPr>
      </w:pPr>
      <w:r w:rsidRPr="00817EFF">
        <w:rPr>
          <w:lang w:val="it-IT"/>
        </w:rPr>
        <w:t>d) Nu avu efectu pisti pozitsiea-a Nomlui-al Moise?</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lastRenderedPageBreak/>
        <w:t>7. Desi tora lipseashti s-u tsãnem Sabbathlu?</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8. Dats-li itiili ti apandasea-a voastã pi ãntribarea 7.</w:t>
      </w:r>
    </w:p>
    <w:p w:rsidR="006F0C82" w:rsidRPr="00817EFF" w:rsidRDefault="006F0C82" w:rsidP="00817EFF">
      <w:pPr>
        <w:ind w:firstLine="360"/>
        <w:jc w:val="both"/>
        <w:rPr>
          <w:lang w:val="it-IT"/>
        </w:rPr>
      </w:pPr>
    </w:p>
    <w:p w:rsidR="006F0C82" w:rsidRPr="00817EFF" w:rsidRDefault="006F0C82" w:rsidP="00817EFF">
      <w:pPr>
        <w:jc w:val="center"/>
        <w:rPr>
          <w:b/>
          <w:bCs/>
          <w:sz w:val="28"/>
          <w:szCs w:val="28"/>
          <w:lang w:val="it-IT"/>
        </w:rPr>
      </w:pPr>
      <w:r w:rsidRPr="00817EFF">
        <w:rPr>
          <w:lang w:val="it-IT"/>
        </w:rPr>
        <w:br w:type="page"/>
      </w:r>
      <w:r w:rsidRPr="00817EFF">
        <w:rPr>
          <w:b/>
          <w:bCs/>
          <w:sz w:val="28"/>
          <w:szCs w:val="28"/>
          <w:lang w:val="it-IT"/>
        </w:rPr>
        <w:lastRenderedPageBreak/>
        <w:t>STUDIEA 10:</w:t>
      </w:r>
    </w:p>
    <w:p w:rsidR="006F0C82" w:rsidRPr="00817EFF" w:rsidRDefault="006F0C82" w:rsidP="00817EFF">
      <w:pPr>
        <w:jc w:val="center"/>
        <w:rPr>
          <w:b/>
          <w:bCs/>
          <w:sz w:val="28"/>
          <w:szCs w:val="28"/>
          <w:lang w:val="it-IT"/>
        </w:rPr>
      </w:pPr>
      <w:r w:rsidRPr="00817EFF">
        <w:rPr>
          <w:b/>
          <w:bCs/>
          <w:sz w:val="28"/>
          <w:szCs w:val="28"/>
          <w:lang w:val="it-IT"/>
        </w:rPr>
        <w:t>PÃTÃGIUNEA TU HRISTOS</w:t>
      </w:r>
    </w:p>
    <w:p w:rsidR="006F0C82" w:rsidRPr="00817EFF" w:rsidRDefault="006F0C82" w:rsidP="00817EFF">
      <w:pPr>
        <w:jc w:val="center"/>
        <w:rPr>
          <w:b/>
          <w:bCs/>
          <w:sz w:val="28"/>
          <w:szCs w:val="28"/>
          <w:lang w:val="it-IT"/>
        </w:rPr>
      </w:pPr>
    </w:p>
    <w:p w:rsidR="006F0C82" w:rsidRPr="00817EFF" w:rsidRDefault="006F0C82" w:rsidP="00817EFF">
      <w:pPr>
        <w:jc w:val="center"/>
        <w:rPr>
          <w:b/>
          <w:bCs/>
          <w:sz w:val="28"/>
          <w:szCs w:val="28"/>
          <w:lang w:val="it-IT"/>
        </w:rPr>
      </w:pPr>
      <w:r w:rsidRPr="00817EFF">
        <w:rPr>
          <w:b/>
          <w:bCs/>
          <w:sz w:val="28"/>
          <w:szCs w:val="28"/>
          <w:lang w:val="it-IT"/>
        </w:rPr>
        <w:t>10.1 IMPORTANTSIEA VITALA-A PÃTÃGIUNILJEI</w:t>
      </w:r>
    </w:p>
    <w:p w:rsidR="006F0C82" w:rsidRPr="00817EFF" w:rsidRDefault="006F0C82" w:rsidP="00817EFF">
      <w:pPr>
        <w:jc w:val="center"/>
        <w:rPr>
          <w:b/>
          <w:bCs/>
          <w:sz w:val="28"/>
          <w:szCs w:val="28"/>
          <w:lang w:val="it-IT"/>
        </w:rPr>
      </w:pPr>
    </w:p>
    <w:p w:rsidR="006F0C82" w:rsidRPr="00817EFF" w:rsidRDefault="006F0C82" w:rsidP="00817EFF">
      <w:pPr>
        <w:ind w:firstLine="360"/>
        <w:jc w:val="both"/>
        <w:rPr>
          <w:lang w:val="it-IT"/>
        </w:rPr>
      </w:pPr>
      <w:r w:rsidRPr="00817EFF">
        <w:rPr>
          <w:lang w:val="it-IT"/>
        </w:rPr>
        <w:t>Tu ma multi ori tu Studiili tricuti avem zburatã ti importantsiea vitala-a pãtãgiuniljei; easti jgljoatã atsea protã di tinjiseari-a dimãndãciuniljei di Vangheljlu. Uvr. 6:2 zbureashti ti pãtãgiunea cà unã di nai ma importantili doctrini. Ù-avem alãsatã-aestã ti fazã-atsea dit soni cà pãtãgiunea di dealihea poati s-facã mash dupã unã acãchiseari corecta-a dealihealjei bazicã tsi-ù featsi Vangheljlu. Noi tora u-avem bitisitã studiea-a noastã di aestã; sh-mas vrets s-hits di dealihea ligats cu umutea-atsea mari tsi u-da Bibliea pristi Isus Hristos, atumtsea pãtãgiunea easti lipsitã absolut.</w:t>
      </w:r>
    </w:p>
    <w:p w:rsidR="006F0C82" w:rsidRPr="00817EFF" w:rsidRDefault="006F0C82" w:rsidP="00817EFF">
      <w:pPr>
        <w:jc w:val="both"/>
        <w:rPr>
          <w:lang w:val="it-IT"/>
        </w:rPr>
      </w:pPr>
    </w:p>
    <w:p w:rsidR="006F0C82" w:rsidRPr="00817EFF" w:rsidRDefault="006F0C82" w:rsidP="00817EFF">
      <w:pPr>
        <w:ind w:firstLine="360"/>
        <w:jc w:val="both"/>
        <w:rPr>
          <w:lang w:val="it-IT"/>
        </w:rPr>
      </w:pPr>
      <w:r w:rsidRPr="00817EFF">
        <w:rPr>
          <w:lang w:val="it-IT"/>
        </w:rPr>
        <w:t xml:space="preserve">“Ascãparea di la Iudeilji easti” (Oani 4:22) tu minduearea cà tagmili ti ascãpari fura adrati mash la Avraam shi simitsa-a lui. Noi putem s-li avem tagmili-aesti ti noi mas s-nã fãtsem </w:t>
      </w:r>
      <w:r w:rsidRPr="00817EFF">
        <w:rPr>
          <w:i/>
          <w:iCs/>
          <w:lang w:val="it-IT"/>
        </w:rPr>
        <w:t xml:space="preserve">tu </w:t>
      </w:r>
      <w:r w:rsidRPr="00817EFF">
        <w:rPr>
          <w:lang w:val="it-IT"/>
        </w:rPr>
        <w:t xml:space="preserve">Simitsa, cu-atsea ca va s-him pãtidzats </w:t>
      </w:r>
      <w:r w:rsidRPr="00817EFF">
        <w:rPr>
          <w:i/>
          <w:iCs/>
          <w:lang w:val="it-IT"/>
        </w:rPr>
        <w:t xml:space="preserve">tu </w:t>
      </w:r>
      <w:r w:rsidRPr="00817EFF">
        <w:rPr>
          <w:lang w:val="it-IT"/>
        </w:rPr>
        <w:t>Hristos (Gal. 3:22-29).</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 xml:space="preserve">Di-aclo, Isus lã-spunea la atselji cari-l ascultarã: “Dutsets-vã-n tutã lumea shi propovidits-lu Vangheljlu (tsi-i tu tagmili la Avraam – Gal. 3:8) la cafi unã iatsã. Atsel tsi va s-pistipseascã </w:t>
      </w:r>
      <w:r w:rsidRPr="00817EFF">
        <w:rPr>
          <w:i/>
          <w:iCs/>
          <w:lang w:val="it-IT"/>
        </w:rPr>
        <w:t>shi</w:t>
      </w:r>
      <w:r w:rsidRPr="00817EFF">
        <w:rPr>
          <w:lang w:val="it-IT"/>
        </w:rPr>
        <w:t xml:space="preserve"> va sh-si pãteadzã va s-hibã ascapãt” (Marcu 16:16). Reflexiea pi zborlu-aestu “shi” u-spuni cà mash pistipsirea di Vangheljlu nu poati s-nã ascapã; pãtãgunea nu easti mash s-u alidzem ca optsiea tu bana crãshtinescã, ma-i un prerecvizit ti ascãparea. Aestã nu-a s-spunã cà mash pãtãgiunea va nã-ascapã; lipseashti s-hibã deapoaea urmatã cu unã tinjiseari continuatã-a Zborlui-al Dumnidzà. Isus spunea actsentu pi-aestã: “Dealihea, dealihea tsã dzãc a tsàia, Mas omlu nu-i aflat di apã shi duh, nu va s-poatã s-intrã tu vãsiliea-al Dumnidzà” (Oani 3:5).</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Aestã “di (pi gãrtseashti ‘di tu’) apã” spuni ti unã personã tsi easã dit apa di pãtãgiunea; dupã-aestã, el lipseashti iara s-hibã faptu di duh. Aestu-i un protses tsi yini: “Cara hits faptsã diznàù ...prin Zborlu-al Dumnidzà” (1 Chetru 1:23). Cu-atsea easti cu apandãsea-a noastã continuatã la Duhlu, Zborlu tsi va s-hibã faptu diznàù di duhlu (vid. Studiea 2.2).</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 xml:space="preserve">Noi him “pãtidzats </w:t>
      </w:r>
      <w:r w:rsidRPr="00817EFF">
        <w:rPr>
          <w:i/>
          <w:iCs/>
          <w:lang w:val="it-IT"/>
        </w:rPr>
        <w:t>tu</w:t>
      </w:r>
      <w:r w:rsidRPr="00817EFF">
        <w:rPr>
          <w:lang w:val="it-IT"/>
        </w:rPr>
        <w:t xml:space="preserve"> Hristolu” (Gal. 3:27), </w:t>
      </w:r>
      <w:r w:rsidRPr="00817EFF">
        <w:rPr>
          <w:i/>
          <w:iCs/>
          <w:lang w:val="it-IT"/>
        </w:rPr>
        <w:t xml:space="preserve">tu </w:t>
      </w:r>
      <w:r w:rsidRPr="00817EFF">
        <w:rPr>
          <w:lang w:val="it-IT"/>
        </w:rPr>
        <w:t xml:space="preserve">numa-a lui (Fapti 19:5; 8:16; Mat. 28:19). Videts cà him pãtidzats tu </w:t>
      </w:r>
      <w:r w:rsidRPr="00817EFF">
        <w:rPr>
          <w:i/>
          <w:iCs/>
          <w:lang w:val="it-IT"/>
        </w:rPr>
        <w:t>Hristos</w:t>
      </w:r>
      <w:r w:rsidRPr="00817EFF">
        <w:rPr>
          <w:lang w:val="it-IT"/>
        </w:rPr>
        <w:t xml:space="preserve"> – sh-nu tu Crãshtindelfianjlji icà vãrã altã organizatsii umineascã. Fãrã di pãtãgiunea nu him “tu Hristos”, sh-di aclo nu him anvãlits cu lucurlu-a lui di ascãpari (Fapti 4:12). Chetru featsi unã parabolã cu puteari anvãrligã di factul-aestu: el u-spuni idhyea ti caravea tu chirolu di Noe cu Hristos, shi nã-spuni cà cãravea u-ascãpa Noe shi taifa-a lui di giudicarea tsi yinea prin atselji tsi adarã amãrtii, ashi cà pãtãgiunea tu Hristos va li-ascapã shi amãrtioshlji di moartea-atsea di etã (1 Chetru 3:21). Mas Noe intrã tu cãravea easti bãgatã cà idhyea cu-atsea tsi noi intràm tu Hristos cu pãtãgiunea. Tuti-aeshtsã tsi suntu nãfoarã di cãravea fura spãstriti di nicarea; nu eara importantã mas vãrã sta priningã cãravea icà mas fu un oaspi al Noe. Unlu modus di ascãpari easti, sh-eara, s-him tu Hristos/cãravea. Easti evidentã cà dhefthera yineari, tsi u-typificà nicarea (Luca 17:26,27), easti ayonjea la noi (vid. Annexu 3). Yinearea tu Hristos/cãravea cu pãtãgiunea di-aclo easti di nai ma multã ayunjiseari. Zboarãli umineshtsã di dealihea cad ca s-u explicã minduearea-aestã di ayunjiseari; typlu Biblic di intrari tu cãravea tu chirolu di Noe easti nica ma importantu.</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 xml:space="preserve">Crãshtinjlji prots li-tinjisea dimãndarilji al Hristos ca s-imnã prin lumea-tutã shi s-u propovedeascã Vangheljlu shi s-pãtidza; cartea di Fapti easti sh-unã ãngrãpsiturã di aestã. Unã provã di importantsiea vitalã di pãtãgiunea poati s-hibã aflatã tu moduslu, cà ãngrãpsiturã-aestã bagã actsentu pi-atsea cum </w:t>
      </w:r>
      <w:r w:rsidRPr="00817EFF">
        <w:rPr>
          <w:i/>
          <w:iCs/>
          <w:lang w:val="it-IT"/>
        </w:rPr>
        <w:t xml:space="preserve">dinãoarã </w:t>
      </w:r>
      <w:r w:rsidRPr="00817EFF">
        <w:rPr>
          <w:lang w:val="it-IT"/>
        </w:rPr>
        <w:t>oaminjlji fura pãtidzats dupã tsi-u apruchirã Vangheljlu (pi ex. Fapti 8:12, 36-39;  9:18;  10:47;  16:15). Aestã bãgari di actsentu putem s-u acãchisim mas videm cà fãrã di pãtãgiunea ãnvitsãtura-a noastã di Vangheljlu easti ti tsiva; pãtãgiunea easti unã fazã lipsitã vitalã s-tricum la calea di ascãpari. Tu vãrã cazuri, ãngrãpsiturã inspiratã s-veadi cà bagã actsentu ti-atsea, cum, sh-pi ningã multili itii umineshtsã s-u alasã pãtãgiunea ti ma deapoaea,s hi multili greautàts tu adrarea di faptã, easti ahãt importantã cà oaminjlji s-u facã cafi un efortu ta s-u nãstreacã tutã-aestã, cu agiutorlu-al Dumnidzà.</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Mãtritorlu-a hãpsinealjei tu Filipi dinãoarã yinea tu crizã di bana-a lui cu unã cutrimbureari di loc tsi di dip u-spãstri hapsea-a lui cu unã siguripsiri analtã. Ahãpsinatslji avurã unã mari shansã s-fugã – atsea tsi pãtu s-u ljea bana-a lui. Pistipsirea-a lui tu Vangheljlu atumtsea s-featsi realã, ashi cà “tu-atsea sãhati-a noaptiljei, s-pãtidzà (el) ...dinãoarã” (Fapti 16:33). Mas vãrnu lipsea s-u alasã pãtãgiunea-a lui ti ma deapoaea, fu el. Nai ma marea cutrimburari di loc tu Gãrtsii ti 3,000 di anji, unã hordã di ahãpsinats manitsi cari pãturã s-u facã nai ma marea fudziri di ahapsi tu istoriea, shi posibilitatea di executsii cà u-alãsa lucurlu, fu tutã tsi eara pristi caplu-a omlui-aestu, ma el vidzu clarã tsi fu nai ma importantu faptu tsi lipsea s-u facã tu bana-a lui-ntreagã shi soartea-a lui di etã, Cu-atsea el li-nãstricu problemili tu momentu di lumea tsi-u ãnvãlea (pi ex. cutrimburarea di loc), presurili di lucurlu-a lui di cafi dzuùã shi traumã nervozã intenzivã tu cari el s-aflà – mash s-hibã pãtidzat. Multsã candidats cari s-minduescu ti pãtãgiunea pot s-facã unã inspiratsii di dealihea di omlu-aestu. Cà el pãtu s-facã ahtari un faptu di pistipseari easti provã cà el avu unã shteari detalã di Vangheljlu, mas videm cà pistipsirea di dealihea yini di avdzãrea di Zborlu-al Dumnidzà (Rom. 10:17, vid. Fapti 17:11).</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 xml:space="preserve">Fapti 8:26-40 spunã ti-atsea cum un ofitser ethiopicean u-nvitsà Bibliea-a lui cãndu-ncãlicà unã amaxi tu irnjiea. El s-astãrvãsi cu Filip, cari u-explicà Vangheljlu tu detalji, deadun cu lipsiturã di pãtãgiuni. Mas zburàm umineashti, lipsea s-hibã fãrã posibilitati s-u tinjiseascã dimãndãciunea ta s-hibã pãtidzat tu irnjiea fãrã apã. Ma, Dumnidzà nu poati s-da vãrã dimãndãciuni ti tsi El shtii cà oaminjlji nu pot s-u tinjiseascã. “Aclo iu imna calea, agiumsirã la unã-apã”, icà oazã, iu pãturã s-u adarã pãtãgiunea (Fapti 8:36). Intsidentu-aestu da apandãsi ti sughestiea fãrã bazã cà pãtãgiunea cu nicari-ntreagã, fu minduitã tu locãrli iu avu multu apã, tsi pãtu s-hibã lishor ljeatã. Dumnidzà totna va s-aflã un modus realistic cu cari-a s-putem s-li tinjisim dimãndãciunjli-a lui. </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 xml:space="preserve">Apostolu Pavlu luà unã viziea dramaticã di Hristos tsi u-ncãlca pi conshtiintsã-a lui ca cãndu fu posibilã el “iara vidzu... sã sculà shi fu pãtidzat” (Fapti 9:18). Iara, lipseashti s-hibã di pirazmo cà el s-u alasã pãtãgiunea-a lui, mas mindueashti ti pozitsiea-a lui sotsiealã prominentã shi cariera-a lui analtã tsi fu adratã tu Iudaizmolu. Ma stealã-aestã anãltsatã tu lumea uvreeascã u-adrà detsiziea corectã sh-dinãoarã adratã s-hibã pãtidzat shi s-u alasã pi dishcljisã moduslu di bana-a lui di tricutlu. El deapoaea vidzu dinãpoi ti alidzearea-a lui s-hibã pãtidzat: “Di-atseali tsi-nji furã-nchirdãsearea, aesti li lugursii ti Hristolu cheardiri...U-pãtsài chirearea-a lucãrlor tuts (icà lucãrli tsi lj-fu “ãnchirdãsearea” ti el), shi li-misur ma ti tsiva, cà pot s-Lu </w:t>
      </w:r>
      <w:r w:rsidRPr="00817EFF">
        <w:rPr>
          <w:lang w:val="it-IT"/>
        </w:rPr>
        <w:lastRenderedPageBreak/>
        <w:t>ãnchirdãsescu Hristos...agãrshindalui lucãrli-aesti tsi fura dinãpoi (“lucãrli” di bana-a lui uvreeascã di tricutlu), shi s-li ljeau lucãrli tsi suntu dinãpoi, u-ncalcu la semnu-a premiiljei (Fil. 3:7,8,13,14).</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Aestã-i limbã di un athlet tsi alagã dininti s-u calcã lentã-atsea dit soni. Ahtari contsentratsii di pathimatã mentalã shi fizicalã lipseashti s-li caracterizeadzã bana-a noasti dupã pãtãgiunea. Lipseashti s-acãchisim cà pãtãgiunea-i ahurhirea di unã alãgari cãtã Amirãriljea-a Dumnidzàlui; nu-i mash unã spuneari di alãxiri di bãserits shi pistipsiri, nitsi cà-i unã intrari pasivã tu unã banã di relaxatsii di lishor cafi-dzuùã ti ãndauùã printsipi crãshtineshtsã cari suntu dzãsitsi tu imnari. Pãtãgiunea nã-leadzi tu un sensu cari imnã cu bãgarea pi crutsi shi-nyearea-al Isus (Rom. 6:3-5) – ucaziili ãmplini di dinamizmo dit soni tu cafi un modus.</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Cà un om aush, curmat, ma cari amintã tu duhlu, Pavlu pãtu mash s-dzãcã: “Nu puteam a s-nu u-ascultu furnjisearea din tser” (Fapti 26:19). Cà fu di dealihea ti Pavlu, ashi-i di dealihea ti cafi un tsi easti pãtidzat cum lipseashti: pãtãgiunea easti unã detsizii ti tsi nu va s-him cabaetgeats putes. Bana-a noastã ãntreagã va s-him siyuri cà u-avem adratã alidzearea-atsea di dealihea. Mash di ãndauùã di detsizii umineshtsã putem s-him ahãt siyuri. Ãntribarea tsi lipseashti s-hibã apãdisitã serioasã easti: ‘Cãtse sh-mini nu lipsescu s-mi pãtedz?’</w:t>
      </w:r>
    </w:p>
    <w:p w:rsidR="006F0C82" w:rsidRPr="00817EFF" w:rsidRDefault="006F0C82" w:rsidP="00817EFF">
      <w:pPr>
        <w:ind w:firstLine="360"/>
        <w:jc w:val="both"/>
        <w:rPr>
          <w:lang w:val="it-IT"/>
        </w:rPr>
      </w:pPr>
    </w:p>
    <w:p w:rsidR="006F0C82" w:rsidRPr="00817EFF" w:rsidRDefault="006F0C82" w:rsidP="00817EFF">
      <w:pPr>
        <w:ind w:firstLine="360"/>
        <w:jc w:val="center"/>
        <w:rPr>
          <w:b/>
          <w:bCs/>
          <w:sz w:val="28"/>
          <w:szCs w:val="28"/>
          <w:lang w:val="it-IT"/>
        </w:rPr>
      </w:pPr>
      <w:r w:rsidRPr="00817EFF">
        <w:rPr>
          <w:b/>
          <w:bCs/>
          <w:sz w:val="28"/>
          <w:szCs w:val="28"/>
          <w:lang w:val="it-IT"/>
        </w:rPr>
        <w:t>10.2 CUM LIPSEASHTI S-NÃ PÃTIDZÃM?</w:t>
      </w:r>
    </w:p>
    <w:p w:rsidR="006F0C82" w:rsidRPr="00817EFF" w:rsidRDefault="006F0C82" w:rsidP="00817EFF">
      <w:pPr>
        <w:ind w:firstLine="360"/>
        <w:jc w:val="center"/>
        <w:rPr>
          <w:b/>
          <w:bCs/>
          <w:sz w:val="28"/>
          <w:szCs w:val="28"/>
          <w:lang w:val="it-IT"/>
        </w:rPr>
      </w:pPr>
    </w:p>
    <w:p w:rsidR="006F0C82" w:rsidRPr="00817EFF" w:rsidRDefault="006F0C82" w:rsidP="00817EFF">
      <w:pPr>
        <w:ind w:firstLine="360"/>
        <w:jc w:val="both"/>
        <w:rPr>
          <w:lang w:val="it-IT"/>
        </w:rPr>
      </w:pPr>
      <w:r w:rsidRPr="00817EFF">
        <w:rPr>
          <w:lang w:val="it-IT"/>
        </w:rPr>
        <w:t>Ari unã videari, tsi-i multu arãspãnditã cà pãtãgiunea poati s-hiã adratã, sh-nai ma multu pi bebeurli cu pruscuchiri di apã pi frãmtili-a lor (icà ‘crãshtinipseari’). Aestã-i un mari contrastu cu lipsiturã Biblicã ti pãtãgiunea.</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 xml:space="preserve">Zborlu gãrtsescu ‘baptizo’, tsi s-tradutsi cà ‘pãtidzari’ tu Bibliea Angleascã, </w:t>
      </w:r>
      <w:r w:rsidRPr="00817EFF">
        <w:rPr>
          <w:i/>
          <w:iCs/>
          <w:lang w:val="it-IT"/>
        </w:rPr>
        <w:t xml:space="preserve">nu </w:t>
      </w:r>
      <w:r w:rsidRPr="00817EFF">
        <w:rPr>
          <w:lang w:val="it-IT"/>
        </w:rPr>
        <w:t>scljeamã pruscuchiri; ma scljeamã aspilarea shi nicarea-ntreagã tu lichidlu (videts li definitsiili tu explicàrli-a Bibliealjei (Concordance) di Robert Young shi James Strong). Zborlu-aestu tu gãrtseascã clasicã fu ufilizit ti cãraviili cari s-nica shi suntu ‘pãtidzati’ (icà bãgati sum) tu apã. Idhyea-ashi s-ufilizeashti cu minduearea cà unã pãndzã easti bàeaisitã di unã bàeauùã tu altã cu ‘pãtidzari’, icà cu bãgarea-a ljei tu bàeauùã. Ta s-u alãxeascã bàeauùã-a pãndzãljei, evidentã-i cà lipsea s-hibã di dip nicatã sum lichidlu, dicãt s-hibã mash pruscuchitã cu bàeauùã. Nicarea-aestã easti di dealihea forma corectã di pãtãgiunea tsi-i provatã cu versurli-aesti:</w:t>
      </w:r>
    </w:p>
    <w:p w:rsidR="006F0C82" w:rsidRPr="00817EFF" w:rsidRDefault="006F0C82" w:rsidP="00817EFF">
      <w:pPr>
        <w:ind w:firstLine="360"/>
        <w:jc w:val="both"/>
        <w:rPr>
          <w:lang w:val="it-IT"/>
        </w:rPr>
      </w:pPr>
    </w:p>
    <w:p w:rsidR="006F0C82" w:rsidRPr="00817EFF" w:rsidRDefault="006F0C82" w:rsidP="006F0C82">
      <w:pPr>
        <w:numPr>
          <w:ilvl w:val="0"/>
          <w:numId w:val="46"/>
        </w:numPr>
        <w:jc w:val="both"/>
        <w:rPr>
          <w:lang w:val="it-IT"/>
        </w:rPr>
      </w:pPr>
      <w:r w:rsidRPr="00817EFF">
        <w:rPr>
          <w:lang w:val="it-IT"/>
        </w:rPr>
        <w:t>“Shi pãtidza shi Oani-n Enom, aproapea di Salim, cà-avea aclo api multi: shi elji yinea shi eara pãtidzats” (Oani 3:23). Aestã-spuni cà “api multi” lipsea ti pãtãgiunea; mas fu adratã cu pruscuchirea cu ptsàn apã, atumtsea mash unã cofã cu apã va s-eara duri ti sutilji di oaminji. Oaminjlji yinira auùatsi pi budzãlji-a Araùlui Iordan ti pãtidzari, di cãt Oani s-imna pri-auùã-pri-aclo la elji cu un shishe di apã.</w:t>
      </w:r>
    </w:p>
    <w:p w:rsidR="006F0C82" w:rsidRPr="00817EFF" w:rsidRDefault="006F0C82" w:rsidP="006F0C82">
      <w:pPr>
        <w:numPr>
          <w:ilvl w:val="0"/>
          <w:numId w:val="46"/>
        </w:numPr>
        <w:jc w:val="both"/>
        <w:rPr>
          <w:lang w:val="it-IT"/>
        </w:rPr>
      </w:pPr>
      <w:r w:rsidRPr="00817EFF">
        <w:rPr>
          <w:lang w:val="it-IT"/>
        </w:rPr>
        <w:t>Shi, Isus, idyea-ashi fu pãtidzat di Oani la Araùlu Iordan: “Cara s-pãtidzà Isus, inshea dinãoarã dit apa” (Mat. 3:13-16). Pãtidzarea-a lui eara clarã cu nicari – el “inshea...</w:t>
      </w:r>
      <w:r w:rsidRPr="00817EFF">
        <w:rPr>
          <w:i/>
          <w:iCs/>
          <w:lang w:val="it-IT"/>
        </w:rPr>
        <w:t xml:space="preserve">dit </w:t>
      </w:r>
      <w:r w:rsidRPr="00817EFF">
        <w:rPr>
          <w:lang w:val="it-IT"/>
        </w:rPr>
        <w:t>apa” dupã pãtãgiunea. Unã di itiili cà Isus fu pãtidzat fu cà s-bagã un exemplu, cà nitsi un s-nu spunã serioazã cà yini dupã Isus fãrã di s-nu facã copii di pãtãgiunea-a lui cu nicari.</w:t>
      </w:r>
    </w:p>
    <w:p w:rsidR="006F0C82" w:rsidRPr="00817EFF" w:rsidRDefault="006F0C82" w:rsidP="006F0C82">
      <w:pPr>
        <w:numPr>
          <w:ilvl w:val="0"/>
          <w:numId w:val="46"/>
        </w:numPr>
        <w:jc w:val="both"/>
        <w:rPr>
          <w:lang w:val="it-IT"/>
        </w:rPr>
      </w:pPr>
      <w:r w:rsidRPr="00817EFF">
        <w:rPr>
          <w:lang w:val="it-IT"/>
        </w:rPr>
        <w:t xml:space="preserve">Pi un modus similar, shi Filip shi ofitserlu etiopicean “yinirã </w:t>
      </w:r>
      <w:r w:rsidRPr="00817EFF">
        <w:rPr>
          <w:i/>
          <w:iCs/>
          <w:lang w:val="it-IT"/>
        </w:rPr>
        <w:t xml:space="preserve">tu </w:t>
      </w:r>
      <w:r w:rsidRPr="00817EFF">
        <w:rPr>
          <w:lang w:val="it-IT"/>
        </w:rPr>
        <w:t xml:space="preserve">apã...shi el-ãl pãtidzà. Shi-anda inshirã </w:t>
      </w:r>
      <w:r w:rsidRPr="00817EFF">
        <w:rPr>
          <w:i/>
          <w:iCs/>
          <w:lang w:val="it-IT"/>
        </w:rPr>
        <w:t>dit</w:t>
      </w:r>
      <w:r w:rsidRPr="00817EFF">
        <w:rPr>
          <w:lang w:val="it-IT"/>
        </w:rPr>
        <w:t xml:space="preserve"> apã...” (Fapti 8:38,39). Adutsets-Vã aminti cà </w:t>
      </w:r>
      <w:r w:rsidRPr="00817EFF">
        <w:rPr>
          <w:lang w:val="it-IT"/>
        </w:rPr>
        <w:lastRenderedPageBreak/>
        <w:t>ofitserlu cãfta s-hibã pãtidzat dupã tsi-u vidzu oazã: “Iatu apã. Tsi mi-ncheadicã s-escu pãtidzat?” Easti siyurã cà omlu nu-a s-fãtsea unã cãlãturiseari tu irnjiea fãrã di s-ljea ptsàn apã cu el, pi ex. tu un shishe. Mas pãtãgiunea fu adratã cu pruscuchiri, di-aclo nu-a s-lipsea oazã.</w:t>
      </w:r>
    </w:p>
    <w:p w:rsidR="006F0C82" w:rsidRPr="00817EFF" w:rsidRDefault="006F0C82" w:rsidP="006F0C82">
      <w:pPr>
        <w:numPr>
          <w:ilvl w:val="0"/>
          <w:numId w:val="46"/>
        </w:numPr>
        <w:jc w:val="both"/>
        <w:rPr>
          <w:lang w:val="it-IT"/>
        </w:rPr>
      </w:pPr>
      <w:r w:rsidRPr="00817EFF">
        <w:rPr>
          <w:lang w:val="it-IT"/>
        </w:rPr>
        <w:t>Pãtãgiunea easti ãndrupari (Col. 2:12), tsi implicheadzã nicari-ntreagã.</w:t>
      </w:r>
    </w:p>
    <w:p w:rsidR="006F0C82" w:rsidRPr="00817EFF" w:rsidRDefault="006F0C82" w:rsidP="006F0C82">
      <w:pPr>
        <w:numPr>
          <w:ilvl w:val="0"/>
          <w:numId w:val="46"/>
        </w:numPr>
        <w:jc w:val="both"/>
        <w:rPr>
          <w:lang w:val="it-IT"/>
        </w:rPr>
      </w:pPr>
      <w:r w:rsidRPr="00817EFF">
        <w:rPr>
          <w:lang w:val="it-IT"/>
        </w:rPr>
        <w:t>Pãtãgiunea s-dzãsi cà-i ‘aspilari’-a amãrtiilor (Fapti 22:16). Punctu di converziea di dealihea easti bãgatã idhyea cu ‘aspilari’ tu Apoc. 1:5; Tit 3:5; 2 Chetru 2:22; Uvr. 10:22 etc. Limba-aestã di aspilari-i ma importantã ti pãtãgiunea cu nicari dicãt cu pruscuchiri.</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Ari ãndauùã indicatsii tu Vecljul Testamentu tsi spunã cà unã aprucheari tsi poati s-hibã aprucheatã la Dumnidzà fu cu unã formã di aspilari.</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Preftsãlji lipsea di dip si s-aspilã tu unã banjã sum numã di ‘laver’ di ninti s-yinã la Dumnidzà tu liturghiseari (Lev. 8:6; Insh. 40:32). Izraelatslji lipsea si s-aspilã ta s-li aspileadzã nichischinipsirli (pi ex. Deùt. 23:11), tsi eara reprezentantsã di amãrtiea.</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Un om sum numã di Neeman fu ni-Uvreù cu leprã cari cãfta s-hibã yitripsit dupã Dumnidzàlu-al Israel. Cà ahtari el reprezenteadzã un om cu amãrtiea, cari efectivã yinã cu unã moarti tu banã di ispetea-a amãrtiiljei. Yitriea-a lui fu nicarea tu Araùlu Iordan. Tu ahurhirea el aestu faptu u-aflà cà-i greau s-u aprucheadzã, ca mindui cà Dumnidzà va di el s-facã un faptu dramatic, icà s-nicheadzã tu un araù ma ghini cãnãscut, pi ex. Abana. Pi un idhyiul modus, shi noi poati s-u aflàm cà-i greau s-pistipsim cà ahtari un fapti simplu poati s-nã aducã ascãparea. Easti nica ma atractivã s-minduim cà lucãrli-a noasti shi asotsieatsiea publicã cu unã mari, multu cãnãscutã bãsearicã (ca shi araùlu Abana) poati s-nã ascapã, di cãt aestu faptu simplu di ligari cu umutea-atsea di dealihea al Israel. Dupã nicarea tu Iordan, truplu-al Neeman “ãlji si featsi nàù ca un trup di ficiuric shi s-chischinipsi” (4 Vãs. 5:9-14).</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Tora lipseashti s-nu avets nipistipseari cà ‘pãtãgiunea’ scljeamã unã nicari-ntreagã tu apã dupã acãchisirea protã di dimãndãciunea di bazi-a Vangheljlui. Aestã definitsii bazatã sum Bibliea di pãtãgiunea nu featsi tsiva di spuneari ti statuslu-a personãljei tsi di dealihea fizicalã u-featsi pãtãgiunea. Cà pãtãgiunea easti unã nicari tu apã dupã pistipseari tu Vangheljlu, dupã theoriea easti posibilã cafi un si s-pãtidzã insushi. Ma, cara pãtãgiunea easti pãtãgiunea dupã minduearea di doctrinilji di dealihea tsi vãrnu li-ljea tu mànjli tu chirolu-a nicariljei, easti aprucheatã s-hibã pãtidzat di un altu ãmbistimen di doctrinili atselji di dealihea, cari protã poati s-u misurã nivelu di shtearea tsi unã personã u-ari di ninti di dealihea sã-lji nica.</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Di-aclo ari unã traditsii anamisa di Crãshtinjdelfianjlji ta s-tsãnã unã discusiea avutã cu cafi un candidat ti pãtãgiunea di ninti nicarea s-featsi. Unã listã di ãntribàri cà ahtàrli tsi li-avem tu bitimea di cafi unã Studiea tu cartea-aestã poati s-u facã bazã ti unã ahtari discusiea. Crãshtinjdelfianjlji aù cãlãturisitã njilji di milji s-agiutã mash unã personã s-hibã pãtidzatã; ahtari easti ciudiea di mash unã personã s-yinã tu umutea-atsea dealihea di bana ti etã, tsi noi nu him di protã cu gailelu ti numirlu-a ãmbistimenjlor. Qualitati di cãt quantitati easti importantsiea tu moduslu-a nostu di lucrari.</w:t>
      </w:r>
    </w:p>
    <w:p w:rsidR="006F0C82" w:rsidRPr="00817EFF" w:rsidRDefault="006F0C82" w:rsidP="00817EFF">
      <w:pPr>
        <w:ind w:firstLine="360"/>
        <w:jc w:val="both"/>
        <w:rPr>
          <w:lang w:val="it-IT"/>
        </w:rPr>
      </w:pPr>
    </w:p>
    <w:p w:rsidR="006F0C82" w:rsidRPr="00817EFF" w:rsidRDefault="006F0C82" w:rsidP="00817EFF">
      <w:pPr>
        <w:ind w:firstLine="360"/>
        <w:jc w:val="center"/>
        <w:rPr>
          <w:lang w:val="it-IT"/>
        </w:rPr>
      </w:pPr>
      <w:r w:rsidRPr="00817EFF">
        <w:rPr>
          <w:b/>
          <w:bCs/>
          <w:sz w:val="28"/>
          <w:szCs w:val="28"/>
          <w:lang w:val="it-IT"/>
        </w:rPr>
        <w:t>10.3 TSI SCLJEAMÃ PÃTÃGIUNEA</w:t>
      </w:r>
    </w:p>
    <w:p w:rsidR="006F0C82" w:rsidRPr="00817EFF" w:rsidRDefault="006F0C82" w:rsidP="00817EFF">
      <w:pPr>
        <w:ind w:firstLine="360"/>
        <w:rPr>
          <w:lang w:val="it-IT"/>
        </w:rPr>
      </w:pPr>
    </w:p>
    <w:p w:rsidR="006F0C82" w:rsidRPr="00817EFF" w:rsidRDefault="006F0C82" w:rsidP="00817EFF">
      <w:pPr>
        <w:ind w:firstLine="360"/>
        <w:jc w:val="both"/>
        <w:rPr>
          <w:lang w:val="it-IT"/>
        </w:rPr>
      </w:pPr>
      <w:r w:rsidRPr="00817EFF">
        <w:rPr>
          <w:lang w:val="it-IT"/>
        </w:rPr>
        <w:lastRenderedPageBreak/>
        <w:t>Unã di itiili ti pãtãgiunea cu nicarea easti cà yinearea sum apã u-simbolizeadzã yinearea-a noastã tu mãrmintsa – nã-ligàm cu moartea-al Hristos, shi indicheadzã ‘moartea’-a noastã tu bana-a noastã di tricutlu tu amãrtii shi nishteari. Yineari dit apa nã-leadzi cu-nyearea-al Hristolu, nã-leadzi cu umutea di-nyearea tu bana di daima pi turnarea-a lui, cãcum shi bãnari tu unã nauùã banã tora, cu triumf di duh pristi amãrtiea dupã amintarea-al Hristos adratã cu moartea shi-nyearea-a lui.</w:t>
      </w:r>
    </w:p>
    <w:p w:rsidR="006F0C82" w:rsidRPr="00817EFF" w:rsidRDefault="006F0C82" w:rsidP="00817EFF">
      <w:pPr>
        <w:ind w:firstLine="360"/>
        <w:jc w:val="both"/>
        <w:rPr>
          <w:lang w:val="it-IT"/>
        </w:rPr>
      </w:pPr>
    </w:p>
    <w:p w:rsidR="006F0C82" w:rsidRPr="00817EFF" w:rsidRDefault="006F0C82" w:rsidP="00817EFF">
      <w:pPr>
        <w:ind w:left="1080"/>
        <w:jc w:val="both"/>
        <w:rPr>
          <w:lang w:val="it-IT"/>
        </w:rPr>
      </w:pPr>
      <w:r w:rsidRPr="00817EFF">
        <w:rPr>
          <w:lang w:val="it-IT"/>
        </w:rPr>
        <w:t>“Tuts cãts tu Isus Hristos nã-pãtidzàm, cu moartea-a Lui nã-avem pãtidzatã. Scljeamã, nã-ngrupàm cu El prin pãtãgiunea ãn moartea: ti-atsea cà ashi cum Hristolu-nye dit mortsã prin doxa-a Tatãlui, ashi s-alãgàm shi noi (icà s-bãnã dzuùã tu dzuùã) ti diftursearea-a banãljei. Cà maca fum shurtits pi El prin undzita-a moartiljei a Lui (cu pãtãgiunea), atumtsea va s-him urtatslji shi-a-nyeariljei a Lui” (Rom. 6:3-5).</w:t>
      </w:r>
    </w:p>
    <w:p w:rsidR="006F0C82" w:rsidRPr="00817EFF" w:rsidRDefault="006F0C82" w:rsidP="00817EFF">
      <w:pPr>
        <w:jc w:val="both"/>
        <w:rPr>
          <w:lang w:val="it-IT"/>
        </w:rPr>
      </w:pPr>
    </w:p>
    <w:p w:rsidR="006F0C82" w:rsidRPr="00817EFF" w:rsidRDefault="006F0C82" w:rsidP="00817EFF">
      <w:pPr>
        <w:ind w:firstLine="360"/>
        <w:jc w:val="both"/>
        <w:rPr>
          <w:lang w:val="it-IT"/>
        </w:rPr>
      </w:pPr>
      <w:r w:rsidRPr="00817EFF">
        <w:rPr>
          <w:lang w:val="it-IT"/>
        </w:rPr>
        <w:t xml:space="preserve">Ca ascãparea easti adratã posibilã mash cu moartea-al Hristos shi-nyearea, easti vitalã cà s-nã ligàm cu lucãrli-aesti mas vrem s-him ascãpats. Moartea symbolicã shi-nyearea cu Hirstos, tsi u-da pãtãgiunea, easti uniclu modus s-u fãtsem-aestã. Lipseashti s-hibã minduitã cà pruscuchirea nu-u umpli symbolu-aestu. Pi pãtãgiunea, “omlu-a nostu-atsel vecljiul (modus di banã) fu-bãgat pi crutsi” deadun cu Hristos pi crutsi (Rom. 6:6); Dumnidzà “nã featsi yii deadun cu Hristolu” (Efes. 2:5). Cum shi s-hibã, noi nica armasim cu natura umineascã dupã pãtãgiunea, sh-di aclo moduslu di banã dupã trup va s-continueadzã s-u analtã caplu. ‘Bãgarea pi crutsea’ di truplu-a nostu di-aclo easti un protses tsi yini, sh-tsi mash </w:t>
      </w:r>
      <w:r w:rsidRPr="00817EFF">
        <w:rPr>
          <w:i/>
          <w:iCs/>
          <w:lang w:val="it-IT"/>
        </w:rPr>
        <w:t xml:space="preserve">ahurheashti </w:t>
      </w:r>
      <w:r w:rsidRPr="00817EFF">
        <w:rPr>
          <w:lang w:val="it-IT"/>
        </w:rPr>
        <w:t>la pãtãgiunea, di-aclo sh-Isus l-spunea pi ãmbistimenlu shi s-u poartã crutsea cafi dzuùã shi s-yinã dupã el, cum eara, tu protsesiea cãtã la Golgota (Luca 9:23; 14:27). Cà unã banã di bãgarea pi crutsi di dealihea cu Hristos nu-i lishor, ari unã acãchiseari shi hãrauùã ti-tsi nu sã-zbureashti mas him ligats cu-nyearea-a Hristolui.</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Hristos adutsea “irinji prin El, prin sãndza-a crutsiljei a Lui” (Col. 1:20) – “irinjea-al Dumnidzà, tsi u-acatsã itsido di acãchiseari” (Fil. 4:7). Ti-aest, Isus tãgmisea “Irinji vã-alas a vauùã, irinjea-a Mea vã-ù daù-a vauùã: nu vã daù Mini (irinjea)-ashi cum vã da lumea” (Oani 14:27). Irinjea-aestã shi hãrauùã di dealihea di duh featsi ma multu dicãt un balansu ti dorlu shi greauùtatea ta s-nã ligàm pi dishcljisã cu Hristolu bãgat pi crutsi: “Cà cum patimatli-a Hristolui suntu-mplinji tu noi, ashi prin Hristolu shi-apuituearea-a noastã-i ãmplinã” (2 Cor. 1:5).</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Idhyea-ashi u-ari shi liberalitatea tsi yini di-shtearea cà di dealihea noi him dupã naturã mortsã, sh-di aclo Isus bãneadzã tu noi activ tu cafi unã probã-a noastã. Marli apostol Pavlu pãtu sã-zbureascã di multã experientsii di-aestã, tu anjlji atselji cu evenimenti-a lui lundzi tu bana-a lui: “Mi-bàgai pi crutsi deadun cu Hristolu, sh-nu bãnedz mini nica; ma Hristolu bãneadzã tu mini: shi bana-a mea di tora, tu trup, u bãnedz tu pistea-a Hiljlui al Dumnidzà” (Gal. 2:20).</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 xml:space="preserve">“Tora nã-ascapã pãtãgiunea...cu-nyearea-al Isus Hristos” (1 Chetru 3:21) cà ligarea-a noastã cu-nyearea-a Hristolui tu bana ti daima nã-da shi apruchearti tu idhyea pi turnarea-a lui. Cu-mpãrtsarea-a ãnyeariljei-a lui, putem s-him ascãpats tu bitimea. Isus u-spunea-aestã tu unã frazã multu simplã: “Mini escu yiù shi voi va s-hits yii” (Oani 14:19). Pavlu idhyea-ashi: “Nã-adràm iara irinjea cu Dumnidzà, prin moartea-a Hilji-Sui...va nã-ascãpàm prin bana-a Lui” (ãnyearea Rom. 5:10). </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lastRenderedPageBreak/>
        <w:t>Iara sh-iara s-bagã actsentu cà cu ligarea-a noastã cu moartea shi pathimatli -a Hristolui tu pãtãgiunea, shi dupã atsea moduslu di bana tsi-a s-dutsim deapoaea, siyurã cà va s-mpãrtsãm tu ãnyearea-a lui ti ciudii:</w:t>
      </w:r>
    </w:p>
    <w:p w:rsidR="006F0C82" w:rsidRPr="00817EFF" w:rsidRDefault="006F0C82" w:rsidP="00817EFF">
      <w:pPr>
        <w:ind w:firstLine="360"/>
        <w:jc w:val="both"/>
        <w:rPr>
          <w:lang w:val="it-IT"/>
        </w:rPr>
      </w:pPr>
    </w:p>
    <w:p w:rsidR="006F0C82" w:rsidRPr="00817EFF" w:rsidRDefault="006F0C82" w:rsidP="006F0C82">
      <w:pPr>
        <w:numPr>
          <w:ilvl w:val="0"/>
          <w:numId w:val="46"/>
        </w:numPr>
        <w:jc w:val="both"/>
        <w:rPr>
          <w:lang w:val="it-IT"/>
        </w:rPr>
      </w:pPr>
      <w:r w:rsidRPr="00817EFF">
        <w:rPr>
          <w:lang w:val="it-IT"/>
        </w:rPr>
        <w:t>“Maca murim deadun cu El(Hristos), shi-a s-bãnem deadun cu El; cara s-pãtsãm cu El, shi-a s-dumnàm deadun cu El” (2 Tim. 2:11,12).</w:t>
      </w:r>
    </w:p>
    <w:p w:rsidR="006F0C82" w:rsidRPr="00817EFF" w:rsidRDefault="006F0C82" w:rsidP="00817EFF">
      <w:pPr>
        <w:ind w:left="360"/>
        <w:jc w:val="both"/>
        <w:rPr>
          <w:lang w:val="it-IT"/>
        </w:rPr>
      </w:pPr>
    </w:p>
    <w:p w:rsidR="006F0C82" w:rsidRPr="00817EFF" w:rsidRDefault="006F0C82" w:rsidP="006F0C82">
      <w:pPr>
        <w:numPr>
          <w:ilvl w:val="0"/>
          <w:numId w:val="46"/>
        </w:numPr>
        <w:jc w:val="both"/>
        <w:rPr>
          <w:lang w:val="it-IT"/>
        </w:rPr>
      </w:pPr>
      <w:r w:rsidRPr="00817EFF">
        <w:rPr>
          <w:lang w:val="it-IT"/>
        </w:rPr>
        <w:t>“U-purtàm dipriunã tu trup vãtãmarea-a Domnului Isus, ti-atsea cã shi bana-al Isus sã si spunã tu truplu-a nostu... cara shtim cà-Atsel tsi Lu-nye Domnul Isus va nã-nyeadzã sh-noi dupã Isus” (2 Cor. 4:10,11,14).</w:t>
      </w:r>
    </w:p>
    <w:p w:rsidR="006F0C82" w:rsidRPr="00817EFF" w:rsidRDefault="006F0C82" w:rsidP="00817EFF">
      <w:pPr>
        <w:jc w:val="both"/>
        <w:rPr>
          <w:lang w:val="it-IT"/>
        </w:rPr>
      </w:pPr>
    </w:p>
    <w:p w:rsidR="006F0C82" w:rsidRPr="00817EFF" w:rsidRDefault="006F0C82" w:rsidP="006F0C82">
      <w:pPr>
        <w:numPr>
          <w:ilvl w:val="0"/>
          <w:numId w:val="46"/>
        </w:numPr>
        <w:jc w:val="both"/>
        <w:rPr>
          <w:lang w:val="it-IT"/>
        </w:rPr>
      </w:pPr>
      <w:r w:rsidRPr="00817EFF">
        <w:rPr>
          <w:lang w:val="it-IT"/>
        </w:rPr>
        <w:t>Pavlu-mpãrtsà tu “patimatli-a Lui (di Hristos), cu-atsea tsi-a s-facã (dupã experientsiea di bana-a lui greauùã) undzit tu moartea-a Lui; mas dupã itsido di cali s-u ãmpartu ãnyearea tu bana di daima cum eara duchitã di Hristos” (Fil 3:10,11 vid. Gal. 6:14).</w:t>
      </w:r>
    </w:p>
    <w:p w:rsidR="006F0C82" w:rsidRPr="00817EFF" w:rsidRDefault="006F0C82" w:rsidP="00817EFF">
      <w:pPr>
        <w:jc w:val="both"/>
        <w:rPr>
          <w:lang w:val="it-IT"/>
        </w:rPr>
      </w:pPr>
    </w:p>
    <w:p w:rsidR="006F0C82" w:rsidRPr="00817EFF" w:rsidRDefault="006F0C82" w:rsidP="00817EFF">
      <w:pPr>
        <w:jc w:val="center"/>
        <w:rPr>
          <w:sz w:val="28"/>
          <w:szCs w:val="28"/>
          <w:lang w:val="it-IT"/>
        </w:rPr>
      </w:pPr>
      <w:r w:rsidRPr="00817EFF">
        <w:rPr>
          <w:b/>
          <w:bCs/>
          <w:sz w:val="28"/>
          <w:szCs w:val="28"/>
          <w:lang w:val="it-IT"/>
        </w:rPr>
        <w:t>10.4 PÃTÃGIUNEA SHI ASCÃPAREA</w:t>
      </w:r>
    </w:p>
    <w:p w:rsidR="006F0C82" w:rsidRPr="00817EFF" w:rsidRDefault="006F0C82" w:rsidP="00817EFF">
      <w:pPr>
        <w:ind w:firstLine="360"/>
        <w:rPr>
          <w:lang w:val="it-IT"/>
        </w:rPr>
      </w:pPr>
    </w:p>
    <w:p w:rsidR="006F0C82" w:rsidRPr="00817EFF" w:rsidRDefault="006F0C82" w:rsidP="00817EFF">
      <w:pPr>
        <w:ind w:firstLine="360"/>
        <w:jc w:val="both"/>
        <w:rPr>
          <w:lang w:val="it-IT"/>
        </w:rPr>
      </w:pPr>
      <w:r w:rsidRPr="00817EFF">
        <w:rPr>
          <w:lang w:val="it-IT"/>
        </w:rPr>
        <w:t>Ca pãtãgiunea nã-leadzi cu moartea-a Hristolui, scljeamã cà mash dupã pãtãgiunea putem s-u apruchem ljirtarea. Noi him “ãntrupats deadun cu El (Hristos) prin pãtãgiunea, cu-tsi idhyea ashi hits-nyeats deadun cu el prin...lucrarea-al Dumnidzà, cari-Lu-nye dit mortsã. Shi voi, cara hits mortsã tu amãrtiili-a voasti...el s-ayunjisi cu el insushi, ca s-vã ljeartã tutili fãrdizacunjiljli-a voasti” (Col. 2:12,13). Noi him “aspilats...tu numa-a Domnului Isus” (1 Cor. 6:11) – icà pãtãgiunea tu numa-al Isus easti moduslu dupã cari amãrtiili nã-suntu aspilati. Aestã fu dininti typificatã tu Num. 19:13, iu atselji fãrã di apã ti chischinipseari lipsea s-moarã. Noi u-spunem tu Studiea 10.2 cum pãtãgiunea li-aspilashti amãrtiili (vid. Fap. 22:16). Descriptsiili di ãmbistimenjlji cà aspilarea di amãrtiili-a lor tu sãndzã-a Hristolui di-aclo spuni ti-atsea cà u-facã aestã dupã pãtãgiunea (Apoc. 1:5; 7:14; Tit 3:5 [N.I.V.] zbureascã ti-aestã cà “aspilarea-a dheftherã-fãptari”, tsi spuni cà noi him “faptsã dit apa” la pãtãgiunea [Oani 3:5]).</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 xml:space="preserve">Tu minduearea di tutã-aestã, putem s-acãchisim cà apandãsea al Chetru la ãntribarea “Tsi lipseashti s-adrãm” (s-him ascãpats), eara, “Tunusits-vã shi sh-si pãteadzã cafi-unlu di voi tu numa-al Isus Hristos, </w:t>
      </w:r>
      <w:r w:rsidRPr="00817EFF">
        <w:rPr>
          <w:i/>
          <w:iCs/>
          <w:lang w:val="it-IT"/>
        </w:rPr>
        <w:t>ti</w:t>
      </w:r>
      <w:r w:rsidRPr="00817EFF">
        <w:rPr>
          <w:lang w:val="it-IT"/>
        </w:rPr>
        <w:t xml:space="preserve"> ljirtarea-a amãrtiilor a voasti” (Fapti 2:37,38). Pãtãgiunea tu numa-al Hristos easti </w:t>
      </w:r>
      <w:r w:rsidRPr="00817EFF">
        <w:rPr>
          <w:i/>
          <w:iCs/>
          <w:lang w:val="it-IT"/>
        </w:rPr>
        <w:t xml:space="preserve">ti </w:t>
      </w:r>
      <w:r w:rsidRPr="00817EFF">
        <w:rPr>
          <w:lang w:val="it-IT"/>
        </w:rPr>
        <w:t>ljirtarea-a amãrtiilor; fãrã di el nu poati s-hibã ljirtari ti amãrtiea, shi atselji nipãtizats di-aclo lipseashti s-li aprucheascã greauùtàtsli di amãrtiea – moartea (Rom. 6:23). Nu-ari ascãpari dicãt tu numa-al Isus (Fapti 4:12), shi putem s-nã ãmpãrtsãm tu numa-aestã mash cãndu-a s-him pãtizats tu ea. Factul-aestu armasi cà pistili ni-crãshtineashti tu nitsi un modus nu pot s-ducã la pãtidzari. Nitsi un pistimen tu Bibliea nu poati s-u aprucheascã cà elji pot; factul cà catolitsizmul shi ma largã imnari ecumenicã u-facã easti mash unã reflexii di jali ti relatsiea tsi elji u-aù cãtã la Sãmtã Scripturã.</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 xml:space="preserve">Ãnyearea-al Hristolu tu bana ti etã fu un semnu ti triumflu-a lui personal pristi amãrtiea. Dupã pãtãgiunea nã-ligàm cu-aestã, sh-di aclo nã si spuni cà him ãnyeats deadun cu Hristolu, amãrtiea nu ari nica puteari pristi noi, cà nu avea nitsi pristi el. Dupã pãtãgiunea di-aclo him “liberats di amãrtiea... amãrtiea nu va s-aibã domnilji pi voi” dupã pãtãgiunea (Rom. 6:18,14). Ma sh-dupã pãtãgiunea iara adràm amãrtii (1 Oani 1:8,9); amãrtiea easti nica tu unã pozitsiea s-nã bagã tu sclãyilji mas nã trãdzem </w:t>
      </w:r>
      <w:r w:rsidRPr="00817EFF">
        <w:rPr>
          <w:lang w:val="it-IT"/>
        </w:rPr>
        <w:lastRenderedPageBreak/>
        <w:t>di Hristolu. Di-aclo u-mpãrtsàm moartea shi pathimatli-al Hristolu, sh-pi ninga atsea ca pãtãgiunea spuni cum noi him sh-ligats cu ãnyearea al Hristos ti tsi u-avem umutea cà-a u-mpãrtsàm la turnarea-a lui.</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 xml:space="preserve">Mash tu un prospectu him liberats di amãrtiea. “Atsel tsi va s-pistipseascã shi va sh-si pãteadzã </w:t>
      </w:r>
      <w:r w:rsidRPr="00817EFF">
        <w:rPr>
          <w:i/>
          <w:iCs/>
          <w:lang w:val="it-IT"/>
        </w:rPr>
        <w:t>va</w:t>
      </w:r>
      <w:r w:rsidRPr="00817EFF">
        <w:rPr>
          <w:lang w:val="it-IT"/>
        </w:rPr>
        <w:t xml:space="preserve"> s-hibã ascapãt” (Marcu 16:16) pi dhefthera yineari al Hristolu. Ascãparea dit soni nu s-featsi dinãoarã dupã pãtãgiunea, ma pi scamnul-a giudicariljei (1 Cor. 3:15). Dealihea, nu ari lipsã di doctrinã ti giudicarea mas u-apruchem ascãparea pi pãtãgiunea, nitsi cà lipseashti s-murim. “Atsel cari va s-aravdã pãnã tu bitimi, atsel </w:t>
      </w:r>
      <w:r w:rsidRPr="00817EFF">
        <w:rPr>
          <w:i/>
          <w:iCs/>
          <w:lang w:val="it-IT"/>
        </w:rPr>
        <w:t>va</w:t>
      </w:r>
      <w:r w:rsidRPr="00817EFF">
        <w:rPr>
          <w:lang w:val="it-IT"/>
        </w:rPr>
        <w:t xml:space="preserve"> s-hibã-ascãpat” (Mat. 10:22).</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 xml:space="preserve">Nica sh-dupã pãtãgiunea-a lui, Pavlu (shi Crãshtinjlji tuts) lipsea si s-mpuliseascã cãtã la ascãparea (Fil. 3:10-13; 1 Cor. 9:27); el zbura ti </w:t>
      </w:r>
      <w:r w:rsidRPr="00817EFF">
        <w:rPr>
          <w:i/>
          <w:iCs/>
          <w:lang w:val="it-IT"/>
        </w:rPr>
        <w:t>umutea</w:t>
      </w:r>
      <w:r w:rsidRPr="00817EFF">
        <w:rPr>
          <w:lang w:val="it-IT"/>
        </w:rPr>
        <w:t xml:space="preserve"> di bana di daima (Tit 1:2;  3:7;  1 Sãr. 5:8;  Rom. 8:24) shi cà-a s-him “</w:t>
      </w:r>
      <w:r w:rsidRPr="00817EFF">
        <w:rPr>
          <w:i/>
          <w:iCs/>
          <w:lang w:val="it-IT"/>
        </w:rPr>
        <w:t>mushtinitorlji</w:t>
      </w:r>
      <w:r w:rsidRPr="00817EFF">
        <w:rPr>
          <w:lang w:val="it-IT"/>
        </w:rPr>
        <w:t xml:space="preserve">-a ascãpariljei” (Uvr. 1:14). Pi scamnul di giudicari, atselji-ndriptatslji va s-intra </w:t>
      </w:r>
      <w:r w:rsidRPr="00817EFF">
        <w:rPr>
          <w:i/>
          <w:iCs/>
          <w:lang w:val="it-IT"/>
        </w:rPr>
        <w:t xml:space="preserve">tu </w:t>
      </w:r>
      <w:r w:rsidRPr="00817EFF">
        <w:rPr>
          <w:lang w:val="it-IT"/>
        </w:rPr>
        <w:t xml:space="preserve">bana di daima (Mat. 25:46). Loghicã al Pavlu ti ciudii shi inspiratã lunjineadzã tu Rom. 13:11 – el mindueashti cà dupã pãtãgiunea noi va s-putem sã-shtim cà cafi dzuùã tsi noi bãnem shi arãvdãm easti unã dzuùã ma aproapea la dhefthera yineari al Hristos, ca sh-noi s-putem s-him harioshi cà “ascãparea easti ma-aproapea di noi, dicãt atumtsea cãndu pistipsim”. Di-aclo nu u-avem ascãparea tora. Ascãparea-i conditsionalã; noi va s-him ascãpats </w:t>
      </w:r>
      <w:r w:rsidRPr="00817EFF">
        <w:rPr>
          <w:i/>
          <w:iCs/>
          <w:lang w:val="it-IT"/>
        </w:rPr>
        <w:t>mas</w:t>
      </w:r>
      <w:r w:rsidRPr="00817EFF">
        <w:rPr>
          <w:lang w:val="it-IT"/>
        </w:rPr>
        <w:t xml:space="preserve"> nã-tsãnem di pistea di dealihea (Uvr. 3:12-14), </w:t>
      </w:r>
      <w:r w:rsidRPr="00817EFF">
        <w:rPr>
          <w:i/>
          <w:iCs/>
          <w:lang w:val="it-IT"/>
        </w:rPr>
        <w:t>mas</w:t>
      </w:r>
      <w:r w:rsidRPr="00817EFF">
        <w:rPr>
          <w:lang w:val="it-IT"/>
        </w:rPr>
        <w:t xml:space="preserve"> nãmintim cà doctrinili di bazi tsi u-facã Vangheljlu (1 Tim. 4:16; 1 Cor. 15:1,2), shi </w:t>
      </w:r>
      <w:r w:rsidRPr="00817EFF">
        <w:rPr>
          <w:i/>
          <w:iCs/>
          <w:lang w:val="it-IT"/>
        </w:rPr>
        <w:t>mas</w:t>
      </w:r>
      <w:r w:rsidRPr="00817EFF">
        <w:rPr>
          <w:lang w:val="it-IT"/>
        </w:rPr>
        <w:t xml:space="preserve"> li-adràm lucãrli-aesti tsi li-purtàm cu ahtari mari umuti (2 Chetru 1:10).</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Verbul gãrtsescu tsi s-tradutsi cà “ascãpat” di-aclo tu vãrã oarã easti ufilizit tu chirolu continueat, tsi spuni cà ascãparea easti un protses cari yini tsi s-featsi tu noi dupã itiea cà u-tsãnem tu continuatsii Vangheljlu. Cu-atsea pistimenjlji sã-spunã cà “</w:t>
      </w:r>
      <w:r w:rsidRPr="00817EFF">
        <w:rPr>
          <w:i/>
          <w:iCs/>
          <w:lang w:val="it-IT"/>
        </w:rPr>
        <w:t>suntu</w:t>
      </w:r>
      <w:r w:rsidRPr="00817EFF">
        <w:rPr>
          <w:lang w:val="it-IT"/>
        </w:rPr>
        <w:t xml:space="preserve"> ascãats” dupã apandisirea-a lor tu Vangheljlu (1 Cor. 1:18, R.S.V.; alanti exemplàr di thema-aestã continueatã suntu tu Fapti 2:47 shi 2 Cor. 2:15). Zborlu-gãrtsescu aestu ti “ascãpat” easti ufilizit tu chirolu tricut ti ascãparea atsea mari tsi Hristos u-fãtsea dupã crutsea, shi noi putem s-nã ligàm cu ea dupã pãtãgiunea (2 Tim. 1:9; Tit 3:5).</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 xml:space="preserve">Tutã-aestã-i cu exemplu di lucãrli-al Dumnidzà cu Israel natural, tsi u-formeadzã bazã ti relatsiea-a Lui cu Israelu di duh, icà pistimenjlji. Israel u-alãsã Eghiptu, tsi-u reprezentà lumea di truplu shi relighiea cu alatusi cu-tsi noi him ligats di ninti-a ascãpariljei. Elji u-tricurã Amarea Aroshi shi deapoaea cãlãtorisirã pisti irnjiea di Sinai tu loclu atsel tãgmisit, iu elji fura di dip bãgati cà Vãsiliea-al Dumnidzà. Tritsearea-a lor di Amarea Aroshi easti typicalã ti pãtãgiunea-a noastã (1 Cor. 10:1,2); cãlãturisirea tu irnjiea di bana-a noastã prezentã shi Canaan di Vãsiliea-al Dumnidzà. Iuda v.5 spuni cãt multu di elji fura spãstrits tu cãlãturisirea-a lor tu irnjiea: “Domnul, dicara u-ascãpà miletea-a Lui dit loclu-a Eghiptului, lj-chiru, deapoaea, atselji tsi nu pistipsea”. Israel di-aclo fu “ascãpat” di Eghiptu, cà tutili tsi suntu pãtizatsi suntu “ascãpats” di amãrtiea. Mas unlu di populu-al Israel eara-ntribat, “Desi eshtsã ascãpat?” apandasea-a lui siyurã cà va s-eara “Da”, ama aestã nu-a s-scljeamã cà elji suntu </w:t>
      </w:r>
      <w:r w:rsidRPr="00817EFF">
        <w:rPr>
          <w:i/>
          <w:iCs/>
          <w:lang w:val="it-IT"/>
        </w:rPr>
        <w:t>di dip</w:t>
      </w:r>
      <w:r w:rsidRPr="00817EFF">
        <w:rPr>
          <w:lang w:val="it-IT"/>
        </w:rPr>
        <w:t xml:space="preserve"> ascãpats.</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 xml:space="preserve">Pi idhyiul modus cà Israel s-turna la Eghiptul tu ininjli-a lor (Fapti 7:39) shi s-turnarã tu unã banã di miràchli-a truplui shi doctrinã cu alatusi, ashi shi atselji cari eara “ascãpats” di amãrtiea pi pãtãgiunea pot idhyea ashi s-cad di pozitsiea-atsea </w:t>
      </w:r>
      <w:r w:rsidRPr="00817EFF">
        <w:rPr>
          <w:lang w:val="it-IT"/>
        </w:rPr>
        <w:lastRenderedPageBreak/>
        <w:t>vluyisitã tu cari elji armasã. Posibilitatea cà noi s-u adràm idhyea cà shi Israel atsel natural tu irnjiea easti bãgatã sum actsentu tu 1 Cor. 10:1-12, Uvr. 4:1,2 shi Rom. 11:17-21. Ari un mari numir di exemplàri tu Scripturã di atselji cari fura “ascãpats” unãoarã di amãrtiea dupã pãtãgiunea, shi cari deapoaea cãdzurã tu unã pozitsii tsi minduea cà elji va s-hibã blãstimats pi turnarea-a Hristolui (pi ex. Uvr. 3:12-14;  6:4-6;  10:20-29). Doctrina di atselji ‘ascãpats tu unã oarã-a s-hibã ascãpats ti totna’ di zilipsitslji preftsã ‘evanghelitsi’ easti spunitã cum easti cu ahtàri paragrafi – unã filozofiea di fãtseari-a miràchlor di trup.</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 xml:space="preserve">Ca shi tutili lucri, un sensu corectu di balans easti lipsit tu cãftarea cà s-u reafrimàm pãn’ la atsel punctu cãndu-a s-him “ascãpats” di pãtidzarea. Faptu nu lipseashti s-hibã vidzut cà nã si da </w:t>
      </w:r>
      <w:r w:rsidRPr="00817EFF">
        <w:rPr>
          <w:i/>
          <w:iCs/>
          <w:lang w:val="it-IT"/>
        </w:rPr>
        <w:t>shansã</w:t>
      </w:r>
      <w:r w:rsidRPr="00817EFF">
        <w:rPr>
          <w:lang w:val="it-IT"/>
        </w:rPr>
        <w:t xml:space="preserve"> di ascãpari – unã ma ghini posibilitati di-atsea fãrã di pãtidzari. Mas nã-fãtsem “tu Hristos” cu pãtidzarea, him tu prospectu ascãpats, noi dealihea avem unã umuti </w:t>
      </w:r>
      <w:r w:rsidRPr="00817EFF">
        <w:rPr>
          <w:i/>
          <w:iCs/>
          <w:lang w:val="it-IT"/>
        </w:rPr>
        <w:t xml:space="preserve">siyurã </w:t>
      </w:r>
      <w:r w:rsidRPr="00817EFF">
        <w:rPr>
          <w:lang w:val="it-IT"/>
        </w:rPr>
        <w:t xml:space="preserve">cà-a s-him tu Vãsiliea-al Dumnidzà, mas coninuàm s-nã bãnem tu Hristos cã him cãndu inshim dit apili ti pãtidzari. Pi cafi un punctu tu chirolu dupã-pãtidzarea-a noastã lipseashti s-him izoti s-avem unã siyuritati di tinjiseari ca siyura va s-him apruchits tu Vãsiliea pi turnarea-a Hristolui. Noi nu putem s-him </w:t>
      </w:r>
      <w:r w:rsidRPr="00817EFF">
        <w:rPr>
          <w:i/>
          <w:iCs/>
          <w:lang w:val="it-IT"/>
        </w:rPr>
        <w:t>di dip</w:t>
      </w:r>
      <w:r w:rsidRPr="00817EFF">
        <w:rPr>
          <w:lang w:val="it-IT"/>
        </w:rPr>
        <w:t xml:space="preserve"> siyuri, ca poati s-nã cãdem altã dzuùã; noi nu u-shtim yinitorlu personal di duh-a nostu tu bana-aestã.</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Lipseashti s-fãtsem tutã ca s-putem s-u tsãnem conshtiintsã bunã tsi u-avem cu Dumnidzà la pãtãgiunea. Pãtãgiunea easti “tagma di unã conshtiintsã bunã” (1 Chet. 3:21, gãrtseashti); candidatlu ti pãtãgiuni da tagma (taxã) cà-a u-tsãni atsea conshtiintsã clarã cu Dumnidzà.</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 xml:space="preserve">Cà pãtãgiunea ari unã importantsiea vitalã cà s-nã da aprucheari la ascãparea mari tsi-i tu Hristos, noi lipseashti s-avem ãngãtani cà s-nu u-dãdeam impresiea cà mash cu un faptu icà “lucru” di pãtãgiunea va s-him ascãpats. Noi avem spusã di ninti cãt easti lipsit bana di uspitsãljea continueatã cu bãgarea pi crutsi al Hristos: “Mas omlu nu-i aflat di apã </w:t>
      </w:r>
      <w:r w:rsidRPr="00817EFF">
        <w:rPr>
          <w:i/>
          <w:iCs/>
          <w:lang w:val="it-IT"/>
        </w:rPr>
        <w:t>shi</w:t>
      </w:r>
      <w:r w:rsidRPr="00817EFF">
        <w:rPr>
          <w:lang w:val="it-IT"/>
        </w:rPr>
        <w:t xml:space="preserve"> duh, nu va s-poatã s-intrã tu vãsiliea-al Dumnidzà” (Oani 3:5). Unã comparatsii cu-aestã tu 1 Chetru 1:23 spuni cà nãshterea di Duh tsi s-featsi dupã pãtãgiunea lipseashti sã-spunã ti regheneratsiea-a noastã preayalea cu Duhlu/Zborlu. Ascãparea nu-i mash di ispetea-a pãtãgiuniljei: easti rezultat di harea (Efes. 2:8), pisti (Rom. 1:5) shi umuti (Rom. 8:24), anamisa di altili lucri. Contentsiea easti vãrãoarã ascultatã cà ascãparea easti mash prin pisti, shi di-aclo nu-i importantu un “lucru” cà pãtãgiunea. Ma Iacov 2:17-24 u-featsi clarã cà ahtari mindueari featsi unã dyafurea cu alatusi anamisa di pistea shi lucrili; unã pisti di dealihea, pi ex. tu Vangheljlu, easti spunitã cà-i pistea orighinalã shi dupã lucãrli tsi insheascã di ea, pi ex. pãtãgiunea. “Prin fapti easti-ndriptat omlu, sh-nu mash di pisti” (Iacov 2:24). Tu multi cazuri di pãtãgiunea, ãmbistimenlu-ntribà tsi lipseashti “s-facã” mas s-hibã ascãpat; shi apandãsirea totna avu tu ea pãtãgiunea (Fapti 2:37; 9:6; 10:6; 16:30). ‘Adrarea’-a ‘lucurlui’ di pãtãgiunea di-aclo-i unã indicatsii lipsitã di pistea-a noastã di Vangheljlu tu ascãpari. Lucurlu ca s-nã ascapã easti di dip adratã di Dumnidzà shi Hristos, ma lipseashti s-li fãtsem “lucãrli tsi-ù hãrzescu tunusearea” shi pistea ti-aestã (Fapti 26:20 vid. Marcu 16:15,16).</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 xml:space="preserve">Noi avem spusitã sh-di ninti cà limbã di aspilarea di amãrtiilji easti ti ljirtarea-a Dumnidzàlui ti noi dupã pãtãgiunea-a noastã tu Hristos. Tu vãrni paragrafi nã si spuni ti aspilari di amãrtiili-a noasti dupã pistea shi tunusirea-a noastã (Fapti 22:16;  Apoc. 7:14; Ier. 4:14;  Is. 1:16); ti alti Dumnidzà s-veadi cà Unlu cari nã-aspilã amãrtiili </w:t>
      </w:r>
      <w:r w:rsidRPr="00817EFF">
        <w:rPr>
          <w:lang w:val="it-IT"/>
        </w:rPr>
        <w:lastRenderedPageBreak/>
        <w:t>(Ieze. 16:9;  Ps. 52:2,7;  1 Cor. 6:11). Aestã ghini u-spusi cum mas noi u-fãtsem lucurlu-a nostu cà s-him pãtidzats, Dumnidzà atumtsea va nã-aspilã amãrtiili-a noasti. Cu-atsea ‘lucurlu’, icà faptul, di pãtãgiunea easti unã jgljioatã vitalã tu acãtsarea-a Vangheljlui di Dumnidzà di hari (‘pishcheshi’), tsi nã-easti datã tu Zborlu-a Lui.</w:t>
      </w:r>
    </w:p>
    <w:p w:rsidR="006F0C82" w:rsidRPr="00817EFF" w:rsidRDefault="006F0C82" w:rsidP="00817EFF">
      <w:pPr>
        <w:ind w:firstLine="360"/>
        <w:jc w:val="both"/>
        <w:rPr>
          <w:lang w:val="it-IT"/>
        </w:rPr>
      </w:pPr>
    </w:p>
    <w:p w:rsidR="006F0C82" w:rsidRPr="00817EFF" w:rsidRDefault="006F0C82" w:rsidP="00817EFF">
      <w:pPr>
        <w:jc w:val="both"/>
        <w:rPr>
          <w:lang w:val="it-IT"/>
        </w:rPr>
      </w:pPr>
      <w:r w:rsidRPr="00817EFF">
        <w:rPr>
          <w:b/>
          <w:bCs/>
          <w:i/>
          <w:iCs/>
          <w:sz w:val="28"/>
          <w:szCs w:val="28"/>
          <w:lang w:val="it-IT"/>
        </w:rPr>
        <w:t>Digresiea 30: Pãtãgiunea diznàù</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Ãndoi di oaminji duchescu cà-i ti ciudii s-hibã pãtidzats dupã tsi-a s-hibã pãtidzats di ninti, atsea tsi elji mindueascã cà eara ‘pãtãgiunea’ di vãrnu typ, icà cu pruscuchiri cà bebeù, icà cu unã nicari ãntreagã tu unã altã bãsearicã. Cum shi s-hibã, di ninti-a pãtãgiuniljei lipseashti s-avem pucãeari shi unã pisti di dealihea tu Vangheljlu di dealihea (Fapti 2:38;  Marcu 16:15,16). Pãtãgiunea easti pãtãgiuni dupã itiea cà lucãrli-aesti lipseashti s-facã di ninti s-fãtsem nicarea tu apã. Mat. 28:19, 20 featsi ligãturã cu pãtãgiunea cu protã asculatrea-a ãnvitsãturlor tsi li-explicà Hristos. Cà un tinir ficior easti nipãtut si s-pucãeascã icà s-u acãchiseascã Vangheljlu; cum shi s-hibã, pruscuchirea nu-i pãtãgiuni. Un anoitor tsi anoitã tu un bazen ti anoitari poati s-hibã di dip nicat tu apã, ma aestã nu-i pãtãgiunea, cà personã nu apandãseashti cu minti ti Vangheljlu ãndreptu. Idhyea-i dealihea ti atselji cari suntu nicati cãndu tu idhyiu momentu pistipseascã tu unã doctrinã nidealihea; elji s-aù nicatã, ma nu shi pãtidzatã.</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Ari mash “unã pisti”, icà un system di doctrini tsi-ù fac Vangheljlu di dealihea, sh-di aclo mash “unã pãtãgiuni” – icà pãtãgiunea tsi s-featsi dupã pistipsirea tu “unã pisti”. “Ari-un trup (icà unã doctrinã di dealihea)... ashi cum fut grits la mash unã umuti-a gritãljei-a voastã. Un Domnu, unã pisti, unã pãtãgiuni, un Dumnidzà” (Efes. 4:4-6).Nu ari dauùã umuti, cum s-pistipseashti di atselji cari dzãcã cà nu-i importantã mas pistipsim ca premiea-a noastã va s-hibã pi Tserurli icà pi loclu. Ari mash “un Dumnidzà” – Isus di-aclo nu-i Dumnidzà. Atsea spuni cà mas, cãndu noi him pãtidzats, noi nu-li acãchiseam doctrinili di bazi cà di Vãsiliea-al Dumnidzà, natura-al Dumnidzà shi Isus, etc., atumtsea ‘pãtãgiunea’-a noastã protã nu fu validã.</w:t>
      </w:r>
    </w:p>
    <w:p w:rsidR="006F0C82" w:rsidRPr="00817EFF" w:rsidRDefault="006F0C82" w:rsidP="00817EFF">
      <w:pPr>
        <w:ind w:firstLine="360"/>
        <w:jc w:val="both"/>
        <w:rPr>
          <w:lang w:val="it-IT"/>
        </w:rPr>
      </w:pPr>
    </w:p>
    <w:p w:rsidR="006F0C82" w:rsidRPr="00817EFF" w:rsidRDefault="006F0C82" w:rsidP="00817EFF">
      <w:pPr>
        <w:ind w:firstLine="360"/>
        <w:jc w:val="both"/>
        <w:rPr>
          <w:lang w:val="it-IT"/>
        </w:rPr>
      </w:pPr>
      <w:r w:rsidRPr="00817EFF">
        <w:rPr>
          <w:lang w:val="it-IT"/>
        </w:rPr>
        <w:t>Oani pãtidzatorlu nicà oaminji, shi lã-spuni s-pucãeascã, shi lã-nvitsà ãndauùã lucri ti Isus (Marcu 1:4; Luca 1:77). Ma, aestã nu fu duri. Fapti 19:1-5 spuni cà vãrã cari Oani lã-pãtidzà lipsea iara s-hibã pãtidzati cà di niacãchisearea-a lor di dip di vãrã doctrinã. Cà atselji tsi Oani lã-pãtidzà, shi noi poati s-duchim cà pi nicarea-a noastã protã lipsea s-fãtsem unã pucãeari di dealihea shi unã ahurhiturã nauùã. Aestã poati s-hibã dealihea, ma nu nã-tradzi diparti lipsã s-u apruchem “unã (dealihea) pãtãgiuni” tsi poati s-facã mash dupã acãchisirea-a elementilor tuts di “unã pisti”.</w:t>
      </w:r>
    </w:p>
    <w:p w:rsidR="006F0C82" w:rsidRPr="00817EFF" w:rsidRDefault="006F0C82" w:rsidP="00817EFF">
      <w:pPr>
        <w:ind w:firstLine="360"/>
        <w:jc w:val="both"/>
        <w:rPr>
          <w:lang w:val="it-IT"/>
        </w:rPr>
      </w:pPr>
    </w:p>
    <w:p w:rsidR="006F0C82" w:rsidRPr="00817EFF" w:rsidRDefault="006F0C82" w:rsidP="00817EFF">
      <w:pPr>
        <w:ind w:firstLine="360"/>
        <w:jc w:val="both"/>
        <w:rPr>
          <w:b/>
          <w:bCs/>
          <w:i/>
          <w:iCs/>
          <w:sz w:val="28"/>
          <w:lang w:val="it-IT"/>
        </w:rPr>
      </w:pPr>
      <w:r w:rsidRPr="00817EFF">
        <w:rPr>
          <w:b/>
          <w:bCs/>
          <w:i/>
          <w:iCs/>
          <w:sz w:val="28"/>
          <w:lang w:val="it-IT"/>
        </w:rPr>
        <w:t>Digresiea 31: Nivelu di Shteari Lipsitã Dininti-a Pãtãgiuniljei</w:t>
      </w:r>
    </w:p>
    <w:p w:rsidR="006F0C82" w:rsidRPr="00817EFF" w:rsidRDefault="006F0C82" w:rsidP="00817EFF">
      <w:pPr>
        <w:ind w:firstLine="360"/>
        <w:jc w:val="both"/>
        <w:rPr>
          <w:b/>
          <w:bCs/>
          <w:i/>
          <w:iCs/>
          <w:sz w:val="28"/>
          <w:lang w:val="it-IT"/>
        </w:rPr>
      </w:pPr>
    </w:p>
    <w:p w:rsidR="006F0C82" w:rsidRPr="00817EFF" w:rsidRDefault="006F0C82" w:rsidP="00817EFF">
      <w:pPr>
        <w:ind w:firstLine="360"/>
        <w:jc w:val="both"/>
        <w:rPr>
          <w:szCs w:val="22"/>
          <w:lang w:val="it-IT"/>
        </w:rPr>
      </w:pPr>
      <w:r w:rsidRPr="00817EFF">
        <w:rPr>
          <w:szCs w:val="22"/>
          <w:lang w:val="it-IT"/>
        </w:rPr>
        <w:t>Multsã dghivãsitori s-aù astrãvãrsitã cu atselji tu bãseritsli ‘Evanghelitsi’ cari mindueascã cà doctrinã nu-i importantã ti ascãparea, shi mash unã spuneari verbalã cà ‘Pistipsescu ca Isus Hristos easti Hiljlu-al Dumnidzà’-i pre-requizitlu di bazi ti ascãparea. Pi unã videari superfitsiealã aestã nã-si pari cà-i bunã di itiea-a converziili tsi furã adrati shi ti-tsi s-ngrãpseashti tu Fapti, dicãt idhyea-ashi spunirea-a ideilor di ‘vreari’ shi ‘tolerantsii’ tsi suntu tu duhlu-a etãljei-a noastã. Studiea-aestã featsi unã analizã ma detalã ti importantsiea-a doctrinãljei.</w:t>
      </w:r>
    </w:p>
    <w:p w:rsidR="006F0C82" w:rsidRPr="00817EFF" w:rsidRDefault="006F0C82" w:rsidP="00817EFF">
      <w:pPr>
        <w:ind w:firstLine="360"/>
        <w:jc w:val="both"/>
        <w:rPr>
          <w:szCs w:val="22"/>
          <w:lang w:val="it-IT"/>
        </w:rPr>
      </w:pPr>
    </w:p>
    <w:p w:rsidR="006F0C82" w:rsidRPr="00817EFF" w:rsidRDefault="006F0C82" w:rsidP="00817EFF">
      <w:pPr>
        <w:ind w:firstLine="360"/>
        <w:jc w:val="both"/>
        <w:rPr>
          <w:b/>
          <w:bCs/>
          <w:szCs w:val="22"/>
          <w:lang w:val="it-IT"/>
        </w:rPr>
      </w:pPr>
      <w:r w:rsidRPr="00817EFF">
        <w:rPr>
          <w:b/>
          <w:bCs/>
          <w:szCs w:val="22"/>
          <w:lang w:val="it-IT"/>
        </w:rPr>
        <w:t>CÃTSE AHÃT AYONJEA?</w:t>
      </w:r>
    </w:p>
    <w:p w:rsidR="006F0C82" w:rsidRPr="00817EFF" w:rsidRDefault="006F0C82" w:rsidP="00817EFF">
      <w:pPr>
        <w:ind w:firstLine="360"/>
        <w:jc w:val="both"/>
        <w:rPr>
          <w:b/>
          <w:bCs/>
          <w:szCs w:val="22"/>
          <w:lang w:val="it-IT"/>
        </w:rPr>
      </w:pPr>
    </w:p>
    <w:p w:rsidR="006F0C82" w:rsidRPr="00817EFF" w:rsidRDefault="006F0C82" w:rsidP="00817EFF">
      <w:pPr>
        <w:ind w:firstLine="360"/>
        <w:jc w:val="both"/>
        <w:rPr>
          <w:szCs w:val="22"/>
          <w:lang w:val="it-IT"/>
        </w:rPr>
      </w:pPr>
      <w:r w:rsidRPr="00817EFF">
        <w:rPr>
          <w:szCs w:val="22"/>
          <w:lang w:val="it-IT"/>
        </w:rPr>
        <w:t>Nu poati s-ari tsivã nipistipseari cà unã dghivãseari ayonjea-a Faptilor u-da impresii cà multsã pãtãgiuni fura adrati cu multu putsãnã instructsii pi bazã-a Vangheljlui, shi mash cu unã confesiea shcurtã di pistipseari tu Hristos cà hiljlu-al Dumnidzà. Mash s-spunem zboarãli atselji patru ‘Io pistipsescu tu Hristos’ easti fãrã di altu fãrã di mindueari cà unã cali cãtrã ascãparea – shi mãioritatea-a ‘Vanghelicearlor’ va s-mindueascã cà lipseashti s-ari shi altã shteari icà tinjiseari tu mintea-a personãljei tsi li-spuni zboarãli-aesti cà eali s-hibã cu mindueari. Punctul-aestu nu lipseashti s-hibã greau s-u apruchim. Atumtsea-i ma greauùã s-disputàm cà paragrafili cari li-spun confesiili di pisti tu Hristos cà hiljlu-al Dumnidzà spunã cà zburearea-a zboarãlor aesti easti tutã tsi-i lipsitã. Atsea-i ma simplã acãchiseari dicãt mash dzãtsearea di unã frazã shcurtã, fãrã di importantsiea-a duchirlor shi pistipsirlor di personã, nu poati s-u bagã omlu pi calea-a ascãpariljei. Puncturli cari yinã poati s-hibã di agiutor tu explicatsiea di converziili-aesti tu ayunjii:</w:t>
      </w:r>
    </w:p>
    <w:p w:rsidR="006F0C82" w:rsidRPr="00817EFF" w:rsidRDefault="006F0C82" w:rsidP="00817EFF">
      <w:pPr>
        <w:ind w:firstLine="360"/>
        <w:jc w:val="both"/>
        <w:rPr>
          <w:szCs w:val="22"/>
          <w:lang w:val="it-IT"/>
        </w:rPr>
      </w:pPr>
    </w:p>
    <w:p w:rsidR="006F0C82" w:rsidRPr="00817EFF" w:rsidRDefault="006F0C82" w:rsidP="006F0C82">
      <w:pPr>
        <w:numPr>
          <w:ilvl w:val="0"/>
          <w:numId w:val="46"/>
        </w:numPr>
        <w:jc w:val="both"/>
        <w:rPr>
          <w:szCs w:val="22"/>
          <w:lang w:val="it-IT"/>
        </w:rPr>
      </w:pPr>
      <w:r w:rsidRPr="00817EFF">
        <w:rPr>
          <w:szCs w:val="22"/>
          <w:lang w:val="it-IT"/>
        </w:rPr>
        <w:t>Spunearea tu Faptili – cà shi tu Scripturã-ntreagã – easti multu condenzatã dupã lipsã. Ea featsi un exertsis interesantu omlu s-li dghivãseascã vãrã di oratsiili ãngrãpsiti tu Fapti shi s-u misurã chirolu lipsit; easti dealihea siyura cà eali va s-acãtsã ma multu tu dealihea, dicãt atsea cà multu nu-i ãngrãpsitã. Ãndoi exempluri:</w:t>
      </w:r>
    </w:p>
    <w:p w:rsidR="006F0C82" w:rsidRPr="00817EFF" w:rsidRDefault="006F0C82" w:rsidP="00817EFF">
      <w:pPr>
        <w:ind w:left="720"/>
        <w:jc w:val="both"/>
        <w:rPr>
          <w:szCs w:val="22"/>
          <w:lang w:val="it-IT"/>
        </w:rPr>
      </w:pPr>
    </w:p>
    <w:p w:rsidR="006F0C82" w:rsidRPr="00817EFF" w:rsidRDefault="006F0C82" w:rsidP="00817EFF">
      <w:pPr>
        <w:ind w:left="720"/>
        <w:jc w:val="both"/>
        <w:rPr>
          <w:lang w:val="it-IT"/>
        </w:rPr>
      </w:pPr>
      <w:r w:rsidRPr="00817EFF">
        <w:rPr>
          <w:szCs w:val="22"/>
          <w:lang w:val="it-IT"/>
        </w:rPr>
        <w:t>Apãrarea di Pavlu tu Ierusalim acatsã patru minuti ti dghivãseari (Fapti 22); atsea di ninti al Felix unã minutã; di ninti di Agrippa patru minuti; spunirea di tsindzãtsinjilji al Chetru acatsã mash patru minuti; atsea la Corneliù trei minuti; oratsiea-a Domnului dupã hrãnirea di 5,000 (Oani 6) shasi minuti; liturghisearea pi muntili 18 minuti. Prupuvidearea al Chetru tu Fapti 3:12-26 acatsã dauùã minuti ti dghivãsearea cu boatsi; ma dealihea lipsea ma multu ti hãbãrli di contsãnirea-a prupuvideariljei-aestã s-hibã adusã la “</w:t>
      </w:r>
      <w:r w:rsidRPr="00817EFF">
        <w:rPr>
          <w:lang w:val="it-IT"/>
        </w:rPr>
        <w:t>preftsãlji, capidanlu a hramlui shi Saducheilji” shi ti elji s-yinã pi stsenã (Fapti 4:1).</w:t>
      </w:r>
    </w:p>
    <w:p w:rsidR="006F0C82" w:rsidRPr="00817EFF" w:rsidRDefault="006F0C82" w:rsidP="00817EFF">
      <w:pPr>
        <w:ind w:left="720"/>
        <w:jc w:val="both"/>
        <w:rPr>
          <w:lang w:val="it-IT"/>
        </w:rPr>
      </w:pPr>
    </w:p>
    <w:p w:rsidR="006F0C82" w:rsidRPr="00817EFF" w:rsidRDefault="006F0C82" w:rsidP="00817EFF">
      <w:pPr>
        <w:ind w:left="720"/>
        <w:jc w:val="both"/>
        <w:rPr>
          <w:szCs w:val="22"/>
          <w:lang w:val="it-IT"/>
        </w:rPr>
      </w:pPr>
      <w:r w:rsidRPr="00817EFF">
        <w:rPr>
          <w:szCs w:val="22"/>
          <w:lang w:val="it-IT"/>
        </w:rPr>
        <w:t>Cu-atsea factul cà unã ‘instructsiea’ ma lungã di pãtãgiunea di candidatslji nu-i spunitã nu-i provã cà-atsea nu s-featsi. Un argumentu di tãtsearea easti multu dubioz tu cazlu-aestu.</w:t>
      </w:r>
    </w:p>
    <w:p w:rsidR="006F0C82" w:rsidRPr="00817EFF" w:rsidRDefault="006F0C82" w:rsidP="00817EFF">
      <w:pPr>
        <w:ind w:left="720"/>
        <w:jc w:val="both"/>
        <w:rPr>
          <w:szCs w:val="22"/>
          <w:lang w:val="it-IT"/>
        </w:rPr>
      </w:pPr>
      <w:r w:rsidRPr="00817EFF">
        <w:rPr>
          <w:szCs w:val="22"/>
          <w:lang w:val="it-IT"/>
        </w:rPr>
        <w:t>- Avearea di “pishcheshea (ti ciudii) di shteari...di minduearea di duhurli (mintilji)” li-fãtsea ca posibili prupuvediili prots ta s-li dghivãseascã mintili cum lipseashti di atselji la cari lã-prupuvidirã, sh-cu atsea featsirã un interview-mplin di doctrinã, càt nã lipseashti, cà nu-i lipsit.</w:t>
      </w:r>
    </w:p>
    <w:p w:rsidR="006F0C82" w:rsidRPr="00817EFF" w:rsidRDefault="006F0C82" w:rsidP="00817EFF">
      <w:pPr>
        <w:ind w:left="720"/>
        <w:jc w:val="both"/>
        <w:rPr>
          <w:szCs w:val="22"/>
          <w:lang w:val="it-IT"/>
        </w:rPr>
      </w:pPr>
      <w:r w:rsidRPr="00817EFF">
        <w:rPr>
          <w:szCs w:val="22"/>
          <w:lang w:val="it-IT"/>
        </w:rPr>
        <w:t xml:space="preserve">- Ari itii ta s-pistipsim cà multili pãtãgiuni di Uvrei tu Erusalemlu tu ahurhirea-a Crãshtinizmolui fu un cazù spetsieal. Nu-ari provã cà ahtari metodi shi misuri di pãtãgiuni s-featsirã deapoaea tu seculu prot. Mas converziili continuirã pi ahtari un nivel, atumtsea Erusalemlu-ntreg va sh-si fãtsea crãshtin mash tu-ndoi anji. Cà oaminjlji-aeshtsã furã Uvrei avurã unã ma mari shteari dit Vecljul Testamentu shi càljurli-a Domnului. Ahãndoasea-a Epistolãljei di Pavlu la Uvreilji shi al Chetru (iara la Uvreilji) spuni cà dghivãsitorlji-a lor pãturã cà s-li acãchiseascã multili aluzii di Vecljul Testamentu cari li-featsirã. Easti ti-ciudii cum Pavlu spuni ti Melhisedec ca laptea-a lumiljei, cu-plãngul cà el nu pãtu s-yinã tu ma multu detali ti el cà di nimãturitatea-a lor di duh (Uvr. 5:11,12). Atsea indicheadzã cà nivelu-a lor di shteari tu chirlu-a converziiljei-a lor, cum Pavlu lã-spunã nu s-fãtsea ma multu dit atsel chiro. S-pari cà epistolili-aesti furã protã-ngrãpsiti la bãsearicã di </w:t>
      </w:r>
      <w:r w:rsidRPr="00817EFF">
        <w:rPr>
          <w:szCs w:val="22"/>
          <w:lang w:val="it-IT"/>
        </w:rPr>
        <w:lastRenderedPageBreak/>
        <w:t>Erusalem, ma multu dit cari va sh si-pãteadzã tu dzàlili prots-ngrãpsiti la ahurhirea a Faptilor.</w:t>
      </w:r>
    </w:p>
    <w:p w:rsidR="006F0C82" w:rsidRPr="00817EFF" w:rsidRDefault="006F0C82" w:rsidP="00817EFF">
      <w:pPr>
        <w:ind w:left="720"/>
        <w:jc w:val="both"/>
        <w:rPr>
          <w:szCs w:val="22"/>
          <w:lang w:val="it-IT"/>
        </w:rPr>
      </w:pPr>
    </w:p>
    <w:p w:rsidR="006F0C82" w:rsidRPr="00817EFF" w:rsidRDefault="006F0C82" w:rsidP="00817EFF">
      <w:pPr>
        <w:ind w:left="720"/>
        <w:jc w:val="both"/>
        <w:rPr>
          <w:szCs w:val="22"/>
          <w:lang w:val="it-IT"/>
        </w:rPr>
      </w:pPr>
      <w:r w:rsidRPr="00817EFF">
        <w:rPr>
          <w:szCs w:val="22"/>
          <w:lang w:val="it-IT"/>
        </w:rPr>
        <w:t>- Pistipsim cà va nã-spunem cà prupuvidearea tu numa di Hristos shi spunearea cãcum easti spunitã tu Faptili eara equivalentã cu acãchisirea di truplu multu detaljat di doctrinã.</w:t>
      </w:r>
    </w:p>
    <w:p w:rsidR="006F0C82" w:rsidRPr="00817EFF" w:rsidRDefault="006F0C82" w:rsidP="00817EFF">
      <w:pPr>
        <w:ind w:left="720"/>
        <w:jc w:val="both"/>
        <w:rPr>
          <w:szCs w:val="22"/>
          <w:lang w:val="it-IT"/>
        </w:rPr>
      </w:pPr>
    </w:p>
    <w:p w:rsidR="006F0C82" w:rsidRPr="00817EFF" w:rsidRDefault="006F0C82" w:rsidP="00817EFF">
      <w:pPr>
        <w:ind w:left="720"/>
        <w:jc w:val="both"/>
        <w:rPr>
          <w:szCs w:val="22"/>
          <w:lang w:val="it-IT"/>
        </w:rPr>
      </w:pPr>
      <w:r w:rsidRPr="00817EFF">
        <w:rPr>
          <w:szCs w:val="22"/>
          <w:lang w:val="it-IT"/>
        </w:rPr>
        <w:t>- Va nã-si pari di 1 Cor. 1:17 ca Pavlu (shi apostoljli alantsã?) lucrarã tu ayunjii cu un tim efectiv di multi instructori shi pãtidzãtori, cà el tricu ptsàn chiro tu cafi un loc iu prupuvidea.</w:t>
      </w:r>
    </w:p>
    <w:p w:rsidR="006F0C82" w:rsidRPr="00817EFF" w:rsidRDefault="006F0C82" w:rsidP="00817EFF">
      <w:pPr>
        <w:ind w:left="720"/>
        <w:jc w:val="both"/>
        <w:rPr>
          <w:szCs w:val="22"/>
          <w:lang w:val="it-IT"/>
        </w:rPr>
      </w:pPr>
    </w:p>
    <w:p w:rsidR="006F0C82" w:rsidRPr="00817EFF" w:rsidRDefault="006F0C82" w:rsidP="00817EFF">
      <w:pPr>
        <w:jc w:val="both"/>
        <w:rPr>
          <w:b/>
          <w:bCs/>
          <w:szCs w:val="22"/>
          <w:lang w:val="it-IT"/>
        </w:rPr>
      </w:pPr>
      <w:r w:rsidRPr="00817EFF">
        <w:rPr>
          <w:b/>
          <w:bCs/>
          <w:szCs w:val="22"/>
          <w:lang w:val="it-IT"/>
        </w:rPr>
        <w:t>NUMA DI ISUS</w:t>
      </w:r>
    </w:p>
    <w:p w:rsidR="006F0C82" w:rsidRPr="00817EFF" w:rsidRDefault="006F0C82" w:rsidP="00817EFF">
      <w:pPr>
        <w:ind w:left="720"/>
        <w:jc w:val="both"/>
        <w:rPr>
          <w:b/>
          <w:bCs/>
          <w:szCs w:val="22"/>
          <w:lang w:val="it-IT"/>
        </w:rPr>
      </w:pPr>
    </w:p>
    <w:p w:rsidR="006F0C82" w:rsidRPr="00817EFF" w:rsidRDefault="006F0C82" w:rsidP="00817EFF">
      <w:pPr>
        <w:ind w:firstLine="180"/>
        <w:jc w:val="both"/>
        <w:rPr>
          <w:szCs w:val="22"/>
          <w:lang w:val="it-IT"/>
        </w:rPr>
      </w:pPr>
      <w:r w:rsidRPr="00817EFF">
        <w:rPr>
          <w:szCs w:val="22"/>
          <w:lang w:val="it-IT"/>
        </w:rPr>
        <w:t>Numa di Dumnidzà li-featsi nai ma multili prupuvideari ti El sh-ti càljurli-a Lui – Numili-a Dumnidzàlui shi titurli u-spunã caracterlu shi itiea-a Lui. Numa di Isus Hristos nu-i mash unã apelatsii ma shi unã ma ahãndoasã spuneari di doctrinã.</w:t>
      </w:r>
    </w:p>
    <w:p w:rsidR="006F0C82" w:rsidRPr="00817EFF" w:rsidRDefault="006F0C82" w:rsidP="00817EFF">
      <w:pPr>
        <w:ind w:left="720"/>
        <w:jc w:val="both"/>
        <w:rPr>
          <w:szCs w:val="22"/>
          <w:lang w:val="it-IT"/>
        </w:rPr>
      </w:pPr>
    </w:p>
    <w:p w:rsidR="006F0C82" w:rsidRPr="00817EFF" w:rsidRDefault="006F0C82" w:rsidP="00817EFF">
      <w:pPr>
        <w:ind w:left="720"/>
        <w:jc w:val="both"/>
        <w:rPr>
          <w:lang w:val="it-IT"/>
        </w:rPr>
      </w:pPr>
      <w:r w:rsidRPr="00817EFF">
        <w:rPr>
          <w:szCs w:val="22"/>
          <w:lang w:val="it-IT"/>
        </w:rPr>
        <w:t>Pistipsirea tu numa di Isus easti bãgatã tu paralelã cu-atsea cà s-him pãtidzati (Oani 3:5,18,23). Gal. 3:26,27 u-featsi pistipsirea tu Hristolu fãr’ di altã ligatã cu pãtãgiunea tu el: “</w:t>
      </w:r>
      <w:r w:rsidRPr="00817EFF">
        <w:rPr>
          <w:lang w:val="it-IT"/>
        </w:rPr>
        <w:t>Cà tuts hits hiljlji-al Dumnidzà prin pistea tu Hristos Isus. CA, cãts vã pãtidzat tu Hristolu, cu Hristolu vã-nviscut”. Ma multi exempluri di ligãtura-aestã anamisa di pistea shi pãtãgiunea poati s-hibã aflati tu Fapti 19:4; 10:42 vid. 48; 2:37,38; Luca 24:47. Apollo “shtea” di pãtãgiunea di Oani (Fapti 18:25), shi spusi cà pãtãgiunea nu-i mash unã fapti, ma ari shi lipsã di shteari di vãrã ãnvitsãturã.</w:t>
      </w:r>
    </w:p>
    <w:p w:rsidR="006F0C82" w:rsidRPr="00817EFF" w:rsidRDefault="006F0C82" w:rsidP="00817EFF">
      <w:pPr>
        <w:ind w:left="720"/>
        <w:jc w:val="both"/>
        <w:rPr>
          <w:lang w:val="it-IT"/>
        </w:rPr>
      </w:pPr>
    </w:p>
    <w:p w:rsidR="006F0C82" w:rsidRPr="00817EFF" w:rsidRDefault="006F0C82" w:rsidP="00817EFF">
      <w:pPr>
        <w:ind w:firstLine="180"/>
        <w:jc w:val="both"/>
        <w:rPr>
          <w:lang w:val="it-IT"/>
        </w:rPr>
      </w:pPr>
      <w:r w:rsidRPr="00817EFF">
        <w:rPr>
          <w:lang w:val="it-IT"/>
        </w:rPr>
        <w:t xml:space="preserve">“Filip... ãl prupuviduea Hristolu” (Fapti 8:5) s-pari cà el dzãsi ‘Pistipsits tu Isus’; ma “Hristos” easti definat tu Fapti 8:12: “Ma cãndu lj-pistipsirã-al Filip, cari lã prupuviduea ti lucãrli di amirãriljea-al Dumnidzà sh-ti numa-al Isus Hristolu, elji furã pãtidzats”. Videts cà “lucãrli”-i tu plural; nu mash unã spuneari shcurtã di Hristos; shi s-u ‘prupuvideascã Hristolu’ idhyea-ashi u-avea shi doctrinã di pãtãgiunea. Oani 6:40 nã-spuni cà easti vrearea-al Dumnidzà “cà cafi-un tsi-L veadi (lu-acãchiseashti) Hiljlu shi pistipseashti tu el, s-aibã banã ti daima”; ma deapoaea Isus dzãsi cà “Cara s-va vãrã s-u facã vrearea-a Lui (di Dumnidzà) va sã-shtea ti-doctrinã” (Oani 7:17). Cu-atsea mas shtim ca doctrinã-i idhyea cu-atsea ‘s-l videm’ Hiljlu. Zboarãli al Hristolu “Tini-l vigljeashi zborlu-a Meù sh-nu u-acãtsashi incheari numa-a Mea” (Apoc. 3:8) idhyea-ashi spuni cà zborlu-al hristolu easti paralel cu Numa-a Lui. Hristolu dupã inspiratsii featsi tsitat dit Is. 42:4: “Ãnvitsãtura-a Lui (a Hristolui) arãdzãmurli tuti u-ashteaptã” ca “Shi la numa-a Lui va u-aibã umutea farili” (Mat. 12:21), iara u-bãgãm idhyea numa-a Lui cu Vangheljlu ti el. Epistolili al Oani dhefthera shi al treiea u-ari referentsã ti preftsãlji cari cãlãturisescu “Va s-fats ghini s-lji-agiuts la calea-a lor, ashi cum undzeashti dininti-al Dumnidzà, cà ti numa-a Hristolui ãnchisirã pi cali, fãr di cà s-ljea tsiva di la soea” (3 Oani 6,7). Aestã s-pari cà aludeadzã nãpoi ti comisiea di Marcu 16:15,16, ta s-yinã tu lumea-tutã shi s-u prupuvideascã Vangheljlu; cu-atsea numa al Hristolu shi Vangheljlu-a Lui suntu bãgati ca idhyi. Ta s-‘pistipsim tu Hristolu’ dupã Bibliea di-aclo easti shi s-him pãtidzats: “Cà tuts hits hiljlji-al Dumnidzà prin pistea tu Hristos Isus. </w:t>
      </w:r>
      <w:r w:rsidRPr="00817EFF">
        <w:rPr>
          <w:i/>
          <w:iCs/>
          <w:lang w:val="it-IT"/>
        </w:rPr>
        <w:t>Ca</w:t>
      </w:r>
      <w:r w:rsidRPr="00817EFF">
        <w:rPr>
          <w:lang w:val="it-IT"/>
        </w:rPr>
        <w:t xml:space="preserve"> (icã cà), cãts vã pãtidzat tu Hristolu, cu Hristolu vã-nviscut” (Gal. 3:26,27). Pavlu zbureashti dimi ca pistipsearea-a lor tu Hristolu easti dupã naturã intratã tu expretsiea-a lor di pistea-atsea dupã pãtãgiunea. Cu-atsea pistipsirea tu Hristolu-i un protses di acãchiseari tsi-i urmat cu tinjiseari, </w:t>
      </w:r>
      <w:r w:rsidRPr="00817EFF">
        <w:rPr>
          <w:lang w:val="it-IT"/>
        </w:rPr>
        <w:lastRenderedPageBreak/>
        <w:t>dicãt mash s-nã spunem ayonjea cà ‘Pistipsescu tu Hristolu’. Aestã easti provatã cu Oani 6:35: “Atsel tsi yini la Mini nu-ari s-agiungã shi-atsel tsi pistipseashti- tu Mini putes nu-ari s-ducheascã seati”, tsi easti idhyea cu pistipsirea tu Hristolu cu YINEARI la el – cu tsi spuni cà pistipsirea-i un protses.</w:t>
      </w:r>
    </w:p>
    <w:p w:rsidR="006F0C82" w:rsidRPr="00817EFF" w:rsidRDefault="006F0C82" w:rsidP="00817EFF">
      <w:pPr>
        <w:ind w:firstLine="180"/>
        <w:jc w:val="both"/>
        <w:rPr>
          <w:lang w:val="it-IT"/>
        </w:rPr>
      </w:pPr>
      <w:r w:rsidRPr="00817EFF">
        <w:rPr>
          <w:lang w:val="it-IT"/>
        </w:rPr>
        <w:t>Prupuvidearea-a “Hristolu”di-aclo avea shi ãndauùã doctrini. Cu-atsea Luca 9:11 spunã ti Hristolu cum prupuvideashti Vangheljlu-a Amirãljei di Dumnidzà (vid. Matei 4:23), ma spunearea paralelã tu Marcu 6:34 spuni ti El cum lã-nveatsã elji di “multi lucri”. Vangheljlu ari shi “multi lucri” – nu mash unã spuneari shcurtã ti Hristolu tsi poati s-hibã adratã tu minutã. Cu-atsea noi dghivãsim frazi ca “Shi cara lj-nvitsarã Vangheljlu-a tsiljei tsitati shi ãnvitsarã multsã” (Fapti 14:21) tsi u-featsi idhyea prupuvidearea shi ãnvitsãturã. Ahtari unã limbã nu va s-lipseascã mas Vangheljlu fu mash ãndauùã spuneri simpli. Prupuvidearea di Pavlu la Veryea avea ca rezultat la oaminjlji cari li-vidzurã Scripturili cafi dzuùã (cu copiili di Vecljlul Tesamentu tu sinagoga?) ta s-veadã tsi Pavlu lã-spusi la elji (Fapti 17:11). Vangheljlu-nvitsat di Pavlu di-aclo fu bãzat tu Vecljul Testamentu, shi fu di itia cà protseslu di-nvitsarea-a Bibliealjei di oaminjlji-aeshtsã dupã tsi l-ascultarã shi pistipsirã - “.Multsãlji di elji pistipsirã” (Fapti 17:12). Cãndu avem lucru cu oaminji cari aù njicã shteari di Bibliea shi nu u-xitãseascã multu cafi dzuùã dupã discusiea, nu-i ti ciudii cà chirolu di instructsiea-i ma lungu di cãt tu seculu prot. “Cafi-un tsi pistipseashti cà Isus easti Hristolu, easti faptu di Dumnidzà” (1 Oani 5:1) limpidã li-leagã versurli cà “Dupã vrearea-a Lui nã featsi prin zborlu-a dealihealjei” (Iacov 1:18), “Cara hits faptsã diznàù... prin zborlu-al Dumnidzà... zborlu, cari cu Vangheljlu vã fu prupuvidit” (1 Chet. 23, 25). Aestã spuni cà s-pistipsim cà Hristolu-i Hiljlu-al Dumnidzà-i epitom di factul cà atsel cari u-acãchisi Vangheljlu tsi-i tu zborlu-al Dumnidzà.</w:t>
      </w:r>
    </w:p>
    <w:p w:rsidR="006F0C82" w:rsidRPr="00817EFF" w:rsidRDefault="006F0C82" w:rsidP="00817EFF">
      <w:pPr>
        <w:ind w:firstLine="180"/>
        <w:jc w:val="both"/>
        <w:rPr>
          <w:lang w:val="it-IT"/>
        </w:rPr>
      </w:pPr>
    </w:p>
    <w:p w:rsidR="006F0C82" w:rsidRPr="00817EFF" w:rsidRDefault="006F0C82" w:rsidP="00817EFF">
      <w:pPr>
        <w:ind w:firstLine="180"/>
        <w:jc w:val="both"/>
        <w:rPr>
          <w:b/>
          <w:bCs/>
          <w:lang w:val="it-IT"/>
        </w:rPr>
      </w:pPr>
      <w:r w:rsidRPr="00817EFF">
        <w:rPr>
          <w:b/>
          <w:bCs/>
          <w:lang w:val="it-IT"/>
        </w:rPr>
        <w:t>VÃSILJELU-A VÃSILIEALJEI</w:t>
      </w:r>
    </w:p>
    <w:p w:rsidR="006F0C82" w:rsidRPr="00817EFF" w:rsidRDefault="006F0C82" w:rsidP="00817EFF">
      <w:pPr>
        <w:ind w:firstLine="180"/>
        <w:jc w:val="both"/>
        <w:rPr>
          <w:szCs w:val="22"/>
          <w:lang w:val="it-IT"/>
        </w:rPr>
      </w:pPr>
    </w:p>
    <w:p w:rsidR="006F0C82" w:rsidRPr="00817EFF" w:rsidRDefault="006F0C82" w:rsidP="00817EFF">
      <w:pPr>
        <w:ind w:firstLine="180"/>
        <w:jc w:val="both"/>
        <w:rPr>
          <w:lang w:val="it-IT"/>
        </w:rPr>
      </w:pPr>
      <w:r w:rsidRPr="00817EFF">
        <w:rPr>
          <w:szCs w:val="22"/>
          <w:lang w:val="it-IT"/>
        </w:rPr>
        <w:t>Bãgarea di actsentu pi atsea ‘pistipseari tu Hristolu’ s-featsi cu ma mari noima mas easti tinjisitã atsea cà titula ‘Hristos’ poati si s-dghivãseascã cà synonimlu cu Vãsiliea-a Hristolui tu vãrã paragrafi. Cu-atsea Domnul-a nostu lã-spusi la Fariseilji cà elji nu lipseashti s-yinã anvãrligã s-ul caftã Mesiea s-yinã, cà el di ninti sta tu mesea-a lor. El u-spuni atsea cu zboarãli “...</w:t>
      </w:r>
      <w:r w:rsidRPr="00817EFF">
        <w:rPr>
          <w:lang w:val="it-IT"/>
        </w:rPr>
        <w:t>Vãsiliea-al Dumnidzà easti anamisa (A.V. mg.) di voi” (Luca 17:21), tsi spuni ca “Vãsiliea” easti s-hibã adratã idhyea cu vãsiljelu-a Vãsiliealjei. Oani u-prupuvideashti atsea ca Vãsiliea-al Dumnidzà fu aproapea di-aclo spuni ti spunearea mari di manifestatsiea-a Hristolui. Cheatra tsi u-frãmsi cadurlu al Nebucodonosor u-spuni Vãsiliea-al Dumnidzà (Dan. 2:44); easti shi cheatra/Vãsiliea tsi “va sh si-frãmtã tu pàrtsã shi va li-asparsi atselji (alanti) vãsilii”, tsi spuni ca cheatra easti Vãsiliea cãndu atsea frãmsi pi cadurlu, cãcum shi dupu destructsiea-a ljei. Pi un idhyiul modus, parabola al Iezechiel ti yinlu u-spuni “cipita-a chedrului analtu un vlãstar shi va-l seamin ca s-creascã un mari pom”, “tuti soili cu àrchi-a s-bãneadzã tu-aumbra-a lumàchlor a lui” (Iez. 17: 22, 23). Atsea lipseashti s-hibã ti Hristolu, “vlãstarlu” di Is. 53:2; ma ari di dealihea ligàturi cu parabola-a Lui di imitsa, tu cari Vãsiliea al Dumnidzà s-featsi idhyea cu unã simitsã njicã tsi va s-creascã tu un pom mari, sum cari di tuti soi di pulji yinea s-bãneadzã. Aestã ligãturã anamisa di zborlu-a Vãsiliealjei shi Isus Insushi personal spuni ca El Insushi vidzu ca zborlu yiù-a Vãsiliealjei. Tu lunjinã di-aestã easti s-u acãchisim cà ‘pistipsirea tu Hristolu’ shi pistipsirea tu Vangheljlu-ntreg di Vãsiliea al Dumnidzà suntu identitsi.</w:t>
      </w:r>
    </w:p>
    <w:p w:rsidR="006F0C82" w:rsidRPr="00817EFF" w:rsidRDefault="006F0C82" w:rsidP="00817EFF">
      <w:pPr>
        <w:ind w:firstLine="180"/>
        <w:jc w:val="both"/>
        <w:rPr>
          <w:lang w:val="it-IT"/>
        </w:rPr>
      </w:pPr>
    </w:p>
    <w:p w:rsidR="006F0C82" w:rsidRPr="00817EFF" w:rsidRDefault="006F0C82" w:rsidP="00817EFF">
      <w:pPr>
        <w:ind w:firstLine="180"/>
        <w:jc w:val="both"/>
        <w:rPr>
          <w:b/>
          <w:bCs/>
          <w:szCs w:val="22"/>
          <w:lang w:val="it-IT"/>
        </w:rPr>
      </w:pPr>
      <w:r w:rsidRPr="00817EFF">
        <w:rPr>
          <w:b/>
          <w:bCs/>
          <w:szCs w:val="22"/>
          <w:lang w:val="it-IT"/>
        </w:rPr>
        <w:t>TSI-I VANGHELJLU?</w:t>
      </w:r>
    </w:p>
    <w:p w:rsidR="006F0C82" w:rsidRPr="00817EFF" w:rsidRDefault="006F0C82" w:rsidP="00817EFF">
      <w:pPr>
        <w:ind w:firstLine="180"/>
        <w:jc w:val="both"/>
        <w:rPr>
          <w:b/>
          <w:bCs/>
          <w:szCs w:val="22"/>
          <w:lang w:val="it-IT"/>
        </w:rPr>
      </w:pPr>
    </w:p>
    <w:p w:rsidR="006F0C82" w:rsidRPr="00817EFF" w:rsidRDefault="006F0C82" w:rsidP="00817EFF">
      <w:pPr>
        <w:ind w:firstLine="180"/>
        <w:jc w:val="both"/>
        <w:rPr>
          <w:szCs w:val="22"/>
          <w:lang w:val="it-IT"/>
        </w:rPr>
      </w:pPr>
      <w:r w:rsidRPr="00817EFF">
        <w:rPr>
          <w:szCs w:val="22"/>
          <w:lang w:val="it-IT"/>
        </w:rPr>
        <w:lastRenderedPageBreak/>
        <w:t>Noi tora yinem pãnã la discusiea tu ma mari detalj tsi s-minduea doctrinã esentsiealã tu ãmbistimenjlji di protlu seculu. Lipseashti s-hibã acãchisitã cà aclo avea un trup di doctrinã tu chirolu di Nàùlu Testamentu tsi fu ca equivãlentu cu “Spunirea-a Pistiljei”-a noastã. Un alantu factor importantu s-ul tsãnem tu minti fu shi existentsã-a fràtsiilor cu pishcheshea di prupuvideari – ‘spuneari-di-ninti’ di dizvãlirea directã di Dumnidzà cu inspiratsii. Ari unã itii ta s-pistipsim ca cu chirolu vãrã di spunerli-aesti sum inspiratsiea fu bãgati deadun cu truplu-aestu di doctrinã.</w:t>
      </w:r>
    </w:p>
    <w:p w:rsidR="006F0C82" w:rsidRPr="00817EFF" w:rsidRDefault="006F0C82" w:rsidP="00817EFF">
      <w:pPr>
        <w:ind w:firstLine="180"/>
        <w:jc w:val="both"/>
        <w:rPr>
          <w:szCs w:val="22"/>
          <w:lang w:val="it-IT"/>
        </w:rPr>
      </w:pPr>
    </w:p>
    <w:p w:rsidR="006F0C82" w:rsidRPr="00817EFF" w:rsidRDefault="006F0C82" w:rsidP="00817EFF">
      <w:pPr>
        <w:ind w:firstLine="180"/>
        <w:jc w:val="both"/>
        <w:rPr>
          <w:b/>
          <w:bCs/>
          <w:szCs w:val="22"/>
          <w:lang w:val="it-IT"/>
        </w:rPr>
      </w:pPr>
      <w:r w:rsidRPr="00817EFF">
        <w:rPr>
          <w:b/>
          <w:bCs/>
          <w:szCs w:val="22"/>
          <w:lang w:val="it-IT"/>
        </w:rPr>
        <w:t>UN TRUP DI DOCTRINÃ</w:t>
      </w:r>
    </w:p>
    <w:p w:rsidR="006F0C82" w:rsidRPr="00817EFF" w:rsidRDefault="006F0C82" w:rsidP="00817EFF">
      <w:pPr>
        <w:ind w:firstLine="180"/>
        <w:jc w:val="both"/>
        <w:rPr>
          <w:b/>
          <w:bCs/>
          <w:szCs w:val="22"/>
          <w:lang w:val="it-IT"/>
        </w:rPr>
      </w:pPr>
    </w:p>
    <w:p w:rsidR="006F0C82" w:rsidRPr="00817EFF" w:rsidRDefault="006F0C82" w:rsidP="00817EFF">
      <w:pPr>
        <w:ind w:firstLine="180"/>
        <w:jc w:val="both"/>
        <w:rPr>
          <w:lang w:val="it-IT"/>
        </w:rPr>
      </w:pPr>
      <w:r w:rsidRPr="00817EFF">
        <w:rPr>
          <w:szCs w:val="22"/>
          <w:lang w:val="it-IT"/>
        </w:rPr>
        <w:t>Pavlu pãtu sã-spunã cà atselji tu ecclesiea (bãsearicã) di Roma u-avurã “</w:t>
      </w:r>
      <w:r w:rsidRPr="00817EFF">
        <w:rPr>
          <w:lang w:val="it-IT"/>
        </w:rPr>
        <w:t>supusã cu tutã inima-a-ndriptarlui a-formãljei aestã di doctrinã a curi lj-fut dats ãn sãnãdii” (Rom. 6:17) di ninti pãtãgiunea-a lor. Zborlu gãrtsescu ti  “formã” easti idhyiu tsi s-tradutsi ca “exemplu” shi “shemã” – ca s-avea ligãturã cu truplu di ãnvitsãturã tsi fu copieatã tu un altu loc. Referentsã al Pavlu ti-aestã u-spuni importantsiea di un trup definat di nvitsãturã s-hibã acãchisit di ninti-a pãtãgiuniljei, shi idhyea ashi ca nu fu mash ãndauùã spuniri shcurti tsi fu spuniti di ninti-a pãtãgiuniljei. Vãrã tu ecclesiea lipsea s-aibã “unã formã di dumnidzàmea, ma s-u alasã di-aclo putearea” (2 Tim. 3:5), poati spuni cà elji pãturã s-li tsãnã doctrinili atselji bazitsi di pisti ma s-nu u-veadã putearea atsea dealihea di Dealihealjei tu bana-a lor di cafi dzuùã. Pavlu pãtu s-lã spunã iara la Galateanjlji ca “Isus Hristos evidentã fu pitricut, ãncãrfãsit anamisa di voi” (Gal. 3:1). Zborlu gãrtsescu ti “pitricut” di dealihea scljeamã ‘disinjat cu zboarã ãngrãpsiti’, ca dimi instructsii di ahurhirea-a Galateanjlor fu cu unã formã ãngrãpsitã di manual di instructsii.</w:t>
      </w:r>
    </w:p>
    <w:p w:rsidR="006F0C82" w:rsidRPr="00817EFF" w:rsidRDefault="006F0C82" w:rsidP="00817EFF">
      <w:pPr>
        <w:ind w:firstLine="180"/>
        <w:jc w:val="both"/>
        <w:rPr>
          <w:lang w:val="it-IT"/>
        </w:rPr>
      </w:pPr>
      <w:r w:rsidRPr="00817EFF">
        <w:rPr>
          <w:szCs w:val="22"/>
          <w:lang w:val="it-IT"/>
        </w:rPr>
        <w:t>Càndu s-defineadzã doctrinã-a ãnyeariljei, Pavlu poati s-dzãcã “</w:t>
      </w:r>
      <w:r w:rsidRPr="00817EFF">
        <w:rPr>
          <w:lang w:val="it-IT"/>
        </w:rPr>
        <w:t>Cà vã ded... atsea tsi sh-mini-aprucheai, cà Hristolu muri...” (1 Cor. 15:3), tsi spuni cum el u-avea aprucheatã dizvãlirea ti lucãrli-aesti, shi u-transferà la elji ca doctrinã s-hibã aprucheatã cà fundamentu. 2 Chetru 2:21,22 yini tu loc auùatsi: “Cà ma ghini eara ti elji s-nu-ù cãnushtea calea-a-ndriptatiljei, dicãt...sh-si tragã di la sãmta dimãndãciuni, pitricutã la elji. Ma porcul ascãldat (tu pãtãgiunea) (s-turnà) la làschili-a mucearãljei a lui”. Auùatsi “calea” shi “sãmtã dimãndãciuni” cari “s-pitricurã” la elji suntu ligati cu aspilarea (ascãldarea) pi pãtãgiunea, dimi ca moduslu shi dimãndãciunea sã-shtirã di ninti-a pãtãgiuniljei. Avem spusã ca nu avea mash unã dimãndãiuni s-hibã acãchisitã di ninti-a pãtãgiuniljei. Ari ãndauùã paragrafi cari va s-zbureascã ti ‘aprucheari’ di ãnvitsãturã di doctrinã shi “Vangheljlu”: Gal. 1:9,12; Fil 4:9; Col. 2:6; 1 Sãr. 1:6; 2:13; 4:1. Aestã spuni ti atsea ca ‘Vangheljlu’ fu adrat di un trup spetsific-a ãnvitsiturlor tsi furã ‘aprucheati’ protã cu apostoljli shi deapoaea cu atselji la cari s-prupuvidi.</w:t>
      </w:r>
    </w:p>
    <w:p w:rsidR="006F0C82" w:rsidRPr="00817EFF" w:rsidRDefault="006F0C82" w:rsidP="00817EFF">
      <w:pPr>
        <w:ind w:firstLine="180"/>
        <w:jc w:val="both"/>
        <w:rPr>
          <w:lang w:val="it-IT"/>
        </w:rPr>
      </w:pPr>
    </w:p>
    <w:p w:rsidR="006F0C82" w:rsidRPr="00817EFF" w:rsidRDefault="006F0C82" w:rsidP="00817EFF">
      <w:pPr>
        <w:ind w:firstLine="180"/>
        <w:jc w:val="both"/>
        <w:rPr>
          <w:b/>
          <w:bCs/>
          <w:szCs w:val="22"/>
          <w:lang w:val="it-IT"/>
        </w:rPr>
      </w:pPr>
      <w:r w:rsidRPr="00817EFF">
        <w:rPr>
          <w:b/>
          <w:bCs/>
          <w:szCs w:val="22"/>
          <w:lang w:val="it-IT"/>
        </w:rPr>
        <w:t>“PISTEA”</w:t>
      </w:r>
    </w:p>
    <w:p w:rsidR="006F0C82" w:rsidRPr="00817EFF" w:rsidRDefault="006F0C82" w:rsidP="00817EFF">
      <w:pPr>
        <w:ind w:firstLine="180"/>
        <w:jc w:val="both"/>
        <w:rPr>
          <w:szCs w:val="22"/>
          <w:lang w:val="it-IT"/>
        </w:rPr>
      </w:pPr>
    </w:p>
    <w:p w:rsidR="006F0C82" w:rsidRPr="00817EFF" w:rsidRDefault="006F0C82" w:rsidP="00817EFF">
      <w:pPr>
        <w:ind w:firstLine="180"/>
        <w:jc w:val="both"/>
        <w:rPr>
          <w:lang w:val="it-IT"/>
        </w:rPr>
      </w:pPr>
      <w:r w:rsidRPr="00817EFF">
        <w:rPr>
          <w:szCs w:val="22"/>
          <w:lang w:val="it-IT"/>
        </w:rPr>
        <w:t>Iuda idhyea ashi zbureashti ti “</w:t>
      </w:r>
      <w:r w:rsidRPr="00817EFF">
        <w:rPr>
          <w:lang w:val="it-IT"/>
        </w:rPr>
        <w:t xml:space="preserve">pistea pitricutã-a sãmtsãlor (sh-ti tuts), nãoarã sh-ti totãna” (Iuda 3). “Pistea” cu-atsea easti paralelã ti “formã di doctrinã” tsi fu pitricutã la elji di ninti-a pãtãgiuniljei, shi va s-eara unã alantã frazã tu vocabularlu di seculu prot tsi spunea ti truplu-aestu di doctrinã. Inspiratsiea-al Pavlu ta s-“u tsãnem marturisearea-a pistiljei-a noastã” (Uvr. 10:23) poati s-aludeadzã nãpoi la marturisearea publicã di pistea tu “pistea” di-ninti-a pãtãgiuniljei-a lor. Tsãnirea-a “zborlui ãmbistimen” (Tit 1:9) lipsea s-hibã spunit di protã cà s-u tsãni ‘Spunirea di pisti’-aestã tsi lã fu spunitã la elji di protã. “Pistea-a tutãlor” (Tit 1:4) spuni cum truplu-aestu di pisti fu mpãrtsat di pistimenjlji tuts; avea mash “unã pisti” (Efes. 4:5). </w:t>
      </w:r>
      <w:r w:rsidRPr="00817EFF">
        <w:rPr>
          <w:lang w:val="it-IT"/>
        </w:rPr>
        <w:lastRenderedPageBreak/>
        <w:t>“Pistea” shi numa di Hristos easti ligatã tu Fapti 3:16. Avem vidzutã ca numa di Hristos easti altã numã ti idhyea nvitsari tsi easti contsãnutã tu “pistea”. Shi dauli tu lucàrli di practicã (1 Tim. 6:10) shi doctrinã (1 Tim. 4:1) Pavlu lã-spunea contra cà vãrni pot “s-tragã diparti di pistea”. Prota stzã di apostasiea-atsea poati s-hibã s-u spunã ca “pistea” nu pãtu s-hibã definatã.</w:t>
      </w:r>
    </w:p>
    <w:p w:rsidR="006F0C82" w:rsidRPr="00817EFF" w:rsidRDefault="006F0C82" w:rsidP="00817EFF">
      <w:pPr>
        <w:ind w:firstLine="180"/>
        <w:jc w:val="both"/>
        <w:rPr>
          <w:lang w:val="it-IT"/>
        </w:rPr>
      </w:pPr>
    </w:p>
    <w:p w:rsidR="006F0C82" w:rsidRPr="00817EFF" w:rsidRDefault="006F0C82" w:rsidP="00817EFF">
      <w:pPr>
        <w:ind w:firstLine="180"/>
        <w:jc w:val="both"/>
        <w:rPr>
          <w:b/>
          <w:bCs/>
          <w:szCs w:val="22"/>
          <w:lang w:val="it-IT"/>
        </w:rPr>
      </w:pPr>
      <w:r w:rsidRPr="00817EFF">
        <w:rPr>
          <w:b/>
          <w:bCs/>
          <w:szCs w:val="22"/>
          <w:lang w:val="it-IT"/>
        </w:rPr>
        <w:t>LUCÀRLI DI PRACTICÃ</w:t>
      </w:r>
    </w:p>
    <w:p w:rsidR="006F0C82" w:rsidRPr="00817EFF" w:rsidRDefault="006F0C82" w:rsidP="00817EFF">
      <w:pPr>
        <w:ind w:firstLine="180"/>
        <w:jc w:val="both"/>
        <w:rPr>
          <w:b/>
          <w:bCs/>
          <w:szCs w:val="22"/>
          <w:lang w:val="it-IT"/>
        </w:rPr>
      </w:pPr>
    </w:p>
    <w:p w:rsidR="006F0C82" w:rsidRPr="00817EFF" w:rsidRDefault="006F0C82" w:rsidP="00817EFF">
      <w:pPr>
        <w:ind w:firstLine="180"/>
        <w:jc w:val="both"/>
        <w:rPr>
          <w:lang w:val="it-IT"/>
        </w:rPr>
      </w:pPr>
      <w:r w:rsidRPr="00817EFF">
        <w:rPr>
          <w:szCs w:val="22"/>
          <w:lang w:val="it-IT"/>
        </w:rPr>
        <w:t>Lucàrli di practicã idhyea-ashi furã parti di truplu-aestu di doctrinã. “Pistea tu Hristolu” avea shi mindueari ti “</w:t>
      </w:r>
      <w:r w:rsidRPr="00817EFF">
        <w:rPr>
          <w:lang w:val="it-IT"/>
        </w:rPr>
        <w:t>ndriptati sh-ti-azãptãseari sh-ti giudicata yinitoarã” (Fapti 24:24,25). Pavlu zbureashti ti instructsiea ti frãmsirea-a pãniljei cà el u-featsi atsea di-nvitsarea di-nyearea: “Cà mini di la Domnul u-loai atsea tsi vã-ù ded shi-a vauùã” (1 Cor. 11:23). Aclo s-pari cà eara unã grupã di lucàrli-aesti practitsi, tsi Pavlu deapoaea li-làrdzi cà s-u bagã nuntru shi-nvitsarea ti loclu a soarilor tu ecclesiea: “Voi... tsãnets-li aràdzli-ashi cum vã li ded mini. Ma voi sã shtits cà... a caplu-a muljeariljei easti bãrbatlu...” (1 Cor. 11:2,3). Aestã spuni cà explicarea di lucàrli aesti lipseashti s-hibã dininti-a pãtãgiuniljei, shi eara partea di truplu di doctrinã pi tsi fu insistatã tu seculu prot. Zborlu gãrtsescu ti “arada” idhyea tsi s-tradutsi ca “traditsiea” tu 2 Sãr. 3:6 shi 2:15: “Trãdzets-vã nãpoi...di cafi un frati tsi imna...nu dupã traditsiea tsi u-luats di noi... stats nicãltinats sh-tinjisits-li-adetsli tsi li-nvitsat, fu cà prin zbor (inspirat, di prufet), fu cà prin epistola-a noastã”. Aestã u-spuni importantsiea vitalã di tsãnearea di truplu-aestu di-nvitsari, shi lipsã s-nã sepãrãm di atselji cari nu u-tinjiseascã atsea: “Cari s-tsãni di zborlu-mbistimen (unã alantã descriptsiea di idhyiu trup di doctrinã) a-nvitsãturãljei, ta s-hibã izoti shi sã-ncurajeadzã la-nvitsãtura-atsea sãnãtoasa shi sã-lji vãryeascã dushmanjlji” (Tit 1:9).</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szCs w:val="22"/>
          <w:lang w:val="it-IT"/>
        </w:rPr>
        <w:t>Shtim cà avea shi “prufets minciunoshi” tu ecclesiili proti, cari spunirã cà aù dizvãliri di Dumnidzà ti doctrinã tsi lipseashti s-hibã iara bãgatã pi truplu aprucheat di doctrinã (Tit 1:9; 3:8; 2 Tim. 2:11; 1 Tim. 4:9), tsi “</w:t>
      </w:r>
      <w:r w:rsidRPr="00817EFF">
        <w:rPr>
          <w:lang w:val="it-IT"/>
        </w:rPr>
        <w:t>hãrzeashti tutã-aprucheari” (1 Tim. 1:15; 4:9) – icà tu truplu di doctrinã tsi ari “pisti”. Aestã-i ti tsi Oani nu spunea ta s-“pistipsits...pi cafi un duh” cari spunea cà-i inspirat (1 Oani 4:1).</w:t>
      </w:r>
    </w:p>
    <w:p w:rsidR="006F0C82" w:rsidRPr="00817EFF" w:rsidRDefault="006F0C82" w:rsidP="00817EFF">
      <w:pPr>
        <w:ind w:firstLine="180"/>
        <w:jc w:val="both"/>
        <w:rPr>
          <w:szCs w:val="22"/>
          <w:lang w:val="it-IT"/>
        </w:rPr>
      </w:pPr>
    </w:p>
    <w:p w:rsidR="006F0C82" w:rsidRPr="00817EFF" w:rsidRDefault="006F0C82" w:rsidP="00817EFF">
      <w:pPr>
        <w:ind w:firstLine="180"/>
        <w:jc w:val="both"/>
        <w:rPr>
          <w:b/>
          <w:bCs/>
          <w:szCs w:val="22"/>
          <w:lang w:val="it-IT"/>
        </w:rPr>
      </w:pPr>
      <w:r w:rsidRPr="00817EFF">
        <w:rPr>
          <w:b/>
          <w:bCs/>
          <w:szCs w:val="22"/>
          <w:lang w:val="it-IT"/>
        </w:rPr>
        <w:t>DETALJI SPETSIFITSI</w:t>
      </w:r>
    </w:p>
    <w:p w:rsidR="006F0C82" w:rsidRPr="00817EFF" w:rsidRDefault="006F0C82" w:rsidP="00817EFF">
      <w:pPr>
        <w:ind w:firstLine="180"/>
        <w:jc w:val="both"/>
        <w:rPr>
          <w:b/>
          <w:bCs/>
          <w:szCs w:val="22"/>
          <w:lang w:val="it-IT"/>
        </w:rPr>
      </w:pPr>
    </w:p>
    <w:p w:rsidR="006F0C82" w:rsidRPr="00817EFF" w:rsidRDefault="006F0C82" w:rsidP="00817EFF">
      <w:pPr>
        <w:ind w:firstLine="180"/>
        <w:jc w:val="both"/>
        <w:rPr>
          <w:szCs w:val="22"/>
          <w:lang w:val="it-IT"/>
        </w:rPr>
      </w:pPr>
      <w:r w:rsidRPr="00817EFF">
        <w:rPr>
          <w:szCs w:val="22"/>
          <w:lang w:val="it-IT"/>
        </w:rPr>
        <w:t>Aestã tsi yini suntu-ndauùã exemplari clari ti-atsea iu doctrinili sh-nu mash unã ‘pistipseari tu Hristolu’ simplã furã-nvitsati cà unã parti di Vangheljlu bazic tsi lipsea s-hibã acãchisitã di ninti-a pãtãgiuniljei:</w:t>
      </w:r>
    </w:p>
    <w:p w:rsidR="006F0C82" w:rsidRPr="00817EFF" w:rsidRDefault="006F0C82" w:rsidP="006F0C82">
      <w:pPr>
        <w:numPr>
          <w:ilvl w:val="0"/>
          <w:numId w:val="46"/>
        </w:numPr>
        <w:jc w:val="both"/>
        <w:rPr>
          <w:lang w:val="it-IT"/>
        </w:rPr>
      </w:pPr>
      <w:r w:rsidRPr="00817EFF">
        <w:rPr>
          <w:lang w:val="it-IT"/>
        </w:rPr>
        <w:t>“Dumnidzà va li giudicã atseali-ascumtili-a oaminjlor prin Isus Hristolu dupã Vangheljlu-a meù” (icà atsea tsi Pavlu u-prupuvidea; Rom. 2:16). Doctrina di scamnul di giudicari shi responsabilitatea di-aclo s-pari cà-i ‘printsiplu prot’ – videts idhyea ashi Fapti 24:25; Uvr. 6:1,2.</w:t>
      </w:r>
    </w:p>
    <w:p w:rsidR="006F0C82" w:rsidRPr="00817EFF" w:rsidRDefault="006F0C82" w:rsidP="006F0C82">
      <w:pPr>
        <w:numPr>
          <w:ilvl w:val="0"/>
          <w:numId w:val="46"/>
        </w:numPr>
        <w:jc w:val="both"/>
        <w:rPr>
          <w:szCs w:val="22"/>
          <w:lang w:val="it-IT"/>
        </w:rPr>
      </w:pPr>
      <w:r w:rsidRPr="00817EFF">
        <w:rPr>
          <w:lang w:val="it-IT"/>
        </w:rPr>
        <w:t>Ideiea cà tsircumtsiziea fu-lipsitã ti ascãpari fu descriptã di Pavlu ca “un Vangheljlu alantu” (Gal. 1:6). Cu-atsea tsi shtearea ca nu lipseashti s-u tsãnem Nomlu al Moise, pi ex. Sabbathlu, easti partea di acãchisirea di Vangheljlu di dealihea.</w:t>
      </w:r>
    </w:p>
    <w:p w:rsidR="006F0C82" w:rsidRPr="00817EFF" w:rsidRDefault="006F0C82" w:rsidP="006F0C82">
      <w:pPr>
        <w:numPr>
          <w:ilvl w:val="0"/>
          <w:numId w:val="46"/>
        </w:numPr>
        <w:jc w:val="both"/>
        <w:rPr>
          <w:lang w:val="it-IT"/>
        </w:rPr>
      </w:pPr>
      <w:r w:rsidRPr="00817EFF">
        <w:rPr>
          <w:lang w:val="it-IT"/>
        </w:rPr>
        <w:t>“Vangheljlu-a Vãsiliealjei” nu-i mash ti Hristolu ma shi ti Vãsiliea-a lui yinitoarã; Is. 52:7 (vid. Rom. 10:15) featsi descriptsii pi preftul-a Vangheljlui cum zbureashti ti chirolu cãndu la Sion sã-spusi “Dumnidzàlu-a tàù domneashti” –tu Vãsiliea.</w:t>
      </w:r>
    </w:p>
    <w:p w:rsidR="006F0C82" w:rsidRPr="00817EFF" w:rsidRDefault="006F0C82" w:rsidP="006F0C82">
      <w:pPr>
        <w:numPr>
          <w:ilvl w:val="0"/>
          <w:numId w:val="46"/>
        </w:numPr>
        <w:jc w:val="both"/>
        <w:rPr>
          <w:lang w:val="it-IT"/>
        </w:rPr>
      </w:pPr>
      <w:r w:rsidRPr="00817EFF">
        <w:rPr>
          <w:lang w:val="it-IT"/>
        </w:rPr>
        <w:lastRenderedPageBreak/>
        <w:t>Acãchisearea corectã di ‘punctili ma fini’ di natura-al Hristos fu shi lucru di oaspitsãljea (2 Oani 7-10); cà di-aestã Vangheljlu avea “lucri”, tu plural, di Hristolu (Fapti 8:12). Iara, mash spunirea cà noi pistipsim tu Hristolu nu-i duri.</w:t>
      </w:r>
    </w:p>
    <w:p w:rsidR="006F0C82" w:rsidRPr="00817EFF" w:rsidRDefault="006F0C82" w:rsidP="006F0C82">
      <w:pPr>
        <w:numPr>
          <w:ilvl w:val="0"/>
          <w:numId w:val="46"/>
        </w:numPr>
        <w:jc w:val="both"/>
        <w:rPr>
          <w:lang w:val="it-IT"/>
        </w:rPr>
      </w:pPr>
      <w:r w:rsidRPr="00817EFF">
        <w:rPr>
          <w:lang w:val="it-IT"/>
        </w:rPr>
        <w:t>Importantsiea di tagmili ti Vãsiliea easti parti vitalã di Vangheljlu; fu prupuviditã ti tagmili dati la Davidlu ca “zborlu-a lishtei ascãpari” (Fapti 13:23,26). Elji di-aclo furã partea vitalã di dimãndãciunea di ascãpari. Cu-atsea el zbureashti “Noi vã-spunem (idhyiu zbor tsi s-tradutsi ‘prupuvidim’ tu alti locuri) la voi ghini hãbãri (Vangheljlu) ti tagma faptã-a pãrintsãlor” (Fapti 13:32 R.V.). Pi idhyiù modus Rom. 1:1-4: “Vangheljlu-al Dumnidzà...ti Hiljlu-a Lui Isus Hristos, faptu di soea al David.”</w:t>
      </w:r>
    </w:p>
    <w:p w:rsidR="006F0C82" w:rsidRPr="00817EFF" w:rsidRDefault="006F0C82" w:rsidP="006F0C82">
      <w:pPr>
        <w:numPr>
          <w:ilvl w:val="0"/>
          <w:numId w:val="46"/>
        </w:numPr>
        <w:jc w:val="both"/>
        <w:rPr>
          <w:lang w:val="it-IT"/>
        </w:rPr>
      </w:pPr>
      <w:r w:rsidRPr="00817EFF">
        <w:rPr>
          <w:lang w:val="it-IT"/>
        </w:rPr>
        <w:t>Ta s-li acãchisim tagmili lipseashti shi tsiva di shteari ti istoriea di Israel. Unã studiea di prupuvidearea al Pavlu tu Antiohiea tu Fapti 13 lu-spuni el cum zbureashti pi shcurtu ti istoriea al Israel cu unã actsentari spetsiealã ti tagmili, tsi spuni ca elji furã umpluti tu Isus. Prupuvidearea-a lui, cu-atsea fu bazatã pi istoriea al Israel, shi fu atsea ti tsi va s-dzãtsem ‘expozitsionalã’, tsi va s-bitiseascã cu unã spuneari contrã di consequentsiili pi giudicarea di niapãndisirea la zborlu tsi u-prupuvidea el (Fapti 13:40,41). Contsãnirea-a prupuvideariljei-a noastã lipseashti s-hibã similarã.</w:t>
      </w:r>
    </w:p>
    <w:p w:rsidR="006F0C82" w:rsidRPr="00817EFF" w:rsidRDefault="006F0C82" w:rsidP="00817EFF">
      <w:pPr>
        <w:jc w:val="both"/>
        <w:rPr>
          <w:lang w:val="it-IT"/>
        </w:rPr>
      </w:pPr>
    </w:p>
    <w:p w:rsidR="006F0C82" w:rsidRPr="00817EFF" w:rsidRDefault="006F0C82" w:rsidP="00817EFF">
      <w:pPr>
        <w:ind w:firstLine="180"/>
        <w:jc w:val="both"/>
        <w:rPr>
          <w:b/>
          <w:bCs/>
          <w:lang w:val="it-IT"/>
        </w:rPr>
      </w:pPr>
      <w:r w:rsidRPr="00817EFF">
        <w:rPr>
          <w:b/>
          <w:bCs/>
          <w:lang w:val="it-IT"/>
        </w:rPr>
        <w:t>CONCLUZII</w:t>
      </w:r>
    </w:p>
    <w:p w:rsidR="006F0C82" w:rsidRPr="00817EFF" w:rsidRDefault="006F0C82" w:rsidP="00817EFF">
      <w:pPr>
        <w:ind w:firstLine="180"/>
        <w:jc w:val="both"/>
        <w:rPr>
          <w:b/>
          <w:bCs/>
          <w:lang w:val="it-IT"/>
        </w:rPr>
      </w:pPr>
    </w:p>
    <w:p w:rsidR="006F0C82" w:rsidRPr="00817EFF" w:rsidRDefault="006F0C82" w:rsidP="00817EFF">
      <w:pPr>
        <w:ind w:firstLine="180"/>
        <w:jc w:val="both"/>
        <w:rPr>
          <w:lang w:val="it-IT"/>
        </w:rPr>
      </w:pPr>
      <w:r w:rsidRPr="00817EFF">
        <w:rPr>
          <w:lang w:val="it-IT"/>
        </w:rPr>
        <w:t>Importantsiea di tutã-aestã nu poati s-hibã spunitã ma multu. “Bagã oarã la tini insuts shi la-doctrinã; ãngreacã-ti la-aesti: cà cara-a li fats aesti, sh-tini-a ti-ascachi shi-atselji cari ti-ascultã” (1 Tim. 4:13-16). Listi di doctrini importanti ca atselji dati tu Anexu 1 di cartea-aestã nu suntu inspirati tsi s-poati s-hibã vidzutã, ma dupu minduearea-a autorlui s-pari cà-i unã sumatsiea fer di multili di lucri spetsifitsi spuniti tu paragrafili-a Bibliealjei tsi zbureascã ti lucrili tsi suntu parti di “pistea”, “traditsiili” etc. Aesã studiea, pistipsim, cà spunea cà ari lipsã definitivã di ti un trup di doctrinã tsi tuts di noi u-actseptàm shi nu him preayalea ta s-u apruchem spunirea-a noastã ti atsea. Contsãnirea di truplu-aestu di doctrinã lipseashti s-u contsãnã instructsiea-a noastã di candidatslji ti pãtãgiunea, shi easti fer mas lã-videm cu discusiea di ninti elji s-hibã nicati di dip, ca elji di dip u-acãchiseascã atsea tsi suntu ãnvitsati. Frequentã pi pistimenjlji lj-furã bãgatã presiea s-alicheascã la “pistea” tu chirolu di problemili-a lor. “Fondatsiea-a Dumnidzàlui sta siyura”. Cãnushtearea-a noastã di protslji printsipi, cu calea ti ciudii di itiea-ntreagã di Dumnidzà lã-tsãni deadun, lipseashti s-nã da curajea la noi tu el insushi. Mash cu prupuvidearea-a noastã regularã icà re-studiearea di lucàrli-aesti va s-aibã benefit shi un sens ma ahãndos di sigurantsã, ashi cãcum Pavlu tu oara-a lui di scutidea shi singuripsirea putem s-dzãtsem “U-bitisii cursul-a meù, u-tsànui pistea...Shtiù tu cari pistipsi shi escu siyur cà el poati s-u tsãnã atsea tsi io u-adrai la el (bana-a noastã, tutã-a noastã) contra dzuùã-atsea” (2 Tim. 4:7; 1:12).</w:t>
      </w:r>
    </w:p>
    <w:p w:rsidR="006F0C82" w:rsidRPr="00817EFF" w:rsidRDefault="006F0C82" w:rsidP="00817EFF">
      <w:pPr>
        <w:ind w:firstLine="180"/>
        <w:jc w:val="both"/>
        <w:rPr>
          <w:lang w:val="it-IT"/>
        </w:rPr>
      </w:pPr>
    </w:p>
    <w:p w:rsidR="006F0C82" w:rsidRPr="00817EFF" w:rsidRDefault="006F0C82" w:rsidP="00817EFF">
      <w:pPr>
        <w:ind w:firstLine="180"/>
        <w:jc w:val="both"/>
        <w:rPr>
          <w:b/>
          <w:bCs/>
          <w:lang w:val="it-IT"/>
        </w:rPr>
      </w:pPr>
      <w:r w:rsidRPr="00817EFF">
        <w:rPr>
          <w:b/>
          <w:bCs/>
          <w:lang w:val="it-IT"/>
        </w:rPr>
        <w:t>FUSNOTÃ: CONFESIEA-A DOMNULUI ISUS</w:t>
      </w:r>
    </w:p>
    <w:p w:rsidR="006F0C82" w:rsidRPr="00817EFF" w:rsidRDefault="006F0C82" w:rsidP="00817EFF">
      <w:pPr>
        <w:ind w:firstLine="180"/>
        <w:jc w:val="both"/>
        <w:rPr>
          <w:b/>
          <w:bCs/>
          <w:lang w:val="it-IT"/>
        </w:rPr>
      </w:pPr>
    </w:p>
    <w:p w:rsidR="006F0C82" w:rsidRPr="00817EFF" w:rsidRDefault="006F0C82" w:rsidP="00817EFF">
      <w:pPr>
        <w:ind w:left="720"/>
        <w:jc w:val="both"/>
        <w:rPr>
          <w:lang w:val="it-IT"/>
        </w:rPr>
      </w:pPr>
      <w:r w:rsidRPr="00817EFF">
        <w:rPr>
          <w:lang w:val="it-IT"/>
        </w:rPr>
        <w:t>“Mas dài confesiea cu gura-a ta cà Isus easti Domnul shi-a s-pistipseshtsã cu inima-a ta cà Dumnidzà Lu-nye El dit mortsã, va s-ascachi” (Rom. 10:9).</w:t>
      </w:r>
    </w:p>
    <w:p w:rsidR="006F0C82" w:rsidRPr="00817EFF" w:rsidRDefault="006F0C82" w:rsidP="00817EFF">
      <w:pPr>
        <w:jc w:val="both"/>
        <w:rPr>
          <w:lang w:val="it-IT"/>
        </w:rPr>
      </w:pPr>
    </w:p>
    <w:p w:rsidR="006F0C82" w:rsidRPr="00817EFF" w:rsidRDefault="006F0C82" w:rsidP="00817EFF">
      <w:pPr>
        <w:ind w:firstLine="180"/>
        <w:jc w:val="both"/>
        <w:rPr>
          <w:lang w:val="it-IT"/>
        </w:rPr>
      </w:pPr>
      <w:r w:rsidRPr="00817EFF">
        <w:rPr>
          <w:lang w:val="it-IT"/>
        </w:rPr>
        <w:t>Puncturli-aesti lipseashti s-hibã adrati:</w:t>
      </w:r>
    </w:p>
    <w:p w:rsidR="006F0C82" w:rsidRPr="00817EFF" w:rsidRDefault="006F0C82" w:rsidP="00817EFF">
      <w:pPr>
        <w:ind w:firstLine="180"/>
        <w:jc w:val="both"/>
        <w:rPr>
          <w:lang w:val="it-IT"/>
        </w:rPr>
      </w:pPr>
    </w:p>
    <w:p w:rsidR="006F0C82" w:rsidRPr="00817EFF" w:rsidRDefault="006F0C82" w:rsidP="006F0C82">
      <w:pPr>
        <w:numPr>
          <w:ilvl w:val="0"/>
          <w:numId w:val="46"/>
        </w:numPr>
        <w:jc w:val="both"/>
        <w:rPr>
          <w:lang w:val="it-IT"/>
        </w:rPr>
      </w:pPr>
      <w:r w:rsidRPr="00817EFF">
        <w:rPr>
          <w:lang w:val="it-IT"/>
        </w:rPr>
        <w:lastRenderedPageBreak/>
        <w:t>Avem spusã cà ‘Domnulu Isus’ poati s-easti sinonim di un trup di doctrinã-ntreg tsi li-ari “lucàrli-n ligãturã cu Vãsiliea di Dumnidzà shi numa al Isus Hristos”, cu pãtãgiunea (Fapti 8:5 vid. V. 12). ‘Confesiea’ ti tsi zbureashti Pavlu poati idhyea s-hibã adratã pi pãtãgiunea. El tu cazlu-aestu poati s-aludeadzã ti Marcu 16:16: “Atsel tsi va s-pistipseascã (icà s-da confesiea cu gurã) shi va sh-si pãteadzã (icà s-alinã cu Hristolu dit mortsã) va sh-si-ascapã”.</w:t>
      </w:r>
    </w:p>
    <w:p w:rsidR="006F0C82" w:rsidRPr="00817EFF" w:rsidRDefault="006F0C82" w:rsidP="006F0C82">
      <w:pPr>
        <w:numPr>
          <w:ilvl w:val="0"/>
          <w:numId w:val="46"/>
        </w:numPr>
        <w:jc w:val="both"/>
        <w:rPr>
          <w:lang w:val="it-IT"/>
        </w:rPr>
      </w:pPr>
      <w:r w:rsidRPr="00817EFF">
        <w:rPr>
          <w:lang w:val="it-IT"/>
        </w:rPr>
        <w:t>S-acãchiseascã cà ti ãnyearea-al Hristolu lipseashti shi shteari di-nvitsãturã di Bibliea ti càtrànjli shi natura-a omlui.</w:t>
      </w:r>
    </w:p>
    <w:p w:rsidR="006F0C82" w:rsidRPr="00817EFF" w:rsidRDefault="006F0C82" w:rsidP="006F0C82">
      <w:pPr>
        <w:numPr>
          <w:ilvl w:val="0"/>
          <w:numId w:val="46"/>
        </w:numPr>
        <w:jc w:val="both"/>
        <w:rPr>
          <w:lang w:val="it-IT"/>
        </w:rPr>
      </w:pPr>
      <w:r w:rsidRPr="00817EFF">
        <w:rPr>
          <w:lang w:val="it-IT"/>
        </w:rPr>
        <w:t>Rom. 10:8,9 poati s-hibã tu paralelã cu v. 13: “Cari tsi va-ù greascã (insushi, gãrtseashti) numa-a Domnului va s-ascapã”. Pavlu sã-spuni ca easti pãtidzat shi cu-atsea insushi u-spuni numa-a Domnului (Fapti 22:16); mash pãtãgiunea nã-da intrari tu numa-a Domnului (Mat. 28:19).</w:t>
      </w:r>
    </w:p>
    <w:p w:rsidR="006F0C82" w:rsidRPr="00817EFF" w:rsidRDefault="006F0C82" w:rsidP="006F0C82">
      <w:pPr>
        <w:numPr>
          <w:ilvl w:val="0"/>
          <w:numId w:val="46"/>
        </w:numPr>
        <w:jc w:val="both"/>
        <w:rPr>
          <w:lang w:val="it-IT"/>
        </w:rPr>
      </w:pPr>
      <w:r w:rsidRPr="00817EFF">
        <w:rPr>
          <w:lang w:val="it-IT"/>
        </w:rPr>
        <w:t xml:space="preserve">Mas u-actsentàm importantsiea-a pãtãgiuniljei-ndauùã capiti nãpoi tu Romanjlji 6, nu s-poati cà Pavlu tora va s-nveatsã cà eara fãrã lipsã ti ascãparea tu caplu 10. </w:t>
      </w:r>
    </w:p>
    <w:p w:rsidR="006F0C82" w:rsidRPr="00817EFF" w:rsidRDefault="006F0C82" w:rsidP="006F0C82">
      <w:pPr>
        <w:numPr>
          <w:ilvl w:val="0"/>
          <w:numId w:val="46"/>
        </w:numPr>
        <w:jc w:val="both"/>
        <w:rPr>
          <w:lang w:val="it-IT"/>
        </w:rPr>
      </w:pPr>
      <w:r w:rsidRPr="00817EFF">
        <w:rPr>
          <w:lang w:val="it-IT"/>
        </w:rPr>
        <w:t>Di-ninti di Rom. 10:9 suntu v.6-8: “S-nu dzãts tu inima-a ta, Cari-a s-alinã-n tser...Cari va s-dipunã tu-ahãndimi?...Ma tsi dzãtsi atsea? Aproapea-i di tini zborlu, shi tu gura-a ta sh-tu inima-a ta: tsi va s-dzãcã zborlu-a pistiljei tsi-l propoviduim”. “Zborlu-a pisti(ljei)” fu di-aclo atsea tsi lipsea s-hibã confesatã, shi s-bagã tu paralelã cu “Domnulu Isus” tu v.9. Avem vidzutã ca “pistea” u-spuni truplu-ntreg di doctrinã tsi u-featsi Vangheljlu. Pavlu featsi tsitat di Deùt. 30:11-14: “Cà dimãndãciunea-aestã tsi ts-u dimãndu dzuùã-aestã...nu-i ãn-Tser...nitsi-i pisti amarea (‘ahãndusimi’)...ma zborlu-i multu aproapea di tini”. S-pari ca el u-interpreteadzã “zborlu...dimãndãciunea-aestã” cà spuni ti Hristos. Tu idhyiù modus cà Israel u-tsãnea ca s-hibã vluyisit (Deùt. 30:16), ashi mas Israelu-atsel nàùlu pistipsea tu zborlu ti Hristos elji va s-hibã ascãpats. Confesiea di Hristos cu gurã di-aclo easti idhyea cu actseptarea di-nvitsãtura-aestã ti Hristos. “Mas u-ascultsã boatsea-a Domnului” (Deùt.30:10) easti bãgatã ca idhyea cu Rom. 10:9: “Mas dài confesiea cu gura-a ta cà Isus easti Domnul”. Paralelã-aestã iara spuni cà “Domnulu Isus” easti titula tsi featsi sumatsiea di nvitsãturã bazicã di zborlu-al Dumnidzà.</w:t>
      </w:r>
    </w:p>
    <w:p w:rsidR="006F0C82" w:rsidRPr="00817EFF" w:rsidRDefault="006F0C82" w:rsidP="00817EFF">
      <w:pPr>
        <w:jc w:val="both"/>
        <w:rPr>
          <w:lang w:val="it-IT"/>
        </w:rPr>
      </w:pPr>
    </w:p>
    <w:p w:rsidR="006F0C82" w:rsidRPr="00817EFF" w:rsidRDefault="006F0C82" w:rsidP="00817EFF">
      <w:pPr>
        <w:jc w:val="both"/>
        <w:rPr>
          <w:b/>
          <w:bCs/>
          <w:i/>
          <w:iCs/>
          <w:sz w:val="28"/>
          <w:szCs w:val="28"/>
          <w:lang w:val="it-IT"/>
        </w:rPr>
      </w:pPr>
      <w:r w:rsidRPr="00817EFF">
        <w:rPr>
          <w:b/>
          <w:bCs/>
          <w:i/>
          <w:iCs/>
          <w:sz w:val="28"/>
          <w:szCs w:val="28"/>
          <w:lang w:val="it-IT"/>
        </w:rPr>
        <w:t>Digresiea 32: Furlu Pi Crutsea</w:t>
      </w:r>
    </w:p>
    <w:p w:rsidR="006F0C82" w:rsidRPr="00817EFF" w:rsidRDefault="006F0C82" w:rsidP="00817EFF">
      <w:pPr>
        <w:jc w:val="both"/>
        <w:rPr>
          <w:b/>
          <w:bCs/>
          <w:i/>
          <w:iCs/>
          <w:sz w:val="28"/>
          <w:szCs w:val="28"/>
          <w:lang w:val="it-IT"/>
        </w:rPr>
      </w:pPr>
    </w:p>
    <w:p w:rsidR="006F0C82" w:rsidRPr="00817EFF" w:rsidRDefault="006F0C82" w:rsidP="00817EFF">
      <w:pPr>
        <w:ind w:left="900"/>
        <w:jc w:val="both"/>
        <w:rPr>
          <w:b/>
          <w:bCs/>
          <w:lang w:val="it-IT"/>
        </w:rPr>
      </w:pPr>
      <w:r w:rsidRPr="00817EFF">
        <w:rPr>
          <w:b/>
          <w:bCs/>
          <w:lang w:val="it-IT"/>
        </w:rPr>
        <w:t>Furlu dzãtsea “Adu-mi-aminti, Doamne, cãndu va s-yinji tu vãsiliea-a Ta. Shi Isus ãlji dzãsi: Dealihea tsã dzãc a tsàia, azã va s-eshtsã cu Mini tu paradis” (Luca 23:42,43). Versurli-aesti suntu ljeati ta sã-scljeamã cà pãtãgiunea nu easti esentsiealã ti ascãpari, shi cà va s-yinim dinãoarã tu Tserurli pi moartea. Dicãt altili provi tsi spunã contra, unã dghivãseari ma-ngãtan di paragraflu u-dizvãleashti aestã:</w:t>
      </w:r>
    </w:p>
    <w:p w:rsidR="006F0C82" w:rsidRPr="00817EFF" w:rsidRDefault="006F0C82" w:rsidP="00817EFF">
      <w:pPr>
        <w:ind w:left="900"/>
        <w:jc w:val="both"/>
        <w:rPr>
          <w:b/>
          <w:bCs/>
          <w:lang w:val="it-IT"/>
        </w:rPr>
      </w:pPr>
    </w:p>
    <w:p w:rsidR="006F0C82" w:rsidRPr="00817EFF" w:rsidRDefault="006F0C82" w:rsidP="00817EFF">
      <w:pPr>
        <w:ind w:left="180"/>
        <w:jc w:val="both"/>
        <w:rPr>
          <w:lang w:val="it-IT"/>
        </w:rPr>
      </w:pPr>
      <w:r w:rsidRPr="00817EFF">
        <w:rPr>
          <w:b/>
          <w:bCs/>
          <w:lang w:val="it-IT"/>
        </w:rPr>
        <w:t>1.</w:t>
      </w:r>
      <w:r w:rsidRPr="00817EFF">
        <w:rPr>
          <w:lang w:val="it-IT"/>
        </w:rPr>
        <w:t xml:space="preserve"> Dimãndãciunea s-hibã pãtidzat tu moartea-al Hristolu shi-nyearea fu datã </w:t>
      </w:r>
      <w:r w:rsidRPr="00817EFF">
        <w:rPr>
          <w:i/>
          <w:iCs/>
          <w:lang w:val="it-IT"/>
        </w:rPr>
        <w:t>dupu</w:t>
      </w:r>
      <w:r w:rsidRPr="00817EFF">
        <w:rPr>
          <w:lang w:val="it-IT"/>
        </w:rPr>
        <w:t xml:space="preserve"> ãnyearea-a Hristolui (Marcu 16:15,16). Furlu nica bãnà sum Nomlu al Moise cãndu Hristos zbura cu el.</w:t>
      </w:r>
    </w:p>
    <w:p w:rsidR="006F0C82" w:rsidRPr="00817EFF" w:rsidRDefault="006F0C82" w:rsidP="00817EFF">
      <w:pPr>
        <w:ind w:left="180"/>
        <w:jc w:val="both"/>
        <w:rPr>
          <w:lang w:val="it-IT"/>
        </w:rPr>
      </w:pPr>
    </w:p>
    <w:p w:rsidR="006F0C82" w:rsidRPr="00817EFF" w:rsidRDefault="006F0C82" w:rsidP="00817EFF">
      <w:pPr>
        <w:ind w:left="180"/>
        <w:jc w:val="both"/>
        <w:rPr>
          <w:lang w:val="it-IT"/>
        </w:rPr>
      </w:pPr>
      <w:r w:rsidRPr="00817EFF">
        <w:rPr>
          <w:b/>
          <w:bCs/>
          <w:lang w:val="it-IT"/>
        </w:rPr>
        <w:t xml:space="preserve">2. </w:t>
      </w:r>
      <w:r w:rsidRPr="00817EFF">
        <w:rPr>
          <w:lang w:val="it-IT"/>
        </w:rPr>
        <w:t>Pãtãgiunea di dealihea easti tu moartea shi-nyearea al Isus. Mas videm cà cãndu Isus zbura cu furlu nitsi cà evenimentili atseali s-featsirã, pãtãgiunea tu Hristolu nu fu posibilã.</w:t>
      </w:r>
    </w:p>
    <w:p w:rsidR="006F0C82" w:rsidRPr="00817EFF" w:rsidRDefault="006F0C82" w:rsidP="00817EFF">
      <w:pPr>
        <w:ind w:left="180"/>
        <w:jc w:val="both"/>
        <w:rPr>
          <w:lang w:val="it-IT"/>
        </w:rPr>
      </w:pPr>
    </w:p>
    <w:p w:rsidR="006F0C82" w:rsidRPr="00817EFF" w:rsidRDefault="006F0C82" w:rsidP="00817EFF">
      <w:pPr>
        <w:ind w:left="180"/>
        <w:jc w:val="both"/>
        <w:rPr>
          <w:lang w:val="it-IT"/>
        </w:rPr>
      </w:pPr>
      <w:r w:rsidRPr="00817EFF">
        <w:rPr>
          <w:b/>
          <w:bCs/>
          <w:lang w:val="it-IT"/>
        </w:rPr>
        <w:t xml:space="preserve">3. </w:t>
      </w:r>
      <w:r w:rsidRPr="00817EFF">
        <w:rPr>
          <w:lang w:val="it-IT"/>
        </w:rPr>
        <w:t>Pãtãgiunea u-simboleadzã moartea-a noastã cu hristos (Rom. 6:3-5). Furlu fu atsea unicã personã tsi di dealihea u-fãtsea aestã.</w:t>
      </w:r>
    </w:p>
    <w:p w:rsidR="006F0C82" w:rsidRPr="00817EFF" w:rsidRDefault="006F0C82" w:rsidP="00817EFF">
      <w:pPr>
        <w:ind w:left="180"/>
        <w:jc w:val="both"/>
        <w:rPr>
          <w:lang w:val="it-IT"/>
        </w:rPr>
      </w:pPr>
    </w:p>
    <w:p w:rsidR="006F0C82" w:rsidRPr="00817EFF" w:rsidRDefault="006F0C82" w:rsidP="00817EFF">
      <w:pPr>
        <w:ind w:left="180"/>
        <w:jc w:val="both"/>
        <w:rPr>
          <w:lang w:val="it-IT"/>
        </w:rPr>
      </w:pPr>
      <w:r w:rsidRPr="00817EFF">
        <w:rPr>
          <w:b/>
          <w:bCs/>
          <w:lang w:val="it-IT"/>
        </w:rPr>
        <w:t xml:space="preserve">4. </w:t>
      </w:r>
      <w:r w:rsidRPr="00817EFF">
        <w:rPr>
          <w:lang w:val="it-IT"/>
        </w:rPr>
        <w:t>Dealihea easti posibilã ca furlu fu un di atselji cari s-pãtidzarã di Oani Pãtidzãtorlu. Multsã di atselji converzii di ninti furã caracteri tu aumbrã (Matei 21:32). S-dzãcã cà furlu nu fu pãtidzat easti s-nã disputàm di tãtsearea; tsi-i ma greauùã s-hibã un printsip definitiv pi cari va nã-iustificàm di dimãndãciunea s-him pãtidzats. Idhyea ashi, paragraflu easti tu tãtseari ti zboarãli ‘suflit’ shi ‘tser’.</w:t>
      </w:r>
    </w:p>
    <w:p w:rsidR="006F0C82" w:rsidRPr="00817EFF" w:rsidRDefault="006F0C82" w:rsidP="00817EFF">
      <w:pPr>
        <w:ind w:left="180"/>
        <w:jc w:val="both"/>
        <w:rPr>
          <w:lang w:val="it-IT"/>
        </w:rPr>
      </w:pPr>
    </w:p>
    <w:p w:rsidR="006F0C82" w:rsidRPr="00817EFF" w:rsidRDefault="006F0C82" w:rsidP="00817EFF">
      <w:pPr>
        <w:ind w:left="180"/>
        <w:jc w:val="both"/>
        <w:rPr>
          <w:lang w:val="it-IT"/>
        </w:rPr>
      </w:pPr>
      <w:r w:rsidRPr="00817EFF">
        <w:rPr>
          <w:b/>
          <w:bCs/>
          <w:lang w:val="it-IT"/>
        </w:rPr>
        <w:t xml:space="preserve">5. </w:t>
      </w:r>
      <w:r w:rsidRPr="00817EFF">
        <w:rPr>
          <w:lang w:val="it-IT"/>
        </w:rPr>
        <w:t>Furlu lu-ntriba Isus ta s-lu adutsi aminti ti bunã, cãndu Isus s-turnà “tu” Vãsiliea-a lui (R.S.V.). Furlu di-aclo nu fu fãr’ di shteari ti Vangheljlu-a Vãsiliealjei di Dumnidzà ti cari Isus prupuvidea (Matei 4:23). El shtea ca va s-aibã unã dzuùã di giudicari pi bãgarea-a fimeljlui di Vãsiliea atsea, sh-di aclo l-pãlãcãrsi Isus, cari el shtea cà va si s-alinã di mortsã ca tu soni s-hibã giudicãtorlu pi dzuùã atsea, s-lu adutsi aminti ti ghineatsã. Furlu siyura ca nu fu fãr’ di shteari; el u-vidzu atsea ca ascãparea tu dzuùã di ãnyeari shi giudicarea va s-hibã zburati di gurã a Hristolui.</w:t>
      </w:r>
    </w:p>
    <w:p w:rsidR="006F0C82" w:rsidRPr="00817EFF" w:rsidRDefault="006F0C82" w:rsidP="00817EFF">
      <w:pPr>
        <w:ind w:left="180"/>
        <w:jc w:val="both"/>
        <w:rPr>
          <w:lang w:val="it-IT"/>
        </w:rPr>
      </w:pPr>
    </w:p>
    <w:p w:rsidR="006F0C82" w:rsidRPr="00817EFF" w:rsidRDefault="006F0C82" w:rsidP="00817EFF">
      <w:pPr>
        <w:ind w:left="180"/>
        <w:jc w:val="both"/>
        <w:rPr>
          <w:lang w:val="it-IT"/>
        </w:rPr>
      </w:pPr>
      <w:r w:rsidRPr="00817EFF">
        <w:rPr>
          <w:b/>
          <w:bCs/>
          <w:lang w:val="it-IT"/>
        </w:rPr>
        <w:t xml:space="preserve">6. </w:t>
      </w:r>
      <w:r w:rsidRPr="00817EFF">
        <w:rPr>
          <w:lang w:val="it-IT"/>
        </w:rPr>
        <w:t xml:space="preserve">Isus apãndãsi ca furlu </w:t>
      </w:r>
      <w:r w:rsidRPr="00817EFF">
        <w:rPr>
          <w:i/>
          <w:iCs/>
          <w:lang w:val="it-IT"/>
        </w:rPr>
        <w:t>va</w:t>
      </w:r>
      <w:r w:rsidRPr="00817EFF">
        <w:rPr>
          <w:lang w:val="it-IT"/>
        </w:rPr>
        <w:t xml:space="preserve"> s-hibã cu el tu “Paradis”. Zborlu gãrtsescu-aestu totãna zbura ti unã situatsiea idealã pi </w:t>
      </w:r>
      <w:r w:rsidRPr="00817EFF">
        <w:rPr>
          <w:i/>
          <w:iCs/>
          <w:lang w:val="it-IT"/>
        </w:rPr>
        <w:t>loclu</w:t>
      </w:r>
      <w:r w:rsidRPr="00817EFF">
        <w:rPr>
          <w:lang w:val="it-IT"/>
        </w:rPr>
        <w:t>. S-ufilizeashti ti Gãrdinã di Eden diznàù adratã cari va s-hibã vidzutã tu Vãsiliea yinitoarã di Dumnidzà pi loclu (Apoc. 2:7). Tu chirolu di Vãsiliea di Dumnidzà, lumea va s-toarnã tu conditsii tu formã di paradis di Gãrdinã di Eden (Is. 51:3; Iez. 36:35), di itiea di blãstemlu cari va s-hibã sculat (Apoc. 22:3). Vecljul Testamentu Gãrtsescu (Septuaghinta) u-ufilizeashti idhyiu zbor gãrtsescu ti “paradis” cãndu zbureashti ti unã situatsii idylicã pi loclu tu Ecc. 2:5; Nee.2:8; Cãnt. 4:13; Adr. 13:10. ‘Paradislu’ mash s-ligà cu Tserlu cu ufilizirea-a ljei tu càrtsãli di fictsiea cum easti ‘Paradise Lost’ (Paradizlu Chirut) di Milton. Tagmã al Isus ti un loc ti furlu tu paradislu fu tu apãndãsirea di vrearea-a lui s-hibã tu Vãsiliea al Hristolu. Avem spusã tu Studiea 5 cà Vãsiliea va s-hibã tu loclu; ‘paradislu’ di aclo va s-hibã aclo idhyea-ashi.</w:t>
      </w:r>
    </w:p>
    <w:p w:rsidR="006F0C82" w:rsidRPr="00817EFF" w:rsidRDefault="006F0C82" w:rsidP="00817EFF">
      <w:pPr>
        <w:ind w:left="180"/>
        <w:jc w:val="both"/>
        <w:rPr>
          <w:lang w:val="it-IT"/>
        </w:rPr>
      </w:pPr>
    </w:p>
    <w:p w:rsidR="006F0C82" w:rsidRPr="00817EFF" w:rsidRDefault="006F0C82" w:rsidP="00817EFF">
      <w:pPr>
        <w:ind w:left="180"/>
        <w:jc w:val="both"/>
        <w:rPr>
          <w:lang w:val="it-IT"/>
        </w:rPr>
      </w:pPr>
      <w:r w:rsidRPr="00817EFF">
        <w:rPr>
          <w:b/>
          <w:bCs/>
          <w:lang w:val="it-IT"/>
        </w:rPr>
        <w:t>7.</w:t>
      </w:r>
      <w:r w:rsidRPr="00817EFF">
        <w:rPr>
          <w:lang w:val="it-IT"/>
        </w:rPr>
        <w:t xml:space="preserve"> Calea v. 43 nai ma multu s-tradutsi cà s-pari dimi mas Hristos shi furlu furã deadun tu dzuùã atsea tu ‘paradislu’. Ma s-veadã cà pi Vãsiliea nica nu lj-suntu bãgati fimelji pi loclu. Elji di-aclo nu vinirã tu Vãsiliea pi dzuùã-atsea. Isus yinea tu murmintu (Fapti 2:23); cà shi el avea prupuviditã, el fu “trei dzãli shi trei noptsã pi loclu” (Mat. 12:40 vid. 16:21) dupã moartea-a lui pi crutsi. Nica dupu-nyearea el dzãsi “Nu dà di Mini, cà </w:t>
      </w:r>
      <w:r w:rsidRPr="00817EFF">
        <w:rPr>
          <w:i/>
          <w:iCs/>
          <w:lang w:val="it-IT"/>
        </w:rPr>
        <w:t>nica</w:t>
      </w:r>
      <w:r w:rsidRPr="00817EFF">
        <w:rPr>
          <w:lang w:val="it-IT"/>
        </w:rPr>
        <w:t xml:space="preserve"> </w:t>
      </w:r>
      <w:r w:rsidRPr="00817EFF">
        <w:rPr>
          <w:i/>
          <w:iCs/>
          <w:lang w:val="it-IT"/>
        </w:rPr>
        <w:t>nu</w:t>
      </w:r>
      <w:r w:rsidRPr="00817EFF">
        <w:rPr>
          <w:lang w:val="it-IT"/>
        </w:rPr>
        <w:t xml:space="preserve"> Mi-am alinatã la Tatãl a Meù” (Oani 20:17). Ashi Isus nu yinea pi Tserlu dzuùã-atsea cãndu muri.</w:t>
      </w:r>
    </w:p>
    <w:p w:rsidR="006F0C82" w:rsidRPr="00817EFF" w:rsidRDefault="006F0C82" w:rsidP="00817EFF">
      <w:pPr>
        <w:ind w:left="180"/>
        <w:jc w:val="both"/>
        <w:rPr>
          <w:lang w:val="it-IT"/>
        </w:rPr>
      </w:pPr>
    </w:p>
    <w:p w:rsidR="006F0C82" w:rsidRPr="00817EFF" w:rsidRDefault="006F0C82" w:rsidP="00817EFF">
      <w:pPr>
        <w:ind w:left="180"/>
        <w:jc w:val="both"/>
        <w:rPr>
          <w:lang w:val="it-IT"/>
        </w:rPr>
      </w:pPr>
      <w:r w:rsidRPr="00817EFF">
        <w:rPr>
          <w:lang w:val="it-IT"/>
        </w:rPr>
        <w:t>Iara, Isus s-pari cà u-da tagmã pi furlu “</w:t>
      </w:r>
      <w:r w:rsidRPr="00817EFF">
        <w:rPr>
          <w:i/>
          <w:iCs/>
          <w:lang w:val="it-IT"/>
        </w:rPr>
        <w:t xml:space="preserve">Azã </w:t>
      </w:r>
      <w:r w:rsidRPr="00817EFF">
        <w:rPr>
          <w:lang w:val="it-IT"/>
        </w:rPr>
        <w:t xml:space="preserve">va s-eshtsã cu mini tu paradis”. Apandãsea la aestã s-pari cà-i contradictsii s-aflã tu factul ca tu texturli orighinali pi limbã uvreescã shi gãrtseascã di Bibliea, nu s-veadi nitsi punctuatsii nitsi ghrami màri. Poati cà s-u fãtsem puncutatsiea diznàù ashi ca s-dghivãsim “Isus lj-spunea, Dealihea tsã dzãc-a tsàia </w:t>
      </w:r>
      <w:r w:rsidRPr="00817EFF">
        <w:rPr>
          <w:i/>
          <w:iCs/>
          <w:lang w:val="it-IT"/>
        </w:rPr>
        <w:t>azã</w:t>
      </w:r>
      <w:r w:rsidRPr="00817EFF">
        <w:rPr>
          <w:lang w:val="it-IT"/>
        </w:rPr>
        <w:t xml:space="preserve">, </w:t>
      </w:r>
      <w:r w:rsidRPr="00817EFF">
        <w:rPr>
          <w:i/>
          <w:iCs/>
          <w:lang w:val="it-IT"/>
        </w:rPr>
        <w:t>va s-</w:t>
      </w:r>
      <w:r w:rsidRPr="00817EFF">
        <w:rPr>
          <w:lang w:val="it-IT"/>
        </w:rPr>
        <w:t>eshtsã</w:t>
      </w:r>
      <w:r w:rsidRPr="00817EFF">
        <w:rPr>
          <w:i/>
          <w:iCs/>
          <w:lang w:val="it-IT"/>
        </w:rPr>
        <w:t xml:space="preserve"> </w:t>
      </w:r>
      <w:r w:rsidRPr="00817EFF">
        <w:rPr>
          <w:lang w:val="it-IT"/>
        </w:rPr>
        <w:t xml:space="preserve">cu mini tu paradis” (Luca 23:43). Tradutsirea di Rotherdam di dealihea bagã virgulã dupu “azã”. Aestã ti mirachi yini cum lipseashti tu contextul. Furlu ãl-pãlãcãrsi pi Isus s-ul aducã aminti dupu ghineatsã pi dzuùã atsea di giudicari; el shtea ca el avea responsabilitati, shi va s-yinã aclo. Ma Isus lj-dãdea unã reafirmatsiea ti ciudii – ‘Pot s-tsã dzãc </w:t>
      </w:r>
      <w:r w:rsidRPr="00817EFF">
        <w:rPr>
          <w:i/>
          <w:iCs/>
          <w:lang w:val="it-IT"/>
        </w:rPr>
        <w:t>tora</w:t>
      </w:r>
      <w:r w:rsidRPr="00817EFF">
        <w:rPr>
          <w:lang w:val="it-IT"/>
        </w:rPr>
        <w:t xml:space="preserve">! Tini nu va s-lipseashti s-ashteptsã pãnã atumtsea s-ul vedz giudicarea-a mea ti tini – tini </w:t>
      </w:r>
      <w:r w:rsidRPr="00817EFF">
        <w:rPr>
          <w:i/>
          <w:iCs/>
          <w:lang w:val="it-IT"/>
        </w:rPr>
        <w:t>va</w:t>
      </w:r>
      <w:r w:rsidRPr="00817EFF">
        <w:rPr>
          <w:lang w:val="it-IT"/>
        </w:rPr>
        <w:t xml:space="preserve"> s-eshtsã cu mini tu Vãsiliea!’.</w:t>
      </w:r>
    </w:p>
    <w:p w:rsidR="006F0C82" w:rsidRPr="00817EFF" w:rsidRDefault="006F0C82" w:rsidP="00817EFF">
      <w:pPr>
        <w:ind w:left="180"/>
        <w:jc w:val="both"/>
        <w:rPr>
          <w:lang w:val="it-IT"/>
        </w:rPr>
      </w:pPr>
    </w:p>
    <w:p w:rsidR="006F0C82" w:rsidRPr="00817EFF" w:rsidRDefault="006F0C82" w:rsidP="00817EFF">
      <w:pPr>
        <w:ind w:left="180"/>
        <w:jc w:val="both"/>
        <w:rPr>
          <w:lang w:val="it-IT"/>
        </w:rPr>
      </w:pPr>
      <w:r w:rsidRPr="00817EFF">
        <w:rPr>
          <w:b/>
          <w:bCs/>
          <w:lang w:val="it-IT"/>
        </w:rPr>
        <w:t>8.</w:t>
      </w:r>
      <w:r w:rsidRPr="00817EFF">
        <w:rPr>
          <w:lang w:val="it-IT"/>
        </w:rPr>
        <w:t xml:space="preserve"> Di puncturli di ma-nsus, s-poati s-li bãgãm tu unã listã doctrinili cari li-acãchisea evidentã:</w:t>
      </w:r>
    </w:p>
    <w:p w:rsidR="006F0C82" w:rsidRPr="00817EFF" w:rsidRDefault="006F0C82" w:rsidP="00817EFF">
      <w:pPr>
        <w:ind w:left="180"/>
        <w:jc w:val="both"/>
        <w:rPr>
          <w:lang w:val="it-IT"/>
        </w:rPr>
      </w:pPr>
    </w:p>
    <w:p w:rsidR="006F0C82" w:rsidRPr="00817EFF" w:rsidRDefault="006F0C82" w:rsidP="006F0C82">
      <w:pPr>
        <w:numPr>
          <w:ilvl w:val="0"/>
          <w:numId w:val="46"/>
        </w:numPr>
        <w:tabs>
          <w:tab w:val="clear" w:pos="900"/>
          <w:tab w:val="num" w:pos="180"/>
        </w:tabs>
        <w:ind w:left="180" w:hanging="180"/>
        <w:jc w:val="both"/>
        <w:rPr>
          <w:lang w:val="it-IT"/>
        </w:rPr>
      </w:pPr>
      <w:r w:rsidRPr="00817EFF">
        <w:rPr>
          <w:lang w:val="it-IT"/>
        </w:rPr>
        <w:t>Vãsiliea al Dumnidzà</w:t>
      </w:r>
    </w:p>
    <w:p w:rsidR="006F0C82" w:rsidRPr="00817EFF" w:rsidRDefault="006F0C82" w:rsidP="006F0C82">
      <w:pPr>
        <w:numPr>
          <w:ilvl w:val="0"/>
          <w:numId w:val="46"/>
        </w:numPr>
        <w:tabs>
          <w:tab w:val="clear" w:pos="900"/>
          <w:tab w:val="num" w:pos="180"/>
        </w:tabs>
        <w:ind w:left="180" w:hanging="180"/>
        <w:jc w:val="both"/>
        <w:rPr>
          <w:lang w:val="it-IT"/>
        </w:rPr>
      </w:pPr>
      <w:r w:rsidRPr="00817EFF">
        <w:rPr>
          <w:lang w:val="it-IT"/>
        </w:rPr>
        <w:t>Dheftherã yineari al Hristos</w:t>
      </w:r>
    </w:p>
    <w:p w:rsidR="006F0C82" w:rsidRPr="00817EFF" w:rsidRDefault="006F0C82" w:rsidP="006F0C82">
      <w:pPr>
        <w:numPr>
          <w:ilvl w:val="0"/>
          <w:numId w:val="46"/>
        </w:numPr>
        <w:tabs>
          <w:tab w:val="clear" w:pos="900"/>
          <w:tab w:val="num" w:pos="180"/>
        </w:tabs>
        <w:ind w:left="180" w:hanging="180"/>
        <w:jc w:val="both"/>
        <w:rPr>
          <w:lang w:val="it-IT"/>
        </w:rPr>
      </w:pPr>
      <w:r w:rsidRPr="00817EFF">
        <w:rPr>
          <w:lang w:val="it-IT"/>
        </w:rPr>
        <w:t>Ãnyearea shi giudicarea</w:t>
      </w:r>
    </w:p>
    <w:p w:rsidR="006F0C82" w:rsidRPr="00817EFF" w:rsidRDefault="006F0C82" w:rsidP="006F0C82">
      <w:pPr>
        <w:numPr>
          <w:ilvl w:val="0"/>
          <w:numId w:val="46"/>
        </w:numPr>
        <w:tabs>
          <w:tab w:val="clear" w:pos="900"/>
          <w:tab w:val="num" w:pos="180"/>
        </w:tabs>
        <w:ind w:left="180" w:hanging="180"/>
        <w:jc w:val="both"/>
        <w:rPr>
          <w:lang w:val="it-IT"/>
        </w:rPr>
      </w:pPr>
      <w:r w:rsidRPr="00817EFF">
        <w:rPr>
          <w:lang w:val="it-IT"/>
        </w:rPr>
        <w:t>Responsabilitatea</w:t>
      </w:r>
    </w:p>
    <w:p w:rsidR="006F0C82" w:rsidRPr="00817EFF" w:rsidRDefault="006F0C82" w:rsidP="006F0C82">
      <w:pPr>
        <w:numPr>
          <w:ilvl w:val="0"/>
          <w:numId w:val="46"/>
        </w:numPr>
        <w:tabs>
          <w:tab w:val="clear" w:pos="900"/>
          <w:tab w:val="num" w:pos="180"/>
        </w:tabs>
        <w:ind w:left="180" w:hanging="180"/>
        <w:jc w:val="both"/>
        <w:rPr>
          <w:lang w:val="it-IT"/>
        </w:rPr>
      </w:pPr>
      <w:r w:rsidRPr="00817EFF">
        <w:rPr>
          <w:lang w:val="it-IT"/>
        </w:rPr>
        <w:t>Ascãparea dupu pistea tu Hristos</w:t>
      </w:r>
    </w:p>
    <w:p w:rsidR="006F0C82" w:rsidRPr="00817EFF" w:rsidRDefault="006F0C82" w:rsidP="006F0C82">
      <w:pPr>
        <w:numPr>
          <w:ilvl w:val="0"/>
          <w:numId w:val="46"/>
        </w:numPr>
        <w:tabs>
          <w:tab w:val="clear" w:pos="900"/>
          <w:tab w:val="num" w:pos="180"/>
        </w:tabs>
        <w:ind w:left="180" w:hanging="180"/>
        <w:jc w:val="both"/>
        <w:rPr>
          <w:lang w:val="it-IT"/>
        </w:rPr>
      </w:pPr>
      <w:r w:rsidRPr="00817EFF">
        <w:rPr>
          <w:lang w:val="it-IT"/>
        </w:rPr>
        <w:t>Ãnyearea-a Hristolui</w:t>
      </w:r>
    </w:p>
    <w:p w:rsidR="006F0C82" w:rsidRPr="00817EFF" w:rsidRDefault="006F0C82" w:rsidP="006F0C82">
      <w:pPr>
        <w:numPr>
          <w:ilvl w:val="0"/>
          <w:numId w:val="46"/>
        </w:numPr>
        <w:tabs>
          <w:tab w:val="clear" w:pos="900"/>
          <w:tab w:val="num" w:pos="180"/>
        </w:tabs>
        <w:ind w:left="180" w:hanging="180"/>
        <w:jc w:val="both"/>
        <w:rPr>
          <w:lang w:val="it-IT"/>
        </w:rPr>
      </w:pPr>
      <w:r w:rsidRPr="00817EFF">
        <w:rPr>
          <w:lang w:val="it-IT"/>
        </w:rPr>
        <w:t>Perfectsiea-a Hristolui (“omlu aestu nu featsi nitsi-unã slãbintsã”)</w:t>
      </w:r>
    </w:p>
    <w:p w:rsidR="006F0C82" w:rsidRPr="00817EFF" w:rsidRDefault="006F0C82" w:rsidP="006F0C82">
      <w:pPr>
        <w:numPr>
          <w:ilvl w:val="0"/>
          <w:numId w:val="46"/>
        </w:numPr>
        <w:tabs>
          <w:tab w:val="clear" w:pos="900"/>
          <w:tab w:val="num" w:pos="180"/>
        </w:tabs>
        <w:ind w:left="180" w:hanging="180"/>
        <w:jc w:val="both"/>
        <w:rPr>
          <w:lang w:val="it-IT"/>
        </w:rPr>
      </w:pPr>
      <w:r w:rsidRPr="00817EFF">
        <w:rPr>
          <w:lang w:val="it-IT"/>
        </w:rPr>
        <w:t>Lipsã s-ducã dupu Hristolu (el u-spunea “Domnul”)</w:t>
      </w:r>
    </w:p>
    <w:p w:rsidR="006F0C82" w:rsidRPr="00817EFF" w:rsidRDefault="006F0C82" w:rsidP="006F0C82">
      <w:pPr>
        <w:numPr>
          <w:ilvl w:val="0"/>
          <w:numId w:val="46"/>
        </w:numPr>
        <w:tabs>
          <w:tab w:val="clear" w:pos="900"/>
          <w:tab w:val="num" w:pos="180"/>
        </w:tabs>
        <w:ind w:left="180" w:hanging="180"/>
        <w:jc w:val="both"/>
        <w:rPr>
          <w:lang w:val="it-IT"/>
        </w:rPr>
      </w:pPr>
      <w:r w:rsidRPr="00817EFF">
        <w:rPr>
          <w:lang w:val="it-IT"/>
        </w:rPr>
        <w:t>Naturã di amãrtii-a omlui (“Noi him dupã-ndreptu”)</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Di-aclo nu-i la loc s-u ufilizeshtsã omlu-aestu ca unã iustificari ti minduearea ca cafi un poati s-hibã ascãpat mas elji spunã shi un nai ma njic interes tu crãshtinamea; lipseashti s-hibã atsel tip di bazã di doctrinã tsi el u-avea. Fãrã di aestã, noi nu va s-putum s-nã alinàm tu analtsimili di pistea tsi el u-avea. Hristos nu adrà nitsi unã ofertã di ascãpari pi altulu fur, a curi pozitsiea fu, “Nu eshtsã Tini Hristolu? Ascapã-Ti Tini Insuts shi noi”. Auùatsi fu omlu tsi dzãtsi, ‘Mas ari tsiva tu lucurlu-aestu di Histos, nu ved shi cãtse nu lipseashti sh-io s-ljeaù tsiva di atsea’. Cà el nu avea acãchiseari di doctrinã ca dheftherlu fur nu pãtu s-aflã ascãpari di dealihea tu bitimea-a dzàlilor-a lui, shi spunirea di interes ti Hristolu tora nu s-featsi.</w:t>
      </w:r>
    </w:p>
    <w:p w:rsidR="006F0C82" w:rsidRPr="00817EFF" w:rsidRDefault="006F0C82" w:rsidP="00817EFF">
      <w:pPr>
        <w:ind w:firstLine="180"/>
        <w:jc w:val="both"/>
        <w:rPr>
          <w:lang w:val="it-IT"/>
        </w:rPr>
      </w:pPr>
    </w:p>
    <w:p w:rsidR="006F0C82" w:rsidRPr="00817EFF" w:rsidRDefault="006F0C82" w:rsidP="00817EFF">
      <w:pPr>
        <w:jc w:val="both"/>
        <w:rPr>
          <w:b/>
          <w:bCs/>
          <w:i/>
          <w:iCs/>
          <w:sz w:val="28"/>
          <w:szCs w:val="28"/>
          <w:lang w:val="it-IT"/>
        </w:rPr>
      </w:pPr>
      <w:r w:rsidRPr="00817EFF">
        <w:rPr>
          <w:b/>
          <w:bCs/>
          <w:i/>
          <w:iCs/>
          <w:sz w:val="28"/>
          <w:szCs w:val="28"/>
          <w:lang w:val="it-IT"/>
        </w:rPr>
        <w:t>Digresiea 33: Unã Slujeari di Pãtãgiunea ti Exemplu</w:t>
      </w:r>
    </w:p>
    <w:p w:rsidR="006F0C82" w:rsidRPr="00817EFF" w:rsidRDefault="006F0C82" w:rsidP="00817EFF">
      <w:pPr>
        <w:ind w:firstLine="180"/>
        <w:jc w:val="both"/>
        <w:rPr>
          <w:sz w:val="28"/>
          <w:szCs w:val="28"/>
          <w:lang w:val="it-IT"/>
        </w:rPr>
      </w:pPr>
    </w:p>
    <w:p w:rsidR="006F0C82" w:rsidRPr="00817EFF" w:rsidRDefault="006F0C82" w:rsidP="00817EFF">
      <w:pPr>
        <w:ind w:firstLine="180"/>
        <w:jc w:val="both"/>
        <w:rPr>
          <w:szCs w:val="28"/>
          <w:lang w:val="it-IT"/>
        </w:rPr>
      </w:pPr>
      <w:r w:rsidRPr="00817EFF">
        <w:rPr>
          <w:szCs w:val="28"/>
          <w:lang w:val="it-IT"/>
        </w:rPr>
        <w:t>S-dàm unã ideiea di atsea cum pãtãgiunea s-poati s-hibã adratã cum lipseashti, atsea tsi yini easti un exemplu di slujearea di pãtãgiuni tsi s-fãtsea di Crãshtinjdelfianjlji tu Hartlepool, Angliea Sãmbãtã, dupã prãndzu, tu Xumedru anlu 1990. Cum shi s-hibã, lipseashti s-hibã notatã cà pãtãgiunea tu fundamentu easti nicari tu apã dupã unã pucãeari di dealihea shi pistipsearea tu Vangheljlu. ‘Slujearea’ easti mash unã optsiea plus s-u dàm un sens tsi lipseashti s-hibã adrat ta s-u spunem importantsiea-a evenimentului. Aradã di protsedurili fu aestã:</w:t>
      </w:r>
    </w:p>
    <w:p w:rsidR="006F0C82" w:rsidRPr="00817EFF" w:rsidRDefault="006F0C82" w:rsidP="00817EFF">
      <w:pPr>
        <w:ind w:firstLine="180"/>
        <w:jc w:val="both"/>
        <w:rPr>
          <w:szCs w:val="28"/>
          <w:lang w:val="it-IT"/>
        </w:rPr>
      </w:pPr>
    </w:p>
    <w:p w:rsidR="006F0C82" w:rsidRPr="00817EFF" w:rsidRDefault="006F0C82" w:rsidP="00817EFF">
      <w:pPr>
        <w:ind w:firstLine="180"/>
        <w:jc w:val="both"/>
        <w:rPr>
          <w:szCs w:val="28"/>
          <w:lang w:val="it-IT"/>
        </w:rPr>
      </w:pPr>
      <w:r w:rsidRPr="00817EFF">
        <w:rPr>
          <w:szCs w:val="28"/>
          <w:lang w:val="it-IT"/>
        </w:rPr>
        <w:t>Pãlãcãrsirea ti dishcljideari</w:t>
      </w:r>
    </w:p>
    <w:p w:rsidR="006F0C82" w:rsidRPr="00817EFF" w:rsidRDefault="006F0C82" w:rsidP="00817EFF">
      <w:pPr>
        <w:ind w:firstLine="180"/>
        <w:jc w:val="both"/>
        <w:rPr>
          <w:szCs w:val="28"/>
          <w:lang w:val="it-IT"/>
        </w:rPr>
      </w:pPr>
      <w:r w:rsidRPr="00817EFF">
        <w:rPr>
          <w:szCs w:val="28"/>
          <w:lang w:val="it-IT"/>
        </w:rPr>
        <w:t>Dghivãsearea di Romanjlji 6</w:t>
      </w:r>
    </w:p>
    <w:p w:rsidR="006F0C82" w:rsidRPr="00817EFF" w:rsidRDefault="006F0C82" w:rsidP="00817EFF">
      <w:pPr>
        <w:ind w:firstLine="180"/>
        <w:jc w:val="both"/>
        <w:rPr>
          <w:szCs w:val="28"/>
          <w:lang w:val="it-IT"/>
        </w:rPr>
      </w:pPr>
      <w:r w:rsidRPr="00817EFF">
        <w:rPr>
          <w:szCs w:val="28"/>
          <w:lang w:val="it-IT"/>
        </w:rPr>
        <w:t>Unã zburari shcurtã ti pãtãgiunea (tsi easti bãgatã nghios; numili di dealihea furã alãxiti)</w:t>
      </w:r>
    </w:p>
    <w:p w:rsidR="006F0C82" w:rsidRPr="00817EFF" w:rsidRDefault="006F0C82" w:rsidP="00817EFF">
      <w:pPr>
        <w:ind w:firstLine="180"/>
        <w:jc w:val="both"/>
        <w:rPr>
          <w:szCs w:val="28"/>
          <w:lang w:val="it-IT"/>
        </w:rPr>
      </w:pPr>
      <w:r w:rsidRPr="00817EFF">
        <w:rPr>
          <w:szCs w:val="28"/>
          <w:lang w:val="it-IT"/>
        </w:rPr>
        <w:t>Pãlãcãrseari</w:t>
      </w:r>
    </w:p>
    <w:p w:rsidR="006F0C82" w:rsidRPr="00817EFF" w:rsidRDefault="006F0C82" w:rsidP="00817EFF">
      <w:pPr>
        <w:ind w:firstLine="180"/>
        <w:jc w:val="both"/>
        <w:rPr>
          <w:szCs w:val="28"/>
          <w:lang w:val="it-IT"/>
        </w:rPr>
      </w:pPr>
      <w:r w:rsidRPr="00817EFF">
        <w:rPr>
          <w:szCs w:val="28"/>
          <w:lang w:val="it-IT"/>
        </w:rPr>
        <w:t>Nicari-a personãljei tu un bazen ti anoitari</w:t>
      </w:r>
    </w:p>
    <w:p w:rsidR="006F0C82" w:rsidRPr="00817EFF" w:rsidRDefault="006F0C82" w:rsidP="00817EFF">
      <w:pPr>
        <w:ind w:firstLine="180"/>
        <w:jc w:val="both"/>
        <w:rPr>
          <w:szCs w:val="28"/>
          <w:lang w:val="it-IT"/>
        </w:rPr>
      </w:pPr>
      <w:r w:rsidRPr="00817EFF">
        <w:rPr>
          <w:szCs w:val="28"/>
          <w:lang w:val="it-IT"/>
        </w:rPr>
        <w:t>Pãlãcãrseari</w:t>
      </w:r>
    </w:p>
    <w:p w:rsidR="006F0C82" w:rsidRPr="00817EFF" w:rsidRDefault="006F0C82" w:rsidP="00817EFF">
      <w:pPr>
        <w:ind w:firstLine="180"/>
        <w:jc w:val="both"/>
        <w:rPr>
          <w:szCs w:val="28"/>
          <w:lang w:val="it-IT"/>
        </w:rPr>
      </w:pPr>
    </w:p>
    <w:p w:rsidR="006F0C82" w:rsidRPr="00817EFF" w:rsidRDefault="006F0C82" w:rsidP="00817EFF">
      <w:pPr>
        <w:ind w:firstLine="180"/>
        <w:jc w:val="center"/>
        <w:rPr>
          <w:b/>
          <w:bCs/>
          <w:szCs w:val="28"/>
          <w:lang w:val="it-IT"/>
        </w:rPr>
      </w:pPr>
      <w:r w:rsidRPr="00817EFF">
        <w:rPr>
          <w:b/>
          <w:bCs/>
          <w:szCs w:val="28"/>
          <w:lang w:val="it-IT"/>
        </w:rPr>
        <w:t>ZBURARI TI PÃTÃGIUNEA</w:t>
      </w:r>
    </w:p>
    <w:p w:rsidR="006F0C82" w:rsidRPr="00817EFF" w:rsidRDefault="006F0C82" w:rsidP="00817EFF">
      <w:pPr>
        <w:ind w:firstLine="180"/>
        <w:rPr>
          <w:b/>
          <w:bCs/>
          <w:szCs w:val="28"/>
          <w:lang w:val="it-IT"/>
        </w:rPr>
      </w:pPr>
    </w:p>
    <w:p w:rsidR="006F0C82" w:rsidRPr="00817EFF" w:rsidRDefault="006F0C82" w:rsidP="00817EFF">
      <w:pPr>
        <w:ind w:firstLine="180"/>
        <w:jc w:val="both"/>
        <w:rPr>
          <w:szCs w:val="28"/>
          <w:lang w:val="it-IT"/>
        </w:rPr>
      </w:pPr>
      <w:r w:rsidRPr="00817EFF">
        <w:rPr>
          <w:szCs w:val="28"/>
          <w:lang w:val="it-IT"/>
        </w:rPr>
        <w:t>Nu poati s-avem nipistipseari cà azã easti dzuùã atsea nai ma importantã tu bana al Dave; ti ãndauùã minuti el va s-yinã sum apã shi di dip va sã-scoalã “tu Hristos”, unã simitsã di Avraam, avundãlui tagmili atseali ti ciudii cari u-facã Vangheljlu la el.</w:t>
      </w:r>
    </w:p>
    <w:p w:rsidR="006F0C82" w:rsidRPr="00817EFF" w:rsidRDefault="006F0C82" w:rsidP="00817EFF">
      <w:pPr>
        <w:ind w:firstLine="180"/>
        <w:jc w:val="both"/>
        <w:rPr>
          <w:szCs w:val="28"/>
          <w:lang w:val="it-IT"/>
        </w:rPr>
      </w:pPr>
    </w:p>
    <w:p w:rsidR="006F0C82" w:rsidRPr="00817EFF" w:rsidRDefault="006F0C82" w:rsidP="00817EFF">
      <w:pPr>
        <w:ind w:firstLine="180"/>
        <w:jc w:val="both"/>
        <w:rPr>
          <w:szCs w:val="28"/>
          <w:lang w:val="it-IT"/>
        </w:rPr>
      </w:pPr>
      <w:r w:rsidRPr="00817EFF">
        <w:rPr>
          <w:szCs w:val="28"/>
          <w:lang w:val="it-IT"/>
        </w:rPr>
        <w:lastRenderedPageBreak/>
        <w:t>Poati s-nã minciunã simplitsitetlu-a faptului-aestu, ma Dave shi tuts di noi auùatsi di dip pistipsim ca nicarea-aestã tu apã va lu-leagã cu moartea shi-nyearea al Isus, cãcum dghivãsim tu Romanjlji caplu 6, v.3-5:</w:t>
      </w:r>
    </w:p>
    <w:p w:rsidR="006F0C82" w:rsidRPr="00817EFF" w:rsidRDefault="006F0C82" w:rsidP="00817EFF">
      <w:pPr>
        <w:ind w:firstLine="180"/>
        <w:jc w:val="both"/>
        <w:rPr>
          <w:szCs w:val="28"/>
          <w:lang w:val="it-IT"/>
        </w:rPr>
      </w:pPr>
    </w:p>
    <w:p w:rsidR="006F0C82" w:rsidRPr="00817EFF" w:rsidRDefault="006F0C82" w:rsidP="00817EFF">
      <w:pPr>
        <w:ind w:left="900"/>
        <w:jc w:val="both"/>
        <w:rPr>
          <w:lang w:val="it-IT"/>
        </w:rPr>
      </w:pPr>
      <w:r w:rsidRPr="00817EFF">
        <w:rPr>
          <w:lang w:val="it-IT"/>
        </w:rPr>
        <w:t>“ Am tsi nu shtits cà tuts cãts tu Hristos Isus nã pãtidzàm cu moartea-a Lui cà nã-avem pãtidzatã? Scljeamã nã-ngrupàm cu El ãn moartea prin pãtãgiunea: ti-atsea cà ashi cum Hristolu-nye dit mortsã prin doxa-a Tatãlui, ashi s-alãgàm shi noi ti diftursearea-a banãljei. Cà maca fum shurtits pi El prin undzita-a moartiljei a Lui, atumtsea va s-him urtatslji shi-a-nyeariljei a Lui.”</w:t>
      </w:r>
    </w:p>
    <w:p w:rsidR="006F0C82" w:rsidRPr="00817EFF" w:rsidRDefault="006F0C82" w:rsidP="00817EFF">
      <w:pPr>
        <w:jc w:val="both"/>
        <w:rPr>
          <w:szCs w:val="28"/>
          <w:lang w:val="it-IT"/>
        </w:rPr>
      </w:pPr>
    </w:p>
    <w:p w:rsidR="006F0C82" w:rsidRPr="00817EFF" w:rsidRDefault="006F0C82" w:rsidP="00817EFF">
      <w:pPr>
        <w:ind w:firstLine="180"/>
        <w:jc w:val="both"/>
        <w:rPr>
          <w:szCs w:val="28"/>
          <w:lang w:val="it-IT"/>
        </w:rPr>
      </w:pPr>
      <w:r w:rsidRPr="00817EFF">
        <w:rPr>
          <w:szCs w:val="28"/>
          <w:lang w:val="it-IT"/>
        </w:rPr>
        <w:t>Ti-ndauùã minuti s-nã prubàm shi s-u minduim stsenã atsea di-nyearea di Isus, cà noi va u-avem vidzutã atsea cãndu Dave va s-yinã nãfoarã di apã el va s-hibã ligat cu scularea di Isus di mortsãlji.</w:t>
      </w:r>
    </w:p>
    <w:p w:rsidR="006F0C82" w:rsidRPr="00817EFF" w:rsidRDefault="006F0C82" w:rsidP="00817EFF">
      <w:pPr>
        <w:ind w:firstLine="180"/>
        <w:jc w:val="both"/>
        <w:rPr>
          <w:szCs w:val="28"/>
          <w:lang w:val="it-IT"/>
        </w:rPr>
      </w:pPr>
    </w:p>
    <w:p w:rsidR="006F0C82" w:rsidRPr="00817EFF" w:rsidRDefault="006F0C82" w:rsidP="00817EFF">
      <w:pPr>
        <w:ind w:firstLine="180"/>
        <w:jc w:val="both"/>
        <w:rPr>
          <w:szCs w:val="28"/>
          <w:lang w:val="it-IT"/>
        </w:rPr>
      </w:pPr>
      <w:r w:rsidRPr="00817EFF">
        <w:rPr>
          <w:szCs w:val="28"/>
          <w:lang w:val="it-IT"/>
        </w:rPr>
        <w:t>Putem s-u minduim curatsãljea shi tãtsearea-a hãvaealjei di noapti, shi duchirea atsea di ciudii di bana nauùã tu Isus. El va s-putea s-veadã lunjinjli di Erusalimlu cum trimburarã tu lãrdzimea; oaminjlji aclo furã di dip fãr di shteari ti lucurlu atsel di ciudii tsi s-featsi ahãt aproapea di elji – ca omlu si sculà di mortsã tu nàùtsimea-a banãljei.</w:t>
      </w:r>
    </w:p>
    <w:p w:rsidR="006F0C82" w:rsidRPr="00817EFF" w:rsidRDefault="006F0C82" w:rsidP="00817EFF">
      <w:pPr>
        <w:ind w:firstLine="180"/>
        <w:jc w:val="both"/>
        <w:rPr>
          <w:szCs w:val="28"/>
          <w:lang w:val="it-IT"/>
        </w:rPr>
      </w:pPr>
    </w:p>
    <w:p w:rsidR="006F0C82" w:rsidRPr="00817EFF" w:rsidRDefault="006F0C82" w:rsidP="00817EFF">
      <w:pPr>
        <w:ind w:firstLine="180"/>
        <w:jc w:val="both"/>
        <w:rPr>
          <w:szCs w:val="28"/>
          <w:lang w:val="it-IT"/>
        </w:rPr>
      </w:pPr>
      <w:r w:rsidRPr="00817EFF">
        <w:rPr>
          <w:szCs w:val="28"/>
          <w:lang w:val="it-IT"/>
        </w:rPr>
        <w:t>Shi ashi cum Dave va si scoalã di apa, lumea anvãrligã di noi nu ari tinjiseari di lucurlu ti ciudii tsi s-featsi; tutã tsi elji va s-u veadã, mas elji shi u-veadã, easti unã grupã njicã di bãrbats shi muljeri cum yinã pãn un bazen di anoitari shi cum un om nica un altu. Ma cum Anghiljli avea hãricupii pi-nyearea-a Isuslui, ashi shi tora, nividzuti di noi, Angheljli va s-aù hãricupii ti un om amãrtios cari s-pucãeashti.</w:t>
      </w:r>
    </w:p>
    <w:p w:rsidR="006F0C82" w:rsidRPr="00817EFF" w:rsidRDefault="006F0C82" w:rsidP="00817EFF">
      <w:pPr>
        <w:ind w:firstLine="180"/>
        <w:jc w:val="both"/>
        <w:rPr>
          <w:szCs w:val="28"/>
          <w:lang w:val="it-IT"/>
        </w:rPr>
      </w:pPr>
    </w:p>
    <w:p w:rsidR="006F0C82" w:rsidRPr="00817EFF" w:rsidRDefault="006F0C82" w:rsidP="00817EFF">
      <w:pPr>
        <w:ind w:firstLine="180"/>
        <w:jc w:val="both"/>
        <w:rPr>
          <w:szCs w:val="28"/>
          <w:lang w:val="it-IT"/>
        </w:rPr>
      </w:pPr>
      <w:r w:rsidRPr="00817EFF">
        <w:rPr>
          <w:szCs w:val="28"/>
          <w:lang w:val="it-IT"/>
        </w:rPr>
        <w:t>Avem dghivãsitã tu Romanjlji 6 cà lipseashti s-“</w:t>
      </w:r>
      <w:r w:rsidRPr="00817EFF">
        <w:rPr>
          <w:i/>
          <w:iCs/>
          <w:szCs w:val="28"/>
          <w:lang w:val="it-IT"/>
        </w:rPr>
        <w:t>imnàm</w:t>
      </w:r>
      <w:r w:rsidRPr="00817EFF">
        <w:rPr>
          <w:szCs w:val="28"/>
          <w:lang w:val="it-IT"/>
        </w:rPr>
        <w:t xml:space="preserve"> tu nàùtsimea-a banãljei” – hãricupiea cà Dave tora va s-lipseascã s-yinã cu el cà el imna ninti cãtã la nàùã bana. Cà noi avem dghivãsitã, el nu va s-hibã sclaylu-a amãrtiiljei, ma a Dumnidzàlui, cu adrarea-a vrearea-a Lui cum easti dizvãlitã tu Bibliea. Easti multu tu pirazmo s-minduim cà noi lipseashti s-vrem libertatea ti noi insunji, ma cu slujearea noi insunji nu him liberi, noi him sclayi-a amãrtiiljei. Dave tora li-alãxeashti domnjilji, ta sã-slujeascã la Dumnidzà. Tu vãrã chiro va nã-si pari cà ãncheditsli-vidzuti cari va nã-ù bagã bãnarea-a nàùãljei bana suntu multu greali s-li purtàm, shi him bãgats tu pirazmo s-prubàm s-him liberi di elji. Ma, mas u-adràm atsea, noi nu va s-him liberi, noi iara va u-slujim pi amãrtiea. </w:t>
      </w:r>
    </w:p>
    <w:p w:rsidR="006F0C82" w:rsidRPr="00817EFF" w:rsidRDefault="006F0C82" w:rsidP="00817EFF">
      <w:pPr>
        <w:ind w:firstLine="180"/>
        <w:jc w:val="both"/>
        <w:rPr>
          <w:szCs w:val="28"/>
          <w:lang w:val="it-IT"/>
        </w:rPr>
      </w:pPr>
    </w:p>
    <w:p w:rsidR="006F0C82" w:rsidRPr="00817EFF" w:rsidRDefault="006F0C82" w:rsidP="00817EFF">
      <w:pPr>
        <w:ind w:firstLine="180"/>
        <w:jc w:val="both"/>
        <w:rPr>
          <w:szCs w:val="28"/>
          <w:lang w:val="it-IT"/>
        </w:rPr>
      </w:pPr>
      <w:r w:rsidRPr="00817EFF">
        <w:rPr>
          <w:szCs w:val="28"/>
          <w:lang w:val="it-IT"/>
        </w:rPr>
        <w:t>Pavlu explicheadzã tu 1 Cor. 10:1,2, cà imnarea-a noastã pisti apili-a pãtãgiuniljei easti cà sh-Israel s-imnã pisti apili-a Amariljei Aroshi. Un typ di parabola poati s-hibã adrat di-aestã, cu multi ti noi. Israel fu sclayi tu Eghiptu, bãnarã unã banã fãrã di simnari, lucrarã greauùã ti sclãyintsã-a lor shi li-slujirã pi idolilji-a Eghiptului. Cu experientsiea-a lor di banã elji si s-pãlãcãrsirã pi Dumnidzà s-aflã vãrã modus di fudziri, sh-pi ninga atsea cà elji nu avurã nitsi ideiea cum El va lã-apandãseascã.</w:t>
      </w:r>
    </w:p>
    <w:p w:rsidR="006F0C82" w:rsidRPr="00817EFF" w:rsidRDefault="006F0C82" w:rsidP="00817EFF">
      <w:pPr>
        <w:ind w:firstLine="180"/>
        <w:jc w:val="both"/>
        <w:rPr>
          <w:szCs w:val="28"/>
          <w:lang w:val="it-IT"/>
        </w:rPr>
      </w:pPr>
    </w:p>
    <w:p w:rsidR="006F0C82" w:rsidRPr="00817EFF" w:rsidRDefault="006F0C82" w:rsidP="00817EFF">
      <w:pPr>
        <w:ind w:firstLine="180"/>
        <w:jc w:val="both"/>
        <w:rPr>
          <w:szCs w:val="28"/>
          <w:lang w:val="it-IT"/>
        </w:rPr>
      </w:pPr>
      <w:r w:rsidRPr="00817EFF">
        <w:rPr>
          <w:szCs w:val="28"/>
          <w:lang w:val="it-IT"/>
        </w:rPr>
        <w:t xml:space="preserve">Ti apandãsi, Dumnidzà lã-pitritsea Moise s-lã ducã nãfoarã di Eghiptu, pisti Amarea Aroshi shi atumtsea pisti irinjiea, s-intrã tu Loclu Tagmisit. Israel tu Eghiptu furã cà sh-Dave shi tuts cari yinã cãtã la pãtãgiunea; tora Dave fu dutsit, cum sh-elji furã pi budzãli-a Amariljei Aroshi. Mas el yinã pristi apã, el dinãoarã nu-a s-hibã tu Loclu Tagmisit-a Vãsiliiljei, el va si s-featsi parti di tuts di noi auùatsi tu imnarea pristi </w:t>
      </w:r>
      <w:r w:rsidRPr="00817EFF">
        <w:rPr>
          <w:szCs w:val="28"/>
          <w:lang w:val="it-IT"/>
        </w:rPr>
        <w:lastRenderedPageBreak/>
        <w:t>irnjiea. Dumnidzà l-dutsea Israel pristi irnjiea di un Anghil, cari totãna furã cu elji tu dzuùã sh-noaptea. Idhyea-ashi, cafi un di noi ari un Anghil cari yinã cu noi, shi nã-dutsi pristi bana-a noasti cãtã la ascãpari (Ps. 34:7; Uvr. 1:14).</w:t>
      </w:r>
    </w:p>
    <w:p w:rsidR="006F0C82" w:rsidRPr="00817EFF" w:rsidRDefault="006F0C82" w:rsidP="00817EFF">
      <w:pPr>
        <w:ind w:firstLine="180"/>
        <w:jc w:val="both"/>
        <w:rPr>
          <w:szCs w:val="28"/>
          <w:lang w:val="it-IT"/>
        </w:rPr>
      </w:pPr>
    </w:p>
    <w:p w:rsidR="006F0C82" w:rsidRPr="00817EFF" w:rsidRDefault="006F0C82" w:rsidP="00817EFF">
      <w:pPr>
        <w:ind w:firstLine="180"/>
        <w:jc w:val="both"/>
        <w:rPr>
          <w:szCs w:val="28"/>
          <w:lang w:val="it-IT"/>
        </w:rPr>
      </w:pPr>
      <w:r w:rsidRPr="00817EFF">
        <w:rPr>
          <w:szCs w:val="28"/>
          <w:lang w:val="it-IT"/>
        </w:rPr>
        <w:t>Israel mãcà cafi dzuùã cu manna, tsi tu Oani 6 Isus u-interpreteadzã cà Zborlu-al Dumnidzà. Mas elji nu-u mãcarã elji siyura cà va s-murirã ayonjea tu irnjiea-atsea – nu avea alantã mãcari s-u macã. Ti itiea-aestã noi nu putem s-vã dimãndàm ma greauùã s-li ufilizits tabluri di dghivãseari tu “Companjonlu di Bibliea”, cu-tsi voi va s-u dghivãsits Bibliea cafi dzuùã, shi va u-acãchisits contextu-ntreg di paragrafili cum u-dghivãsits. Easti vitalã s-adrats chiro tu rutina-a voastã di cafi dzuùã, nai ma ghini tu idhyea oarã, cafi dzuùã, s-li dghivãsits capitsli-atselji shi s-minduits ti eali.</w:t>
      </w:r>
    </w:p>
    <w:p w:rsidR="006F0C82" w:rsidRPr="00817EFF" w:rsidRDefault="006F0C82" w:rsidP="00817EFF">
      <w:pPr>
        <w:ind w:firstLine="180"/>
        <w:jc w:val="both"/>
        <w:rPr>
          <w:szCs w:val="28"/>
          <w:lang w:val="it-IT"/>
        </w:rPr>
      </w:pPr>
    </w:p>
    <w:p w:rsidR="006F0C82" w:rsidRPr="00817EFF" w:rsidRDefault="006F0C82" w:rsidP="00817EFF">
      <w:pPr>
        <w:ind w:firstLine="180"/>
        <w:jc w:val="both"/>
        <w:rPr>
          <w:szCs w:val="28"/>
          <w:lang w:val="it-IT"/>
        </w:rPr>
      </w:pPr>
      <w:r w:rsidRPr="00817EFF">
        <w:rPr>
          <w:szCs w:val="28"/>
          <w:lang w:val="it-IT"/>
        </w:rPr>
        <w:t>Mash sã-spunem cà la Israel lj-fu dzãsã s-nu adarã probã s-u adunã manna-atsea di ma multi dzàli tu unã dzuùã, ma s-u adarã efortu s-yinã shi s-u adunã cafi dzuùã. Mãcarea-a noastã ti Zborlu lipseashti s-hibã cafi dzuùã. Cum noi nu va s-agãrshim ti mãcarea di mãcari-a noastã naturalã, ashi shi lipseashti dupu instinct s-u fãtsem efortul di cafi dzuùã s-mãcãm sh-di Zborlu-a Dumnidzàlui; dealihea, Iov pãtu sã-spunã cà el li-hãrdzea zboarãli-al Dumnidzàlu “</w:t>
      </w:r>
      <w:r w:rsidRPr="00817EFF">
        <w:rPr>
          <w:i/>
          <w:iCs/>
          <w:szCs w:val="28"/>
          <w:lang w:val="it-IT"/>
        </w:rPr>
        <w:t>ma multu</w:t>
      </w:r>
      <w:r w:rsidRPr="00817EFF">
        <w:rPr>
          <w:szCs w:val="28"/>
          <w:lang w:val="it-IT"/>
        </w:rPr>
        <w:t xml:space="preserve"> di hrana tsi nj-lipseashti”.</w:t>
      </w:r>
    </w:p>
    <w:p w:rsidR="006F0C82" w:rsidRPr="00817EFF" w:rsidRDefault="006F0C82" w:rsidP="00817EFF">
      <w:pPr>
        <w:ind w:firstLine="180"/>
        <w:jc w:val="both"/>
        <w:rPr>
          <w:szCs w:val="28"/>
          <w:lang w:val="it-IT"/>
        </w:rPr>
      </w:pPr>
    </w:p>
    <w:p w:rsidR="006F0C82" w:rsidRPr="00817EFF" w:rsidRDefault="006F0C82" w:rsidP="00817EFF">
      <w:pPr>
        <w:ind w:firstLine="180"/>
        <w:jc w:val="both"/>
        <w:rPr>
          <w:szCs w:val="28"/>
          <w:lang w:val="it-IT"/>
        </w:rPr>
      </w:pPr>
      <w:r w:rsidRPr="00817EFF">
        <w:rPr>
          <w:szCs w:val="28"/>
          <w:lang w:val="it-IT"/>
        </w:rPr>
        <w:t>Ashi noi lipseashti s-mãcãm shi beam dupu exemplu di Isus, tsi putem s-u fãtsem cu slujearea memorialã cafi stãmãnã. Zburarea di adunãrli, lipseashti s-hibã vrearea-a noastã naturalã s-nã astrãvãrsim cu altsãlji cari u-mpartu Umutea-a noastã. Un cãlãtor tu unã irnjiea di dealihea va s-yinã tu cafi unã oportunitati si s-astrãvãrseascã cu un altu cãlãtor ta sã-zbureascã ti problemili posibili cari poati s-yinã, shi s-mpartu experientsii. Ashi noi tu irnjiea-a banãljei-a noastã tu lumea-aestã aràùã lipseashti s-u fãtsem cafi un efortu s-u tsãnem contactul un cu alantu. Ma multu pi ahtàri adunàri nu-i posibilã di dealihea cãt noi va u-vrem atsea, ma lipseashti s-u ljeam cafi unã oportunitati cu-ngrãpsirea di càrtsã, dghivãsirea di magazini etc.</w:t>
      </w:r>
    </w:p>
    <w:p w:rsidR="006F0C82" w:rsidRPr="00817EFF" w:rsidRDefault="006F0C82" w:rsidP="00817EFF">
      <w:pPr>
        <w:ind w:firstLine="180"/>
        <w:jc w:val="both"/>
        <w:rPr>
          <w:szCs w:val="28"/>
          <w:lang w:val="it-IT"/>
        </w:rPr>
      </w:pPr>
    </w:p>
    <w:p w:rsidR="006F0C82" w:rsidRPr="00817EFF" w:rsidRDefault="006F0C82" w:rsidP="00817EFF">
      <w:pPr>
        <w:ind w:firstLine="180"/>
        <w:jc w:val="both"/>
        <w:rPr>
          <w:szCs w:val="28"/>
          <w:lang w:val="it-IT"/>
        </w:rPr>
      </w:pPr>
      <w:r w:rsidRPr="00817EFF">
        <w:rPr>
          <w:szCs w:val="28"/>
          <w:lang w:val="it-IT"/>
        </w:rPr>
        <w:t xml:space="preserve">Avem zburatã ti responsabilitàtsli tu bana nàuùã, ma poati s-hibã nibunã cà s-u dàm impresiea cà mas adràm vãrni lucri, cum easti shi dghivãsirea di Bibliea di cafi dzuùã, atumtsea Dumnidzà va nã-da premiea. Easti ti mirachea al Dumnidzà, vrearea-a Lui, s-nã-ù da Vãsiliea cà pishcheshi, ma nu shi cà pãltirea ti lucurlu-a nostu (Rom. 6:23). Va s-eara nibunã ti noi s-duchim cà pãtãgiunea easti unã bunã ideiea cà noi avem unã fer shansã s-intrãm tu Vãsiliea. Dealihinimã shi vrearea al Dumnidzà, amintarea di Hristos, u-featsi tutã-aestã ma multu positivã di atsea. Dumnidzà dealihea </w:t>
      </w:r>
      <w:r w:rsidRPr="00817EFF">
        <w:rPr>
          <w:i/>
          <w:iCs/>
          <w:szCs w:val="28"/>
          <w:lang w:val="it-IT"/>
        </w:rPr>
        <w:t>va</w:t>
      </w:r>
      <w:r w:rsidRPr="00817EFF">
        <w:rPr>
          <w:szCs w:val="28"/>
          <w:lang w:val="it-IT"/>
        </w:rPr>
        <w:t xml:space="preserve"> Dave shi tuts di noi auùatsi s-him tu Vãsiliea. Factul-aestu easti ahãt ti ciudii cà noi va s-lipseashti s-nã adutsem aminti iara sh-iara cà dealihea shi cà lunjinã di-atsea lipseashti s-u fãtsem tsiva typ di apandãsi la vrearea-al Dumnidzà.</w:t>
      </w:r>
    </w:p>
    <w:p w:rsidR="006F0C82" w:rsidRPr="00817EFF" w:rsidRDefault="006F0C82" w:rsidP="00817EFF">
      <w:pPr>
        <w:ind w:firstLine="180"/>
        <w:jc w:val="both"/>
        <w:rPr>
          <w:szCs w:val="28"/>
          <w:lang w:val="it-IT"/>
        </w:rPr>
      </w:pPr>
    </w:p>
    <w:p w:rsidR="006F0C82" w:rsidRPr="00817EFF" w:rsidRDefault="006F0C82" w:rsidP="00817EFF">
      <w:pPr>
        <w:ind w:firstLine="180"/>
        <w:jc w:val="both"/>
        <w:rPr>
          <w:szCs w:val="28"/>
          <w:lang w:val="it-IT"/>
        </w:rPr>
      </w:pPr>
      <w:r w:rsidRPr="00817EFF">
        <w:rPr>
          <w:szCs w:val="28"/>
          <w:lang w:val="it-IT"/>
        </w:rPr>
        <w:t>Cãndu Israel inshea di Amarea Aroshi avea shi unã hãricupilji mari; Moise u-cãntã cãnticlu-a lui shi oaminjlji s-hãricupirã. Psalmul 104:35-41 ghini u-spuni-aestã cu-tsi spuni cum Dumnidzà lã-dãdea tutã tsi fu lipsitã ti cãlãturisearea-a lor:</w:t>
      </w:r>
    </w:p>
    <w:p w:rsidR="006F0C82" w:rsidRPr="00817EFF" w:rsidRDefault="006F0C82" w:rsidP="00817EFF">
      <w:pPr>
        <w:ind w:firstLine="180"/>
        <w:jc w:val="both"/>
        <w:rPr>
          <w:szCs w:val="28"/>
          <w:lang w:val="it-IT"/>
        </w:rPr>
      </w:pPr>
    </w:p>
    <w:p w:rsidR="006F0C82" w:rsidRPr="00817EFF" w:rsidRDefault="006F0C82" w:rsidP="00817EFF">
      <w:pPr>
        <w:ind w:firstLine="180"/>
        <w:jc w:val="both"/>
        <w:rPr>
          <w:lang w:val="it-IT"/>
        </w:rPr>
      </w:pPr>
      <w:r w:rsidRPr="00817EFF">
        <w:rPr>
          <w:lang w:val="it-IT"/>
        </w:rPr>
        <w:t xml:space="preserve">“U mãcà (Dumnidzàlu) shi tutã iarba dit pãshunjli-a lor (Eghiptu), u mãcarã shi birichetea-a loclui a lor. Ãlji bãtu  sh-tuts protlu-faptsãlji dit loclu-a lor, pãrga-a pidimolui ãntreg a lor. Shi elji (Israel) lji scoasi di-aclo cu-asimi sh-cu malãmã” sh-di soea-a lor canã nu-avea lãndzidzãtã. Shi Eghiptul s-hãrsi la inshita-a lor: cà fricã lji-avea-acãtsatã. Teasi nior di lji-anvãli; shi foc deadi di lã-ù lunjina noaptea. Cãftarã </w:t>
      </w:r>
      <w:r w:rsidRPr="00817EFF">
        <w:rPr>
          <w:lang w:val="it-IT"/>
        </w:rPr>
        <w:lastRenderedPageBreak/>
        <w:t xml:space="preserve">mãcari shi vinirã piristeri sh-cu pãnea din tser lj-sãturà elji. Disicà cheatrã shi-api zvãmurã shi curarã shi-arãuri pristi loclu fãr di-apã.” </w:t>
      </w:r>
    </w:p>
    <w:p w:rsidR="006F0C82" w:rsidRPr="00817EFF" w:rsidRDefault="006F0C82" w:rsidP="00817EFF">
      <w:pPr>
        <w:ind w:firstLine="180"/>
        <w:jc w:val="both"/>
        <w:rPr>
          <w:lang w:val="it-IT"/>
        </w:rPr>
      </w:pPr>
    </w:p>
    <w:p w:rsidR="006F0C82" w:rsidRPr="00817EFF" w:rsidRDefault="006F0C82" w:rsidP="00817EFF">
      <w:pPr>
        <w:ind w:firstLine="180"/>
        <w:jc w:val="both"/>
        <w:rPr>
          <w:szCs w:val="28"/>
          <w:lang w:val="it-IT"/>
        </w:rPr>
      </w:pPr>
      <w:r w:rsidRPr="00817EFF">
        <w:rPr>
          <w:szCs w:val="28"/>
          <w:lang w:val="it-IT"/>
        </w:rPr>
        <w:t>Hãricupiljea-atsea easti hãricupiljea-a noastã, fratslji shi suràrli-a tài yinitoari, cari suntu auùatsi s-hibã mãrturisitori-a pãtãgiuniljei-a ta. Easti hãricupilji-a Dumnidzàlui, di Isus sh-di Anghiljli cari multu mutreascã pi noi tu chirolu-aestu. S-nã-ù tsãnem Umutea-aestã shi hãricupiljisearea-aestã “vãrtoasã pãnã tu bitimi”, cà noi s-putem s-imnàm deadun tu Vãsiliea.</w:t>
      </w:r>
    </w:p>
    <w:p w:rsidR="006F0C82" w:rsidRPr="00817EFF" w:rsidRDefault="006F0C82" w:rsidP="00817EFF">
      <w:pPr>
        <w:ind w:firstLine="180"/>
        <w:jc w:val="both"/>
        <w:rPr>
          <w:szCs w:val="28"/>
          <w:lang w:val="it-IT"/>
        </w:rPr>
      </w:pPr>
    </w:p>
    <w:p w:rsidR="006F0C82" w:rsidRPr="00817EFF" w:rsidRDefault="006F0C82" w:rsidP="00817EFF">
      <w:pPr>
        <w:ind w:firstLine="180"/>
        <w:jc w:val="both"/>
        <w:rPr>
          <w:i/>
          <w:iCs/>
          <w:szCs w:val="28"/>
          <w:lang w:val="it-IT"/>
        </w:rPr>
      </w:pPr>
      <w:r w:rsidRPr="00817EFF">
        <w:rPr>
          <w:i/>
          <w:iCs/>
          <w:szCs w:val="28"/>
          <w:lang w:val="it-IT"/>
        </w:rPr>
        <w:t>Noi tora va s-imnàm-nghios cãtã la udatsli ti ãndridzeari, shi atumtsea tu bazenlu ti anoitari...</w:t>
      </w:r>
    </w:p>
    <w:p w:rsidR="006F0C82" w:rsidRPr="00817EFF" w:rsidRDefault="006F0C82" w:rsidP="00817EFF">
      <w:pPr>
        <w:ind w:firstLine="180"/>
        <w:jc w:val="both"/>
        <w:rPr>
          <w:szCs w:val="28"/>
          <w:lang w:val="it-IT"/>
        </w:rPr>
      </w:pPr>
    </w:p>
    <w:p w:rsidR="006F0C82" w:rsidRPr="00817EFF" w:rsidRDefault="006F0C82" w:rsidP="00817EFF">
      <w:pPr>
        <w:widowControl w:val="0"/>
        <w:autoSpaceDE w:val="0"/>
        <w:autoSpaceDN w:val="0"/>
        <w:adjustRightInd w:val="0"/>
        <w:jc w:val="both"/>
        <w:rPr>
          <w:b/>
          <w:sz w:val="28"/>
          <w:lang w:val="it-IT"/>
        </w:rPr>
      </w:pPr>
      <w:r w:rsidRPr="00817EFF">
        <w:rPr>
          <w:b/>
          <w:sz w:val="28"/>
          <w:lang w:val="it-IT"/>
        </w:rPr>
        <w:t>STUDIEA 10: Ãntribàri</w:t>
      </w:r>
    </w:p>
    <w:p w:rsidR="006F0C82" w:rsidRPr="00817EFF" w:rsidRDefault="006F0C82" w:rsidP="00817EFF">
      <w:pPr>
        <w:ind w:firstLine="180"/>
        <w:jc w:val="both"/>
        <w:rPr>
          <w:szCs w:val="28"/>
          <w:lang w:val="it-IT"/>
        </w:rPr>
      </w:pPr>
    </w:p>
    <w:p w:rsidR="006F0C82" w:rsidRPr="00817EFF" w:rsidRDefault="006F0C82" w:rsidP="00817EFF">
      <w:pPr>
        <w:ind w:firstLine="180"/>
        <w:jc w:val="both"/>
        <w:rPr>
          <w:szCs w:val="28"/>
          <w:lang w:val="it-IT"/>
        </w:rPr>
      </w:pPr>
      <w:r w:rsidRPr="00817EFF">
        <w:rPr>
          <w:szCs w:val="28"/>
          <w:lang w:val="it-IT"/>
        </w:rPr>
        <w:t>1. Desi putem s-him ascãpats fãrã di pãtãgiuni?</w:t>
      </w:r>
    </w:p>
    <w:p w:rsidR="006F0C82" w:rsidRPr="00817EFF" w:rsidRDefault="006F0C82" w:rsidP="00817EFF">
      <w:pPr>
        <w:ind w:firstLine="180"/>
        <w:jc w:val="both"/>
        <w:rPr>
          <w:szCs w:val="28"/>
          <w:lang w:val="it-IT"/>
        </w:rPr>
      </w:pPr>
    </w:p>
    <w:p w:rsidR="006F0C82" w:rsidRPr="00817EFF" w:rsidRDefault="006F0C82" w:rsidP="00817EFF">
      <w:pPr>
        <w:ind w:firstLine="180"/>
        <w:jc w:val="both"/>
        <w:rPr>
          <w:szCs w:val="28"/>
          <w:lang w:val="it-IT"/>
        </w:rPr>
      </w:pPr>
      <w:r w:rsidRPr="00817EFF">
        <w:rPr>
          <w:szCs w:val="28"/>
          <w:lang w:val="it-IT"/>
        </w:rPr>
        <w:t>2. Tsi scljeamã zborlu ‘pãtãgiuni’?</w:t>
      </w:r>
    </w:p>
    <w:p w:rsidR="006F0C82" w:rsidRPr="00817EFF" w:rsidRDefault="006F0C82" w:rsidP="00817EFF">
      <w:pPr>
        <w:ind w:firstLine="180"/>
        <w:jc w:val="both"/>
        <w:rPr>
          <w:szCs w:val="28"/>
          <w:lang w:val="it-IT"/>
        </w:rPr>
      </w:pPr>
      <w:r w:rsidRPr="00817EFF">
        <w:rPr>
          <w:szCs w:val="28"/>
          <w:lang w:val="it-IT"/>
        </w:rPr>
        <w:t>a) Dedicatsiea</w:t>
      </w:r>
    </w:p>
    <w:p w:rsidR="006F0C82" w:rsidRPr="00817EFF" w:rsidRDefault="006F0C82" w:rsidP="00817EFF">
      <w:pPr>
        <w:ind w:firstLine="180"/>
        <w:jc w:val="both"/>
        <w:rPr>
          <w:szCs w:val="28"/>
          <w:lang w:val="it-IT"/>
        </w:rPr>
      </w:pPr>
      <w:r w:rsidRPr="00817EFF">
        <w:rPr>
          <w:szCs w:val="28"/>
          <w:lang w:val="it-IT"/>
        </w:rPr>
        <w:t>b) Pruscuchiri</w:t>
      </w:r>
    </w:p>
    <w:p w:rsidR="006F0C82" w:rsidRPr="00817EFF" w:rsidRDefault="006F0C82" w:rsidP="00817EFF">
      <w:pPr>
        <w:ind w:firstLine="180"/>
        <w:jc w:val="both"/>
        <w:rPr>
          <w:szCs w:val="28"/>
          <w:lang w:val="it-IT"/>
        </w:rPr>
      </w:pPr>
      <w:r w:rsidRPr="00817EFF">
        <w:rPr>
          <w:szCs w:val="28"/>
          <w:lang w:val="it-IT"/>
        </w:rPr>
        <w:t>c) Pisti</w:t>
      </w:r>
    </w:p>
    <w:p w:rsidR="006F0C82" w:rsidRPr="00817EFF" w:rsidRDefault="006F0C82" w:rsidP="00817EFF">
      <w:pPr>
        <w:ind w:firstLine="180"/>
        <w:jc w:val="both"/>
        <w:rPr>
          <w:szCs w:val="28"/>
          <w:lang w:val="it-IT"/>
        </w:rPr>
      </w:pPr>
      <w:r w:rsidRPr="00817EFF">
        <w:rPr>
          <w:szCs w:val="28"/>
          <w:lang w:val="it-IT"/>
        </w:rPr>
        <w:t>d) Nicari</w:t>
      </w:r>
    </w:p>
    <w:p w:rsidR="006F0C82" w:rsidRPr="00817EFF" w:rsidRDefault="006F0C82" w:rsidP="00817EFF">
      <w:pPr>
        <w:ind w:firstLine="180"/>
        <w:jc w:val="both"/>
        <w:rPr>
          <w:szCs w:val="28"/>
          <w:lang w:val="it-IT"/>
        </w:rPr>
      </w:pPr>
    </w:p>
    <w:p w:rsidR="006F0C82" w:rsidRPr="00817EFF" w:rsidRDefault="006F0C82" w:rsidP="00817EFF">
      <w:pPr>
        <w:ind w:firstLine="180"/>
        <w:jc w:val="both"/>
        <w:rPr>
          <w:szCs w:val="28"/>
          <w:lang w:val="it-IT"/>
        </w:rPr>
      </w:pPr>
      <w:r w:rsidRPr="00817EFF">
        <w:rPr>
          <w:szCs w:val="28"/>
          <w:lang w:val="it-IT"/>
        </w:rPr>
        <w:t>3. Tsi easti scljimarea di pãtãgiunea cum easti explicatã tu Rom. 6:3-5?</w:t>
      </w:r>
    </w:p>
    <w:p w:rsidR="006F0C82" w:rsidRPr="00817EFF" w:rsidRDefault="006F0C82" w:rsidP="00817EFF">
      <w:pPr>
        <w:ind w:firstLine="180"/>
        <w:jc w:val="both"/>
        <w:rPr>
          <w:szCs w:val="28"/>
          <w:lang w:val="it-IT"/>
        </w:rPr>
      </w:pPr>
    </w:p>
    <w:p w:rsidR="006F0C82" w:rsidRPr="00817EFF" w:rsidRDefault="006F0C82" w:rsidP="00817EFF">
      <w:pPr>
        <w:ind w:firstLine="180"/>
        <w:jc w:val="both"/>
        <w:rPr>
          <w:szCs w:val="28"/>
          <w:lang w:val="it-IT"/>
        </w:rPr>
      </w:pPr>
      <w:r w:rsidRPr="00817EFF">
        <w:rPr>
          <w:szCs w:val="28"/>
          <w:lang w:val="it-IT"/>
        </w:rPr>
        <w:t>4. Cãndu lipseashti s-him pãtidzats?</w:t>
      </w:r>
    </w:p>
    <w:p w:rsidR="006F0C82" w:rsidRPr="00817EFF" w:rsidRDefault="006F0C82" w:rsidP="00817EFF">
      <w:pPr>
        <w:ind w:firstLine="180"/>
        <w:jc w:val="both"/>
        <w:rPr>
          <w:szCs w:val="28"/>
          <w:lang w:val="it-IT"/>
        </w:rPr>
      </w:pPr>
      <w:r w:rsidRPr="00817EFF">
        <w:rPr>
          <w:szCs w:val="28"/>
          <w:lang w:val="it-IT"/>
        </w:rPr>
        <w:t>a) Dupu tsi u-nvitsàm Vangheljlu di dealihea shi cãndu-a nã-pucãim</w:t>
      </w:r>
    </w:p>
    <w:p w:rsidR="006F0C82" w:rsidRPr="00817EFF" w:rsidRDefault="006F0C82" w:rsidP="00817EFF">
      <w:pPr>
        <w:ind w:firstLine="180"/>
        <w:jc w:val="both"/>
        <w:rPr>
          <w:szCs w:val="28"/>
          <w:lang w:val="it-IT"/>
        </w:rPr>
      </w:pPr>
      <w:r w:rsidRPr="00817EFF">
        <w:rPr>
          <w:szCs w:val="28"/>
          <w:lang w:val="it-IT"/>
        </w:rPr>
        <w:t>b) Ca un njic bebe</w:t>
      </w:r>
    </w:p>
    <w:p w:rsidR="006F0C82" w:rsidRPr="00817EFF" w:rsidRDefault="006F0C82" w:rsidP="00817EFF">
      <w:pPr>
        <w:ind w:firstLine="180"/>
        <w:jc w:val="both"/>
        <w:rPr>
          <w:szCs w:val="28"/>
          <w:lang w:val="it-IT"/>
        </w:rPr>
      </w:pPr>
      <w:r w:rsidRPr="00817EFF">
        <w:rPr>
          <w:szCs w:val="28"/>
          <w:lang w:val="it-IT"/>
        </w:rPr>
        <w:t>c) Dupu tsi va s-him interesats tu Bibliea</w:t>
      </w:r>
    </w:p>
    <w:p w:rsidR="006F0C82" w:rsidRPr="00817EFF" w:rsidRDefault="006F0C82" w:rsidP="00817EFF">
      <w:pPr>
        <w:ind w:firstLine="180"/>
        <w:jc w:val="both"/>
        <w:rPr>
          <w:szCs w:val="28"/>
          <w:lang w:val="it-IT"/>
        </w:rPr>
      </w:pPr>
      <w:r w:rsidRPr="00817EFF">
        <w:rPr>
          <w:szCs w:val="28"/>
          <w:lang w:val="it-IT"/>
        </w:rPr>
        <w:t>d) Cãndu va s-vrem s-intrãm tu unã bãsearicã.</w:t>
      </w:r>
    </w:p>
    <w:p w:rsidR="006F0C82" w:rsidRPr="00817EFF" w:rsidRDefault="006F0C82" w:rsidP="00817EFF">
      <w:pPr>
        <w:ind w:firstLine="180"/>
        <w:jc w:val="both"/>
        <w:rPr>
          <w:szCs w:val="28"/>
          <w:lang w:val="it-IT"/>
        </w:rPr>
      </w:pPr>
    </w:p>
    <w:p w:rsidR="006F0C82" w:rsidRPr="00817EFF" w:rsidRDefault="006F0C82" w:rsidP="00817EFF">
      <w:pPr>
        <w:ind w:firstLine="180"/>
        <w:jc w:val="both"/>
        <w:rPr>
          <w:szCs w:val="28"/>
          <w:lang w:val="it-IT"/>
        </w:rPr>
      </w:pPr>
      <w:r w:rsidRPr="00817EFF">
        <w:rPr>
          <w:szCs w:val="28"/>
          <w:lang w:val="it-IT"/>
        </w:rPr>
        <w:t>5. Tu tsi him pãtizats?</w:t>
      </w:r>
    </w:p>
    <w:p w:rsidR="006F0C82" w:rsidRPr="00817EFF" w:rsidRDefault="006F0C82" w:rsidP="00817EFF">
      <w:pPr>
        <w:ind w:firstLine="180"/>
        <w:jc w:val="both"/>
        <w:rPr>
          <w:szCs w:val="28"/>
          <w:lang w:val="it-IT"/>
        </w:rPr>
      </w:pPr>
      <w:r w:rsidRPr="00817EFF">
        <w:rPr>
          <w:szCs w:val="28"/>
          <w:lang w:val="it-IT"/>
        </w:rPr>
        <w:t>a) Bãsearicã tsi nã-pãteadzã</w:t>
      </w:r>
    </w:p>
    <w:p w:rsidR="006F0C82" w:rsidRPr="00817EFF" w:rsidRDefault="006F0C82" w:rsidP="00817EFF">
      <w:pPr>
        <w:ind w:firstLine="180"/>
        <w:jc w:val="both"/>
        <w:rPr>
          <w:szCs w:val="28"/>
          <w:lang w:val="it-IT"/>
        </w:rPr>
      </w:pPr>
      <w:r w:rsidRPr="00817EFF">
        <w:rPr>
          <w:szCs w:val="28"/>
          <w:lang w:val="it-IT"/>
        </w:rPr>
        <w:t>b) Zborlu al Dumnidzà</w:t>
      </w:r>
    </w:p>
    <w:p w:rsidR="006F0C82" w:rsidRPr="00817EFF" w:rsidRDefault="006F0C82" w:rsidP="00817EFF">
      <w:pPr>
        <w:ind w:firstLine="180"/>
        <w:jc w:val="both"/>
        <w:rPr>
          <w:szCs w:val="28"/>
          <w:lang w:val="it-IT"/>
        </w:rPr>
      </w:pPr>
      <w:r w:rsidRPr="00817EFF">
        <w:rPr>
          <w:szCs w:val="28"/>
          <w:lang w:val="it-IT"/>
        </w:rPr>
        <w:t>c) Hristos</w:t>
      </w:r>
    </w:p>
    <w:p w:rsidR="006F0C82" w:rsidRPr="00817EFF" w:rsidRDefault="006F0C82" w:rsidP="00817EFF">
      <w:pPr>
        <w:ind w:firstLine="180"/>
        <w:jc w:val="both"/>
        <w:rPr>
          <w:szCs w:val="28"/>
          <w:lang w:val="it-IT"/>
        </w:rPr>
      </w:pPr>
      <w:r w:rsidRPr="00817EFF">
        <w:rPr>
          <w:szCs w:val="28"/>
          <w:lang w:val="it-IT"/>
        </w:rPr>
        <w:t>d) Sãmtulu Duh</w:t>
      </w:r>
    </w:p>
    <w:p w:rsidR="006F0C82" w:rsidRPr="00817EFF" w:rsidRDefault="006F0C82" w:rsidP="00817EFF">
      <w:pPr>
        <w:ind w:firstLine="180"/>
        <w:jc w:val="both"/>
        <w:rPr>
          <w:szCs w:val="28"/>
          <w:lang w:val="it-IT"/>
        </w:rPr>
      </w:pPr>
    </w:p>
    <w:p w:rsidR="006F0C82" w:rsidRPr="00817EFF" w:rsidRDefault="006F0C82" w:rsidP="00817EFF">
      <w:pPr>
        <w:ind w:firstLine="180"/>
        <w:jc w:val="both"/>
        <w:rPr>
          <w:szCs w:val="28"/>
          <w:lang w:val="it-IT"/>
        </w:rPr>
      </w:pPr>
      <w:r w:rsidRPr="00817EFF">
        <w:rPr>
          <w:szCs w:val="28"/>
          <w:lang w:val="it-IT"/>
        </w:rPr>
        <w:t>6. Cari di atsea tsi yini s-featsi dupu pãtãgiunea?</w:t>
      </w:r>
    </w:p>
    <w:p w:rsidR="006F0C82" w:rsidRPr="00817EFF" w:rsidRDefault="006F0C82" w:rsidP="00817EFF">
      <w:pPr>
        <w:ind w:firstLine="180"/>
        <w:jc w:val="both"/>
        <w:rPr>
          <w:szCs w:val="28"/>
          <w:lang w:val="it-IT"/>
        </w:rPr>
      </w:pPr>
      <w:r w:rsidRPr="00817EFF">
        <w:rPr>
          <w:szCs w:val="28"/>
          <w:lang w:val="it-IT"/>
        </w:rPr>
        <w:t>a) S-featsim parti di simitsa al Avraam</w:t>
      </w:r>
    </w:p>
    <w:p w:rsidR="006F0C82" w:rsidRPr="00817EFF" w:rsidRDefault="006F0C82" w:rsidP="00817EFF">
      <w:pPr>
        <w:ind w:firstLine="180"/>
        <w:jc w:val="both"/>
        <w:rPr>
          <w:szCs w:val="28"/>
          <w:lang w:val="it-IT"/>
        </w:rPr>
      </w:pPr>
      <w:r w:rsidRPr="00817EFF">
        <w:rPr>
          <w:szCs w:val="28"/>
          <w:lang w:val="it-IT"/>
        </w:rPr>
        <w:t>b) Vãrnãoarã nu va s-adràm amãrtii</w:t>
      </w:r>
    </w:p>
    <w:p w:rsidR="006F0C82" w:rsidRPr="00817EFF" w:rsidRDefault="006F0C82" w:rsidP="00817EFF">
      <w:pPr>
        <w:ind w:firstLine="180"/>
        <w:jc w:val="both"/>
        <w:rPr>
          <w:szCs w:val="28"/>
          <w:lang w:val="it-IT"/>
        </w:rPr>
      </w:pPr>
      <w:r w:rsidRPr="00817EFF">
        <w:rPr>
          <w:szCs w:val="28"/>
          <w:lang w:val="it-IT"/>
        </w:rPr>
        <w:t>c) Him ascãpats ti totãna</w:t>
      </w:r>
    </w:p>
    <w:p w:rsidR="006F0C82" w:rsidRPr="00817EFF" w:rsidRDefault="006F0C82" w:rsidP="00817EFF">
      <w:pPr>
        <w:ind w:firstLine="180"/>
        <w:jc w:val="both"/>
        <w:rPr>
          <w:szCs w:val="28"/>
          <w:lang w:val="it-IT"/>
        </w:rPr>
      </w:pPr>
      <w:r w:rsidRPr="00817EFF">
        <w:rPr>
          <w:szCs w:val="28"/>
          <w:lang w:val="it-IT"/>
        </w:rPr>
        <w:t>d) Amãrtiili-a noasti nã-suntu ljirtati.</w:t>
      </w:r>
    </w:p>
    <w:p w:rsidR="006F0C82" w:rsidRPr="00817EFF" w:rsidRDefault="006F0C82" w:rsidP="00817EFF">
      <w:pPr>
        <w:ind w:firstLine="180"/>
        <w:jc w:val="both"/>
        <w:rPr>
          <w:szCs w:val="28"/>
          <w:lang w:val="it-IT"/>
        </w:rPr>
      </w:pPr>
    </w:p>
    <w:p w:rsidR="006F0C82" w:rsidRPr="00817EFF" w:rsidRDefault="006F0C82" w:rsidP="00817EFF">
      <w:pPr>
        <w:ind w:firstLine="180"/>
        <w:jc w:val="both"/>
        <w:rPr>
          <w:szCs w:val="28"/>
          <w:lang w:val="it-IT"/>
        </w:rPr>
      </w:pPr>
      <w:r w:rsidRPr="00817EFF">
        <w:rPr>
          <w:szCs w:val="28"/>
          <w:lang w:val="it-IT"/>
        </w:rPr>
        <w:t>7. Desi mash pãtãgiunea va nã-ascapã?</w:t>
      </w:r>
    </w:p>
    <w:p w:rsidR="006F0C82" w:rsidRPr="00817EFF" w:rsidRDefault="006F0C82" w:rsidP="00817EFF">
      <w:pPr>
        <w:ind w:firstLine="180"/>
        <w:jc w:val="both"/>
        <w:rPr>
          <w:szCs w:val="28"/>
          <w:lang w:val="it-IT"/>
        </w:rPr>
      </w:pPr>
    </w:p>
    <w:p w:rsidR="006F0C82" w:rsidRPr="00817EFF" w:rsidRDefault="006F0C82" w:rsidP="00817EFF">
      <w:pPr>
        <w:ind w:firstLine="180"/>
        <w:jc w:val="both"/>
        <w:rPr>
          <w:szCs w:val="28"/>
          <w:lang w:val="it-IT"/>
        </w:rPr>
      </w:pPr>
      <w:r w:rsidRPr="00817EFF">
        <w:rPr>
          <w:szCs w:val="28"/>
          <w:lang w:val="it-IT"/>
        </w:rPr>
        <w:t>8. Desi va s-li apruchem pishcheshili ti ciudii di Sãmtulu Duh dupu pãtãgiunea?</w:t>
      </w:r>
    </w:p>
    <w:p w:rsidR="006F0C82" w:rsidRPr="00817EFF" w:rsidRDefault="006F0C82" w:rsidP="00817EFF">
      <w:pPr>
        <w:ind w:firstLine="180"/>
        <w:jc w:val="both"/>
        <w:rPr>
          <w:szCs w:val="28"/>
          <w:lang w:val="it-IT"/>
        </w:rPr>
      </w:pPr>
    </w:p>
    <w:p w:rsidR="006F0C82" w:rsidRPr="00817EFF" w:rsidRDefault="006F0C82" w:rsidP="00817EFF">
      <w:pPr>
        <w:jc w:val="center"/>
        <w:rPr>
          <w:b/>
          <w:bCs/>
          <w:sz w:val="28"/>
          <w:szCs w:val="28"/>
          <w:lang w:val="it-IT"/>
        </w:rPr>
      </w:pPr>
      <w:r w:rsidRPr="00817EFF">
        <w:rPr>
          <w:b/>
          <w:bCs/>
          <w:sz w:val="28"/>
          <w:szCs w:val="28"/>
          <w:lang w:val="it-IT"/>
        </w:rPr>
        <w:t xml:space="preserve">STUDIEA 11: </w:t>
      </w:r>
    </w:p>
    <w:p w:rsidR="006F0C82" w:rsidRPr="00817EFF" w:rsidRDefault="006F0C82" w:rsidP="00817EFF">
      <w:pPr>
        <w:jc w:val="center"/>
        <w:rPr>
          <w:b/>
          <w:bCs/>
          <w:sz w:val="28"/>
          <w:szCs w:val="28"/>
          <w:lang w:val="it-IT"/>
        </w:rPr>
      </w:pPr>
      <w:r w:rsidRPr="00817EFF">
        <w:rPr>
          <w:b/>
          <w:bCs/>
          <w:sz w:val="28"/>
          <w:szCs w:val="28"/>
          <w:lang w:val="it-IT"/>
        </w:rPr>
        <w:t>BANÃ TU HRISTOS</w:t>
      </w:r>
    </w:p>
    <w:p w:rsidR="006F0C82" w:rsidRPr="00817EFF" w:rsidRDefault="006F0C82" w:rsidP="00817EFF">
      <w:pPr>
        <w:jc w:val="center"/>
        <w:rPr>
          <w:b/>
          <w:bCs/>
          <w:sz w:val="28"/>
          <w:szCs w:val="28"/>
          <w:lang w:val="it-IT"/>
        </w:rPr>
      </w:pPr>
    </w:p>
    <w:p w:rsidR="006F0C82" w:rsidRPr="00817EFF" w:rsidRDefault="006F0C82" w:rsidP="00817EFF">
      <w:pPr>
        <w:jc w:val="center"/>
        <w:rPr>
          <w:b/>
          <w:bCs/>
          <w:sz w:val="28"/>
          <w:szCs w:val="28"/>
          <w:lang w:val="it-IT"/>
        </w:rPr>
      </w:pPr>
      <w:r w:rsidRPr="00817EFF">
        <w:rPr>
          <w:b/>
          <w:bCs/>
          <w:sz w:val="28"/>
          <w:szCs w:val="28"/>
          <w:lang w:val="it-IT"/>
        </w:rPr>
        <w:lastRenderedPageBreak/>
        <w:t>11.1 Introductsiea</w:t>
      </w:r>
    </w:p>
    <w:p w:rsidR="006F0C82" w:rsidRPr="00817EFF" w:rsidRDefault="006F0C82" w:rsidP="00817EFF">
      <w:pPr>
        <w:ind w:firstLine="180"/>
        <w:rPr>
          <w:lang w:val="it-IT"/>
        </w:rPr>
      </w:pPr>
    </w:p>
    <w:p w:rsidR="006F0C82" w:rsidRPr="00817EFF" w:rsidRDefault="006F0C82" w:rsidP="00817EFF">
      <w:pPr>
        <w:ind w:firstLine="180"/>
        <w:jc w:val="both"/>
        <w:rPr>
          <w:lang w:val="it-IT"/>
        </w:rPr>
      </w:pPr>
      <w:r w:rsidRPr="00817EFF">
        <w:rPr>
          <w:lang w:val="it-IT"/>
        </w:rPr>
        <w:t>Pãtãgiunea nã-da unã umuti afirmatã cà-a s-avem banã di daima tu Vãsiliea-al Dumnidzà. Cãt ma multu pistipsim shi u-tinjisim siyuritatea di umutea-aestã, ahãt ma evidentã s-featsi cà ari shi tsiva responsabilitati ti noi. Aesti s-fac anvãrligã di unã banã tsi-i bunã ti vãrnu cari u-ari umutea cà-a sã-lji si da natura-al Dumnidzàlu (2 Chetru 1:4), di dealihea-mpãrtsarea di Numa-a Lui (Apoc. 3:12) cu-tsi va s-hibã adrat prufectu tu cafi un modus.</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Avem explicatã tu Studiea 10.3 cà dupu pãtãgiunea him dedicats tu unã banã di ãncãrfãseari constantã-a miràchili arài-a naturãljei-a noastã (Rom. 6:6). Mas noi him tu vreari s-u fãtsem aestã, atumtsea, pãtãgiunea-i fãr’ di sens. Lipseashti si s-featsi mas persona easti etimã s-u actsepteadzã responsabilitatea di unã nàuùã banã tsi lipseashti s-hibã dutsitã.</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Tu pãtãgiunea noi murim tu moduslu-aestu veclju di banã, shi him-nyeati figurativi cu Hristolu. “Cara-nyeat deadun cu Hristolu (prin pãtãgiunea), cãftats-li-atseali di-nsus, iu s-aflã Hristolu, shi sheadi nãndreapta-al Dumnidzà. Bãgats-li ducherli-a voasti la-atseali lucri di-nsus, nu la-atseali di pristi loc. Cà voi hits mortsã...Vãtãmats-u di-aclo... dizghirdarea, nichischineatsa...hãrãplãchea” (Col. 3:1-5). Dupu pãtãgiunea noi nã-dàm cãtã la unã banã di videari di lucri di perspectivã Tsireascã-al Dumnidzà, mas minduim di lucri (di duh) Tsireshtsã, alãxearindãlui ambitsiea-a noastã din lumi ti unã ambitsii s-nã ãmpulisim cu tendentsiili-a nosti di trup sh-di aclo s-intràm tu Vãsiliea-al Dumnidzà.</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Tendentsiea-a naturãljei umineascã easti s-u spunã enthuziazmul ti tinjisearea-a Dumnidzàlui tu cafi parti di bana-a noastã. Tu multsã ori Dumnidzà nã-spuni contra-aestã. Mas li-videm dimãndãciunjli-al Dumnidzà, El dzãtsi “tsi mas u-featsi-atsea un om, el nica va s-bãneadzã tu elji” (Ieze. 20:21). Mas him cãnãscuti di dimãndàrli al Dumnidzà, shi ahurhim s-li tinjisim tu pãtãgiunea, lipseashti s-him dedicati s-bãnãm unã banã-ntreagã di tinjisearea-a lor.</w:t>
      </w:r>
    </w:p>
    <w:p w:rsidR="006F0C82" w:rsidRPr="00817EFF" w:rsidRDefault="006F0C82" w:rsidP="00817EFF">
      <w:pPr>
        <w:ind w:firstLine="180"/>
        <w:jc w:val="both"/>
        <w:rPr>
          <w:lang w:val="it-IT"/>
        </w:rPr>
      </w:pPr>
    </w:p>
    <w:p w:rsidR="006F0C82" w:rsidRPr="00817EFF" w:rsidRDefault="006F0C82" w:rsidP="00817EFF">
      <w:pPr>
        <w:ind w:firstLine="180"/>
        <w:jc w:val="center"/>
        <w:rPr>
          <w:b/>
          <w:bCs/>
          <w:sz w:val="28"/>
          <w:szCs w:val="28"/>
          <w:lang w:val="it-IT"/>
        </w:rPr>
      </w:pPr>
      <w:r w:rsidRPr="00817EFF">
        <w:rPr>
          <w:b/>
          <w:bCs/>
          <w:sz w:val="28"/>
          <w:szCs w:val="28"/>
          <w:lang w:val="it-IT"/>
        </w:rPr>
        <w:t>11.2 ASÃMTSÃLJEA</w:t>
      </w:r>
    </w:p>
    <w:p w:rsidR="006F0C82" w:rsidRPr="00817EFF" w:rsidRDefault="006F0C82" w:rsidP="00817EFF">
      <w:pPr>
        <w:ind w:firstLine="180"/>
        <w:rPr>
          <w:b/>
          <w:bCs/>
          <w:sz w:val="28"/>
          <w:szCs w:val="28"/>
          <w:lang w:val="it-IT"/>
        </w:rPr>
      </w:pPr>
    </w:p>
    <w:p w:rsidR="006F0C82" w:rsidRPr="00817EFF" w:rsidRDefault="006F0C82" w:rsidP="00817EFF">
      <w:pPr>
        <w:ind w:firstLine="180"/>
        <w:jc w:val="both"/>
        <w:rPr>
          <w:lang w:val="it-IT"/>
        </w:rPr>
      </w:pPr>
      <w:r w:rsidRPr="00817EFF">
        <w:rPr>
          <w:lang w:val="it-IT"/>
        </w:rPr>
        <w:t xml:space="preserve">“Sãmtu, sãmtu, sãmtu easti Domnul” (Is. 6:3). Bãgarea di actsentu di trei ori easti unã di multi paragrafi cari u-bagã actsentu di asãmtsãljea al Dumnidzàlu. ‘Asãmtsãljea’ tu fundamentu scljeamã ‘separatsiea’ – separatsiea </w:t>
      </w:r>
      <w:r w:rsidRPr="00817EFF">
        <w:rPr>
          <w:i/>
          <w:iCs/>
          <w:lang w:val="it-IT"/>
        </w:rPr>
        <w:t>di</w:t>
      </w:r>
      <w:r w:rsidRPr="00817EFF">
        <w:rPr>
          <w:lang w:val="it-IT"/>
        </w:rPr>
        <w:t xml:space="preserve"> lucàrli atseali nisãmti, shi separatsiea </w:t>
      </w:r>
      <w:r w:rsidRPr="00817EFF">
        <w:rPr>
          <w:i/>
          <w:iCs/>
          <w:lang w:val="it-IT"/>
        </w:rPr>
        <w:t>tu</w:t>
      </w:r>
      <w:r w:rsidRPr="00817EFF">
        <w:rPr>
          <w:lang w:val="it-IT"/>
        </w:rPr>
        <w:t xml:space="preserve"> lucàrli di duh. Noi him-ntribati s-hibã “imitatorlji al Dumnidzà” ca ficiorlji-a Lui insunji njits (Efes. 5:1). Di-aclo “Ca Sãmtul easti Cari vã gri-a vauùã, fãtsets-vã sh-voi inshivã sãmtsã tu tuti modusi di converzatsii (icà di calea di banã practicã) cà sta-ngrãpsitã, Fãtsets-vã sãmtsã; ti-atsea cà Mini escu Sãmtu” (1 Chetru 1:15,16; Lev. 11:44).</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Israelu natural fu grit nãfoarã di Eghiptu cu pãtãgiunea-a lor di Amarea Aroshi-a lor s-hibã “fara sãmtã” (Insh. 19:6). Dupu pãtãgiunea-a noastã, membrãlji-a Israilui di duh idhyea-ashi va s-ljea “unã gritã sãmta” (2 Tim. 1:9). Dupu pãtãgiunea noi “s-featsim sclayi....di asãmtsãljea” (Rom. 6:19,22 shi contextul).</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 xml:space="preserve">Canda asãmtsãljea-i ahtari unã parti esentsiealã di nai ma bunã iatsã al Dumnidzà, ashi shi lipseashti s-hibã un gaile funadementalã di tuts-atselji cari fac probi s-hibã </w:t>
      </w:r>
      <w:r w:rsidRPr="00817EFF">
        <w:rPr>
          <w:lang w:val="it-IT"/>
        </w:rPr>
        <w:lastRenderedPageBreak/>
        <w:t>“imitatorlji al Dumnidzà”. Mas noi u-featsim aestã, va s-ljeam “parti tu asãmtsãljea-a lui” cãndu va nã-si da natura-a Lui (Uvr. 12:10; 2 Chetru 1:4). Di aclo fãrã di asãmtsãljea tu bana-aestã, un ãmbistimen nu poati “s-ul veadã Domnul” (Uvr. 12:14) – icà el nu va s-poati di dealihea s-ul veadã Dumnidzàlu shi si s-leagã cu El pi un nivel personal tu Vãsiliea mas el nu u-spunea asãmtsãljea tu bana-a lui.</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 xml:space="preserve">S-nã hibã datã unã umuti ahãntu mari scljeamã cà noi lipseashti s-nã sepãrãm di lumea anvãrligã di noi tsi nu-u ari umutea-aestã, mas nã-sepãrãm </w:t>
      </w:r>
      <w:r w:rsidRPr="00817EFF">
        <w:rPr>
          <w:i/>
          <w:iCs/>
          <w:lang w:val="it-IT"/>
        </w:rPr>
        <w:t>tu</w:t>
      </w:r>
      <w:r w:rsidRPr="00817EFF">
        <w:rPr>
          <w:lang w:val="it-IT"/>
        </w:rPr>
        <w:t xml:space="preserve"> unã daimã di-mpãrtsari-a naturãljei Dumnidzeascã. ‘Separatsiea’-a noastã nu lipseashti, di aclo s-hibã tsiva tsi la noi nã si pari cà nã-si bagã cu puteari; cà separatsiea-a noastã </w:t>
      </w:r>
      <w:r w:rsidRPr="00817EFF">
        <w:rPr>
          <w:i/>
          <w:iCs/>
          <w:lang w:val="it-IT"/>
        </w:rPr>
        <w:t>tu</w:t>
      </w:r>
      <w:r w:rsidRPr="00817EFF">
        <w:rPr>
          <w:lang w:val="it-IT"/>
        </w:rPr>
        <w:t xml:space="preserve"> gritã shi umutea-aestã bunã, lipseashti s-hibã naturalã cà noi va s-him separats </w:t>
      </w:r>
      <w:r w:rsidRPr="00817EFF">
        <w:rPr>
          <w:i/>
          <w:iCs/>
          <w:lang w:val="it-IT"/>
        </w:rPr>
        <w:t>di</w:t>
      </w:r>
      <w:r w:rsidRPr="00817EFF">
        <w:rPr>
          <w:lang w:val="it-IT"/>
        </w:rPr>
        <w:t xml:space="preserve"> lucàrli di lumea, tsi-i dominatã mash cu printsipili di truplu.</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 xml:space="preserve">Tora va s-minduim ti atseali lucri </w:t>
      </w:r>
      <w:r w:rsidRPr="00817EFF">
        <w:rPr>
          <w:i/>
          <w:iCs/>
          <w:lang w:val="it-IT"/>
        </w:rPr>
        <w:t xml:space="preserve">dit </w:t>
      </w:r>
      <w:r w:rsidRPr="00817EFF">
        <w:rPr>
          <w:lang w:val="it-IT"/>
        </w:rPr>
        <w:t xml:space="preserve">cari nã-duchim cà va s-him separati, sh-deapoaea tu Studiea 11.3 va s-fãtsem studiea pi atsea </w:t>
      </w:r>
      <w:r w:rsidRPr="00817EFF">
        <w:rPr>
          <w:i/>
          <w:iCs/>
          <w:lang w:val="it-IT"/>
        </w:rPr>
        <w:t xml:space="preserve">tu </w:t>
      </w:r>
      <w:r w:rsidRPr="00817EFF">
        <w:rPr>
          <w:lang w:val="it-IT"/>
        </w:rPr>
        <w:t>tsi va s-him separati tu thermini practitsi.</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p>
    <w:p w:rsidR="006F0C82" w:rsidRPr="00817EFF" w:rsidRDefault="006F0C82" w:rsidP="00817EFF">
      <w:pPr>
        <w:jc w:val="both"/>
        <w:rPr>
          <w:b/>
          <w:bCs/>
          <w:lang w:val="it-IT"/>
        </w:rPr>
      </w:pPr>
      <w:r w:rsidRPr="00817EFF">
        <w:rPr>
          <w:b/>
          <w:bCs/>
          <w:lang w:val="it-IT"/>
        </w:rPr>
        <w:t>11.2.1 UFILIZIREA DI PUTEARI</w:t>
      </w:r>
    </w:p>
    <w:p w:rsidR="006F0C82" w:rsidRPr="00817EFF" w:rsidRDefault="006F0C82" w:rsidP="00817EFF">
      <w:pPr>
        <w:ind w:firstLine="180"/>
        <w:jc w:val="both"/>
        <w:rPr>
          <w:b/>
          <w:bCs/>
          <w:lang w:val="it-IT"/>
        </w:rPr>
      </w:pPr>
    </w:p>
    <w:p w:rsidR="006F0C82" w:rsidRPr="00817EFF" w:rsidRDefault="006F0C82" w:rsidP="00817EFF">
      <w:pPr>
        <w:ind w:firstLine="180"/>
        <w:jc w:val="both"/>
        <w:rPr>
          <w:lang w:val="it-IT"/>
        </w:rPr>
      </w:pPr>
      <w:r w:rsidRPr="00817EFF">
        <w:rPr>
          <w:lang w:val="it-IT"/>
        </w:rPr>
        <w:t>Bãnem tu unã lumi dumnitã di amãrtiea. Vidzum tu Sectsiea 6.1 cà guvernmentili umineshtsã poati s-hibã dzãsits ‘draclu’ cà elji suntu organizati anvãrligã di vrearli di trup, ‘draclu’ Biblic.</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Dimãndarea tsi s-difturseashti tu Bibliea easti cà, tu un period shcurtu, amãrtiea shi simitsa-a sharpiljei va si s-facã s-triumfeadzã, dupu pidipseari tu un shcurtu chiro, pi ma multi typuri, simitsa-a muljeariljei va s-hibã tu soni iustificatã. Ti itiea-aestã, ãmbistimenlu totãna lj-sã zbureashti ta s-“Nu vã-ncustats a aràùlui” (Mat. 5:39; Rom. 12:17; 1 Sãr. 5:15; 1 Chetru 3:9).</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 xml:space="preserve">Avem vidzutã cà aràùlu easti tu soni aprucheatã shi datã di Dumnidzà (Isa. 45:7; Amos 3:6 vid. Studiea 6:1). S-nã ãmpãrtsãm di aràùlu pi un plan activ, di-aclo easti s nã-mpulisim cu Dumnidzà. Di itiea aestã, Isus nã-dimãndà s-u li-rezistàm puterli-a aràeatsãljei: “Shi-a tsilui tsi ti-agudeashti pi-andreapta fatsã, shutsã-lji-u shi-alantã. A tsilui tsi va ta s-giudicã cu tini shi s-tsã-l ljea stranjlu, alasã-lji-u shi cãmeashea” (Mat. 5:39,40). Hristolu easti un exemplu ti-aestã: “Pãltàrli </w:t>
      </w:r>
      <w:r w:rsidRPr="00817EFF">
        <w:rPr>
          <w:i/>
          <w:iCs/>
          <w:lang w:val="it-IT"/>
        </w:rPr>
        <w:t>ded</w:t>
      </w:r>
      <w:r w:rsidRPr="00817EFF">
        <w:rPr>
          <w:lang w:val="it-IT"/>
        </w:rPr>
        <w:t xml:space="preserve"> cà s-hibã bãtuti...” (Isa. 50:6). </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Zboarãli-al Hristolu leagã giudicari di nomlu cu activitàtsli di unã lumi tsi-i contra ãmbistimenlu. Cu-aestã s-featsi nai ma bunlu exemplu di rezistari di aràùlu, shi nu va s-hibã adratã di atsel cari ari unã pisti mari tu tagma al Dumnidzà tsi “A Mea easti-arãzgãnsearea; Mini va s-pãltescu, dzãtsi Domnul” (Rom. 12:19). “S-nu dzãts: “Voi s-arãspãltescu cu-arãeatsã!” Ai-ts-u umutea la Domnul shi El va tsã yinã-agiutor” (Dzãc. 20:22 vid. Deùt. 32:35). Di ispetea-aestã Pavlu multu lã-ngiurã pi Corintheanjlji cari luarã altsã di ninti-a nomlui (1 Cor. 6:1-7).</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Tu videarea-a mãriljei di Umutea-a noastã, nu lipseashti s-him ahãt aspãreati di nindriptàtsli di bana di azã: “</w:t>
      </w:r>
      <w:r w:rsidRPr="00817EFF">
        <w:rPr>
          <w:i/>
          <w:iCs/>
          <w:lang w:val="it-IT"/>
        </w:rPr>
        <w:t>Cuteadzã</w:t>
      </w:r>
      <w:r w:rsidRPr="00817EFF">
        <w:rPr>
          <w:lang w:val="it-IT"/>
        </w:rPr>
        <w:t xml:space="preserve">, taha, vãrã di voi, cara s-aibã tsiva sã spunã strãmbu contra-a altului, s-hibã giudicat... Nu shtits cà sãmtsãlji va-ù giudicã lumea?” (1 Cor. 6:1,2). Dutsearea-a altsãlor di ninti di nomlu, s-hibã ãncãceari ti loc icà tu </w:t>
      </w:r>
      <w:r w:rsidRPr="00817EFF">
        <w:rPr>
          <w:lang w:val="it-IT"/>
        </w:rPr>
        <w:lastRenderedPageBreak/>
        <w:t>protseslu di alãsarea-a mãritslor, lipseashti s-hibã niminduitoarã di un ãmbistimen di dealihea.</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Ta s-putem s-fãtsem supresiea pisti puterli-a aràùlui, cãcum shi (tu vãrni cazuri) s-tsãnem oaminji arài pi puteari, puterli di armatã shi politsiea s-ufilizescu di guvernmentili umãneshtsã. Aesti suntu formi institutsionalizati di rezistari-a arãeatsãljei, sh-di aclo un ãmbistimen di dealihea nu lipseashti s-partitsipeadzã tu eali. “Shi atselji cari u-ljeau coarda va s-hibã vãtãmats di coarda” (Mat. 26:52). Aestã difturseashti un di protslji printsipi Divini: “Fu cà vãrã-a s-vearsã sãndzã umineascã, sãndza-a tsilui di mãnã di om va s-hibã virsatã, cà Dumnidzà lu-adrà omlu dupu vidzuta-a Lui” (Adr. 9:6). Cafi unã adrari nibunã contra omlu-a nostu oaspit easti di-aclo shi adrari nibunã contra Dumnidzàlu, mas El nu u-spunea contra.</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Sum ljirtarea crãshtineascã, nã si dzãsi, “Vrets-lji dushmanjlji-a voshtsã, vluisits-lji atselji tsi vã blastimã, fatsits-lã bunets a tsilor tsi vã-aù tu hasmã shi pãlãcãrsits-vã ti-atselji tsi vã-agudescu shi vã-avinã” (Mat. 5:44; Luca 6:27). Puterli di arma shi politsiea lucrescu tu unã contradictsiea directã la atselji printsipi sh-di aclo ãmbistimenjlji va s-u alasã cafi unã ligari cu elji. Shi cãndu nu-i involvatã tu adrari di adrarea nibunã, lucrãndalui tu atselji organizatsii icà intrari tu lucrari ligatã cu elji, easti di-aclo nibunã ti adrari; dealihea, cafi unã lucrari ti tsi lipseashti bãgari di unã sprigiurari di loialitati di ninti unã ahtari autoritati, nã-featsi sclayi di ninti libertatea-a noastã di minti ta s-li tinjisim dimãndãciunjlji al Dumnidzàlu. Ãmbistimenjlji di dealihea di aclo, di totãna furã obiectori cu minti la servislu di armatã shi politsia tu cafi unã forma, sh-pi ninga atsea cà nu totãna furã cu vreari s-li ljea lucãrli alternativi tu chirolu di unã crizã natsionalã tsi va s-ari benefit material di oaspitslji-a lor oaminji.</w:t>
      </w:r>
    </w:p>
    <w:p w:rsidR="006F0C82" w:rsidRPr="00817EFF" w:rsidRDefault="006F0C82" w:rsidP="00817EFF">
      <w:pPr>
        <w:ind w:firstLine="180"/>
        <w:jc w:val="both"/>
        <w:rPr>
          <w:lang w:val="it-IT"/>
        </w:rPr>
      </w:pPr>
    </w:p>
    <w:p w:rsidR="006F0C82" w:rsidRPr="00817EFF" w:rsidRDefault="006F0C82" w:rsidP="00817EFF">
      <w:pPr>
        <w:ind w:firstLine="180"/>
        <w:jc w:val="both"/>
        <w:rPr>
          <w:b/>
          <w:bCs/>
          <w:lang w:val="it-IT"/>
        </w:rPr>
      </w:pPr>
      <w:r w:rsidRPr="00817EFF">
        <w:rPr>
          <w:b/>
          <w:bCs/>
          <w:lang w:val="it-IT"/>
        </w:rPr>
        <w:t>11.2.2 POLITICÃ</w:t>
      </w:r>
    </w:p>
    <w:p w:rsidR="006F0C82" w:rsidRPr="00817EFF" w:rsidRDefault="006F0C82" w:rsidP="00817EFF">
      <w:pPr>
        <w:ind w:firstLine="180"/>
        <w:jc w:val="both"/>
        <w:rPr>
          <w:b/>
          <w:bCs/>
          <w:lang w:val="it-IT"/>
        </w:rPr>
      </w:pPr>
    </w:p>
    <w:p w:rsidR="006F0C82" w:rsidRPr="00817EFF" w:rsidRDefault="006F0C82" w:rsidP="00817EFF">
      <w:pPr>
        <w:ind w:firstLine="180"/>
        <w:jc w:val="both"/>
        <w:rPr>
          <w:lang w:val="it-IT"/>
        </w:rPr>
      </w:pPr>
      <w:r w:rsidRPr="00817EFF">
        <w:rPr>
          <w:lang w:val="it-IT"/>
        </w:rPr>
        <w:t>Unã acãchiseari clarã di, shi unã pisti stabilã tu, yinearea-a Vãsiliealjei di Dumnidzà scljeamã cà noi va u-pricunushtem guvernmentu umãnescu nu poati s-nã aducã la prufectsii. Cafi unã lucrari tu politicã umineascã di-aclo nu s-bagã tu comparatsii cu umutea-a Vãsiliiljei. Isus fãtsea prupuvideari cà lucãrli va s-hibã deghenerati pãnã la ma arài pi “dzàlili dit soni” tash di ninti-a yineariljei-a lui (Luca 21:9-11, 25-27). Nu putem s-pistipsim cà zboarãli-a lui pi idhyiul chiro va s-prubascã s-u facã ma ghini pozitsiea-a lumiljei cu politicã umineascã icà aghentsiili ti agiutor. Parabolã di bunlu Samarian indicheadzã cum Crãshtinlu lipseashti s-lu agiutã pi lumea di anvãrligã – cu adrari di bunã pi tuts di oaminji cãt va-l da posibilitatea (Gal. 6:10).</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Scriiturã di pistimenjlji prots lã-spunã cà furã bãgats tu unã banã di duh tu ashtiptari di turnarea-a Hristolui, nai ma multu cu manifestatsii di gailelu-a lor ti lumea di anvãrligã cu prupuvidearea la elji. Nu ari unã scriiturã di spunirea di problemili sotsieali, economits shi politits di lumea di anvãrligã di elji.</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 xml:space="preserve">“Nu-i tu putearea-a omlui s-lã spunã directsiea-a jgljoatili-a lui” (Ier. 10:23); tinjisindalui aràeatsã fundamentalã shi alatusea di natura umineascã scljeamã cà noi va u-pricunushtem dutsirea umineascã nu-i bunã ti oaminjlji di Dumnidzà. Di-aclo votarea nu-i conzistentã cu unã acãchiseari di dealihea di aestã. “Atsel nai ma Analtul domneashti pi vãsiliea-a oaminjlor shi u-da la cari El va” (Dan. 4:32). La domnitorlji umineshtsã di-aclo lã-easti datã putearea-a lor di Dumnidzàlu (Rom. 13:1); s-dàm </w:t>
      </w:r>
      <w:r w:rsidRPr="00817EFF">
        <w:rPr>
          <w:lang w:val="it-IT"/>
        </w:rPr>
        <w:lastRenderedPageBreak/>
        <w:t xml:space="preserve">boatsea (s-votàm) tu un system democratic di-aclo s-featsi shi votarea contra atsilui pi cari Dumnidzà-l dãdea putearea. Cu-atsea easti scriatã cà Dumnidzà </w:t>
      </w:r>
      <w:r w:rsidRPr="00817EFF">
        <w:rPr>
          <w:i/>
          <w:iCs/>
          <w:lang w:val="it-IT"/>
        </w:rPr>
        <w:t>dãdea</w:t>
      </w:r>
      <w:r w:rsidRPr="00817EFF">
        <w:rPr>
          <w:lang w:val="it-IT"/>
        </w:rPr>
        <w:t xml:space="preserve"> la vãrã natsii controlã al Nabucodnozor, vãsiljelu al Babylon (Ier. 27:5,6).</w:t>
      </w:r>
    </w:p>
    <w:p w:rsidR="006F0C82" w:rsidRPr="00817EFF" w:rsidRDefault="006F0C82" w:rsidP="00817EFF">
      <w:pPr>
        <w:ind w:firstLine="180"/>
        <w:jc w:val="both"/>
        <w:rPr>
          <w:lang w:val="it-IT"/>
        </w:rPr>
      </w:pPr>
    </w:p>
    <w:p w:rsidR="006F0C82" w:rsidRPr="00817EFF" w:rsidRDefault="006F0C82" w:rsidP="00817EFF">
      <w:pPr>
        <w:ind w:left="720"/>
        <w:jc w:val="both"/>
        <w:rPr>
          <w:lang w:val="it-IT"/>
        </w:rPr>
      </w:pPr>
      <w:r w:rsidRPr="00817EFF">
        <w:rPr>
          <w:lang w:val="it-IT"/>
        </w:rPr>
        <w:t>Di ispetea-a pricunushteariljei a noastã cà Dumnidzà lã-ari datã natsiili tu mànjli-a domnjitorlor-a lor, lipseashti s-him cu mari ãngãtani s-him bãnãtori loiali, cari lji-tinjisescu nomurli tu statlu iu bãnàm, mas elji suntu tu contradictsii di nomlu al Hristos. “Cafi suflit sã si-apleacã-a analtilor domnilji...puterli tsi lipseashti s-hibã dati di Dumnidzàlu...cà di-aestã ispeti pãltits-ù tinjiea (borgea) idhyea...dats-lã, di-aclo la tuts borgili-a lor: borgea la cari hãrdzeashti borgea...tinjiea cari hãrdzeashti tinjiea” (Rom. 13:1-7).</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 xml:space="preserve">Intrarea di ashi-dzãsits organizatsii crãshtineshtsã tu mindueari di un protest politic shi boicot di pãltirea di taxã di-aclo easti unã indicatsii di nishtearea-a lor di printsipili bazits di Bibliea-aesti. Ma, exemplu al Chetru di continuearea s-u prupuvideascã Hristolu cãndu lj-fu datã contra di Guvernmentulu, easti indicatsiea di-atsea cum noi putem s-li tinjisim dimãndãciunili umineashti cãndu elji nu suntu tu conflictu cu nomlu-a Hristolui: “Giudicats cara s-hibã-ndreptu dininti-al Dumnidzà s-vã-ascultàm voi ma multu dicãt di Dumnidzà” (Fapti 4:17,20; 5:28,29). </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Pozitsiea crãshtindelfieanã ti slujeari tu armatã tu anjlji-aeshtsã easti un altu exemplu ti-aestã.</w:t>
      </w:r>
    </w:p>
    <w:p w:rsidR="006F0C82" w:rsidRPr="00817EFF" w:rsidRDefault="006F0C82" w:rsidP="00817EFF">
      <w:pPr>
        <w:ind w:firstLine="180"/>
        <w:jc w:val="both"/>
        <w:rPr>
          <w:lang w:val="it-IT"/>
        </w:rPr>
      </w:pPr>
    </w:p>
    <w:p w:rsidR="006F0C82" w:rsidRPr="00817EFF" w:rsidRDefault="006F0C82" w:rsidP="00817EFF">
      <w:pPr>
        <w:jc w:val="both"/>
        <w:rPr>
          <w:b/>
          <w:bCs/>
          <w:lang w:val="it-IT"/>
        </w:rPr>
      </w:pPr>
      <w:r w:rsidRPr="00817EFF">
        <w:rPr>
          <w:b/>
          <w:bCs/>
          <w:lang w:val="it-IT"/>
        </w:rPr>
        <w:t>11.2.3 MIRÀCHILI DIN LUMEA</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Di ispetea di niavearea di unã relatsii cu Dumnidzà shi umutea realisticã ti yinitorlu, lumea ari adratã formi ninumiroasi di cãftari di mirachi. Atselji cari caftu s-ul facã mirachea-a truplui lipseashti s-hibã bãgati tu aumbra-a tsilor tsi caftu s-developeadzã unã minti di duh. “Cà truplu caftã contra-a Duhlui, sh-Duhlu contra-a truplui” (Gal. 5:17). Di-aestã opozitsii fundamentalã nu s-poati s-mindueascã cà dupu nom putem s-u dàm calea la truplu shi idhyea ashi sã-spunem cà imnàm dupu Duhlu. Lumea easti structuratã anvãrligã di “mirachea-a truplui shi mirachea-a ocljilor shi pirifanjea-a banãljei” (1 Oani 2:16). “Cari va s-facã uspitsãljea cu lumea easti dushmãnlu dininti-al Dumnidzà” (Iacov 4:4). Aveari di oaspits di lumea, videari di filmuri di lumea etc. easti fãtseari “uspitsãljea cu lumea”. Miràchili di lumea ayonjea va s-treacã shi atselji cari aù luatã parti tu lumea di bana-aestã va s-treacã cu ea (1 Oani 2:15-17). “Lumea (icà sotsietatea) di fãrãdumnidzàlji” va s-hibã surpatã pi dhefthera yineari (2 Chetru 2:5), vidzãndalui cà “lumea-ntreagã dzacã sum putearea-a tsilui aràùlu” (1 Oani 5:19). Mas vrem s-fudzim di ninti-a surpariljei, lipseashti s-him “nu di lumea” (Oani 17:16 vid. Apoc. 18:4).</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 xml:space="preserve">Multi di modusili di lumea di adrarea di miràchili-a truplui aù tu eali shi borgea-a sãnãtatiljei di truplu: fumari, luari di droghi greali shi beari multu suntu exemplari di aestã. Sãnãtatea-a noastã fizicalã, pãradzlji-a noshtsã, dealihea tutã tsi-ù avem ãl-pricadi la Dumnidzàlu. Di-aclo noi nu him liberi s-li ufilizim lucàrli-aesti cum noi vrem, ma lipseashti s-lucràm dupu atsea tsi Dumnidzà nã-avea datã. Noi va s-him ãntribats s-dàm apandãsi ti dutsearea-a noastã di elji pi scamnul di giudicari (Luca 19:12-26). Lucàrli ca fumari shi beari di alcohol suntu contra finantsiili shi sãnãtatea-a noastã. “Nu shtits, cà voi hits hramlu-al Dumnidzà sh-cà Duhlu-al Dumnidzà bãneadzã tu voi? Fu cà vãrã va lu-aspargã hramlu-al Dumnidzà, el va lu-aspargã </w:t>
      </w:r>
      <w:r w:rsidRPr="00817EFF">
        <w:rPr>
          <w:lang w:val="it-IT"/>
        </w:rPr>
        <w:lastRenderedPageBreak/>
        <w:t>Dumnidzà... truplu-a vostu easti hramlu-a Sãmtului Duh cari easti tu voi...voi nu hits a voshtsã... fut ancupãrats cu pãradz: ti-atsea doxãsits-Lu, Dumnidzà tu truplu-a vostu” (1 Cor. 3:16,17; 6:19,20). Ufilizirea nibunã di truplu cu lucàrli ca fumari easti di-aclo un lucru serioz.</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Ma, sã-spuni cà mas lucàrli ca aesti suntu adrati dininti-a converziiljei, poati s-nu hibã posibilã s-lã aspãrdzim tu un momentu. Atsea tsi-i ashtiptatã easti unã pricunushteari-a aràùãljei, shi un efortu realistic s-nu li-fãtsem. Streslu-a banãljei lipseashti s-hibã cãt ma multu nãstricut cu Zborlu-a Dumnidzàlui shi pãlãcãrseari, dicãt tu vãrã formã di relaxantu.</w:t>
      </w:r>
    </w:p>
    <w:p w:rsidR="006F0C82" w:rsidRPr="00817EFF" w:rsidRDefault="006F0C82" w:rsidP="00817EFF">
      <w:pPr>
        <w:ind w:firstLine="180"/>
        <w:jc w:val="both"/>
        <w:rPr>
          <w:lang w:val="it-IT"/>
        </w:rPr>
      </w:pPr>
    </w:p>
    <w:p w:rsidR="006F0C82" w:rsidRPr="00817EFF" w:rsidRDefault="006F0C82" w:rsidP="00817EFF">
      <w:pPr>
        <w:ind w:firstLine="180"/>
        <w:jc w:val="center"/>
        <w:rPr>
          <w:b/>
          <w:sz w:val="28"/>
          <w:lang w:val="it-IT"/>
        </w:rPr>
      </w:pPr>
      <w:r w:rsidRPr="00817EFF">
        <w:rPr>
          <w:b/>
          <w:sz w:val="28"/>
          <w:lang w:val="it-IT"/>
        </w:rPr>
        <w:t>11.3 BANÃ CRÃSHTINEASCÃ PRACTICÃ</w:t>
      </w:r>
    </w:p>
    <w:p w:rsidR="006F0C82" w:rsidRPr="00817EFF" w:rsidRDefault="006F0C82" w:rsidP="00817EFF">
      <w:pPr>
        <w:ind w:firstLine="180"/>
        <w:rPr>
          <w:b/>
          <w:sz w:val="28"/>
          <w:lang w:val="it-IT"/>
        </w:rPr>
      </w:pPr>
    </w:p>
    <w:p w:rsidR="006F0C82" w:rsidRPr="00817EFF" w:rsidRDefault="006F0C82" w:rsidP="00817EFF">
      <w:pPr>
        <w:rPr>
          <w:b/>
          <w:lang w:val="it-IT"/>
        </w:rPr>
      </w:pPr>
      <w:r w:rsidRPr="00817EFF">
        <w:rPr>
          <w:b/>
          <w:lang w:val="it-IT"/>
        </w:rPr>
        <w:t>11.3.1 ÃNVITSAREA DI BIBLIEA</w:t>
      </w:r>
    </w:p>
    <w:p w:rsidR="006F0C82" w:rsidRPr="00817EFF" w:rsidRDefault="006F0C82" w:rsidP="00817EFF">
      <w:pPr>
        <w:ind w:firstLine="180"/>
        <w:rPr>
          <w:b/>
          <w:lang w:val="it-IT"/>
        </w:rPr>
      </w:pPr>
    </w:p>
    <w:p w:rsidR="006F0C82" w:rsidRPr="00817EFF" w:rsidRDefault="006F0C82" w:rsidP="00817EFF">
      <w:pPr>
        <w:ind w:firstLine="180"/>
        <w:jc w:val="both"/>
        <w:rPr>
          <w:lang w:val="it-IT"/>
        </w:rPr>
      </w:pPr>
      <w:r w:rsidRPr="00817EFF">
        <w:rPr>
          <w:lang w:val="it-IT"/>
        </w:rPr>
        <w:t>Dupu pãtãgiunea lipseashti s-li dàm “birichetea-a ti-asãmtsari”, bãnari di unã banã dutsitã di Duhlu dicãt di truplu (Rom. 6:22; 8:1; Gal. 5:16,25). Easti dupu Zborlu-a Dumnidzàlui tsi bãneadzã tu noi cà noi u-dàm birichetea di duh (Oani 15:7,8). Avem vidzutã cà him dutsiti di Duhlu tu minduearea cà Duhlu-a Dumnidzàlui easti tu Zborlu-a Lui. Tu bana-a noasti lipseashti s-nã tsãnem cãt ma aproapea la Zborlu cu dghivãsirea shi studiearea di Bibliea regularã.</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Unã studiea cu mindueari di Zborlu va s-facã unã personã s-u veadã lipsã ti pãtãgiunea, sh-di aclo s-u facã faptã-atsea. Protseslu-aestu di fãtseari di influentsiea di Zborlu pi actsiili-a noasti shi s-li ducã bana-a noasti lipseashti s-ducã ninti; pãtãgiunea easti mash protã jgljoatã tu unã banã-ntreagã di tinjiseari di Zborlu-al Dumnidzà. Ari unã mari piriclji di cãnushtearea di Bibliea shi doctrinili bazitsi di Vangheljlu tsi-nã duc pãnã la atsea pozitsii tu cari Zborlu nu ari influentsã pisti noi: putem s-dghivãsim zboarã shi eali s-nu aibã tsiva di efectu practic pisti noi (vid. Annexu 2). Di ispetea-aestã, easti cu minti s-dzãtsem unã pãlãcãrseari shcurtã di-ninti s-u ahurhim cafi unã dghivãseari di Scriptura: “Dishcljidi-lji ocljilji a melji shi-a li ved nishanjli-a nomlui a Tàù” (Ps. 118:18).</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 xml:space="preserve">Zborlu-al Dumnidzà lipseashti s-nã hibã mãcarea-a noastã ti cafi dzuùã – dealihea, dependentsã-a noastã pi ea, shi vrearea naturalã ti ea, lipseashti s-hibã nica ma mari di apetitlu di instinct-a nostu ti mãcarea fizicalã: “Li-misurai zboarãli di gura-a lui </w:t>
      </w:r>
      <w:r w:rsidRPr="00817EFF">
        <w:rPr>
          <w:i/>
          <w:lang w:val="it-IT"/>
        </w:rPr>
        <w:t xml:space="preserve">ma multu </w:t>
      </w:r>
      <w:r w:rsidRPr="00817EFF">
        <w:rPr>
          <w:lang w:val="it-IT"/>
        </w:rPr>
        <w:t>di cãt mãcarea tsi mi-lipseashti” eara duchirea al Iov (Iov 23:12). Ieremia idhyea-ashi: “Li-avdzãi zboarãli-a Tali sh-li mãcai: shi zborlu-a Tàù fu harauùã ti inima-a mea” (Ier. 15:16). Fãtseari di chiro ãn cadhur di cafi dzuùã ti dghivãseari di Bibliea di-aclo easti un lucru vital s-u fãtsem tu shemã di bana-a noastã di cafi dzuùã. Unã studieari di Bibliea di 30 di minuti fãrã di alãsari tahinima easti siyura s-nã da putearea atsea bunã di duh ti cafi dzuùã. Ahtari lucri ti pistea va s-hibã cãt greauùtatea di amalãma pi dzuùã di giudicari.</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 xml:space="preserve">S-u avinàm tendentsiea-atsea naturalã s-li dghivãsim mash atselji lucri di Scriptura cari dupu naturã nã-si par ghini, Crãshtinjdelfianjlji aù adratã unã programã ti dghivãseari sum numa “Companjonlu Biblic” (tsi putets s-u aprucheats di editorlji). Aestã u-da numirlu di capiti s-hibã dghivãsiti cafi dzuùã, noi putem s-luam curaji di minduearea cà njilji di alti ãmbistimenji u-dghivãseascã atselji idhyii capiti. Cãndu shi </w:t>
      </w:r>
      <w:r w:rsidRPr="00817EFF">
        <w:rPr>
          <w:lang w:val="it-IT"/>
        </w:rPr>
        <w:lastRenderedPageBreak/>
        <w:t>s-nã astrãvãrsim, di-aclo avem unã ligãturã di dinãoarã; capitili cari li-avem ayonjea dghivãsitã lipseashti s-u formã bazã ti converzatsiea-a noastã.</w:t>
      </w:r>
    </w:p>
    <w:p w:rsidR="006F0C82" w:rsidRPr="00817EFF" w:rsidRDefault="006F0C82" w:rsidP="00817EFF">
      <w:pPr>
        <w:ind w:firstLine="180"/>
        <w:jc w:val="both"/>
        <w:rPr>
          <w:lang w:val="it-IT"/>
        </w:rPr>
      </w:pPr>
    </w:p>
    <w:p w:rsidR="006F0C82" w:rsidRPr="00817EFF" w:rsidRDefault="006F0C82" w:rsidP="00817EFF">
      <w:pPr>
        <w:jc w:val="both"/>
        <w:rPr>
          <w:b/>
          <w:lang w:val="it-IT"/>
        </w:rPr>
      </w:pPr>
      <w:r w:rsidRPr="00817EFF">
        <w:rPr>
          <w:b/>
          <w:lang w:val="it-IT"/>
        </w:rPr>
        <w:t>11.3.2 PÃLÃCÃRSEARI</w:t>
      </w:r>
    </w:p>
    <w:p w:rsidR="006F0C82" w:rsidRPr="00817EFF" w:rsidRDefault="006F0C82" w:rsidP="00817EFF">
      <w:pPr>
        <w:ind w:firstLine="180"/>
        <w:jc w:val="both"/>
        <w:rPr>
          <w:b/>
          <w:lang w:val="it-IT"/>
        </w:rPr>
      </w:pPr>
    </w:p>
    <w:p w:rsidR="006F0C82" w:rsidRPr="00817EFF" w:rsidRDefault="006F0C82" w:rsidP="00817EFF">
      <w:pPr>
        <w:ind w:firstLine="180"/>
        <w:jc w:val="both"/>
        <w:rPr>
          <w:lang w:val="it-IT"/>
        </w:rPr>
      </w:pPr>
      <w:r w:rsidRPr="00817EFF">
        <w:rPr>
          <w:lang w:val="it-IT"/>
        </w:rPr>
        <w:t xml:space="preserve">Unã altã prahticã vitalã tsi lipseashti s-hibã developatã easti pãlãcãrsearea. Avundãlui tu videari cà ari “un mediator anamisa di Dumnidzà shi oaminjlji, omlu Hristos Isus; cari sh-si deadi El Insushi ca-arãscumpãrari ti tuts”, Pavlu u-dutsi acasã rezultatlu atsel prahtic di acãchiseari di lucurlu di Hristos: “Voi </w:t>
      </w:r>
      <w:r w:rsidRPr="00817EFF">
        <w:rPr>
          <w:i/>
          <w:lang w:val="it-IT"/>
        </w:rPr>
        <w:t>scljeamã</w:t>
      </w:r>
      <w:r w:rsidRPr="00817EFF">
        <w:rPr>
          <w:lang w:val="it-IT"/>
        </w:rPr>
        <w:t xml:space="preserve"> cà bãrbatslji sã si pãlãcãrseascã la cafi-un loc...fãr di inati sh-fãr di shubei” (1 Tim. 2:5-8). “Cà nu-avem un preftu analtu tsi s-nu poatã s-tragã cu noi la cripàrli-a noasti, ma cãftat di minti tu tuti dupu-adutsearea-a noastã, dicãt amãrtiea. S-nã-apruchem, maca, cu pistusini di semnul a hariljei, ta s-lom njilã shi s-aflàm hari, ti-agiutor, tu buna sãhati” (Uvr. 4:15,16).</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Tinjisearea di dealihea cà Hristolu nã-easti Preftul Analtul personal-a nostu s-nã li-da ti ofertã pãlãcãriili cu puteari la Dumnidzàlu, lipseashti s-nã inspireadzã s-nã pãlãcãrsim regularã tu pistea. Ma, pãlãcãrsearea nu lipseashti s-hibã unã ‘listã ti vrerli’ tsi s-hibã prezentatã la Dumnidzàlu; hãristusirea ti mãcarea di ninti-a mãcàrlor, ti siyurantsã pi cãlãtoriili etc. lipseashti s-formeadzã unã parti vitalã di pãlãcãrserli-a noasti.</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Mash bãgarea di problemili-a noasti di ninti-a Dumnidzàlui tu pãlãcãrsirea lipseashti, tu insushi, s-da un sensu di irinjea: “Ma la tuti (tsiva nu-i ahãt njicã ta s-hibã bãgatã tu pãlãcãrii) prin pãlãcãrii...cu hãristuseari, cãftàrli-a voasti la s-hibã spusi-al Dumnidzà. Shi irinjea-al Dumnidzà, tsi u-acatsã itsido di minti, s-li veaglji ininjli-a voasti shi minduerli-a voasti” (Fil. 4:6,7).</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Mas pãlãcãriili-a noasti suntu dupu vrearea-a Dumnidzàlui, atumtsea eali siyura ca va s-aù apandãsi (1 Oani 5:14). Noi putem s-u shtim vrearea-a Dumnidzàlui prin studiearea-a noastã di Zborlu-a Lui, tsi u-dizvãleashti Duhlu/mintea-a Lui la noi. Di-aclo studiea-a noastã di Bibliea lipseashti s-nã ãnveatsã cum s-nã pãlãcãrsim shi ti tsi s-nã pãlãcãrsim, cu-atsea s-li facã pãlãcãriili-a noasti cu puteari. Di-aclo “Mas...zboarãli-a Meali va s-armãnã tu voi, cãftats-u-atsea tsi-ù vrets shi-a vã si da-a vauùã” (Oani 15:7).</w:t>
      </w:r>
    </w:p>
    <w:p w:rsidR="006F0C82" w:rsidRPr="00817EFF" w:rsidRDefault="006F0C82" w:rsidP="00817EFF">
      <w:pPr>
        <w:ind w:firstLine="180"/>
        <w:jc w:val="both"/>
        <w:rPr>
          <w:lang w:val="it-IT"/>
        </w:rPr>
      </w:pPr>
      <w:r w:rsidRPr="00817EFF">
        <w:rPr>
          <w:lang w:val="it-IT"/>
        </w:rPr>
        <w:t>Ari multsã exemplari dipãlãcãriea regularã tu Scripturã (Ps. 118:164; Dan. 6:10). Tahinima shi ti mirindi, cu-ndauùã di pãlãcãrii shcurti ti dari di haristo tu dzuùã lipseashti s-hibã un minimum.</w:t>
      </w:r>
    </w:p>
    <w:p w:rsidR="006F0C82" w:rsidRPr="00817EFF" w:rsidRDefault="006F0C82" w:rsidP="00817EFF">
      <w:pPr>
        <w:ind w:firstLine="180"/>
        <w:jc w:val="both"/>
        <w:rPr>
          <w:lang w:val="it-IT"/>
        </w:rPr>
      </w:pPr>
    </w:p>
    <w:p w:rsidR="006F0C82" w:rsidRPr="00817EFF" w:rsidRDefault="006F0C82" w:rsidP="00817EFF">
      <w:pPr>
        <w:jc w:val="both"/>
        <w:rPr>
          <w:b/>
          <w:lang w:val="it-IT"/>
        </w:rPr>
      </w:pPr>
      <w:r w:rsidRPr="00817EFF">
        <w:rPr>
          <w:b/>
          <w:lang w:val="it-IT"/>
        </w:rPr>
        <w:t>11.3.3 PRUPUVIDEARI</w:t>
      </w:r>
    </w:p>
    <w:p w:rsidR="006F0C82" w:rsidRPr="00817EFF" w:rsidRDefault="006F0C82" w:rsidP="00817EFF">
      <w:pPr>
        <w:ind w:firstLine="180"/>
        <w:jc w:val="both"/>
        <w:rPr>
          <w:b/>
          <w:lang w:val="it-IT"/>
        </w:rPr>
      </w:pPr>
    </w:p>
    <w:p w:rsidR="006F0C82" w:rsidRPr="00817EFF" w:rsidRDefault="006F0C82" w:rsidP="00817EFF">
      <w:pPr>
        <w:ind w:firstLine="180"/>
        <w:jc w:val="both"/>
        <w:rPr>
          <w:lang w:val="it-IT"/>
        </w:rPr>
      </w:pPr>
      <w:r w:rsidRPr="00817EFF">
        <w:rPr>
          <w:lang w:val="it-IT"/>
        </w:rPr>
        <w:t xml:space="preserve">Unã di nai ma multili pirazmadzi tsi yini di shtearea di Dumnidzàlu di dealihea easti s-nã fãtsem egoistitsi dupu duh. Putem s-him ahãt multu tu mirachi cu relatsiea-a noastã personalã cu Dumnidzà, ahãt multu pirifanji tu studiea-a noastã personalã di Bibliea shi duh, tsi putem s-u agãrshim atsea cà s-li ãmpãrtsãm lucàrli-aesti cu altsã – shi pistimenjlji-a noshtsã oaspits shi lumea anvãrligã di noi. Zborlu-al Dumnidzà shi Vangheljlu di dealihea tsi-i aflatã tu el, easti idhyea cu unã lunjinã icà lampã tsi ardi tu scutidea (Ps. 118:105; Dzãcã. 4:18). Isus u-spunea atsea cà vãrnul cari ari unã ahtari lunjinã s-u bagã sum cofã, ma s-u bagã atsea public (Mat. 5:15). “Voi hits lunjina-a lumiljei” tsi scljeamã cu pãtãgiunea tu Hristos, ‘lunjina-a lumiljei” (Mat. </w:t>
      </w:r>
      <w:r w:rsidRPr="00817EFF">
        <w:rPr>
          <w:lang w:val="it-IT"/>
        </w:rPr>
        <w:lastRenderedPageBreak/>
        <w:t>5:14; Oani 8:12). “Un cãsãbà tsi-i pi cipita-a muntilii nu poati sã si-ascundã”, Hristolu dzãsi (Mat. 5:14).</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Mas noi di dealihea bãnem unã banã cu Vangheljlu di dealihea tsi putem s-u acãchisim, ‘sãmtsãljea’-a nastã va s-hibã evidentã la atselji cu cari bãnem. Noi nu-a s-putem s-bãgãm mascã di-ninti di faptul cà him ‘separats pi’ umutea-a Vãsiliealjei, shi idhyea-ashi ‘separats di’ modusli-a lor di lumi.</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Pi un modus di tacticã lipseashti s-cãftãm s-u ãmpãrtsãm shtearea-a noastã di Dealihea cu tuts cu cari him tu contactu: anvãliri di converzatsiili cãtã la lucàrli di duh; discutari di doctrinã cu membrilji cu alti bãseritsi; distributsiea di tractati, shi bileam bãgari di adversamenti njits tu mediumili locali; suntu tuts modusi cu cari putem s-u alãsãm s-anghiliceascã lunjina-a noastã. Noi nu lipseashti s-minduim cà putem s-u alãsãm lucurlu di mãrturiseari pi altsã pistimenji; lipseashti cafi un di noi s-aibã unã responsabilitati individualã. Crãshtinjdelfianjlji aù andauùã organizati, initsiativi ti prupuvideari pi un ma analtu nivel tu comparatsii cu alti grupi. Cafi un di noi, individual, u-featsi atsea tsi-ù poati pi experientsiea-a noastã personalã.</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Un di modusli cu ma mari suctses ti prupuvideari easti cu explanari di pistipserli-a noshtsã pi familiili-a noasti shi atseali cu cari him tu un contactu directu. Atselji-a curi partneri nu suntu tu pistea lipseashti s-li explicheadzã pistipserli-a lor la elji, sh-pi ninga atsea cà canda aestã s-featsi nu-i cu minti iara s-li bãgãm tu moùbeti ãntribãrli-aesti icà s-fãtsem presiea pristi elji. Convertatslji sum presiea nu suntu atsea tsi Dumnidzà u-va. Obligatsiea-a noastã easti s-u mãrturisim Dealihea fãrã di s-avem gaile multã di mãrimea di apandãsearea pi ea. Avem unã mari responsabilitati s-u fãtsem mãrturipsirea-aestã (Ieze. 3:17-21); canda Hristolu yinã tu chirolu-a nostu di bana “doi bãrbats va s-hibã tu-agur; unlu va s-hibã loat shi-alantu va s-hibã-alãsat” (Luca 17:36). Va s-hibã ti ciudii dealihea mas nu-ù avem zburatã pi familiea-a noastã shi colegãnjlji di lucru ti dhefthera yineari-a Domnului cãndu aestã s-featsi.</w:t>
      </w:r>
    </w:p>
    <w:p w:rsidR="006F0C82" w:rsidRPr="00817EFF" w:rsidRDefault="006F0C82" w:rsidP="00817EFF">
      <w:pPr>
        <w:ind w:firstLine="180"/>
        <w:jc w:val="both"/>
        <w:rPr>
          <w:lang w:val="it-IT"/>
        </w:rPr>
      </w:pPr>
    </w:p>
    <w:p w:rsidR="006F0C82" w:rsidRPr="00817EFF" w:rsidRDefault="006F0C82" w:rsidP="00817EFF">
      <w:pPr>
        <w:jc w:val="both"/>
        <w:rPr>
          <w:b/>
          <w:bCs/>
          <w:lang w:val="it-IT"/>
        </w:rPr>
      </w:pPr>
      <w:r w:rsidRPr="00817EFF">
        <w:rPr>
          <w:b/>
          <w:bCs/>
          <w:lang w:val="it-IT"/>
        </w:rPr>
        <w:t>11.3.4 BANA ECCLESIANÃ (BÃSERICHEASCÃ)</w:t>
      </w:r>
    </w:p>
    <w:p w:rsidR="006F0C82" w:rsidRPr="00817EFF" w:rsidRDefault="006F0C82" w:rsidP="00817EFF">
      <w:pPr>
        <w:ind w:firstLine="180"/>
        <w:jc w:val="both"/>
        <w:rPr>
          <w:b/>
          <w:bCs/>
          <w:lang w:val="it-IT"/>
        </w:rPr>
      </w:pPr>
    </w:p>
    <w:p w:rsidR="006F0C82" w:rsidRPr="00817EFF" w:rsidRDefault="006F0C82" w:rsidP="00817EFF">
      <w:pPr>
        <w:ind w:firstLine="180"/>
        <w:jc w:val="both"/>
        <w:rPr>
          <w:lang w:val="it-IT"/>
        </w:rPr>
      </w:pPr>
      <w:r w:rsidRPr="00817EFF">
        <w:rPr>
          <w:lang w:val="it-IT"/>
        </w:rPr>
        <w:t>Pãnã auùa, tu Studiea-aestã avem zburatã ti responsabilitàtsli-a noasti personali di duh. Ma, noi avem shi obligatsii s-nã astrãvãrsim cu altsã cari u-mpartu umutea-a noastã. Iara, aestã lipseashti s-hibã tsiva tsi u-vrem tuts di noi dupu naturã. Avem spusã cà dupu pãtãgiunea noi intràm tu unã cãlãturiseari tu irnjiea cãtã la Vãsiliea. Aesti dupu naturã, cà lipseashti s-u vrem s-fãtsem shi contactu cu altsã cãlãtori-oaspits. Bãnãm tu dzuùãlji dit soni di ninti-a yinearea di Hristolu; s-amintãm pisti multili complexi prubi cari nã-da ghideri tu chirolu-aestu, lipseashti s-him tu uspitsãljea cu atselji cari suntu tu idhyea pozitsii: “Fãr di cà s-u-alãsàm adunarea-a noastã...ma dãtãtori di indati s-nã-adràm: cu-ahãt ma multu, cu cãt videts cà s-aproachi dzuùa-atsea (di dhefthera yineari)” (Uvr. 10:25 vid. Mal. 3:16). Ãmbistimenjlji di-aclo u-fac cafi un efortu s-facã contractu cu cafi altu cu cãrtsã shi cãlãturiseari s-astrãvãrseascã s-u ãmpartã studiea di Bibliea, slujeari ti cumnicarea shi activitàtsi ti prupuvideari.</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 xml:space="preserve">Noi him individual ‘griti’ di lumea pi unã mari umuti di Vãsiliea. Zborlu ‘sãmtu’ scljeamã ‘unã personã gritã’, shi poati s-hibã referentsã ti tuts pistimenji di-acãt pãn la ãndauùã mãri pistimenji di tricutlu. Zborlu gãrtsescu tsi s-tradutsi ‘bãsearicã’ tu Bibliea Angleascã easti ‘ecclesia’, tsi scljeamã ‘unã adunari di atselji gritslji’, icà </w:t>
      </w:r>
      <w:r w:rsidRPr="00817EFF">
        <w:rPr>
          <w:lang w:val="it-IT"/>
        </w:rPr>
        <w:lastRenderedPageBreak/>
        <w:t>pistimenjlji. ‘Bãsearicã’ di-aclo easti referentsã di unã grupã di pistimenji, di cãt unã casã fizicalã tu cari elji s-astrãvãrseascã. S-u alasã niacãchisearea di ufilizirea di therminlu-aestu, Crãshtinjdelfianjlji aù tendentsii ta s-li spunã pi ‘bãseritsli’-a lor ca ‘ecclesiae’.</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Cãndu shi s-hibã un numir di pistimenji tu un cãsãbà icà loc, easti dupu loghicã cà elji s-aflu un loc ti astrãvãrseari tu cari-a s-astrãvãrseascã regularã. Aestã-poati s-hibã tu unã casã di un ãmbistimen icà tu unã halã pãltitã. Ecclesiili crãshtinjdelfiani s-aflã tu lumea tutã tu locuri cum suntu tsentri di comuna, uda ti conferentsiea tu utelea, hali cari suntu adrati di ãmbistimenji icà tu casi privati. Furnjiea di unã ecclesiea easti s-u facã ma bunã membrãljea cu studiea di Bibliea colectivã, shi idhyea ashi s-u mãrturiseascã colectiv tu lumea cu alãsari di lunjina-a lor s-ngiliceascã cu prupuvidearea. Un plan typic ti unã ecclesiea crãshtindelfieanã va s-hibã aproapea ashi:</w:t>
      </w:r>
    </w:p>
    <w:p w:rsidR="006F0C82" w:rsidRPr="00817EFF" w:rsidRDefault="006F0C82" w:rsidP="00817EFF">
      <w:pPr>
        <w:ind w:firstLine="180"/>
        <w:jc w:val="both"/>
        <w:rPr>
          <w:lang w:val="it-IT"/>
        </w:rPr>
      </w:pPr>
    </w:p>
    <w:p w:rsidR="006F0C82" w:rsidRPr="00817EFF" w:rsidRDefault="006F0C82" w:rsidP="00817EFF">
      <w:pPr>
        <w:ind w:firstLine="180"/>
        <w:jc w:val="both"/>
        <w:rPr>
          <w:b/>
          <w:bCs/>
          <w:lang w:val="it-IT"/>
        </w:rPr>
      </w:pPr>
      <w:r w:rsidRPr="00817EFF">
        <w:rPr>
          <w:b/>
          <w:bCs/>
          <w:lang w:val="it-IT"/>
        </w:rPr>
        <w:t xml:space="preserve">DUMÃNICÃ </w:t>
      </w:r>
      <w:r w:rsidRPr="00817EFF">
        <w:rPr>
          <w:b/>
          <w:bCs/>
          <w:lang w:val="it-IT"/>
        </w:rPr>
        <w:tab/>
        <w:t>11 n.p. Slujba di Frãndzeari di Pãnea</w:t>
      </w:r>
    </w:p>
    <w:p w:rsidR="006F0C82" w:rsidRPr="00817EFF" w:rsidRDefault="006F0C82" w:rsidP="00817EFF">
      <w:pPr>
        <w:ind w:firstLine="180"/>
        <w:jc w:val="both"/>
        <w:rPr>
          <w:b/>
          <w:bCs/>
          <w:lang w:val="it-IT"/>
        </w:rPr>
      </w:pPr>
      <w:r w:rsidRPr="00817EFF">
        <w:rPr>
          <w:b/>
          <w:bCs/>
          <w:lang w:val="it-IT"/>
        </w:rPr>
        <w:tab/>
      </w:r>
      <w:r w:rsidRPr="00817EFF">
        <w:rPr>
          <w:b/>
          <w:bCs/>
          <w:lang w:val="it-IT"/>
        </w:rPr>
        <w:tab/>
      </w:r>
      <w:r w:rsidRPr="00817EFF">
        <w:rPr>
          <w:b/>
          <w:bCs/>
          <w:lang w:val="it-IT"/>
        </w:rPr>
        <w:tab/>
        <w:t xml:space="preserve">  6 d.p. Activitatea di prupuvideari publicã</w:t>
      </w:r>
    </w:p>
    <w:p w:rsidR="006F0C82" w:rsidRPr="00817EFF" w:rsidRDefault="006F0C82" w:rsidP="00817EFF">
      <w:pPr>
        <w:ind w:firstLine="180"/>
        <w:jc w:val="both"/>
        <w:rPr>
          <w:b/>
          <w:bCs/>
          <w:lang w:val="it-IT"/>
        </w:rPr>
      </w:pPr>
    </w:p>
    <w:p w:rsidR="006F0C82" w:rsidRPr="00817EFF" w:rsidRDefault="006F0C82" w:rsidP="00817EFF">
      <w:pPr>
        <w:ind w:firstLine="180"/>
        <w:jc w:val="both"/>
        <w:rPr>
          <w:b/>
          <w:bCs/>
          <w:lang w:val="it-IT"/>
        </w:rPr>
      </w:pPr>
      <w:r w:rsidRPr="00817EFF">
        <w:rPr>
          <w:b/>
          <w:bCs/>
          <w:lang w:val="it-IT"/>
        </w:rPr>
        <w:t>NJERCUREA</w:t>
      </w:r>
      <w:r w:rsidRPr="00817EFF">
        <w:rPr>
          <w:b/>
          <w:bCs/>
          <w:lang w:val="it-IT"/>
        </w:rPr>
        <w:tab/>
        <w:t xml:space="preserve">  8 d.p. Studiea di Bibliea</w:t>
      </w:r>
    </w:p>
    <w:p w:rsidR="006F0C82" w:rsidRPr="00817EFF" w:rsidRDefault="006F0C82" w:rsidP="00817EFF">
      <w:pPr>
        <w:ind w:firstLine="180"/>
        <w:jc w:val="both"/>
        <w:rPr>
          <w:b/>
          <w:bCs/>
          <w:lang w:val="it-IT"/>
        </w:rPr>
      </w:pPr>
    </w:p>
    <w:p w:rsidR="006F0C82" w:rsidRPr="00817EFF" w:rsidRDefault="006F0C82" w:rsidP="00817EFF">
      <w:pPr>
        <w:ind w:firstLine="180"/>
        <w:jc w:val="both"/>
        <w:rPr>
          <w:lang w:val="it-IT"/>
        </w:rPr>
      </w:pPr>
      <w:r w:rsidRPr="00817EFF">
        <w:rPr>
          <w:lang w:val="it-IT"/>
        </w:rPr>
        <w:t>Ecclesiea easti unã parti di familiea di Dumnidzàlu. Tu cafi unã comunitati tsãsatã aproapea, cafi membru lipseashti s-hibã cu ducheari bunã shi s-hibã bãgat sum altsãlji; Hristolu insunji eara un exemplu suprem ti-aestã. Sh-pi ninga suprematsiea-a lui di duh evidentã, el s-fãtsea “sclaylu di tuts”, lã-aspilà cicorlji-a ucenitslor cãndu elji anamisa di elji s-ncãcearã cà ti-atsea cari eara nai ma mãrlu anamisa di elji. Isus nã-leagã s-u adràm exemplu-a lui tu-aestã (Oani 13:14,15; Mat. 20:25-28).</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Tora cãndu pishcheshili ti ciudii di Sãmtul Duh suntu luati nãpoi, nu-ari shi loc ti ‘tricutslji’ cum eara tu bãsearicã protã; “cà un easti Domnul-a vostu, bileam shi Hristolu; shi voi tuts hits frats” (Mat 23:8). Crãshtinjdelfianjlji di-aclo si spunã anamisa di elji ca ‘frate’ icà ‘soarã’, shi prota numa-a lor sh-pi ninga pozitsiili-a lor tu bana secularã. Cu-aestã easti evidentã cà lipseashti s-avem respectu ti pistimenjlji cari u-shtearã Dumnidzàlu di dealihea ti ma multsã anji, icà cari ma ayonjea s-featsirã aushi tu lucàrli di duh cu lucurlu-a lor ti Zborlu di Dumnidzà. Mintea ti pistimenjlji cà aeshtsã va s-hibã multu tinjisiti ti atselji cari caftu s-urmã pi calea-a Zborlui di Dumnidzà. Ma, elji mash va u-ljeaù mintea di ãmbistimenjlji-altsã pãnã atsea cà easti unã reflexiea di dealihea di Zborlu-al Dumnidzà.</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Ãnvitsãturã tsi-i datã tu ecclesiea lipseashti siyura s-hibã bazatã pisti Zborlu-a Dumnidzàlui. Atselji cari u-fac zburarea publicã tu ecclesiea suntu di-aclo unã reflexii di Dumnidzàlu, shi zburàscu tu Numa-a Lui. Cà Dumnidzàlu-i bãrbat, di-atumtsea scljeamã cà mash fratslji pot s-u fac instructisea publicã di Zborlu-a Dumnidzàlui. 1 Cor. 14:34 nu pãtu s-hibã ma limbid: “Muljerli-a voasti s-tacã tu bãseritsli: cà-a lor nu lã-i datã ti-ndreptu sã zburascã”. 1 Tim. 2:11-15 zbureashti ti furnjiea ti-aestã di ninti tu evenimentili tu gãrdina di Edenlu; cà Eva u-nvitsà Adamlu s-u facã amãrtiea, muljerli nu lipseashti tora s-u ãnveatsã bãrbatlu. Factu cà Dumnidzà u-adrà Adamlu di-ninti di Eva easti un semnu cà “caplu-a muljeariljei easti bãrbatlu” (1 Cor. 11:3), sh-di aclo bãrbatlu lipseashti s-li ducã dupu spirit muljearea sh-nu anapudã.</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lastRenderedPageBreak/>
        <w:t>Cà di tutili-aesti, “Muljearea sh-si-nveatsã pi tinihai, cu tutã-ncljinarea. Nu-lji daù a muljeariljei nitsi sã-nveatsã altul, nitsi s-hibã domnu pristi bãrbatlu, ma sã sta-arãhati. Cà-Adam fu adrat prota, sh-deapoaea Eva. Sh-nu fu-Adam arãs, ma muljearea, cara fu-arãsã, s-featsi cãlcãtoara-a dimãndãciuniljei. Ma ea va sh-si-ascapã tu (gãrtseashti pisti) avearea-a hiljlor, cara s-tsãnã, cu mintiminilji, la pisti, tu vreari sh-tu-asãmtsãlji” (1 Tim. 2:11-15).</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 xml:space="preserve">Di-aestã-i limbida cà Bibliea nu defineadzã vãrã rolji separati ti pistimenjlji bãrbats shi muljeari. Muljerli canda suntu cumandisits tu vãrni cazuri ta “sh-si mãritã, s-aibã ficiori, sh-dutsi casã” (1 Tim. 5:14), indicheadzã cà sferã di purteari-a lor di duh easti tu casa-a lor. Lucurlu public tu ecclesiea di-aclo easti alãsat la bãrbatlu. Aestã-i tu un mari contrastu cu theoriili humanistitsi tu equalitatea sexualã, iu cu cariera tu protlu plan, muljearea poati s-ljea equalitatea cu bãrbatlu-a ljei tu cafi un modus, di dutseari-a bugetlui di fumealjea pãnã la purtarea di strànji unisex. Productsiea-a ficiorlor s-pari cà-i mãtritã ca unã ucazii nibunã, tsi s-veadi cà lipsitã s-u tsãnã vãrã nivel di sãnãtatea emotsionalã tu unã lumi di dip materialisticã shi egoisticã. Ãmbistimenjlji di dealihea di-aclo va-ù alasã duhlu-a chirolui-aestu, sh-pi ninga atsea, lipseashti un balansu ca totãna. </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Bãrbatlu nu lipseashti s-hibã domnul pristi muljearea, ma s-li va ca Hristolu nã-vru (Efes. 5:25).</w:t>
      </w:r>
    </w:p>
    <w:p w:rsidR="006F0C82" w:rsidRPr="00817EFF" w:rsidRDefault="006F0C82" w:rsidP="00817EFF">
      <w:pPr>
        <w:ind w:firstLine="180"/>
        <w:jc w:val="both"/>
        <w:rPr>
          <w:lang w:val="it-IT"/>
        </w:rPr>
      </w:pPr>
    </w:p>
    <w:p w:rsidR="006F0C82" w:rsidRPr="00817EFF" w:rsidRDefault="006F0C82" w:rsidP="00817EFF">
      <w:pPr>
        <w:ind w:left="540"/>
        <w:jc w:val="both"/>
        <w:rPr>
          <w:lang w:val="it-IT"/>
        </w:rPr>
      </w:pPr>
      <w:r w:rsidRPr="00817EFF">
        <w:rPr>
          <w:lang w:val="it-IT"/>
        </w:rPr>
        <w:t>“Voi, bãrbats, idhyea-ashi, bãnats ca mintimenji (icà s-vã purtats cu muljerli-a voasti dupu sens, dupu shterea-a voastã di Zborlu-a Dumnidzàlui) cu muljerli-a voasti, avets-lã tinjii, cara suntu iatsã ma slabi, shi cara hits mushtinitoari deadun di harea-a banãljei” (1 Chetru 3:7).</w:t>
      </w:r>
    </w:p>
    <w:p w:rsidR="006F0C82" w:rsidRPr="00817EFF" w:rsidRDefault="006F0C82" w:rsidP="00817EFF">
      <w:pPr>
        <w:jc w:val="both"/>
        <w:rPr>
          <w:lang w:val="it-IT"/>
        </w:rPr>
      </w:pPr>
    </w:p>
    <w:p w:rsidR="006F0C82" w:rsidRPr="00817EFF" w:rsidRDefault="006F0C82" w:rsidP="00817EFF">
      <w:pPr>
        <w:ind w:firstLine="180"/>
        <w:jc w:val="both"/>
        <w:rPr>
          <w:lang w:val="it-IT"/>
        </w:rPr>
      </w:pPr>
      <w:r w:rsidRPr="00817EFF">
        <w:rPr>
          <w:lang w:val="it-IT"/>
        </w:rPr>
        <w:t>Tu mindueari spiritualã, pãtãgiunea tu Hristolu-ù featsi omlu shi muljearea ca idhyii (Gal. 3:27,28 vid. 1 Cor. 11:11). Cum shi s-hibã, aestã nu easti ghideari pisti printsiplu limbid cà ‘bãrbatlu-i caplu a muljeariljei’ (1 Cor. 11:3) tu lucàrli practitsi shi di duj, shi tu fumealjea shi tu ecclesiea.</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Ta s-u spunem pricãnushtearea di printsiplu-aestu, ãmbistimeanã lipseashti s-poartã unã shimiea ti cap cãndu un frat va s-nveatsã di Zborlu-a Dumnidzàlui. Aestã tu practica scljeamã cà lipseashti s-poartã capa icà unã shimiea la tutili andamuseri di ecclesiea. Dhyafuriea tu roljilji anamisa di bãrbatslji shi muljerli lipseashti s-lã hibã datã actsentu dupu moduslu cum u-poartã bãrbatslji shi muljerli perlu-a lor (1 Cor. 11:14,15). “Unã muljeari tsi pãlãcãrseashti... cu caplu fãrã-nvãliturã, l-arshineashti caplu-a ljei (v.3 : bãrbatlu-a ljei): ti-atsea ea s-featsi ca sh-easti cu caplu gol. Cà fu cà unã muljeari nu-shi bagã distimeli-n cap, atumtsea sh-la sh-si tundã: shi maca-i lucru di-arshini ti-unã muljeari cà sh-si tundã icà sh-si surseascã, la sh-bagã distimeli... ti-atsea, muljearea easti borgi s-aibã semnu di supuniri pristi caplu-a ljei, ca semnu cà-i sum putearea-a bãrbatlui-a ljei (1 Cor. 11:5,6,10 A.V. mg.).</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Avundalui di un cap “gol” easti “</w:t>
      </w:r>
      <w:r w:rsidRPr="00817EFF">
        <w:rPr>
          <w:i/>
          <w:iCs/>
          <w:lang w:val="it-IT"/>
        </w:rPr>
        <w:t xml:space="preserve">cà-i </w:t>
      </w:r>
      <w:r w:rsidRPr="00817EFF">
        <w:rPr>
          <w:lang w:val="it-IT"/>
        </w:rPr>
        <w:t>sursitã”, spunã cà un cap gol nu-i un cap fãrã di per. Di-aclo un cap “ãnvãlit” nu-i caplu cu per, ma atsel tsi ari datã unã anvãliri ti caplu. Fãrã di anvãliri pi caplu muljearea nu poati s-tsãnã pi anvãlirea-a ljei di per naturalã; ta s-u facã-aestã easti cà dimi nu-ari per tu videarea-a Dumnidzàlui. Easti aràù s-aibã sh-bãbatlu unã anvãleari pi caplu (1 Cor. 11:7); aestã nu scljeamã avearea di per, ma ti avearea di unã anvãleari spetsificã ti caplu.</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Tu culturã di anvãrligã tu chirolu di Nàùlu Testamentu, atsealili oarã cãndu lj-si sursi perlu-a muljeariljei eara cãndu ea va s-eara dizvãlitã cà orospiea icà dizghirdata, icà mas eara tu jileari ti chirearea-a bãrbatlui a ljei. Ti unã muljeari s-hibã sursitã va s-spunã cà ea u-ari chirutã icà alãsatã bãbatlu-a ljei – icà Hristolu, tu typlu.</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Muljearea u-reprezenteadzã ecclesiea, shi bãrbatlu u-reprezenteadzã Hristolu. Cà lipseashti s-u adràm detsiziea atsea di minti s-li avem anvãlitã amãrtiili-a noasti cu Hristolu, ashi shi muljearea lipseashti s-facã unã detsizii cu minti s-u anvãleascã caplu-a ljei. Avearea di pisti tu anvãleari-a ljei naturalã di per easti equivalentã cà s-avem pisti tu ãndriptatea-a ljei ta s-nã ascapã contra-atsea a Hristolui.</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 xml:space="preserve">Mas videm cà ma lungul per-a muljeariljei “lj-fu dat hari (di Dumnidzàlu): ca perlu-a ljei lj-easti  dat ca-anvãlimintu natural (‘un strànji naturalã’ tsi u-implicheadzã zborlu gãrtsescu [1 Cor. 11:15 A.V. mg.]), unã muljeari lipseashti s-u alasã perlu-a ljei ma lungã cà s-u spunã dhyafurea-a ljei di bãrbatlu. Dhyafurea anamisa di stylu di perlu bãrbãtescu shi muljerescu lipseashti s-hibã ufiliziti di muljearea cà unã oportunitati s-bagã actsentu di rolja-a ljei separatã. </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Tu lucãrli-aesti di avearea di perlu lungu di unã muljeari shi purtari di unã anvãliturã ti caplu lipseashti s-him cu ãngãtan s-nu adràm di lucãrli-aesti mash unã ancljinari. Mas unã soari ari un suflit di-dealihea di duh shi di ãncljinari (vid. 1 Chetru 3:5), ea va s-hibã sum bãrbatslji ashi cum pistimenjlji suntu sum Hristolu, shi va s-hibã cu mirachi s-u spunã tinjisearea-aestã tu cafi un modus, shi cu purtarea di unã anvãliturã ti caplu. Mas furnjiea di dimãndãciunjlji-aesti s-acãchiseashi, ca dimãndãciunji di Dumnidzà, atumtsea nu-a s-ari unã ãmpuliseari contra elji.</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Totãna ari lucru ti sorli tu ecclesiea – ãnvitsãturã di Sculii di Dumãnicã, shi s-hibã lucurlu di condutsiri di alti lucri cari nu suntu tu ãnvitsãturã publicã icà zburari, pi ex. tsãniri di isàchli. Muljerli di aushi tu duhlu pot s-lã hibã datã curaji s-li ducã sesiili ti ãnvitsari ti sorli ma tiniri (Tit 2:3,4 vid. Miriam cum-li dutsi muljerli di Israel, Insh. 15:20).</w:t>
      </w:r>
    </w:p>
    <w:p w:rsidR="006F0C82" w:rsidRPr="00817EFF" w:rsidRDefault="006F0C82" w:rsidP="00817EFF">
      <w:pPr>
        <w:ind w:firstLine="180"/>
        <w:jc w:val="both"/>
        <w:rPr>
          <w:lang w:val="it-IT"/>
        </w:rPr>
      </w:pPr>
    </w:p>
    <w:p w:rsidR="006F0C82" w:rsidRPr="00817EFF" w:rsidRDefault="006F0C82" w:rsidP="00817EFF">
      <w:pPr>
        <w:jc w:val="both"/>
        <w:rPr>
          <w:lang w:val="it-IT"/>
        </w:rPr>
      </w:pPr>
      <w:r w:rsidRPr="00817EFF">
        <w:rPr>
          <w:b/>
          <w:bCs/>
          <w:lang w:val="it-IT"/>
        </w:rPr>
        <w:t>11.3.5 FRÃMSEARI DI PÃNI</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Deadun cu pãlãcãrsirea shi dghivãsearea di Bibliea, tinjisearea di dimãndãciunea di Hristolu regularã s-u frãmsim pãnea shi s-u beam yinlu tu adutseari-aminti di curbanea-a lui-i vitalã. “Adrats-u aestã ti adutsearea-aminti di Mini”, dimãndà Isus (Luca 22:19). Aestã fu vrearea-a lui cà atselji cari va s-ducã pi calea-a lui, s-u facã aestã regularã pãnã di dheftherã yineari-a lui, cãndu Isus va u-mpartã pãnea shi yinlu cu elji iara (1 Cor. 11:26; Luca 22:16-18).</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 xml:space="preserve">Pãnea ureprezenteadzã truplu-a Hristolui tsi ira datã ti ofertã pi crutsea, shi yinlu di sãndzã-a lui (1 Cor. 11:23-27). Pistimenjlji prots s-pari cà u-tsãnirã frequent slujba-aestã (Fapti 2:42,46), poati unã oarã tu stãmãnã (Fapti 20:7). Mas di dealihea u-vrem Hristolu, va li-respectàm dimãndãciunjli-a lui (Oani 15:11-14). Mas avem unã relatsiea personalã di dealihea cu el, va s-vrem s-nã adutsem aminti ti curbanea a lui cum el u-vrea, shi di-aclo s-nã dàm curaji pi noi singurlji tu adutsearea-aminti di ascãparea-atsea mari tsi el u-anãchisi. Un period di unã reflexiea tu tãtseari pi </w:t>
      </w:r>
      <w:r w:rsidRPr="00817EFF">
        <w:rPr>
          <w:lang w:val="it-IT"/>
        </w:rPr>
        <w:lastRenderedPageBreak/>
        <w:t>curbãneatsã-a lui pi crutsea va li-featsi probili slàghi tu niimportantsã cãndu-i comparatã cu atseali-a Domnului-a nostu.</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 xml:space="preserve">Frãndzeari di pãni tu fundamentu easti slujeari ti </w:t>
      </w:r>
      <w:r w:rsidRPr="00817EFF">
        <w:rPr>
          <w:i/>
          <w:iCs/>
          <w:lang w:val="it-IT"/>
        </w:rPr>
        <w:t>adutseari-aminti</w:t>
      </w:r>
      <w:r w:rsidRPr="00817EFF">
        <w:rPr>
          <w:lang w:val="it-IT"/>
        </w:rPr>
        <w:t xml:space="preserve">; tsiva nu s-featsi mayicã ca un rezultat. Easti equivalentã cu sãrbãturisearea di Pasha dupu nomlu al Moise (Luca 22:15; 1 Cor. 5:7,8). Aestã ira unã posibilitati ti adutseari aminti di inshearea atsea mari dit Ighiptu tsi Dumnidzà u-adrà cu Moise pi Amarea Aroshi. Slujirea di frãmsiri di pãni nã-aducã nãpoi la ascãparea-a noastã dit amãrtiea prin Hristolu, tsi eara posibilã pi crutsea shi cu tsi noi s-featsim tu ligãturã cu pãtãgiunea. Tsãnearea di dimãndãciunea aestã lipseashti di-aclo s-hibã tsiva tsi noi-a s-vrem s-u fãtsem dupu natura. </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Luarea di pãni shi yin fizicalã u-featsi vrearea-a Hristolui ti noi, shi dealihea tutili lucri ti ascãparea-a noastã, yin ahãt di realã iara. Frãmsirea di pãni cãtã unã tu stãmãnã di-aclo-i un semnu di un status di duh sãnãtosh. Mas vãrnu nu poati s-u facã cu pistimenjlji-oaspits di Dealihea, lipseashti s-u facã singur. Nu lipseashti s-nã scutem di-aestã dimãndãciuni cu tsiva. Lipseashti s-u adràm cafi un efortu ta s-tsãnem duri pãni shi yin ti noi ti slujba, sh-pi ninga atsea tu cazuri extremi shi niavearea di aestili nu lipseashti s-nã tsãnã nãpoi di adutsearea-aminti di Hristolu tu moduslu spunit cãt putem ma ghini. Isus u-ufilizea “birichetea-a yitãljei” (Luca 22:18), sh-di aclo lipseashti s-u ufilizim yinlu di yitã-aroshi.</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S-li luàm seamnili a pãtimatslor di Hristolu shi curbanea easti tinjiea atsea nai ma analtã tsi poati s-u ari vãrã bãrbat icà muljeari. S-partitsipàm tu eali cu ãngãtanea cum nu lipseashti, ti atsea tsi eali reprezenteadzã easti unã huleari, mas videm cà “di cãti ori va-ù mãcats aestã pãni shi-a u bets aestã chelchi, u spunets moartea-a Domnului pãnã S-yinã... Ashitsi cari tsi va-ù mãcã pãnea-aestã icà va-ù bea chelchea-a Domnului a nu-a li hãrdzeascã, va s-hibã cãbati dininti-a truplui shi-a sãndzãljei a Domnului” (1 Cor. 11:26,27). Unã slujeari di frãmsiri di pãnea di-aclo lipseashti s-tsãnã tu un ahtari chiro shi loc cãndu nu-a s-ari vãrã lucru tsi va li-ljea mintea shi va u-azãptãseascã curearea di mintea. Aestã poati s-hibã adratã icà tahinima icà ti mirindi, tu unã udã ti durnjeari icà vãrã altu bun loc. Deapoaea nã si spuni, “Ti-atsea la sh-si veadã ghini omlu insushi shi-</w:t>
      </w:r>
      <w:r w:rsidRPr="00817EFF">
        <w:rPr>
          <w:i/>
          <w:iCs/>
          <w:lang w:val="it-IT"/>
        </w:rPr>
        <w:t>ashi</w:t>
      </w:r>
      <w:r w:rsidRPr="00817EFF">
        <w:rPr>
          <w:lang w:val="it-IT"/>
        </w:rPr>
        <w:t xml:space="preserve"> (tu duhlu atsel-ncljinat di auto-examinari) la s-mãcã di pãnea, shi s-bea di chelchea” (1 Cor. 11:28). Noi lipseashti s-li tsãnem mintili-a noasti pi curbanea-a Hristolui, poati cu videari la ãngrãpsiturli di Vangheljlu-a bãgariljei a Lui pi crutsea, di ninti s-li luàm seamnili. Cu adrarea di aestã cum lipseashti, siyura ca va u-videm shi conshtiintsã-a noastã cãtã Hristolu.</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Unã aradã bunã ti slujba ti frãmsirea di pãni easti:</w:t>
      </w:r>
    </w:p>
    <w:p w:rsidR="006F0C82" w:rsidRPr="00817EFF" w:rsidRDefault="006F0C82" w:rsidP="00817EFF">
      <w:pPr>
        <w:ind w:firstLine="180"/>
        <w:jc w:val="both"/>
        <w:rPr>
          <w:lang w:val="it-IT"/>
        </w:rPr>
      </w:pPr>
    </w:p>
    <w:p w:rsidR="006F0C82" w:rsidRPr="00817EFF" w:rsidRDefault="006F0C82" w:rsidP="00817EFF">
      <w:pPr>
        <w:ind w:left="900"/>
        <w:jc w:val="both"/>
        <w:rPr>
          <w:lang w:val="it-IT"/>
        </w:rPr>
      </w:pPr>
      <w:r w:rsidRPr="00817EFF">
        <w:rPr>
          <w:b/>
          <w:bCs/>
          <w:lang w:val="it-IT"/>
        </w:rPr>
        <w:t xml:space="preserve">1. </w:t>
      </w:r>
      <w:r w:rsidRPr="00817EFF">
        <w:rPr>
          <w:lang w:val="it-IT"/>
        </w:rPr>
        <w:t xml:space="preserve">Pãlãcãrii – cãftari di vluyii di Dumnidzàlu pi adunarea; </w:t>
      </w:r>
    </w:p>
    <w:p w:rsidR="006F0C82" w:rsidRPr="00817EFF" w:rsidRDefault="006F0C82" w:rsidP="00817EFF">
      <w:pPr>
        <w:ind w:left="900"/>
        <w:jc w:val="both"/>
        <w:rPr>
          <w:lang w:val="it-IT"/>
        </w:rPr>
      </w:pPr>
      <w:r w:rsidRPr="00817EFF">
        <w:rPr>
          <w:lang w:val="it-IT"/>
        </w:rPr>
        <w:t>Dishcljisearea-a ocljilor-a noasti la Zborlu-a Lui, adutsearea-aminti ti lipsili di pistimenjlji-altsã; vluyisearea-a Lui ti vrearea-a Lui, sh-nai ma multu cum-i spusã tu Hristolu, shi pãlãcãrseari ti vãrã alti-ntribàri spetsifitsi.</w:t>
      </w:r>
    </w:p>
    <w:p w:rsidR="006F0C82" w:rsidRPr="00817EFF" w:rsidRDefault="006F0C82" w:rsidP="00817EFF">
      <w:pPr>
        <w:ind w:left="900"/>
        <w:jc w:val="both"/>
        <w:rPr>
          <w:lang w:val="it-IT"/>
        </w:rPr>
      </w:pPr>
    </w:p>
    <w:p w:rsidR="006F0C82" w:rsidRPr="00817EFF" w:rsidRDefault="006F0C82" w:rsidP="00817EFF">
      <w:pPr>
        <w:ind w:left="900"/>
        <w:jc w:val="both"/>
        <w:rPr>
          <w:lang w:val="it-IT"/>
        </w:rPr>
      </w:pPr>
      <w:r w:rsidRPr="00817EFF">
        <w:rPr>
          <w:b/>
          <w:bCs/>
          <w:lang w:val="it-IT"/>
        </w:rPr>
        <w:t>2.</w:t>
      </w:r>
      <w:r w:rsidRPr="00817EFF">
        <w:rPr>
          <w:lang w:val="it-IT"/>
        </w:rPr>
        <w:t xml:space="preserve"> S-hibã dghivãsiti dghivãsiturli di Bibliea ti dzuùã cum-i spetsificatã tu “Companjonlu biblic”.</w:t>
      </w:r>
    </w:p>
    <w:p w:rsidR="006F0C82" w:rsidRPr="00817EFF" w:rsidRDefault="006F0C82" w:rsidP="00817EFF">
      <w:pPr>
        <w:ind w:left="900"/>
        <w:jc w:val="both"/>
        <w:rPr>
          <w:lang w:val="it-IT"/>
        </w:rPr>
      </w:pPr>
    </w:p>
    <w:p w:rsidR="006F0C82" w:rsidRPr="00817EFF" w:rsidRDefault="006F0C82" w:rsidP="00817EFF">
      <w:pPr>
        <w:ind w:left="900"/>
        <w:jc w:val="both"/>
        <w:rPr>
          <w:lang w:val="it-IT"/>
        </w:rPr>
      </w:pPr>
      <w:r w:rsidRPr="00817EFF">
        <w:rPr>
          <w:b/>
          <w:bCs/>
          <w:lang w:val="it-IT"/>
        </w:rPr>
        <w:lastRenderedPageBreak/>
        <w:t>3.</w:t>
      </w:r>
      <w:r w:rsidRPr="00817EFF">
        <w:rPr>
          <w:lang w:val="it-IT"/>
        </w:rPr>
        <w:t xml:space="preserve"> Minduearea ti lectsiili tsi lipseashti s-hibã ãnvitsati di-eali, icà s-hibã dghivãsitã unã ‘initsieari’ – unã studiea di Bibliea ti atsealili capiti tsi nã-ducã cãtã la furnjiea-a slujeariljei-a noastã – adutsearea-aminti di Hristolu.</w:t>
      </w:r>
    </w:p>
    <w:p w:rsidR="006F0C82" w:rsidRPr="00817EFF" w:rsidRDefault="006F0C82" w:rsidP="00817EFF">
      <w:pPr>
        <w:ind w:left="900"/>
        <w:jc w:val="both"/>
        <w:rPr>
          <w:lang w:val="it-IT"/>
        </w:rPr>
      </w:pPr>
    </w:p>
    <w:p w:rsidR="006F0C82" w:rsidRPr="00817EFF" w:rsidRDefault="006F0C82" w:rsidP="00817EFF">
      <w:pPr>
        <w:ind w:left="900"/>
        <w:jc w:val="both"/>
        <w:rPr>
          <w:lang w:val="it-IT"/>
        </w:rPr>
      </w:pPr>
      <w:r w:rsidRPr="00817EFF">
        <w:rPr>
          <w:b/>
          <w:bCs/>
          <w:lang w:val="it-IT"/>
        </w:rPr>
        <w:t xml:space="preserve">4. </w:t>
      </w:r>
      <w:r w:rsidRPr="00817EFF">
        <w:rPr>
          <w:lang w:val="it-IT"/>
        </w:rPr>
        <w:t>Dghivãsirea di 1 Cor. 11:23-29.</w:t>
      </w:r>
    </w:p>
    <w:p w:rsidR="006F0C82" w:rsidRPr="00817EFF" w:rsidRDefault="006F0C82" w:rsidP="00817EFF">
      <w:pPr>
        <w:ind w:left="900"/>
        <w:jc w:val="both"/>
        <w:rPr>
          <w:lang w:val="it-IT"/>
        </w:rPr>
      </w:pPr>
    </w:p>
    <w:p w:rsidR="006F0C82" w:rsidRPr="00817EFF" w:rsidRDefault="006F0C82" w:rsidP="00817EFF">
      <w:pPr>
        <w:ind w:left="900"/>
        <w:jc w:val="both"/>
        <w:rPr>
          <w:lang w:val="it-IT"/>
        </w:rPr>
      </w:pPr>
      <w:r w:rsidRPr="00817EFF">
        <w:rPr>
          <w:b/>
          <w:bCs/>
          <w:lang w:val="it-IT"/>
        </w:rPr>
        <w:t xml:space="preserve">5. </w:t>
      </w:r>
      <w:r w:rsidRPr="00817EFF">
        <w:rPr>
          <w:lang w:val="it-IT"/>
        </w:rPr>
        <w:t>Period di auto-examinatsiea.</w:t>
      </w:r>
    </w:p>
    <w:p w:rsidR="006F0C82" w:rsidRPr="00817EFF" w:rsidRDefault="006F0C82" w:rsidP="00817EFF">
      <w:pPr>
        <w:ind w:left="900"/>
        <w:jc w:val="both"/>
        <w:rPr>
          <w:lang w:val="it-IT"/>
        </w:rPr>
      </w:pPr>
    </w:p>
    <w:p w:rsidR="006F0C82" w:rsidRPr="00817EFF" w:rsidRDefault="006F0C82" w:rsidP="00817EFF">
      <w:pPr>
        <w:ind w:left="900"/>
        <w:jc w:val="both"/>
        <w:rPr>
          <w:lang w:val="it-IT"/>
        </w:rPr>
      </w:pPr>
      <w:r w:rsidRPr="00817EFF">
        <w:rPr>
          <w:b/>
          <w:bCs/>
          <w:lang w:val="it-IT"/>
        </w:rPr>
        <w:t>6.</w:t>
      </w:r>
      <w:r w:rsidRPr="00817EFF">
        <w:rPr>
          <w:lang w:val="it-IT"/>
        </w:rPr>
        <w:t xml:space="preserve"> Pãlãcãriea ti pãnea.</w:t>
      </w:r>
    </w:p>
    <w:p w:rsidR="006F0C82" w:rsidRPr="00817EFF" w:rsidRDefault="006F0C82" w:rsidP="00817EFF">
      <w:pPr>
        <w:ind w:left="900"/>
        <w:jc w:val="both"/>
        <w:rPr>
          <w:lang w:val="it-IT"/>
        </w:rPr>
      </w:pPr>
    </w:p>
    <w:p w:rsidR="006F0C82" w:rsidRPr="00817EFF" w:rsidRDefault="006F0C82" w:rsidP="00817EFF">
      <w:pPr>
        <w:ind w:left="900"/>
        <w:jc w:val="both"/>
        <w:rPr>
          <w:lang w:val="it-IT"/>
        </w:rPr>
      </w:pPr>
      <w:r w:rsidRPr="00817EFF">
        <w:rPr>
          <w:b/>
          <w:bCs/>
          <w:lang w:val="it-IT"/>
        </w:rPr>
        <w:t xml:space="preserve">7. </w:t>
      </w:r>
      <w:r w:rsidRPr="00817EFF">
        <w:rPr>
          <w:lang w:val="it-IT"/>
        </w:rPr>
        <w:t>Frãmsits-ù pãnea shi mãcats unã njicã parti di ea.</w:t>
      </w:r>
    </w:p>
    <w:p w:rsidR="006F0C82" w:rsidRPr="00817EFF" w:rsidRDefault="006F0C82" w:rsidP="00817EFF">
      <w:pPr>
        <w:ind w:left="900"/>
        <w:jc w:val="both"/>
        <w:rPr>
          <w:lang w:val="it-IT"/>
        </w:rPr>
      </w:pPr>
    </w:p>
    <w:p w:rsidR="006F0C82" w:rsidRPr="00817EFF" w:rsidRDefault="006F0C82" w:rsidP="00817EFF">
      <w:pPr>
        <w:ind w:left="900"/>
        <w:jc w:val="both"/>
        <w:rPr>
          <w:lang w:val="it-IT"/>
        </w:rPr>
      </w:pPr>
      <w:r w:rsidRPr="00817EFF">
        <w:rPr>
          <w:b/>
          <w:bCs/>
          <w:lang w:val="it-IT"/>
        </w:rPr>
        <w:t xml:space="preserve">8. </w:t>
      </w:r>
      <w:r w:rsidRPr="00817EFF">
        <w:rPr>
          <w:lang w:val="it-IT"/>
        </w:rPr>
        <w:t>Pãlãcãriea ti yinlu.</w:t>
      </w:r>
    </w:p>
    <w:p w:rsidR="006F0C82" w:rsidRPr="00817EFF" w:rsidRDefault="006F0C82" w:rsidP="00817EFF">
      <w:pPr>
        <w:ind w:left="900"/>
        <w:jc w:val="both"/>
        <w:rPr>
          <w:lang w:val="it-IT"/>
        </w:rPr>
      </w:pPr>
    </w:p>
    <w:p w:rsidR="006F0C82" w:rsidRPr="00817EFF" w:rsidRDefault="006F0C82" w:rsidP="00817EFF">
      <w:pPr>
        <w:ind w:left="900"/>
        <w:jc w:val="both"/>
        <w:rPr>
          <w:lang w:val="it-IT"/>
        </w:rPr>
      </w:pPr>
      <w:r w:rsidRPr="00817EFF">
        <w:rPr>
          <w:b/>
          <w:bCs/>
          <w:lang w:val="it-IT"/>
        </w:rPr>
        <w:t xml:space="preserve">9. </w:t>
      </w:r>
      <w:r w:rsidRPr="00817EFF">
        <w:rPr>
          <w:lang w:val="it-IT"/>
        </w:rPr>
        <w:t>Beats ptsàn di yinlu.</w:t>
      </w:r>
    </w:p>
    <w:p w:rsidR="006F0C82" w:rsidRPr="00817EFF" w:rsidRDefault="006F0C82" w:rsidP="00817EFF">
      <w:pPr>
        <w:ind w:left="900"/>
        <w:jc w:val="both"/>
        <w:rPr>
          <w:lang w:val="it-IT"/>
        </w:rPr>
      </w:pPr>
    </w:p>
    <w:p w:rsidR="006F0C82" w:rsidRPr="00817EFF" w:rsidRDefault="006F0C82" w:rsidP="00817EFF">
      <w:pPr>
        <w:ind w:left="900"/>
        <w:jc w:val="both"/>
        <w:rPr>
          <w:lang w:val="it-IT"/>
        </w:rPr>
      </w:pPr>
      <w:r w:rsidRPr="00817EFF">
        <w:rPr>
          <w:b/>
          <w:bCs/>
          <w:lang w:val="it-IT"/>
        </w:rPr>
        <w:t>10.</w:t>
      </w:r>
      <w:r w:rsidRPr="00817EFF">
        <w:rPr>
          <w:lang w:val="it-IT"/>
        </w:rPr>
        <w:t xml:space="preserve"> Pãlãcãriea ti bitiseari.</w:t>
      </w:r>
    </w:p>
    <w:p w:rsidR="006F0C82" w:rsidRPr="00817EFF" w:rsidRDefault="006F0C82" w:rsidP="00817EFF">
      <w:pPr>
        <w:ind w:left="900"/>
        <w:jc w:val="both"/>
        <w:rPr>
          <w:lang w:val="it-IT"/>
        </w:rPr>
      </w:pPr>
    </w:p>
    <w:p w:rsidR="006F0C82" w:rsidRPr="00817EFF" w:rsidRDefault="006F0C82" w:rsidP="00817EFF">
      <w:pPr>
        <w:ind w:left="900"/>
        <w:jc w:val="both"/>
        <w:rPr>
          <w:lang w:val="it-IT"/>
        </w:rPr>
      </w:pPr>
      <w:r w:rsidRPr="00817EFF">
        <w:rPr>
          <w:lang w:val="it-IT"/>
        </w:rPr>
        <w:t>Slujba-ntreagã lipseashti s-tsãnã ashi ptsàn ma multu di unã sãhati.</w:t>
      </w:r>
    </w:p>
    <w:p w:rsidR="006F0C82" w:rsidRPr="00817EFF" w:rsidRDefault="006F0C82" w:rsidP="00817EFF">
      <w:pPr>
        <w:ind w:left="900"/>
        <w:jc w:val="both"/>
        <w:rPr>
          <w:lang w:val="it-IT"/>
        </w:rPr>
      </w:pPr>
    </w:p>
    <w:p w:rsidR="006F0C82" w:rsidRPr="00817EFF" w:rsidRDefault="006F0C82" w:rsidP="00817EFF">
      <w:pPr>
        <w:ind w:firstLine="180"/>
        <w:jc w:val="center"/>
        <w:rPr>
          <w:b/>
          <w:bCs/>
          <w:sz w:val="28"/>
          <w:szCs w:val="28"/>
          <w:lang w:val="it-IT"/>
        </w:rPr>
      </w:pPr>
      <w:r w:rsidRPr="00817EFF">
        <w:rPr>
          <w:b/>
          <w:bCs/>
          <w:sz w:val="28"/>
          <w:szCs w:val="28"/>
          <w:lang w:val="it-IT"/>
        </w:rPr>
        <w:t>11.4 NUMTA</w:t>
      </w:r>
    </w:p>
    <w:p w:rsidR="006F0C82" w:rsidRPr="00817EFF" w:rsidRDefault="006F0C82" w:rsidP="00817EFF">
      <w:pPr>
        <w:ind w:firstLine="180"/>
        <w:rPr>
          <w:lang w:val="it-IT"/>
        </w:rPr>
      </w:pPr>
    </w:p>
    <w:p w:rsidR="006F0C82" w:rsidRPr="00817EFF" w:rsidRDefault="006F0C82" w:rsidP="00817EFF">
      <w:pPr>
        <w:ind w:firstLine="180"/>
        <w:jc w:val="both"/>
        <w:rPr>
          <w:lang w:val="it-IT"/>
        </w:rPr>
      </w:pPr>
      <w:r w:rsidRPr="00817EFF">
        <w:rPr>
          <w:lang w:val="it-IT"/>
        </w:rPr>
        <w:t>Va u-ahurhim sectsiea-aestã cu minduearea di pozitsiili di atselji cari suntu singuri tu chirolu-a pãtãgiuniljei. Avem discutatã tu Studiea 5.3 ti lipsã s-nã ãnsuràm/mãrtim mash cu pistimenjlji-pãtizats. Ari-ndauùã paragrafi, deadun cu exemplurli di Isus, Pavlu sh-altsã, cari lã-da curaji la atselji cari suntu singuri mash ta s-u mindueascã optsiea s-armãnã singuri ashi cà s-lucreascã mash lucurlu-a Domnului (1 Cor. 7:7-9, 32-38 vid. 2 Tim. 2:4; Mat. 19:11,12,29; Ecc. 9:9). “Ghini ma, ma s-ti-nsori, nu-alutusishi” (1 Cor. 7:28). Multsã di apostolilji eara-nsurats (1 Cor. 9:5), shi ãnsurarea cum u-minduea Dumndizàlu-i ta s-aducã cãt ma multi benefiti fizicali shi di duh. “Tinjisitã la s-hibã numta la tuti shi (ufilizirea di) crivatea nipãngãnitã” (Uvr. 13:4). “Nu-i ghini ta...s-hibã omlu singur”, mas el poati si s-conducã pi un mari nivel di lucrari ti lucãrli di duh, sh-di-aclo Dumnidzà-ù adrà numta (Adr. 2:18-24). Di-aclo, “Atsel tsi-aflã unã muljeari  bunã aflã un lucru di mari tinjii shi-nchirdãseashti harea di la Dumnidzàlu... unã muljeari mintimenã-i unã hari di la Dumnidzà” (Dzãcã. 18:22; 19:14).</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Nã-easti datã unã sustsãniri balansatã di pozitsiea tu 1 Cor. 7:1,2: “Ghini-i cà omlu s-nu s-cãrteascã di muljeari. Ma di ispetea-a dizghirdariljei, cafi-un shi-aibã muljearea-a lui shi cafi-unã muljeari shi-aibã bãrbatlu-a ljei” (vid. v. 9).</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Implicatsiea di versurli-aesti easti cà alãsarea-a truplui tu miràchli sexuali nãfoarã-a ãnsurariljei/mãrtariljei easti dizghireadi. Spuneri contra dizghirdearea (sex anamisa di oaminji ni-nsurats), adulterlu (sex iu un icà doilji partneri di-ninti suntu mãrits/nsurats cu alti parneri), shi cafi unã forma di nimoari suntu frequenti tu Nàùlu Testamentu; s-pari cà shi cafi epistola li-ari. Atselji tsi-yinã suntu mash unã njicã parti di eali: Fapti 15:20;  Rom. 1:;29;  1 Cor. 6:9-18;  10:8;  2 Cor. 12:21;  Gal. 5:19;  Efes. 5:3;  Col. 3:5;  1 Sãr. 4:3;  Iuda 7;  1 Chetru 4:3;  Apoc. 2:21.</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lastRenderedPageBreak/>
        <w:t>Tu bãgarea di actsentu diznàù spunitã, s-azboiràm di-ninti di vrearea-a Dumnidzàlui limbid spunitã easti di dealihea serioazã. Cà amãrtiili suntu slãghintsã momentalã, mas suntu pucãeati, Dumnidzà va s-nã li-ljeartã (pi ex. Adulterlu al David cu Batsheba), a bãnarea di unã cali di bana tsi-i regularã tu adrarea di lucàrli-aesti nibuni, poati s-rezulteadzã mash cu pogrom. Pavlu multu u-spunea-aestã: “Adulterlu, dizghirdarea... shi-altili-ahtàri, cari và li spun di ninti (pi scamnul di giudicari), ashi cum sh-vã spush di nãinti, cà-atselji tsi li fac (tu continuitati) ahtàrli lucri nu va-ù mushtineascã-amirãriljea-al Dumnidzà” (Gal. 5:19,21), di-aclo “Fudzits di dizghirdari (vid. 2 Tim. 2:22). Itsido di-amãrtii tsi va-ù facã omlu easti nafoarã di trup, ma cari sh-si da pi dizghirdari-amãrtiseashti ti singurlu trup a lui” (1 Cor. 6:18).</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S-aproachi poati sh-tu lumea tutã cà preacljilji di oaminji tiniri pot s-bãneadzã deadun di-ninti di numta, shi s-li aù relatsiili-mplini sexuali. Ufilizirea di terminlu ‘numta dupu nomlu simplu’ easti s-u describeadzã atseea cà-i nidealihea. Numta ti pistimenlu lipseashti s-hibã dupu definitsiea di Dumnidzà; noi nu putem s-alãsãm unã definitsiea di numta s-hibã adratã dupu lumea di miràchli di truplu anvãrligã di noi s-u ari domnjilji pisti spunerli-a Dumnidzàlui ti numta – dupu tutã, numta eara institutã di Dumnidzàlu, sh-nu di omlu. Dupu Bibliea, numta easti adratã di nai ma ptsàn trei elementi:</w:t>
      </w:r>
    </w:p>
    <w:p w:rsidR="006F0C82" w:rsidRPr="00817EFF" w:rsidRDefault="006F0C82" w:rsidP="00817EFF">
      <w:pPr>
        <w:ind w:firstLine="180"/>
        <w:jc w:val="both"/>
        <w:rPr>
          <w:lang w:val="it-IT"/>
        </w:rPr>
      </w:pPr>
    </w:p>
    <w:p w:rsidR="006F0C82" w:rsidRPr="00817EFF" w:rsidRDefault="006F0C82" w:rsidP="00817EFF">
      <w:pPr>
        <w:ind w:left="540"/>
        <w:jc w:val="both"/>
        <w:rPr>
          <w:lang w:val="it-IT"/>
        </w:rPr>
      </w:pPr>
      <w:r w:rsidRPr="00817EFF">
        <w:rPr>
          <w:b/>
          <w:bCs/>
          <w:lang w:val="it-IT"/>
        </w:rPr>
        <w:t xml:space="preserve">1. </w:t>
      </w:r>
      <w:r w:rsidRPr="00817EFF">
        <w:rPr>
          <w:lang w:val="it-IT"/>
        </w:rPr>
        <w:t>Unã formã di tseremonii ti numta, ma simpla. Ãngrãpsiturã di Booz cum s-nsurà cu Rut tu Rut 3:9-4:13 spuni cà numta nu-i relatsiea tu cari lipseashti mash s-nã nicàm; lipseashti s-hibã un momentu spetsific cu cari vãrnu va s-hibã-nsuràt complet. Easti bãgatã similaritati cu Hristolu cu yràmbo shi ãmbistimenjlji cu nveasta, cu cari el va si s-‘nsurà’ pi dhefthera yineari. Va s-hibã “mãcarea di-nsurari-a Njelui” s-u sãrbãtoriseascã-aestã (Apoc. 19:7-9). Relatsiea anamisa di bãrbatlu shi muljearea u-typificheadzã atsea anamisa di Hristolu shi pistimenjlji (Efes. 5:25-30); cum va s-hibã un punctu definitiv di-nsurari anamisa di noi, ashi va s-hibã shi unã numtã anamisa di pistimenjlji cari u-ahurheashti numta-a lor, cu typificari di uniea anamisa di Hristolu shi noi insunji pi scamnul di giudicari.</w:t>
      </w:r>
    </w:p>
    <w:p w:rsidR="006F0C82" w:rsidRPr="00817EFF" w:rsidRDefault="006F0C82" w:rsidP="00817EFF">
      <w:pPr>
        <w:ind w:left="540"/>
        <w:jc w:val="both"/>
        <w:rPr>
          <w:lang w:val="it-IT"/>
        </w:rPr>
      </w:pPr>
    </w:p>
    <w:p w:rsidR="006F0C82" w:rsidRPr="00817EFF" w:rsidRDefault="006F0C82" w:rsidP="00817EFF">
      <w:pPr>
        <w:ind w:left="540"/>
        <w:jc w:val="both"/>
        <w:rPr>
          <w:lang w:val="it-IT"/>
        </w:rPr>
      </w:pPr>
      <w:r w:rsidRPr="00817EFF">
        <w:rPr>
          <w:b/>
          <w:bCs/>
          <w:lang w:val="it-IT"/>
        </w:rPr>
        <w:t xml:space="preserve">2. </w:t>
      </w:r>
      <w:r w:rsidRPr="00817EFF">
        <w:rPr>
          <w:lang w:val="it-IT"/>
        </w:rPr>
        <w:t>Ãnsurarea di Dumnidzàlu cu Israel avea intrari tu unã tagmã spiritualã di tinjiseari anamisa di elji (Eze. 16:8), shi aestã idhyea lipseashti s-hibã unã parti di numta-a pistimenjlor.</w:t>
      </w:r>
    </w:p>
    <w:p w:rsidR="006F0C82" w:rsidRPr="00817EFF" w:rsidRDefault="006F0C82" w:rsidP="00817EFF">
      <w:pPr>
        <w:ind w:left="540"/>
        <w:jc w:val="both"/>
        <w:rPr>
          <w:lang w:val="it-IT"/>
        </w:rPr>
      </w:pPr>
    </w:p>
    <w:p w:rsidR="006F0C82" w:rsidRPr="00817EFF" w:rsidRDefault="006F0C82" w:rsidP="00817EFF">
      <w:pPr>
        <w:ind w:left="540"/>
        <w:jc w:val="both"/>
        <w:rPr>
          <w:lang w:val="it-IT"/>
        </w:rPr>
      </w:pPr>
      <w:r w:rsidRPr="00817EFF">
        <w:rPr>
          <w:b/>
          <w:bCs/>
          <w:lang w:val="it-IT"/>
        </w:rPr>
        <w:t xml:space="preserve">3. </w:t>
      </w:r>
      <w:r w:rsidRPr="00817EFF">
        <w:rPr>
          <w:lang w:val="it-IT"/>
        </w:rPr>
        <w:t>Relatsiea sexualã easti lipsitã s-u luàm tu mirachi-nsurarea/mãrtarea (Deùt. 21:13;  Adr. 24:67; 29:21;  3 Vãs. 11:2). Cà di-aestã, 1 Cor. 6:15,16 explicheadzã cãtse relatsiea nãfoarã di-nsurarea/mãrtarea easti ahãt aràuùã. Relatsiea significheadzã, tu terminili fizitsi, cum Dumnidzà u-ligà preacljea di oaminjlji deadun (Adr. 2:24). S-hibã ligatã ca “un trup” tu unã relatsiea temporalã di-aclo easti shi dizghirdeari-a truplui tsi nã-ù da Dumnidzàlu. El lã-adrà ta s-pot s-aù mirachi tu terminili fizitsi atsea tsi El li-ligà deadun tu numta.</w:t>
      </w:r>
    </w:p>
    <w:p w:rsidR="006F0C82" w:rsidRPr="00817EFF" w:rsidRDefault="006F0C82" w:rsidP="00817EFF">
      <w:pPr>
        <w:ind w:left="540"/>
        <w:jc w:val="both"/>
        <w:rPr>
          <w:lang w:val="it-IT"/>
        </w:rPr>
      </w:pPr>
    </w:p>
    <w:p w:rsidR="006F0C82" w:rsidRPr="00817EFF" w:rsidRDefault="006F0C82" w:rsidP="00817EFF">
      <w:pPr>
        <w:ind w:left="540"/>
        <w:jc w:val="both"/>
        <w:rPr>
          <w:lang w:val="it-IT"/>
        </w:rPr>
      </w:pPr>
      <w:r w:rsidRPr="00817EFF">
        <w:rPr>
          <w:lang w:val="it-IT"/>
        </w:rPr>
        <w:t>Di-aestã s-veadi cà preacljili ‘cari-bãneadzã deadun’ di-ninti di numta suntu di dealihea tu bana-a amãrtiiljei. Mas elji nu-ù formalizeadzã relatsiea-a lor cu atsea tsi va si s-nsureadzã – icà va si s-alasã – nu-ari punctu ta s-hibã pãtizatsi.</w:t>
      </w:r>
    </w:p>
    <w:p w:rsidR="006F0C82" w:rsidRPr="00817EFF" w:rsidRDefault="006F0C82" w:rsidP="00817EFF">
      <w:pPr>
        <w:jc w:val="both"/>
        <w:rPr>
          <w:lang w:val="it-IT"/>
        </w:rPr>
      </w:pPr>
    </w:p>
    <w:p w:rsidR="006F0C82" w:rsidRPr="00817EFF" w:rsidRDefault="006F0C82" w:rsidP="00817EFF">
      <w:pPr>
        <w:ind w:firstLine="180"/>
        <w:jc w:val="both"/>
        <w:rPr>
          <w:lang w:val="it-IT"/>
        </w:rPr>
      </w:pPr>
      <w:r w:rsidRPr="00817EFF">
        <w:rPr>
          <w:lang w:val="it-IT"/>
        </w:rPr>
        <w:t xml:space="preserve">Ari unã complicatsii la vãrni culturi tu lumea tsi s-developeadzã tu cari nu ari vãrã contseptsii di tseremonii di numta icà contractu ti oaminji di cafi dzuùã. Unã preaclji </w:t>
      </w:r>
      <w:r w:rsidRPr="00817EFF">
        <w:rPr>
          <w:lang w:val="it-IT"/>
        </w:rPr>
        <w:lastRenderedPageBreak/>
        <w:t>poati s-bãneadzã deadun ti multsã anji fãrã di lucrili-aesti, shi s-mindueascã cà suntu ãnsurats/mãrtats. Aestã-i ca unã spuneari di autorlu-a cartiljei aestã ca tu ahtãri cazuri atselji cari u-facã pãtãgiunea lipseashti s-u explicheadzã pozitsiea la candidatlu ti pãtãgiunea, shi s-li facã elji shi partnerã/-lu-a lor si s-nseamnã pi vãrã forma di contractu ti numta. Relatsiea deapoaea lipseashti s-hibã-nreghistratã cu vãrã autoritati tsivilã cu puteari cãt poati ma ayonjea.</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Atselji cari suntu pãtizats, shi partnerlu-a lor nu-i, nu lipseashti s-u alasã (1 Cor. 7:13-15), ma di-altã parti s-u facã cafi un efortu s-u va, shi di-aclo cu spusirea-a caliljei di bana-a lor elji s-aù unã pistipseari di dealihea tu Dumnidzàlu di dealihea, di cãt mash aveari-a relighiilor alãxiti. 1 Chetru 3:1-6 lã-da curaji pi atselji tu pozitsiea-aestã cà cu-adrarea di aestã poati, tu insushi, s-hibã un modus di converziea di un partner tsi nu pistipseashti.</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Printsipili-n ligãturã cu numta suntu epitomati tu spunearea-a Domnului ti-atsea: “(va lji) alasã omlu fen-su shi mà-sa shi-a s-facã unã cu muljearea shi-a s-hibã doilji un trup” (Adr. 2:24). Vrearea-aestã ti unirea anamisa di bãrbatlu shi muljearea tu ahãt multu modusi cãt s-poati easti tu analoghiea cu efortu-a nostru continuat ti unirea cu Hristolu, cu nãstritseari di amãrtiea fundamentalã shi egoizmu-a naturãljei-a noastã. Vrearea-aestã easti contra noi di cãt contra Hristolu icà partnerlu-a nostu. Cãt ma multu-a s-anãchisim tu-aestã, ahãt shi ma hãriosh shi ma umpluti va s-him tu relatsiea-a noastã.</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Cum shi s-hibã, bãnem tu unã lumi di dealihea cu amãrtiea shi cãdeari, di niputeari ta s-nã anãltsãm cãt putem ma analtu la standardili supremi di sãmtsãlji cari nã-suntu spuniti tu Bibliea, shi tu exemplu di vrearea-a Dumnidzàlui shi a Hristolui. Standardul ideal bãgat tu Adr. 2:24 easti di un bãrbat shi unã muljeari, tsi bãneadzã deadun tu unã unirea-ntreagã ti eta.</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 xml:space="preserve">Pistimenjlji lipseashti s-hibã preparats ta s-u aprucheascã sh-atsea cà tu vãrã oarã standardul-aestu nu-ari s-hibã tsãnut shi tu bana-a lor shi tu atsea di altsã pistimenji. Bãrbatslji shi muljerlji poati s-ncãceascã shi s-u chearã unirea-aestã di minti tsi lipseashti s-u aù; poati s-hibã niposibilã fizicalã ta s-li aiba miràchli di-nsurarea; bãrbatlu poati s-aibã ma multi muljeri, luati di ninti pãtãgiunea-a lui, mas bãneadzã tu unã sotsietati iu easti aprucheatã poligamiea. Tu cazlu-aestu el lipseashti s-armãnã cu muljerli, ma s-nu ljea cama multu. Apostolu Pavlu, cari eara unã mixãturã dumnidzascã di simpatiea ti omlu shi marli tsãneari di printsipili divini, di-aclo nã-nvitsà cà separatsiea-i posibilã tu cazurli extremi di nicompatibilitati: “Muljearea la s-nu s-dispartã di bãrbatlu: </w:t>
      </w:r>
      <w:r w:rsidRPr="00817EFF">
        <w:rPr>
          <w:i/>
          <w:iCs/>
          <w:lang w:val="it-IT"/>
        </w:rPr>
        <w:t>sh-fu cà</w:t>
      </w:r>
      <w:r w:rsidRPr="00817EFF">
        <w:rPr>
          <w:lang w:val="it-IT"/>
        </w:rPr>
        <w:t xml:space="preserve"> s-dispãrtsã, la s-armãnã nimãrtatã” (1 Cor. 7:10-11).</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 xml:space="preserve">Spunearea-aestã di un standardu ideal, ma shi vrearea di actseptari di un ma njic standardu mas nu-ù arcã printsiplu bazic divin (scljeamã cà adulterlu-i nibun), easti unã caracteristicã tsi s-aflã multu tu Scripturã. Spunearea ti noi al Pavlu tu 1 Cor. 7:10-11 easti aproapea cu 1 Cor. 7:27,28: “...Ti dizligashi di muljeari? Nu caftã muljeari (scljeamã armãni singur). Ghini ma, </w:t>
      </w:r>
      <w:r w:rsidRPr="00817EFF">
        <w:rPr>
          <w:i/>
          <w:iCs/>
          <w:lang w:val="it-IT"/>
        </w:rPr>
        <w:t>ma s</w:t>
      </w:r>
      <w:r w:rsidRPr="00817EFF">
        <w:rPr>
          <w:lang w:val="it-IT"/>
        </w:rPr>
        <w:t xml:space="preserve">-ti-nsori, nu-alutusishi”. Ma, dispãrtsarea cu vreari </w:t>
      </w:r>
      <w:r w:rsidRPr="00817EFF">
        <w:rPr>
          <w:i/>
          <w:iCs/>
          <w:lang w:val="it-IT"/>
        </w:rPr>
        <w:t>easti</w:t>
      </w:r>
      <w:r w:rsidRPr="00817EFF">
        <w:rPr>
          <w:lang w:val="it-IT"/>
        </w:rPr>
        <w:t xml:space="preserve"> unã arcari institutsionalizatã a printsiplui di Dumnidzà cà bãrbatlu shi muljearea lipseashti s-u pricãnoascã atsea cà El li-ligà ca tu un trup, sh-pi ninga pi-ntribàrli practitsi elji u-aflã-aestã greauùã s-u bagã tu practicã. Zboarãli a Hristolui suntu cu pon simpli:</w:t>
      </w:r>
    </w:p>
    <w:p w:rsidR="006F0C82" w:rsidRPr="00817EFF" w:rsidRDefault="006F0C82" w:rsidP="00817EFF">
      <w:pPr>
        <w:ind w:firstLine="180"/>
        <w:jc w:val="both"/>
        <w:rPr>
          <w:lang w:val="it-IT"/>
        </w:rPr>
      </w:pPr>
    </w:p>
    <w:p w:rsidR="006F0C82" w:rsidRPr="00817EFF" w:rsidRDefault="006F0C82" w:rsidP="00817EFF">
      <w:pPr>
        <w:ind w:left="540"/>
        <w:jc w:val="both"/>
        <w:rPr>
          <w:lang w:val="it-IT"/>
        </w:rPr>
      </w:pPr>
      <w:r w:rsidRPr="00817EFF">
        <w:rPr>
          <w:lang w:val="it-IT"/>
        </w:rPr>
        <w:lastRenderedPageBreak/>
        <w:t>Ma nica di-anda s-apreasi eta, bãrbatlu sh-muljearea lji-adrà Dumnidzàlu. Ti-atsea va lji-alasã omlu fen-su shi mà-sa shi va sh-si-alicheascã di muljeari-sa; shi va s-hibã doilji un trup; ashi cà nu mata suntu doi, ma un trup: shi-ashi cà (Isus baga actsentul), atsea tsi-u featsi-deadun Dumnidzàlu, omlu s-nu dispartã (cu dispãrtsari)... cari tsi va-shi alasã muljeari-sa shi va s-ljea altã, featsi adulter contra ea. Shi muljearea, cari va sh-lu-alasã bãrbatlu shi va s-mãritã cu-altu, u fatsi adulterlu” (Marcu 10:6-12).</w:t>
      </w:r>
    </w:p>
    <w:p w:rsidR="006F0C82" w:rsidRPr="00817EFF" w:rsidRDefault="006F0C82" w:rsidP="00817EFF">
      <w:pPr>
        <w:ind w:left="540"/>
        <w:jc w:val="both"/>
        <w:rPr>
          <w:lang w:val="it-IT"/>
        </w:rPr>
      </w:pPr>
    </w:p>
    <w:p w:rsidR="006F0C82" w:rsidRPr="00817EFF" w:rsidRDefault="006F0C82" w:rsidP="00817EFF">
      <w:pPr>
        <w:ind w:firstLine="180"/>
        <w:jc w:val="both"/>
        <w:rPr>
          <w:lang w:val="it-IT"/>
        </w:rPr>
      </w:pPr>
      <w:r w:rsidRPr="00817EFF">
        <w:rPr>
          <w:lang w:val="it-IT"/>
        </w:rPr>
        <w:t>Tu cãmpul-aestu di relatsii sexuali, truplu easti unã mãnã bunã ti aflari di spuneri buni ta s-u iustificheadzã alãsarea-a miràchiljei di vrearli naturali. Atselji cari va si s-aflã singurlji tu situatsii cu multu pirazmo va u-aflã putearea shi energhiea di duh tsi-lã lipseashti cu unã meditatsii diznàù pi versurli cari suntu tsitati tu sectsiea-aestã. Vãrni aù prubatã s-li iustificheadzã homosexualizmolu shi lezbianizmolu ca dupu nom, vreari naturali. Cum shi s-hibã nu-ari vãrã nipistipseari cà ahtàrli practitsi suntu di dip contra-a dimãndãrlor di Dumnidzà.</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Printsiplu bazic di Adr. 2:24 u-spuni amãrtiea-a homosexualizmolui; easti intentsiea-a Dumnidzàlui cà bãrbatlu shi muljearea s-nsoara shi s-hibã alichiti un cu alantu. Dumnidzà u-adrà muljearea ta s-hibã di agiutor a Adamlui, di cãt di un altu om. Relatsiili sexuali anamisa di bãrbats easti multu blãstimatã tu Bibliea. Aestã eara un di amãrtiili ti tsi Sodoma eara-ngrupatã (Adr. Cap. 18, 19); apostolu Pavlu u-featsi multu clarã cà prezistarea tu ahtãri practitsi va u-da mash blãstemlu dit Dumnidzà, shi va lã-ljea nãparti di Vãsiliea-a Lui (Rom. 1:18-32; 1 Cor.6:9,10).</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 xml:space="preserve">Faptul cà tu vãrã chiro earam involvats tu ahtàri lucri nu lipseashti s-duchim cà him nãfoarã-a agiutorlui di Dumnidzàlu. </w:t>
      </w:r>
      <w:r w:rsidRPr="00817EFF">
        <w:rPr>
          <w:i/>
          <w:iCs/>
          <w:lang w:val="it-IT"/>
        </w:rPr>
        <w:t>Ari</w:t>
      </w:r>
      <w:r w:rsidRPr="00817EFF">
        <w:rPr>
          <w:lang w:val="it-IT"/>
        </w:rPr>
        <w:t xml:space="preserve"> ljirtari la Dumnidzàlu, cà la El lipseashti s-hibã datã pãlãcãrseari cu vreari di atselji cari u-aù tu experientsã ljirtarea-a Lui (Ps. 129:4). Ecclesiea la Corinth avea un mari numir di dizghidirats cari s-pucãearã: “Shi-ashi earats niscãntsãlji di voi: ma vã-aspilat (tu pãtãgiunea), ma vã-asãmtsãt, ma vã-iustificat (cu atsea tsi s-pãtidzats) tu numa-a Domnului Isus Hristos” (1 Cor. 6:9-11).</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Jilearea cà un nu-ari vãrã atractsii naturalã cãtã ghenlu altu easti efectiv unã ghideari cà Dumnidzà nu-i fer tu atsea tsi nã-azãptãseascã s-u adràm homosexualitatea, ma nã-adarã cu pirazmo cu puteari. Dumnidzà nu va s-him tu pirazmo ma multu di atsea tsi putem s-u purtàm fãrã di s-nã da unã cali di fudzeari (1 Cor. 10:13). Dupu unã mari adrari di mirachi di cafi un aspectu di truplu, omlu poati s-yinã pãnã la punctul iu el easti tash ashi. Cu-atsea, un alcoholicear icà narcoman nu poati s-bãneadzã fãrã di luarea regularã di vãrã hemicalii; ma el lipseashti s-u alãxeascã videala-a lui mentalã shi cu agiutorlu di terapiea s-toarnã tu unã cali di bana balansatã, normalã.</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 xml:space="preserve">Shi homosexualjeatslji yin pi idhyiul protses. Dumnidzà va u-confirmeadzã efortu-a oaminjlor tu-aestã; mas elji sh-si daù pisti miràchea-a vrearilor-a lor naturali, Dumnidzà va li-veadã cà El u-vidzu Israel: </w:t>
      </w:r>
    </w:p>
    <w:p w:rsidR="006F0C82" w:rsidRPr="00817EFF" w:rsidRDefault="006F0C82" w:rsidP="00817EFF">
      <w:pPr>
        <w:ind w:firstLine="180"/>
        <w:jc w:val="both"/>
        <w:rPr>
          <w:lang w:val="it-IT"/>
        </w:rPr>
      </w:pPr>
    </w:p>
    <w:p w:rsidR="006F0C82" w:rsidRPr="00817EFF" w:rsidRDefault="006F0C82" w:rsidP="00817EFF">
      <w:pPr>
        <w:ind w:left="540"/>
        <w:jc w:val="both"/>
        <w:rPr>
          <w:lang w:val="it-IT"/>
        </w:rPr>
      </w:pPr>
      <w:r w:rsidRPr="00817EFF">
        <w:rPr>
          <w:lang w:val="it-IT"/>
        </w:rPr>
        <w:t>“Ti-atsea, Dumnidzà lji-arcà pi niscãnti patimati ti-arshini: shi muljerli-a lor u-alãxirã-arada-a naturãljei cu-atsea tsi easti contra-a naturãljei: ashitsi shi bãrbatslji, cara u-alãsarã arada-atsea di dupã natura-a partiljei muljireascã, s-apreasirã tu mirachea-a lor unlu contra-altul; bãrbats cu bãrbats, shi-ù fac arshinea shi-ù ljea tu elji (icà truplji-a lor) pãltearea tsi lã si cadi dupã prãmãsearea-a lor” (Rom 1:26,27).</w:t>
      </w:r>
    </w:p>
    <w:p w:rsidR="006F0C82" w:rsidRPr="00817EFF" w:rsidRDefault="006F0C82" w:rsidP="00817EFF">
      <w:pPr>
        <w:ind w:left="540"/>
        <w:jc w:val="both"/>
        <w:rPr>
          <w:lang w:val="it-IT"/>
        </w:rPr>
      </w:pPr>
    </w:p>
    <w:p w:rsidR="006F0C82" w:rsidRPr="00817EFF" w:rsidRDefault="006F0C82" w:rsidP="00817EFF">
      <w:pPr>
        <w:ind w:firstLine="180"/>
        <w:jc w:val="both"/>
        <w:rPr>
          <w:lang w:val="it-IT"/>
        </w:rPr>
      </w:pPr>
      <w:r w:rsidRPr="00817EFF">
        <w:rPr>
          <w:lang w:val="it-IT"/>
        </w:rPr>
        <w:t>Mash atselji orghi dupu vreari nu-a s-u veadã-aestã cà unã prufitsãljea di SIDA shi multili alti lãngoari cari s-trasmiteadzã cu sexul cari s-developeadzã tu lumea shi azã.</w:t>
      </w:r>
    </w:p>
    <w:p w:rsidR="006F0C82" w:rsidRPr="00817EFF" w:rsidRDefault="006F0C82" w:rsidP="00817EFF">
      <w:pPr>
        <w:ind w:firstLine="180"/>
        <w:jc w:val="both"/>
        <w:rPr>
          <w:lang w:val="it-IT"/>
        </w:rPr>
      </w:pPr>
    </w:p>
    <w:p w:rsidR="006F0C82" w:rsidRPr="00817EFF" w:rsidRDefault="006F0C82" w:rsidP="00817EFF">
      <w:pPr>
        <w:ind w:firstLine="180"/>
        <w:jc w:val="center"/>
        <w:rPr>
          <w:b/>
          <w:bCs/>
          <w:sz w:val="28"/>
          <w:szCs w:val="32"/>
          <w:lang w:val="it-IT"/>
        </w:rPr>
      </w:pPr>
      <w:r w:rsidRPr="00817EFF">
        <w:rPr>
          <w:b/>
          <w:bCs/>
          <w:sz w:val="28"/>
          <w:szCs w:val="32"/>
          <w:lang w:val="it-IT"/>
        </w:rPr>
        <w:t>11.5 CUMNICAREA</w:t>
      </w:r>
    </w:p>
    <w:p w:rsidR="006F0C82" w:rsidRPr="00817EFF" w:rsidRDefault="006F0C82" w:rsidP="00817EFF">
      <w:pPr>
        <w:ind w:firstLine="180"/>
        <w:rPr>
          <w:b/>
          <w:bCs/>
          <w:sz w:val="28"/>
          <w:szCs w:val="32"/>
          <w:lang w:val="it-IT"/>
        </w:rPr>
      </w:pPr>
    </w:p>
    <w:p w:rsidR="006F0C82" w:rsidRPr="00817EFF" w:rsidRDefault="006F0C82" w:rsidP="00817EFF">
      <w:pPr>
        <w:ind w:firstLine="180"/>
        <w:jc w:val="both"/>
        <w:rPr>
          <w:szCs w:val="28"/>
          <w:lang w:val="it-IT"/>
        </w:rPr>
      </w:pPr>
      <w:r w:rsidRPr="00817EFF">
        <w:rPr>
          <w:szCs w:val="28"/>
          <w:lang w:val="it-IT"/>
        </w:rPr>
        <w:t>Zboarãli gãrtseshtsã tsi s-traducã ca ‘cumnicarea’ shi ‘comuna’ tu bazã u-spunã statuslu di avearea di tsiva idhyea-deadun: cum-unã. ‘Comuna’ easti ligatã cu zborlu ‘comunicheadzã’. Dupu minduearea di shtearea shi practicã di cãljurli-a Dumnidzàlui, avem cumnicarea cu El shi cu tuts altsã cari u-fac idhyea cu-atsea tsi suntu “tu Hristolu”. Easti lishor s-li alãsãm responsabilitàtsli cari li-avem ta s-him tu cumnicarea cu altsã: “</w:t>
      </w:r>
      <w:r w:rsidRPr="00817EFF">
        <w:rPr>
          <w:lang w:val="it-IT"/>
        </w:rPr>
        <w:t>adrarea-a buneatsãljei shi-agiutarea (icà cumnicarea) s-nu li-agãrshits” (Uvr. 13:16). Fil 1:5 zbureashti ti “cumnicarea tu Vangheljlu”; baza di cumnicarea-a noastã di-aclo suntu doctrinili cari u-fac Vangheljlu di dealihea. Ti furnjiea-aestã cumnicarea tsi u-aù pistimenjlji di dealihea easti ma mari di vãrã altã organizatsii icà bãsearicã. Di-cumnicarea-aestã elji cãlãtorisescu pit mãri distantsi ta s-hibã deadun shi ta s-li viziteadzã pistimenjlji izolati shi s-facã unã bunã ufilizeari di contactu di posta icà telefoni iu s-poati. Pavlu zbureashti di “cumnicarea-a Duhlui” (Fil. 2:1), icà cumnicarea tsi-i bãzatã anvãrligã di tsãnirea-a noastã simplã di Duhlu/minduearea-a Dumnidzàlui, cum-i dizvãlitã tu Duhlu/Zborlu-a Lui.</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szCs w:val="28"/>
          <w:lang w:val="it-IT"/>
        </w:rPr>
        <w:t>Unã di nai ma grealili spuneari di cumnicarea-a noastã easti cu tsãnearea-a slujbãljei ti frãmsearea di pãni deadun. Pistimenjlji prots “</w:t>
      </w:r>
      <w:r w:rsidRPr="00817EFF">
        <w:rPr>
          <w:lang w:val="it-IT"/>
        </w:rPr>
        <w:t>s-tsãnea cu-ngricari la-nvãrtushearea-a apostoljlor sh-la cumnicari, (tu) frãndzearea-a pãniljei sh-la pãlãcãriili...frãmsirea di pãni...cu harauùã sh-tu singuritatea-a inimãljei” (Fapti 2:42,46). Seamnili cari u-reprezenteadzã furnjiea tsentralã di umutea-a noastã, ãmpãrtsãrea di eali tuts deadun lipseashti s-nã leagã deadun tu “singuritatea-a inimãljei”. “Chelchea-a vluyiseariljei, cari-ù vluyisim, nu-i, taha, cumnicarea (ãmpãrtsarea) cu sãndza-a Hristolui? Pãnea tsi-ù frãndzem nu-i, taha, cumnicarea cu truplu-a Hristolui? Ca unã pãni, un trup him atselji multsãlji; cà tuts nã cumnicàm di-unã pãni” icà Hristolu (1 Cor. 10:16,17). Di-aclo noi avem obligatsii s-li ãmpãrtsãm seamnili di curbanea-a Hristolui cu tutslji atselji cari aù benefit di lucurlu-a lui, cari suntu “ãmpãrtsãtorlji-a pãniljei aestã unã”. Mash atselji cari cum lipseashti s-pãtidzarã tu Hristolu, dupu shtearea-a dealihealjei, suntu tu pozitsiea-aestã, shi ea easti unã arãdeari di seamnili ta s-li ãmpãrtsãm cu vãrnu diparti di ahtari.</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szCs w:val="28"/>
          <w:lang w:val="it-IT"/>
        </w:rPr>
        <w:t>Oani s-adusi aminti cum el u-mpãrtsà Vangheljlu di bana di daima cu altsãlji “</w:t>
      </w:r>
      <w:r w:rsidRPr="00817EFF">
        <w:rPr>
          <w:lang w:val="it-IT"/>
        </w:rPr>
        <w:t>cà sh-voi s-avets cumnicãturã cu noi. Shi cumnicarea-a noastã easti cu Tatãl sh-cu Hiljlu-a Lui, Isus Hristos” (1 Oani 1:2,3). Aestã spuni cà cumnicarea-i bãzatã anvãrligã di unã acãchiseari-ngheneralã di Vangheljlu di dealihea, shi cà aestã nã-adusi la unã cumnicari shi cu altsãlji pistimenji di dealihea, shi cu Dumnidzàlu shi Isus pi un nivel personal. Cãt ma multu u-aplichem Vangheljlu tu bana-a noasti, cu anãchisearea pisti tendentsiili-a noasti di amãrtii, shi cãt ma ahãndos progresàm tu acãchisearea-a noastã di Zborlu-al Dumnidzà, ahãt shi ma ahãndoasã-a s-hibã cumnicarea-a noastã cu Dumnidzàlu shi Hristolu.</w:t>
      </w:r>
    </w:p>
    <w:p w:rsidR="006F0C82" w:rsidRPr="00817EFF" w:rsidRDefault="006F0C82" w:rsidP="00817EFF">
      <w:pPr>
        <w:ind w:firstLine="180"/>
        <w:jc w:val="both"/>
        <w:rPr>
          <w:lang w:val="it-IT"/>
        </w:rPr>
      </w:pPr>
    </w:p>
    <w:p w:rsidR="006F0C82" w:rsidRPr="00817EFF" w:rsidRDefault="006F0C82" w:rsidP="00817EFF">
      <w:pPr>
        <w:ind w:firstLine="180"/>
        <w:jc w:val="both"/>
        <w:rPr>
          <w:szCs w:val="28"/>
          <w:lang w:val="it-IT"/>
        </w:rPr>
      </w:pPr>
      <w:r w:rsidRPr="00817EFF">
        <w:rPr>
          <w:szCs w:val="28"/>
          <w:lang w:val="it-IT"/>
        </w:rPr>
        <w:t xml:space="preserve">Cumnicarea-a noastã cu Dumnidzà shi Hristos shi altsãlji pistimenji easti mash dependentã di sinfuniea-a noastã cu dealihea di doctrina tsi u-featsi “pistea-atsea unã”. </w:t>
      </w:r>
    </w:p>
    <w:p w:rsidR="006F0C82" w:rsidRPr="00817EFF" w:rsidRDefault="006F0C82" w:rsidP="00817EFF">
      <w:pPr>
        <w:ind w:firstLine="180"/>
        <w:jc w:val="both"/>
        <w:rPr>
          <w:szCs w:val="28"/>
          <w:lang w:val="it-IT"/>
        </w:rPr>
      </w:pPr>
    </w:p>
    <w:p w:rsidR="006F0C82" w:rsidRPr="00817EFF" w:rsidRDefault="006F0C82" w:rsidP="00817EFF">
      <w:pPr>
        <w:ind w:firstLine="180"/>
        <w:jc w:val="both"/>
        <w:rPr>
          <w:lang w:val="it-IT"/>
        </w:rPr>
      </w:pPr>
      <w:r w:rsidRPr="00817EFF">
        <w:rPr>
          <w:szCs w:val="28"/>
          <w:lang w:val="it-IT"/>
        </w:rPr>
        <w:lastRenderedPageBreak/>
        <w:t>Moduslu di bana-a noastã lipseashti s-hibã dupu sinfoniea di printsipilji tsi suntu zburati tu eali. “</w:t>
      </w:r>
      <w:r w:rsidRPr="00817EFF">
        <w:rPr>
          <w:iCs/>
          <w:lang w:val="it-IT"/>
        </w:rPr>
        <w:t xml:space="preserve">Dumnidzà easti lunjinã sh-nitsi-unã scutidi nu-ari tu El. </w:t>
      </w:r>
      <w:r w:rsidRPr="00817EFF">
        <w:rPr>
          <w:lang w:val="it-IT"/>
        </w:rPr>
        <w:t>Cara s-dzãtsem cà-avem cumnicari cu El shi-imnàm tu scutidi, arãdem shi nu lu fãtsem averlu: sh-cara s-imnàm tu lunjinã, ashi cum El easti tu lunjinã, atumtsea avem cumnicari un cu-alantu shi sãndza-al Isus, Hiljlu-a Lui, nã chischinipseashti noi di itsido di-amãrtii” (1 Oani 1:5-7).</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‘Imnarea tu scutidi’ lipseashti s-zbureascã ti un modus di bana tsi easti constantu shi tu publicã tu variantsã cu lunjina-a Zborlui di Dumnidzà (Ps. 118:105; Dzãcã. 4:18); nu sã-spuni ti amãrtiili-a noasti di-chiro tu-chiro di slãghintsã, cà versul-atsel tsi yini continueadzã: “Cara s-dzãtsem cà nu-avem amãrtii, nã-arãdem noi inshinã shi-dealihea (icà Zborlu al Dumnidzà – Oani 17:17; 3:21; Efes. 5:13) nu easti tu noi” (1 Oani 1:8).</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Di-aestã lipseashti s-hibã evidentã cà cumnicarea azãptãseashti cãndu un pistimen va s-ahurheascã s-li tsãnã doctrinili, icà bãneadzã un modus di bana, tsi-i dishcljisã contra-nvitsãtura di Bibliea limbida: “Shi s-nu hits urtats la faptili-atseali fãr di biricheti-a scutidiljei, sh-ma ghini spunets-lã-tu-oclji” (Efes. 5:11). Cafi un efortu lipseashti s-hibã adratã ta s-lã anãchisim nãpoi dupu shema di picurarlu bun tsi-ù caftã oaea atsea chirutã (Luca 15:1-7). Mas fratlu icà soarã perzisteascã tu unã ãnvitsãturã cu alatusi icà ari unã tsãneari multu aràuùã, lipseashti s-u formalizãm azãptãsearea-a cumnicariljei tsi s-fãtsea (Mat. 18:15-17). Tu praxa, aestã s-featsi cu un interview cu membrilji cu responsabilitati di unã ecclesiea, shi notificarea di faptul tu un magazin crãshtindelfiean. Cum shi s-hibã nu poati s-hibã bãgat un mari actsentu cà protseslu-aestu lipseashti s-hibã bãgat tu lucrari tu cazuri limbidi di tsãneari di doctrina cu alatusi icà perzisteari tu un modus di bana nu di duh. Lipseashti s-him siyuri cà ari ahãt ptsàn anamisa di noi, di ispetea-a fudziriljei di ãnvitsãturã fundamentalã-a Bibliealjei, tsi lipseashti unã azãptãseari formalizatã di cumnicarea.</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szCs w:val="28"/>
          <w:lang w:val="it-IT"/>
        </w:rPr>
        <w:t xml:space="preserve">Un di paragrafili nai ma limbidi ti cumnicarea s-aflã tu </w:t>
      </w:r>
      <w:r w:rsidRPr="00817EFF">
        <w:rPr>
          <w:lang w:val="it-IT"/>
        </w:rPr>
        <w:t>2 Cor. 6:14-18: Nu intrats tu giuglu-a xinitslor cu-atselji nimbistimenjlji: cà tsi sutsatã-ari ãndriptatea cu fãrãdizãcuniljea? Icà tsi-cumnicari aù deadun lunjina cu scutidea... ti-atsea: inshits di-anamisa di elji shi-alidzets-vã, dzãtsi Domnul... sh-Mini-a vã-aproch voi shi-a vã escu-a vauùã tatã, shi-a-Nji hits a Njeia hilji shi hilj, dzãtsi Domnul Tutputerniclu”.</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Avem spusã cà Zborlu-a Dumnidzàlui-i lunjinã. Versurli-aesti explicheadzã cãtse nu lipseashti s-adràm cumnicãturã cu bãseritsli cari prupuvidescu doctrini cu alatusi; cãtse nu lipseashti s-nã ãnsuràm/mãrtãm cu atselji cari nu u-shtiù Dealihea, shi cãtse lipseashti s-li alãsãm modusli-a lumiljei. Di ispetea-a separatsiea-a noastã di lumea avem unã tinjiea tsi nu-ari altã ta s-nã fãtsem hilj shi hilji-a Dumnidzàlui, partea di unã taifã di lumea-tutã di altsã cari u-aù idhyea-aestã relatsii – fratslji shi surãrli-a noasti. Ari mash “un trup”, icà unã bãsearicã di dealihea (Efes 1:23), tsi-i bazatã prin-aesti cari u-tsãn umutea-atsea unã – un Dumnidzà, unã pãtãgiuni shi “unã pisti”, icà multsimea di doctrini atsea unã tsi u-featsi pistea-atsea unã (Efes. 4:4-6). Nu-i posibilã s-nã fãtsem parti di “truplu un” shi s-him tu cumnicari cu alti organizatsii relighioasi tsi nu-ù tsãn pistea-atsea dealihea. Mas videm cà lunjina nu-aù cumnicãturã cu scutidea, noi nã-proclamãm cà him tu scutidea mas alidzãm s-him tu cumnicãtura-a scutidiljei.</w:t>
      </w:r>
    </w:p>
    <w:p w:rsidR="006F0C82" w:rsidRPr="00817EFF" w:rsidRDefault="006F0C82" w:rsidP="00817EFF">
      <w:pPr>
        <w:ind w:firstLine="180"/>
        <w:jc w:val="both"/>
        <w:rPr>
          <w:lang w:val="it-IT"/>
        </w:rPr>
      </w:pPr>
    </w:p>
    <w:p w:rsidR="006F0C82" w:rsidRPr="00817EFF" w:rsidRDefault="006F0C82" w:rsidP="00817EFF">
      <w:pPr>
        <w:ind w:firstLine="180"/>
        <w:jc w:val="both"/>
        <w:rPr>
          <w:szCs w:val="28"/>
          <w:lang w:val="it-IT"/>
        </w:rPr>
      </w:pPr>
      <w:r w:rsidRPr="00817EFF">
        <w:rPr>
          <w:szCs w:val="28"/>
          <w:lang w:val="it-IT"/>
        </w:rPr>
        <w:lastRenderedPageBreak/>
        <w:t>Mas noi di dealihea u-tinjisim systemlu-ntreg di dealihea doctrinalã dizvãlitã tu Scriptura, va s-videm cà atselji cari pistipseascã tu unã doctrinã aràuùã tu numa di Crãshtinamea nu aù cama multu cumnicarea cu Dumnidzàlu di cãt ateishtsã.</w:t>
      </w:r>
    </w:p>
    <w:p w:rsidR="006F0C82" w:rsidRPr="00817EFF" w:rsidRDefault="006F0C82" w:rsidP="00817EFF">
      <w:pPr>
        <w:ind w:firstLine="180"/>
        <w:jc w:val="both"/>
        <w:rPr>
          <w:szCs w:val="28"/>
          <w:lang w:val="it-IT"/>
        </w:rPr>
      </w:pPr>
    </w:p>
    <w:p w:rsidR="006F0C82" w:rsidRPr="00817EFF" w:rsidRDefault="006F0C82" w:rsidP="00817EFF">
      <w:pPr>
        <w:ind w:firstLine="180"/>
        <w:jc w:val="both"/>
        <w:rPr>
          <w:szCs w:val="28"/>
          <w:lang w:val="it-IT"/>
        </w:rPr>
      </w:pPr>
      <w:r w:rsidRPr="00817EFF">
        <w:rPr>
          <w:szCs w:val="28"/>
          <w:lang w:val="it-IT"/>
        </w:rPr>
        <w:t>Mas voi li-avets dghivãsitã studiili-aesti cu-ngãtan, evidentã-a s-hibã pãnã tora cà nu-poati s-ari vãrã pozitsiea di njeadzã-calea tu relatsiea-a noastã cu Dumnidzàlu. Noi him icà tu Hristolu cu pãtãgiunea tu el, icà nãfoarã di el. Noi him i tu lunjina dupu acãchisearea-a noastã di doctrina di dealihea shi ãncljinarea practicã pi ea, icà tu scutidea. Nu poati vãrnu s-ari un cicior tu doilji cãmpuri.</w:t>
      </w:r>
    </w:p>
    <w:p w:rsidR="006F0C82" w:rsidRPr="00817EFF" w:rsidRDefault="006F0C82" w:rsidP="00817EFF">
      <w:pPr>
        <w:ind w:firstLine="180"/>
        <w:jc w:val="both"/>
        <w:rPr>
          <w:szCs w:val="28"/>
          <w:lang w:val="it-IT"/>
        </w:rPr>
      </w:pPr>
    </w:p>
    <w:p w:rsidR="006F0C82" w:rsidRPr="00817EFF" w:rsidRDefault="006F0C82" w:rsidP="00817EFF">
      <w:pPr>
        <w:ind w:firstLine="180"/>
        <w:jc w:val="both"/>
        <w:rPr>
          <w:szCs w:val="28"/>
          <w:lang w:val="it-IT"/>
        </w:rPr>
      </w:pPr>
      <w:r w:rsidRPr="00817EFF">
        <w:rPr>
          <w:szCs w:val="28"/>
          <w:lang w:val="it-IT"/>
        </w:rPr>
        <w:t>Shtearea-a noastã di lucàrli-aesti nã-da un gradus di responsabilitati cãtã Dumnidzàlu. Noi tora nu imnàm pi sucàchli icà s-yinem tu bana-a noasti di dzuùã cà cafi un om tu lumea. Dumnidzà tora intenziv mãtreashti ti apandasea-a noastã. Shi El, Domnul Isus shi tutslji pistimenji vor ‘s-ashteptu’ voi s-u fãtsets detsiziea-atsea ãndrepatã. Ma cãt sh-multu Dumnidzàlu, Hristolu shi noi va fãtsem tutã s-vã agiutàm – shi tu cazlu di Dumnidzà pãnã la nivelu cà Hiljlu-a Lui unic-l ari datã s-moarã ti noi – pãnã la ascãparea-a voastã va s-featsi dupu detsiziea-a voastã di vrearea liberã s-u tsãnets vãrtos Umutea-atsea mari tsi-và easti datã ti ofertã.</w:t>
      </w:r>
    </w:p>
    <w:p w:rsidR="006F0C82" w:rsidRPr="00817EFF" w:rsidRDefault="006F0C82" w:rsidP="00817EFF">
      <w:pPr>
        <w:ind w:firstLine="180"/>
        <w:jc w:val="both"/>
        <w:rPr>
          <w:szCs w:val="28"/>
          <w:lang w:val="it-IT"/>
        </w:rPr>
      </w:pPr>
    </w:p>
    <w:p w:rsidR="006F0C82" w:rsidRPr="00817EFF" w:rsidRDefault="006F0C82" w:rsidP="00817EFF">
      <w:pPr>
        <w:widowControl w:val="0"/>
        <w:autoSpaceDE w:val="0"/>
        <w:autoSpaceDN w:val="0"/>
        <w:adjustRightInd w:val="0"/>
        <w:jc w:val="both"/>
        <w:rPr>
          <w:b/>
          <w:sz w:val="28"/>
          <w:lang w:val="it-IT"/>
        </w:rPr>
      </w:pPr>
      <w:r w:rsidRPr="00817EFF">
        <w:rPr>
          <w:b/>
          <w:sz w:val="28"/>
          <w:lang w:val="it-IT"/>
        </w:rPr>
        <w:t>STUDIEA 11: Ãntribàri</w:t>
      </w:r>
    </w:p>
    <w:p w:rsidR="006F0C82" w:rsidRPr="00817EFF" w:rsidRDefault="006F0C82" w:rsidP="00817EFF">
      <w:pPr>
        <w:ind w:firstLine="180"/>
        <w:jc w:val="both"/>
        <w:rPr>
          <w:szCs w:val="28"/>
          <w:lang w:val="it-IT"/>
        </w:rPr>
      </w:pPr>
    </w:p>
    <w:p w:rsidR="006F0C82" w:rsidRPr="00817EFF" w:rsidRDefault="006F0C82" w:rsidP="006F0C82">
      <w:pPr>
        <w:numPr>
          <w:ilvl w:val="0"/>
          <w:numId w:val="47"/>
        </w:numPr>
        <w:jc w:val="both"/>
        <w:rPr>
          <w:szCs w:val="28"/>
          <w:lang w:val="it-IT"/>
        </w:rPr>
      </w:pPr>
      <w:r w:rsidRPr="00817EFF">
        <w:rPr>
          <w:szCs w:val="28"/>
          <w:lang w:val="it-IT"/>
        </w:rPr>
        <w:t>Tsi turlii di alãxeri s-facã tu bana-a vãrnului la chirolu a pãtãgiuniljei-a lui?</w:t>
      </w:r>
    </w:p>
    <w:p w:rsidR="006F0C82" w:rsidRPr="00817EFF" w:rsidRDefault="006F0C82" w:rsidP="00817EFF">
      <w:pPr>
        <w:ind w:left="180"/>
        <w:jc w:val="both"/>
        <w:rPr>
          <w:szCs w:val="28"/>
          <w:lang w:val="it-IT"/>
        </w:rPr>
      </w:pPr>
    </w:p>
    <w:p w:rsidR="006F0C82" w:rsidRPr="00817EFF" w:rsidRDefault="006F0C82" w:rsidP="006F0C82">
      <w:pPr>
        <w:numPr>
          <w:ilvl w:val="0"/>
          <w:numId w:val="47"/>
        </w:numPr>
        <w:jc w:val="both"/>
        <w:rPr>
          <w:szCs w:val="28"/>
          <w:lang w:val="it-IT"/>
        </w:rPr>
      </w:pPr>
      <w:r w:rsidRPr="00817EFF">
        <w:rPr>
          <w:szCs w:val="28"/>
          <w:lang w:val="it-IT"/>
        </w:rPr>
        <w:t>Tsi scljeamã ‘sãmtsãljea’?</w:t>
      </w:r>
    </w:p>
    <w:p w:rsidR="006F0C82" w:rsidRPr="00817EFF" w:rsidRDefault="006F0C82" w:rsidP="006F0C82">
      <w:pPr>
        <w:numPr>
          <w:ilvl w:val="0"/>
          <w:numId w:val="48"/>
        </w:numPr>
        <w:jc w:val="both"/>
        <w:rPr>
          <w:szCs w:val="28"/>
          <w:lang w:val="it-IT"/>
        </w:rPr>
      </w:pPr>
      <w:r w:rsidRPr="00817EFF">
        <w:rPr>
          <w:szCs w:val="28"/>
          <w:lang w:val="it-IT"/>
        </w:rPr>
        <w:t>Nu aveari di contactu cu nipistimenjlji</w:t>
      </w:r>
    </w:p>
    <w:p w:rsidR="006F0C82" w:rsidRPr="00817EFF" w:rsidRDefault="006F0C82" w:rsidP="006F0C82">
      <w:pPr>
        <w:numPr>
          <w:ilvl w:val="0"/>
          <w:numId w:val="48"/>
        </w:numPr>
        <w:jc w:val="both"/>
        <w:rPr>
          <w:szCs w:val="28"/>
          <w:lang w:val="it-IT"/>
        </w:rPr>
      </w:pPr>
      <w:r w:rsidRPr="00817EFF">
        <w:rPr>
          <w:szCs w:val="28"/>
          <w:lang w:val="it-IT"/>
        </w:rPr>
        <w:t xml:space="preserve">S-hibã separati </w:t>
      </w:r>
      <w:r w:rsidRPr="00817EFF">
        <w:rPr>
          <w:i/>
          <w:iCs/>
          <w:szCs w:val="28"/>
          <w:lang w:val="it-IT"/>
        </w:rPr>
        <w:t>di</w:t>
      </w:r>
      <w:r w:rsidRPr="00817EFF">
        <w:rPr>
          <w:szCs w:val="28"/>
          <w:lang w:val="it-IT"/>
        </w:rPr>
        <w:t xml:space="preserve"> amãrtiea shi </w:t>
      </w:r>
      <w:r w:rsidRPr="00817EFF">
        <w:rPr>
          <w:i/>
          <w:iCs/>
          <w:szCs w:val="28"/>
          <w:lang w:val="it-IT"/>
        </w:rPr>
        <w:t>tu</w:t>
      </w:r>
      <w:r w:rsidRPr="00817EFF">
        <w:rPr>
          <w:szCs w:val="28"/>
          <w:lang w:val="it-IT"/>
        </w:rPr>
        <w:t xml:space="preserve"> lucrili-a Dumnidzàlui</w:t>
      </w:r>
    </w:p>
    <w:p w:rsidR="006F0C82" w:rsidRPr="00817EFF" w:rsidRDefault="006F0C82" w:rsidP="006F0C82">
      <w:pPr>
        <w:numPr>
          <w:ilvl w:val="0"/>
          <w:numId w:val="48"/>
        </w:numPr>
        <w:jc w:val="both"/>
        <w:rPr>
          <w:szCs w:val="28"/>
          <w:lang w:val="it-IT"/>
        </w:rPr>
      </w:pPr>
      <w:r w:rsidRPr="00817EFF">
        <w:rPr>
          <w:szCs w:val="28"/>
          <w:lang w:val="it-IT"/>
        </w:rPr>
        <w:t>Yineari tu bãsearicã</w:t>
      </w:r>
    </w:p>
    <w:p w:rsidR="006F0C82" w:rsidRPr="00817EFF" w:rsidRDefault="006F0C82" w:rsidP="006F0C82">
      <w:pPr>
        <w:numPr>
          <w:ilvl w:val="0"/>
          <w:numId w:val="48"/>
        </w:numPr>
        <w:jc w:val="both"/>
        <w:rPr>
          <w:szCs w:val="28"/>
          <w:lang w:val="it-IT"/>
        </w:rPr>
      </w:pPr>
      <w:r w:rsidRPr="00817EFF">
        <w:rPr>
          <w:szCs w:val="28"/>
          <w:lang w:val="it-IT"/>
        </w:rPr>
        <w:t>Adrari di ghineatsã a altsãlor.</w:t>
      </w:r>
    </w:p>
    <w:p w:rsidR="006F0C82" w:rsidRPr="00817EFF" w:rsidRDefault="006F0C82" w:rsidP="00817EFF">
      <w:pPr>
        <w:ind w:left="180"/>
        <w:jc w:val="both"/>
        <w:rPr>
          <w:szCs w:val="28"/>
          <w:lang w:val="it-IT"/>
        </w:rPr>
      </w:pPr>
    </w:p>
    <w:p w:rsidR="006F0C82" w:rsidRPr="00817EFF" w:rsidRDefault="006F0C82" w:rsidP="006F0C82">
      <w:pPr>
        <w:numPr>
          <w:ilvl w:val="0"/>
          <w:numId w:val="47"/>
        </w:numPr>
        <w:jc w:val="both"/>
        <w:rPr>
          <w:szCs w:val="28"/>
          <w:lang w:val="it-IT"/>
        </w:rPr>
      </w:pPr>
      <w:r w:rsidRPr="00817EFF">
        <w:rPr>
          <w:szCs w:val="28"/>
          <w:lang w:val="it-IT"/>
        </w:rPr>
        <w:t>Tsi turlii di lucru nu-i bun ti un Crãshtin di dealihea?</w:t>
      </w:r>
    </w:p>
    <w:p w:rsidR="006F0C82" w:rsidRPr="00817EFF" w:rsidRDefault="006F0C82" w:rsidP="00817EFF">
      <w:pPr>
        <w:ind w:left="180"/>
        <w:jc w:val="both"/>
        <w:rPr>
          <w:szCs w:val="28"/>
          <w:lang w:val="it-IT"/>
        </w:rPr>
      </w:pPr>
    </w:p>
    <w:p w:rsidR="006F0C82" w:rsidRPr="00817EFF" w:rsidRDefault="006F0C82" w:rsidP="006F0C82">
      <w:pPr>
        <w:numPr>
          <w:ilvl w:val="0"/>
          <w:numId w:val="47"/>
        </w:numPr>
        <w:jc w:val="both"/>
        <w:rPr>
          <w:szCs w:val="28"/>
          <w:lang w:val="it-IT"/>
        </w:rPr>
      </w:pPr>
      <w:r w:rsidRPr="00817EFF">
        <w:rPr>
          <w:szCs w:val="28"/>
          <w:lang w:val="it-IT"/>
        </w:rPr>
        <w:t>Tsi scljeamã zboarãli ‘sãmtu’ shi ‘ecclesia’?</w:t>
      </w:r>
    </w:p>
    <w:p w:rsidR="006F0C82" w:rsidRPr="00817EFF" w:rsidRDefault="006F0C82" w:rsidP="00817EFF">
      <w:pPr>
        <w:jc w:val="both"/>
        <w:rPr>
          <w:szCs w:val="28"/>
          <w:lang w:val="it-IT"/>
        </w:rPr>
      </w:pPr>
    </w:p>
    <w:p w:rsidR="006F0C82" w:rsidRPr="00817EFF" w:rsidRDefault="006F0C82" w:rsidP="006F0C82">
      <w:pPr>
        <w:numPr>
          <w:ilvl w:val="0"/>
          <w:numId w:val="47"/>
        </w:numPr>
        <w:jc w:val="both"/>
        <w:rPr>
          <w:szCs w:val="28"/>
          <w:lang w:val="it-IT"/>
        </w:rPr>
      </w:pPr>
      <w:r w:rsidRPr="00817EFF">
        <w:rPr>
          <w:szCs w:val="28"/>
          <w:lang w:val="it-IT"/>
        </w:rPr>
        <w:t>Cari di spunerli-aesti easti dealihea ti frãmsirea di pãni?</w:t>
      </w:r>
    </w:p>
    <w:p w:rsidR="006F0C82" w:rsidRPr="00817EFF" w:rsidRDefault="006F0C82" w:rsidP="006F0C82">
      <w:pPr>
        <w:numPr>
          <w:ilvl w:val="0"/>
          <w:numId w:val="49"/>
        </w:numPr>
        <w:jc w:val="both"/>
        <w:rPr>
          <w:szCs w:val="28"/>
          <w:lang w:val="it-IT"/>
        </w:rPr>
      </w:pPr>
      <w:r w:rsidRPr="00817EFF">
        <w:rPr>
          <w:szCs w:val="28"/>
          <w:lang w:val="it-IT"/>
        </w:rPr>
        <w:t>Lipseashti s-u featsim unã oarã tu stãmãnã</w:t>
      </w:r>
    </w:p>
    <w:p w:rsidR="006F0C82" w:rsidRPr="00817EFF" w:rsidRDefault="006F0C82" w:rsidP="006F0C82">
      <w:pPr>
        <w:numPr>
          <w:ilvl w:val="0"/>
          <w:numId w:val="49"/>
        </w:numPr>
        <w:jc w:val="both"/>
        <w:rPr>
          <w:szCs w:val="28"/>
          <w:lang w:val="it-IT"/>
        </w:rPr>
      </w:pPr>
      <w:r w:rsidRPr="00817EFF">
        <w:rPr>
          <w:szCs w:val="28"/>
          <w:lang w:val="it-IT"/>
        </w:rPr>
        <w:t>Lipseashti s-u featsim unã oarã tu anlu tu chirolu di Pasha</w:t>
      </w:r>
    </w:p>
    <w:p w:rsidR="006F0C82" w:rsidRPr="00817EFF" w:rsidRDefault="006F0C82" w:rsidP="006F0C82">
      <w:pPr>
        <w:numPr>
          <w:ilvl w:val="0"/>
          <w:numId w:val="49"/>
        </w:numPr>
        <w:jc w:val="both"/>
        <w:rPr>
          <w:szCs w:val="28"/>
          <w:lang w:val="it-IT"/>
        </w:rPr>
      </w:pPr>
      <w:r w:rsidRPr="00817EFF">
        <w:rPr>
          <w:szCs w:val="28"/>
          <w:lang w:val="it-IT"/>
        </w:rPr>
        <w:t>Pãnea shi yinlu s-fac tu truplu shi sãndzã di dealihea-a Isuslui</w:t>
      </w:r>
    </w:p>
    <w:p w:rsidR="006F0C82" w:rsidRPr="00817EFF" w:rsidRDefault="006F0C82" w:rsidP="006F0C82">
      <w:pPr>
        <w:numPr>
          <w:ilvl w:val="0"/>
          <w:numId w:val="49"/>
        </w:numPr>
        <w:jc w:val="both"/>
        <w:rPr>
          <w:szCs w:val="28"/>
          <w:lang w:val="it-IT"/>
        </w:rPr>
      </w:pPr>
      <w:r w:rsidRPr="00817EFF">
        <w:rPr>
          <w:szCs w:val="28"/>
          <w:lang w:val="it-IT"/>
        </w:rPr>
        <w:t>Pãnea shi yinlu u-reprezenteadzã truplu shi sãndzã-a Isuslui.</w:t>
      </w:r>
    </w:p>
    <w:p w:rsidR="006F0C82" w:rsidRPr="00817EFF" w:rsidRDefault="006F0C82" w:rsidP="00817EFF">
      <w:pPr>
        <w:ind w:left="180"/>
        <w:jc w:val="both"/>
        <w:rPr>
          <w:szCs w:val="28"/>
          <w:lang w:val="it-IT"/>
        </w:rPr>
      </w:pPr>
    </w:p>
    <w:p w:rsidR="006F0C82" w:rsidRPr="00817EFF" w:rsidRDefault="006F0C82" w:rsidP="00817EFF">
      <w:pPr>
        <w:ind w:left="180"/>
        <w:jc w:val="both"/>
        <w:rPr>
          <w:szCs w:val="28"/>
          <w:lang w:val="it-IT"/>
        </w:rPr>
      </w:pPr>
      <w:r w:rsidRPr="00817EFF">
        <w:rPr>
          <w:szCs w:val="28"/>
          <w:lang w:val="it-IT"/>
        </w:rPr>
        <w:t>6. Cari di spunerli-aesti easti dealihea ti numta?</w:t>
      </w:r>
    </w:p>
    <w:p w:rsidR="006F0C82" w:rsidRPr="00817EFF" w:rsidRDefault="006F0C82" w:rsidP="00817EFF">
      <w:pPr>
        <w:ind w:left="180"/>
        <w:jc w:val="both"/>
        <w:rPr>
          <w:szCs w:val="28"/>
          <w:lang w:val="it-IT"/>
        </w:rPr>
      </w:pPr>
      <w:r w:rsidRPr="00817EFF">
        <w:rPr>
          <w:szCs w:val="28"/>
          <w:lang w:val="it-IT"/>
        </w:rPr>
        <w:t>a) Lipseashti s-nã ãnsuràm/mãrtãm mash cu pistimenji di dealihea</w:t>
      </w:r>
    </w:p>
    <w:p w:rsidR="006F0C82" w:rsidRPr="00817EFF" w:rsidRDefault="006F0C82" w:rsidP="00817EFF">
      <w:pPr>
        <w:ind w:left="180"/>
        <w:jc w:val="both"/>
        <w:rPr>
          <w:szCs w:val="28"/>
          <w:lang w:val="it-IT"/>
        </w:rPr>
      </w:pPr>
      <w:r w:rsidRPr="00817EFF">
        <w:rPr>
          <w:szCs w:val="28"/>
          <w:lang w:val="it-IT"/>
        </w:rPr>
        <w:t>b) Dispãrtsãrea-i aprucheatã ti pistimenjlji</w:t>
      </w:r>
    </w:p>
    <w:p w:rsidR="006F0C82" w:rsidRPr="00817EFF" w:rsidRDefault="006F0C82" w:rsidP="00817EFF">
      <w:pPr>
        <w:ind w:left="180"/>
        <w:jc w:val="both"/>
        <w:rPr>
          <w:szCs w:val="28"/>
          <w:lang w:val="it-IT"/>
        </w:rPr>
      </w:pPr>
      <w:r w:rsidRPr="00817EFF">
        <w:rPr>
          <w:szCs w:val="28"/>
          <w:lang w:val="it-IT"/>
        </w:rPr>
        <w:t>c) Un pistimen-nsurat a curi partner-i nipistimen lipseashti s-armasã cu ea</w:t>
      </w:r>
    </w:p>
    <w:p w:rsidR="006F0C82" w:rsidRPr="00817EFF" w:rsidRDefault="006F0C82" w:rsidP="00817EFF">
      <w:pPr>
        <w:ind w:left="180"/>
        <w:jc w:val="both"/>
        <w:rPr>
          <w:szCs w:val="28"/>
          <w:lang w:val="it-IT"/>
        </w:rPr>
      </w:pPr>
      <w:r w:rsidRPr="00817EFF">
        <w:rPr>
          <w:szCs w:val="28"/>
          <w:lang w:val="it-IT"/>
        </w:rPr>
        <w:t>d) Tu-nsurarea, omlu-ù reprezenteadzã Hristolu shi muljearea pistimenjlji</w:t>
      </w:r>
    </w:p>
    <w:p w:rsidR="006F0C82" w:rsidRPr="00817EFF" w:rsidRDefault="006F0C82" w:rsidP="00817EFF">
      <w:pPr>
        <w:ind w:left="180"/>
        <w:jc w:val="both"/>
        <w:rPr>
          <w:szCs w:val="28"/>
          <w:lang w:val="it-IT"/>
        </w:rPr>
      </w:pPr>
    </w:p>
    <w:p w:rsidR="006F0C82" w:rsidRPr="00817EFF" w:rsidRDefault="006F0C82" w:rsidP="00817EFF">
      <w:pPr>
        <w:ind w:left="180"/>
        <w:jc w:val="both"/>
        <w:rPr>
          <w:szCs w:val="28"/>
          <w:lang w:val="it-IT"/>
        </w:rPr>
      </w:pPr>
      <w:r w:rsidRPr="00817EFF">
        <w:rPr>
          <w:szCs w:val="28"/>
          <w:lang w:val="it-IT"/>
        </w:rPr>
        <w:t>7. Desi muljerli lipseashti s-tsãnã ãnvitsãturã tu ecclesia?</w:t>
      </w:r>
    </w:p>
    <w:p w:rsidR="006F0C82" w:rsidRPr="00817EFF" w:rsidRDefault="006F0C82" w:rsidP="00817EFF">
      <w:pPr>
        <w:ind w:left="180"/>
        <w:jc w:val="both"/>
        <w:rPr>
          <w:szCs w:val="28"/>
          <w:lang w:val="it-IT"/>
        </w:rPr>
      </w:pPr>
    </w:p>
    <w:p w:rsidR="006F0C82" w:rsidRPr="00817EFF" w:rsidRDefault="006F0C82" w:rsidP="00817EFF">
      <w:pPr>
        <w:ind w:left="180"/>
        <w:jc w:val="both"/>
        <w:rPr>
          <w:szCs w:val="28"/>
          <w:lang w:val="it-IT"/>
        </w:rPr>
      </w:pPr>
      <w:r w:rsidRPr="00817EFF">
        <w:rPr>
          <w:szCs w:val="28"/>
          <w:lang w:val="it-IT"/>
        </w:rPr>
        <w:t>8. Canda hits pãtizats dupu shtearea-a dealihealjei, desi nica va s-tsãnets cumnicarea cu bãseritsli cari nu-ù ãnveatsã dealihea-ntreagã?</w:t>
      </w:r>
    </w:p>
    <w:p w:rsidR="006F0C82" w:rsidRPr="00817EFF" w:rsidRDefault="006F0C82" w:rsidP="00817EFF">
      <w:pPr>
        <w:ind w:left="180"/>
        <w:jc w:val="both"/>
        <w:rPr>
          <w:szCs w:val="28"/>
          <w:lang w:val="it-IT"/>
        </w:rPr>
      </w:pPr>
    </w:p>
    <w:p w:rsidR="006F0C82" w:rsidRPr="00817EFF" w:rsidRDefault="006F0C82" w:rsidP="00817EFF">
      <w:pPr>
        <w:jc w:val="center"/>
        <w:rPr>
          <w:b/>
          <w:bCs/>
          <w:sz w:val="28"/>
          <w:szCs w:val="28"/>
          <w:lang w:val="it-IT"/>
        </w:rPr>
      </w:pPr>
      <w:r w:rsidRPr="00817EFF">
        <w:rPr>
          <w:b/>
          <w:bCs/>
          <w:sz w:val="28"/>
          <w:szCs w:val="28"/>
          <w:lang w:val="it-IT"/>
        </w:rPr>
        <w:lastRenderedPageBreak/>
        <w:t>ANNEXU 1: UNÃ CONTSÃNIRI DI DOCTRINI BAZITSI-A BIBLIEALJEI</w:t>
      </w:r>
    </w:p>
    <w:p w:rsidR="006F0C82" w:rsidRPr="00817EFF" w:rsidRDefault="006F0C82" w:rsidP="00817EFF">
      <w:pPr>
        <w:rPr>
          <w:lang w:val="it-IT"/>
        </w:rPr>
      </w:pPr>
    </w:p>
    <w:p w:rsidR="006F0C82" w:rsidRPr="00817EFF" w:rsidRDefault="006F0C82" w:rsidP="00817EFF">
      <w:pPr>
        <w:rPr>
          <w:b/>
          <w:bCs/>
          <w:lang w:val="it-IT"/>
        </w:rPr>
      </w:pPr>
      <w:r w:rsidRPr="00817EFF">
        <w:rPr>
          <w:b/>
          <w:bCs/>
          <w:lang w:val="it-IT"/>
        </w:rPr>
        <w:t>1. DUMNIDZÀ</w:t>
      </w:r>
    </w:p>
    <w:p w:rsidR="006F0C82" w:rsidRPr="00817EFF" w:rsidRDefault="006F0C82" w:rsidP="00817EFF">
      <w:pPr>
        <w:jc w:val="both"/>
        <w:rPr>
          <w:lang w:val="it-IT"/>
        </w:rPr>
      </w:pPr>
      <w:r w:rsidRPr="00817EFF">
        <w:rPr>
          <w:lang w:val="it-IT"/>
        </w:rPr>
        <w:t>1.1 Ari unã iatsã personalã sum numa di Dumnidzà</w:t>
      </w:r>
    </w:p>
    <w:p w:rsidR="006F0C82" w:rsidRPr="00817EFF" w:rsidRDefault="006F0C82" w:rsidP="00817EFF">
      <w:pPr>
        <w:jc w:val="both"/>
        <w:rPr>
          <w:lang w:val="it-IT"/>
        </w:rPr>
      </w:pPr>
      <w:r w:rsidRPr="00817EFF">
        <w:rPr>
          <w:lang w:val="it-IT"/>
        </w:rPr>
        <w:t>1.2 cari ari unã locatsii spetsificã-n Tseruri</w:t>
      </w:r>
    </w:p>
    <w:p w:rsidR="006F0C82" w:rsidRPr="00817EFF" w:rsidRDefault="006F0C82" w:rsidP="00817EFF">
      <w:pPr>
        <w:jc w:val="both"/>
        <w:rPr>
          <w:lang w:val="it-IT"/>
        </w:rPr>
      </w:pPr>
      <w:r w:rsidRPr="00817EFF">
        <w:rPr>
          <w:lang w:val="it-IT"/>
        </w:rPr>
        <w:t>1.3 ari unã existentsiea di dealihea, tu trup</w:t>
      </w:r>
    </w:p>
    <w:p w:rsidR="006F0C82" w:rsidRPr="00817EFF" w:rsidRDefault="006F0C82" w:rsidP="00817EFF">
      <w:pPr>
        <w:jc w:val="both"/>
        <w:rPr>
          <w:lang w:val="it-IT"/>
        </w:rPr>
      </w:pPr>
      <w:r w:rsidRPr="00817EFF">
        <w:rPr>
          <w:lang w:val="it-IT"/>
        </w:rPr>
        <w:t>1.4 a curi videalã noi purtàm.</w:t>
      </w:r>
    </w:p>
    <w:p w:rsidR="006F0C82" w:rsidRPr="00817EFF" w:rsidRDefault="006F0C82" w:rsidP="00817EFF">
      <w:pPr>
        <w:jc w:val="both"/>
        <w:rPr>
          <w:lang w:val="it-IT"/>
        </w:rPr>
      </w:pPr>
      <w:r w:rsidRPr="00817EFF">
        <w:rPr>
          <w:lang w:val="it-IT"/>
        </w:rPr>
        <w:t>1.5 Anghiljli suntu purtãtorli-a dimãndariljei-a Lui</w:t>
      </w:r>
    </w:p>
    <w:p w:rsidR="006F0C82" w:rsidRPr="00817EFF" w:rsidRDefault="006F0C82" w:rsidP="00817EFF">
      <w:pPr>
        <w:jc w:val="both"/>
        <w:rPr>
          <w:lang w:val="it-IT"/>
        </w:rPr>
      </w:pPr>
      <w:r w:rsidRPr="00817EFF">
        <w:rPr>
          <w:lang w:val="it-IT"/>
        </w:rPr>
        <w:t>1.6 cari nu pot s-amãrtiseascã,</w:t>
      </w:r>
    </w:p>
    <w:p w:rsidR="006F0C82" w:rsidRPr="00817EFF" w:rsidRDefault="006F0C82" w:rsidP="00817EFF">
      <w:pPr>
        <w:jc w:val="both"/>
        <w:rPr>
          <w:lang w:val="it-IT"/>
        </w:rPr>
      </w:pPr>
      <w:r w:rsidRPr="00817EFF">
        <w:rPr>
          <w:lang w:val="it-IT"/>
        </w:rPr>
        <w:t>1.7 u-mpartã natura-a Dumnidzàlui.</w:t>
      </w:r>
    </w:p>
    <w:p w:rsidR="006F0C82" w:rsidRPr="00817EFF" w:rsidRDefault="006F0C82" w:rsidP="00817EFF">
      <w:pPr>
        <w:jc w:val="both"/>
        <w:rPr>
          <w:lang w:val="it-IT"/>
        </w:rPr>
      </w:pPr>
      <w:r w:rsidRPr="00817EFF">
        <w:rPr>
          <w:lang w:val="it-IT"/>
        </w:rPr>
        <w:t>1.8 Ari mash unã formã di existentsiea-nvitsatã tu Bibliea –existentsiea tu formã di trup. Dumnidzà shi Anghiljli existeadzã tu unã formã di trup.</w:t>
      </w:r>
    </w:p>
    <w:p w:rsidR="006F0C82" w:rsidRPr="00817EFF" w:rsidRDefault="006F0C82" w:rsidP="00817EFF">
      <w:pPr>
        <w:jc w:val="both"/>
        <w:rPr>
          <w:lang w:val="it-IT"/>
        </w:rPr>
      </w:pPr>
      <w:r w:rsidRPr="00817EFF">
        <w:rPr>
          <w:lang w:val="it-IT"/>
        </w:rPr>
        <w:t>1.9 Umutea crãshtineascã easti s-lã hibã datã natura-a Dumnidzàlui tu unã formã di trup pi turnarea-a Hristolui.</w:t>
      </w:r>
    </w:p>
    <w:p w:rsidR="006F0C82" w:rsidRPr="00817EFF" w:rsidRDefault="006F0C82" w:rsidP="00817EFF">
      <w:pPr>
        <w:jc w:val="both"/>
        <w:rPr>
          <w:lang w:val="it-IT"/>
        </w:rPr>
      </w:pPr>
    </w:p>
    <w:p w:rsidR="006F0C82" w:rsidRPr="00817EFF" w:rsidRDefault="006F0C82" w:rsidP="00817EFF">
      <w:pPr>
        <w:jc w:val="both"/>
        <w:rPr>
          <w:b/>
          <w:bCs/>
          <w:lang w:val="it-IT"/>
        </w:rPr>
      </w:pPr>
      <w:r w:rsidRPr="00817EFF">
        <w:rPr>
          <w:b/>
          <w:bCs/>
          <w:lang w:val="it-IT"/>
        </w:rPr>
        <w:t>2. DUHLU-AL DUMNIDZÀ</w:t>
      </w:r>
    </w:p>
    <w:p w:rsidR="006F0C82" w:rsidRPr="00817EFF" w:rsidRDefault="006F0C82" w:rsidP="00817EFF">
      <w:pPr>
        <w:jc w:val="both"/>
        <w:rPr>
          <w:lang w:val="it-IT"/>
        </w:rPr>
      </w:pPr>
      <w:r w:rsidRPr="00817EFF">
        <w:rPr>
          <w:lang w:val="it-IT"/>
        </w:rPr>
        <w:t>2.1 Duhlu-a Dumnidzàlui sã-spuni ti putearea, adiljeatsã shi mintea-a Lui,</w:t>
      </w:r>
    </w:p>
    <w:p w:rsidR="006F0C82" w:rsidRPr="00817EFF" w:rsidRDefault="006F0C82" w:rsidP="00817EFF">
      <w:pPr>
        <w:jc w:val="both"/>
        <w:rPr>
          <w:lang w:val="it-IT"/>
        </w:rPr>
      </w:pPr>
      <w:r w:rsidRPr="00817EFF">
        <w:rPr>
          <w:lang w:val="it-IT"/>
        </w:rPr>
        <w:t>2.2 cu cari El u-featsi tutã</w:t>
      </w:r>
    </w:p>
    <w:p w:rsidR="006F0C82" w:rsidRPr="00817EFF" w:rsidRDefault="006F0C82" w:rsidP="00817EFF">
      <w:pPr>
        <w:jc w:val="both"/>
        <w:rPr>
          <w:lang w:val="it-IT"/>
        </w:rPr>
      </w:pPr>
      <w:r w:rsidRPr="00817EFF">
        <w:rPr>
          <w:lang w:val="it-IT"/>
        </w:rPr>
        <w:t>2.3 shi easti prezentu tu loclu-tut.</w:t>
      </w:r>
    </w:p>
    <w:p w:rsidR="006F0C82" w:rsidRPr="00817EFF" w:rsidRDefault="006F0C82" w:rsidP="00817EFF">
      <w:pPr>
        <w:jc w:val="both"/>
        <w:rPr>
          <w:lang w:val="it-IT"/>
        </w:rPr>
      </w:pPr>
      <w:r w:rsidRPr="00817EFF">
        <w:rPr>
          <w:lang w:val="it-IT"/>
        </w:rPr>
        <w:t>2.4 Sãmtul Duh sã-spuni ti putearea-aestã ufilizatã ta s-facã vãrã furnjii</w:t>
      </w:r>
    </w:p>
    <w:p w:rsidR="006F0C82" w:rsidRPr="00817EFF" w:rsidRDefault="006F0C82" w:rsidP="00817EFF">
      <w:pPr>
        <w:jc w:val="both"/>
        <w:rPr>
          <w:lang w:val="it-IT"/>
        </w:rPr>
      </w:pPr>
      <w:r w:rsidRPr="00817EFF">
        <w:rPr>
          <w:lang w:val="it-IT"/>
        </w:rPr>
        <w:t>2.5 tu chirolu diferentu tu tricutlu, oaminjlji li-avea pishcheshili ti ciudii-a Duhlui.</w:t>
      </w:r>
    </w:p>
    <w:p w:rsidR="006F0C82" w:rsidRPr="00817EFF" w:rsidRDefault="006F0C82" w:rsidP="00817EFF">
      <w:pPr>
        <w:jc w:val="both"/>
        <w:rPr>
          <w:lang w:val="it-IT"/>
        </w:rPr>
      </w:pPr>
      <w:r w:rsidRPr="00817EFF">
        <w:rPr>
          <w:lang w:val="it-IT"/>
        </w:rPr>
        <w:t>2.6 Tora pishcheshili-aesti suntu luati nãpoi,</w:t>
      </w:r>
    </w:p>
    <w:p w:rsidR="006F0C82" w:rsidRPr="00817EFF" w:rsidRDefault="006F0C82" w:rsidP="00817EFF">
      <w:pPr>
        <w:jc w:val="both"/>
        <w:rPr>
          <w:lang w:val="it-IT"/>
        </w:rPr>
      </w:pPr>
      <w:r w:rsidRPr="00817EFF">
        <w:rPr>
          <w:lang w:val="it-IT"/>
        </w:rPr>
        <w:t>2.7 putearea-a Dumnidzàlui tora sã-spuni tu noi cu zborlu-a Lui.</w:t>
      </w:r>
    </w:p>
    <w:p w:rsidR="006F0C82" w:rsidRPr="00817EFF" w:rsidRDefault="006F0C82" w:rsidP="00817EFF">
      <w:pPr>
        <w:jc w:val="both"/>
        <w:rPr>
          <w:lang w:val="it-IT"/>
        </w:rPr>
      </w:pPr>
      <w:r w:rsidRPr="00817EFF">
        <w:rPr>
          <w:lang w:val="it-IT"/>
        </w:rPr>
        <w:t>2.8 Sãmtul Duh nu bagã putearea pisti oaminjlji s-hibã tu duhlu contra vrearea-a lor.</w:t>
      </w:r>
    </w:p>
    <w:p w:rsidR="006F0C82" w:rsidRPr="00817EFF" w:rsidRDefault="006F0C82" w:rsidP="00817EFF">
      <w:pPr>
        <w:jc w:val="both"/>
        <w:rPr>
          <w:lang w:val="it-IT"/>
        </w:rPr>
      </w:pPr>
      <w:r w:rsidRPr="00817EFF">
        <w:rPr>
          <w:lang w:val="it-IT"/>
        </w:rPr>
        <w:t>2.9 Bibliea eara inspiratã di dip di Duhlu-a Dumnidzàlui.</w:t>
      </w:r>
    </w:p>
    <w:p w:rsidR="006F0C82" w:rsidRPr="00817EFF" w:rsidRDefault="006F0C82" w:rsidP="00817EFF">
      <w:pPr>
        <w:jc w:val="both"/>
        <w:rPr>
          <w:lang w:val="it-IT"/>
        </w:rPr>
      </w:pPr>
      <w:r w:rsidRPr="00817EFF">
        <w:rPr>
          <w:lang w:val="it-IT"/>
        </w:rPr>
        <w:t>2.10 Bibliea easti authoritetlu-a nostru singur tu relatsiea-a noastrã cu Dumnidzà.</w:t>
      </w:r>
    </w:p>
    <w:p w:rsidR="006F0C82" w:rsidRPr="00817EFF" w:rsidRDefault="006F0C82" w:rsidP="00817EFF">
      <w:pPr>
        <w:jc w:val="both"/>
        <w:rPr>
          <w:lang w:val="it-IT"/>
        </w:rPr>
      </w:pPr>
    </w:p>
    <w:p w:rsidR="006F0C82" w:rsidRPr="00817EFF" w:rsidRDefault="006F0C82" w:rsidP="00817EFF">
      <w:pPr>
        <w:jc w:val="both"/>
        <w:rPr>
          <w:b/>
          <w:bCs/>
          <w:lang w:val="it-IT"/>
        </w:rPr>
      </w:pPr>
      <w:r w:rsidRPr="00817EFF">
        <w:rPr>
          <w:b/>
          <w:bCs/>
          <w:lang w:val="it-IT"/>
        </w:rPr>
        <w:t>3. TAGMILI AL DUMNIDZÀ</w:t>
      </w:r>
    </w:p>
    <w:p w:rsidR="006F0C82" w:rsidRPr="00817EFF" w:rsidRDefault="006F0C82" w:rsidP="00817EFF">
      <w:pPr>
        <w:jc w:val="both"/>
        <w:rPr>
          <w:lang w:val="it-IT"/>
        </w:rPr>
      </w:pPr>
      <w:r w:rsidRPr="00817EFF">
        <w:rPr>
          <w:lang w:val="it-IT"/>
        </w:rPr>
        <w:t>3.1 Vangheljlu s-prupuvidea tu formã di tagmili adrati la tatãlji uvreeshtsã.</w:t>
      </w:r>
    </w:p>
    <w:p w:rsidR="006F0C82" w:rsidRPr="00817EFF" w:rsidRDefault="006F0C82" w:rsidP="00817EFF">
      <w:pPr>
        <w:jc w:val="both"/>
        <w:rPr>
          <w:lang w:val="it-IT"/>
        </w:rPr>
      </w:pPr>
      <w:r w:rsidRPr="00817EFF">
        <w:rPr>
          <w:lang w:val="it-IT"/>
        </w:rPr>
        <w:t>3.2 Simitsa-a muljeariljeri tu Adr.3:15 sã-spuni ti Hristolu shi atsel-ndreptulu cari suntu shi eara ‘scãnjisit’ di amãrtiea, simitsa-a shearpiljei.</w:t>
      </w:r>
    </w:p>
    <w:p w:rsidR="006F0C82" w:rsidRPr="00817EFF" w:rsidRDefault="006F0C82" w:rsidP="00817EFF">
      <w:pPr>
        <w:jc w:val="both"/>
        <w:rPr>
          <w:lang w:val="it-IT"/>
        </w:rPr>
      </w:pPr>
      <w:r w:rsidRPr="00817EFF">
        <w:rPr>
          <w:lang w:val="it-IT"/>
        </w:rPr>
        <w:t xml:space="preserve">3.3 Tu umplirea di tagmili-a Dumnidzàlui, planetlu loc vãrnãoarã nu-ari s-hibã spãstritã  </w:t>
      </w:r>
    </w:p>
    <w:p w:rsidR="006F0C82" w:rsidRPr="00817EFF" w:rsidRDefault="006F0C82" w:rsidP="00817EFF">
      <w:pPr>
        <w:jc w:val="both"/>
        <w:rPr>
          <w:lang w:val="it-IT"/>
        </w:rPr>
      </w:pPr>
      <w:r w:rsidRPr="00817EFF">
        <w:rPr>
          <w:lang w:val="it-IT"/>
        </w:rPr>
        <w:t>3.4 Simitsa di Avraam shi David eara Hristolu;</w:t>
      </w:r>
    </w:p>
    <w:p w:rsidR="006F0C82" w:rsidRPr="00817EFF" w:rsidRDefault="006F0C82" w:rsidP="00817EFF">
      <w:pPr>
        <w:jc w:val="both"/>
        <w:rPr>
          <w:lang w:val="it-IT"/>
        </w:rPr>
      </w:pPr>
      <w:r w:rsidRPr="00817EFF">
        <w:rPr>
          <w:lang w:val="it-IT"/>
        </w:rPr>
        <w:t>3.5 noi putem s-him tu Hristolu cu pisti shi pãtãgiuni,</w:t>
      </w:r>
    </w:p>
    <w:p w:rsidR="006F0C82" w:rsidRPr="00817EFF" w:rsidRDefault="006F0C82" w:rsidP="00817EFF">
      <w:pPr>
        <w:jc w:val="both"/>
        <w:rPr>
          <w:lang w:val="it-IT"/>
        </w:rPr>
      </w:pPr>
      <w:r w:rsidRPr="00817EFF">
        <w:rPr>
          <w:lang w:val="it-IT"/>
        </w:rPr>
        <w:t>3.6 ashi cà tagmili-aesti aù ligãturã cu pistimenjlji di dealihea.</w:t>
      </w:r>
    </w:p>
    <w:p w:rsidR="006F0C82" w:rsidRPr="00817EFF" w:rsidRDefault="006F0C82" w:rsidP="00817EFF">
      <w:pPr>
        <w:jc w:val="both"/>
        <w:rPr>
          <w:lang w:val="it-IT"/>
        </w:rPr>
      </w:pPr>
    </w:p>
    <w:p w:rsidR="006F0C82" w:rsidRPr="00817EFF" w:rsidRDefault="006F0C82" w:rsidP="00817EFF">
      <w:pPr>
        <w:jc w:val="both"/>
        <w:rPr>
          <w:lang w:val="it-IT"/>
        </w:rPr>
      </w:pPr>
      <w:r w:rsidRPr="00817EFF">
        <w:rPr>
          <w:b/>
          <w:lang w:val="it-IT"/>
        </w:rPr>
        <w:t>4. DUMNIDZÀ SHI MOARTEA</w:t>
      </w:r>
    </w:p>
    <w:p w:rsidR="006F0C82" w:rsidRPr="00817EFF" w:rsidRDefault="006F0C82" w:rsidP="00817EFF">
      <w:pPr>
        <w:jc w:val="both"/>
        <w:rPr>
          <w:lang w:val="it-IT"/>
        </w:rPr>
      </w:pPr>
      <w:r w:rsidRPr="00817EFF">
        <w:rPr>
          <w:lang w:val="it-IT"/>
        </w:rPr>
        <w:t>4.1 Dupu naturã omlu easti murtiritor, featsi amãrtiea shi</w:t>
      </w:r>
    </w:p>
    <w:p w:rsidR="006F0C82" w:rsidRPr="00817EFF" w:rsidRDefault="006F0C82" w:rsidP="00817EFF">
      <w:pPr>
        <w:jc w:val="both"/>
        <w:rPr>
          <w:lang w:val="it-IT"/>
        </w:rPr>
      </w:pPr>
      <w:r w:rsidRPr="00817EFF">
        <w:rPr>
          <w:lang w:val="it-IT"/>
        </w:rPr>
        <w:t>4.2 easti blãstimat ca rezultat di amãrtiea di Adamlu.</w:t>
      </w:r>
    </w:p>
    <w:p w:rsidR="006F0C82" w:rsidRPr="00817EFF" w:rsidRDefault="006F0C82" w:rsidP="00817EFF">
      <w:pPr>
        <w:jc w:val="both"/>
        <w:rPr>
          <w:lang w:val="it-IT"/>
        </w:rPr>
      </w:pPr>
      <w:r w:rsidRPr="00817EFF">
        <w:rPr>
          <w:lang w:val="it-IT"/>
        </w:rPr>
        <w:t>4.3 Hristolu u-avea natura-aestã umineascã.</w:t>
      </w:r>
    </w:p>
    <w:p w:rsidR="006F0C82" w:rsidRPr="00817EFF" w:rsidRDefault="006F0C82" w:rsidP="00817EFF">
      <w:pPr>
        <w:jc w:val="both"/>
        <w:rPr>
          <w:lang w:val="it-IT"/>
        </w:rPr>
      </w:pPr>
      <w:r w:rsidRPr="00817EFF">
        <w:rPr>
          <w:lang w:val="it-IT"/>
        </w:rPr>
        <w:t>4.4 Suflitlu spuni ti ‘noi’, truplu-a nostu, minduearea icà personã.</w:t>
      </w:r>
    </w:p>
    <w:p w:rsidR="006F0C82" w:rsidRPr="00817EFF" w:rsidRDefault="006F0C82" w:rsidP="00817EFF">
      <w:pPr>
        <w:jc w:val="both"/>
        <w:rPr>
          <w:lang w:val="it-IT"/>
        </w:rPr>
      </w:pPr>
      <w:r w:rsidRPr="00817EFF">
        <w:rPr>
          <w:lang w:val="it-IT"/>
        </w:rPr>
        <w:t>4.5 Duhlu spuni ti putearea/adiljearea shi dispozitsiea-a noastã di bana.</w:t>
      </w:r>
    </w:p>
    <w:p w:rsidR="006F0C82" w:rsidRPr="00817EFF" w:rsidRDefault="006F0C82" w:rsidP="00817EFF">
      <w:pPr>
        <w:jc w:val="both"/>
        <w:rPr>
          <w:lang w:val="it-IT"/>
        </w:rPr>
      </w:pPr>
      <w:r w:rsidRPr="00817EFF">
        <w:rPr>
          <w:lang w:val="it-IT"/>
        </w:rPr>
        <w:t>4.6 Vãrnu nu poati s-existeadzã ca duh fãrã di trup.</w:t>
      </w:r>
    </w:p>
    <w:p w:rsidR="006F0C82" w:rsidRPr="00817EFF" w:rsidRDefault="006F0C82" w:rsidP="00817EFF">
      <w:pPr>
        <w:jc w:val="both"/>
        <w:rPr>
          <w:lang w:val="it-IT"/>
        </w:rPr>
      </w:pPr>
      <w:r w:rsidRPr="00817EFF">
        <w:rPr>
          <w:lang w:val="it-IT"/>
        </w:rPr>
        <w:t>4.7 Moartea-i status di nicãnushteari.</w:t>
      </w:r>
    </w:p>
    <w:p w:rsidR="006F0C82" w:rsidRPr="00817EFF" w:rsidRDefault="006F0C82" w:rsidP="00817EFF">
      <w:pPr>
        <w:jc w:val="both"/>
        <w:rPr>
          <w:lang w:val="it-IT"/>
        </w:rPr>
      </w:pPr>
      <w:r w:rsidRPr="00817EFF">
        <w:rPr>
          <w:lang w:val="it-IT"/>
        </w:rPr>
        <w:t>4.8 Pi turnarea-a Hristolui va s-aibã unã-nyeari di trup mash di atselji cari u-shtiù Vangheljlu di dealihea..</w:t>
      </w:r>
    </w:p>
    <w:p w:rsidR="006F0C82" w:rsidRPr="00817EFF" w:rsidRDefault="006F0C82" w:rsidP="00817EFF">
      <w:pPr>
        <w:jc w:val="both"/>
        <w:rPr>
          <w:lang w:val="it-IT"/>
        </w:rPr>
      </w:pPr>
      <w:r w:rsidRPr="00817EFF">
        <w:rPr>
          <w:lang w:val="it-IT"/>
        </w:rPr>
        <w:t>4.9 Shtearea shi tinjisirea di zborlu-a Dumnidzàlui va s-hibã baza-a giudicariljei.</w:t>
      </w:r>
    </w:p>
    <w:p w:rsidR="006F0C82" w:rsidRPr="00817EFF" w:rsidRDefault="006F0C82" w:rsidP="00817EFF">
      <w:pPr>
        <w:jc w:val="both"/>
        <w:rPr>
          <w:lang w:val="it-IT"/>
        </w:rPr>
      </w:pPr>
      <w:r w:rsidRPr="00817EFF">
        <w:rPr>
          <w:lang w:val="it-IT"/>
        </w:rPr>
        <w:t>4.10 Darea di nimoari va s-facã pi scamnul di giudicari.</w:t>
      </w:r>
    </w:p>
    <w:p w:rsidR="006F0C82" w:rsidRPr="00817EFF" w:rsidRDefault="006F0C82" w:rsidP="00817EFF">
      <w:pPr>
        <w:jc w:val="both"/>
        <w:rPr>
          <w:lang w:val="it-IT"/>
        </w:rPr>
      </w:pPr>
      <w:r w:rsidRPr="00817EFF">
        <w:rPr>
          <w:lang w:val="it-IT"/>
        </w:rPr>
        <w:lastRenderedPageBreak/>
        <w:t>4.11 Pãltirea di atselji arãeatslji cu responsabilitati va s-hibã moartea ti daima.</w:t>
      </w:r>
    </w:p>
    <w:p w:rsidR="006F0C82" w:rsidRPr="00817EFF" w:rsidRDefault="006F0C82" w:rsidP="00817EFF">
      <w:pPr>
        <w:jc w:val="both"/>
        <w:rPr>
          <w:lang w:val="it-IT"/>
        </w:rPr>
      </w:pPr>
      <w:r w:rsidRPr="00817EFF">
        <w:rPr>
          <w:lang w:val="it-IT"/>
        </w:rPr>
        <w:t>4.12 'Cãtrãnea' spuni ti murmintul.</w:t>
      </w:r>
    </w:p>
    <w:p w:rsidR="006F0C82" w:rsidRPr="00817EFF" w:rsidRDefault="006F0C82" w:rsidP="00817EFF">
      <w:pPr>
        <w:jc w:val="both"/>
        <w:rPr>
          <w:lang w:val="it-IT"/>
        </w:rPr>
      </w:pPr>
      <w:r w:rsidRPr="00817EFF">
        <w:rPr>
          <w:lang w:val="it-IT"/>
        </w:rPr>
        <w:t>4.13 'Ghehenna' eara loc nãfoarã di Erusalim iu eara arsatã cupriea shi criminaljlji.</w:t>
      </w:r>
    </w:p>
    <w:p w:rsidR="006F0C82" w:rsidRPr="00817EFF" w:rsidRDefault="006F0C82" w:rsidP="00817EFF">
      <w:pPr>
        <w:jc w:val="both"/>
        <w:rPr>
          <w:lang w:val="it-IT"/>
        </w:rPr>
      </w:pPr>
    </w:p>
    <w:p w:rsidR="006F0C82" w:rsidRPr="00817EFF" w:rsidRDefault="006F0C82" w:rsidP="00817EFF">
      <w:pPr>
        <w:jc w:val="both"/>
        <w:rPr>
          <w:lang w:val="it-IT"/>
        </w:rPr>
      </w:pPr>
      <w:r w:rsidRPr="00817EFF">
        <w:rPr>
          <w:b/>
          <w:lang w:val="it-IT"/>
        </w:rPr>
        <w:t>5. VÃSILIEA DI DUMNIDZÀ</w:t>
      </w:r>
    </w:p>
    <w:p w:rsidR="006F0C82" w:rsidRPr="00817EFF" w:rsidRDefault="006F0C82" w:rsidP="00817EFF">
      <w:pPr>
        <w:jc w:val="both"/>
        <w:rPr>
          <w:lang w:val="it-IT"/>
        </w:rPr>
      </w:pPr>
      <w:r w:rsidRPr="00817EFF">
        <w:rPr>
          <w:lang w:val="it-IT"/>
        </w:rPr>
        <w:t>5.1 Oaminjlji di Israel eara Vãsiliea di Dumnidzà tu tricutlu.</w:t>
      </w:r>
    </w:p>
    <w:p w:rsidR="006F0C82" w:rsidRPr="00817EFF" w:rsidRDefault="006F0C82" w:rsidP="00817EFF">
      <w:pPr>
        <w:jc w:val="both"/>
        <w:rPr>
          <w:lang w:val="it-IT"/>
        </w:rPr>
      </w:pPr>
      <w:r w:rsidRPr="00817EFF">
        <w:rPr>
          <w:lang w:val="it-IT"/>
        </w:rPr>
        <w:t>5.2 Aestã tora bitisi, ma-a s-hibã iara bãgatã pi turnarea-a Hristolui,</w:t>
      </w:r>
    </w:p>
    <w:p w:rsidR="006F0C82" w:rsidRPr="00817EFF" w:rsidRDefault="006F0C82" w:rsidP="00817EFF">
      <w:pPr>
        <w:jc w:val="both"/>
        <w:rPr>
          <w:lang w:val="it-IT"/>
        </w:rPr>
      </w:pPr>
      <w:r w:rsidRPr="00817EFF">
        <w:rPr>
          <w:lang w:val="it-IT"/>
        </w:rPr>
        <w:t>5.3 tu forma di unã Vãsilii pi loclu di lumea, domnitã di Hristolu tu numa di Dumnidzàlu.</w:t>
      </w:r>
    </w:p>
    <w:p w:rsidR="006F0C82" w:rsidRPr="00817EFF" w:rsidRDefault="006F0C82" w:rsidP="00817EFF">
      <w:pPr>
        <w:jc w:val="both"/>
        <w:rPr>
          <w:lang w:val="it-IT"/>
        </w:rPr>
      </w:pPr>
      <w:r w:rsidRPr="00817EFF">
        <w:rPr>
          <w:lang w:val="it-IT"/>
        </w:rPr>
        <w:t>5.4 Protslji 1000 di anji (icà 'Millenniumlu') a Vãsiliealjei-aestã va li-veadã pistimenjlji di dealihea di cafi ilichii cum dumneascã pisti oaminjlji muritoari di cafi dzuùã cari suntu yii pi turnarea-a Hristolui.</w:t>
      </w:r>
    </w:p>
    <w:p w:rsidR="006F0C82" w:rsidRPr="00817EFF" w:rsidRDefault="006F0C82" w:rsidP="00817EFF">
      <w:pPr>
        <w:jc w:val="both"/>
        <w:rPr>
          <w:lang w:val="it-IT"/>
        </w:rPr>
      </w:pPr>
      <w:r w:rsidRPr="00817EFF">
        <w:rPr>
          <w:lang w:val="it-IT"/>
        </w:rPr>
        <w:t>5.5 Vãsiliea nu easti di-aclo tora adratã tu politicã.</w:t>
      </w:r>
    </w:p>
    <w:p w:rsidR="006F0C82" w:rsidRPr="00817EFF" w:rsidRDefault="006F0C82" w:rsidP="00817EFF">
      <w:pPr>
        <w:jc w:val="both"/>
        <w:rPr>
          <w:lang w:val="it-IT"/>
        </w:rPr>
      </w:pPr>
      <w:r w:rsidRPr="00817EFF">
        <w:rPr>
          <w:lang w:val="it-IT"/>
        </w:rPr>
        <w:t>5.6 Noi him ascãpats cu harea prin pistea, di-cãt lucãrli-a noasti.</w:t>
      </w:r>
    </w:p>
    <w:p w:rsidR="006F0C82" w:rsidRPr="00817EFF" w:rsidRDefault="006F0C82" w:rsidP="00817EFF">
      <w:pPr>
        <w:jc w:val="both"/>
        <w:rPr>
          <w:lang w:val="it-IT"/>
        </w:rPr>
      </w:pPr>
    </w:p>
    <w:p w:rsidR="006F0C82" w:rsidRPr="00817EFF" w:rsidRDefault="006F0C82" w:rsidP="00817EFF">
      <w:pPr>
        <w:jc w:val="both"/>
        <w:rPr>
          <w:lang w:val="it-IT"/>
        </w:rPr>
      </w:pPr>
      <w:r w:rsidRPr="00817EFF">
        <w:rPr>
          <w:b/>
          <w:lang w:val="it-IT"/>
        </w:rPr>
        <w:t>6. DUMNIDZÀ SHI ARÀÙLU</w:t>
      </w:r>
    </w:p>
    <w:p w:rsidR="006F0C82" w:rsidRPr="00817EFF" w:rsidRDefault="006F0C82" w:rsidP="00817EFF">
      <w:pPr>
        <w:jc w:val="both"/>
        <w:rPr>
          <w:lang w:val="it-IT"/>
        </w:rPr>
      </w:pPr>
      <w:r w:rsidRPr="00817EFF">
        <w:rPr>
          <w:lang w:val="it-IT"/>
        </w:rPr>
        <w:t>6.1 ‘Draclu’ ca zbor scljeamã ‘un giudicãtor cu alatusi’ icà ‘urãt’.</w:t>
      </w:r>
    </w:p>
    <w:p w:rsidR="006F0C82" w:rsidRPr="00817EFF" w:rsidRDefault="006F0C82" w:rsidP="00817EFF">
      <w:pPr>
        <w:jc w:val="both"/>
        <w:rPr>
          <w:lang w:val="it-IT"/>
        </w:rPr>
      </w:pPr>
      <w:r w:rsidRPr="00817EFF">
        <w:rPr>
          <w:lang w:val="it-IT"/>
        </w:rPr>
        <w:t>6.2 'Satana' ca zbor scljeamã ‘ehtru’,</w:t>
      </w:r>
    </w:p>
    <w:p w:rsidR="006F0C82" w:rsidRPr="00817EFF" w:rsidRDefault="006F0C82" w:rsidP="00817EFF">
      <w:pPr>
        <w:jc w:val="both"/>
        <w:rPr>
          <w:lang w:val="it-IT"/>
        </w:rPr>
      </w:pPr>
      <w:r w:rsidRPr="00817EFF">
        <w:rPr>
          <w:lang w:val="it-IT"/>
        </w:rPr>
        <w:t>6.3 shi poati sã-spunã ti oaminji bunji sh-arài.</w:t>
      </w:r>
    </w:p>
    <w:p w:rsidR="006F0C82" w:rsidRPr="00817EFF" w:rsidRDefault="006F0C82" w:rsidP="00817EFF">
      <w:pPr>
        <w:jc w:val="both"/>
        <w:rPr>
          <w:lang w:val="it-IT"/>
        </w:rPr>
      </w:pPr>
      <w:r w:rsidRPr="00817EFF">
        <w:rPr>
          <w:lang w:val="it-IT"/>
        </w:rPr>
        <w:t>6.4 Figurativã, draclu shi satana pot sã-spun ti amãritea shi truplu.</w:t>
      </w:r>
    </w:p>
    <w:p w:rsidR="006F0C82" w:rsidRPr="00817EFF" w:rsidRDefault="006F0C82" w:rsidP="00817EFF">
      <w:pPr>
        <w:jc w:val="both"/>
        <w:rPr>
          <w:lang w:val="it-IT"/>
        </w:rPr>
      </w:pPr>
      <w:r w:rsidRPr="00817EFF">
        <w:rPr>
          <w:lang w:val="it-IT"/>
        </w:rPr>
        <w:t>6.5 Shearpã tu Eden eara unã prãvdã di dealihea;</w:t>
      </w:r>
    </w:p>
    <w:p w:rsidR="006F0C82" w:rsidRPr="00817EFF" w:rsidRDefault="006F0C82" w:rsidP="00817EFF">
      <w:pPr>
        <w:jc w:val="both"/>
        <w:rPr>
          <w:lang w:val="it-IT"/>
        </w:rPr>
      </w:pPr>
      <w:r w:rsidRPr="00817EFF">
        <w:rPr>
          <w:lang w:val="it-IT"/>
        </w:rPr>
        <w:t>6.6 ãngrãpsiturã di Adrarea di adrarea-a omlui shi cãdeari lipseashti s-hibã acãchisitã literarã di-cãt mash tu termini limbid symbolitsi.</w:t>
      </w:r>
    </w:p>
    <w:p w:rsidR="006F0C82" w:rsidRPr="00817EFF" w:rsidRDefault="006F0C82" w:rsidP="00817EFF">
      <w:pPr>
        <w:jc w:val="both"/>
        <w:rPr>
          <w:lang w:val="it-IT"/>
        </w:rPr>
      </w:pPr>
      <w:r w:rsidRPr="00817EFF">
        <w:rPr>
          <w:lang w:val="it-IT"/>
        </w:rPr>
        <w:t>6.7 'Demonji' ca duhuri cu amãrtiea, alãsati duhuri icà puteri di amãrtiea nu existeadzã.</w:t>
      </w:r>
    </w:p>
    <w:p w:rsidR="006F0C82" w:rsidRPr="00817EFF" w:rsidRDefault="006F0C82" w:rsidP="00817EFF">
      <w:pPr>
        <w:jc w:val="both"/>
        <w:rPr>
          <w:lang w:val="it-IT"/>
        </w:rPr>
      </w:pPr>
      <w:r w:rsidRPr="00817EFF">
        <w:rPr>
          <w:lang w:val="it-IT"/>
        </w:rPr>
        <w:t>6.8 Hristolu cari ‘lji-avinà demonjlji’ poati s-hibã acãchisitã ca unã parti di limbã tsi efectivã scljeamã lãngoari blãstimatã.</w:t>
      </w:r>
    </w:p>
    <w:p w:rsidR="006F0C82" w:rsidRPr="00817EFF" w:rsidRDefault="006F0C82" w:rsidP="00817EFF">
      <w:pPr>
        <w:jc w:val="both"/>
        <w:rPr>
          <w:lang w:val="it-IT"/>
        </w:rPr>
      </w:pPr>
      <w:r w:rsidRPr="00817EFF">
        <w:rPr>
          <w:lang w:val="it-IT"/>
        </w:rPr>
        <w:t>6.9 Lutsifer nu scljeamã un Anghil di amãrtii.</w:t>
      </w:r>
    </w:p>
    <w:p w:rsidR="006F0C82" w:rsidRPr="00817EFF" w:rsidRDefault="006F0C82" w:rsidP="00817EFF">
      <w:pPr>
        <w:jc w:val="both"/>
        <w:rPr>
          <w:lang w:val="it-IT"/>
        </w:rPr>
      </w:pPr>
      <w:r w:rsidRPr="00817EFF">
        <w:rPr>
          <w:lang w:val="it-IT"/>
        </w:rPr>
        <w:t>6.10 Dumnidzà-i tut-puternic; El nu-u ãmparti putearea-a Lui cu nitsi-unã iatsã di amãrtii tsi-i contra cãljurli-a Lui.</w:t>
      </w:r>
    </w:p>
    <w:p w:rsidR="006F0C82" w:rsidRPr="00817EFF" w:rsidRDefault="006F0C82" w:rsidP="00817EFF">
      <w:pPr>
        <w:jc w:val="both"/>
        <w:rPr>
          <w:lang w:val="it-IT"/>
        </w:rPr>
      </w:pPr>
      <w:r w:rsidRPr="00817EFF">
        <w:rPr>
          <w:lang w:val="it-IT"/>
        </w:rPr>
        <w:t>6.11 Probi di bana di un pistimen tu soni yinã di Dumnidzà di-cãt di s-hibã rezultat di ‘soartã nibunã’ icà unã iatsã di amãrtii tsi si spuni draclu.</w:t>
      </w:r>
    </w:p>
    <w:p w:rsidR="006F0C82" w:rsidRPr="00817EFF" w:rsidRDefault="006F0C82" w:rsidP="00817EFF">
      <w:pPr>
        <w:jc w:val="both"/>
        <w:rPr>
          <w:sz w:val="16"/>
          <w:szCs w:val="16"/>
          <w:lang w:val="it-IT"/>
        </w:rPr>
      </w:pPr>
    </w:p>
    <w:p w:rsidR="006F0C82" w:rsidRPr="00817EFF" w:rsidRDefault="006F0C82" w:rsidP="00817EFF">
      <w:pPr>
        <w:jc w:val="both"/>
        <w:rPr>
          <w:lang w:val="it-IT"/>
        </w:rPr>
      </w:pPr>
      <w:r w:rsidRPr="00817EFF">
        <w:rPr>
          <w:b/>
          <w:lang w:val="it-IT"/>
        </w:rPr>
        <w:t>7. ISUS HRISTOS</w:t>
      </w:r>
    </w:p>
    <w:p w:rsidR="006F0C82" w:rsidRPr="00817EFF" w:rsidRDefault="006F0C82" w:rsidP="00817EFF">
      <w:pPr>
        <w:jc w:val="both"/>
        <w:rPr>
          <w:lang w:val="it-IT"/>
        </w:rPr>
      </w:pPr>
      <w:r w:rsidRPr="00817EFF">
        <w:rPr>
          <w:lang w:val="it-IT"/>
        </w:rPr>
        <w:t>7.1 'Treimea' cum sã-spuni tu Crãshtinamea easti doctrina tsi nu-ù ãnveatsã Bibliea.</w:t>
      </w:r>
    </w:p>
    <w:p w:rsidR="006F0C82" w:rsidRPr="00817EFF" w:rsidRDefault="006F0C82" w:rsidP="00817EFF">
      <w:pPr>
        <w:jc w:val="both"/>
        <w:rPr>
          <w:lang w:val="it-IT"/>
        </w:rPr>
      </w:pPr>
      <w:r w:rsidRPr="00817EFF">
        <w:rPr>
          <w:lang w:val="it-IT"/>
        </w:rPr>
        <w:t>7.2 Hristolu eara faptu di virghina Mariea</w:t>
      </w:r>
    </w:p>
    <w:p w:rsidR="006F0C82" w:rsidRPr="00817EFF" w:rsidRDefault="006F0C82" w:rsidP="00817EFF">
      <w:pPr>
        <w:jc w:val="both"/>
        <w:rPr>
          <w:lang w:val="it-IT"/>
        </w:rPr>
      </w:pPr>
      <w:r w:rsidRPr="00817EFF">
        <w:rPr>
          <w:lang w:val="it-IT"/>
        </w:rPr>
        <w:t>7.3 cari eara unã muljeari di cafi dzuùã cu natura umineascã.</w:t>
      </w:r>
    </w:p>
    <w:p w:rsidR="006F0C82" w:rsidRPr="00817EFF" w:rsidRDefault="006F0C82" w:rsidP="00817EFF">
      <w:pPr>
        <w:jc w:val="both"/>
        <w:rPr>
          <w:lang w:val="it-IT"/>
        </w:rPr>
      </w:pPr>
      <w:r w:rsidRPr="00817EFF">
        <w:rPr>
          <w:lang w:val="it-IT"/>
        </w:rPr>
        <w:t>7.4 Isus avea natura umineascã,</w:t>
      </w:r>
    </w:p>
    <w:p w:rsidR="006F0C82" w:rsidRPr="00817EFF" w:rsidRDefault="006F0C82" w:rsidP="00817EFF">
      <w:pPr>
        <w:jc w:val="both"/>
        <w:rPr>
          <w:lang w:val="it-IT"/>
        </w:rPr>
      </w:pPr>
      <w:r w:rsidRPr="00817EFF">
        <w:rPr>
          <w:lang w:val="it-IT"/>
        </w:rPr>
        <w:t>7.5 ma avea caracter prufectu, fãrã amãrtii,</w:t>
      </w:r>
    </w:p>
    <w:p w:rsidR="006F0C82" w:rsidRPr="00817EFF" w:rsidRDefault="006F0C82" w:rsidP="00817EFF">
      <w:pPr>
        <w:jc w:val="both"/>
        <w:rPr>
          <w:lang w:val="it-IT"/>
        </w:rPr>
      </w:pPr>
      <w:r w:rsidRPr="00817EFF">
        <w:rPr>
          <w:lang w:val="it-IT"/>
        </w:rPr>
        <w:t>7.6 sh-pi ninga atsea cà Dumnidzàlu nu-l bãgã puteari pisti Isus s-nu adarã amãrtii; Isus muri cà unã ofertã prufectã ti amãrtiea di vrearea-a lui personalã.</w:t>
      </w:r>
    </w:p>
    <w:p w:rsidR="006F0C82" w:rsidRPr="00817EFF" w:rsidRDefault="006F0C82" w:rsidP="00817EFF">
      <w:pPr>
        <w:jc w:val="both"/>
        <w:rPr>
          <w:lang w:val="it-IT"/>
        </w:rPr>
      </w:pPr>
      <w:r w:rsidRPr="00817EFF">
        <w:rPr>
          <w:lang w:val="it-IT"/>
        </w:rPr>
        <w:t>7.7 Isus-nye dupu moartea-a lui pi crutsea.</w:t>
      </w:r>
    </w:p>
    <w:p w:rsidR="006F0C82" w:rsidRPr="00817EFF" w:rsidRDefault="006F0C82" w:rsidP="00817EFF">
      <w:pPr>
        <w:jc w:val="both"/>
        <w:rPr>
          <w:lang w:val="it-IT"/>
        </w:rPr>
      </w:pPr>
      <w:r w:rsidRPr="00817EFF">
        <w:rPr>
          <w:lang w:val="it-IT"/>
        </w:rPr>
        <w:t>7.8 Isus nu existà fizicalã di-ninti adrarea-a lui;</w:t>
      </w:r>
    </w:p>
    <w:p w:rsidR="006F0C82" w:rsidRPr="00817EFF" w:rsidRDefault="006F0C82" w:rsidP="00817EFF">
      <w:pPr>
        <w:jc w:val="both"/>
        <w:rPr>
          <w:lang w:val="it-IT"/>
        </w:rPr>
      </w:pPr>
      <w:r w:rsidRPr="00817EFF">
        <w:rPr>
          <w:lang w:val="it-IT"/>
        </w:rPr>
        <w:t>7.9 sh-pi ninga atsea cà eara tu mintea/furnjiea-a Dumnidzàlui di ahurhiea.</w:t>
      </w:r>
    </w:p>
    <w:p w:rsidR="006F0C82" w:rsidRPr="00817EFF" w:rsidRDefault="006F0C82" w:rsidP="00817EFF">
      <w:pPr>
        <w:jc w:val="both"/>
        <w:rPr>
          <w:lang w:val="it-IT"/>
        </w:rPr>
      </w:pPr>
      <w:r w:rsidRPr="00817EFF">
        <w:rPr>
          <w:lang w:val="it-IT"/>
        </w:rPr>
        <w:t>7.10 Isus muri ca curbanea ti amãrtiili-a noasti</w:t>
      </w:r>
    </w:p>
    <w:p w:rsidR="006F0C82" w:rsidRPr="00817EFF" w:rsidRDefault="006F0C82" w:rsidP="00817EFF">
      <w:pPr>
        <w:jc w:val="both"/>
        <w:rPr>
          <w:lang w:val="it-IT"/>
        </w:rPr>
      </w:pPr>
      <w:r w:rsidRPr="00817EFF">
        <w:rPr>
          <w:lang w:val="it-IT"/>
        </w:rPr>
        <w:t>7.11 s-poatã s-nã aducã ascãpari sh-ti noi sh-ti insunji el.</w:t>
      </w:r>
    </w:p>
    <w:p w:rsidR="006F0C82" w:rsidRPr="00817EFF" w:rsidRDefault="006F0C82" w:rsidP="00817EFF">
      <w:pPr>
        <w:jc w:val="both"/>
        <w:rPr>
          <w:lang w:val="it-IT"/>
        </w:rPr>
      </w:pPr>
      <w:r w:rsidRPr="00817EFF">
        <w:rPr>
          <w:lang w:val="it-IT"/>
        </w:rPr>
        <w:t>7.12 Isus muri ca reprezentantu-a nostu,</w:t>
      </w:r>
    </w:p>
    <w:p w:rsidR="006F0C82" w:rsidRPr="00817EFF" w:rsidRDefault="006F0C82" w:rsidP="00817EFF">
      <w:pPr>
        <w:jc w:val="both"/>
        <w:rPr>
          <w:lang w:val="it-IT"/>
        </w:rPr>
      </w:pPr>
      <w:r w:rsidRPr="00817EFF">
        <w:rPr>
          <w:lang w:val="it-IT"/>
        </w:rPr>
        <w:t>7.13 nu ca substitutsiea cum s-pistipseashti tu Crãshtinamea.</w:t>
      </w:r>
    </w:p>
    <w:p w:rsidR="006F0C82" w:rsidRPr="00817EFF" w:rsidRDefault="006F0C82" w:rsidP="00817EFF">
      <w:pPr>
        <w:jc w:val="both"/>
        <w:rPr>
          <w:lang w:val="it-IT"/>
        </w:rPr>
      </w:pPr>
      <w:r w:rsidRPr="00817EFF">
        <w:rPr>
          <w:lang w:val="it-IT"/>
        </w:rPr>
        <w:t>7.14 Nomlu al Moise bitisi cu moartea-a Hristolui,</w:t>
      </w:r>
    </w:p>
    <w:p w:rsidR="006F0C82" w:rsidRPr="00817EFF" w:rsidRDefault="006F0C82" w:rsidP="00817EFF">
      <w:pPr>
        <w:jc w:val="both"/>
        <w:rPr>
          <w:lang w:val="it-IT"/>
        </w:rPr>
      </w:pPr>
      <w:r w:rsidRPr="00817EFF">
        <w:rPr>
          <w:lang w:val="it-IT"/>
        </w:rPr>
        <w:t>7.15 di-aclo noi nu lipseashti s-u tsãnem, deadun cu Sabbathlu..</w:t>
      </w:r>
    </w:p>
    <w:p w:rsidR="006F0C82" w:rsidRPr="00817EFF" w:rsidRDefault="006F0C82" w:rsidP="00817EFF">
      <w:pPr>
        <w:jc w:val="both"/>
        <w:rPr>
          <w:sz w:val="16"/>
          <w:szCs w:val="16"/>
          <w:lang w:val="it-IT"/>
        </w:rPr>
      </w:pPr>
    </w:p>
    <w:p w:rsidR="006F0C82" w:rsidRPr="00817EFF" w:rsidRDefault="006F0C82" w:rsidP="00817EFF">
      <w:pPr>
        <w:jc w:val="both"/>
        <w:rPr>
          <w:lang w:val="it-IT"/>
        </w:rPr>
      </w:pPr>
      <w:r w:rsidRPr="00817EFF">
        <w:rPr>
          <w:b/>
          <w:lang w:val="it-IT"/>
        </w:rPr>
        <w:lastRenderedPageBreak/>
        <w:t>8. PÃTÃGIUNEA</w:t>
      </w:r>
    </w:p>
    <w:p w:rsidR="006F0C82" w:rsidRPr="00817EFF" w:rsidRDefault="006F0C82" w:rsidP="00817EFF">
      <w:pPr>
        <w:jc w:val="both"/>
        <w:rPr>
          <w:lang w:val="it-IT"/>
        </w:rPr>
      </w:pPr>
      <w:r w:rsidRPr="00817EFF">
        <w:rPr>
          <w:lang w:val="it-IT"/>
        </w:rPr>
        <w:t>8.1 Fãrã di pãtãgiunea, nu poati s-ari umuti ti ascãparea;</w:t>
      </w:r>
    </w:p>
    <w:p w:rsidR="006F0C82" w:rsidRPr="00817EFF" w:rsidRDefault="006F0C82" w:rsidP="00817EFF">
      <w:pPr>
        <w:jc w:val="both"/>
        <w:rPr>
          <w:lang w:val="it-IT"/>
        </w:rPr>
      </w:pPr>
      <w:r w:rsidRPr="00817EFF">
        <w:rPr>
          <w:lang w:val="it-IT"/>
        </w:rPr>
        <w:t>8.2 pisti shi pãtãgiuni nã-da s-li ãmpãrtsãm tagmili dati al Avraamlu,</w:t>
      </w:r>
    </w:p>
    <w:p w:rsidR="006F0C82" w:rsidRPr="00817EFF" w:rsidRDefault="006F0C82" w:rsidP="00817EFF">
      <w:pPr>
        <w:jc w:val="both"/>
        <w:rPr>
          <w:lang w:val="it-IT"/>
        </w:rPr>
      </w:pPr>
      <w:r w:rsidRPr="00817EFF">
        <w:rPr>
          <w:lang w:val="it-IT"/>
        </w:rPr>
        <w:t>8.3 shi easti ti ljirtarea-a amãrtiilor.</w:t>
      </w:r>
    </w:p>
    <w:p w:rsidR="006F0C82" w:rsidRPr="00817EFF" w:rsidRDefault="006F0C82" w:rsidP="00817EFF">
      <w:pPr>
        <w:jc w:val="both"/>
        <w:rPr>
          <w:lang w:val="it-IT"/>
        </w:rPr>
      </w:pPr>
      <w:r w:rsidRPr="00817EFF">
        <w:rPr>
          <w:lang w:val="it-IT"/>
        </w:rPr>
        <w:t>8.4 Pãtãgiunea easti cu nicarea-ntreagã tu apã</w:t>
      </w:r>
    </w:p>
    <w:p w:rsidR="006F0C82" w:rsidRPr="00817EFF" w:rsidRDefault="006F0C82" w:rsidP="00817EFF">
      <w:pPr>
        <w:jc w:val="both"/>
        <w:rPr>
          <w:lang w:val="it-IT"/>
        </w:rPr>
      </w:pPr>
      <w:r w:rsidRPr="00817EFF">
        <w:rPr>
          <w:lang w:val="it-IT"/>
        </w:rPr>
        <w:t>8.5 di un adultu cari u-shtii Vangheljlu.</w:t>
      </w:r>
    </w:p>
    <w:p w:rsidR="006F0C82" w:rsidRPr="00817EFF" w:rsidRDefault="006F0C82" w:rsidP="00817EFF">
      <w:pPr>
        <w:jc w:val="both"/>
        <w:rPr>
          <w:lang w:val="it-IT"/>
        </w:rPr>
      </w:pPr>
      <w:r w:rsidRPr="00817EFF">
        <w:rPr>
          <w:lang w:val="it-IT"/>
        </w:rPr>
        <w:t>8.6 Atselji nicati fãrã di shteari-ntreagã di Vangheljlu di dealihea lipseashti iara s-hibã pãtidzati, cum lipseashti.</w:t>
      </w:r>
    </w:p>
    <w:p w:rsidR="006F0C82" w:rsidRPr="00817EFF" w:rsidRDefault="006F0C82" w:rsidP="00817EFF">
      <w:pPr>
        <w:jc w:val="both"/>
        <w:rPr>
          <w:lang w:val="it-IT"/>
        </w:rPr>
      </w:pPr>
      <w:r w:rsidRPr="00817EFF">
        <w:rPr>
          <w:lang w:val="it-IT"/>
        </w:rPr>
        <w:t>8.7 Acãchisearea di Vangheljlu di dealihea-i lipsitã ca pãtãgiunea s-hibã validã.</w:t>
      </w:r>
    </w:p>
    <w:p w:rsidR="006F0C82" w:rsidRPr="00817EFF" w:rsidRDefault="006F0C82" w:rsidP="00817EFF">
      <w:pPr>
        <w:jc w:val="both"/>
        <w:rPr>
          <w:lang w:val="it-IT"/>
        </w:rPr>
      </w:pPr>
    </w:p>
    <w:p w:rsidR="006F0C82" w:rsidRPr="00817EFF" w:rsidRDefault="006F0C82" w:rsidP="00817EFF">
      <w:pPr>
        <w:jc w:val="both"/>
        <w:rPr>
          <w:b/>
          <w:lang w:val="it-IT"/>
        </w:rPr>
      </w:pPr>
      <w:r w:rsidRPr="00817EFF">
        <w:rPr>
          <w:b/>
          <w:lang w:val="it-IT"/>
        </w:rPr>
        <w:t>9. BANA TU HRISTOLU</w:t>
      </w:r>
    </w:p>
    <w:p w:rsidR="006F0C82" w:rsidRPr="00817EFF" w:rsidRDefault="006F0C82" w:rsidP="00817EFF">
      <w:pPr>
        <w:jc w:val="both"/>
        <w:rPr>
          <w:lang w:val="it-IT"/>
        </w:rPr>
      </w:pPr>
      <w:r w:rsidRPr="00817EFF">
        <w:rPr>
          <w:lang w:val="it-IT"/>
        </w:rPr>
        <w:t>9.1 Dupu pãtãgiunea, un pistimen lipseashti s-facã eforturi mãri si s-mpartã di modusli di lumea-aestã tu amãrtii,</w:t>
      </w:r>
    </w:p>
    <w:p w:rsidR="006F0C82" w:rsidRPr="00817EFF" w:rsidRDefault="006F0C82" w:rsidP="00817EFF">
      <w:pPr>
        <w:jc w:val="both"/>
        <w:rPr>
          <w:lang w:val="it-IT"/>
        </w:rPr>
      </w:pPr>
      <w:r w:rsidRPr="00817EFF">
        <w:rPr>
          <w:lang w:val="it-IT"/>
        </w:rPr>
        <w:t>9.2 shi s-developeadzã tu caracteristitsli dupu videala-a Hristolui.</w:t>
      </w:r>
    </w:p>
    <w:p w:rsidR="006F0C82" w:rsidRPr="00817EFF" w:rsidRDefault="006F0C82" w:rsidP="00817EFF">
      <w:pPr>
        <w:jc w:val="both"/>
        <w:rPr>
          <w:lang w:val="it-IT"/>
        </w:rPr>
      </w:pPr>
      <w:r w:rsidRPr="00817EFF">
        <w:rPr>
          <w:lang w:val="it-IT"/>
        </w:rPr>
        <w:t>9.3 Partitsiparea tu lucri shi miràchi cari nã-ducã s-li frãmsim dimãndãrli al Dumnidzàlu, pi ex. ufilizirea di puteari shi beari multã di alcohol, suntu nicompatibili cu unã banã crãshtineascã di dealihea.</w:t>
      </w:r>
    </w:p>
    <w:p w:rsidR="006F0C82" w:rsidRPr="00817EFF" w:rsidRDefault="006F0C82" w:rsidP="00817EFF">
      <w:pPr>
        <w:jc w:val="both"/>
        <w:rPr>
          <w:lang w:val="it-IT"/>
        </w:rPr>
      </w:pPr>
      <w:r w:rsidRPr="00817EFF">
        <w:rPr>
          <w:lang w:val="it-IT"/>
        </w:rPr>
        <w:t xml:space="preserve">9.4 Ãmbistimenjlji pãtizats aù obligatsii si s-astrãvãrseascã shi si s-cumnicã, cãndu shi iu easti posibilã. </w:t>
      </w:r>
    </w:p>
    <w:p w:rsidR="006F0C82" w:rsidRPr="00817EFF" w:rsidRDefault="006F0C82" w:rsidP="00817EFF">
      <w:pPr>
        <w:jc w:val="both"/>
        <w:rPr>
          <w:lang w:val="it-IT"/>
        </w:rPr>
      </w:pPr>
      <w:r w:rsidRPr="00817EFF">
        <w:rPr>
          <w:lang w:val="it-IT"/>
        </w:rPr>
        <w:t>9.5 Pistimenjlji pãtizats lipseashti s-u frãmsã pãnea regularã shi s-bea yin tu adutsearea-aminti di curbanea-a Hristolui.</w:t>
      </w:r>
    </w:p>
    <w:p w:rsidR="006F0C82" w:rsidRPr="00817EFF" w:rsidRDefault="006F0C82" w:rsidP="00817EFF">
      <w:pPr>
        <w:jc w:val="both"/>
        <w:rPr>
          <w:lang w:val="it-IT"/>
        </w:rPr>
      </w:pPr>
      <w:r w:rsidRPr="00817EFF">
        <w:rPr>
          <w:lang w:val="it-IT"/>
        </w:rPr>
        <w:t>9.6 Pãlãcãrsirea regularã shi dghivãsirea di bibliea suntu lipsiti ti pistimenlu pãtizat.</w:t>
      </w:r>
    </w:p>
    <w:p w:rsidR="006F0C82" w:rsidRPr="00817EFF" w:rsidRDefault="006F0C82" w:rsidP="00817EFF">
      <w:pPr>
        <w:jc w:val="both"/>
        <w:rPr>
          <w:lang w:val="it-IT"/>
        </w:rPr>
      </w:pPr>
      <w:r w:rsidRPr="00817EFF">
        <w:rPr>
          <w:lang w:val="it-IT"/>
        </w:rPr>
        <w:t>9.7 Un pistimen pãtizat ari mash cumnicãturã cu atselji cari u-tsãn doctrinã dealihea shi dealihea fac probi s-u bagã tu praxã.</w:t>
      </w:r>
    </w:p>
    <w:p w:rsidR="006F0C82" w:rsidRPr="00817EFF" w:rsidRDefault="006F0C82" w:rsidP="00817EFF">
      <w:pPr>
        <w:jc w:val="both"/>
        <w:rPr>
          <w:lang w:val="it-IT"/>
        </w:rPr>
      </w:pPr>
      <w:r w:rsidRPr="00817EFF">
        <w:rPr>
          <w:lang w:val="it-IT"/>
        </w:rPr>
        <w:t>9.8 Di-aclo atselji cari va s-azãptãseascã s-pistipseascã icà s-u bagã tu praxã Dealihea azãptãseascã s-hibã tu cumnicãturã cu truplu di pistimenjlji di dealihea.</w:t>
      </w:r>
    </w:p>
    <w:p w:rsidR="006F0C82" w:rsidRPr="00817EFF" w:rsidRDefault="006F0C82" w:rsidP="00817EFF">
      <w:pPr>
        <w:jc w:val="both"/>
        <w:rPr>
          <w:lang w:val="it-IT"/>
        </w:rPr>
      </w:pPr>
    </w:p>
    <w:p w:rsidR="006F0C82" w:rsidRPr="00817EFF" w:rsidRDefault="006F0C82" w:rsidP="00817EFF">
      <w:pPr>
        <w:jc w:val="both"/>
        <w:rPr>
          <w:lang w:val="it-IT"/>
        </w:rPr>
      </w:pPr>
      <w:r w:rsidRPr="00817EFF">
        <w:rPr>
          <w:b/>
          <w:i/>
          <w:lang w:val="it-IT"/>
        </w:rPr>
        <w:t>Notã:</w:t>
      </w:r>
      <w:r w:rsidRPr="00817EFF">
        <w:rPr>
          <w:b/>
          <w:lang w:val="it-IT"/>
        </w:rPr>
        <w:t xml:space="preserve"> Unã ‘Spuneari di unã Pisti’ formalã tsi s-ufilizeashti di ma multu di 100 di anji putets s-u aflats di editorlji.</w:t>
      </w:r>
    </w:p>
    <w:p w:rsidR="006F0C82" w:rsidRPr="00817EFF" w:rsidRDefault="006F0C82" w:rsidP="00817EFF">
      <w:pPr>
        <w:jc w:val="both"/>
        <w:rPr>
          <w:lang w:val="it-IT"/>
        </w:rPr>
      </w:pPr>
    </w:p>
    <w:p w:rsidR="006F0C82" w:rsidRPr="00817EFF" w:rsidRDefault="006F0C82" w:rsidP="00817EFF">
      <w:pPr>
        <w:jc w:val="center"/>
        <w:rPr>
          <w:b/>
          <w:bCs/>
          <w:sz w:val="28"/>
          <w:szCs w:val="28"/>
          <w:lang w:val="it-IT"/>
        </w:rPr>
      </w:pPr>
      <w:r w:rsidRPr="00817EFF">
        <w:rPr>
          <w:lang w:val="it-IT"/>
        </w:rPr>
        <w:br w:type="page"/>
      </w:r>
      <w:r w:rsidRPr="00817EFF">
        <w:rPr>
          <w:b/>
          <w:bCs/>
          <w:sz w:val="28"/>
          <w:szCs w:val="28"/>
          <w:lang w:val="it-IT"/>
        </w:rPr>
        <w:lastRenderedPageBreak/>
        <w:t>ANNEXU 2: POZITSIEA-A NOASTÃ TU ÃNVITSÃTURÃ DI DEALIHEALJEI DI BIBLIEA</w:t>
      </w:r>
    </w:p>
    <w:p w:rsidR="006F0C82" w:rsidRPr="00817EFF" w:rsidRDefault="006F0C82" w:rsidP="00817EFF">
      <w:pPr>
        <w:jc w:val="both"/>
        <w:rPr>
          <w:lang w:val="it-IT"/>
        </w:rPr>
      </w:pPr>
    </w:p>
    <w:p w:rsidR="006F0C82" w:rsidRPr="00817EFF" w:rsidRDefault="006F0C82" w:rsidP="00817EFF">
      <w:pPr>
        <w:ind w:firstLine="180"/>
        <w:jc w:val="both"/>
        <w:rPr>
          <w:lang w:val="it-IT"/>
        </w:rPr>
      </w:pPr>
      <w:r w:rsidRPr="00817EFF">
        <w:rPr>
          <w:lang w:val="it-IT"/>
        </w:rPr>
        <w:t>Dealihea s-poati s-li studieam doctrinili bazitsi-a Bibliealjei shi iara s-nu u-tinjisim realitatea personalã-a dimãndariljei-a lor. Factul-aestu poati s-hibã dealihea nibun ti atselji cari ufilizescu un manual-ca aestu ti instructsii di alantsã cari atumtsea s-veadi cà nu cama li-apruchescu printsipili bãgati aclo.</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 xml:space="preserve">Avea ma mari apandãseari tu prupuvidearea di Vangheljlu tu seculu prot. Oaminjlji “apruchearã </w:t>
      </w:r>
      <w:r w:rsidRPr="00817EFF">
        <w:rPr>
          <w:i/>
          <w:iCs/>
          <w:lang w:val="it-IT"/>
        </w:rPr>
        <w:t>cu mirachi</w:t>
      </w:r>
      <w:r w:rsidRPr="00817EFF">
        <w:rPr>
          <w:lang w:val="it-IT"/>
        </w:rPr>
        <w:t xml:space="preserve">” Vangheljlu shi </w:t>
      </w:r>
      <w:r w:rsidRPr="00817EFF">
        <w:rPr>
          <w:i/>
          <w:iCs/>
          <w:lang w:val="it-IT"/>
        </w:rPr>
        <w:t>di-aclo</w:t>
      </w:r>
      <w:r w:rsidRPr="00817EFF">
        <w:rPr>
          <w:lang w:val="it-IT"/>
        </w:rPr>
        <w:t xml:space="preserve"> eara pãtizats (Fapti 2:41). Fãrã di un apandãsi di inima la dimãndãciunea – unã “pistipseari cu dor”, cum multi ori u-describà atsea Robert Roberts – nu-ari lipsã tu pãtãgiunea. Atselji cari u-aprucheascã mash di presurã di partnerlu icà pãrintsãlji a lor nu pot s-armãnã pi calea. Vidzãndalui cà noi him interesats s-li adutsem oaminjlji la ascãparea di cãt tu numirlu-a pãtãgiunilor, easti bun s-avem chiro tu prupuvidearea-a noastã di Vangheljlu s-him siguri cà convertatslji-a noshtsã yinã la pãtãgiunea cu pozitsiea-ndreaptã.</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 xml:space="preserve">Atselji tu Veryea “lu-apruchearã zborlu cu tutã vrearea, cafi dzuùã, sh-li vidzurã Scripturli” s-veadã tsi prupuvidea Pavlu (Fapti 17:11). Manualu-aestu – dealihea cafi unã literaturã umineascã – easti mash unã probã ta s-u videm-nvitsãturã di Bibliea cum lipseashti. Ta s-aibã unã apandasi bunã la Vangheljlu, lipseashti s-aibã minduearea senzitivã tu Zborlu, dealihea s-u va s-u veadã Scripturã pi un nivel personal. Aestã tu vãrã oarã easti tsiva tsi preftul di Vangheljlu nu poati s-u facã; noi putem mash s-u avem ãngãtanea-a noastã pi paragrafili relevanti di Bibliea. Pistimenjlji di Roma “vã-avets supusã </w:t>
      </w:r>
      <w:r w:rsidRPr="00817EFF">
        <w:rPr>
          <w:i/>
          <w:iCs/>
          <w:lang w:val="it-IT"/>
        </w:rPr>
        <w:t>cu tutã inima</w:t>
      </w:r>
      <w:r w:rsidRPr="00817EFF">
        <w:rPr>
          <w:lang w:val="it-IT"/>
        </w:rPr>
        <w:t>-a-formãljei di doctrina a curi lj-fut dats” la elji, di ninti elji eara pãtizats (Rom. 6:17).</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Atselji cari cu inati perzisteadzã tu modusli-a truplui vãrnãoarã nu va s-pot s-u acãchiseascã dimãndãciunea di dealihea a Vangheljlui; elji va s-bitiseascã cu aveari di “unã formã di dumnidzãmea, ma u-negheadzã putearea di-aclo...vãrnãoarã s-nveatsã, sh-vãrnãoarã s-pot s-yinã la shtearea-a dealihealjei” (2 Tim. 3:1-7). Vãrnãoarã noi nu-a s-putem s-u acãchisim atsea tsi noi nu u-vrem. Mas noi nu-avem unã vreari di dealihea ti-ndriptatea, nitsi unã mirachi di dealihea s-li bãgãm bana-a noastri sum controla-a Dumnidzàlui, noi vãrnãoarã nu-a s-putem s-“yinem la shtearea-a dealihealjei”, sh-pi ninga dghivãsirea-a noastã di Bibliea; studiea-a noastã va s-hibã mash unã exertsizã academiceanã.</w:t>
      </w:r>
    </w:p>
    <w:p w:rsidR="006F0C82" w:rsidRPr="00817EFF" w:rsidRDefault="006F0C82" w:rsidP="00817EFF">
      <w:pPr>
        <w:ind w:firstLine="180"/>
        <w:jc w:val="both"/>
        <w:rPr>
          <w:lang w:val="it-IT"/>
        </w:rPr>
      </w:pPr>
    </w:p>
    <w:p w:rsidR="006F0C82" w:rsidRPr="00817EFF" w:rsidRDefault="006F0C82" w:rsidP="00817EFF">
      <w:pPr>
        <w:jc w:val="both"/>
        <w:rPr>
          <w:lang w:val="it-IT"/>
        </w:rPr>
      </w:pPr>
      <w:r w:rsidRPr="00817EFF">
        <w:rPr>
          <w:lang w:val="it-IT"/>
        </w:rPr>
        <w:t>Ari-ndauùã exempluri di oaminji tsi-u dghivãseascã Scripturã, ma tu un modus nu-u dghivãseascã. Aestã-i lãngoari ti tsi noi him cu predispozitsii. Uvreilji tu chirolu di Hristos s-vidzu cà aù unã mari mirachi ti zborlu-a Dumnidzàlui; elji avea pisti tu ãngrãpsiturli di Vecljul Testamentu cà suntu inspirati (Oani 5:45;  Fapti 6:11);  elji shtearã cà cu studiearea di Scripturli-aesti elji va s-pot s-aù unã banã di daima (Oani 5:39), shi cafi stãmãnã elji li-dghivãsirã public (Fapti 15:21). Deapoaea, vãrã di elji li-studiearã ma aproapea paragrafili-aesti tu stãmãnã-ntreagã. Ma, elji di dip nu-ù acãchisirã importantsã realã-a Scripturlor-aesti, tu-atsea iu eali spunirã cãtã Hristolu. Hristos lã-dzãsi simplã: “Videts-li ghini Scripturli... ma sã-lji pistipseats al Moise, va-Nji pistipseats shi-a Njeia: cà ti Mini-ngrãpsi-atsel. Ma fu cà pi-atseali-ngrãpsitili di el nu pistipsits, cum va s-pistipsits pi zboarãli-a Meali? (Voi) nu-lji ascultats Moise shi prufetslji” (Oani 5:39,46,47;  Luca 16:29-31).</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lastRenderedPageBreak/>
        <w:t xml:space="preserve">Noi putem s-minduim ti indignatsiea-a Uvreilor: ‘Ma noi </w:t>
      </w:r>
      <w:r w:rsidRPr="00817EFF">
        <w:rPr>
          <w:i/>
          <w:iCs/>
          <w:lang w:val="it-IT"/>
        </w:rPr>
        <w:t>u-</w:t>
      </w:r>
      <w:r w:rsidRPr="00817EFF">
        <w:rPr>
          <w:lang w:val="it-IT"/>
        </w:rPr>
        <w:t xml:space="preserve">dghivãsim Bibliea! Noi </w:t>
      </w:r>
      <w:r w:rsidRPr="00817EFF">
        <w:rPr>
          <w:i/>
          <w:iCs/>
          <w:lang w:val="it-IT"/>
        </w:rPr>
        <w:t>dealihea</w:t>
      </w:r>
      <w:r w:rsidRPr="00817EFF">
        <w:rPr>
          <w:lang w:val="it-IT"/>
        </w:rPr>
        <w:t xml:space="preserve"> pistipsim tu ea!’ Ma, cà di pozitsiea-a lor di mintea-ncljisã, efectiv elji nu u-fac-atsea – elji dghivãsescu, ma nu-acãchisescu; elji mãtrirã, ma nu-vidzurã. Nu ari nitsi un ahãt orbu ca atselji cari nu vor s-veadã. Pi tutili stazi tu developarea-a noastã di duh noi lipseashti s-him cu apãrarea-a noastã contra-aestã.</w:t>
      </w:r>
    </w:p>
    <w:p w:rsidR="006F0C82" w:rsidRPr="00817EFF" w:rsidRDefault="006F0C82">
      <w:pPr>
        <w:rPr>
          <w:lang w:val="it-IT"/>
        </w:rPr>
      </w:pPr>
    </w:p>
    <w:p w:rsidR="006F0C82" w:rsidRPr="00817EFF" w:rsidRDefault="006F0C82" w:rsidP="00817EFF">
      <w:pPr>
        <w:jc w:val="center"/>
        <w:rPr>
          <w:b/>
          <w:bCs/>
          <w:sz w:val="28"/>
          <w:szCs w:val="28"/>
          <w:lang w:val="it-IT"/>
        </w:rPr>
      </w:pPr>
      <w:r w:rsidRPr="00817EFF">
        <w:rPr>
          <w:b/>
          <w:bCs/>
          <w:sz w:val="28"/>
          <w:szCs w:val="28"/>
          <w:lang w:val="it-IT"/>
        </w:rPr>
        <w:t>Annexu 3: Cãt Easti Aproapea Turnarea-a Hristolui</w:t>
      </w:r>
    </w:p>
    <w:p w:rsidR="006F0C82" w:rsidRPr="00817EFF" w:rsidRDefault="006F0C82" w:rsidP="00817EFF">
      <w:pPr>
        <w:rPr>
          <w:b/>
          <w:bCs/>
          <w:sz w:val="28"/>
          <w:szCs w:val="28"/>
          <w:lang w:val="it-IT"/>
        </w:rPr>
      </w:pPr>
    </w:p>
    <w:p w:rsidR="006F0C82" w:rsidRPr="00817EFF" w:rsidRDefault="006F0C82" w:rsidP="00817EFF">
      <w:pPr>
        <w:ind w:firstLine="180"/>
        <w:jc w:val="both"/>
        <w:rPr>
          <w:lang w:val="it-IT"/>
        </w:rPr>
      </w:pPr>
      <w:r w:rsidRPr="00817EFF">
        <w:rPr>
          <w:lang w:val="it-IT"/>
        </w:rPr>
        <w:t>Zboarãli-a Hristolui tu Mat. 24:36 u-fac simplã atsea cà noi vãrnãoarã va u-shtim tamamileam chirolu di yinearea-atsea dhefthera: “Ma dzuùa shi sãhatea-atsea canã nu li shtii, nitsi-anghiljlji din tseruri, ma mash Tatãl-a meù” (vid. Fapti 1:7). Cum shi s-hibã, cãndu ucenitslji-l ãntribarã Isus, “Cari-i semnul a yineariljei a Ta?” (Mat. 24:3), el nu lã-spusi cà ti-ntribarea-a lor nu pãtu s-lã da apandãsi. El dealihea lã-deadi seamnili cari va s-hibã vidzuti-n lumi di-ninti di yinearea-a lui. Isus nu va lã-da aesti mas el minduea cà gheneratsiili cari va s-bãneadzã di ninti di yinearea-a lui s-hibã tu posibilitati s-u pricãnoascã ma largu cà elji dealihea bãneadzã tu “dzàlili atseali dit soni”. Ari unã furnjiea bunã shi pisti cà noi him tu aestili dzàli dit soni.</w:t>
      </w:r>
    </w:p>
    <w:p w:rsidR="006F0C82" w:rsidRPr="00817EFF" w:rsidRDefault="006F0C82" w:rsidP="00817EFF">
      <w:pPr>
        <w:ind w:firstLine="180"/>
        <w:jc w:val="both"/>
        <w:rPr>
          <w:lang w:val="it-IT"/>
        </w:rPr>
      </w:pPr>
    </w:p>
    <w:p w:rsidR="006F0C82" w:rsidRPr="00817EFF" w:rsidRDefault="006F0C82" w:rsidP="00817EFF">
      <w:pPr>
        <w:ind w:firstLine="180"/>
        <w:jc w:val="both"/>
        <w:rPr>
          <w:b/>
          <w:bCs/>
          <w:lang w:val="it-IT"/>
        </w:rPr>
      </w:pPr>
      <w:r w:rsidRPr="00817EFF">
        <w:rPr>
          <w:b/>
          <w:bCs/>
          <w:lang w:val="it-IT"/>
        </w:rPr>
        <w:t>SEAMNILI DI YINEAREA-A HRISTOLUI</w:t>
      </w:r>
    </w:p>
    <w:p w:rsidR="006F0C82" w:rsidRPr="00817EFF" w:rsidRDefault="006F0C82" w:rsidP="00817EFF">
      <w:pPr>
        <w:ind w:firstLine="180"/>
        <w:jc w:val="both"/>
        <w:rPr>
          <w:b/>
          <w:bCs/>
          <w:lang w:val="it-IT"/>
        </w:rPr>
      </w:pPr>
    </w:p>
    <w:p w:rsidR="006F0C82" w:rsidRPr="00817EFF" w:rsidRDefault="006F0C82" w:rsidP="00817EFF">
      <w:pPr>
        <w:ind w:firstLine="180"/>
        <w:jc w:val="both"/>
        <w:rPr>
          <w:lang w:val="it-IT"/>
        </w:rPr>
      </w:pPr>
      <w:r w:rsidRPr="00817EFF">
        <w:rPr>
          <w:lang w:val="it-IT"/>
        </w:rPr>
        <w:t>Tu Matei 24 shi Luca 21, Isus spunea ti un chiro cãndu</w:t>
      </w:r>
    </w:p>
    <w:p w:rsidR="006F0C82" w:rsidRPr="00817EFF" w:rsidRDefault="006F0C82" w:rsidP="00817EFF">
      <w:pPr>
        <w:ind w:firstLine="180"/>
        <w:jc w:val="both"/>
        <w:rPr>
          <w:lang w:val="it-IT"/>
        </w:rPr>
      </w:pPr>
    </w:p>
    <w:p w:rsidR="006F0C82" w:rsidRPr="00817EFF" w:rsidRDefault="006F0C82" w:rsidP="006F0C82">
      <w:pPr>
        <w:numPr>
          <w:ilvl w:val="0"/>
          <w:numId w:val="50"/>
        </w:numPr>
        <w:jc w:val="both"/>
        <w:rPr>
          <w:lang w:val="it-IT"/>
        </w:rPr>
      </w:pPr>
      <w:r w:rsidRPr="00817EFF">
        <w:rPr>
          <w:lang w:val="it-IT"/>
        </w:rPr>
        <w:t>Va s-ari prufets di nidealihea cari si spun cà suntu Hristos</w:t>
      </w:r>
    </w:p>
    <w:p w:rsidR="006F0C82" w:rsidRPr="00817EFF" w:rsidRDefault="006F0C82" w:rsidP="006F0C82">
      <w:pPr>
        <w:numPr>
          <w:ilvl w:val="0"/>
          <w:numId w:val="50"/>
        </w:numPr>
        <w:jc w:val="both"/>
        <w:rPr>
          <w:lang w:val="it-IT"/>
        </w:rPr>
      </w:pPr>
      <w:r w:rsidRPr="00817EFF">
        <w:rPr>
          <w:lang w:val="it-IT"/>
        </w:rPr>
        <w:t>Polim shi ghideri va u-umplã loclu</w:t>
      </w:r>
    </w:p>
    <w:p w:rsidR="006F0C82" w:rsidRPr="00817EFF" w:rsidRDefault="006F0C82" w:rsidP="006F0C82">
      <w:pPr>
        <w:numPr>
          <w:ilvl w:val="0"/>
          <w:numId w:val="50"/>
        </w:numPr>
        <w:jc w:val="both"/>
        <w:rPr>
          <w:lang w:val="it-IT"/>
        </w:rPr>
      </w:pPr>
      <w:r w:rsidRPr="00817EFF">
        <w:rPr>
          <w:lang w:val="it-IT"/>
        </w:rPr>
        <w:t>“Va s-hibã-agiunatic shi pushclji shi cutrimburari pri-aoa sh-pri-aclo”</w:t>
      </w:r>
    </w:p>
    <w:p w:rsidR="006F0C82" w:rsidRPr="00817EFF" w:rsidRDefault="006F0C82" w:rsidP="006F0C82">
      <w:pPr>
        <w:numPr>
          <w:ilvl w:val="0"/>
          <w:numId w:val="50"/>
        </w:numPr>
        <w:jc w:val="both"/>
        <w:rPr>
          <w:lang w:val="it-IT"/>
        </w:rPr>
      </w:pPr>
      <w:r w:rsidRPr="00817EFF">
        <w:rPr>
          <w:lang w:val="it-IT"/>
        </w:rPr>
        <w:t>Va s-aibã apostasiea di dealihea</w:t>
      </w:r>
    </w:p>
    <w:p w:rsidR="006F0C82" w:rsidRPr="00817EFF" w:rsidRDefault="006F0C82" w:rsidP="006F0C82">
      <w:pPr>
        <w:numPr>
          <w:ilvl w:val="0"/>
          <w:numId w:val="50"/>
        </w:numPr>
        <w:jc w:val="both"/>
        <w:rPr>
          <w:lang w:val="it-IT"/>
        </w:rPr>
      </w:pPr>
      <w:r w:rsidRPr="00817EFF">
        <w:rPr>
          <w:lang w:val="it-IT"/>
        </w:rPr>
        <w:t>Ininjli-a oaminjlor va lã-cad di frica cà di statuslu desperat-a lor di lucri pi planetlu loc “ashtiptãndãlu di atsea tsi-a s-yinã tu lumea” (Luca 21:26 N.I.V.).</w:t>
      </w:r>
    </w:p>
    <w:p w:rsidR="006F0C82" w:rsidRPr="00817EFF" w:rsidRDefault="006F0C82" w:rsidP="00817EFF">
      <w:pPr>
        <w:jc w:val="both"/>
        <w:rPr>
          <w:lang w:val="it-IT"/>
        </w:rPr>
      </w:pPr>
    </w:p>
    <w:p w:rsidR="006F0C82" w:rsidRPr="00817EFF" w:rsidRDefault="006F0C82" w:rsidP="00817EFF">
      <w:pPr>
        <w:ind w:firstLine="180"/>
        <w:jc w:val="both"/>
        <w:rPr>
          <w:lang w:val="it-IT"/>
        </w:rPr>
      </w:pPr>
      <w:r w:rsidRPr="00817EFF">
        <w:rPr>
          <w:lang w:val="it-IT"/>
        </w:rPr>
        <w:t>Easti dealihea cà lumea di-totna eara umplutã cu un nivel di problemi di typlu-aestu cari creashti. Isus eara sh-cu videari di factul-aestu; di-aclo-i fer s-minuim cà el zbura ti un chiro cãndu problemili-aesti va s-hibã ahãt mari tsi elji va s-veadã cà va-ù spãstreascã planeta. Nu poati s-aibã nipistipseasri, ti atsel tsi-ù mãtreashti lumea cu-ngãtani, cà aestã-i dealihea situatsiea di tora. Optimizmul ti ciudieari di natura umineascã shi niputearea-a ljei s-lji aproachi la pozitsiea-a noastã, u-featsi greauùã ti noi s-u tinjisim realitatea di-aestã.</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Atsea tsi yini easti mash unã fractsiea di provi cari u-demostreadzã cum zboarãli-a Hristolui tora aù shi umpleari:</w:t>
      </w:r>
    </w:p>
    <w:p w:rsidR="006F0C82" w:rsidRPr="00817EFF" w:rsidRDefault="006F0C82" w:rsidP="00817EFF">
      <w:pPr>
        <w:ind w:firstLine="180"/>
        <w:jc w:val="both"/>
        <w:rPr>
          <w:lang w:val="it-IT"/>
        </w:rPr>
      </w:pPr>
    </w:p>
    <w:p w:rsidR="006F0C82" w:rsidRPr="00817EFF" w:rsidRDefault="006F0C82" w:rsidP="006F0C82">
      <w:pPr>
        <w:numPr>
          <w:ilvl w:val="0"/>
          <w:numId w:val="51"/>
        </w:numPr>
        <w:jc w:val="both"/>
        <w:rPr>
          <w:lang w:val="it-IT"/>
        </w:rPr>
      </w:pPr>
      <w:r w:rsidRPr="00817EFF">
        <w:rPr>
          <w:lang w:val="it-IT"/>
        </w:rPr>
        <w:t>Tu poati cafi un continentu ari unã arãuùa di sharlatani shi oaminji harizmatits cari lji-ducã oaminjlji dupu elji.</w:t>
      </w:r>
    </w:p>
    <w:p w:rsidR="006F0C82" w:rsidRPr="00817EFF" w:rsidRDefault="006F0C82" w:rsidP="006F0C82">
      <w:pPr>
        <w:numPr>
          <w:ilvl w:val="0"/>
          <w:numId w:val="51"/>
        </w:numPr>
        <w:jc w:val="both"/>
        <w:rPr>
          <w:lang w:val="it-IT"/>
        </w:rPr>
      </w:pPr>
      <w:r w:rsidRPr="00817EFF">
        <w:rPr>
          <w:lang w:val="it-IT"/>
        </w:rPr>
        <w:t>Statistica tsi yini u-demonstreadzã atsea cum problemlu di polim creashti – sh-pi ninga multili eforturi umineshtsã ca vãrnãoarã di ninti s-u alasã:</w:t>
      </w:r>
    </w:p>
    <w:p w:rsidR="006F0C82" w:rsidRPr="00817EFF" w:rsidRDefault="006F0C82" w:rsidP="00817EFF">
      <w:pPr>
        <w:jc w:val="both"/>
        <w:rPr>
          <w:lang w:val="it-IT"/>
        </w:rPr>
      </w:pPr>
    </w:p>
    <w:p w:rsidR="006F0C82" w:rsidRPr="00817EFF" w:rsidRDefault="006F0C82" w:rsidP="00817EFF">
      <w:pPr>
        <w:ind w:left="180"/>
        <w:jc w:val="both"/>
        <w:rPr>
          <w:b/>
          <w:u w:val="words"/>
          <w:lang w:val="it-IT"/>
        </w:rPr>
      </w:pPr>
      <w:r w:rsidRPr="00817EFF">
        <w:rPr>
          <w:b/>
          <w:u w:val="single"/>
          <w:lang w:val="it-IT"/>
        </w:rPr>
        <w:t>Seculu</w:t>
      </w:r>
      <w:r w:rsidRPr="00817EFF">
        <w:rPr>
          <w:lang w:val="it-IT"/>
        </w:rPr>
        <w:t xml:space="preserve">           </w:t>
      </w:r>
      <w:r w:rsidRPr="00817EFF">
        <w:rPr>
          <w:b/>
          <w:u w:val="words"/>
          <w:lang w:val="it-IT"/>
        </w:rPr>
        <w:t>Cãdzuts tu polim             Numir di mari polinji</w:t>
      </w:r>
    </w:p>
    <w:p w:rsidR="006F0C82" w:rsidRPr="00817EFF" w:rsidRDefault="006F0C82" w:rsidP="00817EFF">
      <w:pPr>
        <w:ind w:left="180"/>
        <w:jc w:val="both"/>
        <w:rPr>
          <w:lang w:val="it-IT"/>
        </w:rPr>
      </w:pPr>
      <w:r w:rsidRPr="00817EFF">
        <w:rPr>
          <w:b/>
          <w:u w:val="words"/>
          <w:lang w:val="it-IT"/>
        </w:rPr>
        <w:t xml:space="preserve">                         </w:t>
      </w:r>
      <w:r w:rsidRPr="00817EFF">
        <w:rPr>
          <w:b/>
          <w:lang w:val="it-IT"/>
        </w:rPr>
        <w:t>(millionji)</w:t>
      </w:r>
    </w:p>
    <w:p w:rsidR="006F0C82" w:rsidRPr="00817EFF" w:rsidRDefault="006F0C82" w:rsidP="00817EFF">
      <w:pPr>
        <w:ind w:left="180"/>
        <w:jc w:val="both"/>
        <w:rPr>
          <w:lang w:val="it-IT"/>
        </w:rPr>
      </w:pPr>
      <w:r w:rsidRPr="00817EFF">
        <w:rPr>
          <w:lang w:val="it-IT"/>
        </w:rPr>
        <w:t xml:space="preserve"> </w:t>
      </w:r>
    </w:p>
    <w:p w:rsidR="006F0C82" w:rsidRPr="00817EFF" w:rsidRDefault="006F0C82" w:rsidP="00817EFF">
      <w:pPr>
        <w:ind w:left="180"/>
        <w:jc w:val="both"/>
        <w:rPr>
          <w:lang w:val="it-IT"/>
        </w:rPr>
      </w:pPr>
      <w:r w:rsidRPr="00817EFF">
        <w:rPr>
          <w:lang w:val="it-IT"/>
        </w:rPr>
        <w:t>17                           3.3                                                         ?</w:t>
      </w:r>
    </w:p>
    <w:p w:rsidR="006F0C82" w:rsidRPr="00817EFF" w:rsidRDefault="006F0C82" w:rsidP="00817EFF">
      <w:pPr>
        <w:ind w:left="180"/>
        <w:jc w:val="both"/>
        <w:rPr>
          <w:lang w:val="it-IT"/>
        </w:rPr>
      </w:pPr>
      <w:r w:rsidRPr="00817EFF">
        <w:rPr>
          <w:lang w:val="it-IT"/>
        </w:rPr>
        <w:t>18                           5.0                                                         ?</w:t>
      </w:r>
    </w:p>
    <w:p w:rsidR="006F0C82" w:rsidRPr="00817EFF" w:rsidRDefault="006F0C82" w:rsidP="00817EFF">
      <w:pPr>
        <w:ind w:left="180"/>
        <w:jc w:val="both"/>
        <w:rPr>
          <w:lang w:val="it-IT"/>
        </w:rPr>
      </w:pPr>
      <w:r w:rsidRPr="00817EFF">
        <w:rPr>
          <w:lang w:val="it-IT"/>
        </w:rPr>
        <w:lastRenderedPageBreak/>
        <w:t>19                           5.5                                                         ?</w:t>
      </w:r>
    </w:p>
    <w:p w:rsidR="006F0C82" w:rsidRPr="00817EFF" w:rsidRDefault="006F0C82" w:rsidP="00817EFF">
      <w:pPr>
        <w:ind w:left="180"/>
        <w:jc w:val="both"/>
        <w:rPr>
          <w:lang w:val="it-IT"/>
        </w:rPr>
      </w:pPr>
      <w:r w:rsidRPr="00817EFF">
        <w:rPr>
          <w:lang w:val="it-IT"/>
        </w:rPr>
        <w:t>1900-1945                40.5                                                        19</w:t>
      </w:r>
    </w:p>
    <w:p w:rsidR="006F0C82" w:rsidRPr="00817EFF" w:rsidRDefault="006F0C82" w:rsidP="00817EFF">
      <w:pPr>
        <w:ind w:left="180"/>
        <w:jc w:val="both"/>
        <w:rPr>
          <w:lang w:val="it-IT"/>
        </w:rPr>
      </w:pPr>
      <w:r w:rsidRPr="00817EFF">
        <w:rPr>
          <w:lang w:val="it-IT"/>
        </w:rPr>
        <w:t>1945-1975                50.7                                                      119</w:t>
      </w:r>
    </w:p>
    <w:p w:rsidR="006F0C82" w:rsidRPr="00817EFF" w:rsidRDefault="006F0C82" w:rsidP="00817EFF">
      <w:pPr>
        <w:ind w:left="180"/>
        <w:jc w:val="both"/>
        <w:rPr>
          <w:lang w:val="it-IT"/>
        </w:rPr>
      </w:pPr>
    </w:p>
    <w:p w:rsidR="006F0C82" w:rsidRPr="00817EFF" w:rsidRDefault="006F0C82" w:rsidP="00817EFF">
      <w:pPr>
        <w:ind w:left="180"/>
        <w:jc w:val="both"/>
        <w:rPr>
          <w:lang w:val="it-IT"/>
        </w:rPr>
      </w:pPr>
      <w:r w:rsidRPr="00817EFF">
        <w:rPr>
          <w:i/>
          <w:lang w:val="it-IT"/>
        </w:rPr>
        <w:t>(Sursã: Institute Of Conflict Studies, University Of London, Institut ti Studii ti Conflicti, Univerzitatea di Londra)</w:t>
      </w:r>
    </w:p>
    <w:p w:rsidR="006F0C82" w:rsidRPr="00817EFF" w:rsidRDefault="006F0C82" w:rsidP="00817EFF">
      <w:pPr>
        <w:ind w:left="180"/>
        <w:jc w:val="both"/>
        <w:rPr>
          <w:lang w:val="it-IT"/>
        </w:rPr>
      </w:pPr>
    </w:p>
    <w:p w:rsidR="006F0C82" w:rsidRPr="00817EFF" w:rsidRDefault="006F0C82" w:rsidP="00817EFF">
      <w:pPr>
        <w:ind w:firstLine="180"/>
        <w:jc w:val="both"/>
        <w:rPr>
          <w:lang w:val="it-IT"/>
        </w:rPr>
      </w:pPr>
      <w:r w:rsidRPr="00817EFF">
        <w:rPr>
          <w:lang w:val="it-IT"/>
        </w:rPr>
        <w:t>3. Problemili masivi di agiunatic shi pushclji suntu ghini cãnuscuts ti cafi un di noi. SIDA easti nai ma marea epidemiea di lumea tsi sã-shtii. Ea easti un piriclju cu cari populatsiea-a lumiljei poati s-facã ma njicã tu un termin ma lungu. Di-parti di zboarãli-a Hristolui tu Mat. 24 shi Luca 21, ari sh-ndauùã paragrafi cari li-leagã cutrimburarea cu turnarea-a Hristolui: Is.2:19-22; Iez.38:20; Ioil 3:16; Aghe.2:7; Zah.14:3,4. Multsimea di cutrimburari-a loclui cari s-fac tu locuri iu nu s-ashteaptã cu unã mari chireari di bana ca rezultat, poati s-da sughestiea ta s-ù videm umplearea di seamni di cutrimburari. Statistica tsi yini ti cutrimburarea di loclu easti adratã di Departamentul-a guvermentului di Statili Uniti ali Americhii ti Lucãrli Interni, idhyea ashi aù importantsã:</w:t>
      </w:r>
    </w:p>
    <w:p w:rsidR="006F0C82" w:rsidRPr="00817EFF" w:rsidRDefault="006F0C82" w:rsidP="00817EFF">
      <w:pPr>
        <w:ind w:firstLine="180"/>
        <w:jc w:val="both"/>
        <w:rPr>
          <w:lang w:val="it-IT"/>
        </w:rPr>
      </w:pPr>
    </w:p>
    <w:p w:rsidR="006F0C82" w:rsidRPr="00817EFF" w:rsidRDefault="006F0C82" w:rsidP="00817EFF">
      <w:pPr>
        <w:ind w:left="360"/>
        <w:jc w:val="both"/>
        <w:rPr>
          <w:lang w:val="it-IT"/>
        </w:rPr>
      </w:pPr>
      <w:r w:rsidRPr="00817EFF">
        <w:rPr>
          <w:b/>
          <w:lang w:val="it-IT"/>
        </w:rPr>
        <w:t xml:space="preserve">  </w:t>
      </w:r>
      <w:r w:rsidRPr="00817EFF">
        <w:rPr>
          <w:b/>
          <w:u w:val="single"/>
          <w:lang w:val="it-IT"/>
        </w:rPr>
        <w:t>An</w:t>
      </w:r>
      <w:r w:rsidRPr="00817EFF">
        <w:rPr>
          <w:lang w:val="it-IT"/>
        </w:rPr>
        <w:t xml:space="preserve">            </w:t>
      </w:r>
      <w:r w:rsidRPr="00817EFF">
        <w:rPr>
          <w:b/>
          <w:bCs/>
          <w:u w:val="single"/>
          <w:lang w:val="it-IT"/>
        </w:rPr>
        <w:t>Numir Di Cutrimburari Ãngrãpsit</w:t>
      </w:r>
      <w:r w:rsidRPr="00817EFF">
        <w:rPr>
          <w:lang w:val="it-IT"/>
        </w:rPr>
        <w:t xml:space="preserve"> </w:t>
      </w:r>
    </w:p>
    <w:p w:rsidR="006F0C82" w:rsidRPr="00817EFF" w:rsidRDefault="006F0C82" w:rsidP="00817EFF">
      <w:pPr>
        <w:ind w:left="360"/>
        <w:jc w:val="both"/>
        <w:rPr>
          <w:lang w:val="it-IT"/>
        </w:rPr>
      </w:pPr>
      <w:r w:rsidRPr="00817EFF">
        <w:rPr>
          <w:lang w:val="it-IT"/>
        </w:rPr>
        <w:t>1948               620</w:t>
      </w:r>
    </w:p>
    <w:p w:rsidR="006F0C82" w:rsidRPr="00817EFF" w:rsidRDefault="006F0C82" w:rsidP="00817EFF">
      <w:pPr>
        <w:ind w:left="360"/>
        <w:jc w:val="both"/>
        <w:rPr>
          <w:lang w:val="it-IT"/>
        </w:rPr>
      </w:pPr>
      <w:r w:rsidRPr="00817EFF">
        <w:rPr>
          <w:lang w:val="it-IT"/>
        </w:rPr>
        <w:t>1949               1152</w:t>
      </w:r>
    </w:p>
    <w:p w:rsidR="006F0C82" w:rsidRPr="00817EFF" w:rsidRDefault="006F0C82" w:rsidP="00817EFF">
      <w:pPr>
        <w:ind w:left="360"/>
        <w:jc w:val="both"/>
        <w:rPr>
          <w:lang w:val="it-IT"/>
        </w:rPr>
      </w:pPr>
      <w:r w:rsidRPr="00817EFF">
        <w:rPr>
          <w:lang w:val="it-IT"/>
        </w:rPr>
        <w:t>1950               2023</w:t>
      </w:r>
    </w:p>
    <w:p w:rsidR="006F0C82" w:rsidRPr="00817EFF" w:rsidRDefault="006F0C82" w:rsidP="00817EFF">
      <w:pPr>
        <w:ind w:left="360"/>
        <w:jc w:val="both"/>
        <w:rPr>
          <w:lang w:val="it-IT"/>
        </w:rPr>
      </w:pPr>
      <w:r w:rsidRPr="00817EFF">
        <w:rPr>
          <w:lang w:val="it-IT"/>
        </w:rPr>
        <w:t>1964               5154</w:t>
      </w:r>
    </w:p>
    <w:p w:rsidR="006F0C82" w:rsidRPr="00817EFF" w:rsidRDefault="006F0C82" w:rsidP="00817EFF">
      <w:pPr>
        <w:ind w:left="360"/>
        <w:jc w:val="both"/>
        <w:rPr>
          <w:lang w:val="it-IT"/>
        </w:rPr>
      </w:pPr>
      <w:r w:rsidRPr="00817EFF">
        <w:rPr>
          <w:lang w:val="it-IT"/>
        </w:rPr>
        <w:t>1965               6686</w:t>
      </w:r>
    </w:p>
    <w:p w:rsidR="006F0C82" w:rsidRPr="00817EFF" w:rsidRDefault="006F0C82" w:rsidP="00817EFF">
      <w:pPr>
        <w:ind w:left="360"/>
        <w:jc w:val="both"/>
        <w:rPr>
          <w:lang w:val="it-IT"/>
        </w:rPr>
      </w:pPr>
      <w:r w:rsidRPr="00817EFF">
        <w:rPr>
          <w:lang w:val="it-IT"/>
        </w:rPr>
        <w:t>1976               7180</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4) Bãgarea di actsentu tsi s-featsi ma njicã di importantsã di tinjiseari fundamentã di Bibliea ta s-putem s-luàm unã doctrinã di dealihea ari rezultatã tu unã apostasiea masivã di dealihea di Bibliea. Filozofiea-a unitatiljei umineascã cum shi s-hibã tsi tora u-dutsi sotsietatea u-ari adratã ma ayonjea protseslu-aestu.</w:t>
      </w:r>
    </w:p>
    <w:p w:rsidR="006F0C82" w:rsidRPr="00817EFF" w:rsidRDefault="006F0C82" w:rsidP="00817EFF">
      <w:pPr>
        <w:ind w:firstLine="180"/>
        <w:jc w:val="both"/>
        <w:rPr>
          <w:lang w:val="it-IT"/>
        </w:rPr>
      </w:pPr>
    </w:p>
    <w:p w:rsidR="006F0C82" w:rsidRPr="00817EFF" w:rsidRDefault="006F0C82" w:rsidP="006F0C82">
      <w:pPr>
        <w:numPr>
          <w:ilvl w:val="0"/>
          <w:numId w:val="50"/>
        </w:numPr>
        <w:jc w:val="both"/>
        <w:rPr>
          <w:lang w:val="it-IT"/>
        </w:rPr>
      </w:pPr>
      <w:r w:rsidRPr="00817EFF">
        <w:rPr>
          <w:lang w:val="it-IT"/>
        </w:rPr>
        <w:t>Marli ignoratsã tsi s-veadã tu cafi unã sutsatã modernã easti duri prova di frica-a omlui dit yinitorlu. Oaminjlji di shtiintsã, economii shi ecologhii tuts suntu tu sinfunii cu unã cà lumea nu poati s-continueadzã cum easti tora. Furari shi coruptsiea di resursili naturali, dizghirdarea-a hãvaealjei, amariljei shi nivelui di ozon, deadun cu piricljilji di epidemiea shi spãstrirea nuclearã tutã yinã pãnã la spãstrirea tsi yini pi lumea prezentã. Cum shi s-hibã, Dumnidzàlu ari datã tagmã cà tutã-aestã vãrnãoarã nu-a s-facã (vid. Digresiea 9). S-u tsãnã tagma-aestã, Dumnidzà lipseashti s-ul pitreacã Isus ma ayonjea s-u alãxeascã dramatic planeta-aestã cu adrarea di Vãsiliea-a Dumnidzàlui pi ea.</w:t>
      </w:r>
    </w:p>
    <w:p w:rsidR="006F0C82" w:rsidRPr="00817EFF" w:rsidRDefault="006F0C82" w:rsidP="00817EFF">
      <w:pPr>
        <w:jc w:val="both"/>
        <w:rPr>
          <w:lang w:val="it-IT"/>
        </w:rPr>
      </w:pPr>
    </w:p>
    <w:p w:rsidR="006F0C82" w:rsidRPr="00817EFF" w:rsidRDefault="006F0C82" w:rsidP="00817EFF">
      <w:pPr>
        <w:ind w:firstLine="180"/>
        <w:jc w:val="both"/>
        <w:rPr>
          <w:b/>
          <w:bCs/>
          <w:lang w:val="it-IT"/>
        </w:rPr>
      </w:pPr>
      <w:r w:rsidRPr="00817EFF">
        <w:rPr>
          <w:b/>
          <w:bCs/>
          <w:lang w:val="it-IT"/>
        </w:rPr>
        <w:t>ADRAREA DIZNÀÙ DI ISRAEL</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Isus lista-a lui di seamni u-bitisi cu spunearea mari: “</w:t>
      </w:r>
      <w:r w:rsidRPr="00817EFF">
        <w:rPr>
          <w:i/>
          <w:iCs/>
          <w:lang w:val="it-IT"/>
        </w:rPr>
        <w:t>Atumtsea</w:t>
      </w:r>
      <w:r w:rsidRPr="00817EFF">
        <w:rPr>
          <w:lang w:val="it-IT"/>
        </w:rPr>
        <w:t xml:space="preserve"> va-L veadã Hiljlu-a omlui iu yini pristi niori cu puteari sh-cu doxã multã” (Luca 21:27). Versul tsi yini mash u-hãrdzeashti curajea la atselji cari suntu di ninti pãtidzats shi nica bãneadzã tu conshtiintsã bunã di-ninti di Dumnidzàlu: “Sh-cãndu va s-ahurheascã sh-si facã-aesti (icà tora!), mutats-li capitli-a voasti; ti-atsea cà-arãscumpãrarea-a voastã s-aproachi” (Luca 21:28).</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lastRenderedPageBreak/>
        <w:t>Isus deapoaea adrà un post-scriptù di prufitsãlji-aeshtsã di dheftherã yineari-a lui, tu forma di parabola ti pomlu di hiclu: “Lj-videts hiclu shi tuts ponjlji; Cãndu scot frãndzã elji, cãt va-lji videts, di la voi inshivã shtits cà veara easti-aproapea. Ashitsi sh-voi, cãndu-a s-videts cà s-fac aesti, sã shtits cà-i aproapea Vãsiliea-al Dumnidzà (sh-di aclo dhefthera yineari-a Hristolui). Dealihea vã dzãc a vauùã cà nu va s-treacã eta-aestã pãnã s-nu treacã tuti-aesti” (Luca 21:29-32). Cu mãtrirea-a noastã di ponjlji cari scot frãndzã, avem un sensu intuitiv tu primãvearã cà vearã icà alãxirea di sezonã s-aproachi; sh-di aclo cãndu “hiclu” ahurheashti ta s-scoati frãndzã, lipseashti s-avem shi unã conshtiintsã similarã cà gheneratsiea-a noastã va s-u veadã dhefthera yineari. Hiclu-i symbolu di Bibliea ti natsiea-a Israelui (Ioil 1:7;  Os.9:10; Ier.24:2 vid. Iez.36:8). Semnu-aestu spetsieal di turnarea-a Hristolui di-aclo spuni ti adrarea diznàù (‘scoatiri frãndzã’) di Israel tu vãrã modus. Evenimentili dramatitsi ligati cu crishtearea-a Israelui di adrarea-a lui diznàù ca natsiea di 1948 siyura cà lipseashti s-hibã importantu tu contextu-aestu.</w:t>
      </w:r>
    </w:p>
    <w:p w:rsidR="006F0C82" w:rsidRPr="00817EFF" w:rsidRDefault="006F0C82" w:rsidP="00817EFF">
      <w:pPr>
        <w:ind w:firstLine="180"/>
        <w:jc w:val="both"/>
        <w:rPr>
          <w:lang w:val="it-IT"/>
        </w:rPr>
      </w:pPr>
    </w:p>
    <w:p w:rsidR="006F0C82" w:rsidRPr="00817EFF" w:rsidRDefault="006F0C82" w:rsidP="00817EFF">
      <w:pPr>
        <w:ind w:firstLine="180"/>
        <w:jc w:val="both"/>
        <w:rPr>
          <w:b/>
          <w:bCs/>
          <w:lang w:val="it-IT"/>
        </w:rPr>
      </w:pPr>
      <w:r w:rsidRPr="00817EFF">
        <w:rPr>
          <w:b/>
          <w:bCs/>
          <w:lang w:val="it-IT"/>
        </w:rPr>
        <w:t>INVAZIEA-A ISRAELUI TU YINITORLU</w:t>
      </w:r>
    </w:p>
    <w:p w:rsidR="006F0C82" w:rsidRPr="00817EFF" w:rsidRDefault="006F0C82" w:rsidP="00817EFF">
      <w:pPr>
        <w:ind w:firstLine="180"/>
        <w:jc w:val="both"/>
        <w:rPr>
          <w:b/>
          <w:bCs/>
          <w:lang w:val="it-IT"/>
        </w:rPr>
      </w:pPr>
    </w:p>
    <w:p w:rsidR="006F0C82" w:rsidRPr="00817EFF" w:rsidRDefault="006F0C82" w:rsidP="00817EFF">
      <w:pPr>
        <w:ind w:firstLine="180"/>
        <w:jc w:val="both"/>
        <w:rPr>
          <w:lang w:val="it-IT"/>
        </w:rPr>
      </w:pPr>
      <w:r w:rsidRPr="00817EFF">
        <w:rPr>
          <w:lang w:val="it-IT"/>
        </w:rPr>
        <w:t>Multu prufitsãlji biblitsi spunã unã invaziea mari di Israel cari va s-facã anvãrligã di chirolu di turnarea-a Hristolui. Psalmul 82 li-spuni natsiili anvãrligã di Israel cum s-fac tu confederatsiea contra el, shi declareadzã “Yinits sã-lji chirem elji dit milets shi s-nu mata s-aducã-aminti numa-al Israel.... Su-l mushtinim shi casili-al Dumnidzà” (Ps. 82: 4,5,12). Videts cà invaziea di dzuùã atsea dit soni di Israel va s-yinã cãndu Israel-i natsiea. Adrarea-a lor diznàù ca natsiea di-aclo easti uvertirã lipsitã ti invaziea-aestã dit soni di natsiea. Studentsãlji di Bibliea aù prufitsatã adrarea diznàù di Israel ca natsiea multsã anji di-ninti di s-featsi (vid., ex., John Thomas, '</w:t>
      </w:r>
      <w:r w:rsidRPr="00817EFF">
        <w:rPr>
          <w:i/>
          <w:lang w:val="it-IT"/>
        </w:rPr>
        <w:t>Elpis Israel</w:t>
      </w:r>
      <w:r w:rsidRPr="00817EFF">
        <w:rPr>
          <w:lang w:val="it-IT"/>
        </w:rPr>
        <w:t>', publicatã prota tu 1848. Unã re-editari di lucurlu-aestu putets s-u cãftats di editorlji). Pozitsiea-a ghidãtorlji contra Israel spunitã tu Psalmul 82 easti di dip ghini spunitã di pozitsiea-a vitsinjlor arabeshtsã di Israel di azã. Elji constant u-spunã-ngljeatsã-a lor contra Israel, shi caftu cà Erusalim s-facã-a lor, un cãsãbà musliman. Psalmul deapoaea spuni cum agresiea-a lor va s-hibã bitisitã cu interventsiea-al Dumnidzà dramaticã, cu rezultatlu di atsea cà Vãsiliea-a Lui va si s-facã tu lumea tutã (Ps.82:13-18).</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Multu alti prufitsãlji u-spun idhyea: invaziea contra Israel di ehtsãrlji-a lor arabitsi, di aratsili shi altsã, rezulteadzã cu interventsiea di Dumnidzà cu turnarea-a Hristolui s-u facã Vãsiliea (ex. Iezechiel capits 38-40; Dan.11:40-45). Unã studiea ahãndoasã di prufitsãlji ca-aeshtsã featsi unã parti importantã di crishtearea-a noastã di duh dupu pãtãgiunea. Zah. 14:2-4 easti nai ma limbid: “Shi-a li-adun miletsli tuti tu polim contra Erusalimlu, shi cãsãbàlu-a s-hibã luat (vid. Luca 21:24), casili-a s-hibã furati sh-muljerli-arshunati.... atumtsea Domnul va s-easã ti-ampuliseari shi-a s-ampuliseascã contra-aesti milets, ca tu dzuùã di-alumtã (icà El cu ciudii va s-interveneadzã tu lucãrli-a lumiljei cum El u-adrà di-ninti). Shi tu-atsel chiro va sã-ndrupascã cicioarli-a Lui pi Muntili-a Olivilor, tsi-i dininti-a Erusalimlui, cãtã tu Datã”.</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 xml:space="preserve">Invaziea-atsea mari a Israelui poati s-facã tu cafi un momentu, mas u-dàm tu videari ayunjiea di tufechea shi actsiea politicã. Nu-i bunã minduearea cà noi va u-ashtiptàm invaziea s-nã apãndisim la Vangheljlu, mas avem tu minti zboarãli di Pavlu: “atumtsea cãndu-a s-dzãcã, Arãhati sh-Siyuritati; atumtsea, fãr’ di hãbari, ta s-yinã pristi elji cheardirea...” (1 Sãr. 5:1-3). Noi vãrnãoarã nu-a s-putem di dip s-pretsizàm </w:t>
      </w:r>
      <w:r w:rsidRPr="00817EFF">
        <w:rPr>
          <w:lang w:val="it-IT"/>
        </w:rPr>
        <w:lastRenderedPageBreak/>
        <w:t>cãndu Hristolu va s-toarnã; noi mash shtim cà-i ligatã cu unã invaziea di Israel di cãtã Aratsili, shi cà invaziea-aestã s-pari cà va si s-facã ayonjea. Poati cà va s-aibã shi alti invazii di Israel di-ninti-a tsiljei spunitã tu prufitsãlji tsi avem minduitã; iara studentsãlji-a Bibliealjei va s-continueadzã s-u mãtreascã pozitsiea-a Israelui. Noi shtim cà tu soni Dumnidzà va s-interveneadzã cu ciciorli-a Hristolui cari va sã-sta pi Muntili-a Olivilor. Tàsh di muntea-aestã Hristos s-anãltsà tu Tserurli, shi la ea el va s-toarnã. “Aestu idhyiul Isus cari s-anãltsà di la voi ãn Tser, ashi shi-a s-yinã, ashi cum ãl vidzut cà s-dusi-n Tser” (Fapti 1:9-12).</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Lipseashti s-avem balansu di tinjisearea-a noastã di atsea cãt-i aproapea turnarea-a Hristolui. Prufitsãlji ti evenimentili din lumea ti turnarea-a lui suntu dati multu cà s-u confirmeadzã pistea di atselji cari di-ninti s-aù ligatã cu Hristolu prin pãtãgiunea. Cum shi s-hibã, corenspondentsã evidentã anamisa di elji shi situatsiea din lumea prezentã lipseashti siyura s-hibã ma multu di fastsinantã la atselji cari nica-a u-ljeaù jgljioatã-aestã, shi va s-continueadzã pistea-a noastã tu tsãnearea di zborlu inspirat-a Dumnidzàlui. Noi nu lipseashti s-him motivats tu tinjisearea-a noastã di Dumnidzà cu un sensu di fricã di iminentsiea-a dheftherãljei yineari. Mash atselji cari di dealihea u-“</w:t>
      </w:r>
      <w:r w:rsidRPr="00817EFF">
        <w:rPr>
          <w:i/>
          <w:iCs/>
          <w:lang w:val="it-IT"/>
        </w:rPr>
        <w:t>vrurã</w:t>
      </w:r>
      <w:r w:rsidRPr="00817EFF">
        <w:rPr>
          <w:lang w:val="it-IT"/>
        </w:rPr>
        <w:t xml:space="preserve"> spunearea-a lui” (2 Tim. 4:8) va sh-si aproachi premiea. Ma urgentsiea-a pozitsiiljei-a noastã, bãnãndalui tu bitisirea-a chirolui shi soartã umineascã cum u-shtim, vãrnãoarã nu-ari s-azãptãseascã s-nã facã presii cafi dzuùã tu bana-a noastã.</w:t>
      </w:r>
    </w:p>
    <w:p w:rsidR="006F0C82" w:rsidRPr="00817EFF" w:rsidRDefault="006F0C82">
      <w:pPr>
        <w:rPr>
          <w:lang w:val="it-IT"/>
        </w:rPr>
      </w:pPr>
    </w:p>
    <w:p w:rsidR="006F0C82" w:rsidRPr="00817EFF" w:rsidRDefault="006F0C82" w:rsidP="00817EFF">
      <w:pPr>
        <w:jc w:val="center"/>
        <w:rPr>
          <w:b/>
          <w:bCs/>
          <w:sz w:val="28"/>
          <w:szCs w:val="28"/>
          <w:lang w:val="it-IT"/>
        </w:rPr>
      </w:pPr>
      <w:r w:rsidRPr="00817EFF">
        <w:rPr>
          <w:lang w:val="it-IT"/>
        </w:rPr>
        <w:br w:type="page"/>
      </w:r>
      <w:r w:rsidRPr="00817EFF">
        <w:rPr>
          <w:b/>
          <w:bCs/>
          <w:sz w:val="28"/>
          <w:szCs w:val="28"/>
          <w:lang w:val="it-IT"/>
        </w:rPr>
        <w:lastRenderedPageBreak/>
        <w:t>Annexu 4: Ãndriptatea-A Dumnidzàlui</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Ãnvitsarea di studentsãlji di Bibliea ari dizvãlitã cà un numir di-ntribari ligati multu s-aflã tu chirolu pãnã di completarea-a curslui. Tuti aesti aù ligãturã cu ãndriptatea-a Dumnidzàlui. Exempluri ca:</w:t>
      </w:r>
    </w:p>
    <w:p w:rsidR="006F0C82" w:rsidRPr="00817EFF" w:rsidRDefault="006F0C82" w:rsidP="00817EFF">
      <w:pPr>
        <w:ind w:firstLine="180"/>
        <w:jc w:val="both"/>
        <w:rPr>
          <w:lang w:val="it-IT"/>
        </w:rPr>
      </w:pPr>
    </w:p>
    <w:p w:rsidR="006F0C82" w:rsidRPr="00817EFF" w:rsidRDefault="006F0C82" w:rsidP="00817EFF">
      <w:pPr>
        <w:ind w:firstLine="180"/>
        <w:jc w:val="both"/>
        <w:rPr>
          <w:i/>
          <w:iCs/>
          <w:lang w:val="it-IT"/>
        </w:rPr>
      </w:pPr>
      <w:r w:rsidRPr="00817EFF">
        <w:rPr>
          <w:i/>
          <w:iCs/>
          <w:lang w:val="it-IT"/>
        </w:rPr>
        <w:t>‘Nu-i fer cà nitsi un nu-i grit di Dumnidzàlu s-u shtii Vangheljlu’.</w:t>
      </w:r>
    </w:p>
    <w:p w:rsidR="006F0C82" w:rsidRPr="00817EFF" w:rsidRDefault="006F0C82" w:rsidP="00817EFF">
      <w:pPr>
        <w:ind w:firstLine="180"/>
        <w:jc w:val="both"/>
        <w:rPr>
          <w:i/>
          <w:iCs/>
          <w:lang w:val="it-IT"/>
        </w:rPr>
      </w:pPr>
      <w:r w:rsidRPr="00817EFF">
        <w:rPr>
          <w:i/>
          <w:iCs/>
          <w:lang w:val="it-IT"/>
        </w:rPr>
        <w:t>‘Cãtse Dumnidzàlu lji-alãsã s-facã amãrtii Adam shi Eva, shi s-lã aducã pathimati shi greauùtati tu bana-a mushtinitorlor-a lor biliunji?’</w:t>
      </w:r>
    </w:p>
    <w:p w:rsidR="006F0C82" w:rsidRPr="00817EFF" w:rsidRDefault="006F0C82" w:rsidP="00817EFF">
      <w:pPr>
        <w:ind w:firstLine="180"/>
        <w:jc w:val="both"/>
        <w:rPr>
          <w:i/>
          <w:iCs/>
          <w:lang w:val="it-IT"/>
        </w:rPr>
      </w:pPr>
      <w:r w:rsidRPr="00817EFF">
        <w:rPr>
          <w:i/>
          <w:iCs/>
          <w:lang w:val="it-IT"/>
        </w:rPr>
        <w:t>‘Cãtse Dumnidzà u-alidzea Israel ca oaminjlji-a Lui tu Vecljul Testamentu, di cãt s-lã da shansa-a tutãlor?’</w:t>
      </w:r>
    </w:p>
    <w:p w:rsidR="006F0C82" w:rsidRPr="00817EFF" w:rsidRDefault="006F0C82" w:rsidP="00817EFF">
      <w:pPr>
        <w:ind w:firstLine="180"/>
        <w:jc w:val="both"/>
        <w:rPr>
          <w:i/>
          <w:iCs/>
          <w:lang w:val="it-IT"/>
        </w:rPr>
      </w:pPr>
    </w:p>
    <w:p w:rsidR="006F0C82" w:rsidRPr="00817EFF" w:rsidRDefault="006F0C82" w:rsidP="00817EFF">
      <w:pPr>
        <w:ind w:firstLine="180"/>
        <w:jc w:val="both"/>
        <w:rPr>
          <w:lang w:val="it-IT"/>
        </w:rPr>
      </w:pPr>
      <w:r w:rsidRPr="00817EFF">
        <w:rPr>
          <w:lang w:val="it-IT"/>
        </w:rPr>
        <w:t>Ahtãri problemi va s-astrãvãrseascã cafi un di noi, pi itsido di nivel di relatsiea s-him cu Dumnidzàlu. Cãndu-a s-minduim cà easti greauùã s-aflàm apandãsea pi lucàrli-aesti greali nu easti furnjiea bunã ca s-u alãsãm grita-a Dumnidzàlui. Di partea-aestã di turnari-a Hristolui, vãrnãoarã nu va s-yinem pãnã la pozitsiea di shtearea completã ti elji. Dauùã njilji di anji ninti, un bãrbat “aurlà, shi dzãsi cu làcãrnji, Pistipsescu, Doamne; Agiutã-a nimbistiminiljiljei a mea” (Marcu 9:24). Noi tuts u-avem personalitatea-aestã ãmpãrtsatã; partea di noi pistipseascã, ma alantã parti tsi-i cu numa ‘nipistipseari’ multu lã-lipseashti agiutorlu-a Domnului s-tacã. Tu dzàlili icà stãmãnjli di-ninti-a pãtãgiuniljei, aestã-i multu diftursitã emotsii, shi pãnã la vãrã nivel ea va s-facã diznàù tu bana-a noasti tuti.</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 xml:space="preserve">‘Nipistipsearea’-a noastã va s-u ljea formã di typurli di-ntribãrli la Dumnidzà listati-nsus. Lucrulu fundamental ti tsi lipseashti s-avem conshtiintsã easti cà nu s-mindueashti cà noi lipseashti s-u ghidem pi Dumnidzàlu cà-i nifer icà nindriptat. Mas u-featsim aestã, noi featsim giudicãturã contra Dumnidzàlu Tutputernic tu minduearea di pertseptsiea-a </w:t>
      </w:r>
      <w:r w:rsidRPr="00817EFF">
        <w:rPr>
          <w:i/>
          <w:iCs/>
          <w:lang w:val="it-IT"/>
        </w:rPr>
        <w:t>noastã</w:t>
      </w:r>
      <w:r w:rsidRPr="00817EFF">
        <w:rPr>
          <w:lang w:val="it-IT"/>
        </w:rPr>
        <w:t xml:space="preserve">. Noi dzãsim cà mas </w:t>
      </w:r>
      <w:r w:rsidRPr="00817EFF">
        <w:rPr>
          <w:i/>
          <w:iCs/>
          <w:lang w:val="it-IT"/>
        </w:rPr>
        <w:t>noi</w:t>
      </w:r>
      <w:r w:rsidRPr="00817EFF">
        <w:rPr>
          <w:lang w:val="it-IT"/>
        </w:rPr>
        <w:t xml:space="preserve"> him Dumnidzà, va s-lucràm tu unã cali diferentã di-cãt cum featsi Dumnidzàlu. Easti unã di nai ma marea cãdeari-a oaminjlor s-nu u-tinjiseascã amãrtiea-atsea mari di omlu, shi ãndriptatea atsea di dip-a Dumnidzàlui. Mas Dumnidzàlu nu-i di dip ãndreptu, atumtsea nu-ari vãrã cheatrã moralã tu existarea-ntreagã. Di-aclo </w:t>
      </w:r>
      <w:r w:rsidRPr="00817EFF">
        <w:rPr>
          <w:i/>
          <w:iCs/>
          <w:lang w:val="it-IT"/>
        </w:rPr>
        <w:t>nu</w:t>
      </w:r>
      <w:r w:rsidRPr="00817EFF">
        <w:rPr>
          <w:lang w:val="it-IT"/>
        </w:rPr>
        <w:t>-ari un contseptu di dealihea ti-ndriptatea shi nindriptatea. Ideiea tutã di relighiea (‘iara-ligarea’) cu Dumnidzà di-aclo easti fãr’ di furnjiea. Cum ficiorlji pot mash s-mindueascã tu pertseptsiili-a lor ligati shi paradigmili di mindueari, ashi shi ficiorlji-al Dumnidzà cu Tatãl-a lor. Ma pristi aestã; cum cãnea-i ti omlu, ashi-i shi omlu la Dumnidzàlui. Ieremiea li-bãgã tu-ntribari cãljurli-a Dumnidzàlui, ma tu un efortu s-u acãchiseascã ma ghini Dumnidzàlu cari u-acãchisea ca di dip-ndreptu:</w:t>
      </w:r>
    </w:p>
    <w:p w:rsidR="006F0C82" w:rsidRPr="00817EFF" w:rsidRDefault="006F0C82" w:rsidP="00817EFF">
      <w:pPr>
        <w:ind w:firstLine="180"/>
        <w:jc w:val="both"/>
        <w:rPr>
          <w:lang w:val="it-IT"/>
        </w:rPr>
      </w:pPr>
    </w:p>
    <w:p w:rsidR="006F0C82" w:rsidRPr="00817EFF" w:rsidRDefault="006F0C82" w:rsidP="00817EFF">
      <w:pPr>
        <w:rPr>
          <w:lang w:val="it-IT"/>
        </w:rPr>
      </w:pPr>
      <w:r w:rsidRPr="00817EFF">
        <w:rPr>
          <w:lang w:val="it-IT"/>
        </w:rPr>
        <w:t xml:space="preserve">“Ãndreptsã eshtsã Tini, Doamne, cara s-intru tu giudicatã cu Tini: ti-ndriptatea voi sã zburàscu cu Tini” (Ier 12:1 A.V. mg., vid. Ps. 88:19,34,39,52). </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 xml:space="preserve">Sughestiea cà Dumnidzà poati s-hibã fãrã di-ndreptu implicheadzã cà noi avem tsiva di-ndreptsã, tsi pi vãrã modus Dumnidzà lã-asparsi. Factul cà Dumnidzà eara Creatorlu-a nostru shi easti Contsãnatorli-a nostru constantu scljeamã cà noi </w:t>
      </w:r>
      <w:r w:rsidRPr="00817EFF">
        <w:rPr>
          <w:i/>
          <w:iCs/>
          <w:lang w:val="it-IT"/>
        </w:rPr>
        <w:t>nu</w:t>
      </w:r>
      <w:r w:rsidRPr="00817EFF">
        <w:rPr>
          <w:lang w:val="it-IT"/>
        </w:rPr>
        <w:t xml:space="preserve"> avem-ndriptàts. Noi bãnem </w:t>
      </w:r>
      <w:r w:rsidRPr="00817EFF">
        <w:rPr>
          <w:i/>
          <w:iCs/>
          <w:lang w:val="it-IT"/>
        </w:rPr>
        <w:t>constantã</w:t>
      </w:r>
      <w:r w:rsidRPr="00817EFF">
        <w:rPr>
          <w:lang w:val="it-IT"/>
        </w:rPr>
        <w:t xml:space="preserve"> tu njila-a Lui, nu mash cãndu-a s-adràm amãrtii. ‘Ãndriptàtsli-a oaminjlor’ easti un contseptu di om, adrat di omlu sh-si s-iustificheadzã insunji. Noi intràm tu lumea-aestã cu tsiva, shi va s-u alãsãm cu tsiva altu. Tutã tsi him shi avem easti unã pishcheshi-ntreagã, datã ti un chiro shcurtu s-videm cum noi-a s-apandisim. Mas Dumnidzà nã-greashti ti unã relatsii ma aproapea </w:t>
      </w:r>
      <w:r w:rsidRPr="00817EFF">
        <w:rPr>
          <w:lang w:val="it-IT"/>
        </w:rPr>
        <w:lastRenderedPageBreak/>
        <w:t>cu El, noi lipseashti cu hãricoapa s-apãndisim. S-fudzim di-aestã cà altsã nã-spunirã, easti s-bãgãm pon la Dumnidzàlu tu unã di modusli nai ma duroasi.</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 xml:space="preserve">Noi him prãvdzã dupu natura (Ecc. 3:18-20). Noi putem s-dzãsim, ‘Cãtse omlu easti alidzat s-aibã unã relatsiea cu Dumnidzàlu, di cãt vãrã altã prãvdã?’ Furnjiea exactã nu-a s-putem s-u acãchisim shi cãndu va nã-si spuni. Idhyea-i dealihea ti ãngrãpsiturã di Adrarea ti adrarea-a lumiljei. Explanatsiea shtiintsificã di-atsea cum Dumnidzà u-adrà materiea shi u-organizà tu unã ciudii di daima tu univerzul-a nostru easti ma multu pristi posibilitatea di shtiintsã umineascã s-u tinjiseascã vãrnãoarã. Dumnidzà di-aclo u-avea spusã faptul-a Lui di adrarea tu unã limba tsi mash atsel ca ficiorlu poati s-u aproachi. Idhyea-i sh-ti dilemili moralitsi cari nã-suntu bãgati tu ahurhirea-a annexlui-aestu. Cartea-aestã li-ari disinjatã-nvitsãturli di Bibliea ti-ntribàrli-aesti. Mintea-a noastrã nu easti dupu naturã cu-ncljineari ti zborlu-a Dumnidzàlui; noi-a s-avem greauùtati s-li apruchem vãrã di aesti lucri tu moduslu cum Bibliea li-spuni. Ma noi lipseashti s-u pricunushtem atsea cà problemlu-i a </w:t>
      </w:r>
      <w:r w:rsidRPr="00817EFF">
        <w:rPr>
          <w:i/>
          <w:iCs/>
          <w:lang w:val="it-IT"/>
        </w:rPr>
        <w:t>nostru</w:t>
      </w:r>
      <w:r w:rsidRPr="00817EFF">
        <w:rPr>
          <w:lang w:val="it-IT"/>
        </w:rPr>
        <w:t xml:space="preserve">, sh-nu a Dumnidzàlui. Noi nu avem unã auto-cãnushteari lipsitã s-u apruchem atsea cà minduearea-a noastã easti tu baza cu alatusi. Noi lipseashti s-armãnem tu minduearea cu factul cà noi him dealihea cu unã lãngoari mentalã tu comparatsiea cu Dumnidzàlu. Calea-a noastrã di mindueari nu-i mash unã jgljioatã ma-nghios di atsea-a Dumnidzàlui; easti mash tu fundamentul un protses di mindueari </w:t>
      </w:r>
      <w:r w:rsidRPr="00817EFF">
        <w:rPr>
          <w:i/>
          <w:iCs/>
          <w:lang w:val="it-IT"/>
        </w:rPr>
        <w:t>diferentu</w:t>
      </w:r>
      <w:r w:rsidRPr="00817EFF">
        <w:rPr>
          <w:lang w:val="it-IT"/>
        </w:rPr>
        <w:t xml:space="preserve"> di-atsel-a Lui. Di ispetea-aestã noi him-ntribats s-u luàm minduearea-a Hristolui, s-nvitsàm dit zborlu-a Dumnidzàlui s-u tinjisim calea-a Lui di mindueari, shi s-fãtsem efortu s-u adràm sh-a nostru.</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Tuts va s-him tu sinfunii cà ari multi elementi di creatsiea-a Dumnidzàlui tsi suntu limbidã multu buni; ari evidentã un contseptu di-ndriptatea tsi u-emaneascã creatorlu-a nostru, shi easti manifestatsiea-a creatsiiljei-a Lui. Problemlu easti, cà ari alti lucri tu experientsa-a noastã umineascã tsi suntu limbidã arài shi negativi. Aestã-i atsea tsi featsi tsiva confuzii ti-ndriptatea-a Dumnidzàlui.</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 xml:space="preserve">Ti jali, multsã, deapoaea yinã tu nipistipseari di-ndriptatea-a Dumnidzàlui, shi tu atsea desi El existeadzã. Ma nu-i fer ma ghini s-dzãsim cà noi pistipsim tu Dumnidzàlu easti bunã shi-ndreaptã tu fundamentul, cum El spuni tu zborlu-a Lui, ma </w:t>
      </w:r>
      <w:r w:rsidRPr="00817EFF">
        <w:rPr>
          <w:i/>
          <w:iCs/>
          <w:lang w:val="it-IT"/>
        </w:rPr>
        <w:t>noi</w:t>
      </w:r>
      <w:r w:rsidRPr="00817EFF">
        <w:rPr>
          <w:lang w:val="it-IT"/>
        </w:rPr>
        <w:t xml:space="preserve"> avem problemi di </w:t>
      </w:r>
      <w:r w:rsidRPr="00817EFF">
        <w:rPr>
          <w:i/>
          <w:iCs/>
          <w:lang w:val="it-IT"/>
        </w:rPr>
        <w:t>acãchiseari</w:t>
      </w:r>
      <w:r w:rsidRPr="00817EFF">
        <w:rPr>
          <w:lang w:val="it-IT"/>
        </w:rPr>
        <w:t xml:space="preserve"> di loclu-a aràeatsãljei tu creatsiea-a Lui?</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“Ascumtili lucri suntu-a Domnului, Dumnidzàlu a nostu, shi-atseali dizvãlitili lucri suntu-a noasti” (Deùt. 29:29). Vangheljlu s-dzãsi “ti-atsea cà-atsea tsi poati sã si cãnoascã ti Dumnidzà“ (Rom. 1:19), tsi implicheadzã cà ari multu altu tsi nica nu poati s-hibã cãnãscutã. Ari vãrã printsipi dealihea tsi putem limbidã s-videm tu zborlu-a Dumnidzàlui; shi ari multsã altsã pãrtsã di caracterlu-a Dumnidzàlui tsi nã-ducã pãnã la aestã. Ma ari shi alti “lucri ascumti” ti cãljurli-a Dumnidzàlui, pi cari noi nu-avem aprucheari tu bana-aestã. Cu-atsea Pavlu poati s-dzãcã cà tu un sensu el u-cãnãscu Hristos shi Dumnidzà, cãt putem sh-noi (2 Tim.1:12; 2 Cor.5:16; Gal.4:9; Uvr.10:30; 1 Oani 2:13), sh-nai ma multu cu experientsã-a vreariljei di Dumnidzàlu shi apãndãsirea pi ea (1 Oani 4:7,8); ma pi un altu sensu el “unã parti l-cãnushtea” (1 Cor. 13:9,12), cu mintea ti turnarea di Hristolu, “ta su-l cãnoscu el (atumtsea), shi putearea-a-nyeariljei a lui” (Fil. 3:10).</w:t>
      </w:r>
    </w:p>
    <w:p w:rsidR="006F0C82" w:rsidRPr="00817EFF" w:rsidRDefault="006F0C82" w:rsidP="00817EFF">
      <w:pPr>
        <w:ind w:firstLine="180"/>
        <w:jc w:val="both"/>
        <w:rPr>
          <w:lang w:val="it-IT"/>
        </w:rPr>
      </w:pPr>
    </w:p>
    <w:p w:rsidR="006F0C82" w:rsidRPr="00817EFF" w:rsidRDefault="006F0C82" w:rsidP="00817EFF">
      <w:pPr>
        <w:ind w:firstLine="180"/>
        <w:jc w:val="both"/>
        <w:rPr>
          <w:lang w:val="it-IT"/>
        </w:rPr>
      </w:pPr>
      <w:r w:rsidRPr="00817EFF">
        <w:rPr>
          <w:lang w:val="it-IT"/>
        </w:rPr>
        <w:t xml:space="preserve">Cum noi him tu crishteari dizvãlits la-ndriptatea-a Dumnidzàlui cu studiearea-a Zborlui-a Lui, noi va ù-ashtiptãm cãt ma multu yinearea-a Vãsiliea-a Lui, cãndu shi caracteristitsli-a Lui-ndriptati dit soni va s-hibã manifestati simplã, fizicalã tu un </w:t>
      </w:r>
      <w:r w:rsidRPr="00817EFF">
        <w:rPr>
          <w:lang w:val="it-IT"/>
        </w:rPr>
        <w:lastRenderedPageBreak/>
        <w:t>modus tsi oaminjlji-a Lui tuts va s-poatã s-u acãchiseascã shi s-u va cu hãricoapa. Tu chirolu-aestu va s-putem s-u videm dipisirea finalã di tutili traumi tsi tora li-ghideascã ficiorlji-a Dumnidzàlui – pi plan intelectual, mural shi fizical: “cà videm tora ca pristi firidã, tu-scutidea; ma atumtsea, oclji-tu-oclji: tora cãnãscum unã parti; ma-atumtsea va s-cãnãscum di dip, cum sh-tora him cãnãscuts.” (1 Cor. 13:12,13).</w:t>
      </w:r>
    </w:p>
    <w:p w:rsidR="006F0C82" w:rsidRPr="00817EFF" w:rsidRDefault="006F0C82">
      <w:pPr>
        <w:rPr>
          <w:lang w:val="it-IT"/>
        </w:rPr>
      </w:pPr>
    </w:p>
    <w:p w:rsidR="006F0C82" w:rsidRPr="006F0C82" w:rsidRDefault="006F0C82" w:rsidP="006F0C82">
      <w:pPr>
        <w:pStyle w:val="ListParagraph"/>
        <w:ind w:left="1005"/>
        <w:jc w:val="both"/>
        <w:rPr>
          <w:lang w:val="it-CH"/>
        </w:rPr>
      </w:pPr>
    </w:p>
    <w:sectPr w:rsidR="006F0C82" w:rsidRPr="006F0C82" w:rsidSect="0026526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5267" w:rsidRDefault="00C92717">
      <w:r>
        <w:separator/>
      </w:r>
    </w:p>
  </w:endnote>
  <w:endnote w:type="continuationSeparator" w:id="0">
    <w:p w:rsidR="00265267" w:rsidRDefault="00C927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kedonski Tajms">
    <w:altName w:val="Courier New"/>
    <w:charset w:val="00"/>
    <w:family w:val="roman"/>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5267" w:rsidRDefault="00C92717">
      <w:r>
        <w:separator/>
      </w:r>
    </w:p>
  </w:footnote>
  <w:footnote w:type="continuationSeparator" w:id="0">
    <w:p w:rsidR="00265267" w:rsidRDefault="00C92717">
      <w:r>
        <w:continuationSeparator/>
      </w:r>
    </w:p>
  </w:footnote>
  <w:footnote w:id="1">
    <w:p w:rsidR="00265267" w:rsidRPr="00854FF1" w:rsidRDefault="00C92717">
      <w:pPr>
        <w:pStyle w:val="FootnoteText"/>
        <w:jc w:val="both"/>
        <w:rPr>
          <w:lang w:val="en-US"/>
        </w:rPr>
      </w:pPr>
      <w:r>
        <w:rPr>
          <w:rStyle w:val="FootnoteReference"/>
        </w:rPr>
        <w:footnoteRef/>
      </w:r>
      <w:r>
        <w:t xml:space="preserve"> </w:t>
      </w:r>
      <w:r>
        <w:rPr>
          <w:lang w:val="en-US"/>
        </w:rPr>
        <w:t>Sh-pi ninga atsea cà eara-ngràpsitã pi angleashti dit seculu XIX, cartea-aestã nu poati s-adarã unã carti cà-aestã, dupã minduearea-a autorlui, cà unã spuneari clarã ti Dealihea Biblicã di bazi tu diferentsii di miturlji tu crãshtinamea. Ea poati s-hibã loatã di publicãtorlji.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078B6"/>
    <w:multiLevelType w:val="hybridMultilevel"/>
    <w:tmpl w:val="3404DFDE"/>
    <w:lvl w:ilvl="0" w:tplc="82D22BA8">
      <w:start w:val="1"/>
      <w:numFmt w:val="decimal"/>
      <w:lvlText w:val="%1."/>
      <w:lvlJc w:val="left"/>
      <w:pPr>
        <w:tabs>
          <w:tab w:val="num" w:pos="1035"/>
        </w:tabs>
        <w:ind w:left="1035" w:hanging="675"/>
      </w:pPr>
      <w:rPr>
        <w:rFonts w:hint="default"/>
        <w:b/>
      </w:rPr>
    </w:lvl>
    <w:lvl w:ilvl="1" w:tplc="F5BA77E8">
      <w:start w:val="1"/>
      <w:numFmt w:val="bullet"/>
      <w:lvlText w:val="-"/>
      <w:lvlJc w:val="left"/>
      <w:pPr>
        <w:tabs>
          <w:tab w:val="num" w:pos="1440"/>
        </w:tabs>
        <w:ind w:left="1440" w:hanging="360"/>
      </w:pPr>
      <w:rPr>
        <w:rFonts w:ascii="Times New Roman" w:eastAsia="SimSun" w:hAnsi="Times New Roman" w:cs="Times New Roman" w:hint="default"/>
      </w:rPr>
    </w:lvl>
    <w:lvl w:ilvl="2" w:tplc="BAE42FEA">
      <w:start w:val="1"/>
      <w:numFmt w:val="lowerLetter"/>
      <w:lvlText w:val="%3)"/>
      <w:lvlJc w:val="left"/>
      <w:pPr>
        <w:tabs>
          <w:tab w:val="num" w:pos="2340"/>
        </w:tabs>
        <w:ind w:left="2340" w:hanging="360"/>
      </w:pPr>
      <w:rPr>
        <w:rFonts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8A14A8"/>
    <w:multiLevelType w:val="hybridMultilevel"/>
    <w:tmpl w:val="456839BC"/>
    <w:lvl w:ilvl="0" w:tplc="15BE5A20">
      <w:start w:val="1"/>
      <w:numFmt w:val="bullet"/>
      <w:lvlText w:val=""/>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9E8310E"/>
    <w:multiLevelType w:val="hybridMultilevel"/>
    <w:tmpl w:val="5A0A8A00"/>
    <w:lvl w:ilvl="0" w:tplc="F5902C5E">
      <w:start w:val="1"/>
      <w:numFmt w:val="decimal"/>
      <w:lvlText w:val="%1."/>
      <w:lvlJc w:val="left"/>
      <w:pPr>
        <w:tabs>
          <w:tab w:val="num" w:pos="1020"/>
        </w:tabs>
        <w:ind w:left="1020" w:hanging="660"/>
      </w:pPr>
      <w:rPr>
        <w:rFonts w:ascii="Times New Roman" w:hAnsi="Times New Roman"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072910"/>
    <w:multiLevelType w:val="hybridMultilevel"/>
    <w:tmpl w:val="4B7AF276"/>
    <w:lvl w:ilvl="0" w:tplc="8A569DF4">
      <w:start w:val="1"/>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nsid w:val="14857409"/>
    <w:multiLevelType w:val="hybridMultilevel"/>
    <w:tmpl w:val="F8A80E7E"/>
    <w:lvl w:ilvl="0" w:tplc="A9B29F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4A06859"/>
    <w:multiLevelType w:val="hybridMultilevel"/>
    <w:tmpl w:val="0CFA47B0"/>
    <w:lvl w:ilvl="0" w:tplc="A60E0214">
      <w:start w:val="1"/>
      <w:numFmt w:val="decimal"/>
      <w:lvlText w:val="%1."/>
      <w:lvlJc w:val="left"/>
      <w:pPr>
        <w:tabs>
          <w:tab w:val="num" w:pos="975"/>
        </w:tabs>
        <w:ind w:left="975" w:hanging="61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802D54"/>
    <w:multiLevelType w:val="hybridMultilevel"/>
    <w:tmpl w:val="7AA0BD28"/>
    <w:lvl w:ilvl="0" w:tplc="15BE5A20">
      <w:start w:val="1"/>
      <w:numFmt w:val="bullet"/>
      <w:lvlText w:val=""/>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7">
    <w:nsid w:val="19BE53A4"/>
    <w:multiLevelType w:val="hybridMultilevel"/>
    <w:tmpl w:val="128CF3FA"/>
    <w:lvl w:ilvl="0" w:tplc="15BE5A20">
      <w:start w:val="1"/>
      <w:numFmt w:val="bullet"/>
      <w:lvlText w:val=""/>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8">
    <w:nsid w:val="1A5E2C09"/>
    <w:multiLevelType w:val="hybridMultilevel"/>
    <w:tmpl w:val="46106098"/>
    <w:lvl w:ilvl="0" w:tplc="15BE5A20">
      <w:start w:val="1"/>
      <w:numFmt w:val="bullet"/>
      <w:lvlText w:val=""/>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9">
    <w:nsid w:val="1A670F1D"/>
    <w:multiLevelType w:val="hybridMultilevel"/>
    <w:tmpl w:val="3B384368"/>
    <w:lvl w:ilvl="0" w:tplc="2F9E48E8">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nsid w:val="1C2729C7"/>
    <w:multiLevelType w:val="hybridMultilevel"/>
    <w:tmpl w:val="B87C14D6"/>
    <w:lvl w:ilvl="0" w:tplc="8098BCBA">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1E8626BA"/>
    <w:multiLevelType w:val="hybridMultilevel"/>
    <w:tmpl w:val="DA58E7AC"/>
    <w:lvl w:ilvl="0" w:tplc="15BE5A2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1EFB3C9B"/>
    <w:multiLevelType w:val="hybridMultilevel"/>
    <w:tmpl w:val="B0C030D2"/>
    <w:lvl w:ilvl="0" w:tplc="15BE5A20">
      <w:start w:val="1"/>
      <w:numFmt w:val="bullet"/>
      <w:lvlText w:val=""/>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3">
    <w:nsid w:val="2123015E"/>
    <w:multiLevelType w:val="hybridMultilevel"/>
    <w:tmpl w:val="75DE6884"/>
    <w:lvl w:ilvl="0" w:tplc="5D7A9D1A">
      <w:start w:val="1"/>
      <w:numFmt w:val="decimal"/>
      <w:lvlText w:val="%1."/>
      <w:lvlJc w:val="left"/>
      <w:pPr>
        <w:tabs>
          <w:tab w:val="num" w:pos="1005"/>
        </w:tabs>
        <w:ind w:left="1005" w:hanging="64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13B7DAD"/>
    <w:multiLevelType w:val="hybridMultilevel"/>
    <w:tmpl w:val="C29686D4"/>
    <w:lvl w:ilvl="0" w:tplc="F5902C5E">
      <w:start w:val="1"/>
      <w:numFmt w:val="decimal"/>
      <w:lvlText w:val="%1."/>
      <w:lvlJc w:val="left"/>
      <w:pPr>
        <w:tabs>
          <w:tab w:val="num" w:pos="1020"/>
        </w:tabs>
        <w:ind w:left="1020" w:hanging="660"/>
      </w:pPr>
      <w:rPr>
        <w:rFonts w:ascii="Times New Roman" w:hAnsi="Times New Roman" w:hint="default"/>
        <w:b/>
        <w:i w:val="0"/>
      </w:rPr>
    </w:lvl>
    <w:lvl w:ilvl="1" w:tplc="0C321C6A">
      <w:start w:val="1"/>
      <w:numFmt w:val="bullet"/>
      <w:lvlText w:val="-"/>
      <w:lvlJc w:val="left"/>
      <w:pPr>
        <w:tabs>
          <w:tab w:val="num" w:pos="1440"/>
        </w:tabs>
        <w:ind w:left="1440" w:hanging="360"/>
      </w:pPr>
      <w:rPr>
        <w:rFonts w:ascii="Times New Roman" w:eastAsia="SimSu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46C7EDF"/>
    <w:multiLevelType w:val="hybridMultilevel"/>
    <w:tmpl w:val="3898676E"/>
    <w:lvl w:ilvl="0" w:tplc="0324B592">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6">
    <w:nsid w:val="24EC3560"/>
    <w:multiLevelType w:val="hybridMultilevel"/>
    <w:tmpl w:val="E07C7DB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7872158"/>
    <w:multiLevelType w:val="hybridMultilevel"/>
    <w:tmpl w:val="E8EA18E8"/>
    <w:lvl w:ilvl="0" w:tplc="15BE5A20">
      <w:start w:val="1"/>
      <w:numFmt w:val="bullet"/>
      <w:lvlText w:val=""/>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8">
    <w:nsid w:val="28F16267"/>
    <w:multiLevelType w:val="hybridMultilevel"/>
    <w:tmpl w:val="DBE45FC0"/>
    <w:lvl w:ilvl="0" w:tplc="67C08E1A">
      <w:start w:val="1"/>
      <w:numFmt w:val="decimal"/>
      <w:lvlText w:val="%1)"/>
      <w:lvlJc w:val="left"/>
      <w:pPr>
        <w:tabs>
          <w:tab w:val="num" w:pos="900"/>
        </w:tabs>
        <w:ind w:left="900" w:hanging="360"/>
      </w:pPr>
      <w:rPr>
        <w:rFonts w:hint="default"/>
        <w:b/>
      </w:rPr>
    </w:lvl>
    <w:lvl w:ilvl="1" w:tplc="B74C6EA6">
      <w:start w:val="1"/>
      <w:numFmt w:val="decimal"/>
      <w:lvlText w:val="%2)"/>
      <w:lvlJc w:val="left"/>
      <w:pPr>
        <w:tabs>
          <w:tab w:val="num" w:pos="1620"/>
        </w:tabs>
        <w:ind w:left="1620" w:hanging="360"/>
      </w:pPr>
      <w:rPr>
        <w:rFonts w:hint="default"/>
        <w:b/>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nsid w:val="2BBD377C"/>
    <w:multiLevelType w:val="hybridMultilevel"/>
    <w:tmpl w:val="AB4CFFA4"/>
    <w:lvl w:ilvl="0" w:tplc="15BE5A20">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C102D8D"/>
    <w:multiLevelType w:val="hybridMultilevel"/>
    <w:tmpl w:val="6F86FE18"/>
    <w:lvl w:ilvl="0" w:tplc="15BE5A20">
      <w:start w:val="1"/>
      <w:numFmt w:val="bullet"/>
      <w:lvlText w:val=""/>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1">
    <w:nsid w:val="2C7835C8"/>
    <w:multiLevelType w:val="hybridMultilevel"/>
    <w:tmpl w:val="6180CC1C"/>
    <w:lvl w:ilvl="0" w:tplc="3AC05850">
      <w:start w:val="1"/>
      <w:numFmt w:val="decimal"/>
      <w:lvlText w:val="%1."/>
      <w:lvlJc w:val="left"/>
      <w:pPr>
        <w:tabs>
          <w:tab w:val="num" w:pos="1005"/>
        </w:tabs>
        <w:ind w:left="1005" w:hanging="64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407283F"/>
    <w:multiLevelType w:val="hybridMultilevel"/>
    <w:tmpl w:val="E946C9F8"/>
    <w:lvl w:ilvl="0" w:tplc="62C8F008">
      <w:start w:val="1"/>
      <w:numFmt w:val="decimal"/>
      <w:lvlText w:val="%1)"/>
      <w:lvlJc w:val="left"/>
      <w:pPr>
        <w:tabs>
          <w:tab w:val="num" w:pos="1440"/>
        </w:tabs>
        <w:ind w:left="144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34433E2B"/>
    <w:multiLevelType w:val="hybridMultilevel"/>
    <w:tmpl w:val="C60C507E"/>
    <w:lvl w:ilvl="0" w:tplc="B45266A2">
      <w:numFmt w:val="bullet"/>
      <w:lvlText w:val="-"/>
      <w:lvlJc w:val="left"/>
      <w:pPr>
        <w:tabs>
          <w:tab w:val="num" w:pos="1260"/>
        </w:tabs>
        <w:ind w:left="1260" w:hanging="360"/>
      </w:pPr>
      <w:rPr>
        <w:rFonts w:ascii="Times New Roman" w:eastAsia="SimSun" w:hAnsi="Times New Roman" w:cs="Times New Roman"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4">
    <w:nsid w:val="3656325B"/>
    <w:multiLevelType w:val="hybridMultilevel"/>
    <w:tmpl w:val="A0881892"/>
    <w:lvl w:ilvl="0" w:tplc="F80CA814">
      <w:start w:val="9"/>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83343EF"/>
    <w:multiLevelType w:val="hybridMultilevel"/>
    <w:tmpl w:val="BBB828DE"/>
    <w:lvl w:ilvl="0" w:tplc="15BE5A20">
      <w:start w:val="1"/>
      <w:numFmt w:val="bullet"/>
      <w:lvlText w:val=""/>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3E02103C"/>
    <w:multiLevelType w:val="hybridMultilevel"/>
    <w:tmpl w:val="040A57D0"/>
    <w:lvl w:ilvl="0" w:tplc="15BE5A20">
      <w:start w:val="1"/>
      <w:numFmt w:val="bullet"/>
      <w:lvlText w:val=""/>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7">
    <w:nsid w:val="3F185001"/>
    <w:multiLevelType w:val="hybridMultilevel"/>
    <w:tmpl w:val="D25EFF56"/>
    <w:lvl w:ilvl="0" w:tplc="DD9C5C50">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8">
    <w:nsid w:val="43AC5530"/>
    <w:multiLevelType w:val="hybridMultilevel"/>
    <w:tmpl w:val="2ACE73DC"/>
    <w:lvl w:ilvl="0" w:tplc="824E6446">
      <w:numFmt w:val="bullet"/>
      <w:lvlText w:val="-"/>
      <w:lvlJc w:val="left"/>
      <w:pPr>
        <w:tabs>
          <w:tab w:val="num" w:pos="900"/>
        </w:tabs>
        <w:ind w:left="900" w:hanging="54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70254C4"/>
    <w:multiLevelType w:val="hybridMultilevel"/>
    <w:tmpl w:val="04C42764"/>
    <w:lvl w:ilvl="0" w:tplc="0A8AA39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960273B"/>
    <w:multiLevelType w:val="hybridMultilevel"/>
    <w:tmpl w:val="7C8A1F36"/>
    <w:lvl w:ilvl="0" w:tplc="15BE5A2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4FB8018D"/>
    <w:multiLevelType w:val="hybridMultilevel"/>
    <w:tmpl w:val="79A88006"/>
    <w:lvl w:ilvl="0" w:tplc="EADC76C2">
      <w:start w:val="1"/>
      <w:numFmt w:val="decimal"/>
      <w:lvlText w:val="%1."/>
      <w:lvlJc w:val="left"/>
      <w:pPr>
        <w:tabs>
          <w:tab w:val="num" w:pos="990"/>
        </w:tabs>
        <w:ind w:left="990" w:hanging="63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2973A1C"/>
    <w:multiLevelType w:val="hybridMultilevel"/>
    <w:tmpl w:val="0EF08E22"/>
    <w:lvl w:ilvl="0" w:tplc="15BE5A20">
      <w:start w:val="1"/>
      <w:numFmt w:val="bullet"/>
      <w:lvlText w:val=""/>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3">
    <w:nsid w:val="563E5787"/>
    <w:multiLevelType w:val="hybridMultilevel"/>
    <w:tmpl w:val="017087C4"/>
    <w:lvl w:ilvl="0" w:tplc="2BF0EF54">
      <w:start w:val="1"/>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nsid w:val="5ACB59C2"/>
    <w:multiLevelType w:val="hybridMultilevel"/>
    <w:tmpl w:val="BF00DB88"/>
    <w:lvl w:ilvl="0" w:tplc="FAB6B6A8">
      <w:start w:val="1"/>
      <w:numFmt w:val="decimal"/>
      <w:lvlText w:val="%1)"/>
      <w:lvlJc w:val="left"/>
      <w:pPr>
        <w:tabs>
          <w:tab w:val="num" w:pos="630"/>
        </w:tabs>
        <w:ind w:left="630" w:hanging="45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5">
    <w:nsid w:val="5ADB417E"/>
    <w:multiLevelType w:val="hybridMultilevel"/>
    <w:tmpl w:val="9C54A82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0197AA7"/>
    <w:multiLevelType w:val="hybridMultilevel"/>
    <w:tmpl w:val="CB62F016"/>
    <w:lvl w:ilvl="0" w:tplc="CD12A4B8">
      <w:numFmt w:val="bullet"/>
      <w:lvlText w:val="-"/>
      <w:lvlJc w:val="left"/>
      <w:pPr>
        <w:tabs>
          <w:tab w:val="num" w:pos="885"/>
        </w:tabs>
        <w:ind w:left="885" w:hanging="525"/>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0CD72B3"/>
    <w:multiLevelType w:val="hybridMultilevel"/>
    <w:tmpl w:val="3208A592"/>
    <w:lvl w:ilvl="0" w:tplc="E130AF6C">
      <w:numFmt w:val="bullet"/>
      <w:lvlText w:val="-"/>
      <w:lvlJc w:val="left"/>
      <w:pPr>
        <w:tabs>
          <w:tab w:val="num" w:pos="870"/>
        </w:tabs>
        <w:ind w:left="870" w:hanging="51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1595BF6"/>
    <w:multiLevelType w:val="hybridMultilevel"/>
    <w:tmpl w:val="6CC2C8A0"/>
    <w:lvl w:ilvl="0" w:tplc="955426B6">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9">
    <w:nsid w:val="61BA642A"/>
    <w:multiLevelType w:val="hybridMultilevel"/>
    <w:tmpl w:val="D232656A"/>
    <w:lvl w:ilvl="0" w:tplc="F7700976">
      <w:numFmt w:val="bullet"/>
      <w:lvlText w:val="-"/>
      <w:lvlJc w:val="left"/>
      <w:pPr>
        <w:tabs>
          <w:tab w:val="num" w:pos="1620"/>
        </w:tabs>
        <w:ind w:left="1620" w:hanging="360"/>
      </w:pPr>
      <w:rPr>
        <w:rFonts w:ascii="Times New Roman" w:eastAsia="Times New Roman" w:hAnsi="Times New Roman" w:cs="Times New Roman"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0">
    <w:nsid w:val="62D53FF7"/>
    <w:multiLevelType w:val="hybridMultilevel"/>
    <w:tmpl w:val="5310F1BC"/>
    <w:lvl w:ilvl="0" w:tplc="FE1AF060">
      <w:start w:val="1"/>
      <w:numFmt w:val="decimal"/>
      <w:lvlText w:val="%1."/>
      <w:lvlJc w:val="left"/>
      <w:pPr>
        <w:tabs>
          <w:tab w:val="num" w:pos="960"/>
        </w:tabs>
        <w:ind w:left="960" w:hanging="60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4F71F02"/>
    <w:multiLevelType w:val="hybridMultilevel"/>
    <w:tmpl w:val="39DE4D62"/>
    <w:lvl w:ilvl="0" w:tplc="F5902C5E">
      <w:start w:val="1"/>
      <w:numFmt w:val="decimal"/>
      <w:lvlText w:val="%1."/>
      <w:lvlJc w:val="left"/>
      <w:pPr>
        <w:tabs>
          <w:tab w:val="num" w:pos="1020"/>
        </w:tabs>
        <w:ind w:left="1020" w:hanging="6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68B1D48"/>
    <w:multiLevelType w:val="hybridMultilevel"/>
    <w:tmpl w:val="5DBC5B32"/>
    <w:lvl w:ilvl="0" w:tplc="F770097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6B1140F5"/>
    <w:multiLevelType w:val="hybridMultilevel"/>
    <w:tmpl w:val="677693C2"/>
    <w:lvl w:ilvl="0" w:tplc="15BE5A20">
      <w:start w:val="1"/>
      <w:numFmt w:val="bullet"/>
      <w:lvlText w:val=""/>
      <w:lvlJc w:val="left"/>
      <w:pPr>
        <w:tabs>
          <w:tab w:val="num" w:pos="1980"/>
        </w:tabs>
        <w:ind w:left="19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nsid w:val="6D3856F8"/>
    <w:multiLevelType w:val="hybridMultilevel"/>
    <w:tmpl w:val="697E6FB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21151DC"/>
    <w:multiLevelType w:val="hybridMultilevel"/>
    <w:tmpl w:val="79EE1EB8"/>
    <w:lvl w:ilvl="0" w:tplc="83F6FBC0">
      <w:start w:val="1"/>
      <w:numFmt w:val="decimal"/>
      <w:lvlText w:val="%1)"/>
      <w:lvlJc w:val="left"/>
      <w:pPr>
        <w:tabs>
          <w:tab w:val="num" w:pos="1620"/>
        </w:tabs>
        <w:ind w:left="1620" w:hanging="360"/>
      </w:pPr>
      <w:rPr>
        <w:rFonts w:hint="default"/>
        <w:b/>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46">
    <w:nsid w:val="72870737"/>
    <w:multiLevelType w:val="hybridMultilevel"/>
    <w:tmpl w:val="D9983D78"/>
    <w:lvl w:ilvl="0" w:tplc="15BE5A20">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41E73C1"/>
    <w:multiLevelType w:val="hybridMultilevel"/>
    <w:tmpl w:val="0DB8B7DC"/>
    <w:lvl w:ilvl="0" w:tplc="15BE5A20">
      <w:start w:val="1"/>
      <w:numFmt w:val="bullet"/>
      <w:lvlText w:val=""/>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8">
    <w:nsid w:val="75771DA3"/>
    <w:multiLevelType w:val="hybridMultilevel"/>
    <w:tmpl w:val="E44CBC80"/>
    <w:lvl w:ilvl="0" w:tplc="32FEAC1A">
      <w:numFmt w:val="bullet"/>
      <w:lvlText w:val="-"/>
      <w:lvlJc w:val="left"/>
      <w:pPr>
        <w:tabs>
          <w:tab w:val="num" w:pos="1080"/>
        </w:tabs>
        <w:ind w:left="1080" w:hanging="360"/>
      </w:pPr>
      <w:rPr>
        <w:rFonts w:ascii="Times New Roman" w:eastAsia="SimSu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9">
    <w:nsid w:val="7F5D74A5"/>
    <w:multiLevelType w:val="hybridMultilevel"/>
    <w:tmpl w:val="3C9EF452"/>
    <w:lvl w:ilvl="0" w:tplc="8050E8D2">
      <w:numFmt w:val="bullet"/>
      <w:lvlText w:val="-"/>
      <w:lvlJc w:val="left"/>
      <w:pPr>
        <w:tabs>
          <w:tab w:val="num" w:pos="885"/>
        </w:tabs>
        <w:ind w:left="885" w:hanging="525"/>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7F826230"/>
    <w:multiLevelType w:val="hybridMultilevel"/>
    <w:tmpl w:val="C2A6EA3C"/>
    <w:lvl w:ilvl="0" w:tplc="9DB46E44">
      <w:start w:val="1"/>
      <w:numFmt w:val="decimal"/>
      <w:lvlText w:val="%1."/>
      <w:lvlJc w:val="left"/>
      <w:pPr>
        <w:tabs>
          <w:tab w:val="num" w:pos="975"/>
        </w:tabs>
        <w:ind w:left="975" w:hanging="61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2"/>
  </w:num>
  <w:num w:numId="2">
    <w:abstractNumId w:val="35"/>
  </w:num>
  <w:num w:numId="3">
    <w:abstractNumId w:val="44"/>
  </w:num>
  <w:num w:numId="4">
    <w:abstractNumId w:val="16"/>
  </w:num>
  <w:num w:numId="5">
    <w:abstractNumId w:val="46"/>
  </w:num>
  <w:num w:numId="6">
    <w:abstractNumId w:val="43"/>
  </w:num>
  <w:num w:numId="7">
    <w:abstractNumId w:val="11"/>
  </w:num>
  <w:num w:numId="8">
    <w:abstractNumId w:val="30"/>
  </w:num>
  <w:num w:numId="9">
    <w:abstractNumId w:val="29"/>
  </w:num>
  <w:num w:numId="10">
    <w:abstractNumId w:val="18"/>
  </w:num>
  <w:num w:numId="11">
    <w:abstractNumId w:val="3"/>
  </w:num>
  <w:num w:numId="12">
    <w:abstractNumId w:val="45"/>
  </w:num>
  <w:num w:numId="13">
    <w:abstractNumId w:val="22"/>
  </w:num>
  <w:num w:numId="14">
    <w:abstractNumId w:val="39"/>
  </w:num>
  <w:num w:numId="15">
    <w:abstractNumId w:val="50"/>
  </w:num>
  <w:num w:numId="16">
    <w:abstractNumId w:val="4"/>
  </w:num>
  <w:num w:numId="17">
    <w:abstractNumId w:val="10"/>
  </w:num>
  <w:num w:numId="18">
    <w:abstractNumId w:val="32"/>
  </w:num>
  <w:num w:numId="19">
    <w:abstractNumId w:val="19"/>
  </w:num>
  <w:num w:numId="20">
    <w:abstractNumId w:val="17"/>
  </w:num>
  <w:num w:numId="21">
    <w:abstractNumId w:val="7"/>
  </w:num>
  <w:num w:numId="22">
    <w:abstractNumId w:val="47"/>
  </w:num>
  <w:num w:numId="23">
    <w:abstractNumId w:val="1"/>
  </w:num>
  <w:num w:numId="24">
    <w:abstractNumId w:val="25"/>
  </w:num>
  <w:num w:numId="25">
    <w:abstractNumId w:val="6"/>
  </w:num>
  <w:num w:numId="26">
    <w:abstractNumId w:val="20"/>
  </w:num>
  <w:num w:numId="27">
    <w:abstractNumId w:val="8"/>
  </w:num>
  <w:num w:numId="28">
    <w:abstractNumId w:val="12"/>
  </w:num>
  <w:num w:numId="29">
    <w:abstractNumId w:val="26"/>
  </w:num>
  <w:num w:numId="30">
    <w:abstractNumId w:val="37"/>
  </w:num>
  <w:num w:numId="31">
    <w:abstractNumId w:val="49"/>
  </w:num>
  <w:num w:numId="32">
    <w:abstractNumId w:val="33"/>
  </w:num>
  <w:num w:numId="33">
    <w:abstractNumId w:val="23"/>
  </w:num>
  <w:num w:numId="34">
    <w:abstractNumId w:val="36"/>
  </w:num>
  <w:num w:numId="35">
    <w:abstractNumId w:val="21"/>
  </w:num>
  <w:num w:numId="36">
    <w:abstractNumId w:val="14"/>
  </w:num>
  <w:num w:numId="37">
    <w:abstractNumId w:val="5"/>
  </w:num>
  <w:num w:numId="38">
    <w:abstractNumId w:val="13"/>
  </w:num>
  <w:num w:numId="39">
    <w:abstractNumId w:val="0"/>
  </w:num>
  <w:num w:numId="40">
    <w:abstractNumId w:val="31"/>
  </w:num>
  <w:num w:numId="41">
    <w:abstractNumId w:val="41"/>
  </w:num>
  <w:num w:numId="42">
    <w:abstractNumId w:val="2"/>
  </w:num>
  <w:num w:numId="43">
    <w:abstractNumId w:val="48"/>
  </w:num>
  <w:num w:numId="44">
    <w:abstractNumId w:val="40"/>
  </w:num>
  <w:num w:numId="45">
    <w:abstractNumId w:val="24"/>
  </w:num>
  <w:num w:numId="46">
    <w:abstractNumId w:val="28"/>
  </w:num>
  <w:num w:numId="47">
    <w:abstractNumId w:val="38"/>
  </w:num>
  <w:num w:numId="48">
    <w:abstractNumId w:val="9"/>
  </w:num>
  <w:num w:numId="49">
    <w:abstractNumId w:val="15"/>
  </w:num>
  <w:num w:numId="50">
    <w:abstractNumId w:val="27"/>
  </w:num>
  <w:num w:numId="51">
    <w:abstractNumId w:val="34"/>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characterSpacingControl w:val="doNotCompress"/>
  <w:footnotePr>
    <w:footnote w:id="-1"/>
    <w:footnote w:id="0"/>
  </w:footnotePr>
  <w:endnotePr>
    <w:endnote w:id="-1"/>
    <w:endnote w:id="0"/>
  </w:endnotePr>
  <w:compat>
    <w:useFELayout/>
  </w:compat>
  <w:rsids>
    <w:rsidRoot w:val="00544DCF"/>
    <w:rsid w:val="00265267"/>
    <w:rsid w:val="00544DCF"/>
    <w:rsid w:val="006F0C82"/>
    <w:rsid w:val="00C9271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City"/>
  <w:smartTagType w:namespaceuri="urn:schemas-microsoft-com:office:smarttags" w:name="tim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country-region"/>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267"/>
    <w:rPr>
      <w:rFonts w:eastAsia="Times New Roman"/>
      <w:sz w:val="24"/>
      <w:szCs w:val="24"/>
      <w:lang w:eastAsia="en-US" w:bidi="ar-EG"/>
    </w:rPr>
  </w:style>
  <w:style w:type="paragraph" w:styleId="Heading1">
    <w:name w:val="heading 1"/>
    <w:basedOn w:val="Normal"/>
    <w:next w:val="Normal"/>
    <w:qFormat/>
    <w:rsid w:val="00265267"/>
    <w:pPr>
      <w:keepNext/>
      <w:outlineLvl w:val="0"/>
    </w:pPr>
    <w:rPr>
      <w:b/>
      <w:bCs/>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qFormat/>
    <w:rsid w:val="00265267"/>
    <w:pPr>
      <w:jc w:val="center"/>
    </w:pPr>
    <w:rPr>
      <w:b/>
      <w:bCs/>
      <w:sz w:val="32"/>
      <w:lang w:val="en-US"/>
    </w:rPr>
  </w:style>
  <w:style w:type="paragraph" w:styleId="BodyText">
    <w:name w:val="Body Text"/>
    <w:basedOn w:val="Normal"/>
    <w:rsid w:val="00265267"/>
    <w:rPr>
      <w:sz w:val="28"/>
      <w:szCs w:val="20"/>
      <w:lang w:val="en-US" w:bidi="ar-SA"/>
    </w:rPr>
  </w:style>
  <w:style w:type="paragraph" w:styleId="TOC1">
    <w:name w:val="toc 1"/>
    <w:basedOn w:val="Normal"/>
    <w:next w:val="Normal"/>
    <w:autoRedefine/>
    <w:semiHidden/>
    <w:rsid w:val="00265267"/>
  </w:style>
  <w:style w:type="table" w:styleId="TableGrid">
    <w:name w:val="Table Grid"/>
    <w:basedOn w:val="TableNormal"/>
    <w:rsid w:val="0026526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265267"/>
    <w:rPr>
      <w:sz w:val="20"/>
      <w:szCs w:val="20"/>
    </w:rPr>
  </w:style>
  <w:style w:type="character" w:styleId="FootnoteReference">
    <w:name w:val="footnote reference"/>
    <w:basedOn w:val="DefaultParagraphFont"/>
    <w:semiHidden/>
    <w:rsid w:val="00265267"/>
    <w:rPr>
      <w:vertAlign w:val="superscript"/>
    </w:rPr>
  </w:style>
  <w:style w:type="paragraph" w:styleId="BodyText2">
    <w:name w:val="Body Text 2"/>
    <w:basedOn w:val="Normal"/>
    <w:rsid w:val="00265267"/>
    <w:pPr>
      <w:spacing w:after="120" w:line="480" w:lineRule="auto"/>
    </w:pPr>
  </w:style>
  <w:style w:type="character" w:styleId="Hyperlink">
    <w:name w:val="Hyperlink"/>
    <w:basedOn w:val="DefaultParagraphFont"/>
    <w:uiPriority w:val="99"/>
    <w:unhideWhenUsed/>
    <w:rsid w:val="00544DCF"/>
    <w:rPr>
      <w:color w:val="0000FF" w:themeColor="hyperlink"/>
      <w:u w:val="single"/>
    </w:rPr>
  </w:style>
  <w:style w:type="paragraph" w:styleId="ListParagraph">
    <w:name w:val="List Paragraph"/>
    <w:basedOn w:val="Normal"/>
    <w:uiPriority w:val="34"/>
    <w:qFormat/>
    <w:rsid w:val="006F0C8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arelinks.net" TargetMode="External"/><Relationship Id="rId3" Type="http://schemas.openxmlformats.org/officeDocument/2006/relationships/settings" Target="settings.xml"/><Relationship Id="rId7" Type="http://schemas.openxmlformats.org/officeDocument/2006/relationships/hyperlink" Target="http://www.carelink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247</Pages>
  <Words>115553</Words>
  <Characters>658653</Characters>
  <Application>Microsoft Office Word</Application>
  <DocSecurity>0</DocSecurity>
  <Lines>5488</Lines>
  <Paragraphs>1545</Paragraphs>
  <ScaleCrop>false</ScaleCrop>
  <HeadingPairs>
    <vt:vector size="2" baseType="variant">
      <vt:variant>
        <vt:lpstr>Title</vt:lpstr>
      </vt:variant>
      <vt:variant>
        <vt:i4>1</vt:i4>
      </vt:variant>
    </vt:vector>
  </HeadingPairs>
  <TitlesOfParts>
    <vt:vector size="1" baseType="lpstr">
      <vt:lpstr>BAZILI-A BIBLIEALJEI</vt:lpstr>
    </vt:vector>
  </TitlesOfParts>
  <Company/>
  <LinksUpToDate>false</LinksUpToDate>
  <CharactersWithSpaces>772661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BAZILI-A BIBLIEALJEI</dc:title>
  <dc:creator>John</dc:creator>
  <cp:lastModifiedBy>John</cp:lastModifiedBy>
  <cp:revision>3</cp:revision>
  <dcterms:created xsi:type="dcterms:W3CDTF">2012-03-20T09:22:00Z</dcterms:created>
  <dcterms:modified xsi:type="dcterms:W3CDTF">2012-03-20T09:24:00Z</dcterms:modified>
</cp:coreProperties>
</file>